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EM NGỒI MÁY TÍNH AN TOÀN (Tiết: 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Tư thế ngồi, khoảng cách, quy tắc sử dụng.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Em ngồi máy tính an toàn.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Em ngồi máy tính an toàn.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Em ngồi máy tính an toàn.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Em ngồi máy tính an toàn.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