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31/10/2026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06/11/2026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6. MẠNG THÔNG TIN TOÀN CẦU (TIẾT 1)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Internet và mạng thông tin toàn cầu (World Wide Web.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WWW); nêu được khái niệm website, địa chỉ trang web.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6. Mạng thông tin toàn cầu (Tiết 1).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6. Mạng thông tin toàn cầu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6. Mạng thông tin toàn cầu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6. Mạng thông tin toàn cầu (Tiết 1).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6. Mạng thông tin toàn cầu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6. Mạng thông tin toàn cầu (Tiết 1)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6. Mạng thông tin toàn cầu (Tiết 1)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