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DỰ ÁN HỌC TẬP: TẠO SẢN PHẨM KĨ THUẬT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13. Dự án học tập: Tạo sản phẩm kĩ thuật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Làm việc nhóm lập kế hoạch, thiết kế và hoàn thiện sản phẩm kỹ thuật số phục vụ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13. Dự án học tập: Tạo sản phẩm kĩ thuật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13. Dự án học tập: Tạo sản phẩm kĩ thuật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13. Dự án học tập: Tạo sản phẩm kĩ thuật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13. Dự án học tập: Tạo sản phẩm kĩ thuật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13. Dự án học tập: Tạo sản phẩm kĩ thuật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13. Dự án học tập: Tạo sản phẩm kĩ thuật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13. Dự án học tập: Tạo sản phẩm kĩ thuật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13. Dự án học tập: Tạo sản phẩm kĩ thuật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13. Dự án học tập: Tạo sản phẩm kĩ thuật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