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19/12/2026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25/12/2026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BÀI DẠY: LUYỆN TẬP &amp; THỰC HÀNH SÁNG TẠO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Tiết theo PPCT: 20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Luyện tập nâng cao, mở rộng tính năng và thử nghiệm sản phẩm.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NL4 (Đánh giá công nghệ): Quan sát, đo đạc thông số và đánh giá hiệu quả vận hành của mô hình robot Luyện tập &amp; Thực hành sáng tạo Robotics trong các điều kiện thử nghiệm khác nhau. (Đạt được thông qua Hoạt động 3, Hoạt động 4)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NL3 (Thiết kế kĩ thuật): Điều chỉnh kết cấu cơ khí và thông số điều khiển để tối ưu hóa khả năng hoạt động của robot.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V. Giải quyết vấn đề (thành tố 5.3. Sử dụng sáng tạo công nghệ số – Bậc 3): Vận hành thiết bị điều khiển thông minh, ứng dụng phần mềm nạp lập trình tự động cho robot Luyện tập &amp; Thực hành sáng tạo Robotics.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(thành tố 4.1. Bảo vệ thiết bị – Bậc 3): Tuân thủ quy tắc an toàn thiết bị số, nguồn điện và bảo quản bộ linh kiện.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Chủ động tự nghiên cứu tài liệu sơ đồ kỹ thuật, phân tích nguyên lý truyền động.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Giao tiếp và làm việc nhóm hiệu quả trong quá trình lắp ráp và thử nghiệm sản phẩm.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Giải quyết vấn đề và sáng tạo: Phát hiện lỗi sai cơ khí/lập trình và đưa ra giải pháp tối ưu cho robot. (Đạt được thông qua Hoạt động 3,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Tác phong công nghiệp, tư duy khoa học và kiên trì trong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Trung thực: Trung thực trong báo cáo kết quả thử nghiệm và đánh giá sản phẩm của nhóm.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Quản lý, bảo vệ thiết bị công nghệ và giữ gìn vệ sinh phòng thực hành bộ môn.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1, máy tính giáo viên và máy tính nhóm học sinh.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hành, sơ đồ nguyên lý cơ khí và thuật toán điều khiển Luyện tập &amp; Thực hành sáng tạo Robotics.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Kích hoạt tư duy kỹ thuật và kết nối tình huống vào bài học Luyện tập &amp; Thực hành sáng tạo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GV chiếu hình ảnh/video thực tế về Luyện tập &amp; Thực hành sáng tạo Robotics và đặt câu hỏi phân tích cơ chế hoạt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liên quan đến Luyện tập &amp; Thực hành sáng tạo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Yêu cầu HS quan sát và phân tích cơ chế chuyển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tập trung quan sát màn chiếu, lắng nghe câu hỏi dẫn dắt.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thảo luận nhanh theo nhóm bàn, đối chiếu hiện tượng.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chuẩn hóa kiến thức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nhận diện được vấn đề kỹ thuật của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Nghiên cứu sơ đồ thiết kế và tìm hiểu linh kiện cho mô hình Luyện tập &amp; Thực hành sáng tạo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trình chiếu sơ đồ 2D/3D của Luyện tập &amp; Thực hành sáng tạo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nhận biết chiều lắp chốt và cổng cắm động cơ.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nắm vững quy trình các bước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Danh mục linh kiện đầy đủ, chuẩn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Thực hành lắp ráp, lập trình và chạy thử mô hình robot Luyện tập &amp; Thực hành sáng tạo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Luyện tập &amp; Thực hành sáng tạo Robotics hoàn thiện, hoạt động chính xác theo yêu cầu.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giao nhiệm vụ cho từng nhóm lắp ráp mô hình Luyện tập &amp; Thực hành sáng tạo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tiến hành lắp ráp cẩn thận từng chi tiết theo sơ đồ.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tinh chỉnh lại chốt nối nếu robot bị kẹt hoặc di chuyển lệch.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Luyện tập &amp; Thực hành sáng tạo Robotics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vận hành chính xác, trơn tru.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Vận dụng sáng tạo, nâng cấp tính năng robot và dọn dẹp phòng học.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GV đặt yêu cầu cải tiến tối ưu thuật toán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cải tiến cấu trúc nào để Luyện tập &amp; Thực hành sáng tạo Robotics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nhẹ nhàng tháo chốt, phân loại linh kiện về đúng ngăn trong hộp Kit.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- 1-2 HS trình bày ý tưởng nâng cấp robot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dọn bàn học, nộp lại hộp Kit Robotics ngăn nắp.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đề xuất được ý tưởng cải tiến mô hình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Bộ Kit Robotics được phân loại và bảo quản tốt.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