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D61AA" w14:textId="5D134AE1" w:rsidR="00574863" w:rsidRDefault="000410FA" w:rsidP="00CB566C">
      <w:pPr>
        <w:ind w:left="282" w:firstLine="113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D20B0">
        <w:rPr>
          <w:rFonts w:ascii="Times New Roman" w:hAnsi="Times New Roman" w:cs="Times New Roman"/>
          <w:b/>
          <w:sz w:val="28"/>
          <w:szCs w:val="28"/>
        </w:rPr>
        <w:t>Лабораторная работа №3</w:t>
      </w:r>
    </w:p>
    <w:p w14:paraId="50480259" w14:textId="3856294A" w:rsidR="005A04FA" w:rsidRPr="00AD20B0" w:rsidRDefault="005A04FA" w:rsidP="00AD20B0">
      <w:pPr>
        <w:ind w:firstLine="1134"/>
        <w:jc w:val="center"/>
        <w:rPr>
          <w:rFonts w:ascii="Times New Roman" w:hAnsi="Times New Roman" w:cs="Times New Roman"/>
          <w:sz w:val="28"/>
          <w:szCs w:val="28"/>
        </w:rPr>
      </w:pPr>
      <w:r w:rsidRPr="005A04FA">
        <w:rPr>
          <w:rFonts w:ascii="Times New Roman" w:hAnsi="Times New Roman" w:cs="Times New Roman"/>
          <w:b/>
          <w:bCs/>
          <w:sz w:val="28"/>
          <w:szCs w:val="28"/>
        </w:rPr>
        <w:t>Packet Tracer. Навигация по IOS</w:t>
      </w:r>
    </w:p>
    <w:p w14:paraId="500F675D" w14:textId="01E4EF2E" w:rsidR="00574863" w:rsidRPr="00CB566C" w:rsidRDefault="005A04FA" w:rsidP="00AD20B0">
      <w:pPr>
        <w:ind w:firstLine="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Ибраев Дамир Беркутбаевич</w:t>
      </w:r>
      <w:r w:rsidR="000410FA" w:rsidRPr="00AD20B0">
        <w:rPr>
          <w:rFonts w:ascii="Times New Roman" w:hAnsi="Times New Roman" w:cs="Times New Roman"/>
          <w:b/>
          <w:sz w:val="28"/>
          <w:szCs w:val="28"/>
        </w:rPr>
        <w:t>, группа ЛБ-</w:t>
      </w:r>
      <w:r>
        <w:rPr>
          <w:rFonts w:ascii="Times New Roman" w:hAnsi="Times New Roman" w:cs="Times New Roman"/>
          <w:b/>
          <w:sz w:val="28"/>
          <w:szCs w:val="28"/>
        </w:rPr>
        <w:t>03.01</w:t>
      </w:r>
    </w:p>
    <w:p w14:paraId="1BE75E96" w14:textId="77777777" w:rsidR="005A04FA" w:rsidRDefault="000410FA" w:rsidP="000410FA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AD20B0">
        <w:rPr>
          <w:rFonts w:ascii="Times New Roman" w:hAnsi="Times New Roman" w:cs="Times New Roman"/>
          <w:b/>
          <w:sz w:val="28"/>
          <w:szCs w:val="28"/>
        </w:rPr>
        <w:t>Цель</w:t>
      </w:r>
      <w:r w:rsidRPr="00AD20B0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D19C648" w14:textId="744BD2EA" w:rsidR="000410FA" w:rsidRDefault="005A04FA" w:rsidP="000410FA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5A04FA">
        <w:rPr>
          <w:rFonts w:ascii="Times New Roman" w:hAnsi="Times New Roman" w:cs="Times New Roman"/>
          <w:sz w:val="28"/>
          <w:szCs w:val="28"/>
        </w:rPr>
        <w:t>Отработать навыки базовой работы с операционной системой Cisco IOS: установить консольное подключение к коммутатору, освоить навигацию по пользовательскому и привилегированному режимам EXEC, использовать встроенную справку по командам, а также научиться задавать и проверять системное время с помощью команды clock</w:t>
      </w:r>
    </w:p>
    <w:p w14:paraId="27B28711" w14:textId="6CF04D38" w:rsidR="00A879E1" w:rsidRPr="00A879E1" w:rsidRDefault="00A879E1" w:rsidP="000410FA">
      <w:pPr>
        <w:ind w:firstLine="11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79E1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00333C32" w14:textId="60D8A2B4" w:rsidR="00574863" w:rsidRDefault="000410FA" w:rsidP="005A04FA">
      <w:pPr>
        <w:ind w:left="426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D20B0"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14:paraId="3A20C351" w14:textId="0F3188C7" w:rsidR="00A879E1" w:rsidRPr="00A879E1" w:rsidRDefault="00A879E1" w:rsidP="00A879E1">
      <w:pPr>
        <w:pStyle w:val="a8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79E1">
        <w:rPr>
          <w:rFonts w:ascii="Times New Roman" w:hAnsi="Times New Roman" w:cs="Times New Roman"/>
          <w:b/>
          <w:bCs/>
          <w:sz w:val="28"/>
          <w:szCs w:val="28"/>
        </w:rPr>
        <w:t>У</w:t>
      </w:r>
      <w:r w:rsidRPr="00A879E1">
        <w:rPr>
          <w:rFonts w:ascii="Times New Roman" w:hAnsi="Times New Roman" w:cs="Times New Roman"/>
          <w:b/>
          <w:bCs/>
          <w:sz w:val="28"/>
          <w:szCs w:val="28"/>
        </w:rPr>
        <w:t>становите базовое соединение, получите доступ к интерфейсу командной строки и изучите справку</w:t>
      </w:r>
    </w:p>
    <w:p w14:paraId="7C87041A" w14:textId="77777777" w:rsidR="00A879E1" w:rsidRPr="00A879E1" w:rsidRDefault="00A879E1" w:rsidP="00A879E1">
      <w:pPr>
        <w:pStyle w:val="a8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79E1">
        <w:rPr>
          <w:rFonts w:ascii="Times New Roman" w:hAnsi="Times New Roman" w:cs="Times New Roman"/>
          <w:b/>
          <w:bCs/>
          <w:sz w:val="28"/>
          <w:szCs w:val="28"/>
        </w:rPr>
        <w:t>Изучение режимов EXEC</w:t>
      </w:r>
    </w:p>
    <w:p w14:paraId="6342678F" w14:textId="1D4DC525" w:rsidR="00A879E1" w:rsidRPr="00A879E1" w:rsidRDefault="00A879E1" w:rsidP="00A879E1">
      <w:pPr>
        <w:pStyle w:val="a8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79E1">
        <w:rPr>
          <w:rFonts w:ascii="Times New Roman" w:hAnsi="Times New Roman" w:cs="Times New Roman"/>
          <w:b/>
          <w:bCs/>
          <w:sz w:val="28"/>
          <w:szCs w:val="28"/>
        </w:rPr>
        <w:t>Установить часы</w:t>
      </w:r>
    </w:p>
    <w:p w14:paraId="579E9DA6" w14:textId="53F7760B" w:rsidR="00B0291C" w:rsidRDefault="00B0291C" w:rsidP="00B0291C">
      <w:pPr>
        <w:ind w:firstLine="11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</w:t>
      </w:r>
      <w:r w:rsidRPr="00B0291C">
        <w:rPr>
          <w:rFonts w:ascii="Times New Roman" w:hAnsi="Times New Roman" w:cs="Times New Roman"/>
          <w:b/>
          <w:bCs/>
          <w:sz w:val="28"/>
          <w:szCs w:val="28"/>
        </w:rPr>
        <w:t>асть 1</w:t>
      </w:r>
      <w:r w:rsidR="007D3BDE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B029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879E1">
        <w:rPr>
          <w:rFonts w:ascii="Times New Roman" w:hAnsi="Times New Roman" w:cs="Times New Roman"/>
          <w:b/>
          <w:bCs/>
          <w:sz w:val="28"/>
          <w:szCs w:val="28"/>
        </w:rPr>
        <w:t>У</w:t>
      </w:r>
      <w:r w:rsidRPr="00B0291C">
        <w:rPr>
          <w:rFonts w:ascii="Times New Roman" w:hAnsi="Times New Roman" w:cs="Times New Roman"/>
          <w:b/>
          <w:bCs/>
          <w:sz w:val="28"/>
          <w:szCs w:val="28"/>
        </w:rPr>
        <w:t>становите базовое соединение, получите доступ к интерфейсу командной строки и изучите справку</w:t>
      </w:r>
    </w:p>
    <w:p w14:paraId="3C4EEABC" w14:textId="7687F5FE" w:rsidR="00B0291C" w:rsidRPr="00B0291C" w:rsidRDefault="00B0291C" w:rsidP="00B0291C">
      <w:pPr>
        <w:ind w:firstLine="11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291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514DC28" wp14:editId="387B8AC8">
            <wp:extent cx="1981200" cy="1085850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A1DC8" w14:textId="05C87A2F" w:rsidR="00B0291C" w:rsidRDefault="00B0291C" w:rsidP="00B0291C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Нажал на значок Подключение (в виде молнии)</w:t>
      </w:r>
    </w:p>
    <w:p w14:paraId="0BB74F04" w14:textId="15B97F96" w:rsidR="00B0291C" w:rsidRPr="00B0291C" w:rsidRDefault="00B0291C" w:rsidP="00B0291C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B0291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60B2C8" wp14:editId="4CE8B01F">
            <wp:extent cx="4845050" cy="844550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050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BD372" w14:textId="61539BEF" w:rsidR="00B0291C" w:rsidRDefault="00B0291C" w:rsidP="00B0291C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Выбрал светло-голубой провод</w:t>
      </w:r>
    </w:p>
    <w:p w14:paraId="0707853C" w14:textId="7FD3F961" w:rsidR="00B0291C" w:rsidRPr="00B0291C" w:rsidRDefault="00B0291C" w:rsidP="00B0291C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B0291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263D38" wp14:editId="3DBA9CAF">
            <wp:extent cx="4949825" cy="1757175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936" cy="1762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CC176" w14:textId="09731F7E" w:rsidR="00B0291C" w:rsidRDefault="00B0291C" w:rsidP="00B0291C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Нажимаю на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PC1 </w:t>
      </w:r>
    </w:p>
    <w:p w14:paraId="46BDD238" w14:textId="57C982E9" w:rsidR="00B0291C" w:rsidRPr="00B0291C" w:rsidRDefault="00B0291C" w:rsidP="00B0291C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B0291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2287FDB" wp14:editId="0A9D837A">
            <wp:extent cx="2540000" cy="2000250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D9A67" w14:textId="3C7BF9AF" w:rsidR="00B0291C" w:rsidRPr="00B0291C" w:rsidRDefault="00B0291C" w:rsidP="00B0291C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И выбираю порт </w:t>
      </w:r>
      <w:r>
        <w:rPr>
          <w:rFonts w:ascii="Times New Roman" w:hAnsi="Times New Roman" w:cs="Times New Roman"/>
          <w:sz w:val="28"/>
          <w:szCs w:val="28"/>
          <w:lang w:val="en-US"/>
        </w:rPr>
        <w:t>RS 232</w:t>
      </w:r>
    </w:p>
    <w:p w14:paraId="3FF6D167" w14:textId="674F8325" w:rsidR="00B0291C" w:rsidRPr="00B0291C" w:rsidRDefault="00B0291C" w:rsidP="00B0291C">
      <w:pPr>
        <w:ind w:firstLine="1134"/>
        <w:jc w:val="both"/>
        <w:rPr>
          <w:sz w:val="28"/>
          <w:szCs w:val="28"/>
        </w:rPr>
      </w:pPr>
      <w:r w:rsidRPr="00B0291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3E7EC4" wp14:editId="72C44C9A">
            <wp:extent cx="1695450" cy="4302845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7549" cy="43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291C">
        <w:rPr>
          <w:noProof/>
          <w:sz w:val="28"/>
          <w:szCs w:val="28"/>
        </w:rPr>
        <w:drawing>
          <wp:inline distT="0" distB="0" distL="0" distR="0" wp14:anchorId="2BF70E92" wp14:editId="6B1387D9">
            <wp:extent cx="1828800" cy="1835150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1F9A5" w14:textId="7ACC3880" w:rsidR="00B0291C" w:rsidRDefault="00B0291C" w:rsidP="00B0291C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</w:p>
    <w:p w14:paraId="4BB53F9B" w14:textId="7D2723DF" w:rsidR="00B0291C" w:rsidRPr="00CB566C" w:rsidRDefault="00B0291C" w:rsidP="00B0291C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Подключаю другой конец к коммутатору и среди портов выбираю порт </w:t>
      </w:r>
      <w:r>
        <w:rPr>
          <w:rFonts w:ascii="Times New Roman" w:hAnsi="Times New Roman" w:cs="Times New Roman"/>
          <w:sz w:val="28"/>
          <w:szCs w:val="28"/>
          <w:lang w:val="en-US"/>
        </w:rPr>
        <w:t>Console</w:t>
      </w:r>
    </w:p>
    <w:p w14:paraId="14DF080F" w14:textId="387E7E3F" w:rsidR="00CD3799" w:rsidRPr="00CD3799" w:rsidRDefault="00CD3799" w:rsidP="00CD3799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CD379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12B4ABD" wp14:editId="411933EC">
            <wp:extent cx="1619250" cy="1239595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761" cy="1241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379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BDF5E6" wp14:editId="7D8F6F8A">
            <wp:extent cx="3171825" cy="2945339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350" cy="2948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25B28" w14:textId="40EAC6DD" w:rsidR="00CD3799" w:rsidRPr="00CD3799" w:rsidRDefault="00CD3799" w:rsidP="00CD3799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</w:p>
    <w:p w14:paraId="7AD8AACA" w14:textId="58B57FF9" w:rsidR="00CD3799" w:rsidRPr="00CD3799" w:rsidRDefault="00CD3799" w:rsidP="00CD3799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CD379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5D7EDE" wp14:editId="15CB2AD4">
            <wp:extent cx="2917825" cy="2709476"/>
            <wp:effectExtent l="0" t="0" r="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878" cy="2714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16C8F" w14:textId="24FF832E" w:rsidR="008A1A96" w:rsidRPr="00CB566C" w:rsidRDefault="00CD3799" w:rsidP="00B0291C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Нажимаю на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CD3799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, перехожу на </w:t>
      </w:r>
      <w:r>
        <w:rPr>
          <w:rFonts w:ascii="Times New Roman" w:hAnsi="Times New Roman" w:cs="Times New Roman"/>
          <w:sz w:val="28"/>
          <w:szCs w:val="28"/>
          <w:lang w:val="en-US"/>
        </w:rPr>
        <w:t>Desktop</w:t>
      </w:r>
      <w:r>
        <w:rPr>
          <w:rFonts w:ascii="Times New Roman" w:hAnsi="Times New Roman" w:cs="Times New Roman"/>
          <w:sz w:val="28"/>
          <w:szCs w:val="28"/>
        </w:rPr>
        <w:t xml:space="preserve">, затем в </w:t>
      </w:r>
      <w:r>
        <w:rPr>
          <w:rFonts w:ascii="Times New Roman" w:hAnsi="Times New Roman" w:cs="Times New Roman"/>
          <w:sz w:val="28"/>
          <w:szCs w:val="28"/>
          <w:lang w:val="en-US"/>
        </w:rPr>
        <w:t>Terminal</w:t>
      </w:r>
    </w:p>
    <w:p w14:paraId="6CFEE45E" w14:textId="299A18D5" w:rsidR="00CD3799" w:rsidRPr="00CD3799" w:rsidRDefault="00CD3799" w:rsidP="00CD3799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CD379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BA3136" wp14:editId="71073CF6">
            <wp:extent cx="2720975" cy="2526682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254" cy="252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BA119" w14:textId="030F7359" w:rsidR="00CD3799" w:rsidRPr="00CD3799" w:rsidRDefault="00CD3799" w:rsidP="00CD3799">
      <w:pPr>
        <w:ind w:firstLine="1134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Проверяю правильность параметры конфигурации портов. Значение параметра в битах в секунду – 9600. Нажимаю </w:t>
      </w:r>
      <w:r>
        <w:rPr>
          <w:rFonts w:ascii="Times New Roman" w:hAnsi="Times New Roman" w:cs="Times New Roman"/>
          <w:sz w:val="28"/>
          <w:szCs w:val="28"/>
          <w:lang w:val="en-US"/>
        </w:rPr>
        <w:t>OK</w:t>
      </w:r>
      <w:r w:rsidRPr="00CD3799">
        <w:rPr>
          <w:noProof/>
          <w:sz w:val="28"/>
          <w:szCs w:val="28"/>
        </w:rPr>
        <w:drawing>
          <wp:inline distT="0" distB="0" distL="0" distR="0" wp14:anchorId="2C13E958" wp14:editId="564089E2">
            <wp:extent cx="3635375" cy="3375789"/>
            <wp:effectExtent l="0" t="0" r="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7464" cy="3377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7A021" w14:textId="3F61C38B" w:rsidR="00CD3799" w:rsidRPr="00B0291C" w:rsidRDefault="00CD3799" w:rsidP="00CD3799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появившемся окне вижу сообщения и сообщение </w:t>
      </w:r>
      <w:r w:rsidRPr="00CD3799">
        <w:rPr>
          <w:rFonts w:ascii="Times New Roman" w:hAnsi="Times New Roman" w:cs="Times New Roman"/>
          <w:b/>
          <w:bCs/>
          <w:sz w:val="28"/>
          <w:szCs w:val="28"/>
        </w:rPr>
        <w:t>Press RETURN to get started!</w:t>
      </w:r>
      <w:r>
        <w:rPr>
          <w:rFonts w:ascii="Times New Roman" w:hAnsi="Times New Roman" w:cs="Times New Roman"/>
          <w:sz w:val="28"/>
          <w:szCs w:val="28"/>
        </w:rPr>
        <w:t xml:space="preserve">, нажимаю на </w:t>
      </w:r>
      <w:r>
        <w:rPr>
          <w:rFonts w:ascii="Times New Roman" w:hAnsi="Times New Roman" w:cs="Times New Roman"/>
          <w:sz w:val="28"/>
          <w:szCs w:val="28"/>
          <w:lang w:val="en-US"/>
        </w:rPr>
        <w:t>Enter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CD3799">
        <w:rPr>
          <w:rFonts w:ascii="Times New Roman" w:hAnsi="Times New Roman" w:cs="Times New Roman"/>
          <w:sz w:val="28"/>
          <w:szCs w:val="28"/>
        </w:rPr>
        <w:t>При нажатии клавиши Enter (Return) на экране появляется приглашение пользовательского режима EXEC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BFB440A" w14:textId="7C01EACB" w:rsidR="00B018B0" w:rsidRPr="00B018B0" w:rsidRDefault="00B018B0" w:rsidP="00B018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B018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390ED7" wp14:editId="49D0D9BD">
            <wp:extent cx="3203575" cy="2974822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5687" cy="2976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8FFD0" w14:textId="5E257266" w:rsidR="00574863" w:rsidRDefault="00B018B0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Ввожу вопросительный знак в терминале, чтобы получить список команд.</w:t>
      </w:r>
      <w:r w:rsidR="00170F84">
        <w:rPr>
          <w:rFonts w:ascii="Times New Roman" w:hAnsi="Times New Roman" w:cs="Times New Roman"/>
          <w:sz w:val="28"/>
          <w:szCs w:val="28"/>
        </w:rPr>
        <w:t xml:space="preserve"> Команда, которая начинается с буквы </w:t>
      </w:r>
      <w:r w:rsidR="00170F8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170F84" w:rsidRPr="00170F84">
        <w:rPr>
          <w:rFonts w:ascii="Times New Roman" w:hAnsi="Times New Roman" w:cs="Times New Roman"/>
          <w:sz w:val="28"/>
          <w:szCs w:val="28"/>
        </w:rPr>
        <w:t xml:space="preserve"> </w:t>
      </w:r>
      <w:r w:rsidR="00170F84">
        <w:rPr>
          <w:rFonts w:ascii="Times New Roman" w:hAnsi="Times New Roman" w:cs="Times New Roman"/>
          <w:sz w:val="28"/>
          <w:szCs w:val="28"/>
        </w:rPr>
        <w:t xml:space="preserve">– </w:t>
      </w:r>
      <w:r w:rsidR="00170F84">
        <w:rPr>
          <w:rFonts w:ascii="Times New Roman" w:hAnsi="Times New Roman" w:cs="Times New Roman"/>
          <w:sz w:val="28"/>
          <w:szCs w:val="28"/>
          <w:lang w:val="en-US"/>
        </w:rPr>
        <w:t>connect</w:t>
      </w:r>
    </w:p>
    <w:p w14:paraId="048B4A8F" w14:textId="03AC7C17" w:rsidR="00170F84" w:rsidRPr="00170F84" w:rsidRDefault="00170F84" w:rsidP="00170F84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170F8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E00777" wp14:editId="4EFAB988">
            <wp:extent cx="2914650" cy="425450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3244E" w14:textId="1799A63F" w:rsidR="00170F84" w:rsidRPr="00CB566C" w:rsidRDefault="00170F84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командой строке ввожу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170F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вопросительным знаком, после ввода вижу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telenet</w:t>
      </w:r>
      <w:r w:rsidRPr="00170F8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terminal</w:t>
      </w:r>
      <w:r w:rsidRPr="00170F8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traceroute</w:t>
      </w:r>
    </w:p>
    <w:p w14:paraId="42DB291B" w14:textId="3C89A089" w:rsidR="00170F84" w:rsidRPr="00170F84" w:rsidRDefault="00170F84" w:rsidP="00170F84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170F8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B4F9AD" wp14:editId="31A25AFE">
            <wp:extent cx="1619250" cy="361950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854C0" w14:textId="4EFBB28E" w:rsidR="00170F84" w:rsidRDefault="00170F84" w:rsidP="00170F84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командой строке ввожу </w:t>
      </w:r>
      <w:r>
        <w:rPr>
          <w:rFonts w:ascii="Times New Roman" w:hAnsi="Times New Roman" w:cs="Times New Roman"/>
          <w:sz w:val="28"/>
          <w:szCs w:val="28"/>
          <w:lang w:val="en-US"/>
        </w:rPr>
        <w:t>te</w:t>
      </w:r>
      <w:r w:rsidRPr="00170F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вопросительным знаком, после ввода вижу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telenet</w:t>
      </w:r>
      <w:r w:rsidRPr="00170F8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terminal</w:t>
      </w:r>
    </w:p>
    <w:p w14:paraId="2656D6CB" w14:textId="77777777" w:rsidR="001139FC" w:rsidRPr="00170F84" w:rsidRDefault="001139FC" w:rsidP="001139FC">
      <w:pPr>
        <w:ind w:firstLine="11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0F84">
        <w:rPr>
          <w:rFonts w:ascii="Times New Roman" w:hAnsi="Times New Roman" w:cs="Times New Roman"/>
          <w:b/>
          <w:bCs/>
          <w:sz w:val="28"/>
          <w:szCs w:val="28"/>
        </w:rPr>
        <w:t>Часть 2. Изучение режимов EXEC</w:t>
      </w:r>
    </w:p>
    <w:p w14:paraId="6C7AFEF0" w14:textId="77777777" w:rsidR="001139FC" w:rsidRPr="00170F84" w:rsidRDefault="001139FC" w:rsidP="001139FC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170F8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2534CE" wp14:editId="2767963C">
            <wp:extent cx="4692650" cy="2726307"/>
            <wp:effectExtent l="0" t="0" r="0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967" cy="2728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32B2F" w14:textId="77777777" w:rsidR="001139FC" w:rsidRPr="001139FC" w:rsidRDefault="001139FC" w:rsidP="001139FC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Вхожу в привилегированный исполнительский режим. Ввожу в командой строке вопросительный знак, после ввожу </w:t>
      </w:r>
      <w:r>
        <w:rPr>
          <w:rFonts w:ascii="Times New Roman" w:hAnsi="Times New Roman" w:cs="Times New Roman"/>
          <w:sz w:val="28"/>
          <w:szCs w:val="28"/>
          <w:lang w:val="en-US"/>
        </w:rPr>
        <w:t>en</w:t>
      </w:r>
      <w:r>
        <w:rPr>
          <w:rFonts w:ascii="Times New Roman" w:hAnsi="Times New Roman" w:cs="Times New Roman"/>
          <w:sz w:val="28"/>
          <w:szCs w:val="28"/>
        </w:rPr>
        <w:t xml:space="preserve">, при нажатии </w:t>
      </w:r>
      <w:r>
        <w:rPr>
          <w:rFonts w:ascii="Times New Roman" w:hAnsi="Times New Roman" w:cs="Times New Roman"/>
          <w:sz w:val="28"/>
          <w:szCs w:val="28"/>
          <w:lang w:val="en-US"/>
        </w:rPr>
        <w:t>TAB</w:t>
      </w:r>
      <w:r w:rsidRPr="00170F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Cisco</w:t>
      </w:r>
      <w:r w:rsidRPr="00170F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дополняет команду </w:t>
      </w:r>
      <w:r>
        <w:rPr>
          <w:rFonts w:ascii="Times New Roman" w:hAnsi="Times New Roman" w:cs="Times New Roman"/>
          <w:sz w:val="28"/>
          <w:szCs w:val="28"/>
          <w:lang w:val="en-US"/>
        </w:rPr>
        <w:t>en</w:t>
      </w:r>
      <w:r w:rsidRPr="00170F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 полного названия команды (то есть </w:t>
      </w:r>
      <w:r>
        <w:rPr>
          <w:rFonts w:ascii="Times New Roman" w:hAnsi="Times New Roman" w:cs="Times New Roman"/>
          <w:sz w:val="28"/>
          <w:szCs w:val="28"/>
          <w:lang w:val="en-US"/>
        </w:rPr>
        <w:t>enable</w:t>
      </w:r>
      <w:r>
        <w:rPr>
          <w:rFonts w:ascii="Times New Roman" w:hAnsi="Times New Roman" w:cs="Times New Roman"/>
          <w:sz w:val="28"/>
          <w:szCs w:val="28"/>
        </w:rPr>
        <w:t>),</w:t>
      </w:r>
    </w:p>
    <w:p w14:paraId="39EC766D" w14:textId="77777777" w:rsidR="001139FC" w:rsidRPr="00170F84" w:rsidRDefault="001139FC" w:rsidP="001139FC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170F8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FB35A4" wp14:editId="7F45B71B">
            <wp:extent cx="463550" cy="222250"/>
            <wp:effectExtent l="0" t="0" r="0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810F5" w14:textId="77777777" w:rsidR="001139FC" w:rsidRPr="001139FC" w:rsidRDefault="001139FC" w:rsidP="001139FC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Ввожу команду </w:t>
      </w:r>
      <w:r>
        <w:rPr>
          <w:rFonts w:ascii="Times New Roman" w:hAnsi="Times New Roman" w:cs="Times New Roman"/>
          <w:sz w:val="28"/>
          <w:szCs w:val="28"/>
          <w:lang w:val="en-US"/>
        </w:rPr>
        <w:t>te</w:t>
      </w:r>
      <w:r w:rsidRPr="007722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при нажатии </w:t>
      </w:r>
      <w:r>
        <w:rPr>
          <w:rFonts w:ascii="Times New Roman" w:hAnsi="Times New Roman" w:cs="Times New Roman"/>
          <w:sz w:val="28"/>
          <w:szCs w:val="28"/>
          <w:lang w:val="en-US"/>
        </w:rPr>
        <w:t>TAB</w:t>
      </w:r>
      <w:r>
        <w:rPr>
          <w:rFonts w:ascii="Times New Roman" w:hAnsi="Times New Roman" w:cs="Times New Roman"/>
          <w:sz w:val="28"/>
          <w:szCs w:val="28"/>
        </w:rPr>
        <w:t xml:space="preserve"> ничего не происходит, из-за того в режиме </w:t>
      </w:r>
      <w:r>
        <w:rPr>
          <w:rFonts w:ascii="Times New Roman" w:hAnsi="Times New Roman" w:cs="Times New Roman"/>
          <w:sz w:val="28"/>
          <w:szCs w:val="28"/>
          <w:lang w:val="en-US"/>
        </w:rPr>
        <w:t>EXEC</w:t>
      </w:r>
      <w:r>
        <w:rPr>
          <w:rFonts w:ascii="Times New Roman" w:hAnsi="Times New Roman" w:cs="Times New Roman"/>
          <w:sz w:val="28"/>
          <w:szCs w:val="28"/>
        </w:rPr>
        <w:t xml:space="preserve"> есть несколько команд, которые начинаются с </w:t>
      </w:r>
      <w:r>
        <w:rPr>
          <w:rFonts w:ascii="Times New Roman" w:hAnsi="Times New Roman" w:cs="Times New Roman"/>
          <w:sz w:val="28"/>
          <w:szCs w:val="28"/>
          <w:lang w:val="en-US"/>
        </w:rPr>
        <w:t>te</w:t>
      </w:r>
    </w:p>
    <w:p w14:paraId="61FF6D47" w14:textId="77777777" w:rsidR="001139FC" w:rsidRPr="00772277" w:rsidRDefault="001139FC" w:rsidP="001139FC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77227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8E818B" wp14:editId="660C795A">
            <wp:extent cx="800100" cy="387350"/>
            <wp:effectExtent l="0" t="0" r="0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03AAD" w14:textId="77777777" w:rsidR="001139FC" w:rsidRDefault="001139FC" w:rsidP="001139FC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вводе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enable</w:t>
      </w:r>
      <w:r w:rsidRPr="00772277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ну или </w:t>
      </w:r>
      <w:r>
        <w:rPr>
          <w:rFonts w:ascii="Times New Roman" w:hAnsi="Times New Roman" w:cs="Times New Roman"/>
          <w:sz w:val="28"/>
          <w:szCs w:val="28"/>
          <w:lang w:val="en-US"/>
        </w:rPr>
        <w:t>en</w:t>
      </w:r>
      <w:r w:rsidRPr="0077227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командная строка меняется, вместо стрелки появляется решетка</w:t>
      </w:r>
    </w:p>
    <w:p w14:paraId="4CA7B851" w14:textId="77777777" w:rsidR="001139FC" w:rsidRPr="00772277" w:rsidRDefault="001139FC" w:rsidP="001139FC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77227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9852F5" wp14:editId="79B32BA3">
            <wp:extent cx="3435350" cy="2533571"/>
            <wp:effectExtent l="0" t="0" r="0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0774" cy="2537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6E17A" w14:textId="77777777" w:rsidR="001139FC" w:rsidRDefault="001139FC" w:rsidP="001139FC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Ввожу команду ?</w:t>
      </w:r>
      <w:r w:rsidRPr="007722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появляются команды для </w:t>
      </w:r>
      <w:r w:rsidRPr="00772277">
        <w:rPr>
          <w:rFonts w:ascii="Times New Roman" w:hAnsi="Times New Roman" w:cs="Times New Roman"/>
          <w:sz w:val="28"/>
          <w:szCs w:val="28"/>
        </w:rPr>
        <w:t>привилегированн</w:t>
      </w:r>
      <w:r>
        <w:rPr>
          <w:rFonts w:ascii="Times New Roman" w:hAnsi="Times New Roman" w:cs="Times New Roman"/>
          <w:sz w:val="28"/>
          <w:szCs w:val="28"/>
        </w:rPr>
        <w:t>ого</w:t>
      </w:r>
      <w:r w:rsidRPr="00772277">
        <w:rPr>
          <w:rFonts w:ascii="Times New Roman" w:hAnsi="Times New Roman" w:cs="Times New Roman"/>
          <w:sz w:val="28"/>
          <w:szCs w:val="28"/>
        </w:rPr>
        <w:t xml:space="preserve"> режим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772277">
        <w:rPr>
          <w:rFonts w:ascii="Times New Roman" w:hAnsi="Times New Roman" w:cs="Times New Roman"/>
          <w:sz w:val="28"/>
          <w:szCs w:val="28"/>
        </w:rPr>
        <w:t xml:space="preserve"> EXEC</w:t>
      </w:r>
    </w:p>
    <w:p w14:paraId="7514EE4B" w14:textId="77777777" w:rsidR="001139FC" w:rsidRPr="00772277" w:rsidRDefault="001139FC" w:rsidP="001139FC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77227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9DF39D" wp14:editId="6B97C159">
            <wp:extent cx="3778250" cy="368300"/>
            <wp:effectExtent l="0" t="0" r="0" b="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25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69F71" w14:textId="77777777" w:rsidR="001139FC" w:rsidRPr="001139FC" w:rsidRDefault="001139FC" w:rsidP="001139FC">
      <w:pPr>
        <w:ind w:firstLine="11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Ввожу команду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72277">
        <w:rPr>
          <w:rFonts w:ascii="Times New Roman" w:hAnsi="Times New Roman" w:cs="Times New Roman"/>
          <w:sz w:val="28"/>
          <w:szCs w:val="28"/>
        </w:rPr>
        <w:t>?</w:t>
      </w:r>
      <w:r>
        <w:rPr>
          <w:rFonts w:ascii="Times New Roman" w:hAnsi="Times New Roman" w:cs="Times New Roman"/>
          <w:sz w:val="28"/>
          <w:szCs w:val="28"/>
        </w:rPr>
        <w:t xml:space="preserve"> чтобы узнать все команды начинающиеся с </w:t>
      </w:r>
      <w:r w:rsidRPr="00772277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</w:p>
    <w:p w14:paraId="7C1F96FA" w14:textId="77777777" w:rsidR="001139FC" w:rsidRDefault="001139FC" w:rsidP="001139FC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Их всего 5</w:t>
      </w:r>
    </w:p>
    <w:p w14:paraId="62EFE85C" w14:textId="77777777" w:rsidR="001139FC" w:rsidRPr="001139FC" w:rsidRDefault="001139FC" w:rsidP="001139FC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1139F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E16214" wp14:editId="5C7C5EB9">
            <wp:extent cx="5505450" cy="304800"/>
            <wp:effectExtent l="0" t="0" r="0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1EEDC" w14:textId="77777777" w:rsidR="001139FC" w:rsidRPr="001139FC" w:rsidRDefault="001139FC" w:rsidP="001139FC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Ввожу</w:t>
      </w:r>
      <w:r w:rsidRPr="001139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команду</w:t>
      </w:r>
      <w:r w:rsidRPr="001139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configure</w:t>
      </w:r>
      <w:r w:rsidRPr="001139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1139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отображаемом</w:t>
      </w:r>
      <w:r w:rsidRPr="001139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окне</w:t>
      </w:r>
      <w:r w:rsidRPr="001139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появляется</w:t>
      </w:r>
      <w:r w:rsidRPr="001139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сообщение</w:t>
      </w:r>
      <w:r w:rsidRPr="001139FC">
        <w:rPr>
          <w:rFonts w:ascii="Times New Roman" w:hAnsi="Times New Roman" w:cs="Times New Roman"/>
          <w:sz w:val="28"/>
          <w:szCs w:val="28"/>
          <w:lang w:val="en-US"/>
        </w:rPr>
        <w:t xml:space="preserve"> Configuring from terminal, memory, or network [terminal]?</w:t>
      </w:r>
    </w:p>
    <w:p w14:paraId="0DDE2CD1" w14:textId="7536C902" w:rsidR="001139FC" w:rsidRPr="001139FC" w:rsidRDefault="001139FC" w:rsidP="001139FC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1139F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7489FB" wp14:editId="3F035857">
            <wp:extent cx="4997450" cy="565444"/>
            <wp:effectExtent l="0" t="0" r="0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3350" cy="56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09CF1" w14:textId="2EDB4382" w:rsidR="00170F84" w:rsidRPr="001139FC" w:rsidRDefault="001139FC" w:rsidP="00170F84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Нажимаю на </w:t>
      </w:r>
      <w:r>
        <w:rPr>
          <w:rFonts w:ascii="Times New Roman" w:hAnsi="Times New Roman" w:cs="Times New Roman"/>
          <w:sz w:val="28"/>
          <w:szCs w:val="28"/>
          <w:lang w:val="en-US"/>
        </w:rPr>
        <w:t>Enter</w:t>
      </w:r>
      <w:r>
        <w:rPr>
          <w:rFonts w:ascii="Times New Roman" w:hAnsi="Times New Roman" w:cs="Times New Roman"/>
          <w:sz w:val="28"/>
          <w:szCs w:val="28"/>
        </w:rPr>
        <w:t xml:space="preserve">, чтобы принять параметр по умолчанию. Помимо первоначального сообщения появилась сообщение </w:t>
      </w:r>
      <w:r w:rsidRPr="001139FC">
        <w:rPr>
          <w:rFonts w:ascii="Times New Roman" w:hAnsi="Times New Roman" w:cs="Times New Roman"/>
          <w:sz w:val="28"/>
          <w:szCs w:val="28"/>
        </w:rPr>
        <w:t>Enter configuration commands, one per line. End with CNTL/Z.</w:t>
      </w:r>
      <w:r>
        <w:rPr>
          <w:rFonts w:ascii="Times New Roman" w:hAnsi="Times New Roman" w:cs="Times New Roman"/>
          <w:sz w:val="28"/>
          <w:szCs w:val="28"/>
        </w:rPr>
        <w:t xml:space="preserve"> В командной между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1139FC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и решеткой появился режим </w:t>
      </w:r>
      <w:r w:rsidRPr="001139FC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config</w:t>
      </w:r>
      <w:r w:rsidRPr="001139FC">
        <w:rPr>
          <w:rFonts w:ascii="Times New Roman" w:hAnsi="Times New Roman" w:cs="Times New Roman"/>
          <w:sz w:val="28"/>
          <w:szCs w:val="28"/>
        </w:rPr>
        <w:t>)</w:t>
      </w:r>
      <w:r w:rsidR="00167597">
        <w:rPr>
          <w:rFonts w:ascii="Times New Roman" w:hAnsi="Times New Roman" w:cs="Times New Roman"/>
          <w:sz w:val="28"/>
          <w:szCs w:val="28"/>
        </w:rPr>
        <w:t xml:space="preserve">, я вошел в </w:t>
      </w:r>
      <w:r w:rsidR="00167597" w:rsidRPr="00167597">
        <w:rPr>
          <w:rFonts w:ascii="Times New Roman" w:hAnsi="Times New Roman" w:cs="Times New Roman"/>
          <w:sz w:val="28"/>
          <w:szCs w:val="28"/>
        </w:rPr>
        <w:t>режим</w:t>
      </w:r>
      <w:r w:rsidR="00167597">
        <w:rPr>
          <w:rFonts w:ascii="Times New Roman" w:hAnsi="Times New Roman" w:cs="Times New Roman"/>
          <w:sz w:val="28"/>
          <w:szCs w:val="28"/>
        </w:rPr>
        <w:t xml:space="preserve"> </w:t>
      </w:r>
      <w:r w:rsidR="00167597" w:rsidRPr="00167597">
        <w:rPr>
          <w:rFonts w:ascii="Times New Roman" w:hAnsi="Times New Roman" w:cs="Times New Roman"/>
          <w:sz w:val="28"/>
          <w:szCs w:val="28"/>
        </w:rPr>
        <w:t>глобальной конфигурации</w:t>
      </w:r>
    </w:p>
    <w:p w14:paraId="48A149FE" w14:textId="1CB5FB3B" w:rsidR="00167597" w:rsidRDefault="00167597" w:rsidP="00167597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16759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C4B330" wp14:editId="3A6A57C5">
            <wp:extent cx="4546600" cy="700675"/>
            <wp:effectExtent l="0" t="0" r="0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432" cy="703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50589" w14:textId="435DC241" w:rsidR="00230105" w:rsidRPr="00230105" w:rsidRDefault="00230105" w:rsidP="00230105">
      <w:pPr>
        <w:ind w:firstLine="11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0105">
        <w:rPr>
          <w:rFonts w:ascii="Times New Roman" w:hAnsi="Times New Roman" w:cs="Times New Roman"/>
          <w:b/>
          <w:bCs/>
          <w:sz w:val="28"/>
          <w:szCs w:val="28"/>
        </w:rPr>
        <w:t>Часть 3</w:t>
      </w:r>
      <w:r w:rsidR="007D3BDE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30105">
        <w:rPr>
          <w:rFonts w:ascii="Times New Roman" w:hAnsi="Times New Roman" w:cs="Times New Roman"/>
          <w:b/>
          <w:bCs/>
          <w:sz w:val="28"/>
          <w:szCs w:val="28"/>
        </w:rPr>
        <w:t>Установить часы</w:t>
      </w:r>
    </w:p>
    <w:p w14:paraId="40E9B79E" w14:textId="53337D54" w:rsidR="001139FC" w:rsidRPr="00CB566C" w:rsidRDefault="00167597" w:rsidP="00170F84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Выхожу из этого режима нажатие горячей клавиши </w:t>
      </w:r>
      <w:r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167597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16759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291712" w14:textId="56E7D65B" w:rsidR="00B847B5" w:rsidRPr="00B847B5" w:rsidRDefault="00B847B5" w:rsidP="00B847B5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47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E4AF51" wp14:editId="6BD14D01">
            <wp:extent cx="3130550" cy="501650"/>
            <wp:effectExtent l="0" t="0" r="0" b="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055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33CAC" w14:textId="036589E1" w:rsidR="001139FC" w:rsidRDefault="00B847B5" w:rsidP="00170F84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47B5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B847B5">
        <w:rPr>
          <w:rFonts w:ascii="Times New Roman" w:hAnsi="Times New Roman" w:cs="Times New Roman"/>
          <w:sz w:val="28"/>
          <w:szCs w:val="28"/>
        </w:rPr>
        <w:t xml:space="preserve"> привилегированном режиме EXEC </w:t>
      </w:r>
      <w:r>
        <w:rPr>
          <w:rFonts w:ascii="Times New Roman" w:hAnsi="Times New Roman" w:cs="Times New Roman"/>
          <w:sz w:val="28"/>
          <w:szCs w:val="28"/>
        </w:rPr>
        <w:t xml:space="preserve">ввожу команду </w:t>
      </w:r>
      <w:r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Pr="00B847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clock</w:t>
      </w:r>
      <w:r>
        <w:rPr>
          <w:rFonts w:ascii="Times New Roman" w:hAnsi="Times New Roman" w:cs="Times New Roman"/>
          <w:sz w:val="28"/>
          <w:szCs w:val="28"/>
        </w:rPr>
        <w:t>. После ввода отображается звездочка, дата, часовой, время и день недели. Также в терминале отображается 1993 год</w:t>
      </w:r>
    </w:p>
    <w:p w14:paraId="12DA871E" w14:textId="6CC9D58C" w:rsidR="00EA726C" w:rsidRPr="00EA726C" w:rsidRDefault="00EA726C" w:rsidP="00EA726C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72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C855EC" wp14:editId="47C83559">
            <wp:extent cx="2038350" cy="381000"/>
            <wp:effectExtent l="0" t="0" r="0" b="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DACA7" w14:textId="03E2D297" w:rsidR="00EA726C" w:rsidRPr="00EA726C" w:rsidRDefault="00EA726C" w:rsidP="00170F84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Ввожу команду </w:t>
      </w:r>
      <w:r>
        <w:rPr>
          <w:rFonts w:ascii="Times New Roman" w:hAnsi="Times New Roman" w:cs="Times New Roman"/>
          <w:sz w:val="28"/>
          <w:szCs w:val="28"/>
          <w:lang w:val="en-US"/>
        </w:rPr>
        <w:t>clock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EA726C">
        <w:rPr>
          <w:rFonts w:ascii="Times New Roman" w:hAnsi="Times New Roman" w:cs="Times New Roman"/>
          <w:sz w:val="28"/>
          <w:szCs w:val="28"/>
        </w:rPr>
        <w:t xml:space="preserve">Отображается сообщение </w:t>
      </w:r>
      <w:r w:rsidRPr="00EA726C">
        <w:rPr>
          <w:rFonts w:ascii="Times New Roman" w:hAnsi="Times New Roman" w:cs="Times New Roman"/>
          <w:b/>
          <w:bCs/>
          <w:sz w:val="28"/>
          <w:szCs w:val="28"/>
        </w:rPr>
        <w:t>% Incomplete command</w:t>
      </w:r>
      <w:r w:rsidRPr="00EA726C">
        <w:rPr>
          <w:rFonts w:ascii="Times New Roman" w:hAnsi="Times New Roman" w:cs="Times New Roman"/>
          <w:sz w:val="28"/>
          <w:szCs w:val="28"/>
        </w:rPr>
        <w:t>, информирующее о том, что команда clock требует уточнения параметров.</w:t>
      </w:r>
    </w:p>
    <w:p w14:paraId="6903C0D9" w14:textId="1A681D3F" w:rsidR="005136C9" w:rsidRPr="005136C9" w:rsidRDefault="005136C9" w:rsidP="005136C9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5136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9B61CD" wp14:editId="0A592EE1">
            <wp:extent cx="2781300" cy="381000"/>
            <wp:effectExtent l="0" t="0" r="0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3FE6A" w14:textId="56839CD5" w:rsidR="000A7FA6" w:rsidRPr="00CB566C" w:rsidRDefault="005136C9" w:rsidP="00170F84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Вводу команду </w:t>
      </w:r>
      <w:r>
        <w:rPr>
          <w:rFonts w:ascii="Times New Roman" w:hAnsi="Times New Roman" w:cs="Times New Roman"/>
          <w:sz w:val="28"/>
          <w:szCs w:val="28"/>
          <w:lang w:val="en-US"/>
        </w:rPr>
        <w:t>clock</w:t>
      </w:r>
      <w:r w:rsidRPr="005136C9">
        <w:rPr>
          <w:rFonts w:ascii="Times New Roman" w:hAnsi="Times New Roman" w:cs="Times New Roman"/>
          <w:sz w:val="28"/>
          <w:szCs w:val="28"/>
        </w:rPr>
        <w:t xml:space="preserve"> ?</w:t>
      </w:r>
      <w:r>
        <w:rPr>
          <w:rFonts w:ascii="Times New Roman" w:hAnsi="Times New Roman" w:cs="Times New Roman"/>
          <w:sz w:val="28"/>
          <w:szCs w:val="28"/>
        </w:rPr>
        <w:t xml:space="preserve"> и узнаю дополнительные параметры для этой команды. После ввода выводятся такие параметры как </w:t>
      </w:r>
      <w:r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5136C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5136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Pr="005136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5136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5136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date</w:t>
      </w:r>
    </w:p>
    <w:p w14:paraId="6B67A6FC" w14:textId="337144B4" w:rsidR="005136C9" w:rsidRPr="005136C9" w:rsidRDefault="005136C9" w:rsidP="005136C9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5136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5E9ADA" wp14:editId="4B52681F">
            <wp:extent cx="2355850" cy="406400"/>
            <wp:effectExtent l="0" t="0" r="0" b="0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85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55298" w14:textId="3DA31279" w:rsidR="005136C9" w:rsidRDefault="005136C9" w:rsidP="00170F84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Ввожу команду </w:t>
      </w:r>
      <w:r>
        <w:rPr>
          <w:rFonts w:ascii="Times New Roman" w:hAnsi="Times New Roman" w:cs="Times New Roman"/>
          <w:sz w:val="28"/>
          <w:szCs w:val="28"/>
          <w:lang w:val="en-US"/>
        </w:rPr>
        <w:t>clock</w:t>
      </w:r>
      <w:r w:rsidRPr="005136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параметром </w:t>
      </w:r>
      <w:r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5136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вопросительный знак</w:t>
      </w:r>
    </w:p>
    <w:p w14:paraId="47AE0183" w14:textId="00D25EC3" w:rsidR="005136C9" w:rsidRPr="00CB566C" w:rsidRDefault="00D05C39" w:rsidP="00170F84">
      <w:pPr>
        <w:ind w:firstLine="11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Команда запрашивает информацию о времени, если ввести ту же команду без вопросительного знака появится сообщение </w:t>
      </w:r>
      <w:r w:rsidRPr="00EA726C">
        <w:rPr>
          <w:rFonts w:ascii="Times New Roman" w:hAnsi="Times New Roman" w:cs="Times New Roman"/>
          <w:b/>
          <w:bCs/>
          <w:sz w:val="28"/>
          <w:szCs w:val="28"/>
        </w:rPr>
        <w:t>% Incomplete command</w:t>
      </w:r>
    </w:p>
    <w:p w14:paraId="795B7196" w14:textId="642DDB40" w:rsidR="00A90ED6" w:rsidRPr="00CB566C" w:rsidRDefault="00A90ED6" w:rsidP="00A90ED6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0ED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990B83" wp14:editId="5EBF18F8">
            <wp:extent cx="2622550" cy="533400"/>
            <wp:effectExtent l="0" t="0" r="0" b="0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B80D8" w14:textId="77777777" w:rsidR="00A90ED6" w:rsidRPr="00A90ED6" w:rsidRDefault="00A90ED6" w:rsidP="00A90ED6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Ввожу время 15:00, </w:t>
      </w:r>
      <w:r w:rsidRPr="00A90ED6">
        <w:rPr>
          <w:rFonts w:ascii="Times New Roman" w:hAnsi="Times New Roman" w:cs="Times New Roman"/>
          <w:sz w:val="28"/>
          <w:szCs w:val="28"/>
        </w:rPr>
        <w:t>Система возвращает запрос на получение дополнительных сведений.</w:t>
      </w:r>
    </w:p>
    <w:p w14:paraId="37FAE378" w14:textId="77777777" w:rsidR="00A90ED6" w:rsidRPr="00A90ED6" w:rsidRDefault="00A90ED6" w:rsidP="00A90ED6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0ED6">
        <w:rPr>
          <w:rFonts w:ascii="Times New Roman" w:hAnsi="Times New Roman" w:cs="Times New Roman"/>
          <w:sz w:val="28"/>
          <w:szCs w:val="28"/>
          <w:lang w:val="en-US"/>
        </w:rPr>
        <w:t>&lt;1-31&gt; Day of the month</w:t>
      </w:r>
    </w:p>
    <w:p w14:paraId="2EF535F5" w14:textId="77777777" w:rsidR="00A90ED6" w:rsidRPr="00A90ED6" w:rsidRDefault="00A90ED6" w:rsidP="00A90ED6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0ED6">
        <w:rPr>
          <w:rFonts w:ascii="Times New Roman" w:hAnsi="Times New Roman" w:cs="Times New Roman"/>
          <w:sz w:val="28"/>
          <w:szCs w:val="28"/>
          <w:lang w:val="en-US"/>
        </w:rPr>
        <w:t>MONTH Month of the year</w:t>
      </w:r>
    </w:p>
    <w:p w14:paraId="1B0E95C8" w14:textId="7A467857" w:rsidR="002A4FCE" w:rsidRPr="002A4FCE" w:rsidRDefault="002A4FCE" w:rsidP="002A4FCE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2A4F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345102" wp14:editId="10F70860">
            <wp:extent cx="3079750" cy="514350"/>
            <wp:effectExtent l="0" t="0" r="0" b="0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64E31" w14:textId="03395C12" w:rsidR="00A90ED6" w:rsidRDefault="002A4FCE" w:rsidP="00170F84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Ввожу такую команду чтобы пост</w:t>
      </w:r>
      <w:r w:rsidR="00CF255A">
        <w:rPr>
          <w:rFonts w:ascii="Times New Roman" w:hAnsi="Times New Roman" w:cs="Times New Roman"/>
          <w:sz w:val="28"/>
          <w:szCs w:val="28"/>
        </w:rPr>
        <w:t>ав</w:t>
      </w:r>
      <w:r>
        <w:rPr>
          <w:rFonts w:ascii="Times New Roman" w:hAnsi="Times New Roman" w:cs="Times New Roman"/>
          <w:sz w:val="28"/>
          <w:szCs w:val="28"/>
        </w:rPr>
        <w:t>ить дату 31.01.2035 и ввожу команду чтобы показало текущую дату, которые вводил</w:t>
      </w:r>
    </w:p>
    <w:p w14:paraId="03E5470D" w14:textId="15A41A5D" w:rsidR="00CB566C" w:rsidRPr="00CB566C" w:rsidRDefault="00CB566C" w:rsidP="00CB566C">
      <w:pPr>
        <w:tabs>
          <w:tab w:val="left" w:pos="6210"/>
        </w:tabs>
        <w:ind w:left="1134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CB566C">
        <w:rPr>
          <w:sz w:val="28"/>
          <w:szCs w:val="28"/>
        </w:rPr>
        <w:drawing>
          <wp:inline distT="0" distB="0" distL="0" distR="0" wp14:anchorId="7B2635A7" wp14:editId="45BA42DE">
            <wp:extent cx="2552700" cy="4826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F5110" w14:textId="2D0EC3D5" w:rsidR="008A23DF" w:rsidRDefault="00CB566C" w:rsidP="00CB566C">
      <w:pPr>
        <w:tabs>
          <w:tab w:val="left" w:pos="6210"/>
        </w:tabs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Ввожу команду </w:t>
      </w:r>
      <w:r>
        <w:rPr>
          <w:rFonts w:ascii="Times New Roman" w:hAnsi="Times New Roman" w:cs="Times New Roman"/>
          <w:sz w:val="28"/>
          <w:szCs w:val="28"/>
          <w:lang w:val="en-US"/>
        </w:rPr>
        <w:t>cl</w:t>
      </w:r>
      <w:r>
        <w:rPr>
          <w:rFonts w:ascii="Times New Roman" w:hAnsi="Times New Roman" w:cs="Times New Roman"/>
          <w:sz w:val="28"/>
          <w:szCs w:val="28"/>
        </w:rPr>
        <w:t xml:space="preserve">. Выводится сообщение </w:t>
      </w:r>
      <w:r w:rsidRPr="00CB566C">
        <w:rPr>
          <w:rFonts w:ascii="Times New Roman" w:hAnsi="Times New Roman" w:cs="Times New Roman"/>
          <w:sz w:val="28"/>
          <w:szCs w:val="28"/>
        </w:rPr>
        <w:t>% Ambiguous command:  "cl"</w:t>
      </w:r>
      <w:r>
        <w:rPr>
          <w:rFonts w:ascii="Times New Roman" w:hAnsi="Times New Roman" w:cs="Times New Roman"/>
          <w:sz w:val="28"/>
          <w:szCs w:val="28"/>
        </w:rPr>
        <w:t>, выводится это сообщение т.к. команда слишком короткая, из-за этого система не понимает</w:t>
      </w:r>
    </w:p>
    <w:p w14:paraId="50B5362A" w14:textId="50CA172C" w:rsidR="00CB566C" w:rsidRPr="00CB566C" w:rsidRDefault="00CB566C" w:rsidP="00CB566C">
      <w:pPr>
        <w:tabs>
          <w:tab w:val="left" w:pos="6210"/>
        </w:tabs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CB566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044AC5" wp14:editId="65A6F321">
            <wp:extent cx="2241550" cy="381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5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9D482" w14:textId="084B3962" w:rsidR="00CB566C" w:rsidRDefault="00CB566C" w:rsidP="00CB566C">
      <w:pPr>
        <w:tabs>
          <w:tab w:val="left" w:pos="6210"/>
        </w:tabs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вводе этой команды выводится такое сообщение, т.к. </w:t>
      </w:r>
      <w:r w:rsidRPr="00CB566C">
        <w:rPr>
          <w:rFonts w:ascii="Times New Roman" w:hAnsi="Times New Roman" w:cs="Times New Roman"/>
          <w:sz w:val="28"/>
          <w:szCs w:val="28"/>
        </w:rPr>
        <w:t>clock без аргументов неполная и требует дополнительных параметров (set, timezone и т.д.)</w:t>
      </w:r>
    </w:p>
    <w:p w14:paraId="6DEF6ADC" w14:textId="70184ED5" w:rsidR="00CB566C" w:rsidRPr="00CB566C" w:rsidRDefault="00CB566C" w:rsidP="00CB566C">
      <w:pPr>
        <w:tabs>
          <w:tab w:val="left" w:pos="6210"/>
        </w:tabs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CB566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C67126" wp14:editId="73932C53">
            <wp:extent cx="3816350" cy="5334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3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CCA3C" w14:textId="1E2A2062" w:rsidR="00CB566C" w:rsidRDefault="00CB566C" w:rsidP="00CB566C">
      <w:pPr>
        <w:tabs>
          <w:tab w:val="left" w:pos="6210"/>
        </w:tabs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вводе такой команды появляется такое сообщение. </w:t>
      </w:r>
      <w:r w:rsidRPr="00CB566C">
        <w:rPr>
          <w:rFonts w:ascii="Times New Roman" w:hAnsi="Times New Roman" w:cs="Times New Roman"/>
          <w:sz w:val="28"/>
          <w:szCs w:val="28"/>
        </w:rPr>
        <w:t>Время указано некорректно (25 часов не существует). IOS возвращает сообщение Invalid input — недопустимый ввод.</w:t>
      </w:r>
    </w:p>
    <w:p w14:paraId="116F6AEF" w14:textId="58DA5FA7" w:rsidR="00CB566C" w:rsidRPr="00CB566C" w:rsidRDefault="00CB566C" w:rsidP="00CB566C">
      <w:pPr>
        <w:tabs>
          <w:tab w:val="left" w:pos="6210"/>
        </w:tabs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CB566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669504" wp14:editId="7EBDF7DA">
            <wp:extent cx="3765550" cy="5842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550" cy="5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6E182" w14:textId="375533B7" w:rsidR="000410FA" w:rsidRDefault="00CB566C" w:rsidP="00E92067">
      <w:pPr>
        <w:tabs>
          <w:tab w:val="left" w:pos="6210"/>
        </w:tabs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вводе такой команды появляется сообщение</w:t>
      </w:r>
      <w:r w:rsidR="00E92067" w:rsidRPr="00E92067">
        <w:rPr>
          <w:rFonts w:ascii="Times New Roman" w:hAnsi="Times New Roman" w:cs="Times New Roman"/>
          <w:sz w:val="28"/>
          <w:szCs w:val="28"/>
        </w:rPr>
        <w:t xml:space="preserve">, </w:t>
      </w:r>
      <w:r w:rsidR="00E92067">
        <w:rPr>
          <w:rFonts w:ascii="Times New Roman" w:hAnsi="Times New Roman" w:cs="Times New Roman"/>
          <w:sz w:val="28"/>
          <w:szCs w:val="28"/>
        </w:rPr>
        <w:t>что д</w:t>
      </w:r>
      <w:r w:rsidRPr="00CB566C">
        <w:rPr>
          <w:rFonts w:ascii="Times New Roman" w:hAnsi="Times New Roman" w:cs="Times New Roman"/>
          <w:sz w:val="28"/>
          <w:szCs w:val="28"/>
        </w:rPr>
        <w:t xml:space="preserve">ень месяца указан неверно (в месяце максимум 31 день). IOS снова возвращает сообщение </w:t>
      </w:r>
      <w:r w:rsidRPr="00E92067">
        <w:rPr>
          <w:rFonts w:ascii="Times New Roman" w:hAnsi="Times New Roman" w:cs="Times New Roman"/>
          <w:sz w:val="28"/>
          <w:szCs w:val="28"/>
        </w:rPr>
        <w:t>Invalid input</w:t>
      </w:r>
      <w:r w:rsidRPr="00CB566C">
        <w:rPr>
          <w:rFonts w:ascii="Times New Roman" w:hAnsi="Times New Roman" w:cs="Times New Roman"/>
          <w:sz w:val="28"/>
          <w:szCs w:val="28"/>
        </w:rPr>
        <w:t>, указывая на место ошибки.</w:t>
      </w:r>
    </w:p>
    <w:p w14:paraId="1F46D170" w14:textId="77777777" w:rsidR="000410FA" w:rsidRPr="000410FA" w:rsidRDefault="000410FA" w:rsidP="000410FA">
      <w:pPr>
        <w:ind w:firstLine="11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10FA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2DB83290" w14:textId="77777777" w:rsidR="0068447C" w:rsidRPr="0068447C" w:rsidRDefault="0068447C" w:rsidP="0068447C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68447C">
        <w:rPr>
          <w:rFonts w:ascii="Times New Roman" w:hAnsi="Times New Roman" w:cs="Times New Roman"/>
          <w:sz w:val="28"/>
          <w:szCs w:val="28"/>
        </w:rPr>
        <w:lastRenderedPageBreak/>
        <w:t>В результате реализации лабораторного задания была произведена комплексная систематизация и углубленная кодификация когнитивных представлений о функциональной архитектуре операционной системы Cisco IOS (Internetwork Operating System), выступающей как унифицированная платформенная инфраструктура управления сетевыми элементами корпоративного уровня. В рамках практической компоненты осуществлена инициирующая конфигурация сетевого оборудования посредством консольного подключения (Console Connection), обеспечивающего непосредственный доступ к командно-ориентированному интерфейсу (Command Line Interface, CLI) для реализации процедур первичной адаптации, диагностической верификации и последующего операционного мониторинга.</w:t>
      </w:r>
    </w:p>
    <w:p w14:paraId="0E787C48" w14:textId="77777777" w:rsidR="0068447C" w:rsidRPr="0068447C" w:rsidRDefault="0068447C" w:rsidP="0068447C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68447C">
        <w:rPr>
          <w:rFonts w:ascii="Times New Roman" w:hAnsi="Times New Roman" w:cs="Times New Roman"/>
          <w:sz w:val="28"/>
          <w:szCs w:val="28"/>
        </w:rPr>
        <w:t>Был проведен детализированный анализ иерархической мультиуровневой структуры операционных режимов IOS, включающей пользовательский EXEC-уровень (User EXEC Mode), привилегированный EXEC-уровень (Privileged EXEC Mode) и глобальный конфигурационный контекст (Global Configuration Mode), что обеспечило глубокое понимание механизмов разграничения полномочий, последовательности административных транзакций и протоколов управления доступом. Путем системного применения контекстно-зависимой справочной системы (Context-Sensitive Help System) освоены алгоритмические принципы интерпретации команд, их синтаксической декомпозиции и реализации функционала автодополнения (Command Autocompletion) посредством клавиши TAB, минимизирующей операционный латентный временной ресурс.</w:t>
      </w:r>
    </w:p>
    <w:p w14:paraId="3F4491F3" w14:textId="77777777" w:rsidR="0068447C" w:rsidRPr="0068447C" w:rsidRDefault="0068447C" w:rsidP="0068447C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68447C">
        <w:rPr>
          <w:rFonts w:ascii="Times New Roman" w:hAnsi="Times New Roman" w:cs="Times New Roman"/>
          <w:sz w:val="28"/>
          <w:szCs w:val="28"/>
        </w:rPr>
        <w:t>Дополнительно проведена экспериментальная эксплуатация системной функции управления временными параметрами через команду clock, включая установку реального времени и даты с использованием clock set, а также последующую кросс-валидацию конфигурационных атрибутов посредством команды show clock. В процессе лабораторного исследования детально проанализированы системные диагностические и exception-сообщения, возникающие при синтаксической или семантической некорректности команд, что способствовало формированию метауровневого понимания механизмов верификации, обработки ошибок и exception handling в контексте архитектуры IOS.</w:t>
      </w:r>
    </w:p>
    <w:p w14:paraId="449FEF2B" w14:textId="77777777" w:rsidR="0068447C" w:rsidRPr="0068447C" w:rsidRDefault="0068447C" w:rsidP="0068447C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68447C">
        <w:rPr>
          <w:rFonts w:ascii="Times New Roman" w:hAnsi="Times New Roman" w:cs="Times New Roman"/>
          <w:sz w:val="28"/>
          <w:szCs w:val="28"/>
        </w:rPr>
        <w:t xml:space="preserve">Итогом выполнения лабораторного задания стало целостное формирование профессиональных компетенций в области программно-аппаратного сетевого администрирования, конфигурационного инжиниринга и эксплуатационно-диагностического мониторинга сетевых элементов. Освоенные теоретико-практические паттерны создают фундамент для дальнейшей проработки вопросов управления корпоративной сетевой инфраструктурой, интеграции политик информационной безопасности, системного мониторинга, оптимизации пропускной способности и </w:t>
      </w:r>
      <w:r w:rsidRPr="0068447C">
        <w:rPr>
          <w:rFonts w:ascii="Times New Roman" w:hAnsi="Times New Roman" w:cs="Times New Roman"/>
          <w:sz w:val="28"/>
          <w:szCs w:val="28"/>
        </w:rPr>
        <w:lastRenderedPageBreak/>
        <w:t>повышения операционной надежности коммуникационных систем на платформенной базе Cisco IOS.</w:t>
      </w:r>
    </w:p>
    <w:p w14:paraId="0D1DB963" w14:textId="77777777" w:rsidR="0068447C" w:rsidRPr="001139FC" w:rsidRDefault="0068447C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</w:p>
    <w:sectPr w:rsidR="0068447C" w:rsidRPr="001139FC">
      <w:pgSz w:w="11906" w:h="16838"/>
      <w:pgMar w:top="567" w:right="850" w:bottom="567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442C3"/>
    <w:multiLevelType w:val="multilevel"/>
    <w:tmpl w:val="EE22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168F3"/>
    <w:multiLevelType w:val="hybridMultilevel"/>
    <w:tmpl w:val="16DE91E8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7FDF6CEB"/>
    <w:multiLevelType w:val="multilevel"/>
    <w:tmpl w:val="9022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860370">
    <w:abstractNumId w:val="2"/>
  </w:num>
  <w:num w:numId="2" w16cid:durableId="1146779584">
    <w:abstractNumId w:val="0"/>
  </w:num>
  <w:num w:numId="3" w16cid:durableId="274139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863"/>
    <w:rsid w:val="000410FA"/>
    <w:rsid w:val="000A7FA6"/>
    <w:rsid w:val="000E550B"/>
    <w:rsid w:val="001139FC"/>
    <w:rsid w:val="00167597"/>
    <w:rsid w:val="00170F84"/>
    <w:rsid w:val="001B4EEA"/>
    <w:rsid w:val="001B516B"/>
    <w:rsid w:val="001B5EF1"/>
    <w:rsid w:val="00230105"/>
    <w:rsid w:val="00245A54"/>
    <w:rsid w:val="002A4FCE"/>
    <w:rsid w:val="005136C9"/>
    <w:rsid w:val="00574863"/>
    <w:rsid w:val="005A04FA"/>
    <w:rsid w:val="00657E7D"/>
    <w:rsid w:val="0068447C"/>
    <w:rsid w:val="00772277"/>
    <w:rsid w:val="007D3BDE"/>
    <w:rsid w:val="008A1A96"/>
    <w:rsid w:val="008A23DF"/>
    <w:rsid w:val="009D3049"/>
    <w:rsid w:val="00A879E1"/>
    <w:rsid w:val="00A90ED6"/>
    <w:rsid w:val="00AC53CE"/>
    <w:rsid w:val="00AD20B0"/>
    <w:rsid w:val="00B018B0"/>
    <w:rsid w:val="00B0291C"/>
    <w:rsid w:val="00B847B5"/>
    <w:rsid w:val="00C64148"/>
    <w:rsid w:val="00CB566C"/>
    <w:rsid w:val="00CD3799"/>
    <w:rsid w:val="00CF255A"/>
    <w:rsid w:val="00D05C39"/>
    <w:rsid w:val="00DF01C5"/>
    <w:rsid w:val="00E15A72"/>
    <w:rsid w:val="00E92067"/>
    <w:rsid w:val="00EA726C"/>
    <w:rsid w:val="00ED4F5D"/>
    <w:rsid w:val="00EE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1D3ED"/>
  <w15:docId w15:val="{5838FB89-8A73-4DF7-BD2D-D86F1DCF3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02C7"/>
    <w:pPr>
      <w:spacing w:after="160" w:line="259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80"/>
      <w:u w:val="single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Arial"/>
    </w:rPr>
  </w:style>
  <w:style w:type="paragraph" w:styleId="a7">
    <w:name w:val="Normal (Web)"/>
    <w:basedOn w:val="a"/>
    <w:uiPriority w:val="99"/>
    <w:semiHidden/>
    <w:unhideWhenUsed/>
    <w:rsid w:val="00B0291C"/>
    <w:rPr>
      <w:rFonts w:ascii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rsid w:val="00A879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9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3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5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6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7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3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8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0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4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1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9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7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8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0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6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9</Pages>
  <Words>1032</Words>
  <Characters>5888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Тюменский государственный университет</Company>
  <LinksUpToDate>false</LinksUpToDate>
  <CharactersWithSpaces>6907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ТюмГУ</dc:creator>
  <dc:description/>
  <cp:lastModifiedBy>Дамир Ибраев</cp:lastModifiedBy>
  <cp:revision>50</cp:revision>
  <dcterms:created xsi:type="dcterms:W3CDTF">2024-05-25T03:21:00Z</dcterms:created>
  <dcterms:modified xsi:type="dcterms:W3CDTF">2025-10-15T09:08:00Z</dcterms:modified>
  <dc:language>ru-RU</dc:language>
</cp:coreProperties>
</file>