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47EEF9" w14:textId="0D0FCA7C" w:rsidR="009E5E63" w:rsidRDefault="00000000" w:rsidP="00E4109A">
      <w:pPr>
        <w:ind w:firstLine="0"/>
      </w:pPr>
      <w:sdt>
        <w:sdtPr>
          <w:id w:val="-511841054"/>
          <w:docPartObj>
            <w:docPartGallery w:val="Cover Pages"/>
            <w:docPartUnique/>
          </w:docPartObj>
        </w:sdtPr>
        <w:sdtContent>
          <w:r w:rsidR="00547B3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CB95222" wp14:editId="3FC9DD56">
                    <wp:simplePos x="0" y="0"/>
                    <wp:positionH relativeFrom="column">
                      <wp:posOffset>3392805</wp:posOffset>
                    </wp:positionH>
                    <wp:positionV relativeFrom="paragraph">
                      <wp:posOffset>3740785</wp:posOffset>
                    </wp:positionV>
                    <wp:extent cx="2556510" cy="1737360"/>
                    <wp:effectExtent l="0" t="0" r="15240" b="15240"/>
                    <wp:wrapNone/>
                    <wp:docPr id="1952185517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56510" cy="17373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2E7A9B88" w14:textId="0A0CA1C3" w:rsidR="00547B31" w:rsidRDefault="00547B31">
                                <w:r>
                                  <w:t>Nº 279</w:t>
                                </w:r>
                                <w:r w:rsidR="003939A1">
                                  <w:t>58 – Bruno Dantas</w:t>
                                </w:r>
                              </w:p>
                              <w:p w14:paraId="73FDBDEB" w14:textId="2BB015AC" w:rsidR="003939A1" w:rsidRDefault="003939A1">
                                <w:r>
                                  <w:t>Nº 27975 – Diogo Abreu</w:t>
                                </w:r>
                              </w:p>
                              <w:p w14:paraId="53112634" w14:textId="50DE3213" w:rsidR="003939A1" w:rsidRDefault="006B0D2C">
                                <w:r>
                                  <w:t>Nº</w:t>
                                </w:r>
                                <w:r w:rsidR="008855D9">
                                  <w:t xml:space="preserve"> </w:t>
                                </w:r>
                                <w:r w:rsidR="0000619C">
                                  <w:t>27</w:t>
                                </w:r>
                                <w:r w:rsidR="008855D9">
                                  <w:t>962</w:t>
                                </w:r>
                                <w:r>
                                  <w:t xml:space="preserve"> </w:t>
                                </w:r>
                                <w:r w:rsidR="00481179">
                                  <w:t xml:space="preserve">- </w:t>
                                </w:r>
                                <w:r w:rsidR="003939A1">
                                  <w:t>Gustavo</w:t>
                                </w:r>
                                <w:r w:rsidR="0010424B">
                                  <w:t xml:space="preserve"> </w:t>
                                </w:r>
                                <w:r>
                                  <w:t>Marques</w:t>
                                </w:r>
                              </w:p>
                              <w:p w14:paraId="0AED835C" w14:textId="4CD66297" w:rsidR="0010424B" w:rsidRDefault="00481179">
                                <w:r>
                                  <w:t>Nº</w:t>
                                </w:r>
                                <w:r w:rsidR="00FD3876">
                                  <w:t xml:space="preserve"> 27977</w:t>
                                </w:r>
                                <w:r>
                                  <w:t xml:space="preserve"> - </w:t>
                                </w:r>
                                <w:r w:rsidR="0010424B">
                                  <w:t>Igor</w:t>
                                </w:r>
                                <w:r w:rsidR="006B0D2C">
                                  <w:t xml:space="preserve"> Costa</w:t>
                                </w:r>
                              </w:p>
                              <w:p w14:paraId="7E028CA5" w14:textId="496E75EB" w:rsidR="003939A1" w:rsidRDefault="003939A1">
                                <w:r>
                                  <w:t>Nº 27966 – Paulo Gon</w:t>
                                </w:r>
                                <w:r w:rsidR="00B40F00">
                                  <w:t>çalves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CB9522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" o:spid="_x0000_s1026" type="#_x0000_t202" style="position:absolute;left:0;text-align:left;margin-left:267.15pt;margin-top:294.55pt;width:201.3pt;height:136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v4tNQIAAH0EAAAOAAAAZHJzL2Uyb0RvYy54bWysVE1v2zAMvQ/YfxB0XxznszPiFFmKDAOC&#10;tkA69KzIUmxAFjVJiZ39+lGK89Gup2EXmRKpJ/Lx0bP7tlbkIKyrQOc07fUpEZpDUeldTn++rL7c&#10;UeI80wVToEVOj8LR+/nnT7PGZGIAJahCWIIg2mWNyWnpvcmSxPFS1Mz1wAiNTgm2Zh63dpcUljWI&#10;Xqtk0O9PkgZsYSxw4RyePpycdB7xpRTcP0nphCcqp5ibj6uN6zasyXzGsp1lpqx4lwb7hyxqVml8&#10;9AL1wDwje1v9BVVX3IID6Xsc6gSkrLiINWA1af9dNZuSGRFrQXKcudDk/h8sfzxszLMlvv0GLTYw&#10;ENIYlzk8DPW00tbhi5kS9COFxwttovWE4+FgPJ6MU3Rx9KXT4XQ4icQm1+vGOv9dQE2CkVOLfYl0&#10;scPaeXwSQ88h4TUHqipWlVJxE7QglsqSA8MuKh+TxBtvopQmTU4nw3E/Ar/xRTVdEba7DxAQT2lM&#10;5Fp8sHy7bTtGtlAckSgLJw05w1cVFrNmzj8zi6JBAnAQ/BMuUgEmA51FSQn290fnIR57iV5KGhRh&#10;Tt2vPbOCEvVDY5e/pqNRUG3cjMbTAW7srWd769H7egnIUIojZ3g0Q7xXZ1NaqF9xXhbhVXQxzfHt&#10;nPqzufSn0cB542KxiEGoU8P8Wm8MD9ChI6FVL+0rs6brp0cpPMJZrix719ZTbLipYbH3IKvY80Dw&#10;idWOd9R4lEI3j2GIbvcx6vrXmP8BAAD//wMAUEsDBBQABgAIAAAAIQAJo+wn4QAAAAsBAAAPAAAA&#10;ZHJzL2Rvd25yZXYueG1sTI/BToNAEIbvJr7DZky82aUFEZClIRpjoibGthdvW3YEIjtL2G1L397x&#10;pLeZzJd/vr9cz3YQR5x870jBchGBQGqc6alVsNs+3WQgfNBk9OAIFZzRw7q6vCh1YdyJPvC4Ca3g&#10;EPKFVtCFMBZS+qZDq/3CjUh8+3KT1YHXqZVm0icOt4NcRVEqre6JP3R6xIcOm+/NwSp4ST71Yxxe&#10;8Rxofq/r52xM/JtS11dzfQ8i4Bz+YPjVZ3Wo2GnvDmS8GBTcxknMKA9ZvgTBRB6nOYi9gixd3YGs&#10;Svm/Q/UDAAD//wMAUEsBAi0AFAAGAAgAAAAhALaDOJL+AAAA4QEAABMAAAAAAAAAAAAAAAAAAAAA&#10;AFtDb250ZW50X1R5cGVzXS54bWxQSwECLQAUAAYACAAAACEAOP0h/9YAAACUAQAACwAAAAAAAAAA&#10;AAAAAAAvAQAAX3JlbHMvLnJlbHNQSwECLQAUAAYACAAAACEA57r+LTUCAAB9BAAADgAAAAAAAAAA&#10;AAAAAAAuAgAAZHJzL2Uyb0RvYy54bWxQSwECLQAUAAYACAAAACEACaPsJ+EAAAALAQAADwAAAAAA&#10;AAAAAAAAAACPBAAAZHJzL2Rvd25yZXYueG1sUEsFBgAAAAAEAAQA8wAAAJ0FAAAAAA==&#10;" fillcolor="white [3201]" strokecolor="white [3212]" strokeweight=".5pt">
                    <v:textbox>
                      <w:txbxContent>
                        <w:p w14:paraId="2E7A9B88" w14:textId="0A0CA1C3" w:rsidR="00547B31" w:rsidRDefault="00547B31">
                          <w:r>
                            <w:t>Nº 279</w:t>
                          </w:r>
                          <w:r w:rsidR="003939A1">
                            <w:t>58 – Bruno Dantas</w:t>
                          </w:r>
                        </w:p>
                        <w:p w14:paraId="73FDBDEB" w14:textId="2BB015AC" w:rsidR="003939A1" w:rsidRDefault="003939A1">
                          <w:r>
                            <w:t>Nº 27975 – Diogo Abreu</w:t>
                          </w:r>
                        </w:p>
                        <w:p w14:paraId="53112634" w14:textId="50DE3213" w:rsidR="003939A1" w:rsidRDefault="006B0D2C">
                          <w:r>
                            <w:t>Nº</w:t>
                          </w:r>
                          <w:r w:rsidR="008855D9">
                            <w:t xml:space="preserve"> </w:t>
                          </w:r>
                          <w:r w:rsidR="0000619C">
                            <w:t>27</w:t>
                          </w:r>
                          <w:r w:rsidR="008855D9">
                            <w:t>962</w:t>
                          </w:r>
                          <w:r>
                            <w:t xml:space="preserve"> </w:t>
                          </w:r>
                          <w:r w:rsidR="00481179">
                            <w:t xml:space="preserve">- </w:t>
                          </w:r>
                          <w:r w:rsidR="003939A1">
                            <w:t>Gustavo</w:t>
                          </w:r>
                          <w:r w:rsidR="0010424B">
                            <w:t xml:space="preserve"> </w:t>
                          </w:r>
                          <w:r>
                            <w:t>Marques</w:t>
                          </w:r>
                        </w:p>
                        <w:p w14:paraId="0AED835C" w14:textId="4CD66297" w:rsidR="0010424B" w:rsidRDefault="00481179">
                          <w:r>
                            <w:t>Nº</w:t>
                          </w:r>
                          <w:r w:rsidR="00FD3876">
                            <w:t xml:space="preserve"> 27977</w:t>
                          </w:r>
                          <w:r>
                            <w:t xml:space="preserve"> - </w:t>
                          </w:r>
                          <w:r w:rsidR="0010424B">
                            <w:t>Igor</w:t>
                          </w:r>
                          <w:r w:rsidR="006B0D2C">
                            <w:t xml:space="preserve"> Costa</w:t>
                          </w:r>
                        </w:p>
                        <w:p w14:paraId="7E028CA5" w14:textId="496E75EB" w:rsidR="003939A1" w:rsidRDefault="003939A1">
                          <w:r>
                            <w:t>Nº 27966 – Paulo Gon</w:t>
                          </w:r>
                          <w:r w:rsidR="00B40F00">
                            <w:t>çalves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9926B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8F59B3C" wp14:editId="521C101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0" b="2540"/>
                    <wp:wrapNone/>
                    <wp:docPr id="138" name="Caixa de Texto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4993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214"/>
                                  <w:gridCol w:w="1429"/>
                                </w:tblGrid>
                                <w:tr w:rsidR="009926B7" w14:paraId="3554C3E0" w14:textId="77777777" w:rsidTr="008C329B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38047444" w14:textId="29F129F6" w:rsidR="009926B7" w:rsidRDefault="00B40F00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23E39D42" wp14:editId="7327E866">
                                            <wp:extent cx="3038475" cy="3038475"/>
                                            <wp:effectExtent l="0" t="0" r="0" b="0"/>
                                            <wp:docPr id="209827878" name="Imagem 2" descr="Uma imagem com pinguim, pássaro, desenho, Ave não voadora&#10;&#10;Descrição gerada automaticamente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09827878" name="Imagem 2" descr="Uma imagem com pinguim, pássaro, desenho, Ave não voadora&#10;&#10;Descrição gerada automaticamente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  <a:ext uri="{837473B0-CC2E-450A-ABE3-18F120FF3D39}">
                                                          <a1611:picAttrSrcUrl xmlns:a1611="http://schemas.microsoft.com/office/drawing/2016/11/main" r:id="rId9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38475" cy="303847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1DED1F1C" w14:textId="7D604E63" w:rsidR="009926B7" w:rsidRDefault="000B2D10">
                                          <w:pPr>
                                            <w:pStyle w:val="SemEspaamento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UC: Sistemas Operativos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404040" w:themeColor="text1" w:themeTint="BF"/>
                                          <w:sz w:val="36"/>
                                          <w:szCs w:val="36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2CCF36D0" w14:textId="118F71EB" w:rsidR="009926B7" w:rsidRDefault="00547B31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47B31">
                                            <w:rPr>
                                              <w:color w:val="404040" w:themeColor="text1" w:themeTint="BF"/>
                                              <w:sz w:val="36"/>
                                              <w:szCs w:val="36"/>
                                            </w:rPr>
                                            <w:t>Engenharia de Sistemas Informáticos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4623ED2A" w14:textId="160810F7" w:rsidR="009926B7" w:rsidRPr="00547B31" w:rsidRDefault="009926B7" w:rsidP="00547B31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</w:p>
                                    <w:p w14:paraId="6B4E4909" w14:textId="60393B28" w:rsidR="009926B7" w:rsidRDefault="009926B7">
                                      <w:pPr>
                                        <w:pStyle w:val="SemEspaamento"/>
                                      </w:pPr>
                                    </w:p>
                                  </w:tc>
                                </w:tr>
                              </w:tbl>
                              <w:p w14:paraId="0FEB278B" w14:textId="77777777" w:rsidR="009926B7" w:rsidRDefault="009926B7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28F59B3C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38" o:spid="_x0000_s1027" type="#_x0000_t202" style="position:absolute;left:0;text-align:left;margin-left:0;margin-top:0;width:134.85pt;height:302.4pt;z-index:251658240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M+3bwIAAF8FAAAOAAAAZHJzL2Uyb0RvYy54bWysVN9P2zAQfp+0/8Hy+0gLjHUVKeqKmCYh&#10;QIOJZ9exW2uOzzu7Tbq/nrOTtIzxwrQX55z7/fm7O79oa8u2CoMBV/Lx0Ygz5SRUxq1K/uPh6sOE&#10;sxCFq4QFp0q+U4FfzN6/O2/8VB3DGmylkFEQF6aNL/k6Rj8tiiDXqhbhCLxypNSAtYh0xVVRoWgo&#10;em2L49HorGgAK48gVQj097JT8lmOr7WS8VbroCKzJafaYj4xn8t0FrNzMV2h8Gsj+zLEP1RRC+Mo&#10;6T7UpYiCbdD8Fao2EiGAjkcS6gK0NlLlHqib8ehFN/dr4VXuhcAJfg9T+H9h5c323t8hi+0XaOkB&#10;EyCND9NAP1M/rcY6falSRnqCcLeHTbWRyeT0aXw8+UwqSbqTyenodJKBLQ7uHkP8qqBmSSg50rtk&#10;uMT2OkRKSaaDScoWwJrqylibL4kLamGRbQW9oo25SPL4w8o61pT87OTjKAd2kNy7yNalMCqzoU93&#10;aDFLcWdVsrHuu9LMVLnTV3ILKZXb58/WyUpTqrc49vaHqt7i3PVBHjkzuLh3ro0DzN3n8TlAVv0c&#10;INOdPQH+rO8kxnbZUuPPGLCEakfEQOhmJnh5ZejxrkWIdwJpSOjBafDjLR3aAoEPvcTZGvD3a/+T&#10;PXGXtJw1NHQlD782AhVn9psjVqcJHQQchOUguE29AGLAmFaKl1kkB4x2EDVC/Uj7YJ6ykEo4SblK&#10;LiMOl0Xshp82ilTzeTajSfQiXrt7L1PwhGsi40P7KND3jI1E9hsYBlJMXxC3s02eDuabCNpkVidk&#10;Oxx7xGmKM9n7jZPWxPN7tjrsxdkTAAAA//8DAFBLAwQUAAYACAAAACEAxv3ro9wAAAAFAQAADwAA&#10;AGRycy9kb3ducmV2LnhtbEyPQUvDQBCF74L/YRnBS7Ebi8Q2ZlOKongS2lR6nWbHbOjubMxu2/jv&#10;Xb3oZeDxHu99Uy5HZ8WJhtB5VnA7zUAQN1533CrY1s83cxAhImu0nknBFwVYVpcXJRban3lNp01s&#10;RSrhUKACE2NfSBkaQw7D1PfEyfvwg8OY5NBKPeA5lTsrZ1mWS4cdpwWDPT0aag6bo1PQH3ZvbBqs&#10;3+3WfE5Wk6eXV6qVur4aVw8gIo3xLww/+AkdqsS090fWQVgF6ZH4e5M3yxf3IPYK8uxuDrIq5X/6&#10;6hsAAP//AwBQSwECLQAUAAYACAAAACEAtoM4kv4AAADhAQAAEwAAAAAAAAAAAAAAAAAAAAAAW0Nv&#10;bnRlbnRfVHlwZXNdLnhtbFBLAQItABQABgAIAAAAIQA4/SH/1gAAAJQBAAALAAAAAAAAAAAAAAAA&#10;AC8BAABfcmVscy8ucmVsc1BLAQItABQABgAIAAAAIQDrfM+3bwIAAF8FAAAOAAAAAAAAAAAAAAAA&#10;AC4CAABkcnMvZTJvRG9jLnhtbFBLAQItABQABgAIAAAAIQDG/euj3AAAAAUBAAAPAAAAAAAAAAAA&#10;AAAAAMkEAABkcnMvZG93bnJldi54bWxQSwUGAAAAAAQABADzAAAA0gUAAAAA&#10;" fillcolor="white [3201]" stroked="f" strokeweight=".5pt">
                    <v:textbox inset="0,0,0,0">
                      <w:txbxContent>
                        <w:tbl>
                          <w:tblPr>
                            <w:tblW w:w="4993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214"/>
                            <w:gridCol w:w="1429"/>
                          </w:tblGrid>
                          <w:tr w:rsidR="009926B7" w14:paraId="3554C3E0" w14:textId="77777777" w:rsidTr="008C329B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38047444" w14:textId="29F129F6" w:rsidR="009926B7" w:rsidRDefault="00B40F00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3E39D42" wp14:editId="7327E866">
                                      <wp:extent cx="3038475" cy="3038475"/>
                                      <wp:effectExtent l="0" t="0" r="0" b="0"/>
                                      <wp:docPr id="209827878" name="Imagem 2" descr="Uma imagem com pinguim, pássaro, desenho, Ave não voadora&#10;&#10;Descrição gerada automaticamente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9827878" name="Imagem 2" descr="Uma imagem com pinguim, pássaro, desenho, Ave não voadora&#10;&#10;Descrição gerada automaticamente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  <a:ext uri="{837473B0-CC2E-450A-ABE3-18F120FF3D39}">
                                                    <a1611:picAttrSrcUrl xmlns:a1611="http://schemas.microsoft.com/office/drawing/2016/11/main" r:id="rId9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38475" cy="30384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DED1F1C" w14:textId="7D604E63" w:rsidR="009926B7" w:rsidRDefault="000B2D10">
                                    <w:pPr>
                                      <w:pStyle w:val="SemEspaamento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UC: Sistemas Operativos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CCF36D0" w14:textId="118F71EB" w:rsidR="009926B7" w:rsidRDefault="00547B31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547B3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Engenharia de Sistemas Informáticos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4623ED2A" w14:textId="160810F7" w:rsidR="009926B7" w:rsidRPr="00547B31" w:rsidRDefault="009926B7" w:rsidP="00547B31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p w14:paraId="6B4E4909" w14:textId="60393B28" w:rsidR="009926B7" w:rsidRDefault="009926B7">
                                <w:pPr>
                                  <w:pStyle w:val="SemEspaamento"/>
                                </w:pPr>
                              </w:p>
                            </w:tc>
                          </w:tr>
                        </w:tbl>
                        <w:p w14:paraId="0FEB278B" w14:textId="77777777" w:rsidR="009926B7" w:rsidRDefault="009926B7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sdtContent>
      </w:sdt>
      <w:r w:rsidR="009E5E63">
        <w:br w:type="page"/>
      </w:r>
    </w:p>
    <w:p w14:paraId="7A04CD53" w14:textId="17682056" w:rsidR="00D43BD0" w:rsidRDefault="00D43BD0" w:rsidP="00EC625D">
      <w:pPr>
        <w:ind w:firstLine="0"/>
        <w:rPr>
          <w:b/>
          <w:bCs/>
          <w:sz w:val="28"/>
          <w:szCs w:val="28"/>
        </w:rPr>
      </w:pPr>
      <w:r w:rsidRPr="00A814F1">
        <w:rPr>
          <w:b/>
          <w:bCs/>
          <w:sz w:val="28"/>
          <w:szCs w:val="28"/>
        </w:rPr>
        <w:lastRenderedPageBreak/>
        <w:t xml:space="preserve">Contribuições </w:t>
      </w:r>
      <w:r w:rsidR="00A814F1" w:rsidRPr="00A814F1">
        <w:rPr>
          <w:b/>
          <w:bCs/>
          <w:sz w:val="28"/>
          <w:szCs w:val="28"/>
        </w:rPr>
        <w:t>dos elementos do grupo nas tarefas</w:t>
      </w:r>
    </w:p>
    <w:p w14:paraId="61F90CEB" w14:textId="5F382B03" w:rsidR="00A814F1" w:rsidRPr="00F847D6" w:rsidRDefault="00A814F1" w:rsidP="00EC625D">
      <w:pPr>
        <w:ind w:firstLine="0"/>
        <w:rPr>
          <w:b/>
          <w:bCs/>
          <w:sz w:val="24"/>
          <w:szCs w:val="24"/>
        </w:rPr>
      </w:pPr>
      <w:r w:rsidRPr="00F847D6">
        <w:rPr>
          <w:b/>
          <w:bCs/>
          <w:sz w:val="24"/>
          <w:szCs w:val="24"/>
        </w:rPr>
        <w:t xml:space="preserve">Parte 1) </w:t>
      </w:r>
      <w:r w:rsidR="00F847D6" w:rsidRPr="00F847D6">
        <w:rPr>
          <w:b/>
          <w:bCs/>
          <w:sz w:val="24"/>
          <w:szCs w:val="24"/>
        </w:rPr>
        <w:t>Implementação de comandos para manipulação de ficheiros</w:t>
      </w:r>
    </w:p>
    <w:p w14:paraId="37C9DF46" w14:textId="08516ECA" w:rsidR="00F847D6" w:rsidRDefault="00F847D6" w:rsidP="00F847D6">
      <w:pPr>
        <w:pStyle w:val="PargrafodaLista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 b.) – Gustavo Marques</w:t>
      </w:r>
    </w:p>
    <w:p w14:paraId="6B0BD1C5" w14:textId="25C11A68" w:rsidR="009C41AA" w:rsidRDefault="009C41AA" w:rsidP="009C41AA">
      <w:pPr>
        <w:ind w:left="708" w:firstLine="0"/>
        <w:rPr>
          <w:sz w:val="24"/>
          <w:szCs w:val="24"/>
        </w:rPr>
      </w:pPr>
      <w:r w:rsidRPr="4ECD4450">
        <w:rPr>
          <w:sz w:val="24"/>
          <w:szCs w:val="24"/>
        </w:rPr>
        <w:t xml:space="preserve">c.) – </w:t>
      </w:r>
      <w:r w:rsidR="680B164B" w:rsidRPr="4ECD4450">
        <w:rPr>
          <w:sz w:val="24"/>
          <w:szCs w:val="24"/>
        </w:rPr>
        <w:t>Paulo Gonçalves</w:t>
      </w:r>
    </w:p>
    <w:p w14:paraId="13956FBB" w14:textId="6D2FDB28" w:rsidR="009C41AA" w:rsidRDefault="009C41AA" w:rsidP="009C41AA">
      <w:pPr>
        <w:ind w:left="708" w:firstLine="0"/>
        <w:rPr>
          <w:sz w:val="24"/>
          <w:szCs w:val="24"/>
        </w:rPr>
      </w:pPr>
      <w:r>
        <w:rPr>
          <w:sz w:val="24"/>
          <w:szCs w:val="24"/>
        </w:rPr>
        <w:t>d.) –</w:t>
      </w:r>
      <w:r w:rsidR="00F628A7">
        <w:rPr>
          <w:sz w:val="24"/>
          <w:szCs w:val="24"/>
        </w:rPr>
        <w:t xml:space="preserve"> </w:t>
      </w:r>
      <w:r w:rsidR="00F628A7" w:rsidRPr="00F628A7">
        <w:rPr>
          <w:sz w:val="24"/>
          <w:szCs w:val="24"/>
        </w:rPr>
        <w:t>Diogo Abreu</w:t>
      </w:r>
    </w:p>
    <w:p w14:paraId="1EF69842" w14:textId="3242A51B" w:rsidR="009C41AA" w:rsidRDefault="009C41AA" w:rsidP="009C41AA">
      <w:pPr>
        <w:ind w:left="708" w:firstLine="0"/>
        <w:rPr>
          <w:sz w:val="24"/>
          <w:szCs w:val="24"/>
        </w:rPr>
      </w:pPr>
      <w:r>
        <w:rPr>
          <w:sz w:val="24"/>
          <w:szCs w:val="24"/>
        </w:rPr>
        <w:t xml:space="preserve">e.) – </w:t>
      </w:r>
      <w:r w:rsidR="00F628A7" w:rsidRPr="00F628A7">
        <w:rPr>
          <w:sz w:val="24"/>
          <w:szCs w:val="24"/>
        </w:rPr>
        <w:t>Diogo Abreu</w:t>
      </w:r>
    </w:p>
    <w:p w14:paraId="0B9AF268" w14:textId="2A60F7FE" w:rsidR="009C41AA" w:rsidRDefault="009C41AA" w:rsidP="009C41AA">
      <w:pPr>
        <w:ind w:left="708" w:firstLine="0"/>
        <w:rPr>
          <w:sz w:val="24"/>
          <w:szCs w:val="24"/>
        </w:rPr>
      </w:pPr>
      <w:r>
        <w:rPr>
          <w:sz w:val="24"/>
          <w:szCs w:val="24"/>
        </w:rPr>
        <w:t xml:space="preserve">f.) – </w:t>
      </w:r>
      <w:r w:rsidR="0065382E">
        <w:rPr>
          <w:sz w:val="24"/>
          <w:szCs w:val="24"/>
        </w:rPr>
        <w:t>Igor Costa</w:t>
      </w:r>
    </w:p>
    <w:p w14:paraId="656B869F" w14:textId="1A0AA7A5" w:rsidR="009C41AA" w:rsidRDefault="00BE173E" w:rsidP="009C41AA">
      <w:pPr>
        <w:ind w:left="708" w:firstLine="0"/>
        <w:rPr>
          <w:sz w:val="24"/>
          <w:szCs w:val="24"/>
        </w:rPr>
      </w:pPr>
      <w:r w:rsidRPr="47FB22AA">
        <w:rPr>
          <w:sz w:val="24"/>
          <w:szCs w:val="24"/>
        </w:rPr>
        <w:t xml:space="preserve">g.) – </w:t>
      </w:r>
      <w:r w:rsidR="42CC8793" w:rsidRPr="47FB22AA">
        <w:rPr>
          <w:sz w:val="24"/>
          <w:szCs w:val="24"/>
        </w:rPr>
        <w:t>Bruno Dantas</w:t>
      </w:r>
    </w:p>
    <w:p w14:paraId="532C266B" w14:textId="44EE0504" w:rsidR="00BE173E" w:rsidRDefault="00BE173E" w:rsidP="00BE173E">
      <w:pPr>
        <w:ind w:firstLine="0"/>
        <w:rPr>
          <w:b/>
          <w:bCs/>
          <w:sz w:val="24"/>
          <w:szCs w:val="24"/>
        </w:rPr>
      </w:pPr>
      <w:r w:rsidRPr="00BE173E">
        <w:rPr>
          <w:b/>
          <w:bCs/>
          <w:sz w:val="24"/>
          <w:szCs w:val="24"/>
        </w:rPr>
        <w:t>Parte 2) Implementação de um interpretador de linha de comandos</w:t>
      </w:r>
    </w:p>
    <w:p w14:paraId="6B9EF8FB" w14:textId="452311BE" w:rsidR="008E6111" w:rsidRPr="00661F7F" w:rsidRDefault="008E6111" w:rsidP="00661F7F">
      <w:pPr>
        <w:rPr>
          <w:sz w:val="24"/>
          <w:szCs w:val="24"/>
        </w:rPr>
      </w:pPr>
      <w:r w:rsidRPr="00661F7F">
        <w:rPr>
          <w:sz w:val="24"/>
          <w:szCs w:val="24"/>
        </w:rPr>
        <w:t>Bruno</w:t>
      </w:r>
      <w:r w:rsidR="00661F7F" w:rsidRPr="00661F7F">
        <w:rPr>
          <w:sz w:val="24"/>
          <w:szCs w:val="24"/>
        </w:rPr>
        <w:t xml:space="preserve"> Dantas, Diogo Abreu e Paulo Gonçalves</w:t>
      </w:r>
    </w:p>
    <w:p w14:paraId="0021741F" w14:textId="6C21D8A0" w:rsidR="00BE173E" w:rsidRDefault="00BE173E" w:rsidP="00BE173E">
      <w:pPr>
        <w:ind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Parte 3a) Gestão de Sistema de Ficheiros</w:t>
      </w:r>
    </w:p>
    <w:p w14:paraId="776683FA" w14:textId="382F68B4" w:rsidR="00055415" w:rsidRPr="00055415" w:rsidRDefault="00055415" w:rsidP="00BE173E">
      <w:pPr>
        <w:ind w:firstLine="0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Gustavo Marques e Igor Costa</w:t>
      </w:r>
    </w:p>
    <w:p w14:paraId="1AED8E08" w14:textId="2B5CB106" w:rsidR="00CF6C46" w:rsidRDefault="00CF6C46" w:rsidP="00BE173E">
      <w:pPr>
        <w:ind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Parte 3b) Análise ao Sistema de Ficheiros</w:t>
      </w:r>
    </w:p>
    <w:p w14:paraId="155BE991" w14:textId="38B4607F" w:rsidR="00055415" w:rsidRPr="00055415" w:rsidRDefault="00055415" w:rsidP="00BE173E">
      <w:pPr>
        <w:ind w:firstLine="0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055415">
        <w:rPr>
          <w:sz w:val="24"/>
          <w:szCs w:val="24"/>
        </w:rPr>
        <w:t>Gustavo Marques e Igor Costa</w:t>
      </w:r>
    </w:p>
    <w:p w14:paraId="79B40C27" w14:textId="0B431A73" w:rsidR="00BB142A" w:rsidRDefault="00BB142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sdt>
      <w:sdtPr>
        <w:rPr>
          <w:rFonts w:eastAsiaTheme="minorEastAsia" w:cstheme="minorBidi"/>
          <w:b w:val="0"/>
          <w:color w:val="auto"/>
          <w:kern w:val="2"/>
          <w:sz w:val="22"/>
          <w:szCs w:val="22"/>
          <w:lang w:eastAsia="en-US"/>
          <w14:ligatures w14:val="standardContextual"/>
        </w:rPr>
        <w:id w:val="-1430805966"/>
        <w:docPartObj>
          <w:docPartGallery w:val="Table of Contents"/>
          <w:docPartUnique/>
        </w:docPartObj>
      </w:sdtPr>
      <w:sdtContent>
        <w:p w14:paraId="57366F10" w14:textId="712F7C58" w:rsidR="00B95733" w:rsidRPr="00EC625D" w:rsidRDefault="00B95733" w:rsidP="00B95733">
          <w:pPr>
            <w:pStyle w:val="Cabealhodondice"/>
            <w:numPr>
              <w:ilvl w:val="0"/>
              <w:numId w:val="0"/>
            </w:numPr>
            <w:ind w:left="357" w:hanging="357"/>
            <w:rPr>
              <w:b w:val="0"/>
              <w:bCs/>
              <w:sz w:val="28"/>
              <w:szCs w:val="28"/>
            </w:rPr>
          </w:pPr>
          <w:r w:rsidRPr="00EC625D">
            <w:rPr>
              <w:sz w:val="28"/>
              <w:szCs w:val="28"/>
            </w:rPr>
            <w:t>Índice</w:t>
          </w:r>
        </w:p>
        <w:p w14:paraId="4B20693E" w14:textId="72FF434B" w:rsidR="00B5793E" w:rsidRDefault="005F1BCE">
          <w:pPr>
            <w:pStyle w:val="ndice1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r w:rsidRPr="00B95733">
            <w:fldChar w:fldCharType="begin"/>
          </w:r>
          <w:r>
            <w:instrText xml:space="preserve"> TOC \o "1-3" \h \z \u </w:instrText>
          </w:r>
          <w:r w:rsidRPr="00B95733">
            <w:fldChar w:fldCharType="separate"/>
          </w:r>
          <w:hyperlink w:anchor="_Toc167201888" w:history="1">
            <w:r w:rsidR="00B5793E" w:rsidRPr="00F3483E">
              <w:rPr>
                <w:rStyle w:val="Hiperligao"/>
                <w:noProof/>
              </w:rPr>
              <w:t>1.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Introdução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_Toc167201888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7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357258E0" w14:textId="1F4B6163" w:rsidR="00B5793E" w:rsidRDefault="00000000">
          <w:pPr>
            <w:pStyle w:val="ndice1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167201889" w:history="1">
            <w:r w:rsidR="00B5793E" w:rsidRPr="00F3483E">
              <w:rPr>
                <w:rStyle w:val="Hiperligao"/>
                <w:noProof/>
              </w:rPr>
              <w:t>2.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Implementação de comandos para manipulação de ficheiros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_Toc167201889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8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7EC84BAF" w14:textId="4FA3A102" w:rsidR="00B5793E" w:rsidRDefault="00000000">
          <w:pPr>
            <w:pStyle w:val="ndice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167201890" w:history="1">
            <w:r w:rsidR="00B5793E" w:rsidRPr="00F3483E">
              <w:rPr>
                <w:rStyle w:val="Hiperligao"/>
                <w:noProof/>
              </w:rPr>
              <w:t>2.1.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Mostra Ficheiro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_Toc167201890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8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650C6F42" w14:textId="771B5BB3" w:rsidR="00B5793E" w:rsidRDefault="00000000">
          <w:pPr>
            <w:pStyle w:val="ndice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167201891" w:history="1">
            <w:r w:rsidR="00B5793E" w:rsidRPr="00F3483E">
              <w:rPr>
                <w:rStyle w:val="Hiperligao"/>
                <w:noProof/>
              </w:rPr>
              <w:t>2.2.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Copia Ficheiro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_Toc167201891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8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29152C64" w14:textId="387CF002" w:rsidR="00B5793E" w:rsidRDefault="00000000">
          <w:pPr>
            <w:pStyle w:val="ndice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167201892" w:history="1">
            <w:r w:rsidR="00B5793E" w:rsidRPr="00F3483E">
              <w:rPr>
                <w:rStyle w:val="Hiperligao"/>
                <w:noProof/>
              </w:rPr>
              <w:t>2.3.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Acrescenta origem destino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_Toc167201892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8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2C54C402" w14:textId="253D91C7" w:rsidR="00B5793E" w:rsidRDefault="00000000">
          <w:pPr>
            <w:pStyle w:val="ndice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167201893" w:history="1">
            <w:r w:rsidR="00B5793E" w:rsidRPr="00F3483E">
              <w:rPr>
                <w:rStyle w:val="Hiperligao"/>
                <w:noProof/>
              </w:rPr>
              <w:t>2.4.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Conta Ficheiro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_Toc167201893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8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4AF045BC" w14:textId="17BB15D4" w:rsidR="00B5793E" w:rsidRDefault="00000000">
          <w:pPr>
            <w:pStyle w:val="ndice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167201894" w:history="1">
            <w:r w:rsidR="00B5793E" w:rsidRPr="00F3483E">
              <w:rPr>
                <w:rStyle w:val="Hiperligao"/>
                <w:noProof/>
              </w:rPr>
              <w:t>2.5.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Apaga Ficheiro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_Toc167201894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8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7EB0224C" w14:textId="24EF1218" w:rsidR="00B5793E" w:rsidRDefault="00000000">
          <w:pPr>
            <w:pStyle w:val="ndice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167201895" w:history="1">
            <w:r w:rsidR="00B5793E" w:rsidRPr="00F3483E">
              <w:rPr>
                <w:rStyle w:val="Hiperligao"/>
                <w:noProof/>
              </w:rPr>
              <w:t>2.6.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Informa Ficheiro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_Toc167201895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8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4620B81E" w14:textId="3AB69FCF" w:rsidR="00B5793E" w:rsidRDefault="00000000">
          <w:pPr>
            <w:pStyle w:val="ndice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167201896" w:history="1">
            <w:r w:rsidR="00B5793E" w:rsidRPr="00F3483E">
              <w:rPr>
                <w:rStyle w:val="Hiperligao"/>
                <w:noProof/>
              </w:rPr>
              <w:t>2.7.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Lista Ficheiro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_Toc167201896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8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70443023" w14:textId="35A23DB1" w:rsidR="00B5793E" w:rsidRDefault="00000000">
          <w:pPr>
            <w:pStyle w:val="ndice1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167201897" w:history="1">
            <w:r w:rsidR="00B5793E" w:rsidRPr="00F3483E">
              <w:rPr>
                <w:rStyle w:val="Hiperligao"/>
                <w:noProof/>
              </w:rPr>
              <w:t>3.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Implementação de um interpretador de linha de comandos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_Toc167201897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11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02F7955F" w14:textId="66D4E1EF" w:rsidR="00B5793E" w:rsidRDefault="00000000">
          <w:pPr>
            <w:pStyle w:val="ndice1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167201898" w:history="1">
            <w:r w:rsidR="00B5793E" w:rsidRPr="00F3483E">
              <w:rPr>
                <w:rStyle w:val="Hiperligao"/>
                <w:noProof/>
              </w:rPr>
              <w:t>4.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Gestão de Sistema de Ficheiros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_Toc167201898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16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6F2A0B4A" w14:textId="2A1E814B" w:rsidR="00B5793E" w:rsidRDefault="00000000">
          <w:pPr>
            <w:pStyle w:val="ndice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167201899" w:history="1">
            <w:r w:rsidR="00B5793E" w:rsidRPr="00F3483E">
              <w:rPr>
                <w:rStyle w:val="Hiperligao"/>
                <w:noProof/>
              </w:rPr>
              <w:t>4.1.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Alínea a.)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_Toc167201899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16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3B00156A" w14:textId="49EB3AAC" w:rsidR="00B5793E" w:rsidRDefault="00000000">
          <w:pPr>
            <w:pStyle w:val="ndice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167201900" w:history="1">
            <w:r w:rsidR="00B5793E" w:rsidRPr="00F3483E">
              <w:rPr>
                <w:rStyle w:val="Hiperligao"/>
                <w:noProof/>
              </w:rPr>
              <w:t>4.2.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Alínea b.)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_Toc167201900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20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0D4253E9" w14:textId="13123EA6" w:rsidR="00B5793E" w:rsidRDefault="00000000">
          <w:pPr>
            <w:pStyle w:val="ndice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167201901" w:history="1">
            <w:r w:rsidR="00B5793E" w:rsidRPr="00F3483E">
              <w:rPr>
                <w:rStyle w:val="Hiperligao"/>
                <w:noProof/>
              </w:rPr>
              <w:t>4.3.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Alínea c.)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_Toc167201901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21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4499C14D" w14:textId="5A0DEBE8" w:rsidR="00B5793E" w:rsidRDefault="00000000">
          <w:pPr>
            <w:pStyle w:val="ndice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167201902" w:history="1">
            <w:r w:rsidR="00B5793E" w:rsidRPr="00F3483E">
              <w:rPr>
                <w:rStyle w:val="Hiperligao"/>
                <w:noProof/>
              </w:rPr>
              <w:t>4.4.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Alínea d.)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_Toc167201902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22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59996E87" w14:textId="50556D2C" w:rsidR="00B5793E" w:rsidRDefault="00000000">
          <w:pPr>
            <w:pStyle w:val="ndice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167201903" w:history="1">
            <w:r w:rsidR="00B5793E" w:rsidRPr="00F3483E">
              <w:rPr>
                <w:rStyle w:val="Hiperligao"/>
                <w:noProof/>
              </w:rPr>
              <w:t>4.5.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Alínea e.)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_Toc167201903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24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6E321CCA" w14:textId="33D72E45" w:rsidR="00B5793E" w:rsidRDefault="00000000">
          <w:pPr>
            <w:pStyle w:val="ndice1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167201904" w:history="1">
            <w:r w:rsidR="00B5793E" w:rsidRPr="00F3483E">
              <w:rPr>
                <w:rStyle w:val="Hiperligao"/>
                <w:noProof/>
              </w:rPr>
              <w:t>5.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Análise ao Sistemas de Ficheiros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_Toc167201904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25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138752DE" w14:textId="37623990" w:rsidR="00B5793E" w:rsidRDefault="00000000">
          <w:pPr>
            <w:pStyle w:val="ndice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167201905" w:history="1">
            <w:r w:rsidR="00B5793E" w:rsidRPr="00F3483E">
              <w:rPr>
                <w:rStyle w:val="Hiperligao"/>
                <w:noProof/>
              </w:rPr>
              <w:t>5.1.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Identificar o bloco de início dos ficheiros regulares presentes do sistema de ficheiros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_Toc167201905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25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4982CE43" w14:textId="676E6F2E" w:rsidR="00B5793E" w:rsidRDefault="00000000">
          <w:pPr>
            <w:pStyle w:val="ndice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167201906" w:history="1">
            <w:r w:rsidR="00B5793E" w:rsidRPr="00F3483E">
              <w:rPr>
                <w:rStyle w:val="Hiperligao"/>
                <w:noProof/>
              </w:rPr>
              <w:t>5.2.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Indicar o conteúdo do ficheiro com o nome ipca.txt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_Toc167201906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26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3A2FC259" w14:textId="29C48CFA" w:rsidR="00B5793E" w:rsidRDefault="00000000">
          <w:pPr>
            <w:pStyle w:val="ndice1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167201907" w:history="1">
            <w:r w:rsidR="00B5793E" w:rsidRPr="00F3483E">
              <w:rPr>
                <w:rStyle w:val="Hiperligao"/>
                <w:noProof/>
              </w:rPr>
              <w:t>6.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Conclusão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_Toc167201907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27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553F9A49" w14:textId="09ADEE66" w:rsidR="00B5793E" w:rsidRDefault="00000000">
          <w:pPr>
            <w:pStyle w:val="ndice1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167201908" w:history="1">
            <w:r w:rsidR="00B5793E" w:rsidRPr="00F3483E">
              <w:rPr>
                <w:rStyle w:val="Hiperligao"/>
                <w:noProof/>
              </w:rPr>
              <w:t>7.</w:t>
            </w:r>
            <w:r w:rsidR="00B5793E"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ab/>
            </w:r>
            <w:r w:rsidR="00B5793E" w:rsidRPr="00F3483E">
              <w:rPr>
                <w:rStyle w:val="Hiperligao"/>
                <w:noProof/>
              </w:rPr>
              <w:t>Bibliografia</w:t>
            </w:r>
            <w:r w:rsidR="00B5793E">
              <w:rPr>
                <w:noProof/>
                <w:webHidden/>
              </w:rPr>
              <w:tab/>
            </w:r>
            <w:r w:rsidR="00B5793E">
              <w:rPr>
                <w:noProof/>
                <w:webHidden/>
              </w:rPr>
              <w:fldChar w:fldCharType="begin"/>
            </w:r>
            <w:r w:rsidR="00B5793E">
              <w:rPr>
                <w:noProof/>
                <w:webHidden/>
              </w:rPr>
              <w:instrText xml:space="preserve"> PAGEREF _Toc167201908 \h </w:instrText>
            </w:r>
            <w:r w:rsidR="00B5793E">
              <w:rPr>
                <w:noProof/>
                <w:webHidden/>
              </w:rPr>
            </w:r>
            <w:r w:rsidR="00B5793E">
              <w:rPr>
                <w:noProof/>
                <w:webHidden/>
              </w:rPr>
              <w:fldChar w:fldCharType="separate"/>
            </w:r>
            <w:r w:rsidR="00B5793E">
              <w:rPr>
                <w:noProof/>
                <w:webHidden/>
              </w:rPr>
              <w:t>28</w:t>
            </w:r>
            <w:r w:rsidR="00B5793E">
              <w:rPr>
                <w:noProof/>
                <w:webHidden/>
              </w:rPr>
              <w:fldChar w:fldCharType="end"/>
            </w:r>
          </w:hyperlink>
        </w:p>
        <w:p w14:paraId="0CAEA1A9" w14:textId="040EC714" w:rsidR="005F1BCE" w:rsidRDefault="005F1BCE" w:rsidP="00B95733">
          <w:r w:rsidRPr="00B95733">
            <w:fldChar w:fldCharType="end"/>
          </w:r>
        </w:p>
      </w:sdtContent>
    </w:sdt>
    <w:p w14:paraId="285A5F02" w14:textId="77777777" w:rsidR="00BB142A" w:rsidRDefault="00BB142A">
      <w:pPr>
        <w:rPr>
          <w:sz w:val="24"/>
          <w:szCs w:val="24"/>
        </w:rPr>
      </w:pPr>
    </w:p>
    <w:p w14:paraId="6CE6A0F3" w14:textId="66B97E0A" w:rsidR="005F1BCE" w:rsidRDefault="005F1BC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52537E5" w14:textId="3390C37C" w:rsidR="005F1BCE" w:rsidRDefault="00894AF4" w:rsidP="00B95733">
      <w:pPr>
        <w:ind w:firstLine="0"/>
        <w:rPr>
          <w:b/>
          <w:bCs/>
          <w:sz w:val="28"/>
          <w:szCs w:val="28"/>
        </w:rPr>
      </w:pPr>
      <w:r w:rsidRPr="0030742D">
        <w:rPr>
          <w:b/>
          <w:bCs/>
          <w:sz w:val="28"/>
          <w:szCs w:val="28"/>
        </w:rPr>
        <w:lastRenderedPageBreak/>
        <w:t>Índice de Ilustrações</w:t>
      </w:r>
    </w:p>
    <w:p w14:paraId="11019892" w14:textId="08528B94" w:rsidR="00B5793E" w:rsidRPr="00B5793E" w:rsidRDefault="00B5793E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TOC \h \z \c "Fig." </w:instrText>
      </w:r>
      <w:r>
        <w:rPr>
          <w:b/>
          <w:bCs/>
          <w:sz w:val="28"/>
          <w:szCs w:val="28"/>
        </w:rPr>
        <w:fldChar w:fldCharType="separate"/>
      </w:r>
      <w:hyperlink w:anchor="_Toc167202000" w:history="1">
        <w:r w:rsidRPr="00B5793E">
          <w:rPr>
            <w:rStyle w:val="Hiperligao"/>
            <w:noProof/>
            <w:szCs w:val="20"/>
          </w:rPr>
          <w:t>Fig. 1 - Exemplo da execução do comando "mostra ficheiro"</w:t>
        </w:r>
        <w:r w:rsidRPr="00B5793E">
          <w:rPr>
            <w:noProof/>
            <w:webHidden/>
            <w:szCs w:val="20"/>
          </w:rPr>
          <w:tab/>
        </w:r>
        <w:r w:rsidRPr="00B5793E">
          <w:rPr>
            <w:noProof/>
            <w:webHidden/>
            <w:szCs w:val="20"/>
          </w:rPr>
          <w:fldChar w:fldCharType="begin"/>
        </w:r>
        <w:r w:rsidRPr="00B5793E">
          <w:rPr>
            <w:noProof/>
            <w:webHidden/>
            <w:szCs w:val="20"/>
          </w:rPr>
          <w:instrText xml:space="preserve"> PAGEREF _Toc167202000 \h </w:instrText>
        </w:r>
        <w:r w:rsidRPr="00B5793E">
          <w:rPr>
            <w:noProof/>
            <w:webHidden/>
            <w:szCs w:val="20"/>
          </w:rPr>
        </w:r>
        <w:r w:rsidRPr="00B5793E">
          <w:rPr>
            <w:noProof/>
            <w:webHidden/>
            <w:szCs w:val="20"/>
          </w:rPr>
          <w:fldChar w:fldCharType="separate"/>
        </w:r>
        <w:r w:rsidRPr="00B5793E">
          <w:rPr>
            <w:noProof/>
            <w:webHidden/>
            <w:szCs w:val="20"/>
          </w:rPr>
          <w:t>11</w:t>
        </w:r>
        <w:r w:rsidRPr="00B5793E">
          <w:rPr>
            <w:noProof/>
            <w:webHidden/>
            <w:szCs w:val="20"/>
          </w:rPr>
          <w:fldChar w:fldCharType="end"/>
        </w:r>
      </w:hyperlink>
    </w:p>
    <w:p w14:paraId="0546D3DD" w14:textId="613D1EF0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01" w:history="1">
        <w:r w:rsidR="00B5793E" w:rsidRPr="00B5793E">
          <w:rPr>
            <w:rStyle w:val="Hiperligao"/>
            <w:noProof/>
            <w:szCs w:val="20"/>
          </w:rPr>
          <w:t>Fig. 2 - Exemplo da execução do comando "copia ficheiro"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_Toc167202001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14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093A68F4" w14:textId="10B00849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02" w:history="1">
        <w:r w:rsidR="00B5793E" w:rsidRPr="00B5793E">
          <w:rPr>
            <w:rStyle w:val="Hiperligao"/>
            <w:noProof/>
            <w:szCs w:val="20"/>
          </w:rPr>
          <w:t>Fig. 3 - Criação do ficheiro de código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_Toc167202002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17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20D91DCD" w14:textId="06F05FD2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03" w:history="1">
        <w:r w:rsidR="00B5793E" w:rsidRPr="00B5793E">
          <w:rPr>
            <w:rStyle w:val="Hiperligao"/>
            <w:noProof/>
            <w:szCs w:val="20"/>
          </w:rPr>
          <w:t>Fig. 4 - Abertura do ficheiro de código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_Toc167202003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17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44590E0D" w14:textId="5D914EE3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04" w:history="1">
        <w:r w:rsidR="00B5793E" w:rsidRPr="00B5793E">
          <w:rPr>
            <w:rStyle w:val="Hiperligao"/>
            <w:noProof/>
            <w:szCs w:val="20"/>
          </w:rPr>
          <w:t>Fig. 5 - Compilação do ficheiro de código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_Toc167202004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20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277CD4A0" w14:textId="77E70DB2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05" w:history="1">
        <w:r w:rsidR="00B5793E" w:rsidRPr="00B5793E">
          <w:rPr>
            <w:rStyle w:val="Hiperligao"/>
            <w:noProof/>
            <w:szCs w:val="20"/>
          </w:rPr>
          <w:t>Fig. 6 - Exemplo de execução do comando "conta_linhas"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_Toc167202005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21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7AF5D809" w14:textId="595AA8F5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06" w:history="1">
        <w:r w:rsidR="00B5793E" w:rsidRPr="00B5793E">
          <w:rPr>
            <w:rStyle w:val="Hiperligao"/>
            <w:noProof/>
            <w:szCs w:val="20"/>
          </w:rPr>
          <w:t>Fig. 7 - Criação do ficheiro de código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_Toc167202006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22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446DD046" w14:textId="7B55BF7B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07" w:history="1">
        <w:r w:rsidR="00B5793E" w:rsidRPr="00B5793E">
          <w:rPr>
            <w:rStyle w:val="Hiperligao"/>
            <w:noProof/>
            <w:szCs w:val="20"/>
          </w:rPr>
          <w:t>Fig. 8 - Abertura do ficheiro de código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_Toc167202007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22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43DBE2C6" w14:textId="71634F00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08" w:history="1">
        <w:r w:rsidR="00B5793E" w:rsidRPr="00B5793E">
          <w:rPr>
            <w:rStyle w:val="Hiperligao"/>
            <w:noProof/>
            <w:szCs w:val="20"/>
          </w:rPr>
          <w:t>Fig. 9 - Compilação do ficheiro de código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_Toc167202008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23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65979B7F" w14:textId="6C70EFB0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09" w:history="1">
        <w:r w:rsidR="00B5793E" w:rsidRPr="00B5793E">
          <w:rPr>
            <w:rStyle w:val="Hiperligao"/>
            <w:noProof/>
            <w:szCs w:val="20"/>
          </w:rPr>
          <w:t>Fig. 10 - Exemplo da execução do comando "apaga ficheiro"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_Toc167202009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24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0435419D" w14:textId="7D58F296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10" w:history="1">
        <w:r w:rsidR="00B5793E" w:rsidRPr="00B5793E">
          <w:rPr>
            <w:rStyle w:val="Hiperligao"/>
            <w:noProof/>
            <w:szCs w:val="20"/>
          </w:rPr>
          <w:t>Fig. 11 - Exemplo de execução do comando "informa"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_Toc167202010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29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0A22DBC9" w14:textId="78921E6D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11" w:history="1">
        <w:r w:rsidR="00B5793E" w:rsidRPr="00B5793E">
          <w:rPr>
            <w:rStyle w:val="Hiperligao"/>
            <w:noProof/>
            <w:szCs w:val="20"/>
          </w:rPr>
          <w:t>Fig. 12 - Criação do ficheiro "Lista.c"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_Toc167202011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30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765666E3" w14:textId="509A4C5A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12" w:history="1">
        <w:r w:rsidR="00B5793E" w:rsidRPr="00B5793E">
          <w:rPr>
            <w:rStyle w:val="Hiperligao"/>
            <w:noProof/>
            <w:szCs w:val="20"/>
          </w:rPr>
          <w:t>Fig. 13 - Compilação do ficheiro de código e exemplo da sua execução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_Toc167202012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32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6BB60D7F" w14:textId="169BAFB3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13" w:history="1">
        <w:r w:rsidR="00B5793E" w:rsidRPr="00B5793E">
          <w:rPr>
            <w:rStyle w:val="Hiperligao"/>
            <w:noProof/>
            <w:szCs w:val="20"/>
          </w:rPr>
          <w:t>Fig. 14 - Criação do ficheiro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_Toc167202013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32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4230A4DE" w14:textId="58BFBC70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14" w:history="1">
        <w:r w:rsidR="00B5793E" w:rsidRPr="00B5793E">
          <w:rPr>
            <w:rStyle w:val="Hiperligao"/>
            <w:noProof/>
            <w:szCs w:val="20"/>
          </w:rPr>
          <w:t>Fig. 15 - Abertura do mesmo para desenvolver o código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_Toc167202014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32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5F31A97F" w14:textId="534477AC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15" w:history="1">
        <w:r w:rsidR="00B5793E" w:rsidRPr="00B5793E">
          <w:rPr>
            <w:rStyle w:val="Hiperligao"/>
            <w:noProof/>
            <w:szCs w:val="20"/>
          </w:rPr>
          <w:t>Fig. 16 - Ambiente de desenvolvimento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_Toc167202015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33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0F40469B" w14:textId="0278F9FF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16" w:history="1">
        <w:r w:rsidR="00B5793E" w:rsidRPr="00B5793E">
          <w:rPr>
            <w:rStyle w:val="Hiperligao"/>
            <w:noProof/>
            <w:szCs w:val="20"/>
          </w:rPr>
          <w:t>Fig. 17 - Exemplo de execução do interpretador de comandos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_Toc167202016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36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2FE15724" w14:textId="57EE6941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17" w:history="1">
        <w:r w:rsidR="00B5793E" w:rsidRPr="00B5793E">
          <w:rPr>
            <w:rStyle w:val="Hiperligao"/>
            <w:noProof/>
            <w:szCs w:val="20"/>
          </w:rPr>
          <w:t>Fig. 18 - Tipo de disco criado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_Toc167202017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37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72D8C7B5" w14:textId="6D0BDEB3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18" w:history="1">
        <w:r w:rsidR="00B5793E" w:rsidRPr="00B5793E">
          <w:rPr>
            <w:rStyle w:val="Hiperligao"/>
            <w:noProof/>
            <w:szCs w:val="20"/>
          </w:rPr>
          <w:t>Fig. 19 - Disco com o espaço dinamicamente alocado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_Toc167202018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37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01725D79" w14:textId="3BFF6F68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19" w:history="1">
        <w:r w:rsidR="00B5793E" w:rsidRPr="00B5793E">
          <w:rPr>
            <w:rStyle w:val="Hiperligao"/>
            <w:noProof/>
            <w:szCs w:val="20"/>
          </w:rPr>
          <w:t>Fig. 20 - Escolha do espaço e do nome do disco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_Toc167202019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38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1B78A208" w14:textId="59D05E30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20" w:history="1">
        <w:r w:rsidR="00B5793E" w:rsidRPr="00B5793E">
          <w:rPr>
            <w:rStyle w:val="Hiperligao"/>
            <w:noProof/>
            <w:szCs w:val="20"/>
          </w:rPr>
          <w:t>Fig. 21 - Conexão do disco à máquina virtual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_Toc167202020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38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7DECD3C9" w14:textId="41C90101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21" w:history="1">
        <w:r w:rsidR="00B5793E" w:rsidRPr="00B5793E">
          <w:rPr>
            <w:rStyle w:val="Hiperligao"/>
            <w:noProof/>
            <w:szCs w:val="20"/>
          </w:rPr>
          <w:t>Fig. 22 - Disco criado conectado via SATA à máquina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_Toc167202021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38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0185CB49" w14:textId="56762B86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22" w:history="1">
        <w:r w:rsidR="00B5793E" w:rsidRPr="00B5793E">
          <w:rPr>
            <w:rStyle w:val="Hiperligao"/>
            <w:noProof/>
            <w:szCs w:val="20"/>
          </w:rPr>
          <w:t>Fig. 23 - Identificação do disco criado no S.O.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_Toc167202022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39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04D451C4" w14:textId="0EC88E69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23" w:history="1">
        <w:r w:rsidR="00B5793E" w:rsidRPr="00B5793E">
          <w:rPr>
            <w:rStyle w:val="Hiperligao"/>
            <w:noProof/>
            <w:szCs w:val="20"/>
          </w:rPr>
          <w:t>Fig. 24 - Espaço livre do novo disco criado "/dev/sdb"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_Toc167202023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39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6051800E" w14:textId="1E486425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24" w:history="1">
        <w:r w:rsidR="00B5793E" w:rsidRPr="00B5793E">
          <w:rPr>
            <w:rStyle w:val="Hiperligao"/>
            <w:noProof/>
            <w:szCs w:val="20"/>
          </w:rPr>
          <w:t>Fig. 25 - Criação e configuração da partição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_Toc167202024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40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31AA72BC" w14:textId="6030B575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25" w:history="1">
        <w:r w:rsidR="00B5793E" w:rsidRPr="00B5793E">
          <w:rPr>
            <w:rStyle w:val="Hiperligao"/>
            <w:noProof/>
            <w:szCs w:val="20"/>
          </w:rPr>
          <w:t>Fig. 26 - Criação do volume físico na partição do disco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_Toc167202025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41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7300621F" w14:textId="65DA8D1F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26" w:history="1">
        <w:r w:rsidR="00B5793E" w:rsidRPr="00B5793E">
          <w:rPr>
            <w:rStyle w:val="Hiperligao"/>
            <w:noProof/>
            <w:szCs w:val="20"/>
          </w:rPr>
          <w:t>Fig. 27 - Criação do "Volume Group"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_Toc167202026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41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70C13891" w14:textId="286FC8EC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27" w:history="1">
        <w:r w:rsidR="00B5793E" w:rsidRPr="00B5793E">
          <w:rPr>
            <w:rStyle w:val="Hiperligao"/>
            <w:noProof/>
            <w:szCs w:val="20"/>
          </w:rPr>
          <w:t>Fig. 28 - Verificação da criação do volume físico e do "volume group"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_Toc167202027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41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3FA415E0" w14:textId="0C95655C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28" w:history="1">
        <w:r w:rsidR="00B5793E" w:rsidRPr="00B5793E">
          <w:rPr>
            <w:rStyle w:val="Hiperligao"/>
            <w:noProof/>
            <w:szCs w:val="20"/>
          </w:rPr>
          <w:t>Fig. 29 - Criação dos volumes lógicos e verificação da existência dos mesmos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_Toc167202028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41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14E80E51" w14:textId="58B94ACF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29" w:history="1">
        <w:r w:rsidR="00B5793E" w:rsidRPr="00B5793E">
          <w:rPr>
            <w:rStyle w:val="Hiperligao"/>
            <w:noProof/>
            <w:szCs w:val="20"/>
          </w:rPr>
          <w:t>Fig. 30 - Formatação dos volumes lógicos para os respetivos sistemas de ficheiros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_Toc167202029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42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2579E808" w14:textId="35F3844D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30" w:history="1">
        <w:r w:rsidR="00B5793E" w:rsidRPr="00B5793E">
          <w:rPr>
            <w:rStyle w:val="Hiperligao"/>
            <w:noProof/>
            <w:szCs w:val="20"/>
          </w:rPr>
          <w:t>Fig. 31 - Criação das diretorias e montagem dos sistemas de ficheiros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_Toc167202030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43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50C753FF" w14:textId="2935B0F3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31" w:history="1">
        <w:r w:rsidR="00B5793E" w:rsidRPr="00B5793E">
          <w:rPr>
            <w:rStyle w:val="Hiperligao"/>
            <w:noProof/>
            <w:szCs w:val="20"/>
          </w:rPr>
          <w:t>Fig. 32 - Volumes lógicos montados e devidamente configurados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_Toc167202031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43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09EE365B" w14:textId="23487236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32" w:history="1">
        <w:r w:rsidR="00B5793E" w:rsidRPr="00B5793E">
          <w:rPr>
            <w:rStyle w:val="Hiperligao"/>
            <w:noProof/>
            <w:szCs w:val="20"/>
          </w:rPr>
          <w:t>Fig. 33 - Obtenção do UUID dos sistemas de ficheiros presentes nos volumes lógicos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_Toc167202032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44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12A7F6EF" w14:textId="486CC297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33" w:history="1">
        <w:r w:rsidR="00B5793E" w:rsidRPr="00B5793E">
          <w:rPr>
            <w:rStyle w:val="Hiperligao"/>
            <w:noProof/>
            <w:szCs w:val="20"/>
          </w:rPr>
          <w:t>Fig. 34 - Modificação do ficheiro /etc/fstab/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_Toc167202033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44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50B8F94D" w14:textId="2A5EA6E4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34" w:history="1">
        <w:r w:rsidR="00B5793E" w:rsidRPr="00B5793E">
          <w:rPr>
            <w:rStyle w:val="Hiperligao"/>
            <w:noProof/>
            <w:szCs w:val="20"/>
          </w:rPr>
          <w:t>Fig. 35 - Mudança do dono da diretoria "ext4" e "ext3"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_Toc167202034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45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6340EDF1" w14:textId="160FD853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35" w:history="1">
        <w:r w:rsidR="00B5793E" w:rsidRPr="00B5793E">
          <w:rPr>
            <w:rStyle w:val="Hiperligao"/>
            <w:noProof/>
            <w:szCs w:val="20"/>
          </w:rPr>
          <w:t>Fig. 36 - Criação do ficheiro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_Toc167202035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45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4CF510C4" w14:textId="7BDBEF2F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36" w:history="1">
        <w:r w:rsidR="00B5793E" w:rsidRPr="00B5793E">
          <w:rPr>
            <w:rStyle w:val="Hiperligao"/>
            <w:noProof/>
            <w:szCs w:val="20"/>
          </w:rPr>
          <w:t>Fig. 37 - Modificação das permissões do ficheiro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_Toc167202036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45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7090FD5A" w14:textId="74A1EAB9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37" w:history="1">
        <w:r w:rsidR="00B5793E" w:rsidRPr="00B5793E">
          <w:rPr>
            <w:rStyle w:val="Hiperligao"/>
            <w:noProof/>
            <w:szCs w:val="20"/>
          </w:rPr>
          <w:t>Fig. 38 - Instalação do utilitário "Sleuth Kit"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_Toc167202037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46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055450D9" w14:textId="32F214F5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38" w:history="1">
        <w:r w:rsidR="00B5793E" w:rsidRPr="00B5793E">
          <w:rPr>
            <w:rStyle w:val="Hiperligao"/>
            <w:noProof/>
            <w:szCs w:val="20"/>
          </w:rPr>
          <w:t>Fig. 39 - Analise do sistema de ficheiros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_Toc167202038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46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0EAE3EB8" w14:textId="59008EC1" w:rsidR="00B5793E" w:rsidRP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167202039" w:history="1">
        <w:r w:rsidR="00B5793E" w:rsidRPr="00B5793E">
          <w:rPr>
            <w:rStyle w:val="Hiperligao"/>
            <w:noProof/>
            <w:szCs w:val="20"/>
          </w:rPr>
          <w:t>Fig. 40 - Obtenção das informações dos ficheiros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_Toc167202039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47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4DA8E0ED" w14:textId="72AB3BE3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040" w:history="1">
        <w:r w:rsidR="00B5793E" w:rsidRPr="00B5793E">
          <w:rPr>
            <w:rStyle w:val="Hiperligao"/>
            <w:noProof/>
            <w:szCs w:val="20"/>
          </w:rPr>
          <w:t>Fig. 41 - Conteúdo do ficheiro ipca.txt</w:t>
        </w:r>
        <w:r w:rsidR="00B5793E" w:rsidRPr="00B5793E">
          <w:rPr>
            <w:noProof/>
            <w:webHidden/>
            <w:szCs w:val="20"/>
          </w:rPr>
          <w:tab/>
        </w:r>
        <w:r w:rsidR="00B5793E" w:rsidRPr="00B5793E">
          <w:rPr>
            <w:noProof/>
            <w:webHidden/>
            <w:szCs w:val="20"/>
          </w:rPr>
          <w:fldChar w:fldCharType="begin"/>
        </w:r>
        <w:r w:rsidR="00B5793E" w:rsidRPr="00B5793E">
          <w:rPr>
            <w:noProof/>
            <w:webHidden/>
            <w:szCs w:val="20"/>
          </w:rPr>
          <w:instrText xml:space="preserve"> PAGEREF _Toc167202040 \h </w:instrText>
        </w:r>
        <w:r w:rsidR="00B5793E" w:rsidRPr="00B5793E">
          <w:rPr>
            <w:noProof/>
            <w:webHidden/>
            <w:szCs w:val="20"/>
          </w:rPr>
        </w:r>
        <w:r w:rsidR="00B5793E" w:rsidRPr="00B5793E">
          <w:rPr>
            <w:noProof/>
            <w:webHidden/>
            <w:szCs w:val="20"/>
          </w:rPr>
          <w:fldChar w:fldCharType="separate"/>
        </w:r>
        <w:r w:rsidR="00B5793E" w:rsidRPr="00B5793E">
          <w:rPr>
            <w:noProof/>
            <w:webHidden/>
            <w:szCs w:val="20"/>
          </w:rPr>
          <w:t>47</w:t>
        </w:r>
        <w:r w:rsidR="00B5793E" w:rsidRPr="00B5793E">
          <w:rPr>
            <w:noProof/>
            <w:webHidden/>
            <w:szCs w:val="20"/>
          </w:rPr>
          <w:fldChar w:fldCharType="end"/>
        </w:r>
      </w:hyperlink>
    </w:p>
    <w:p w14:paraId="72BBAF9C" w14:textId="62C9B3E5" w:rsidR="00B5793E" w:rsidRPr="0030742D" w:rsidRDefault="00B5793E" w:rsidP="00B95733">
      <w:pPr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end"/>
      </w:r>
    </w:p>
    <w:p w14:paraId="227A5FC4" w14:textId="622348B1" w:rsidR="00B95733" w:rsidRPr="0030742D" w:rsidRDefault="00894AF4" w:rsidP="00B5793E">
      <w:pPr>
        <w:ind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CC578E1" w14:textId="2DAEB59F" w:rsidR="00894AF4" w:rsidRDefault="00894AF4" w:rsidP="00B95733">
      <w:pPr>
        <w:ind w:firstLine="0"/>
        <w:rPr>
          <w:b/>
          <w:bCs/>
          <w:sz w:val="28"/>
          <w:szCs w:val="28"/>
        </w:rPr>
      </w:pPr>
      <w:r w:rsidRPr="0030742D">
        <w:rPr>
          <w:b/>
          <w:bCs/>
          <w:sz w:val="28"/>
          <w:szCs w:val="28"/>
        </w:rPr>
        <w:lastRenderedPageBreak/>
        <w:t>Índice de Segmentos de Código</w:t>
      </w:r>
    </w:p>
    <w:p w14:paraId="18FE1E10" w14:textId="73FB5694" w:rsidR="00B5793E" w:rsidRDefault="00B5793E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TOC \h \z \c "Código" </w:instrText>
      </w:r>
      <w:r>
        <w:rPr>
          <w:b/>
          <w:bCs/>
          <w:sz w:val="28"/>
          <w:szCs w:val="28"/>
        </w:rPr>
        <w:fldChar w:fldCharType="separate"/>
      </w:r>
      <w:hyperlink w:anchor="_Toc167202270" w:history="1">
        <w:r w:rsidRPr="009018CE">
          <w:rPr>
            <w:rStyle w:val="Hiperligao"/>
            <w:noProof/>
          </w:rPr>
          <w:t>Código 1 - Declaração da função “main()”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_Toc167202270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D414A4" w14:textId="235E5ACD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71" w:history="1">
        <w:r w:rsidR="00B5793E" w:rsidRPr="009018CE">
          <w:rPr>
            <w:rStyle w:val="Hiperligao"/>
            <w:noProof/>
          </w:rPr>
          <w:t>Código 2 - Teste ao número de parâmetros colocados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_Toc167202271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9</w:t>
        </w:r>
        <w:r w:rsidR="00B5793E">
          <w:rPr>
            <w:noProof/>
            <w:webHidden/>
          </w:rPr>
          <w:fldChar w:fldCharType="end"/>
        </w:r>
      </w:hyperlink>
    </w:p>
    <w:p w14:paraId="4E28C6B2" w14:textId="2CFF4485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72" w:history="1">
        <w:r w:rsidR="00B5793E" w:rsidRPr="009018CE">
          <w:rPr>
            <w:rStyle w:val="Hiperligao"/>
            <w:noProof/>
          </w:rPr>
          <w:t>Código 3 - Abertura do ficheiro a mostrar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_Toc167202272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10</w:t>
        </w:r>
        <w:r w:rsidR="00B5793E">
          <w:rPr>
            <w:noProof/>
            <w:webHidden/>
          </w:rPr>
          <w:fldChar w:fldCharType="end"/>
        </w:r>
      </w:hyperlink>
    </w:p>
    <w:p w14:paraId="0D5B82D1" w14:textId="5E1E4253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73" w:history="1">
        <w:r w:rsidR="00B5793E" w:rsidRPr="009018CE">
          <w:rPr>
            <w:rStyle w:val="Hiperligao"/>
            <w:noProof/>
          </w:rPr>
          <w:t>Código 4 - Obtenção das meta-informações do ficheiro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_Toc167202273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10</w:t>
        </w:r>
        <w:r w:rsidR="00B5793E">
          <w:rPr>
            <w:noProof/>
            <w:webHidden/>
          </w:rPr>
          <w:fldChar w:fldCharType="end"/>
        </w:r>
      </w:hyperlink>
    </w:p>
    <w:p w14:paraId="0AB651D6" w14:textId="6A489A7F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74" w:history="1">
        <w:r w:rsidR="00B5793E" w:rsidRPr="009018CE">
          <w:rPr>
            <w:rStyle w:val="Hiperligao"/>
            <w:noProof/>
          </w:rPr>
          <w:t>Código 5 - Leitura de todo o conteúdo do ficheiro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_Toc167202274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11</w:t>
        </w:r>
        <w:r w:rsidR="00B5793E">
          <w:rPr>
            <w:noProof/>
            <w:webHidden/>
          </w:rPr>
          <w:fldChar w:fldCharType="end"/>
        </w:r>
      </w:hyperlink>
    </w:p>
    <w:p w14:paraId="0F6E4447" w14:textId="04096324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75" w:history="1">
        <w:r w:rsidR="00B5793E" w:rsidRPr="009018CE">
          <w:rPr>
            <w:rStyle w:val="Hiperligao"/>
            <w:noProof/>
          </w:rPr>
          <w:t>Código 6 - Escrita do conteúdo do ficheiro na consola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_Toc167202275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11</w:t>
        </w:r>
        <w:r w:rsidR="00B5793E">
          <w:rPr>
            <w:noProof/>
            <w:webHidden/>
          </w:rPr>
          <w:fldChar w:fldCharType="end"/>
        </w:r>
      </w:hyperlink>
    </w:p>
    <w:p w14:paraId="143E20DA" w14:textId="6E5B8CAB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76" w:history="1">
        <w:r w:rsidR="00B5793E" w:rsidRPr="009018CE">
          <w:rPr>
            <w:rStyle w:val="Hiperligao"/>
            <w:noProof/>
          </w:rPr>
          <w:t>Código 7 - Compilação do ficheiro de código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_Toc167202276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11</w:t>
        </w:r>
        <w:r w:rsidR="00B5793E">
          <w:rPr>
            <w:noProof/>
            <w:webHidden/>
          </w:rPr>
          <w:fldChar w:fldCharType="end"/>
        </w:r>
      </w:hyperlink>
    </w:p>
    <w:p w14:paraId="2E7F027E" w14:textId="34FA53FD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77" w:history="1">
        <w:r w:rsidR="00B5793E" w:rsidRPr="009018CE">
          <w:rPr>
            <w:rStyle w:val="Hiperligao"/>
            <w:noProof/>
          </w:rPr>
          <w:t>Código 8 - Declaração da função "main()"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_Toc167202277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12</w:t>
        </w:r>
        <w:r w:rsidR="00B5793E">
          <w:rPr>
            <w:noProof/>
            <w:webHidden/>
          </w:rPr>
          <w:fldChar w:fldCharType="end"/>
        </w:r>
      </w:hyperlink>
    </w:p>
    <w:p w14:paraId="598F778F" w14:textId="780B7F58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78" w:history="1">
        <w:r w:rsidR="00B5793E" w:rsidRPr="009018CE">
          <w:rPr>
            <w:rStyle w:val="Hiperligao"/>
            <w:noProof/>
          </w:rPr>
          <w:t>Código 9 - Verificação do número de argumentos colocados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_Toc167202278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12</w:t>
        </w:r>
        <w:r w:rsidR="00B5793E">
          <w:rPr>
            <w:noProof/>
            <w:webHidden/>
          </w:rPr>
          <w:fldChar w:fldCharType="end"/>
        </w:r>
      </w:hyperlink>
    </w:p>
    <w:p w14:paraId="6FEA9658" w14:textId="227EB657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79" w:history="1">
        <w:r w:rsidR="00B5793E" w:rsidRPr="009018CE">
          <w:rPr>
            <w:rStyle w:val="Hiperligao"/>
            <w:noProof/>
          </w:rPr>
          <w:t>Código 10 - Abertura do ficheiro correspondente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_Toc167202279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13</w:t>
        </w:r>
        <w:r w:rsidR="00B5793E">
          <w:rPr>
            <w:noProof/>
            <w:webHidden/>
          </w:rPr>
          <w:fldChar w:fldCharType="end"/>
        </w:r>
      </w:hyperlink>
    </w:p>
    <w:p w14:paraId="15968F4E" w14:textId="4B102C18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80" w:history="1">
        <w:r w:rsidR="00B5793E" w:rsidRPr="009018CE">
          <w:rPr>
            <w:rStyle w:val="Hiperligao"/>
            <w:noProof/>
          </w:rPr>
          <w:t>Código 11 - Obtenção das meta-informações do ficheiro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_Toc167202280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13</w:t>
        </w:r>
        <w:r w:rsidR="00B5793E">
          <w:rPr>
            <w:noProof/>
            <w:webHidden/>
          </w:rPr>
          <w:fldChar w:fldCharType="end"/>
        </w:r>
      </w:hyperlink>
    </w:p>
    <w:p w14:paraId="4C045503" w14:textId="0CD4AE24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81" w:history="1">
        <w:r w:rsidR="00B5793E" w:rsidRPr="009018CE">
          <w:rPr>
            <w:rStyle w:val="Hiperligao"/>
            <w:noProof/>
          </w:rPr>
          <w:t>Código 12 - Leitura do conteúdo do ficheiro original e criação do de destino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_Toc167202281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14</w:t>
        </w:r>
        <w:r w:rsidR="00B5793E">
          <w:rPr>
            <w:noProof/>
            <w:webHidden/>
          </w:rPr>
          <w:fldChar w:fldCharType="end"/>
        </w:r>
      </w:hyperlink>
    </w:p>
    <w:p w14:paraId="5D3E3E56" w14:textId="0E35B340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82" w:history="1">
        <w:r w:rsidR="00B5793E" w:rsidRPr="009018CE">
          <w:rPr>
            <w:rStyle w:val="Hiperligao"/>
            <w:noProof/>
          </w:rPr>
          <w:t>Código 13 - Escrita do conteúdo no ficheiro de destino e fecho dos ficheiros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_Toc167202282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14</w:t>
        </w:r>
        <w:r w:rsidR="00B5793E">
          <w:rPr>
            <w:noProof/>
            <w:webHidden/>
          </w:rPr>
          <w:fldChar w:fldCharType="end"/>
        </w:r>
      </w:hyperlink>
    </w:p>
    <w:p w14:paraId="37EA58D0" w14:textId="59BD533D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83" w:history="1">
        <w:r w:rsidR="00B5793E" w:rsidRPr="009018CE">
          <w:rPr>
            <w:rStyle w:val="Hiperligao"/>
            <w:noProof/>
          </w:rPr>
          <w:t>Código 14 - Compilação do ficheiro de código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_Toc167202283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14</w:t>
        </w:r>
        <w:r w:rsidR="00B5793E">
          <w:rPr>
            <w:noProof/>
            <w:webHidden/>
          </w:rPr>
          <w:fldChar w:fldCharType="end"/>
        </w:r>
      </w:hyperlink>
    </w:p>
    <w:p w14:paraId="345DE8CC" w14:textId="6536B377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84" w:history="1">
        <w:r w:rsidR="00B5793E" w:rsidRPr="009018CE">
          <w:rPr>
            <w:rStyle w:val="Hiperligao"/>
            <w:noProof/>
          </w:rPr>
          <w:t>Código 15 - Criação do ficheiro de código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_Toc167202284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15</w:t>
        </w:r>
        <w:r w:rsidR="00B5793E">
          <w:rPr>
            <w:noProof/>
            <w:webHidden/>
          </w:rPr>
          <w:fldChar w:fldCharType="end"/>
        </w:r>
      </w:hyperlink>
    </w:p>
    <w:p w14:paraId="11B8ADA8" w14:textId="29F6F606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85" w:history="1">
        <w:r w:rsidR="00B5793E" w:rsidRPr="009018CE">
          <w:rPr>
            <w:rStyle w:val="Hiperligao"/>
            <w:noProof/>
          </w:rPr>
          <w:t>Código 16 - Compilação do ficheiro de código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_Toc167202285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15</w:t>
        </w:r>
        <w:r w:rsidR="00B5793E">
          <w:rPr>
            <w:noProof/>
            <w:webHidden/>
          </w:rPr>
          <w:fldChar w:fldCharType="end"/>
        </w:r>
      </w:hyperlink>
    </w:p>
    <w:p w14:paraId="74EACDCF" w14:textId="68778312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86" w:history="1">
        <w:r w:rsidR="00B5793E" w:rsidRPr="009018CE">
          <w:rPr>
            <w:rStyle w:val="Hiperligao"/>
            <w:noProof/>
          </w:rPr>
          <w:t>Código 17 - Função que escreve os erros na fase de testes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_Toc167202286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15</w:t>
        </w:r>
        <w:r w:rsidR="00B5793E">
          <w:rPr>
            <w:noProof/>
            <w:webHidden/>
          </w:rPr>
          <w:fldChar w:fldCharType="end"/>
        </w:r>
      </w:hyperlink>
    </w:p>
    <w:p w14:paraId="6EE67ED9" w14:textId="35B0A8D3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87" w:history="1">
        <w:r w:rsidR="00B5793E" w:rsidRPr="009018CE">
          <w:rPr>
            <w:rStyle w:val="Hiperligao"/>
            <w:noProof/>
          </w:rPr>
          <w:t>Código 18 - Testagem do número de argumentos passados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_Toc167202287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15</w:t>
        </w:r>
        <w:r w:rsidR="00B5793E">
          <w:rPr>
            <w:noProof/>
            <w:webHidden/>
          </w:rPr>
          <w:fldChar w:fldCharType="end"/>
        </w:r>
      </w:hyperlink>
    </w:p>
    <w:p w14:paraId="1B9D4664" w14:textId="34F15FAB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88" w:history="1">
        <w:r w:rsidR="00B5793E" w:rsidRPr="009018CE">
          <w:rPr>
            <w:rStyle w:val="Hiperligao"/>
            <w:noProof/>
          </w:rPr>
          <w:t>Código 19 - Testagem da abertura correta dos ficheiros de origem e destino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_Toc167202288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16</w:t>
        </w:r>
        <w:r w:rsidR="00B5793E">
          <w:rPr>
            <w:noProof/>
            <w:webHidden/>
          </w:rPr>
          <w:fldChar w:fldCharType="end"/>
        </w:r>
      </w:hyperlink>
    </w:p>
    <w:p w14:paraId="7BA23208" w14:textId="0678B06C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89" w:history="1">
        <w:r w:rsidR="00B5793E" w:rsidRPr="009018CE">
          <w:rPr>
            <w:rStyle w:val="Hiperligao"/>
            <w:noProof/>
          </w:rPr>
          <w:t>Código 20 - Leitura do conteúdo do ficheiro de origem e escrtia no de destino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_Toc167202289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16</w:t>
        </w:r>
        <w:r w:rsidR="00B5793E">
          <w:rPr>
            <w:noProof/>
            <w:webHidden/>
          </w:rPr>
          <w:fldChar w:fldCharType="end"/>
        </w:r>
      </w:hyperlink>
    </w:p>
    <w:p w14:paraId="18665698" w14:textId="4458DF50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90" w:history="1">
        <w:r w:rsidR="00B5793E" w:rsidRPr="009018CE">
          <w:rPr>
            <w:rStyle w:val="Hiperligao"/>
            <w:noProof/>
          </w:rPr>
          <w:t>Código 21 - Verificação da correta leitura do ficheiro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_Toc167202290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16</w:t>
        </w:r>
        <w:r w:rsidR="00B5793E">
          <w:rPr>
            <w:noProof/>
            <w:webHidden/>
          </w:rPr>
          <w:fldChar w:fldCharType="end"/>
        </w:r>
      </w:hyperlink>
    </w:p>
    <w:p w14:paraId="2914B819" w14:textId="656332ED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91" w:history="1">
        <w:r w:rsidR="00B5793E" w:rsidRPr="009018CE">
          <w:rPr>
            <w:rStyle w:val="Hiperligao"/>
            <w:noProof/>
          </w:rPr>
          <w:t>Código 22 - Fecho dos ficheiros e verificação do mesmo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_Toc167202291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16</w:t>
        </w:r>
        <w:r w:rsidR="00B5793E">
          <w:rPr>
            <w:noProof/>
            <w:webHidden/>
          </w:rPr>
          <w:fldChar w:fldCharType="end"/>
        </w:r>
      </w:hyperlink>
    </w:p>
    <w:p w14:paraId="1AE75760" w14:textId="57B602B6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92" w:history="1">
        <w:r w:rsidR="00B5793E" w:rsidRPr="009018CE">
          <w:rPr>
            <w:rStyle w:val="Hiperligao"/>
            <w:noProof/>
          </w:rPr>
          <w:t>Código 23 - Código desenvolvido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_Toc167202292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18</w:t>
        </w:r>
        <w:r w:rsidR="00B5793E">
          <w:rPr>
            <w:noProof/>
            <w:webHidden/>
          </w:rPr>
          <w:fldChar w:fldCharType="end"/>
        </w:r>
      </w:hyperlink>
    </w:p>
    <w:p w14:paraId="380FAB82" w14:textId="0C009628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93" w:history="1">
        <w:r w:rsidR="00B5793E" w:rsidRPr="009018CE">
          <w:rPr>
            <w:rStyle w:val="Hiperligao"/>
            <w:noProof/>
          </w:rPr>
          <w:t>Código 24 - Verificação do número de argumentos passados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_Toc167202293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19</w:t>
        </w:r>
        <w:r w:rsidR="00B5793E">
          <w:rPr>
            <w:noProof/>
            <w:webHidden/>
          </w:rPr>
          <w:fldChar w:fldCharType="end"/>
        </w:r>
      </w:hyperlink>
    </w:p>
    <w:p w14:paraId="4C336574" w14:textId="1D272DF0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94" w:history="1">
        <w:r w:rsidR="00B5793E" w:rsidRPr="009018CE">
          <w:rPr>
            <w:rStyle w:val="Hiperligao"/>
            <w:noProof/>
          </w:rPr>
          <w:t>Código 25 - Abertura do ficheiro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_Toc167202294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19</w:t>
        </w:r>
        <w:r w:rsidR="00B5793E">
          <w:rPr>
            <w:noProof/>
            <w:webHidden/>
          </w:rPr>
          <w:fldChar w:fldCharType="end"/>
        </w:r>
      </w:hyperlink>
    </w:p>
    <w:p w14:paraId="6AC7FB10" w14:textId="700055BA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95" w:history="1">
        <w:r w:rsidR="00B5793E" w:rsidRPr="009018CE">
          <w:rPr>
            <w:rStyle w:val="Hiperligao"/>
            <w:noProof/>
          </w:rPr>
          <w:t>Código 26 - Contagem do número de linhas do ficheiro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_Toc167202295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19</w:t>
        </w:r>
        <w:r w:rsidR="00B5793E">
          <w:rPr>
            <w:noProof/>
            <w:webHidden/>
          </w:rPr>
          <w:fldChar w:fldCharType="end"/>
        </w:r>
      </w:hyperlink>
    </w:p>
    <w:p w14:paraId="14F7928C" w14:textId="20490D76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96" w:history="1">
        <w:r w:rsidR="00B5793E" w:rsidRPr="009018CE">
          <w:rPr>
            <w:rStyle w:val="Hiperligao"/>
            <w:noProof/>
          </w:rPr>
          <w:t>Código 27 - Armazenagem do nome do ficheiro e do número de linhas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_Toc167202296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20</w:t>
        </w:r>
        <w:r w:rsidR="00B5793E">
          <w:rPr>
            <w:noProof/>
            <w:webHidden/>
          </w:rPr>
          <w:fldChar w:fldCharType="end"/>
        </w:r>
      </w:hyperlink>
    </w:p>
    <w:p w14:paraId="78BDB08A" w14:textId="69CA9431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97" w:history="1">
        <w:r w:rsidR="00B5793E" w:rsidRPr="009018CE">
          <w:rPr>
            <w:rStyle w:val="Hiperligao"/>
            <w:noProof/>
          </w:rPr>
          <w:t>Código 28 - Escrita do número de linhas e encerramento do programa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_Toc167202297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20</w:t>
        </w:r>
        <w:r w:rsidR="00B5793E">
          <w:rPr>
            <w:noProof/>
            <w:webHidden/>
          </w:rPr>
          <w:fldChar w:fldCharType="end"/>
        </w:r>
      </w:hyperlink>
    </w:p>
    <w:p w14:paraId="202A9A5E" w14:textId="6563F796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98" w:history="1">
        <w:r w:rsidR="00B5793E" w:rsidRPr="009018CE">
          <w:rPr>
            <w:rStyle w:val="Hiperligao"/>
            <w:noProof/>
          </w:rPr>
          <w:t>Código 29 - Código do comando "apaga ficheiro"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_Toc167202298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23</w:t>
        </w:r>
        <w:r w:rsidR="00B5793E">
          <w:rPr>
            <w:noProof/>
            <w:webHidden/>
          </w:rPr>
          <w:fldChar w:fldCharType="end"/>
        </w:r>
      </w:hyperlink>
    </w:p>
    <w:p w14:paraId="1D70C1EC" w14:textId="35BB7127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299" w:history="1">
        <w:r w:rsidR="00B5793E" w:rsidRPr="009018CE">
          <w:rPr>
            <w:rStyle w:val="Hiperligao"/>
            <w:noProof/>
          </w:rPr>
          <w:t>Código 30 - Validação do número de argumentos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_Toc167202299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25</w:t>
        </w:r>
        <w:r w:rsidR="00B5793E">
          <w:rPr>
            <w:noProof/>
            <w:webHidden/>
          </w:rPr>
          <w:fldChar w:fldCharType="end"/>
        </w:r>
      </w:hyperlink>
    </w:p>
    <w:p w14:paraId="09CC2FF0" w14:textId="38E3D221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00" w:history="1">
        <w:r w:rsidR="00B5793E" w:rsidRPr="009018CE">
          <w:rPr>
            <w:rStyle w:val="Hiperligao"/>
            <w:noProof/>
          </w:rPr>
          <w:t>Código 31 - Abertura do ficheiro e verificação da mesma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_Toc167202300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25</w:t>
        </w:r>
        <w:r w:rsidR="00B5793E">
          <w:rPr>
            <w:noProof/>
            <w:webHidden/>
          </w:rPr>
          <w:fldChar w:fldCharType="end"/>
        </w:r>
      </w:hyperlink>
    </w:p>
    <w:p w14:paraId="7957BC50" w14:textId="2F8CAC29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01" w:history="1">
        <w:r w:rsidR="00B5793E" w:rsidRPr="009018CE">
          <w:rPr>
            <w:rStyle w:val="Hiperligao"/>
            <w:noProof/>
          </w:rPr>
          <w:t>Código 32 - Obtenção das informações do ficheiro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_Toc167202301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26</w:t>
        </w:r>
        <w:r w:rsidR="00B5793E">
          <w:rPr>
            <w:noProof/>
            <w:webHidden/>
          </w:rPr>
          <w:fldChar w:fldCharType="end"/>
        </w:r>
      </w:hyperlink>
    </w:p>
    <w:p w14:paraId="35E036C2" w14:textId="6CA32891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02" w:history="1">
        <w:r w:rsidR="00B5793E" w:rsidRPr="009018CE">
          <w:rPr>
            <w:rStyle w:val="Hiperligao"/>
            <w:noProof/>
          </w:rPr>
          <w:t>Código 33 - Procura e indicação do tipo de ficheiro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_Toc167202302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26</w:t>
        </w:r>
        <w:r w:rsidR="00B5793E">
          <w:rPr>
            <w:noProof/>
            <w:webHidden/>
          </w:rPr>
          <w:fldChar w:fldCharType="end"/>
        </w:r>
      </w:hyperlink>
    </w:p>
    <w:p w14:paraId="75A18751" w14:textId="6C9D99B0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03" w:history="1">
        <w:r w:rsidR="00B5793E" w:rsidRPr="009018CE">
          <w:rPr>
            <w:rStyle w:val="Hiperligao"/>
            <w:noProof/>
          </w:rPr>
          <w:t>Código 34 - Identificação do bloco i-node do ficheiro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_Toc167202303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27</w:t>
        </w:r>
        <w:r w:rsidR="00B5793E">
          <w:rPr>
            <w:noProof/>
            <w:webHidden/>
          </w:rPr>
          <w:fldChar w:fldCharType="end"/>
        </w:r>
      </w:hyperlink>
    </w:p>
    <w:p w14:paraId="50D11C45" w14:textId="450ED02E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04" w:history="1">
        <w:r w:rsidR="00B5793E" w:rsidRPr="009018CE">
          <w:rPr>
            <w:rStyle w:val="Hiperligao"/>
            <w:noProof/>
          </w:rPr>
          <w:t>Código 35 - Indicação do dono do ficheiro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_Toc167202304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27</w:t>
        </w:r>
        <w:r w:rsidR="00B5793E">
          <w:rPr>
            <w:noProof/>
            <w:webHidden/>
          </w:rPr>
          <w:fldChar w:fldCharType="end"/>
        </w:r>
      </w:hyperlink>
    </w:p>
    <w:p w14:paraId="01366800" w14:textId="5C159BDA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05" w:history="1">
        <w:r w:rsidR="00B5793E" w:rsidRPr="009018CE">
          <w:rPr>
            <w:rStyle w:val="Hiperligao"/>
            <w:noProof/>
          </w:rPr>
          <w:t>Código 36 - Função que obtêm o nome do dono do ficheiro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_Toc167202305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27</w:t>
        </w:r>
        <w:r w:rsidR="00B5793E">
          <w:rPr>
            <w:noProof/>
            <w:webHidden/>
          </w:rPr>
          <w:fldChar w:fldCharType="end"/>
        </w:r>
      </w:hyperlink>
    </w:p>
    <w:p w14:paraId="1F406ED1" w14:textId="5BF93639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06" w:history="1">
        <w:r w:rsidR="00B5793E" w:rsidRPr="009018CE">
          <w:rPr>
            <w:rStyle w:val="Hiperligao"/>
            <w:noProof/>
          </w:rPr>
          <w:t>Código 37 - Obtenção da data de criação, leitura e modificação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_Toc167202306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29</w:t>
        </w:r>
        <w:r w:rsidR="00B5793E">
          <w:rPr>
            <w:noProof/>
            <w:webHidden/>
          </w:rPr>
          <w:fldChar w:fldCharType="end"/>
        </w:r>
      </w:hyperlink>
    </w:p>
    <w:p w14:paraId="05E7FEDA" w14:textId="73827A2B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07" w:history="1">
        <w:r w:rsidR="00B5793E" w:rsidRPr="009018CE">
          <w:rPr>
            <w:rStyle w:val="Hiperligao"/>
            <w:noProof/>
          </w:rPr>
          <w:t>Código 38 - Escrita das correspondentes datas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_Toc167202307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29</w:t>
        </w:r>
        <w:r w:rsidR="00B5793E">
          <w:rPr>
            <w:noProof/>
            <w:webHidden/>
          </w:rPr>
          <w:fldChar w:fldCharType="end"/>
        </w:r>
      </w:hyperlink>
    </w:p>
    <w:p w14:paraId="3028B5A5" w14:textId="0AA76A86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08" w:history="1">
        <w:r w:rsidR="00B5793E" w:rsidRPr="009018CE">
          <w:rPr>
            <w:rStyle w:val="Hiperligao"/>
            <w:noProof/>
          </w:rPr>
          <w:t>Código 39 – Abertura da diretoria correspondente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_Toc167202308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30</w:t>
        </w:r>
        <w:r w:rsidR="00B5793E">
          <w:rPr>
            <w:noProof/>
            <w:webHidden/>
          </w:rPr>
          <w:fldChar w:fldCharType="end"/>
        </w:r>
      </w:hyperlink>
    </w:p>
    <w:p w14:paraId="24CD3EDE" w14:textId="63816FF6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09" w:history="1">
        <w:r w:rsidR="00B5793E" w:rsidRPr="009018CE">
          <w:rPr>
            <w:rStyle w:val="Hiperligao"/>
            <w:noProof/>
          </w:rPr>
          <w:t>Código 40 - Escrita das entradas da diretoria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_Toc167202309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30</w:t>
        </w:r>
        <w:r w:rsidR="00B5793E">
          <w:rPr>
            <w:noProof/>
            <w:webHidden/>
          </w:rPr>
          <w:fldChar w:fldCharType="end"/>
        </w:r>
      </w:hyperlink>
    </w:p>
    <w:p w14:paraId="70F18427" w14:textId="22D1ACF5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10" w:history="1">
        <w:r w:rsidR="00B5793E" w:rsidRPr="009018CE">
          <w:rPr>
            <w:rStyle w:val="Hiperligao"/>
            <w:noProof/>
          </w:rPr>
          <w:t>Código 41 - Verificação se é ficheiro ou diretório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_Toc167202310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31</w:t>
        </w:r>
        <w:r w:rsidR="00B5793E">
          <w:rPr>
            <w:noProof/>
            <w:webHidden/>
          </w:rPr>
          <w:fldChar w:fldCharType="end"/>
        </w:r>
      </w:hyperlink>
    </w:p>
    <w:p w14:paraId="7C67C8E2" w14:textId="69B6459F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11" w:history="1">
        <w:r w:rsidR="00B5793E" w:rsidRPr="009018CE">
          <w:rPr>
            <w:rStyle w:val="Hiperligao"/>
            <w:noProof/>
          </w:rPr>
          <w:t>Código 42 - Função "main()" principal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_Toc167202311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31</w:t>
        </w:r>
        <w:r w:rsidR="00B5793E">
          <w:rPr>
            <w:noProof/>
            <w:webHidden/>
          </w:rPr>
          <w:fldChar w:fldCharType="end"/>
        </w:r>
      </w:hyperlink>
    </w:p>
    <w:p w14:paraId="34928050" w14:textId="0CAD889E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12" w:history="1">
        <w:r w:rsidR="00B5793E" w:rsidRPr="009018CE">
          <w:rPr>
            <w:rStyle w:val="Hiperligao"/>
            <w:noProof/>
          </w:rPr>
          <w:t>Código 43 -  Bibliotecas incluídas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_Toc167202312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33</w:t>
        </w:r>
        <w:r w:rsidR="00B5793E">
          <w:rPr>
            <w:noProof/>
            <w:webHidden/>
          </w:rPr>
          <w:fldChar w:fldCharType="end"/>
        </w:r>
      </w:hyperlink>
    </w:p>
    <w:p w14:paraId="73513A6D" w14:textId="606DC7A7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13" w:history="1">
        <w:r w:rsidR="00B5793E" w:rsidRPr="009018CE">
          <w:rPr>
            <w:rStyle w:val="Hiperligao"/>
            <w:noProof/>
          </w:rPr>
          <w:t>Código 44 - Definição das constantes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_Toc167202313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33</w:t>
        </w:r>
        <w:r w:rsidR="00B5793E">
          <w:rPr>
            <w:noProof/>
            <w:webHidden/>
          </w:rPr>
          <w:fldChar w:fldCharType="end"/>
        </w:r>
      </w:hyperlink>
    </w:p>
    <w:p w14:paraId="0E3B5EBD" w14:textId="24DF0985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14" w:history="1">
        <w:r w:rsidR="00B5793E" w:rsidRPr="009018CE">
          <w:rPr>
            <w:rStyle w:val="Hiperligao"/>
            <w:noProof/>
          </w:rPr>
          <w:t>Código 45 - Definição da função que receberá o nome do comando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_Toc167202314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34</w:t>
        </w:r>
        <w:r w:rsidR="00B5793E">
          <w:rPr>
            <w:noProof/>
            <w:webHidden/>
          </w:rPr>
          <w:fldChar w:fldCharType="end"/>
        </w:r>
      </w:hyperlink>
    </w:p>
    <w:p w14:paraId="16AE24F2" w14:textId="07F1637C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15" w:history="1">
        <w:r w:rsidR="00B5793E" w:rsidRPr="009018CE">
          <w:rPr>
            <w:rStyle w:val="Hiperligao"/>
            <w:noProof/>
          </w:rPr>
          <w:t>Código 46 - Criação de um processo filho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_Toc167202315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34</w:t>
        </w:r>
        <w:r w:rsidR="00B5793E">
          <w:rPr>
            <w:noProof/>
            <w:webHidden/>
          </w:rPr>
          <w:fldChar w:fldCharType="end"/>
        </w:r>
      </w:hyperlink>
    </w:p>
    <w:p w14:paraId="31CC18CE" w14:textId="0904E90E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16" w:history="1">
        <w:r w:rsidR="00B5793E" w:rsidRPr="009018CE">
          <w:rPr>
            <w:rStyle w:val="Hiperligao"/>
            <w:noProof/>
          </w:rPr>
          <w:t>Código 47  -Verificação se estamos no processo filho ou não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_Toc167202316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34</w:t>
        </w:r>
        <w:r w:rsidR="00B5793E">
          <w:rPr>
            <w:noProof/>
            <w:webHidden/>
          </w:rPr>
          <w:fldChar w:fldCharType="end"/>
        </w:r>
      </w:hyperlink>
    </w:p>
    <w:p w14:paraId="7DE055D9" w14:textId="027A77BF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17" w:history="1">
        <w:r w:rsidR="00B5793E" w:rsidRPr="009018CE">
          <w:rPr>
            <w:rStyle w:val="Hiperligao"/>
            <w:noProof/>
          </w:rPr>
          <w:t>Código 48 - Execução do comando no processo filho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_Toc167202317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34</w:t>
        </w:r>
        <w:r w:rsidR="00B5793E">
          <w:rPr>
            <w:noProof/>
            <w:webHidden/>
          </w:rPr>
          <w:fldChar w:fldCharType="end"/>
        </w:r>
      </w:hyperlink>
    </w:p>
    <w:p w14:paraId="224A5CD2" w14:textId="509BB657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18" w:history="1">
        <w:r w:rsidR="00B5793E" w:rsidRPr="009018CE">
          <w:rPr>
            <w:rStyle w:val="Hiperligao"/>
            <w:noProof/>
          </w:rPr>
          <w:t>Código 49 - Espera pela conclusão do processo filho no processo pai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_Toc167202318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35</w:t>
        </w:r>
        <w:r w:rsidR="00B5793E">
          <w:rPr>
            <w:noProof/>
            <w:webHidden/>
          </w:rPr>
          <w:fldChar w:fldCharType="end"/>
        </w:r>
      </w:hyperlink>
    </w:p>
    <w:p w14:paraId="19D7A8DA" w14:textId="6F288A41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19" w:history="1">
        <w:r w:rsidR="00B5793E" w:rsidRPr="009018CE">
          <w:rPr>
            <w:rStyle w:val="Hiperligao"/>
            <w:noProof/>
          </w:rPr>
          <w:t>Código 50 - Função "main()" principal onde se recebe o comando e se executa o mesmo até a consola terminar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_Toc167202319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36</w:t>
        </w:r>
        <w:r w:rsidR="00B5793E">
          <w:rPr>
            <w:noProof/>
            <w:webHidden/>
          </w:rPr>
          <w:fldChar w:fldCharType="end"/>
        </w:r>
      </w:hyperlink>
    </w:p>
    <w:p w14:paraId="01756E65" w14:textId="16D21570" w:rsidR="00B5793E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167202320" w:history="1">
        <w:r w:rsidR="00B5793E" w:rsidRPr="009018CE">
          <w:rPr>
            <w:rStyle w:val="Hiperligao"/>
            <w:noProof/>
          </w:rPr>
          <w:t>Código 51 - Compilação do ficheiro de código</w:t>
        </w:r>
        <w:r w:rsidR="00B5793E">
          <w:rPr>
            <w:noProof/>
            <w:webHidden/>
          </w:rPr>
          <w:tab/>
        </w:r>
        <w:r w:rsidR="00B5793E">
          <w:rPr>
            <w:noProof/>
            <w:webHidden/>
          </w:rPr>
          <w:fldChar w:fldCharType="begin"/>
        </w:r>
        <w:r w:rsidR="00B5793E">
          <w:rPr>
            <w:noProof/>
            <w:webHidden/>
          </w:rPr>
          <w:instrText xml:space="preserve"> PAGEREF _Toc167202320 \h </w:instrText>
        </w:r>
        <w:r w:rsidR="00B5793E">
          <w:rPr>
            <w:noProof/>
            <w:webHidden/>
          </w:rPr>
        </w:r>
        <w:r w:rsidR="00B5793E">
          <w:rPr>
            <w:noProof/>
            <w:webHidden/>
          </w:rPr>
          <w:fldChar w:fldCharType="separate"/>
        </w:r>
        <w:r w:rsidR="00B5793E">
          <w:rPr>
            <w:noProof/>
            <w:webHidden/>
          </w:rPr>
          <w:t>36</w:t>
        </w:r>
        <w:r w:rsidR="00B5793E">
          <w:rPr>
            <w:noProof/>
            <w:webHidden/>
          </w:rPr>
          <w:fldChar w:fldCharType="end"/>
        </w:r>
      </w:hyperlink>
    </w:p>
    <w:p w14:paraId="211E4501" w14:textId="1118B8D7" w:rsidR="00B5793E" w:rsidRPr="0030742D" w:rsidRDefault="00B5793E" w:rsidP="00B95733">
      <w:pPr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end"/>
      </w:r>
    </w:p>
    <w:p w14:paraId="282B3058" w14:textId="77777777" w:rsidR="00617655" w:rsidRPr="00617655" w:rsidRDefault="00894AF4" w:rsidP="00AD664F">
      <w:pPr>
        <w:pStyle w:val="Ttulo1"/>
        <w:numPr>
          <w:ilvl w:val="0"/>
          <w:numId w:val="6"/>
        </w:numPr>
        <w:rPr>
          <w:sz w:val="24"/>
        </w:rPr>
      </w:pPr>
      <w:r>
        <w:rPr>
          <w:sz w:val="24"/>
        </w:rPr>
        <w:br w:type="page"/>
      </w:r>
      <w:bookmarkStart w:id="0" w:name="_Toc167201888"/>
      <w:r w:rsidR="00B95733">
        <w:lastRenderedPageBreak/>
        <w:t>Introdução</w:t>
      </w:r>
      <w:bookmarkEnd w:id="0"/>
    </w:p>
    <w:p w14:paraId="28C347D1" w14:textId="00FBEBF8" w:rsidR="006A04F7" w:rsidRPr="006A04F7" w:rsidRDefault="006A04F7" w:rsidP="006A04F7">
      <w:r w:rsidRPr="006A04F7">
        <w:t xml:space="preserve">No mundo </w:t>
      </w:r>
      <w:r w:rsidR="004516FD">
        <w:t>d</w:t>
      </w:r>
      <w:r w:rsidRPr="006A04F7">
        <w:t xml:space="preserve">os sistemas operativos representam a espinha dorsal que sustenta a interação entre o hardware e o software, proporcionando uma plataforma essencial para a execução de tarefas complexas. Dentro deste ecossistema, os sistemas de </w:t>
      </w:r>
      <w:r w:rsidR="00036FE7">
        <w:t>ficheiros</w:t>
      </w:r>
      <w:r w:rsidRPr="006A04F7">
        <w:t xml:space="preserve"> desempenham um papel crucial na organização</w:t>
      </w:r>
      <w:r w:rsidR="00771F86">
        <w:t xml:space="preserve"> e</w:t>
      </w:r>
      <w:r w:rsidRPr="006A04F7">
        <w:t xml:space="preserve"> armazenamento de dados, sendo um dos componentes fundamentais dos sistemas operativos modernos.</w:t>
      </w:r>
    </w:p>
    <w:p w14:paraId="66A6DBCA" w14:textId="77777777" w:rsidR="006A04F7" w:rsidRPr="006A04F7" w:rsidRDefault="006A04F7" w:rsidP="006A04F7"/>
    <w:p w14:paraId="2A4ABD6F" w14:textId="4E3708EE" w:rsidR="006A04F7" w:rsidRPr="006A04F7" w:rsidRDefault="006A04F7" w:rsidP="006A04F7">
      <w:r w:rsidRPr="006A04F7">
        <w:t xml:space="preserve">Este trabalho propõe uma análise aprofundada sobre o funcionamento dos sistemas de </w:t>
      </w:r>
      <w:r w:rsidR="00036FE7">
        <w:t>ficheiros</w:t>
      </w:r>
      <w:r w:rsidRPr="006A04F7">
        <w:t xml:space="preserve">, com </w:t>
      </w:r>
      <w:r w:rsidR="00615707">
        <w:t xml:space="preserve">um foco </w:t>
      </w:r>
      <w:r w:rsidRPr="006A04F7">
        <w:t>especial na sua implementação e manipulação através da linha de comandos no ambiente Linux, utilizando a poderosa interface de linha de comando, a Bash.</w:t>
      </w:r>
    </w:p>
    <w:p w14:paraId="10521821" w14:textId="77777777" w:rsidR="006A04F7" w:rsidRPr="006A04F7" w:rsidRDefault="006A04F7" w:rsidP="006A04F7"/>
    <w:p w14:paraId="3874646F" w14:textId="07749A69" w:rsidR="006A04F7" w:rsidRPr="006A04F7" w:rsidRDefault="006A04F7" w:rsidP="006A04F7">
      <w:r w:rsidRPr="006A04F7">
        <w:t xml:space="preserve">Ao longo deste estudo, exploraremos a importância dos sistemas de </w:t>
      </w:r>
      <w:r w:rsidR="00EE1B5F">
        <w:t>ficheiros</w:t>
      </w:r>
      <w:r w:rsidRPr="006A04F7">
        <w:t xml:space="preserve"> na gestão de dados, desde a sua </w:t>
      </w:r>
      <w:r w:rsidR="003B4961" w:rsidRPr="006A04F7">
        <w:t>conceção</w:t>
      </w:r>
      <w:r w:rsidRPr="006A04F7">
        <w:t xml:space="preserve"> até às operações mais avançadas de manipulação de </w:t>
      </w:r>
      <w:r w:rsidR="00EE1B5F">
        <w:t>ficheiros</w:t>
      </w:r>
      <w:r w:rsidRPr="006A04F7">
        <w:t xml:space="preserve">. Além disso, investigaremos como a Bash, como uma interface de linha de comando altamente flexível e poderosa, pode ser utilizada para automatizar tarefas, realizar operações em massa e </w:t>
      </w:r>
      <w:r w:rsidR="00AF3E79">
        <w:t>gerir</w:t>
      </w:r>
      <w:r w:rsidRPr="006A04F7">
        <w:t xml:space="preserve"> eficientemente o sistema de </w:t>
      </w:r>
      <w:r w:rsidR="00AF3E79">
        <w:t>ficheiros</w:t>
      </w:r>
      <w:r w:rsidRPr="006A04F7">
        <w:t xml:space="preserve"> no ambiente Linux.</w:t>
      </w:r>
    </w:p>
    <w:p w14:paraId="643DC3E0" w14:textId="77777777" w:rsidR="006A04F7" w:rsidRPr="006A04F7" w:rsidRDefault="006A04F7" w:rsidP="006A04F7"/>
    <w:p w14:paraId="30904224" w14:textId="721678A7" w:rsidR="006A04F7" w:rsidRPr="006A04F7" w:rsidRDefault="006A04F7" w:rsidP="006A04F7">
      <w:r w:rsidRPr="006A04F7">
        <w:t xml:space="preserve">Por meio desta abordagem, esperamos não apenas compreender os princípios fundamentais que regem os sistemas de </w:t>
      </w:r>
      <w:r w:rsidR="00AF3E79">
        <w:t>ficheiros</w:t>
      </w:r>
      <w:r w:rsidRPr="006A04F7">
        <w:t xml:space="preserve">, mas também adquirir habilidades práticas para trabalhar de forma eficaz com </w:t>
      </w:r>
      <w:r w:rsidR="0004170D">
        <w:t xml:space="preserve">ficheiros </w:t>
      </w:r>
      <w:r w:rsidRPr="006A04F7">
        <w:t>e diretórios, aproveitando todo o potencial oferecido pela linha de comando no Linux.</w:t>
      </w:r>
    </w:p>
    <w:p w14:paraId="294629C9" w14:textId="77777777" w:rsidR="006A04F7" w:rsidRPr="006A04F7" w:rsidRDefault="006A04F7" w:rsidP="006A04F7"/>
    <w:p w14:paraId="4F0A24F3" w14:textId="3EDB39A7" w:rsidR="00C00F49" w:rsidRDefault="006A04F7" w:rsidP="006A04F7">
      <w:pPr>
        <w:rPr>
          <w:sz w:val="24"/>
        </w:rPr>
      </w:pPr>
      <w:r w:rsidRPr="006A04F7">
        <w:t xml:space="preserve">Ao final deste trabalho, espera-se que os leitores obtenham uma visão abrangente sobre a importância dos sistemas de </w:t>
      </w:r>
      <w:r w:rsidR="00F170D8">
        <w:t>ficheiros</w:t>
      </w:r>
      <w:r w:rsidRPr="006A04F7">
        <w:t xml:space="preserve">, assim como habilidades práticas na utilização da Bash para interagir com esses sistemas, promovendo uma compreensão mais profunda e uma capacidade aprimorada de lidar com desafios relacionados à gestão de </w:t>
      </w:r>
      <w:r w:rsidR="00F170D8">
        <w:t>ficheiros</w:t>
      </w:r>
      <w:r w:rsidRPr="006A04F7">
        <w:t xml:space="preserve"> em ambientes Linux.</w:t>
      </w:r>
      <w:r w:rsidR="00C00F49">
        <w:rPr>
          <w:sz w:val="24"/>
        </w:rPr>
        <w:br w:type="page"/>
      </w:r>
    </w:p>
    <w:p w14:paraId="434E05A4" w14:textId="16EB2B09" w:rsidR="00B752E0" w:rsidRPr="00DD4F7D" w:rsidRDefault="00B752E0" w:rsidP="00B752E0">
      <w:pPr>
        <w:pStyle w:val="Ttulo1"/>
        <w:numPr>
          <w:ilvl w:val="0"/>
          <w:numId w:val="6"/>
        </w:numPr>
      </w:pPr>
      <w:bookmarkStart w:id="1" w:name="_Toc167201889"/>
      <w:r w:rsidRPr="00DD4F7D">
        <w:lastRenderedPageBreak/>
        <w:t>Implementação de comandos para manipulação de ficheiros</w:t>
      </w:r>
      <w:bookmarkEnd w:id="1"/>
      <w:r w:rsidRPr="00DD4F7D">
        <w:t xml:space="preserve"> </w:t>
      </w:r>
    </w:p>
    <w:p w14:paraId="04CFC010" w14:textId="2F98DD56" w:rsidR="00FE12E3" w:rsidRPr="00B752E0" w:rsidRDefault="00704FFC" w:rsidP="00B752E0">
      <w:pPr>
        <w:pStyle w:val="Ttulo2"/>
        <w:numPr>
          <w:ilvl w:val="1"/>
          <w:numId w:val="6"/>
        </w:numPr>
      </w:pPr>
      <w:bookmarkStart w:id="2" w:name="_Toc167201890"/>
      <w:r w:rsidRPr="00B752E0">
        <w:rPr>
          <w:rStyle w:val="Ttulo3Carter"/>
          <w:b/>
          <w:sz w:val="26"/>
          <w:szCs w:val="32"/>
        </w:rPr>
        <w:t>Mostra</w:t>
      </w:r>
      <w:r w:rsidR="00FE12E3" w:rsidRPr="00B752E0">
        <w:rPr>
          <w:rStyle w:val="Ttulo3Carter"/>
          <w:b/>
          <w:sz w:val="26"/>
          <w:szCs w:val="32"/>
        </w:rPr>
        <w:t xml:space="preserve"> Ficheiro</w:t>
      </w:r>
      <w:bookmarkEnd w:id="2"/>
    </w:p>
    <w:p w14:paraId="2D620FD2" w14:textId="7E86465E" w:rsidR="00937145" w:rsidRDefault="00A85E22" w:rsidP="003A52A9">
      <w:r>
        <w:t xml:space="preserve">Este comando, denominado de “mostra ficheiro” tem como objetivo </w:t>
      </w:r>
      <w:r w:rsidR="00D43566">
        <w:t xml:space="preserve">apresentar todo o conteúdo de um determinado ficheiro, passado como </w:t>
      </w:r>
      <w:r w:rsidR="00937145">
        <w:t>parâmetro no ecrã do utilizador.</w:t>
      </w:r>
      <w:r w:rsidR="003A52A9">
        <w:t xml:space="preserve"> </w:t>
      </w:r>
      <w:r w:rsidR="00937145">
        <w:t>No c</w:t>
      </w:r>
      <w:r w:rsidR="00A50E1C">
        <w:t>aso de o ficheiro não existir, o comando avisa o próprio utilizador desse mesmo acontecimento.</w:t>
      </w:r>
    </w:p>
    <w:p w14:paraId="2C70692C" w14:textId="0B3AC0F1" w:rsidR="00A50E1C" w:rsidRDefault="00A50E1C">
      <w:r>
        <w:t xml:space="preserve">Com isto, para o desenvolvimento deste comando, comecei por </w:t>
      </w:r>
      <w:r w:rsidR="00A534D7">
        <w:t xml:space="preserve">criar um ficheiro </w:t>
      </w:r>
      <w:r w:rsidR="004819C2">
        <w:t>que receberá todo o código C correspondente à função mostra ficheiro</w:t>
      </w:r>
      <w:r w:rsidR="00992642">
        <w:t xml:space="preserve">, através do comando “touch mostra.c” </w:t>
      </w:r>
      <w:r w:rsidR="004819C2">
        <w:t xml:space="preserve">, denominando-o assim como </w:t>
      </w:r>
      <w:r w:rsidR="00AE1BD7">
        <w:t>“mostra.c”</w:t>
      </w:r>
      <w:r w:rsidR="00992642">
        <w:t>.</w:t>
      </w:r>
    </w:p>
    <w:p w14:paraId="04D7747E" w14:textId="1C68081B" w:rsidR="00657FE1" w:rsidRDefault="00AE1BD7" w:rsidP="00992642">
      <w:r>
        <w:t xml:space="preserve">De seguida, prossegui à programação desta função, começando por definir a função “main”, onde </w:t>
      </w:r>
      <w:r w:rsidR="00310507">
        <w:t xml:space="preserve">a mesma receberá como parâmetros as variáveis “argc” e “argv”, sendo a primeira para receber o </w:t>
      </w:r>
      <w:r w:rsidR="003B2611">
        <w:t>número</w:t>
      </w:r>
      <w:r w:rsidR="00310507">
        <w:t xml:space="preserve"> de </w:t>
      </w:r>
      <w:r w:rsidR="000E632F">
        <w:t>parâmetros colocados pelo utilizador na execução do comando, e o “argv”</w:t>
      </w:r>
      <w:r w:rsidR="003B2611">
        <w:t xml:space="preserve"> para receber o nome desses mesmos parâmetros.</w:t>
      </w:r>
      <w:r w:rsidR="00B92888">
        <w:t xml:space="preserve"> Também inclui </w:t>
      </w:r>
      <w:r w:rsidR="00E02A97">
        <w:t xml:space="preserve">inicialmente </w:t>
      </w:r>
      <w:r w:rsidR="00885D77">
        <w:t>a biblioteca “unistd.h”, para depois poder usar as System Calls do sistema.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3B2611" w14:paraId="72F4A2BB" w14:textId="77777777">
        <w:trPr>
          <w:trHeight w:val="300"/>
        </w:trPr>
        <w:tc>
          <w:tcPr>
            <w:tcW w:w="8490" w:type="dxa"/>
          </w:tcPr>
          <w:p w14:paraId="3C6F72E1" w14:textId="1413B94B" w:rsidR="00661B16" w:rsidRPr="00C84EF3" w:rsidRDefault="00661B16" w:rsidP="00B752E0">
            <w:pPr>
              <w:pStyle w:val="Codigo"/>
              <w:rPr>
                <w:lang w:val="en-IE"/>
              </w:rPr>
            </w:pPr>
            <w:r w:rsidRPr="00C84EF3">
              <w:rPr>
                <w:color w:val="808080"/>
                <w:lang w:val="en-IE"/>
              </w:rPr>
              <w:t>#include</w:t>
            </w:r>
            <w:r w:rsidRPr="00C84EF3">
              <w:rPr>
                <w:color w:val="000000"/>
                <w:lang w:val="en-IE"/>
              </w:rPr>
              <w:t xml:space="preserve"> </w:t>
            </w:r>
            <w:r w:rsidRPr="00C84EF3">
              <w:rPr>
                <w:lang w:val="en-IE"/>
              </w:rPr>
              <w:t>&lt;unistd.h&gt;</w:t>
            </w:r>
          </w:p>
          <w:p w14:paraId="47085902" w14:textId="40648BB2" w:rsidR="00657FE1" w:rsidRPr="00C84EF3" w:rsidRDefault="00657FE1" w:rsidP="00B752E0">
            <w:pPr>
              <w:pStyle w:val="Codigo"/>
              <w:rPr>
                <w:color w:val="000000"/>
                <w:lang w:val="en-IE"/>
              </w:rPr>
            </w:pPr>
            <w:r w:rsidRPr="00C84EF3">
              <w:rPr>
                <w:color w:val="0000FF"/>
                <w:lang w:val="en-IE"/>
              </w:rPr>
              <w:t>int</w:t>
            </w:r>
            <w:r w:rsidRPr="00C84EF3">
              <w:rPr>
                <w:color w:val="000000"/>
                <w:lang w:val="en-IE"/>
              </w:rPr>
              <w:t xml:space="preserve"> main(</w:t>
            </w:r>
            <w:r w:rsidRPr="00C84EF3">
              <w:rPr>
                <w:color w:val="0000FF"/>
                <w:lang w:val="en-IE"/>
              </w:rPr>
              <w:t>int</w:t>
            </w:r>
            <w:r w:rsidRPr="00C84EF3">
              <w:rPr>
                <w:color w:val="000000"/>
                <w:lang w:val="en-IE"/>
              </w:rPr>
              <w:t xml:space="preserve"> </w:t>
            </w:r>
            <w:r w:rsidRPr="00C84EF3">
              <w:rPr>
                <w:color w:val="808080"/>
                <w:lang w:val="en-IE"/>
              </w:rPr>
              <w:t>argc</w:t>
            </w:r>
            <w:r w:rsidRPr="00C84EF3">
              <w:rPr>
                <w:color w:val="000000"/>
                <w:lang w:val="en-IE"/>
              </w:rPr>
              <w:t xml:space="preserve">, </w:t>
            </w:r>
            <w:r w:rsidRPr="00C84EF3">
              <w:rPr>
                <w:color w:val="0000FF"/>
                <w:lang w:val="en-IE"/>
              </w:rPr>
              <w:t>char</w:t>
            </w:r>
            <w:r w:rsidRPr="00C84EF3">
              <w:rPr>
                <w:color w:val="000000"/>
                <w:lang w:val="en-IE"/>
              </w:rPr>
              <w:t>*</w:t>
            </w:r>
            <w:r w:rsidRPr="00C84EF3">
              <w:rPr>
                <w:color w:val="808080"/>
                <w:lang w:val="en-IE"/>
              </w:rPr>
              <w:t>argv</w:t>
            </w:r>
            <w:r w:rsidRPr="00C84EF3">
              <w:rPr>
                <w:color w:val="000000"/>
                <w:lang w:val="en-IE"/>
              </w:rPr>
              <w:t>[])</w:t>
            </w:r>
          </w:p>
          <w:p w14:paraId="6C6A8DD5" w14:textId="77777777" w:rsidR="003B2611" w:rsidRDefault="00657FE1" w:rsidP="00B752E0">
            <w:pPr>
              <w:pStyle w:val="Codigo"/>
              <w:rPr>
                <w:color w:val="000000"/>
              </w:rPr>
            </w:pPr>
            <w:r>
              <w:rPr>
                <w:color w:val="000000"/>
              </w:rPr>
              <w:t>{</w:t>
            </w:r>
          </w:p>
          <w:p w14:paraId="17CEC8A8" w14:textId="4ED00603" w:rsidR="00657FE1" w:rsidRDefault="00657FE1" w:rsidP="00606B8F">
            <w:pPr>
              <w:pStyle w:val="Codigo"/>
              <w:keepNext/>
            </w:pPr>
            <w:r>
              <w:rPr>
                <w:color w:val="000000"/>
              </w:rPr>
              <w:t>}</w:t>
            </w:r>
          </w:p>
        </w:tc>
      </w:tr>
    </w:tbl>
    <w:p w14:paraId="0A59C2B0" w14:textId="3ACF88A5" w:rsidR="00606B8F" w:rsidRDefault="00606B8F">
      <w:pPr>
        <w:pStyle w:val="Legenda"/>
      </w:pPr>
      <w:bookmarkStart w:id="3" w:name="_Toc167202270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1</w:t>
      </w:r>
      <w:r>
        <w:fldChar w:fldCharType="end"/>
      </w:r>
      <w:r>
        <w:t xml:space="preserve"> - Declaração da função “</w:t>
      </w:r>
      <w:r w:rsidRPr="00606B8F">
        <w:t>main</w:t>
      </w:r>
      <w:r>
        <w:t>()”</w:t>
      </w:r>
      <w:bookmarkEnd w:id="3"/>
    </w:p>
    <w:p w14:paraId="0DE93008" w14:textId="5C72A97C" w:rsidR="00657FE1" w:rsidRDefault="00657FE1">
      <w:r>
        <w:t xml:space="preserve">Posteriormente, </w:t>
      </w:r>
      <w:r w:rsidR="00D47BEF">
        <w:t xml:space="preserve">verifiquei se o utilizador colocou o </w:t>
      </w:r>
      <w:r w:rsidR="00011140">
        <w:t>número</w:t>
      </w:r>
      <w:r w:rsidR="00D47BEF">
        <w:t xml:space="preserve"> de </w:t>
      </w:r>
      <w:r w:rsidR="00011140">
        <w:t>parâmetros</w:t>
      </w:r>
      <w:r w:rsidR="00D47BEF">
        <w:t xml:space="preserve"> pretendidos para o correto funcionamento d</w:t>
      </w:r>
      <w:r w:rsidR="00011140">
        <w:t>a função, neste caso, dois parâmetros.</w:t>
      </w:r>
      <w:r w:rsidR="00BC4359">
        <w:t xml:space="preserve"> Caso o </w:t>
      </w:r>
      <w:r w:rsidR="0009451C">
        <w:t>número</w:t>
      </w:r>
      <w:r w:rsidR="00BC4359">
        <w:t xml:space="preserve"> não corresponda ao pretendido, o programa é terminado </w:t>
      </w:r>
      <w:r w:rsidR="00600034">
        <w:t xml:space="preserve">e uma mensagem é enviada para o STDERR, neste caso a própria consola, com a indicação </w:t>
      </w:r>
      <w:r w:rsidR="00992642">
        <w:t>do correto uso do programa</w:t>
      </w:r>
      <w:r w:rsidR="00600034">
        <w:t>.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011140" w14:paraId="7B1A5A60" w14:textId="77777777">
        <w:trPr>
          <w:trHeight w:val="300"/>
        </w:trPr>
        <w:tc>
          <w:tcPr>
            <w:tcW w:w="8490" w:type="dxa"/>
          </w:tcPr>
          <w:p w14:paraId="69B184E4" w14:textId="77777777" w:rsidR="00011140" w:rsidRPr="00C84EF3" w:rsidRDefault="00011140" w:rsidP="00B752E0">
            <w:pPr>
              <w:pStyle w:val="Codigo"/>
              <w:rPr>
                <w:lang w:val="en-IE"/>
              </w:rPr>
            </w:pPr>
            <w:r w:rsidRPr="00C84EF3">
              <w:rPr>
                <w:color w:val="0000FF"/>
                <w:lang w:val="en-IE"/>
              </w:rPr>
              <w:t>int</w:t>
            </w:r>
            <w:r w:rsidRPr="00C84EF3">
              <w:rPr>
                <w:lang w:val="en-IE"/>
              </w:rPr>
              <w:t xml:space="preserve"> main(</w:t>
            </w:r>
            <w:r w:rsidRPr="00C84EF3">
              <w:rPr>
                <w:color w:val="0000FF"/>
                <w:lang w:val="en-IE"/>
              </w:rPr>
              <w:t>int</w:t>
            </w:r>
            <w:r w:rsidRPr="00C84EF3">
              <w:rPr>
                <w:lang w:val="en-IE"/>
              </w:rPr>
              <w:t xml:space="preserve"> </w:t>
            </w:r>
            <w:r w:rsidRPr="00C84EF3">
              <w:rPr>
                <w:color w:val="808080"/>
                <w:lang w:val="en-IE"/>
              </w:rPr>
              <w:t>argc</w:t>
            </w:r>
            <w:r w:rsidRPr="00C84EF3">
              <w:rPr>
                <w:lang w:val="en-IE"/>
              </w:rPr>
              <w:t xml:space="preserve">, </w:t>
            </w:r>
            <w:r w:rsidRPr="00C84EF3">
              <w:rPr>
                <w:color w:val="0000FF"/>
                <w:lang w:val="en-IE"/>
              </w:rPr>
              <w:t>char</w:t>
            </w:r>
            <w:r w:rsidRPr="00C84EF3">
              <w:rPr>
                <w:lang w:val="en-IE"/>
              </w:rPr>
              <w:t>*</w:t>
            </w:r>
            <w:r w:rsidRPr="00C84EF3">
              <w:rPr>
                <w:color w:val="808080"/>
                <w:lang w:val="en-IE"/>
              </w:rPr>
              <w:t>argv</w:t>
            </w:r>
            <w:r w:rsidRPr="00C84EF3">
              <w:rPr>
                <w:lang w:val="en-IE"/>
              </w:rPr>
              <w:t>[])</w:t>
            </w:r>
          </w:p>
          <w:p w14:paraId="5A440794" w14:textId="77777777" w:rsidR="00011140" w:rsidRDefault="00011140" w:rsidP="00B752E0">
            <w:pPr>
              <w:pStyle w:val="Codigo"/>
            </w:pPr>
            <w:r>
              <w:t>{</w:t>
            </w:r>
          </w:p>
          <w:p w14:paraId="2723FBA3" w14:textId="13242802" w:rsidR="00BC4359" w:rsidRDefault="00BC4359" w:rsidP="00B752E0">
            <w:pPr>
              <w:pStyle w:val="Codigo"/>
              <w:rPr>
                <w:color w:val="008000"/>
              </w:rPr>
            </w:pPr>
            <w:r>
              <w:rPr>
                <w:color w:val="0000FF"/>
              </w:rPr>
              <w:t xml:space="preserve">    if</w:t>
            </w:r>
            <w:r>
              <w:t>(</w:t>
            </w:r>
            <w:r>
              <w:rPr>
                <w:color w:val="808080"/>
              </w:rPr>
              <w:t>argc</w:t>
            </w:r>
            <w:r>
              <w:t xml:space="preserve"> != 2){ </w:t>
            </w:r>
            <w:r>
              <w:rPr>
                <w:color w:val="008000"/>
              </w:rPr>
              <w:t>//Número de argumentos inválidos</w:t>
            </w:r>
          </w:p>
          <w:p w14:paraId="4C5770BA" w14:textId="77777777" w:rsidR="00992642" w:rsidRDefault="00BC4359" w:rsidP="00B752E0">
            <w:pPr>
              <w:pStyle w:val="Codigo"/>
              <w:rPr>
                <w:color w:val="000000"/>
              </w:rPr>
            </w:pPr>
            <w:r>
              <w:t xml:space="preserve">      </w:t>
            </w:r>
            <w:r w:rsidR="00992642">
              <w:rPr>
                <w:color w:val="000000"/>
              </w:rPr>
              <w:t>write(STDERR_FILENO,</w:t>
            </w:r>
            <w:r w:rsidR="00992642">
              <w:rPr>
                <w:color w:val="A31515"/>
              </w:rPr>
              <w:t>"Uso: mostra ficheiro\n"</w:t>
            </w:r>
            <w:r w:rsidR="00992642">
              <w:rPr>
                <w:color w:val="000000"/>
              </w:rPr>
              <w:t>, 22);</w:t>
            </w:r>
          </w:p>
          <w:p w14:paraId="7D10439F" w14:textId="2DA920AE" w:rsidR="00BC4359" w:rsidRDefault="00BC4359" w:rsidP="00B752E0">
            <w:pPr>
              <w:pStyle w:val="Codigo"/>
            </w:pPr>
            <w:r>
              <w:t xml:space="preserve">      </w:t>
            </w:r>
            <w:r>
              <w:rPr>
                <w:color w:val="0000FF"/>
              </w:rPr>
              <w:t>return</w:t>
            </w:r>
            <w:r>
              <w:t xml:space="preserve"> -1;</w:t>
            </w:r>
          </w:p>
          <w:p w14:paraId="243C6702" w14:textId="7AD99D69" w:rsidR="00BC4359" w:rsidRDefault="00BC4359" w:rsidP="00B752E0">
            <w:pPr>
              <w:pStyle w:val="Codigo"/>
            </w:pPr>
            <w:r>
              <w:t xml:space="preserve">    }   </w:t>
            </w:r>
          </w:p>
          <w:p w14:paraId="7EE3900E" w14:textId="77777777" w:rsidR="00011140" w:rsidRDefault="00011140" w:rsidP="00606B8F">
            <w:pPr>
              <w:pStyle w:val="Codigo"/>
              <w:keepNext/>
            </w:pPr>
            <w:r>
              <w:t>}</w:t>
            </w:r>
          </w:p>
        </w:tc>
      </w:tr>
    </w:tbl>
    <w:p w14:paraId="0201FA23" w14:textId="4B6C24DE" w:rsidR="00606B8F" w:rsidRDefault="00606B8F">
      <w:pPr>
        <w:pStyle w:val="Legenda"/>
      </w:pPr>
      <w:bookmarkStart w:id="4" w:name="_Toc167202271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2</w:t>
      </w:r>
      <w:r>
        <w:fldChar w:fldCharType="end"/>
      </w:r>
      <w:r>
        <w:t xml:space="preserve"> - Teste ao </w:t>
      </w:r>
      <w:r w:rsidR="00011417">
        <w:t>número</w:t>
      </w:r>
      <w:r>
        <w:t xml:space="preserve"> de parâmetros colocados</w:t>
      </w:r>
      <w:bookmarkEnd w:id="4"/>
    </w:p>
    <w:p w14:paraId="1C1B6A36" w14:textId="62BFF22F" w:rsidR="002A0A05" w:rsidRDefault="002A0A05">
      <w:r>
        <w:lastRenderedPageBreak/>
        <w:t xml:space="preserve">No caso do </w:t>
      </w:r>
      <w:r w:rsidR="000D17F7">
        <w:t>número</w:t>
      </w:r>
      <w:r>
        <w:t xml:space="preserve"> de parâmetros for o indicado, </w:t>
      </w:r>
      <w:r w:rsidR="000D17F7">
        <w:t>passamos para a fase de abertura do ficheiro com o nome indicado pelo utilizador. Para isso declarei uma variável do tipo inteiro com o nome “fd”, para receber o resultado da System Call “open”</w:t>
      </w:r>
      <w:r w:rsidR="00372D39">
        <w:t xml:space="preserve"> que fará a abertura do ficheiro com o nome contido em “argv[1]” </w:t>
      </w:r>
      <w:r w:rsidR="00C2232F">
        <w:t>com somente a opção de leitura (“O_RDONLY”)</w:t>
      </w:r>
      <w:r w:rsidR="00F0501F">
        <w:t>, opção esta definida através da biblioteca incluída “</w:t>
      </w:r>
      <w:r w:rsidR="00DD1D65">
        <w:t>fcntl.h</w:t>
      </w:r>
      <w:r w:rsidR="00F0501F">
        <w:t>”</w:t>
      </w:r>
      <w:r w:rsidR="00DD1D65">
        <w:t>.</w:t>
      </w:r>
    </w:p>
    <w:p w14:paraId="64DBDCD1" w14:textId="68A4A7B8" w:rsidR="00F0501F" w:rsidRDefault="001F748A" w:rsidP="00DD4F7D">
      <w:r>
        <w:t xml:space="preserve">A função “open” </w:t>
      </w:r>
      <w:r w:rsidR="00432D3A">
        <w:t>pode retornar entre dois valores: um descritor de ficheiro, quando a abertura do mesmo é bem sucedida, ou então o numero -1 em caso de erro.</w:t>
      </w:r>
    </w:p>
    <w:p w14:paraId="714174B4" w14:textId="777BD65E" w:rsidR="00432D3A" w:rsidRDefault="00432D3A">
      <w:r>
        <w:t>Visto isso, logo após a tentativa de abertura do ficheiro especificado, verifico se a mesma foi bem suce</w:t>
      </w:r>
      <w:r w:rsidR="00D355FA">
        <w:t>dida ou não</w:t>
      </w:r>
      <w:r w:rsidR="00193E72">
        <w:t>, sendo que, no caso negativo, o programa é encerrado com uma indicação ao utilizador do erro sucedido</w:t>
      </w:r>
      <w:r w:rsidR="00D355FA">
        <w:t>: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D355FA" w14:paraId="1B961F8C" w14:textId="77777777" w:rsidTr="00C7448A">
        <w:trPr>
          <w:trHeight w:val="2001"/>
        </w:trPr>
        <w:tc>
          <w:tcPr>
            <w:tcW w:w="8490" w:type="dxa"/>
          </w:tcPr>
          <w:p w14:paraId="26777995" w14:textId="22718090" w:rsidR="00C7448A" w:rsidRPr="00C84EF3" w:rsidRDefault="00C7448A" w:rsidP="00B752E0">
            <w:pPr>
              <w:pStyle w:val="Codigo"/>
              <w:rPr>
                <w:lang w:val="en-IE"/>
              </w:rPr>
            </w:pPr>
            <w:r w:rsidRPr="00C84EF3">
              <w:rPr>
                <w:color w:val="0000FF"/>
                <w:lang w:val="en-IE"/>
              </w:rPr>
              <w:t>int</w:t>
            </w:r>
            <w:r w:rsidRPr="00C84EF3">
              <w:rPr>
                <w:lang w:val="en-IE"/>
              </w:rPr>
              <w:t xml:space="preserve"> fd;</w:t>
            </w:r>
          </w:p>
          <w:p w14:paraId="5EB9168A" w14:textId="7CFD9BDE" w:rsidR="00C7448A" w:rsidRPr="00C84EF3" w:rsidRDefault="00C7448A" w:rsidP="00B752E0">
            <w:pPr>
              <w:pStyle w:val="Codigo"/>
              <w:rPr>
                <w:lang w:val="en-IE"/>
              </w:rPr>
            </w:pPr>
            <w:r w:rsidRPr="00C84EF3">
              <w:rPr>
                <w:lang w:val="en-IE"/>
              </w:rPr>
              <w:t>fd = open(</w:t>
            </w:r>
            <w:r w:rsidRPr="00C84EF3">
              <w:rPr>
                <w:color w:val="808080"/>
                <w:lang w:val="en-IE"/>
              </w:rPr>
              <w:t>argv</w:t>
            </w:r>
            <w:r w:rsidRPr="00C84EF3">
              <w:rPr>
                <w:lang w:val="en-IE"/>
              </w:rPr>
              <w:t>[1],</w:t>
            </w:r>
            <w:r w:rsidRPr="00C84EF3">
              <w:rPr>
                <w:color w:val="6F008A"/>
                <w:lang w:val="en-IE"/>
              </w:rPr>
              <w:t>O_RDONLY</w:t>
            </w:r>
            <w:r w:rsidRPr="00C84EF3">
              <w:rPr>
                <w:lang w:val="en-IE"/>
              </w:rPr>
              <w:t>);</w:t>
            </w:r>
          </w:p>
          <w:p w14:paraId="7DA29E3F" w14:textId="77777777" w:rsidR="00C7448A" w:rsidRDefault="00C7448A" w:rsidP="00B752E0">
            <w:pPr>
              <w:pStyle w:val="Codigo"/>
              <w:rPr>
                <w:color w:val="008000"/>
              </w:rPr>
            </w:pPr>
            <w:r>
              <w:rPr>
                <w:color w:val="0000FF"/>
              </w:rPr>
              <w:t>if</w:t>
            </w:r>
            <w:r>
              <w:t xml:space="preserve">(fd == -1) </w:t>
            </w:r>
            <w:r>
              <w:rPr>
                <w:color w:val="008000"/>
              </w:rPr>
              <w:t>// Erro na abertura do ficheiro</w:t>
            </w:r>
          </w:p>
          <w:p w14:paraId="629DC93A" w14:textId="77777777" w:rsidR="00C7448A" w:rsidRDefault="00C7448A" w:rsidP="00B752E0">
            <w:pPr>
              <w:pStyle w:val="Codigo"/>
            </w:pPr>
            <w:r>
              <w:t>{</w:t>
            </w:r>
          </w:p>
          <w:p w14:paraId="07DAA2E8" w14:textId="69EBF2B9" w:rsidR="00C7448A" w:rsidRDefault="00C7448A" w:rsidP="00B752E0">
            <w:pPr>
              <w:pStyle w:val="Codigo"/>
            </w:pPr>
            <w:r>
              <w:t xml:space="preserve">    write(STDERR_FILENO,</w:t>
            </w:r>
            <w:r>
              <w:rPr>
                <w:color w:val="A31515"/>
              </w:rPr>
              <w:t>"Erro na abertura do ficheiro\n"</w:t>
            </w:r>
            <w:r>
              <w:t>,29);</w:t>
            </w:r>
          </w:p>
          <w:p w14:paraId="69A84551" w14:textId="77777777" w:rsidR="00C7448A" w:rsidRDefault="00C7448A" w:rsidP="00B752E0">
            <w:pPr>
              <w:pStyle w:val="Codigo"/>
            </w:pPr>
            <w:r>
              <w:t xml:space="preserve">    </w:t>
            </w:r>
            <w:r>
              <w:rPr>
                <w:color w:val="0000FF"/>
              </w:rPr>
              <w:t>return</w:t>
            </w:r>
            <w:r>
              <w:t xml:space="preserve"> -1;</w:t>
            </w:r>
          </w:p>
          <w:p w14:paraId="424CE912" w14:textId="7778269D" w:rsidR="00D355FA" w:rsidRDefault="00C7448A" w:rsidP="00011417">
            <w:pPr>
              <w:pStyle w:val="Codigo"/>
              <w:keepNext/>
            </w:pPr>
            <w:r>
              <w:t>}</w:t>
            </w:r>
          </w:p>
        </w:tc>
      </w:tr>
    </w:tbl>
    <w:p w14:paraId="1B4CCFEF" w14:textId="78DD18B4" w:rsidR="00011417" w:rsidRDefault="00011417">
      <w:pPr>
        <w:pStyle w:val="Legenda"/>
      </w:pPr>
      <w:bookmarkStart w:id="5" w:name="_Toc167202272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3</w:t>
      </w:r>
      <w:r>
        <w:fldChar w:fldCharType="end"/>
      </w:r>
      <w:r>
        <w:t xml:space="preserve"> - Abertura do ficheiro a mostrar</w:t>
      </w:r>
      <w:bookmarkEnd w:id="5"/>
    </w:p>
    <w:p w14:paraId="63FAAA38" w14:textId="3C097BC5" w:rsidR="00193E72" w:rsidRDefault="00193E72">
      <w:r>
        <w:t xml:space="preserve">Porém em caso positivo, passamos então para a mostragem do conteúdo do ficheiro e para isso utilizei </w:t>
      </w:r>
      <w:r w:rsidR="003F0127">
        <w:t xml:space="preserve">uma </w:t>
      </w:r>
      <w:r w:rsidR="00F14B86">
        <w:t xml:space="preserve">estrutura do tipo “stat”, denominada de “infFicheiro”, </w:t>
      </w:r>
      <w:r w:rsidR="003F0127">
        <w:t>onde através do comando “stat()”</w:t>
      </w:r>
      <w:r w:rsidR="00F04026">
        <w:t xml:space="preserve">, consigo perceber </w:t>
      </w:r>
      <w:r w:rsidR="00BA08FE">
        <w:t xml:space="preserve">o </w:t>
      </w:r>
      <w:r w:rsidR="00087CE4">
        <w:t>número</w:t>
      </w:r>
      <w:r w:rsidR="00BA08FE">
        <w:t xml:space="preserve"> de bytes que </w:t>
      </w:r>
      <w:r w:rsidR="00DD4F7D">
        <w:t>os ficheiros contêm</w:t>
      </w:r>
      <w:r w:rsidR="00087CE4">
        <w:t>.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A922AB" w14:paraId="39117A4E" w14:textId="77777777">
        <w:trPr>
          <w:trHeight w:val="300"/>
        </w:trPr>
        <w:tc>
          <w:tcPr>
            <w:tcW w:w="8490" w:type="dxa"/>
          </w:tcPr>
          <w:p w14:paraId="56C4E775" w14:textId="530D24A0" w:rsidR="00A922AB" w:rsidRDefault="00A922AB" w:rsidP="00B752E0">
            <w:pPr>
              <w:pStyle w:val="Codigo"/>
            </w:pPr>
            <w:r>
              <w:rPr>
                <w:color w:val="0000FF"/>
              </w:rPr>
              <w:t>struct</w:t>
            </w:r>
            <w:r>
              <w:rPr>
                <w:color w:val="000000"/>
              </w:rPr>
              <w:t xml:space="preserve"> </w:t>
            </w:r>
            <w:r>
              <w:rPr>
                <w:color w:val="2B91AF"/>
              </w:rPr>
              <w:t>stat</w:t>
            </w:r>
            <w:r>
              <w:rPr>
                <w:color w:val="000000"/>
              </w:rPr>
              <w:t xml:space="preserve"> infFicheiro; </w:t>
            </w:r>
            <w:r>
              <w:t>//Estrutura que receberá as informações do ficheiro</w:t>
            </w:r>
          </w:p>
          <w:p w14:paraId="28434DEE" w14:textId="71964B82" w:rsidR="00A922AB" w:rsidRDefault="00A922AB" w:rsidP="00B70495">
            <w:pPr>
              <w:pStyle w:val="Codigo"/>
              <w:keepNext/>
            </w:pPr>
            <w:r>
              <w:rPr>
                <w:color w:val="000000"/>
              </w:rPr>
              <w:t>stat(</w:t>
            </w:r>
            <w:r>
              <w:rPr>
                <w:color w:val="808080"/>
              </w:rPr>
              <w:t>argv</w:t>
            </w:r>
            <w:r>
              <w:rPr>
                <w:color w:val="000000"/>
              </w:rPr>
              <w:t>[1],&amp;infFicheiro);</w:t>
            </w:r>
          </w:p>
        </w:tc>
      </w:tr>
    </w:tbl>
    <w:p w14:paraId="4C95C790" w14:textId="5801E406" w:rsidR="00B70495" w:rsidRDefault="00B70495">
      <w:pPr>
        <w:pStyle w:val="Legenda"/>
      </w:pPr>
      <w:bookmarkStart w:id="6" w:name="_Toc167202273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4</w:t>
      </w:r>
      <w:r>
        <w:fldChar w:fldCharType="end"/>
      </w:r>
      <w:r>
        <w:t xml:space="preserve"> - Obtenção das meta-informações do ficheiro</w:t>
      </w:r>
      <w:bookmarkEnd w:id="6"/>
    </w:p>
    <w:p w14:paraId="4F722FDB" w14:textId="382C8E67" w:rsidR="009E5C21" w:rsidRDefault="009E5C21">
      <w:r>
        <w:t>Destacar que para a utilização deste tipo de estrutura e do próprio comando “stat()”, inclui uma biblioteca de nome “</w:t>
      </w:r>
      <w:r w:rsidR="00C33AD3">
        <w:t>stat.h</w:t>
      </w:r>
      <w:r>
        <w:t>”</w:t>
      </w:r>
      <w:r w:rsidR="00C33AD3">
        <w:t>.</w:t>
      </w:r>
    </w:p>
    <w:p w14:paraId="1707EF8B" w14:textId="15237E26" w:rsidR="00C33AD3" w:rsidRDefault="00C33AD3">
      <w:r>
        <w:t xml:space="preserve">Já com o </w:t>
      </w:r>
      <w:r w:rsidR="00D16FBC">
        <w:t>número</w:t>
      </w:r>
      <w:r>
        <w:t xml:space="preserve"> de bytes do conteúdo do ficheiro, passei então para a correspondente leitura do mesmo, através da system call “read()”</w:t>
      </w:r>
      <w:r w:rsidR="009B7987">
        <w:t xml:space="preserve">, passando como parâmetros o descritor do ficheiro (fd), o array de caracteres anteriormente definido com o </w:t>
      </w:r>
      <w:r w:rsidR="00462CDB">
        <w:t>número</w:t>
      </w:r>
      <w:r w:rsidR="009B7987">
        <w:t xml:space="preserve"> de </w:t>
      </w:r>
      <w:r w:rsidR="006D6BF7">
        <w:t xml:space="preserve">bytes </w:t>
      </w:r>
      <w:r w:rsidR="00062672">
        <w:t>específico</w:t>
      </w:r>
      <w:r w:rsidR="006D6BF7">
        <w:t xml:space="preserve"> do ficheiro</w:t>
      </w:r>
      <w:r w:rsidR="006003C2">
        <w:t xml:space="preserve"> para receber o conteúdo correspondente</w:t>
      </w:r>
      <w:r w:rsidR="006D6BF7">
        <w:t xml:space="preserve"> (conteudo), e o </w:t>
      </w:r>
      <w:r w:rsidR="00B70495">
        <w:t>número</w:t>
      </w:r>
      <w:r w:rsidR="006003C2">
        <w:t xml:space="preserve"> de bytes que vão ser lidos do ficheiro, neste caso, todo o conteúdo do mesmo:</w:t>
      </w:r>
    </w:p>
    <w:p w14:paraId="4314EF0C" w14:textId="77777777" w:rsidR="00B70495" w:rsidRDefault="00B70495"/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D16FBC" w14:paraId="6C6AE384" w14:textId="77777777">
        <w:trPr>
          <w:trHeight w:val="300"/>
        </w:trPr>
        <w:tc>
          <w:tcPr>
            <w:tcW w:w="8490" w:type="dxa"/>
          </w:tcPr>
          <w:p w14:paraId="5BFF0CC1" w14:textId="4CB01EA0" w:rsidR="00D16FBC" w:rsidRDefault="00D16FBC" w:rsidP="00B752E0">
            <w:pPr>
              <w:pStyle w:val="Codigo"/>
            </w:pPr>
            <w:r>
              <w:rPr>
                <w:color w:val="0000FF"/>
              </w:rPr>
              <w:lastRenderedPageBreak/>
              <w:t>char</w:t>
            </w:r>
            <w:r>
              <w:t xml:space="preserve"> conteudo[infFicheiro.st_size];</w:t>
            </w:r>
          </w:p>
          <w:p w14:paraId="2961CC2D" w14:textId="42948F0C" w:rsidR="00D16FBC" w:rsidRDefault="00D16FBC" w:rsidP="00B752E0">
            <w:pPr>
              <w:pStyle w:val="Codigo"/>
            </w:pPr>
            <w:r>
              <w:rPr>
                <w:color w:val="0000FF"/>
              </w:rPr>
              <w:t>int</w:t>
            </w:r>
            <w:r>
              <w:t xml:space="preserve"> leitura;</w:t>
            </w:r>
          </w:p>
          <w:p w14:paraId="451FB4E1" w14:textId="58CF02EA" w:rsidR="00D16FBC" w:rsidRDefault="00D16FBC" w:rsidP="00B70495">
            <w:pPr>
              <w:pStyle w:val="Codigo"/>
              <w:keepNext/>
            </w:pPr>
            <w:r>
              <w:t>leitura = read(fd,conteudo,</w:t>
            </w:r>
            <w:r>
              <w:rPr>
                <w:color w:val="0000FF"/>
              </w:rPr>
              <w:t>sizeof</w:t>
            </w:r>
            <w:r>
              <w:t xml:space="preserve">(conteudo)); </w:t>
            </w:r>
            <w:r>
              <w:rPr>
                <w:color w:val="008000"/>
              </w:rPr>
              <w:t>//Leitura de todo o conteúdo do ficheiro</w:t>
            </w:r>
          </w:p>
        </w:tc>
      </w:tr>
    </w:tbl>
    <w:p w14:paraId="32C58A60" w14:textId="387C3F9B" w:rsidR="00B70495" w:rsidRDefault="00B70495" w:rsidP="00B70495">
      <w:pPr>
        <w:pStyle w:val="Legenda"/>
      </w:pPr>
      <w:bookmarkStart w:id="7" w:name="_Toc167202274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5</w:t>
      </w:r>
      <w:r>
        <w:fldChar w:fldCharType="end"/>
      </w:r>
      <w:r>
        <w:t xml:space="preserve"> - Leitura de todo o conteúdo do ficheiro</w:t>
      </w:r>
      <w:bookmarkEnd w:id="7"/>
    </w:p>
    <w:p w14:paraId="37B4EAA2" w14:textId="071FFE81" w:rsidR="00DD4F7D" w:rsidRDefault="00D16FBC" w:rsidP="003D3533">
      <w:r>
        <w:t>Feito isto, somente nos falta apresentar o que acabamos de ler na consola para o utilizador poder ver, e para isso utilizei novamente a função “write()”</w:t>
      </w:r>
      <w:r w:rsidR="00F36A3A">
        <w:t xml:space="preserve">, onde no STDOUT, apresentei o </w:t>
      </w:r>
      <w:r w:rsidR="00F3216A">
        <w:t>número</w:t>
      </w:r>
      <w:r w:rsidR="00896D3E">
        <w:t xml:space="preserve"> de bytes </w:t>
      </w:r>
      <w:r w:rsidR="00F3216A">
        <w:t>(leitura) do conteúdo lido do ficheiro (conteudo), neste caso, todo o que o ficheiro continha.</w:t>
      </w:r>
    </w:p>
    <w:p w14:paraId="0C136221" w14:textId="06CCAB8A" w:rsidR="00F3216A" w:rsidRDefault="00F3216A">
      <w:r>
        <w:t>Por fim, fechei o ficheiro lido</w:t>
      </w:r>
      <w:r w:rsidR="00A92606">
        <w:t xml:space="preserve"> (close(fd))</w:t>
      </w:r>
      <w:r>
        <w:t xml:space="preserve"> e o programa termina.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A92606" w14:paraId="49AC68C8" w14:textId="77777777">
        <w:trPr>
          <w:trHeight w:val="300"/>
        </w:trPr>
        <w:tc>
          <w:tcPr>
            <w:tcW w:w="8490" w:type="dxa"/>
          </w:tcPr>
          <w:p w14:paraId="313CB859" w14:textId="1FC7E70F" w:rsidR="00A92606" w:rsidRDefault="00A92606" w:rsidP="00B752E0">
            <w:pPr>
              <w:pStyle w:val="Codigo"/>
            </w:pPr>
            <w:r>
              <w:rPr>
                <w:color w:val="000000"/>
              </w:rPr>
              <w:t xml:space="preserve">write(STDOUT_FILENO,conteudo,leitura); </w:t>
            </w:r>
            <w:r>
              <w:t>//Escrita na consola de todo o conteudo</w:t>
            </w:r>
          </w:p>
          <w:p w14:paraId="176FBD5F" w14:textId="590C6452" w:rsidR="00A92606" w:rsidRDefault="00A92606" w:rsidP="00B752E0">
            <w:pPr>
              <w:pStyle w:val="Codigo"/>
              <w:rPr>
                <w:color w:val="000000"/>
              </w:rPr>
            </w:pPr>
            <w:r>
              <w:rPr>
                <w:color w:val="000000"/>
              </w:rPr>
              <w:t>close(fd);</w:t>
            </w:r>
          </w:p>
          <w:p w14:paraId="3B3A611D" w14:textId="34C0A461" w:rsidR="00A92606" w:rsidRDefault="00A92606" w:rsidP="00B70495">
            <w:pPr>
              <w:pStyle w:val="Codigo"/>
              <w:keepNext/>
            </w:pPr>
            <w:r>
              <w:rPr>
                <w:color w:val="0000FF"/>
              </w:rPr>
              <w:t>return</w:t>
            </w:r>
            <w:r>
              <w:rPr>
                <w:color w:val="000000"/>
              </w:rPr>
              <w:t xml:space="preserve"> 0;</w:t>
            </w:r>
          </w:p>
        </w:tc>
      </w:tr>
    </w:tbl>
    <w:p w14:paraId="29010274" w14:textId="03373141" w:rsidR="00B70495" w:rsidRDefault="00B70495">
      <w:pPr>
        <w:pStyle w:val="Legenda"/>
      </w:pPr>
      <w:bookmarkStart w:id="8" w:name="_Toc167202275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6</w:t>
      </w:r>
      <w:r>
        <w:fldChar w:fldCharType="end"/>
      </w:r>
      <w:r>
        <w:t xml:space="preserve"> - Escrita do conteúdo do ficheiro na consola</w:t>
      </w:r>
      <w:bookmarkEnd w:id="8"/>
    </w:p>
    <w:p w14:paraId="20A53A0E" w14:textId="15A809B5" w:rsidR="000921F1" w:rsidRDefault="000921F1" w:rsidP="000921F1">
      <w:r>
        <w:t xml:space="preserve">Para a compilação do programa de forma a gerar o executável que será chamado quando a função for pedida pelo utilizador utilizei o compilador de C </w:t>
      </w:r>
      <w:r w:rsidR="006F24F3">
        <w:t>“</w:t>
      </w:r>
      <w:r>
        <w:t>gcc</w:t>
      </w:r>
      <w:r w:rsidR="006F24F3">
        <w:t>”, de forma a gerar um executável com o nome mostra, como podemos ver no segmento de código abaixo: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F53D34" w14:paraId="56C17467" w14:textId="77777777">
        <w:trPr>
          <w:trHeight w:val="300"/>
        </w:trPr>
        <w:tc>
          <w:tcPr>
            <w:tcW w:w="8490" w:type="dxa"/>
          </w:tcPr>
          <w:p w14:paraId="01ACA1A2" w14:textId="0A1BA265" w:rsidR="00F53D34" w:rsidRPr="00F53D34" w:rsidRDefault="00F53D34" w:rsidP="00B70495">
            <w:pPr>
              <w:pStyle w:val="Codigo"/>
              <w:keepNext/>
              <w:rPr>
                <w:color w:val="008000"/>
              </w:rPr>
            </w:pPr>
            <w:r>
              <w:t>gcc -o mostra mostra.c</w:t>
            </w:r>
          </w:p>
        </w:tc>
      </w:tr>
    </w:tbl>
    <w:p w14:paraId="7800CFA3" w14:textId="29683209" w:rsidR="00B70495" w:rsidRDefault="00B70495">
      <w:pPr>
        <w:pStyle w:val="Legenda"/>
      </w:pPr>
      <w:bookmarkStart w:id="9" w:name="_Toc167202276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7</w:t>
      </w:r>
      <w:r>
        <w:fldChar w:fldCharType="end"/>
      </w:r>
      <w:r>
        <w:t xml:space="preserve"> - Compilação do ficheiro de código</w:t>
      </w:r>
      <w:bookmarkEnd w:id="9"/>
    </w:p>
    <w:p w14:paraId="23FFDB47" w14:textId="3EE8F429" w:rsidR="00B752E0" w:rsidRDefault="00992642" w:rsidP="00992642">
      <w:r>
        <w:t xml:space="preserve">E por último, </w:t>
      </w:r>
      <w:r w:rsidR="002A11DD">
        <w:t>temos então na imagem abaixo uma exemplificação d</w:t>
      </w:r>
      <w:r w:rsidR="00C63083">
        <w:t>a função desenvolvida:</w:t>
      </w:r>
    </w:p>
    <w:p w14:paraId="661F99C8" w14:textId="77777777" w:rsidR="00B70495" w:rsidRDefault="00C61D94" w:rsidP="00B70495">
      <w:pPr>
        <w:keepNext/>
        <w:jc w:val="center"/>
      </w:pPr>
      <w:r w:rsidRPr="00C61D94">
        <w:rPr>
          <w:noProof/>
        </w:rPr>
        <w:drawing>
          <wp:inline distT="0" distB="0" distL="0" distR="0" wp14:anchorId="2FD7B522" wp14:editId="61BA0C40">
            <wp:extent cx="4018298" cy="1699260"/>
            <wp:effectExtent l="0" t="0" r="1270" b="0"/>
            <wp:docPr id="606999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99194" name=""/>
                    <pic:cNvPicPr/>
                  </pic:nvPicPr>
                  <pic:blipFill rotWithShape="1">
                    <a:blip r:embed="rId10"/>
                    <a:srcRect b="36272"/>
                    <a:stretch/>
                  </pic:blipFill>
                  <pic:spPr bwMode="auto">
                    <a:xfrm>
                      <a:off x="0" y="0"/>
                      <a:ext cx="4026466" cy="1702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80DA1" w14:textId="661769A2" w:rsidR="00992642" w:rsidRPr="00B752E0" w:rsidRDefault="00B70495" w:rsidP="00B70495">
      <w:pPr>
        <w:pStyle w:val="Legenda"/>
      </w:pPr>
      <w:bookmarkStart w:id="10" w:name="_Toc167201911"/>
      <w:bookmarkStart w:id="11" w:name="_Toc167202000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1</w:t>
      </w:r>
      <w:r>
        <w:fldChar w:fldCharType="end"/>
      </w:r>
      <w:r>
        <w:t xml:space="preserve"> - Exemplo da execução do comando "mostra ficheiro"</w:t>
      </w:r>
      <w:bookmarkEnd w:id="10"/>
      <w:bookmarkEnd w:id="11"/>
    </w:p>
    <w:p w14:paraId="7DDF8306" w14:textId="0B852F90" w:rsidR="00FE12E3" w:rsidRPr="00B752E0" w:rsidRDefault="00FE12E3" w:rsidP="00B752E0">
      <w:pPr>
        <w:pStyle w:val="Ttulo2"/>
        <w:numPr>
          <w:ilvl w:val="1"/>
          <w:numId w:val="6"/>
        </w:numPr>
      </w:pPr>
      <w:bookmarkStart w:id="12" w:name="_Toc167201891"/>
      <w:r w:rsidRPr="00B752E0">
        <w:lastRenderedPageBreak/>
        <w:t>Copia Ficheiro</w:t>
      </w:r>
      <w:bookmarkEnd w:id="12"/>
    </w:p>
    <w:p w14:paraId="405248F6" w14:textId="7F86EE33" w:rsidR="0009775A" w:rsidRDefault="0009775A">
      <w:r>
        <w:t>O próximo comando desenvolvido tem como nome “copia ficheiro” e tal como o nome indica tem como objetivo copiar todo o conteúdo de um ficheiro</w:t>
      </w:r>
      <w:r w:rsidR="00D341AB">
        <w:t xml:space="preserve"> passado como parâmetro </w:t>
      </w:r>
      <w:r>
        <w:t xml:space="preserve"> para um novo.</w:t>
      </w:r>
    </w:p>
    <w:p w14:paraId="05520F66" w14:textId="4C5C44E7" w:rsidR="00246835" w:rsidRDefault="0009775A">
      <w:r>
        <w:t xml:space="preserve">Visto isso, </w:t>
      </w:r>
      <w:r w:rsidR="00212778">
        <w:t>para o desenvolvimento do mesmo, à semelhança do anterior, comecei por</w:t>
      </w:r>
      <w:r w:rsidR="00700689">
        <w:t xml:space="preserve"> criar um ficheiro com o nome “copia.c” que </w:t>
      </w:r>
      <w:r w:rsidR="00246835">
        <w:t>irá conter todo o código C desta função</w:t>
      </w:r>
      <w:r w:rsidR="00BB39DE">
        <w:t>, através do comando “touch copia.c”.</w:t>
      </w:r>
    </w:p>
    <w:p w14:paraId="397301A1" w14:textId="26C9C0B8" w:rsidR="0009775A" w:rsidRDefault="00246835">
      <w:r>
        <w:t>Depois, passei para a declaração da função main</w:t>
      </w:r>
      <w:r w:rsidR="00C855F8">
        <w:t>, com os parâmetros recebidos</w:t>
      </w:r>
      <w:r w:rsidR="001A19A4">
        <w:t xml:space="preserve"> “argc” e “argv”</w:t>
      </w:r>
      <w:r w:rsidR="00C855F8">
        <w:t>, para fazer o controlo do número de parâmetros e o nome de cada um, escritos na execução do programa.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3365D3" w14:paraId="09F7DF5C" w14:textId="77777777">
        <w:trPr>
          <w:trHeight w:val="300"/>
        </w:trPr>
        <w:tc>
          <w:tcPr>
            <w:tcW w:w="8490" w:type="dxa"/>
          </w:tcPr>
          <w:p w14:paraId="6486A095" w14:textId="77777777" w:rsidR="003365D3" w:rsidRPr="00C84EF3" w:rsidRDefault="003365D3" w:rsidP="00B752E0">
            <w:pPr>
              <w:pStyle w:val="Codigo"/>
              <w:rPr>
                <w:lang w:val="en-IE"/>
              </w:rPr>
            </w:pPr>
            <w:r w:rsidRPr="00C84EF3">
              <w:rPr>
                <w:color w:val="0000FF"/>
                <w:lang w:val="en-IE"/>
              </w:rPr>
              <w:t>int</w:t>
            </w:r>
            <w:r w:rsidRPr="00C84EF3">
              <w:rPr>
                <w:lang w:val="en-IE"/>
              </w:rPr>
              <w:t xml:space="preserve"> main(</w:t>
            </w:r>
            <w:r w:rsidRPr="00C84EF3">
              <w:rPr>
                <w:color w:val="0000FF"/>
                <w:lang w:val="en-IE"/>
              </w:rPr>
              <w:t>int</w:t>
            </w:r>
            <w:r w:rsidRPr="00C84EF3">
              <w:rPr>
                <w:lang w:val="en-IE"/>
              </w:rPr>
              <w:t xml:space="preserve"> </w:t>
            </w:r>
            <w:r w:rsidRPr="00C84EF3">
              <w:rPr>
                <w:color w:val="808080"/>
                <w:lang w:val="en-IE"/>
              </w:rPr>
              <w:t>argc</w:t>
            </w:r>
            <w:r w:rsidRPr="00C84EF3">
              <w:rPr>
                <w:lang w:val="en-IE"/>
              </w:rPr>
              <w:t xml:space="preserve">, </w:t>
            </w:r>
            <w:r w:rsidRPr="00C84EF3">
              <w:rPr>
                <w:color w:val="0000FF"/>
                <w:lang w:val="en-IE"/>
              </w:rPr>
              <w:t>char</w:t>
            </w:r>
            <w:r w:rsidRPr="00C84EF3">
              <w:rPr>
                <w:lang w:val="en-IE"/>
              </w:rPr>
              <w:t>*</w:t>
            </w:r>
            <w:r w:rsidRPr="00C84EF3">
              <w:rPr>
                <w:color w:val="808080"/>
                <w:lang w:val="en-IE"/>
              </w:rPr>
              <w:t>argv</w:t>
            </w:r>
            <w:r w:rsidRPr="00C84EF3">
              <w:rPr>
                <w:lang w:val="en-IE"/>
              </w:rPr>
              <w:t>[])</w:t>
            </w:r>
          </w:p>
          <w:p w14:paraId="5351ECD3" w14:textId="77777777" w:rsidR="003365D3" w:rsidRDefault="003365D3" w:rsidP="00B752E0">
            <w:pPr>
              <w:pStyle w:val="Codigo"/>
            </w:pPr>
            <w:r>
              <w:t>{</w:t>
            </w:r>
          </w:p>
          <w:p w14:paraId="37EC9409" w14:textId="08F72D3A" w:rsidR="003365D3" w:rsidRPr="00F53D34" w:rsidRDefault="003365D3" w:rsidP="00B70495">
            <w:pPr>
              <w:pStyle w:val="Codigo"/>
              <w:keepNext/>
              <w:rPr>
                <w:color w:val="008000"/>
              </w:rPr>
            </w:pPr>
            <w:r>
              <w:t>}</w:t>
            </w:r>
          </w:p>
        </w:tc>
      </w:tr>
    </w:tbl>
    <w:p w14:paraId="008485BF" w14:textId="540A8D7A" w:rsidR="00B70495" w:rsidRDefault="00B70495">
      <w:pPr>
        <w:pStyle w:val="Legenda"/>
      </w:pPr>
      <w:bookmarkStart w:id="13" w:name="_Toc167202277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8</w:t>
      </w:r>
      <w:r>
        <w:fldChar w:fldCharType="end"/>
      </w:r>
      <w:r>
        <w:t xml:space="preserve"> - Declaração da função "main()"</w:t>
      </w:r>
      <w:bookmarkEnd w:id="13"/>
    </w:p>
    <w:p w14:paraId="14500CA0" w14:textId="745762E8" w:rsidR="00FE12E3" w:rsidRDefault="003365D3">
      <w:r>
        <w:t xml:space="preserve">Seguidamente, fiz novamente os testes </w:t>
      </w:r>
      <w:r w:rsidR="00EF6349">
        <w:t xml:space="preserve">ao </w:t>
      </w:r>
      <w:r w:rsidR="00FF0DCD">
        <w:t>número</w:t>
      </w:r>
      <w:r w:rsidR="00EF6349">
        <w:t xml:space="preserve"> de parâmetros escritos pelo utilizador, de forma a verificar se o mesmo corresponde ao desejado, neste caso</w:t>
      </w:r>
      <w:r w:rsidR="003D3CD3">
        <w:t xml:space="preserve"> 2. Em caso negativo, o programa, através da função write(), definida na biblioteca incluída </w:t>
      </w:r>
      <w:r w:rsidR="006313B7">
        <w:t xml:space="preserve">“unistd.h”, mostra ao utilizador, por meio do descritor de erro STDERR, </w:t>
      </w:r>
      <w:r w:rsidR="00FF0DCD">
        <w:t xml:space="preserve">a indicação do </w:t>
      </w:r>
      <w:r w:rsidR="00CA169A">
        <w:t>correto uso do programa</w:t>
      </w:r>
      <w:r w:rsidR="00FF0DCD">
        <w:t>.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274A65" w14:paraId="47DE32DA" w14:textId="77777777">
        <w:trPr>
          <w:trHeight w:val="300"/>
        </w:trPr>
        <w:tc>
          <w:tcPr>
            <w:tcW w:w="8490" w:type="dxa"/>
          </w:tcPr>
          <w:p w14:paraId="140914D7" w14:textId="6C2246C1" w:rsidR="00274A65" w:rsidRPr="00C84EF3" w:rsidRDefault="00274A65" w:rsidP="00B752E0">
            <w:pPr>
              <w:pStyle w:val="Codigo"/>
              <w:rPr>
                <w:color w:val="0000FF"/>
                <w:lang w:val="en-IE"/>
              </w:rPr>
            </w:pPr>
            <w:r w:rsidRPr="00C84EF3">
              <w:rPr>
                <w:color w:val="808080"/>
                <w:lang w:val="en-IE"/>
              </w:rPr>
              <w:t>#include</w:t>
            </w:r>
            <w:r w:rsidRPr="00C84EF3">
              <w:rPr>
                <w:color w:val="000000"/>
                <w:lang w:val="en-IE"/>
              </w:rPr>
              <w:t xml:space="preserve"> </w:t>
            </w:r>
            <w:r w:rsidRPr="00C84EF3">
              <w:rPr>
                <w:lang w:val="en-IE"/>
              </w:rPr>
              <w:t>&lt;unistd.h&gt;</w:t>
            </w:r>
          </w:p>
          <w:p w14:paraId="6F66957B" w14:textId="1C195CC8" w:rsidR="00274A65" w:rsidRPr="00C84EF3" w:rsidRDefault="00274A65" w:rsidP="00B752E0">
            <w:pPr>
              <w:pStyle w:val="Codigo"/>
              <w:rPr>
                <w:color w:val="000000"/>
                <w:lang w:val="en-IE"/>
              </w:rPr>
            </w:pPr>
            <w:r w:rsidRPr="00C84EF3">
              <w:rPr>
                <w:color w:val="0000FF"/>
                <w:lang w:val="en-IE"/>
              </w:rPr>
              <w:t>int</w:t>
            </w:r>
            <w:r w:rsidRPr="00C84EF3">
              <w:rPr>
                <w:color w:val="000000"/>
                <w:lang w:val="en-IE"/>
              </w:rPr>
              <w:t xml:space="preserve"> main(</w:t>
            </w:r>
            <w:r w:rsidRPr="00C84EF3">
              <w:rPr>
                <w:color w:val="0000FF"/>
                <w:lang w:val="en-IE"/>
              </w:rPr>
              <w:t>int</w:t>
            </w:r>
            <w:r w:rsidRPr="00C84EF3">
              <w:rPr>
                <w:color w:val="000000"/>
                <w:lang w:val="en-IE"/>
              </w:rPr>
              <w:t xml:space="preserve"> </w:t>
            </w:r>
            <w:r w:rsidRPr="00C84EF3">
              <w:rPr>
                <w:color w:val="808080"/>
                <w:lang w:val="en-IE"/>
              </w:rPr>
              <w:t>argc</w:t>
            </w:r>
            <w:r w:rsidRPr="00C84EF3">
              <w:rPr>
                <w:color w:val="000000"/>
                <w:lang w:val="en-IE"/>
              </w:rPr>
              <w:t xml:space="preserve">, </w:t>
            </w:r>
            <w:r w:rsidRPr="00C84EF3">
              <w:rPr>
                <w:color w:val="0000FF"/>
                <w:lang w:val="en-IE"/>
              </w:rPr>
              <w:t>char</w:t>
            </w:r>
            <w:r w:rsidRPr="00C84EF3">
              <w:rPr>
                <w:color w:val="000000"/>
                <w:lang w:val="en-IE"/>
              </w:rPr>
              <w:t>*</w:t>
            </w:r>
            <w:r w:rsidRPr="00C84EF3">
              <w:rPr>
                <w:color w:val="808080"/>
                <w:lang w:val="en-IE"/>
              </w:rPr>
              <w:t>argv</w:t>
            </w:r>
            <w:r w:rsidRPr="00C84EF3">
              <w:rPr>
                <w:color w:val="000000"/>
                <w:lang w:val="en-IE"/>
              </w:rPr>
              <w:t>[])</w:t>
            </w:r>
          </w:p>
          <w:p w14:paraId="4D8179A2" w14:textId="77777777" w:rsidR="00274A65" w:rsidRDefault="00274A65" w:rsidP="00B752E0">
            <w:pPr>
              <w:pStyle w:val="Codigo"/>
              <w:rPr>
                <w:color w:val="000000"/>
              </w:rPr>
            </w:pPr>
            <w:r>
              <w:rPr>
                <w:color w:val="000000"/>
              </w:rPr>
              <w:t>{</w:t>
            </w:r>
          </w:p>
          <w:p w14:paraId="317B0352" w14:textId="225D47D9" w:rsidR="00274A65" w:rsidRDefault="00274A65" w:rsidP="00B752E0">
            <w:pPr>
              <w:pStyle w:val="Codigo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r>
              <w:rPr>
                <w:color w:val="0000FF"/>
              </w:rPr>
              <w:t>if</w:t>
            </w:r>
            <w:r>
              <w:rPr>
                <w:color w:val="000000"/>
              </w:rPr>
              <w:t>(</w:t>
            </w:r>
            <w:r>
              <w:rPr>
                <w:color w:val="808080"/>
              </w:rPr>
              <w:t>argc</w:t>
            </w:r>
            <w:r>
              <w:rPr>
                <w:color w:val="000000"/>
              </w:rPr>
              <w:t xml:space="preserve"> != 2){ </w:t>
            </w:r>
            <w:r>
              <w:rPr>
                <w:color w:val="008000"/>
              </w:rPr>
              <w:t>//Número de argumentos inválidos</w:t>
            </w:r>
          </w:p>
          <w:p w14:paraId="075E235C" w14:textId="77777777" w:rsidR="0029422C" w:rsidRDefault="00274A65" w:rsidP="00B752E0">
            <w:pPr>
              <w:pStyle w:val="Codig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r w:rsidR="0029422C">
              <w:rPr>
                <w:color w:val="000000"/>
              </w:rPr>
              <w:t>write(STDERR_FILENO,</w:t>
            </w:r>
            <w:r w:rsidR="0029422C">
              <w:rPr>
                <w:color w:val="A31515"/>
              </w:rPr>
              <w:t>"Uso: copia ficheiro\n"</w:t>
            </w:r>
            <w:r w:rsidR="0029422C">
              <w:rPr>
                <w:color w:val="000000"/>
              </w:rPr>
              <w:t>, 21);</w:t>
            </w:r>
          </w:p>
          <w:p w14:paraId="1E6DC177" w14:textId="2B4B6B3F" w:rsidR="00274A65" w:rsidRDefault="00274A65" w:rsidP="00B752E0">
            <w:pPr>
              <w:pStyle w:val="Codig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r>
              <w:rPr>
                <w:color w:val="0000FF"/>
              </w:rPr>
              <w:t>return</w:t>
            </w:r>
            <w:r>
              <w:rPr>
                <w:color w:val="000000"/>
              </w:rPr>
              <w:t xml:space="preserve"> -1;</w:t>
            </w:r>
          </w:p>
          <w:p w14:paraId="7AA22307" w14:textId="77777777" w:rsidR="00274A65" w:rsidRDefault="00274A65" w:rsidP="00B752E0">
            <w:pPr>
              <w:pStyle w:val="Codigo"/>
              <w:rPr>
                <w:color w:val="000000"/>
              </w:rPr>
            </w:pPr>
            <w:r>
              <w:rPr>
                <w:color w:val="000000"/>
              </w:rPr>
              <w:t xml:space="preserve">    }</w:t>
            </w:r>
          </w:p>
          <w:p w14:paraId="0EF0D313" w14:textId="3926C060" w:rsidR="00274A65" w:rsidRPr="00F53D34" w:rsidRDefault="00274A65" w:rsidP="00726B33">
            <w:pPr>
              <w:pStyle w:val="Codigo"/>
              <w:keepNext/>
              <w:rPr>
                <w:color w:val="008000"/>
              </w:rPr>
            </w:pPr>
            <w:r>
              <w:rPr>
                <w:color w:val="000000"/>
              </w:rPr>
              <w:t>}</w:t>
            </w:r>
          </w:p>
        </w:tc>
      </w:tr>
    </w:tbl>
    <w:p w14:paraId="5ED18B1C" w14:textId="435D5AD9" w:rsidR="00726B33" w:rsidRDefault="00726B33">
      <w:pPr>
        <w:pStyle w:val="Legenda"/>
      </w:pPr>
      <w:bookmarkStart w:id="14" w:name="_Toc167202278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9</w:t>
      </w:r>
      <w:r>
        <w:fldChar w:fldCharType="end"/>
      </w:r>
      <w:r>
        <w:t xml:space="preserve"> - Verificação do número de argumentos colocados</w:t>
      </w:r>
      <w:bookmarkEnd w:id="14"/>
    </w:p>
    <w:p w14:paraId="2FE841EC" w14:textId="6090B11A" w:rsidR="008B471C" w:rsidRDefault="008632D6" w:rsidP="00274A65">
      <w:r>
        <w:t>Feita a fase de testes, passamos para a parte de abertura do ficheiro</w:t>
      </w:r>
      <w:r w:rsidR="007A2238">
        <w:t>, através da função “open()”</w:t>
      </w:r>
      <w:r w:rsidR="00462CDB">
        <w:t xml:space="preserve">, onde posteriormente, face ao resultado da mesma, é verificado se foi </w:t>
      </w:r>
      <w:r w:rsidR="00BF032B">
        <w:t>bem-sucedida</w:t>
      </w:r>
      <w:r w:rsidR="00462CDB">
        <w:t xml:space="preserve"> </w:t>
      </w:r>
      <w:r w:rsidR="00BF032B">
        <w:t xml:space="preserve">ou não, e verificando-se o </w:t>
      </w:r>
      <w:r w:rsidR="008B471C">
        <w:t>último</w:t>
      </w:r>
      <w:r w:rsidR="00BF032B">
        <w:t xml:space="preserve"> caso, é dada </w:t>
      </w:r>
      <w:r w:rsidR="008B471C">
        <w:t>essa informação ao utilizador, seguindo-se do encerramento do programa.</w:t>
      </w:r>
    </w:p>
    <w:p w14:paraId="5135BEC0" w14:textId="77777777" w:rsidR="00726B33" w:rsidRPr="00274A65" w:rsidRDefault="00726B33" w:rsidP="00274A65"/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8B471C" w14:paraId="4D88C8C5" w14:textId="77777777">
        <w:trPr>
          <w:trHeight w:val="300"/>
        </w:trPr>
        <w:tc>
          <w:tcPr>
            <w:tcW w:w="8490" w:type="dxa"/>
          </w:tcPr>
          <w:p w14:paraId="38E8C522" w14:textId="7F8DCAF3" w:rsidR="008B471C" w:rsidRDefault="008B471C" w:rsidP="00B752E0">
            <w:pPr>
              <w:pStyle w:val="Codigo"/>
            </w:pPr>
            <w:r>
              <w:rPr>
                <w:color w:val="0000FF"/>
              </w:rPr>
              <w:lastRenderedPageBreak/>
              <w:t>int</w:t>
            </w:r>
            <w:r>
              <w:t xml:space="preserve"> fdOrigem;</w:t>
            </w:r>
          </w:p>
          <w:p w14:paraId="1C9F0D26" w14:textId="1070E5F1" w:rsidR="008B471C" w:rsidRDefault="008B471C" w:rsidP="00B752E0">
            <w:pPr>
              <w:pStyle w:val="Codigo"/>
            </w:pPr>
            <w:r>
              <w:t>fdOrigem = open(</w:t>
            </w:r>
            <w:r>
              <w:rPr>
                <w:color w:val="808080"/>
              </w:rPr>
              <w:t>argv</w:t>
            </w:r>
            <w:r>
              <w:t>[1],</w:t>
            </w:r>
            <w:r>
              <w:rPr>
                <w:color w:val="6F008A"/>
              </w:rPr>
              <w:t>O_RDONLY</w:t>
            </w:r>
            <w:r>
              <w:t>);</w:t>
            </w:r>
          </w:p>
          <w:p w14:paraId="1CC83210" w14:textId="77777777" w:rsidR="008B471C" w:rsidRDefault="008B471C" w:rsidP="00B752E0">
            <w:pPr>
              <w:pStyle w:val="Codigo"/>
              <w:rPr>
                <w:color w:val="008000"/>
              </w:rPr>
            </w:pPr>
            <w:r>
              <w:rPr>
                <w:color w:val="0000FF"/>
              </w:rPr>
              <w:t>if</w:t>
            </w:r>
            <w:r>
              <w:t xml:space="preserve">(fdOrigem == -1) </w:t>
            </w:r>
            <w:r>
              <w:rPr>
                <w:color w:val="008000"/>
              </w:rPr>
              <w:t>// Erro ao abrir o ficheiro</w:t>
            </w:r>
          </w:p>
          <w:p w14:paraId="47355FB0" w14:textId="77777777" w:rsidR="008B471C" w:rsidRDefault="008B471C" w:rsidP="00B752E0">
            <w:pPr>
              <w:pStyle w:val="Codigo"/>
            </w:pPr>
            <w:r>
              <w:t>{</w:t>
            </w:r>
          </w:p>
          <w:p w14:paraId="65A4AE8A" w14:textId="77777777" w:rsidR="008B471C" w:rsidRDefault="008B471C" w:rsidP="00B752E0">
            <w:pPr>
              <w:pStyle w:val="Codigo"/>
            </w:pPr>
            <w:r>
              <w:t xml:space="preserve">    write(STDERR_FILENO,</w:t>
            </w:r>
            <w:r>
              <w:rPr>
                <w:color w:val="A31515"/>
              </w:rPr>
              <w:t>"Erro ao abrir o ficheiro\n"</w:t>
            </w:r>
            <w:r>
              <w:t>,25);</w:t>
            </w:r>
          </w:p>
          <w:p w14:paraId="2681683E" w14:textId="79C8C889" w:rsidR="008B471C" w:rsidRPr="00F53D34" w:rsidRDefault="008B471C" w:rsidP="00726B33">
            <w:pPr>
              <w:pStyle w:val="Codigo"/>
              <w:keepNext/>
              <w:rPr>
                <w:color w:val="008000"/>
              </w:rPr>
            </w:pPr>
            <w:r>
              <w:t>}</w:t>
            </w:r>
          </w:p>
        </w:tc>
      </w:tr>
    </w:tbl>
    <w:p w14:paraId="098D384D" w14:textId="37775EC7" w:rsidR="00726B33" w:rsidRDefault="00726B33">
      <w:pPr>
        <w:pStyle w:val="Legenda"/>
      </w:pPr>
      <w:bookmarkStart w:id="15" w:name="_Toc167202279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10</w:t>
      </w:r>
      <w:r>
        <w:fldChar w:fldCharType="end"/>
      </w:r>
      <w:r>
        <w:t xml:space="preserve"> - Abertura do ficheiro correspondente</w:t>
      </w:r>
      <w:bookmarkEnd w:id="15"/>
    </w:p>
    <w:p w14:paraId="286436B8" w14:textId="1BEBDA79" w:rsidR="6871E3EE" w:rsidRDefault="00DB17CE">
      <w:r>
        <w:t>Seguidamente, procedi à obtenção das meta-informações do ficheiro</w:t>
      </w:r>
      <w:r w:rsidR="00A51B74">
        <w:t>, através da função “stat()” presente na biblioteca incluída “stat.h”</w:t>
      </w:r>
      <w:r>
        <w:t xml:space="preserve">, porém, somente com o objetivo </w:t>
      </w:r>
      <w:r w:rsidR="00F95692">
        <w:t xml:space="preserve">de obter o tamanho do mesmo, tamanho esse que me indicará o </w:t>
      </w:r>
      <w:r w:rsidR="00C27D01">
        <w:t>número</w:t>
      </w:r>
      <w:r w:rsidR="00F95692">
        <w:t xml:space="preserve"> de bytes que devo ler no ficheiro inicial de origem, </w:t>
      </w:r>
      <w:r w:rsidR="00C27D01">
        <w:t>correspondendo assim a todo o conteúdo do mesmo,</w:t>
      </w:r>
      <w:r>
        <w:t xml:space="preserve"> </w:t>
      </w:r>
      <w:r w:rsidR="00C27D01">
        <w:t>e consequentemente o número de bytes que vou ter de escrever no novo ficheiro, copia do original.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C27D01" w14:paraId="58FB9BDB" w14:textId="77777777">
        <w:trPr>
          <w:trHeight w:val="300"/>
        </w:trPr>
        <w:tc>
          <w:tcPr>
            <w:tcW w:w="8490" w:type="dxa"/>
          </w:tcPr>
          <w:p w14:paraId="5559BA7E" w14:textId="54D7AFB8" w:rsidR="00C27D01" w:rsidRPr="00C84EF3" w:rsidRDefault="00C27D01" w:rsidP="00B752E0">
            <w:pPr>
              <w:pStyle w:val="Codigo"/>
              <w:rPr>
                <w:lang w:val="en-IE"/>
              </w:rPr>
            </w:pPr>
            <w:r w:rsidRPr="00C84EF3">
              <w:rPr>
                <w:color w:val="0000FF"/>
                <w:lang w:val="en-IE"/>
              </w:rPr>
              <w:t>struct</w:t>
            </w:r>
            <w:r w:rsidRPr="00C84EF3">
              <w:rPr>
                <w:lang w:val="en-IE"/>
              </w:rPr>
              <w:t xml:space="preserve"> </w:t>
            </w:r>
            <w:r w:rsidRPr="00C84EF3">
              <w:rPr>
                <w:color w:val="2B91AF"/>
                <w:lang w:val="en-IE"/>
              </w:rPr>
              <w:t>stat</w:t>
            </w:r>
            <w:r w:rsidRPr="00C84EF3">
              <w:rPr>
                <w:lang w:val="en-IE"/>
              </w:rPr>
              <w:t xml:space="preserve"> infFicheiro;</w:t>
            </w:r>
          </w:p>
          <w:p w14:paraId="6E546955" w14:textId="77777777" w:rsidR="00C27D01" w:rsidRPr="00C84EF3" w:rsidRDefault="00C27D01" w:rsidP="00B752E0">
            <w:pPr>
              <w:pStyle w:val="Codigo"/>
              <w:rPr>
                <w:lang w:val="en-IE"/>
              </w:rPr>
            </w:pPr>
            <w:r w:rsidRPr="00C84EF3">
              <w:rPr>
                <w:color w:val="0000FF"/>
                <w:lang w:val="en-IE"/>
              </w:rPr>
              <w:t>if</w:t>
            </w:r>
            <w:r w:rsidRPr="00C84EF3">
              <w:rPr>
                <w:lang w:val="en-IE"/>
              </w:rPr>
              <w:t>(stat(</w:t>
            </w:r>
            <w:r w:rsidRPr="00C84EF3">
              <w:rPr>
                <w:color w:val="808080"/>
                <w:lang w:val="en-IE"/>
              </w:rPr>
              <w:t>argv</w:t>
            </w:r>
            <w:r w:rsidRPr="00C84EF3">
              <w:rPr>
                <w:lang w:val="en-IE"/>
              </w:rPr>
              <w:t>[1],&amp;infFicheiro) == -1)</w:t>
            </w:r>
          </w:p>
          <w:p w14:paraId="3759E1DB" w14:textId="77777777" w:rsidR="00C27D01" w:rsidRDefault="00C27D01" w:rsidP="00B752E0">
            <w:pPr>
              <w:pStyle w:val="Codigo"/>
            </w:pPr>
            <w:r>
              <w:t>{</w:t>
            </w:r>
          </w:p>
          <w:p w14:paraId="0E3A71B1" w14:textId="77777777" w:rsidR="00C27D01" w:rsidRDefault="00C27D01" w:rsidP="00B752E0">
            <w:pPr>
              <w:pStyle w:val="Codigo"/>
            </w:pPr>
            <w:r>
              <w:t xml:space="preserve">    write(STDERR_FILENO,</w:t>
            </w:r>
            <w:r>
              <w:rPr>
                <w:color w:val="A31515"/>
              </w:rPr>
              <w:t>"Erro a obter as informações do ficheiro\n"</w:t>
            </w:r>
            <w:r>
              <w:t>, 40);</w:t>
            </w:r>
          </w:p>
          <w:p w14:paraId="732852B0" w14:textId="77777777" w:rsidR="00C27D01" w:rsidRDefault="00C27D01" w:rsidP="00B752E0">
            <w:pPr>
              <w:pStyle w:val="Codigo"/>
            </w:pPr>
          </w:p>
          <w:p w14:paraId="6CF91D66" w14:textId="77777777" w:rsidR="00C27D01" w:rsidRDefault="00C27D01" w:rsidP="00B752E0">
            <w:pPr>
              <w:pStyle w:val="Codigo"/>
            </w:pPr>
            <w:r>
              <w:t xml:space="preserve">    </w:t>
            </w:r>
            <w:r>
              <w:rPr>
                <w:color w:val="0000FF"/>
              </w:rPr>
              <w:t>return</w:t>
            </w:r>
            <w:r>
              <w:t xml:space="preserve"> -1; </w:t>
            </w:r>
          </w:p>
          <w:p w14:paraId="7EE60285" w14:textId="2BE9CED0" w:rsidR="00C27D01" w:rsidRPr="00F53D34" w:rsidRDefault="00C27D01" w:rsidP="00726B33">
            <w:pPr>
              <w:pStyle w:val="Codigo"/>
              <w:keepNext/>
              <w:rPr>
                <w:color w:val="008000"/>
              </w:rPr>
            </w:pPr>
            <w:r>
              <w:t>}</w:t>
            </w:r>
          </w:p>
        </w:tc>
      </w:tr>
    </w:tbl>
    <w:p w14:paraId="6F80F187" w14:textId="414C4F84" w:rsidR="00726B33" w:rsidRDefault="00726B33">
      <w:pPr>
        <w:pStyle w:val="Legenda"/>
      </w:pPr>
      <w:bookmarkStart w:id="16" w:name="_Toc167202280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11</w:t>
      </w:r>
      <w:r>
        <w:fldChar w:fldCharType="end"/>
      </w:r>
      <w:r>
        <w:t xml:space="preserve"> - Obtenção das meta-informações do ficheiro</w:t>
      </w:r>
      <w:bookmarkEnd w:id="16"/>
    </w:p>
    <w:p w14:paraId="2335CD1B" w14:textId="77777777" w:rsidR="00B77DD8" w:rsidRDefault="00994157" w:rsidP="00335086">
      <w:r>
        <w:t>Já com o</w:t>
      </w:r>
      <w:r w:rsidR="008054F2">
        <w:t xml:space="preserve"> </w:t>
      </w:r>
      <w:r w:rsidR="00752026">
        <w:t>número</w:t>
      </w:r>
      <w:r w:rsidR="008054F2">
        <w:t xml:space="preserve"> de bytes obtido</w:t>
      </w:r>
      <w:r>
        <w:t>, passamos então para a leitura do ficheiro original, de todo o conteúdo do mesmo</w:t>
      </w:r>
      <w:r w:rsidR="001A19A4">
        <w:t xml:space="preserve"> (read())</w:t>
      </w:r>
      <w:r>
        <w:t xml:space="preserve">, e de seguida </w:t>
      </w:r>
      <w:r w:rsidR="00F46C76">
        <w:t xml:space="preserve">para a criação do novo ficheiro, através da função “open()” e passando como </w:t>
      </w:r>
      <w:r w:rsidR="001E493E">
        <w:t>parâmetros o nome do novo fichei</w:t>
      </w:r>
      <w:r w:rsidR="0037613C">
        <w:t>ro, resultante da função “strcat()”, que junta o nome do ficheiro original com a terminação “.copia”</w:t>
      </w:r>
      <w:r w:rsidR="00752026">
        <w:t>.</w:t>
      </w:r>
    </w:p>
    <w:p w14:paraId="752AE000" w14:textId="2432D10C" w:rsidR="00726B33" w:rsidRDefault="004319AD" w:rsidP="00724297">
      <w:r>
        <w:t xml:space="preserve"> </w:t>
      </w:r>
      <w:r w:rsidR="00B77DD8">
        <w:t>Os próximos parâmetros</w:t>
      </w:r>
      <w:r>
        <w:t xml:space="preserve"> são</w:t>
      </w:r>
      <w:r w:rsidR="00752026">
        <w:t xml:space="preserve"> </w:t>
      </w:r>
      <w:r w:rsidR="00B77DD8">
        <w:t>as</w:t>
      </w:r>
      <w:r w:rsidR="00740BA0">
        <w:t xml:space="preserve"> opç</w:t>
      </w:r>
      <w:r w:rsidR="00B77DD8">
        <w:t>ões</w:t>
      </w:r>
      <w:r w:rsidR="00740BA0">
        <w:t xml:space="preserve"> de criação do ficheiro e de escrita</w:t>
      </w:r>
      <w:r w:rsidR="005841F9">
        <w:t xml:space="preserve"> </w:t>
      </w:r>
      <w:r w:rsidR="00B77DD8">
        <w:t xml:space="preserve">apenas </w:t>
      </w:r>
      <w:r w:rsidR="00740BA0">
        <w:t>(O_CREAT e O_WRONLY)</w:t>
      </w:r>
      <w:r w:rsidR="000A5E5B">
        <w:t>, estando estas opções presentes na biblioteca incluída “fcntl.h”</w:t>
      </w:r>
      <w:r w:rsidR="00A16718">
        <w:t xml:space="preserve">, e por </w:t>
      </w:r>
      <w:r w:rsidR="00461FCA">
        <w:t>último</w:t>
      </w:r>
      <w:r w:rsidR="00A16718">
        <w:t xml:space="preserve"> as permissões que este novo ficheiro terá, sendo elas </w:t>
      </w:r>
      <w:r w:rsidR="00461FCA">
        <w:t>de escrita, leitura e execução, somente para o utilizador que o criou (S_IRUSR, S_IXUSR, S_I</w:t>
      </w:r>
      <w:r w:rsidR="00CC0D12">
        <w:t>WUSR</w:t>
      </w:r>
      <w:r w:rsidR="00461FCA">
        <w:t>)</w:t>
      </w:r>
      <w:r w:rsidR="00CC0D12">
        <w:t>.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CC0D12" w14:paraId="5F01DA1C" w14:textId="77777777">
        <w:trPr>
          <w:trHeight w:val="300"/>
        </w:trPr>
        <w:tc>
          <w:tcPr>
            <w:tcW w:w="8490" w:type="dxa"/>
          </w:tcPr>
          <w:p w14:paraId="5FC9CE7D" w14:textId="73A15E88" w:rsidR="00C06372" w:rsidRDefault="00C06372" w:rsidP="00B752E0">
            <w:pPr>
              <w:pStyle w:val="Codigo"/>
            </w:pPr>
            <w:r>
              <w:rPr>
                <w:color w:val="0000FF"/>
              </w:rPr>
              <w:t>int</w:t>
            </w:r>
            <w:r>
              <w:t xml:space="preserve"> fdDestino, leitura;</w:t>
            </w:r>
          </w:p>
          <w:p w14:paraId="5C038AA5" w14:textId="77777777" w:rsidR="00C06372" w:rsidRDefault="00C06372" w:rsidP="00B752E0">
            <w:pPr>
              <w:pStyle w:val="Codigo"/>
            </w:pPr>
            <w:r>
              <w:rPr>
                <w:color w:val="0000FF"/>
              </w:rPr>
              <w:t>char</w:t>
            </w:r>
            <w:r>
              <w:t xml:space="preserve"> conteudo[infFicheiro.st_size];</w:t>
            </w:r>
          </w:p>
          <w:p w14:paraId="0EEAB1BD" w14:textId="77777777" w:rsidR="00C06372" w:rsidRDefault="00C06372" w:rsidP="00B752E0">
            <w:pPr>
              <w:pStyle w:val="Codigo"/>
            </w:pPr>
          </w:p>
          <w:p w14:paraId="5CB1524F" w14:textId="77777777" w:rsidR="00C06372" w:rsidRDefault="00C06372" w:rsidP="00B752E0">
            <w:pPr>
              <w:pStyle w:val="Codigo"/>
            </w:pPr>
            <w:r>
              <w:t>leitura = read(fdOrigem, conteudo, infFicheiro.st_size);</w:t>
            </w:r>
          </w:p>
          <w:p w14:paraId="19AF98D0" w14:textId="77777777" w:rsidR="00C06372" w:rsidRDefault="00C06372" w:rsidP="00B752E0">
            <w:pPr>
              <w:pStyle w:val="Codigo"/>
            </w:pPr>
          </w:p>
          <w:p w14:paraId="3428C10E" w14:textId="52DA9F00" w:rsidR="00C06372" w:rsidRDefault="003D2F08" w:rsidP="00B752E0">
            <w:pPr>
              <w:pStyle w:val="Codigo"/>
            </w:pPr>
            <w:r>
              <w:rPr>
                <w:color w:val="000000"/>
              </w:rPr>
              <w:t>fdDestino = open(strcat(</w:t>
            </w:r>
            <w:r>
              <w:rPr>
                <w:color w:val="808080"/>
              </w:rPr>
              <w:t>argv</w:t>
            </w:r>
            <w:r>
              <w:rPr>
                <w:color w:val="000000"/>
              </w:rPr>
              <w:t>[1],</w:t>
            </w:r>
            <w:r>
              <w:rPr>
                <w:color w:val="A31515"/>
              </w:rPr>
              <w:t>".copia"</w:t>
            </w:r>
            <w:r>
              <w:rPr>
                <w:color w:val="000000"/>
              </w:rPr>
              <w:t xml:space="preserve">), </w:t>
            </w:r>
            <w:r>
              <w:rPr>
                <w:color w:val="6F008A"/>
              </w:rPr>
              <w:t>O_CREAT</w:t>
            </w:r>
            <w:r>
              <w:rPr>
                <w:color w:val="000000"/>
              </w:rPr>
              <w:t xml:space="preserve"> | </w:t>
            </w:r>
            <w:r>
              <w:rPr>
                <w:color w:val="6F008A"/>
              </w:rPr>
              <w:t>O_WRONLY</w:t>
            </w:r>
            <w:r>
              <w:rPr>
                <w:color w:val="000000"/>
              </w:rPr>
              <w:t>, S_IRUSR | S_IXUSR | S_IWUSR);</w:t>
            </w:r>
          </w:p>
          <w:p w14:paraId="1A830238" w14:textId="77777777" w:rsidR="00C06372" w:rsidRDefault="00C06372" w:rsidP="00B752E0">
            <w:pPr>
              <w:pStyle w:val="Codigo"/>
              <w:rPr>
                <w:color w:val="008000"/>
              </w:rPr>
            </w:pPr>
            <w:r>
              <w:rPr>
                <w:color w:val="0000FF"/>
              </w:rPr>
              <w:t>if</w:t>
            </w:r>
            <w:r>
              <w:t xml:space="preserve">(fdDestino == -1) </w:t>
            </w:r>
            <w:r>
              <w:rPr>
                <w:color w:val="008000"/>
              </w:rPr>
              <w:t>// Erro ao criar o ficheiro</w:t>
            </w:r>
          </w:p>
          <w:p w14:paraId="2EF8CBF0" w14:textId="77777777" w:rsidR="00C06372" w:rsidRDefault="00C06372" w:rsidP="00B752E0">
            <w:pPr>
              <w:pStyle w:val="Codigo"/>
            </w:pPr>
            <w:r>
              <w:t>{</w:t>
            </w:r>
          </w:p>
          <w:p w14:paraId="19B4911E" w14:textId="77777777" w:rsidR="00C06372" w:rsidRDefault="00C06372" w:rsidP="00B752E0">
            <w:pPr>
              <w:pStyle w:val="Codigo"/>
            </w:pPr>
            <w:r>
              <w:t xml:space="preserve">    write(STDERR_FILENO,</w:t>
            </w:r>
            <w:r>
              <w:rPr>
                <w:color w:val="A31515"/>
              </w:rPr>
              <w:t>"Erro ao abrir o ficheiro\n"</w:t>
            </w:r>
            <w:r>
              <w:t>,25);</w:t>
            </w:r>
          </w:p>
          <w:p w14:paraId="262B1CF0" w14:textId="3F2FDC57" w:rsidR="00CC0D12" w:rsidRPr="00F53D34" w:rsidRDefault="00C06372" w:rsidP="00726B33">
            <w:pPr>
              <w:pStyle w:val="Codigo"/>
              <w:keepNext/>
              <w:rPr>
                <w:color w:val="008000"/>
              </w:rPr>
            </w:pPr>
            <w:r>
              <w:t>}</w:t>
            </w:r>
          </w:p>
        </w:tc>
      </w:tr>
    </w:tbl>
    <w:p w14:paraId="30CF4DDE" w14:textId="5F6886F5" w:rsidR="00726B33" w:rsidRPr="00726B33" w:rsidRDefault="00726B33">
      <w:pPr>
        <w:pStyle w:val="Legenda"/>
      </w:pPr>
      <w:bookmarkStart w:id="17" w:name="_Toc167202281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12</w:t>
      </w:r>
      <w:r>
        <w:fldChar w:fldCharType="end"/>
      </w:r>
      <w:r>
        <w:t xml:space="preserve"> - Leitura do conteúdo do ficheiro original e criação do de destino</w:t>
      </w:r>
      <w:bookmarkEnd w:id="17"/>
    </w:p>
    <w:p w14:paraId="3775B8F8" w14:textId="057951F6" w:rsidR="00C06372" w:rsidRDefault="0061595F" w:rsidP="00C06372">
      <w:r>
        <w:t>Por último, só falta escrever todo conteúdo do ficheiro original no novo ficheiro, onde isso é feito através da função “write()”</w:t>
      </w:r>
      <w:r w:rsidR="009C445E">
        <w:t>. Feito isso, os dois ficheiros são fechados e o programa termina.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9C445E" w14:paraId="5D8D0DE9" w14:textId="77777777">
        <w:trPr>
          <w:trHeight w:val="300"/>
        </w:trPr>
        <w:tc>
          <w:tcPr>
            <w:tcW w:w="8490" w:type="dxa"/>
          </w:tcPr>
          <w:p w14:paraId="182E758E" w14:textId="77777777" w:rsidR="00135AE8" w:rsidRDefault="00135AE8" w:rsidP="00B752E0">
            <w:pPr>
              <w:pStyle w:val="Codigo"/>
            </w:pPr>
            <w:r>
              <w:t>write(fdDestino,conteudo,infFicheiro.st_size);</w:t>
            </w:r>
          </w:p>
          <w:p w14:paraId="49609337" w14:textId="77777777" w:rsidR="00135AE8" w:rsidRDefault="00135AE8" w:rsidP="00B752E0">
            <w:pPr>
              <w:pStyle w:val="Codigo"/>
            </w:pPr>
          </w:p>
          <w:p w14:paraId="18FC7B86" w14:textId="77777777" w:rsidR="00135AE8" w:rsidRDefault="00135AE8" w:rsidP="00B752E0">
            <w:pPr>
              <w:pStyle w:val="Codigo"/>
            </w:pPr>
            <w:r>
              <w:t>close(fdOrigem);</w:t>
            </w:r>
          </w:p>
          <w:p w14:paraId="291B95A7" w14:textId="77777777" w:rsidR="00135AE8" w:rsidRDefault="00135AE8" w:rsidP="00B752E0">
            <w:pPr>
              <w:pStyle w:val="Codigo"/>
            </w:pPr>
            <w:r>
              <w:t>close(fdDestino);</w:t>
            </w:r>
          </w:p>
          <w:p w14:paraId="2248F692" w14:textId="77777777" w:rsidR="00135AE8" w:rsidRDefault="00135AE8" w:rsidP="00B752E0">
            <w:pPr>
              <w:pStyle w:val="Codigo"/>
            </w:pPr>
          </w:p>
          <w:p w14:paraId="77D911CE" w14:textId="6427FCC7" w:rsidR="009C445E" w:rsidRPr="00F53D34" w:rsidRDefault="00135AE8" w:rsidP="00726B33">
            <w:pPr>
              <w:pStyle w:val="Codigo"/>
              <w:keepNext/>
              <w:rPr>
                <w:color w:val="008000"/>
              </w:rPr>
            </w:pPr>
            <w:r>
              <w:rPr>
                <w:color w:val="0000FF"/>
              </w:rPr>
              <w:t>return</w:t>
            </w:r>
            <w:r>
              <w:t xml:space="preserve"> 0;</w:t>
            </w:r>
          </w:p>
        </w:tc>
      </w:tr>
    </w:tbl>
    <w:p w14:paraId="19E2FE33" w14:textId="37CB549A" w:rsidR="00726B33" w:rsidRDefault="00726B33">
      <w:pPr>
        <w:pStyle w:val="Legenda"/>
      </w:pPr>
      <w:bookmarkStart w:id="18" w:name="_Toc167202282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13</w:t>
      </w:r>
      <w:r>
        <w:fldChar w:fldCharType="end"/>
      </w:r>
      <w:r>
        <w:t xml:space="preserve"> - Escrita do conteúdo no ficheiro de destino e fecho dos ficheiros</w:t>
      </w:r>
      <w:bookmarkEnd w:id="18"/>
    </w:p>
    <w:p w14:paraId="37260F72" w14:textId="3F92D754" w:rsidR="00135AE8" w:rsidRDefault="00135AE8" w:rsidP="00135AE8">
      <w:r>
        <w:t>Concluído o desenvolvimento do programa, passamos então para a compilação do mesmo, através do gcc e com o seguinte comando, originando o ficheiro executável</w:t>
      </w:r>
      <w:r w:rsidR="00DB3964">
        <w:t xml:space="preserve"> “copia”</w:t>
      </w:r>
      <w:r w:rsidR="009A0514">
        <w:t>: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9A0514" w14:paraId="0D51E2D0" w14:textId="77777777">
        <w:trPr>
          <w:trHeight w:val="300"/>
        </w:trPr>
        <w:tc>
          <w:tcPr>
            <w:tcW w:w="8490" w:type="dxa"/>
          </w:tcPr>
          <w:p w14:paraId="18B90718" w14:textId="1EE545A5" w:rsidR="009A0514" w:rsidRPr="00F53D34" w:rsidRDefault="009A0514" w:rsidP="00726B33">
            <w:pPr>
              <w:keepNext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gcc -o copia copia.c</w:t>
            </w:r>
          </w:p>
        </w:tc>
      </w:tr>
    </w:tbl>
    <w:p w14:paraId="72B65A76" w14:textId="70BA8FFD" w:rsidR="00726B33" w:rsidRDefault="00726B33">
      <w:pPr>
        <w:pStyle w:val="Legenda"/>
      </w:pPr>
      <w:bookmarkStart w:id="19" w:name="_Toc167202283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14</w:t>
      </w:r>
      <w:r>
        <w:fldChar w:fldCharType="end"/>
      </w:r>
      <w:r>
        <w:t xml:space="preserve"> - Compilação do ficheiro de código</w:t>
      </w:r>
      <w:bookmarkEnd w:id="19"/>
    </w:p>
    <w:p w14:paraId="7488448A" w14:textId="3CF814E5" w:rsidR="009A0514" w:rsidRDefault="006E0962" w:rsidP="00135AE8">
      <w:r>
        <w:t xml:space="preserve">Para uma demonstração da execução do programa, o mesmo tem </w:t>
      </w:r>
      <w:r w:rsidR="009309C7">
        <w:t>de</w:t>
      </w:r>
      <w:r>
        <w:t xml:space="preserve"> ser chamado e tem </w:t>
      </w:r>
      <w:r w:rsidR="00CE3530">
        <w:t>de</w:t>
      </w:r>
      <w:r>
        <w:t xml:space="preserve"> receber como parâmetro </w:t>
      </w:r>
      <w:r w:rsidR="00005E7C">
        <w:t>o nome do ficheiro que se pretende copia</w:t>
      </w:r>
      <w:r w:rsidR="009309C7">
        <w:t>r</w:t>
      </w:r>
      <w:r w:rsidR="00005E7C">
        <w:t>, como demonstra a o segmente de código abaixo:</w:t>
      </w:r>
    </w:p>
    <w:p w14:paraId="12911BA8" w14:textId="77777777" w:rsidR="00724297" w:rsidRDefault="00312713" w:rsidP="00724297">
      <w:pPr>
        <w:keepNext/>
        <w:ind w:firstLine="0"/>
        <w:jc w:val="center"/>
      </w:pPr>
      <w:r w:rsidRPr="00312713">
        <w:rPr>
          <w:noProof/>
        </w:rPr>
        <w:drawing>
          <wp:inline distT="0" distB="0" distL="0" distR="0" wp14:anchorId="23EC8D7C" wp14:editId="68F3F1AA">
            <wp:extent cx="5197719" cy="1386840"/>
            <wp:effectExtent l="0" t="0" r="3175" b="3810"/>
            <wp:docPr id="17326171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17159" name=""/>
                    <pic:cNvPicPr/>
                  </pic:nvPicPr>
                  <pic:blipFill rotWithShape="1">
                    <a:blip r:embed="rId11"/>
                    <a:srcRect b="59734"/>
                    <a:stretch/>
                  </pic:blipFill>
                  <pic:spPr bwMode="auto">
                    <a:xfrm>
                      <a:off x="0" y="0"/>
                      <a:ext cx="5216872" cy="139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34302" w14:textId="48A7E360" w:rsidR="00005E7C" w:rsidRPr="00135AE8" w:rsidRDefault="00724297" w:rsidP="00724297">
      <w:pPr>
        <w:pStyle w:val="Legenda"/>
      </w:pPr>
      <w:bookmarkStart w:id="20" w:name="_Toc167201912"/>
      <w:bookmarkStart w:id="21" w:name="_Toc167202001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2</w:t>
      </w:r>
      <w:r>
        <w:fldChar w:fldCharType="end"/>
      </w:r>
      <w:r>
        <w:t xml:space="preserve"> - Exemplo da execução do comando "copia ficheiro"</w:t>
      </w:r>
      <w:bookmarkEnd w:id="20"/>
      <w:bookmarkEnd w:id="21"/>
    </w:p>
    <w:p w14:paraId="516A0010" w14:textId="5A95C5CE" w:rsidR="00AD2576" w:rsidRDefault="00FD3876" w:rsidP="00B752E0">
      <w:pPr>
        <w:pStyle w:val="Ttulo2"/>
        <w:numPr>
          <w:ilvl w:val="1"/>
          <w:numId w:val="6"/>
        </w:numPr>
      </w:pPr>
      <w:bookmarkStart w:id="22" w:name="_Toc167201892"/>
      <w:r>
        <w:lastRenderedPageBreak/>
        <w:t>Acrescenta</w:t>
      </w:r>
      <w:r w:rsidR="00AD2576">
        <w:t xml:space="preserve"> origem destino</w:t>
      </w:r>
      <w:bookmarkEnd w:id="22"/>
    </w:p>
    <w:p w14:paraId="489A96B8" w14:textId="4A36914A" w:rsidR="005A1E32" w:rsidRDefault="1D02E084" w:rsidP="005A1E32">
      <w:r>
        <w:t>Para realizar este ponto primeiro criei o ficheiro utilizando o comando “</w:t>
      </w:r>
      <w:r w:rsidR="3EA368B7">
        <w:t>touch acrescenta.c</w:t>
      </w:r>
      <w:r>
        <w:t>”</w:t>
      </w:r>
      <w:r w:rsidR="00A2192A">
        <w:t xml:space="preserve"> e no fim do mesmo, para a sua compilação o comando “gcc -o acrescenta acrescenta.c”.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653225" w14:paraId="5AA3BD15" w14:textId="77777777" w:rsidTr="005E26C8">
        <w:trPr>
          <w:trHeight w:val="300"/>
        </w:trPr>
        <w:tc>
          <w:tcPr>
            <w:tcW w:w="8490" w:type="dxa"/>
          </w:tcPr>
          <w:p w14:paraId="480749B7" w14:textId="648A8FC5" w:rsidR="00653225" w:rsidRPr="00F53D34" w:rsidRDefault="00653225" w:rsidP="00033A43">
            <w:pPr>
              <w:keepNext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touch acrescenta.c</w:t>
            </w:r>
          </w:p>
        </w:tc>
      </w:tr>
    </w:tbl>
    <w:p w14:paraId="1EC042AA" w14:textId="2DAACC8E" w:rsidR="00033A43" w:rsidRDefault="00033A43">
      <w:pPr>
        <w:pStyle w:val="Legenda"/>
      </w:pPr>
      <w:bookmarkStart w:id="23" w:name="_Toc167202284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15</w:t>
      </w:r>
      <w:r>
        <w:fldChar w:fldCharType="end"/>
      </w:r>
      <w:r>
        <w:t xml:space="preserve"> - Criação do ficheiro de código</w:t>
      </w:r>
      <w:bookmarkEnd w:id="23"/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A2192A" w14:paraId="223F8A21" w14:textId="77777777" w:rsidTr="005E26C8">
        <w:trPr>
          <w:trHeight w:val="300"/>
        </w:trPr>
        <w:tc>
          <w:tcPr>
            <w:tcW w:w="8490" w:type="dxa"/>
          </w:tcPr>
          <w:p w14:paraId="517C225F" w14:textId="725AF4F9" w:rsidR="00A2192A" w:rsidRPr="00F53D34" w:rsidRDefault="00A2192A" w:rsidP="00A2192A">
            <w:pPr>
              <w:keepNext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gcc -o acrescenta acrescenta.c</w:t>
            </w:r>
          </w:p>
        </w:tc>
      </w:tr>
    </w:tbl>
    <w:p w14:paraId="6B9BE95E" w14:textId="128C8DC1" w:rsidR="00A2192A" w:rsidRDefault="00A2192A">
      <w:pPr>
        <w:pStyle w:val="Legenda"/>
      </w:pPr>
      <w:bookmarkStart w:id="24" w:name="_Toc167202285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16</w:t>
      </w:r>
      <w:r>
        <w:fldChar w:fldCharType="end"/>
      </w:r>
      <w:r>
        <w:t xml:space="preserve"> - Compilação do ficheiro de código</w:t>
      </w:r>
      <w:bookmarkEnd w:id="24"/>
    </w:p>
    <w:p w14:paraId="555EFE90" w14:textId="24BAB4E5" w:rsidR="004B7280" w:rsidRDefault="00653225" w:rsidP="005C1D09">
      <w:pPr>
        <w:jc w:val="left"/>
      </w:pPr>
      <w:r>
        <w:t>E</w:t>
      </w:r>
      <w:r w:rsidR="12DD85D2">
        <w:t>m seguida, utilizei o comando “nano crescenta.</w:t>
      </w:r>
      <w:r w:rsidR="00C07CD1">
        <w:t>c” para</w:t>
      </w:r>
      <w:r w:rsidR="12DD85D2">
        <w:t xml:space="preserve"> começar a</w:t>
      </w:r>
      <w:r>
        <w:t xml:space="preserve"> </w:t>
      </w:r>
      <w:r w:rsidR="12DD85D2">
        <w:t>desenvolver</w:t>
      </w:r>
      <w:r w:rsidR="00033A43">
        <w:t>.</w:t>
      </w:r>
      <w:r w:rsidR="005C1D09">
        <w:rPr>
          <w:noProof/>
        </w:rPr>
        <w:t xml:space="preserve"> </w:t>
      </w:r>
      <w:r w:rsidR="005C1D09">
        <w:t>Primeiramente</w:t>
      </w:r>
      <w:r w:rsidR="0412A224">
        <w:t xml:space="preserve"> criei um procedimento</w:t>
      </w:r>
      <w:r w:rsidR="00C07CD1">
        <w:t>: ”error</w:t>
      </w:r>
      <w:r w:rsidR="0412A224">
        <w:t>” que escreve uma me</w:t>
      </w:r>
      <w:r w:rsidR="3007F64B">
        <w:t>nsagem de erro que lhe é dada quando é chamada ao fazer testes</w:t>
      </w:r>
      <w:r w:rsidR="75FA526C">
        <w:t>: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6871E3EE" w14:paraId="7A42E6A5" w14:textId="77777777" w:rsidTr="6871E3EE">
        <w:trPr>
          <w:trHeight w:val="300"/>
        </w:trPr>
        <w:tc>
          <w:tcPr>
            <w:tcW w:w="8490" w:type="dxa"/>
          </w:tcPr>
          <w:p w14:paraId="11804DC6" w14:textId="77777777" w:rsidR="00033A43" w:rsidRPr="00771F86" w:rsidRDefault="00033A43" w:rsidP="00033A43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void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error(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char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*</w:t>
            </w: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msg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 {</w:t>
            </w:r>
          </w:p>
          <w:p w14:paraId="16ECC179" w14:textId="77777777" w:rsidR="00CB799A" w:rsidRPr="00771F86" w:rsidRDefault="00CB799A" w:rsidP="00033A43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0234527D" w14:textId="77777777" w:rsidR="00033A43" w:rsidRPr="00771F86" w:rsidRDefault="00033A43" w:rsidP="00033A43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write(STDERR_FILENO, </w:t>
            </w: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msg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, strlen(</w:t>
            </w: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msg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));</w:t>
            </w:r>
          </w:p>
          <w:p w14:paraId="54016A78" w14:textId="77777777" w:rsidR="00CB799A" w:rsidRPr="00771F86" w:rsidRDefault="00CB799A" w:rsidP="00033A43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2C4D49AC" w14:textId="77777777" w:rsidR="00033A43" w:rsidRDefault="00033A43" w:rsidP="00033A43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exit(1);</w:t>
            </w:r>
          </w:p>
          <w:p w14:paraId="435D3089" w14:textId="2C10112C" w:rsidR="554CC505" w:rsidRDefault="00033A43" w:rsidP="00033A43">
            <w:pPr>
              <w:pStyle w:val="Codigo"/>
              <w:keepNext/>
            </w:pPr>
            <w:r>
              <w:rPr>
                <w:color w:val="000000"/>
              </w:rPr>
              <w:t>}</w:t>
            </w:r>
          </w:p>
        </w:tc>
      </w:tr>
    </w:tbl>
    <w:p w14:paraId="42E5B8F5" w14:textId="23E30AF5" w:rsidR="00033A43" w:rsidRDefault="00033A43">
      <w:pPr>
        <w:pStyle w:val="Legenda"/>
      </w:pPr>
      <w:bookmarkStart w:id="25" w:name="_Toc167202286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17</w:t>
      </w:r>
      <w:r>
        <w:fldChar w:fldCharType="end"/>
      </w:r>
      <w:r>
        <w:t xml:space="preserve"> - Função que escreve os erros na fase de testes</w:t>
      </w:r>
      <w:bookmarkEnd w:id="25"/>
    </w:p>
    <w:p w14:paraId="7D08F392" w14:textId="2C892FCB" w:rsidR="79268111" w:rsidRDefault="79268111" w:rsidP="6871E3EE">
      <w:r>
        <w:t>E</w:t>
      </w:r>
      <w:r w:rsidR="3007F64B">
        <w:t>m seguida, no main comecei po</w:t>
      </w:r>
      <w:r w:rsidR="3CD52313">
        <w:t>r testar se o utilizador passou corretamente os três argumentos</w:t>
      </w:r>
      <w:r w:rsidR="40E83244">
        <w:t>: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6871E3EE" w14:paraId="7BDBA114" w14:textId="77777777" w:rsidTr="6871E3EE">
        <w:trPr>
          <w:trHeight w:val="300"/>
        </w:trPr>
        <w:tc>
          <w:tcPr>
            <w:tcW w:w="8490" w:type="dxa"/>
          </w:tcPr>
          <w:p w14:paraId="277D72F0" w14:textId="215D1486" w:rsidR="00DD7DE9" w:rsidRPr="00771F86" w:rsidRDefault="00DD7DE9" w:rsidP="00DD7DE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int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main(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int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argc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,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char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*</w:t>
            </w: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argv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[]) {</w:t>
            </w:r>
          </w:p>
          <w:p w14:paraId="201B6550" w14:textId="77777777" w:rsidR="00DD7DE9" w:rsidRPr="00771F86" w:rsidRDefault="00DD7DE9" w:rsidP="00DD7DE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7C1A013D" w14:textId="73534B7E" w:rsidR="00DD7DE9" w:rsidRDefault="00DD7DE9" w:rsidP="00DD7DE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// verifica o </w:t>
            </w:r>
            <w:r w:rsidR="005C1D09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número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de argumentos</w:t>
            </w:r>
          </w:p>
          <w:p w14:paraId="6A0D141F" w14:textId="77777777" w:rsidR="00DD7DE9" w:rsidRDefault="00DD7DE9" w:rsidP="00DD7DE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65BE8D74" w14:textId="4FDA8D29" w:rsidR="00DD7DE9" w:rsidRDefault="00DD7DE9" w:rsidP="00DD7DE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argc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!= 3) {</w:t>
            </w:r>
          </w:p>
          <w:p w14:paraId="63CCB168" w14:textId="77777777" w:rsidR="00DD7DE9" w:rsidRDefault="00DD7DE9" w:rsidP="00DD7DE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5E541938" w14:textId="4D73D72D" w:rsidR="00DD7DE9" w:rsidRDefault="00DD7DE9" w:rsidP="00DD7DE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error(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"Uso: acrescenta origem destino"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7508314D" w14:textId="77777777" w:rsidR="00CB799A" w:rsidRDefault="00CB799A" w:rsidP="00DD7DE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742E2C51" w14:textId="287C06AC" w:rsidR="40E83244" w:rsidRDefault="00DD7DE9" w:rsidP="00CB799A">
            <w:pPr>
              <w:keepNext/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</w:tc>
      </w:tr>
    </w:tbl>
    <w:p w14:paraId="16E16DED" w14:textId="63DF78F3" w:rsidR="00CB799A" w:rsidRDefault="00CB799A">
      <w:pPr>
        <w:pStyle w:val="Legenda"/>
      </w:pPr>
      <w:bookmarkStart w:id="26" w:name="_Toc167202287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18</w:t>
      </w:r>
      <w:r>
        <w:fldChar w:fldCharType="end"/>
      </w:r>
      <w:r>
        <w:t xml:space="preserve"> - Testagem do </w:t>
      </w:r>
      <w:r w:rsidR="009627C9">
        <w:t>número</w:t>
      </w:r>
      <w:r>
        <w:t xml:space="preserve"> de argumentos passados</w:t>
      </w:r>
      <w:bookmarkEnd w:id="26"/>
    </w:p>
    <w:p w14:paraId="60E1FFBC" w14:textId="15EF815B" w:rsidR="00AD2576" w:rsidRDefault="40E83244">
      <w:r>
        <w:t>Tes</w:t>
      </w:r>
      <w:r w:rsidR="06A11002">
        <w:t>tei se ambos os ficheiros, tanto de origem como de destino foram abertos com sucesso: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6871E3EE" w14:paraId="09BCB471" w14:textId="77777777" w:rsidTr="6871E3EE">
        <w:trPr>
          <w:trHeight w:val="300"/>
        </w:trPr>
        <w:tc>
          <w:tcPr>
            <w:tcW w:w="8490" w:type="dxa"/>
          </w:tcPr>
          <w:p w14:paraId="79FCA96A" w14:textId="77777777" w:rsidR="009627C9" w:rsidRPr="00771F86" w:rsidRDefault="009627C9" w:rsidP="009627C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int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origem_fd = open(</w:t>
            </w: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argv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[1],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O_RDONLY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);</w:t>
            </w:r>
          </w:p>
          <w:p w14:paraId="32217B6A" w14:textId="77777777" w:rsidR="009627C9" w:rsidRPr="00771F86" w:rsidRDefault="009627C9" w:rsidP="009627C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6CFC3FB1" w14:textId="77777777" w:rsidR="009627C9" w:rsidRDefault="009627C9" w:rsidP="009627C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(origem_fd == -1) {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verifica se abriu</w:t>
            </w:r>
          </w:p>
          <w:p w14:paraId="0D271993" w14:textId="77777777" w:rsidR="009627C9" w:rsidRDefault="009627C9" w:rsidP="009627C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</w:p>
          <w:p w14:paraId="76815D0E" w14:textId="789F300A" w:rsidR="009627C9" w:rsidRDefault="009627C9" w:rsidP="009627C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error(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"Erro ao abrir o ficheiro de origem"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51402C54" w14:textId="7FE7DBEF" w:rsidR="009627C9" w:rsidRPr="00771F86" w:rsidRDefault="009627C9" w:rsidP="009627C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}</w:t>
            </w:r>
          </w:p>
          <w:p w14:paraId="3BCE642B" w14:textId="77777777" w:rsidR="009627C9" w:rsidRPr="00771F86" w:rsidRDefault="009627C9" w:rsidP="009627C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25F179B2" w14:textId="77777777" w:rsidR="009627C9" w:rsidRPr="00771F86" w:rsidRDefault="009627C9" w:rsidP="009627C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int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destino_fd = open(</w:t>
            </w: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argv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[2],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O_WRONLY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|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O_CREAT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|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O_APPEND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, 0644);</w:t>
            </w:r>
          </w:p>
          <w:p w14:paraId="1ACA81FC" w14:textId="77777777" w:rsidR="009627C9" w:rsidRPr="00771F86" w:rsidRDefault="009627C9" w:rsidP="009627C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3BD659B6" w14:textId="77777777" w:rsidR="009627C9" w:rsidRDefault="009627C9" w:rsidP="009627C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(destino_fd == -1) {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verifica se abriu</w:t>
            </w:r>
          </w:p>
          <w:p w14:paraId="43D055C6" w14:textId="77777777" w:rsidR="009627C9" w:rsidRDefault="009627C9" w:rsidP="009627C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</w:p>
          <w:p w14:paraId="090BEB55" w14:textId="77777777" w:rsidR="009627C9" w:rsidRDefault="009627C9" w:rsidP="009627C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error(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"Erro ao abrir ou criar o ficheiro de destino"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315FBE68" w14:textId="5FC7A4D8" w:rsidR="06A11002" w:rsidRPr="009627C9" w:rsidRDefault="009627C9" w:rsidP="005C1D09">
            <w:pPr>
              <w:keepNext/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615BBD0A" w14:textId="572B36A8" w:rsidR="005C1D09" w:rsidRDefault="005C1D09">
      <w:pPr>
        <w:pStyle w:val="Legenda"/>
      </w:pPr>
      <w:bookmarkStart w:id="27" w:name="_Toc167202288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19</w:t>
      </w:r>
      <w:r>
        <w:fldChar w:fldCharType="end"/>
      </w:r>
      <w:r>
        <w:t xml:space="preserve"> - Testagem da abertura correta dos ficheiros de origem e destino</w:t>
      </w:r>
      <w:bookmarkEnd w:id="27"/>
    </w:p>
    <w:p w14:paraId="2A75ED9B" w14:textId="7873566A" w:rsidR="00AD2576" w:rsidRDefault="06A11002" w:rsidP="00C7721E">
      <w:pPr>
        <w:rPr>
          <w:rFonts w:ascii="Aptos" w:eastAsia="Aptos" w:hAnsi="Aptos" w:cs="Aptos"/>
        </w:rPr>
      </w:pPr>
      <w:r>
        <w:t xml:space="preserve">Criei um buffer, </w:t>
      </w:r>
      <w:r w:rsidR="6C8EA058">
        <w:t>espaço temporário onde os dados lidos ficam armazenados antes de serem transferidos</w:t>
      </w:r>
      <w:r w:rsidR="6D2EB2FA">
        <w:t>, duas variáveis do tipo</w:t>
      </w:r>
      <w:r w:rsidR="6D2EB2FA" w:rsidRPr="6871E3EE">
        <w:rPr>
          <w:rFonts w:ascii="Aptos" w:eastAsia="Aptos" w:hAnsi="Aptos" w:cs="Aptos"/>
        </w:rPr>
        <w:t xml:space="preserve"> ssize_t</w:t>
      </w:r>
      <w:r w:rsidR="69F44B3B" w:rsidRPr="6871E3EE">
        <w:rPr>
          <w:rFonts w:ascii="Aptos" w:eastAsia="Aptos" w:hAnsi="Aptos" w:cs="Aptos"/>
        </w:rPr>
        <w:t>: “</w:t>
      </w:r>
      <w:r w:rsidR="69F44B3B">
        <w:t>bytes_lidos” e  “bytes_escritos”</w:t>
      </w:r>
      <w:r w:rsidR="6D2EB2FA" w:rsidRPr="6871E3EE">
        <w:rPr>
          <w:rFonts w:ascii="Aptos" w:eastAsia="Aptos" w:hAnsi="Aptos" w:cs="Aptos"/>
        </w:rPr>
        <w:t xml:space="preserve">, </w:t>
      </w:r>
      <w:r w:rsidR="6D2EB2FA" w:rsidRPr="00C7721E">
        <w:t>um tipo de dados que apenas armazena tamanho de bytes</w:t>
      </w:r>
      <w:r w:rsidR="00B75555">
        <w:t>.</w:t>
      </w:r>
      <w:r w:rsidR="6D2EB2FA" w:rsidRPr="00C7721E">
        <w:t xml:space="preserve"> </w:t>
      </w:r>
      <w:r w:rsidR="00B75555">
        <w:t>E</w:t>
      </w:r>
      <w:r w:rsidR="61D8B320" w:rsidRPr="00C7721E">
        <w:t xml:space="preserve">m seguida fiz um while onde vai lendo o ficheiro e colocando no buffer, </w:t>
      </w:r>
      <w:r w:rsidR="2899306D" w:rsidRPr="00C7721E">
        <w:t xml:space="preserve">e ao </w:t>
      </w:r>
      <w:r w:rsidR="00C7721E" w:rsidRPr="00C7721E">
        <w:t>mesmo</w:t>
      </w:r>
      <w:r w:rsidR="2899306D" w:rsidRPr="00C7721E">
        <w:t xml:space="preserve"> tempo vai contando os bytes e comparando aos que está a escrever, até chegar ao fim do ficheiro, ou seja, for igual a zero: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6871E3EE" w14:paraId="33A53845" w14:textId="77777777" w:rsidTr="6871E3EE">
        <w:trPr>
          <w:trHeight w:val="300"/>
        </w:trPr>
        <w:tc>
          <w:tcPr>
            <w:tcW w:w="8490" w:type="dxa"/>
          </w:tcPr>
          <w:p w14:paraId="0ED79AAD" w14:textId="77777777" w:rsidR="00C7721E" w:rsidRDefault="00C7721E" w:rsidP="00C7721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Leitura e escrita</w:t>
            </w:r>
          </w:p>
          <w:p w14:paraId="745266F9" w14:textId="77777777" w:rsidR="00C7721E" w:rsidRDefault="00C7721E" w:rsidP="00C7721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</w:p>
          <w:p w14:paraId="005584D7" w14:textId="77777777" w:rsidR="00C7721E" w:rsidRDefault="00C7721E" w:rsidP="00C7721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buffer[4096];</w:t>
            </w:r>
          </w:p>
          <w:p w14:paraId="38758955" w14:textId="77777777" w:rsidR="00C7721E" w:rsidRDefault="00C7721E" w:rsidP="00C7721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6BD5E31A" w14:textId="77777777" w:rsidR="00C7721E" w:rsidRDefault="00C7721E" w:rsidP="00C7721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ssize_t bytes_lidos, bytes_escritos;</w:t>
            </w:r>
          </w:p>
          <w:p w14:paraId="077642BA" w14:textId="77777777" w:rsidR="00C7721E" w:rsidRDefault="00C7721E" w:rsidP="00C7721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5EEA992F" w14:textId="77777777" w:rsidR="00C7721E" w:rsidRPr="00771F86" w:rsidRDefault="00C7721E" w:rsidP="00C7721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while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((bytes_lidos = read(origem_fd, buffer,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sizeof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(buffer))) &gt; 0) {</w:t>
            </w:r>
          </w:p>
          <w:p w14:paraId="0F39E9A2" w14:textId="77777777" w:rsidR="00C7721E" w:rsidRPr="00771F86" w:rsidRDefault="00C7721E" w:rsidP="00C7721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69038214" w14:textId="77777777" w:rsidR="00C7721E" w:rsidRDefault="00C7721E" w:rsidP="00C7721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bytes_escritos = write(destino_fd, buffer, bytes_lidos);</w:t>
            </w:r>
          </w:p>
          <w:p w14:paraId="032F3386" w14:textId="77777777" w:rsidR="00C7721E" w:rsidRDefault="00C7721E" w:rsidP="00C7721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46A22995" w14:textId="77777777" w:rsidR="00C7721E" w:rsidRDefault="00C7721E" w:rsidP="00C7721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(bytes_escritos != bytes_lidos) {</w:t>
            </w:r>
          </w:p>
          <w:p w14:paraId="3B474D5A" w14:textId="77777777" w:rsidR="00C7721E" w:rsidRDefault="00C7721E" w:rsidP="00C7721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56221DAF" w14:textId="77777777" w:rsidR="00C7721E" w:rsidRDefault="00C7721E" w:rsidP="00C7721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error(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"Erro ao escrever no ficheiro de destino"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75D99345" w14:textId="77777777" w:rsidR="00C7721E" w:rsidRDefault="00C7721E" w:rsidP="00C7721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021D89B1" w14:textId="36F3AFF5" w:rsidR="06A11002" w:rsidRDefault="00C7721E" w:rsidP="001C6DE0">
            <w:pPr>
              <w:keepNext/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50469CF7" w14:textId="337CE71C" w:rsidR="00AD2576" w:rsidRDefault="001C6DE0" w:rsidP="001C6DE0">
      <w:pPr>
        <w:pStyle w:val="Legenda"/>
      </w:pPr>
      <w:bookmarkStart w:id="28" w:name="_Toc167202289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20</w:t>
      </w:r>
      <w:r>
        <w:fldChar w:fldCharType="end"/>
      </w:r>
      <w:r>
        <w:t xml:space="preserve"> - Leitura do conteúdo do ficheiro de origem</w:t>
      </w:r>
      <w:r>
        <w:rPr>
          <w:noProof/>
        </w:rPr>
        <w:t xml:space="preserve"> e escrtia no de destino</w:t>
      </w:r>
      <w:bookmarkEnd w:id="28"/>
    </w:p>
    <w:p w14:paraId="54CB6C75" w14:textId="3C095FEE" w:rsidR="00AD2576" w:rsidRDefault="46908837" w:rsidP="6871E3EE">
      <w:r>
        <w:t>No final do while, verifica se leu o ficheiro corretamente: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6871E3EE" w14:paraId="5463B868" w14:textId="77777777" w:rsidTr="6871E3EE">
        <w:trPr>
          <w:trHeight w:val="300"/>
        </w:trPr>
        <w:tc>
          <w:tcPr>
            <w:tcW w:w="8490" w:type="dxa"/>
          </w:tcPr>
          <w:p w14:paraId="224B3485" w14:textId="77777777" w:rsidR="00477E28" w:rsidRDefault="00477E28" w:rsidP="00477E2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Verifica erros de leitura</w:t>
            </w:r>
          </w:p>
          <w:p w14:paraId="3A2AA15E" w14:textId="77777777" w:rsidR="00477E28" w:rsidRDefault="00477E28" w:rsidP="00477E2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(bytes_lidos == -1) {</w:t>
            </w:r>
          </w:p>
          <w:p w14:paraId="64BB79A3" w14:textId="77777777" w:rsidR="00477E28" w:rsidRDefault="00477E28" w:rsidP="00477E2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107D5ED4" w14:textId="77777777" w:rsidR="00477E28" w:rsidRDefault="00477E28" w:rsidP="00477E2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error(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"Erro ao ler o ficheiro de origem"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072E69CF" w14:textId="34ABB007" w:rsidR="46908837" w:rsidRDefault="00477E28" w:rsidP="00477E28">
            <w:pPr>
              <w:keepNext/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}</w:t>
            </w:r>
          </w:p>
        </w:tc>
      </w:tr>
    </w:tbl>
    <w:p w14:paraId="29F224C6" w14:textId="24C8AB79" w:rsidR="00477E28" w:rsidRDefault="00477E28">
      <w:pPr>
        <w:pStyle w:val="Legenda"/>
      </w:pPr>
      <w:bookmarkStart w:id="29" w:name="_Toc167202290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21</w:t>
      </w:r>
      <w:r>
        <w:fldChar w:fldCharType="end"/>
      </w:r>
      <w:r>
        <w:t xml:space="preserve"> - Verificação da correta leitura do ficheiro</w:t>
      </w:r>
      <w:bookmarkEnd w:id="29"/>
    </w:p>
    <w:p w14:paraId="05654E59" w14:textId="125C2BD5" w:rsidR="00AD2576" w:rsidRDefault="2C499134" w:rsidP="6871E3EE">
      <w:r>
        <w:t>E, por fim, fecha e verifica se fechou corretamente os ficheiros: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6871E3EE" w14:paraId="2612FE3E" w14:textId="77777777" w:rsidTr="6871E3EE">
        <w:trPr>
          <w:trHeight w:val="300"/>
        </w:trPr>
        <w:tc>
          <w:tcPr>
            <w:tcW w:w="8490" w:type="dxa"/>
          </w:tcPr>
          <w:p w14:paraId="37DAF1DE" w14:textId="77777777" w:rsidR="00B50B27" w:rsidRDefault="00B50B27" w:rsidP="00B50B27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Fecha os ficheiros</w:t>
            </w:r>
          </w:p>
          <w:p w14:paraId="72734F39" w14:textId="77777777" w:rsidR="00B50B27" w:rsidRDefault="00B50B27" w:rsidP="00B50B27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</w:p>
          <w:p w14:paraId="657DAE55" w14:textId="77777777" w:rsidR="00B50B27" w:rsidRDefault="00B50B27" w:rsidP="00B50B27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(close(origem_fd) == -1 || close(destino_fd) == -1) {</w:t>
            </w:r>
          </w:p>
          <w:p w14:paraId="123B7254" w14:textId="77777777" w:rsidR="00B50B27" w:rsidRDefault="00B50B27" w:rsidP="00B50B27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2195E72B" w14:textId="77777777" w:rsidR="00B50B27" w:rsidRDefault="00B50B27" w:rsidP="00B50B27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error(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"Erro ao fechar os ficheiros"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475B82A1" w14:textId="0ED232DE" w:rsidR="2C499134" w:rsidRDefault="00B50B27" w:rsidP="00B50B27">
            <w:pPr>
              <w:keepNext/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6DA55BEA" w14:textId="7441CD3B" w:rsidR="00B50B27" w:rsidRDefault="00B50B27">
      <w:pPr>
        <w:pStyle w:val="Legenda"/>
      </w:pPr>
      <w:bookmarkStart w:id="30" w:name="_Toc167202291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22</w:t>
      </w:r>
      <w:r>
        <w:fldChar w:fldCharType="end"/>
      </w:r>
      <w:r>
        <w:t xml:space="preserve"> - Fecho dos ficheiros e verificação do mesmo</w:t>
      </w:r>
      <w:bookmarkEnd w:id="30"/>
    </w:p>
    <w:p w14:paraId="07AEB507" w14:textId="13569D6D" w:rsidR="00B50B27" w:rsidRPr="00B50B27" w:rsidRDefault="00B50B27" w:rsidP="00B50B27">
      <w:pPr>
        <w:spacing w:before="0" w:after="160" w:line="259" w:lineRule="auto"/>
        <w:ind w:firstLine="0"/>
        <w:jc w:val="left"/>
      </w:pPr>
      <w:r>
        <w:br w:type="page"/>
      </w:r>
    </w:p>
    <w:p w14:paraId="7C08A223" w14:textId="6265D64D" w:rsidR="00AD2576" w:rsidRDefault="00AD2576" w:rsidP="00B752E0">
      <w:pPr>
        <w:pStyle w:val="Ttulo2"/>
        <w:numPr>
          <w:ilvl w:val="1"/>
          <w:numId w:val="6"/>
        </w:numPr>
      </w:pPr>
      <w:bookmarkStart w:id="31" w:name="_Toc167201893"/>
      <w:r>
        <w:lastRenderedPageBreak/>
        <w:t xml:space="preserve">Conta </w:t>
      </w:r>
      <w:r w:rsidR="003E3E95">
        <w:t>F</w:t>
      </w:r>
      <w:r>
        <w:t>icheiro</w:t>
      </w:r>
      <w:bookmarkEnd w:id="31"/>
    </w:p>
    <w:p w14:paraId="626D6BAA" w14:textId="0DB5DD08" w:rsidR="00B02B84" w:rsidRDefault="00B02B84" w:rsidP="00A56AEE">
      <w:r>
        <w:t xml:space="preserve">Este código em C é um programa simples chamado conta_linhas.c que conta o número de linhas em um </w:t>
      </w:r>
      <w:r w:rsidR="00A56AEE">
        <w:t>ficheiro</w:t>
      </w:r>
      <w:r>
        <w:t xml:space="preserve"> fornecido como argumento de linha de comando </w:t>
      </w:r>
      <w:r w:rsidR="009C214F">
        <w:t xml:space="preserve">e </w:t>
      </w:r>
      <w:r>
        <w:t>exibe o resultado. Ele segue estas etapas:</w:t>
      </w:r>
    </w:p>
    <w:p w14:paraId="1AC83DFD" w14:textId="77777777" w:rsidR="00B02B84" w:rsidRDefault="00B02B84" w:rsidP="00213877">
      <w:pPr>
        <w:pStyle w:val="PargrafodaLista"/>
        <w:numPr>
          <w:ilvl w:val="0"/>
          <w:numId w:val="18"/>
        </w:numPr>
      </w:pPr>
      <w:r>
        <w:t>Verifica se o número correto de argumentos foi fornecido na linha de comando.</w:t>
      </w:r>
    </w:p>
    <w:p w14:paraId="0EFED59A" w14:textId="7DC62E3C" w:rsidR="00B02B84" w:rsidRDefault="00B02B84" w:rsidP="00213877">
      <w:pPr>
        <w:pStyle w:val="PargrafodaLista"/>
        <w:numPr>
          <w:ilvl w:val="0"/>
          <w:numId w:val="18"/>
        </w:numPr>
      </w:pPr>
      <w:r>
        <w:t xml:space="preserve">Abre o </w:t>
      </w:r>
      <w:r w:rsidR="00A56AEE">
        <w:t>ficheiro</w:t>
      </w:r>
      <w:r>
        <w:t xml:space="preserve"> especificado para leitura.</w:t>
      </w:r>
    </w:p>
    <w:p w14:paraId="61551B62" w14:textId="3C3F4C83" w:rsidR="00B02B84" w:rsidRDefault="00B02B84" w:rsidP="00213877">
      <w:pPr>
        <w:pStyle w:val="PargrafodaLista"/>
        <w:numPr>
          <w:ilvl w:val="0"/>
          <w:numId w:val="18"/>
        </w:numPr>
      </w:pPr>
      <w:r>
        <w:t xml:space="preserve">Lê o </w:t>
      </w:r>
      <w:r w:rsidR="001221EF">
        <w:t xml:space="preserve">ficheiro </w:t>
      </w:r>
      <w:r>
        <w:t>caractere por caractere e conta o número de linhas.</w:t>
      </w:r>
    </w:p>
    <w:p w14:paraId="19085F69" w14:textId="32126F55" w:rsidR="00B02B84" w:rsidRDefault="00B02B84" w:rsidP="00213877">
      <w:pPr>
        <w:pStyle w:val="PargrafodaLista"/>
        <w:numPr>
          <w:ilvl w:val="0"/>
          <w:numId w:val="18"/>
        </w:numPr>
      </w:pPr>
      <w:r>
        <w:t xml:space="preserve">Fecha o </w:t>
      </w:r>
      <w:r w:rsidR="001221EF">
        <w:t xml:space="preserve">ficheiro </w:t>
      </w:r>
      <w:r>
        <w:t>após a leitura.</w:t>
      </w:r>
    </w:p>
    <w:p w14:paraId="71410CB1" w14:textId="1932511F" w:rsidR="00B02B84" w:rsidRDefault="00B02B84" w:rsidP="00213877">
      <w:pPr>
        <w:pStyle w:val="PargrafodaLista"/>
        <w:numPr>
          <w:ilvl w:val="0"/>
          <w:numId w:val="18"/>
        </w:numPr>
      </w:pPr>
      <w:r>
        <w:t xml:space="preserve">Formata uma mensagem com o nome do </w:t>
      </w:r>
      <w:r w:rsidR="001221EF">
        <w:t xml:space="preserve">ficheiro </w:t>
      </w:r>
      <w:r>
        <w:t>e o número de linhas.</w:t>
      </w:r>
    </w:p>
    <w:p w14:paraId="6790E26D" w14:textId="77777777" w:rsidR="00B02B84" w:rsidRDefault="00B02B84" w:rsidP="00213877">
      <w:pPr>
        <w:pStyle w:val="PargrafodaLista"/>
        <w:numPr>
          <w:ilvl w:val="0"/>
          <w:numId w:val="18"/>
        </w:numPr>
      </w:pPr>
      <w:r>
        <w:t>Exibe a mensagem no terminal.</w:t>
      </w:r>
    </w:p>
    <w:p w14:paraId="03AC92F1" w14:textId="012B03C7" w:rsidR="00E17F66" w:rsidRDefault="00B02B84" w:rsidP="00B02B84">
      <w:r>
        <w:t xml:space="preserve">Essencialmente, este programa é uma ferramenta de linha de comando útil para determinar quantas linhas há em um </w:t>
      </w:r>
      <w:r w:rsidR="00F84C0E">
        <w:t xml:space="preserve">ficheiro </w:t>
      </w:r>
      <w:r>
        <w:t>específico.</w:t>
      </w:r>
    </w:p>
    <w:p w14:paraId="1C6CE7E1" w14:textId="752FB548" w:rsidR="00AE43DC" w:rsidRDefault="00AE43DC" w:rsidP="00213877">
      <w:r w:rsidRPr="00213877">
        <w:rPr>
          <w:b/>
          <w:bCs/>
        </w:rPr>
        <w:t>1º Passo:</w:t>
      </w:r>
      <w:r>
        <w:t xml:space="preserve"> Criar um ficheiro em C que conte as linhas </w:t>
      </w:r>
      <w:r w:rsidR="00213877">
        <w:t>usando o c</w:t>
      </w:r>
      <w:r>
        <w:t>omando</w:t>
      </w:r>
      <w:r w:rsidR="00213877">
        <w:t xml:space="preserve"> </w:t>
      </w:r>
      <w:r>
        <w:t xml:space="preserve">: </w:t>
      </w:r>
      <w:r w:rsidR="00213877">
        <w:t>“</w:t>
      </w:r>
      <w:r>
        <w:t>touch conta_linhas.c</w:t>
      </w:r>
      <w:r w:rsidR="00213877">
        <w:t>”.</w:t>
      </w:r>
    </w:p>
    <w:p w14:paraId="739E7700" w14:textId="77777777" w:rsidR="00213877" w:rsidRDefault="00AE43DC" w:rsidP="00213877">
      <w:pPr>
        <w:keepNext/>
        <w:jc w:val="center"/>
      </w:pPr>
      <w:r w:rsidRPr="00C6250F">
        <w:rPr>
          <w:noProof/>
        </w:rPr>
        <w:drawing>
          <wp:inline distT="0" distB="0" distL="0" distR="0" wp14:anchorId="5CA5CD02" wp14:editId="5F187237">
            <wp:extent cx="4884420" cy="862125"/>
            <wp:effectExtent l="0" t="0" r="0" b="0"/>
            <wp:docPr id="1528469261" name="Imagem 1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69261" name="Imagem 1" descr="Uma imagem com texto, captura de ecrã, Tipo de letr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1092" cy="87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7217" w14:textId="093D8624" w:rsidR="00AE43DC" w:rsidRDefault="00213877" w:rsidP="00213877">
      <w:pPr>
        <w:pStyle w:val="Legenda"/>
      </w:pPr>
      <w:bookmarkStart w:id="32" w:name="_Toc167201913"/>
      <w:bookmarkStart w:id="33" w:name="_Toc167202002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3</w:t>
      </w:r>
      <w:r>
        <w:fldChar w:fldCharType="end"/>
      </w:r>
      <w:r>
        <w:t xml:space="preserve"> - Criação do ficheiro de código</w:t>
      </w:r>
      <w:bookmarkEnd w:id="32"/>
      <w:bookmarkEnd w:id="33"/>
    </w:p>
    <w:p w14:paraId="4961B862" w14:textId="724CB8ED" w:rsidR="00AE43DC" w:rsidRDefault="00AE43DC" w:rsidP="00213877">
      <w:r w:rsidRPr="00213877">
        <w:rPr>
          <w:b/>
          <w:bCs/>
        </w:rPr>
        <w:t>2º Passo:</w:t>
      </w:r>
      <w:r>
        <w:t xml:space="preserve"> Abrir o ficheiro criado no passo anterior “conta_linhas.c” </w:t>
      </w:r>
      <w:r w:rsidR="00282A4C">
        <w:t>através do c</w:t>
      </w:r>
      <w:r>
        <w:t xml:space="preserve">omando </w:t>
      </w:r>
      <w:r w:rsidR="00282A4C">
        <w:t>: “</w:t>
      </w:r>
      <w:r>
        <w:t>nano conta_linhas.c</w:t>
      </w:r>
      <w:r w:rsidR="00282A4C">
        <w:t>”.</w:t>
      </w:r>
    </w:p>
    <w:p w14:paraId="20109CB7" w14:textId="77777777" w:rsidR="00D75DF4" w:rsidRDefault="00AE43DC" w:rsidP="00D75DF4">
      <w:pPr>
        <w:keepNext/>
        <w:jc w:val="center"/>
      </w:pPr>
      <w:r w:rsidRPr="005E76C5">
        <w:rPr>
          <w:noProof/>
        </w:rPr>
        <w:drawing>
          <wp:inline distT="0" distB="0" distL="0" distR="0" wp14:anchorId="7E2257AD" wp14:editId="33FD6811">
            <wp:extent cx="4701540" cy="965850"/>
            <wp:effectExtent l="0" t="0" r="3810" b="5715"/>
            <wp:docPr id="1839491204" name="Imagem 1" descr="Uma imagem com texto, captura de ecrã, Tipo de letra, multiméd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91204" name="Imagem 1" descr="Uma imagem com texto, captura de ecrã, Tipo de letra, multimédi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8177" cy="97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6E2E" w14:textId="6F38F413" w:rsidR="00AE43DC" w:rsidRDefault="00D75DF4" w:rsidP="00D75DF4">
      <w:pPr>
        <w:pStyle w:val="Legenda"/>
      </w:pPr>
      <w:bookmarkStart w:id="34" w:name="_Toc167201914"/>
      <w:bookmarkStart w:id="35" w:name="_Toc167202003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4</w:t>
      </w:r>
      <w:r>
        <w:fldChar w:fldCharType="end"/>
      </w:r>
      <w:r>
        <w:t xml:space="preserve"> - Abertura do ficheiro de código</w:t>
      </w:r>
      <w:bookmarkEnd w:id="34"/>
      <w:bookmarkEnd w:id="35"/>
    </w:p>
    <w:p w14:paraId="16EEA7BD" w14:textId="77777777" w:rsidR="00AE43DC" w:rsidRDefault="00AE43DC" w:rsidP="00AE43DC">
      <w:r w:rsidRPr="00282A4C">
        <w:rPr>
          <w:b/>
          <w:bCs/>
        </w:rPr>
        <w:t>3º Passo:</w:t>
      </w:r>
      <w:r>
        <w:t xml:space="preserve"> Inserir o código para desempenhar a função pedida.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72081" w14:paraId="2BAA4E8D" w14:textId="77777777" w:rsidTr="005E26C8">
        <w:tc>
          <w:tcPr>
            <w:tcW w:w="8494" w:type="dxa"/>
          </w:tcPr>
          <w:p w14:paraId="13517967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&lt;unistd.h&gt;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Biblioteca para as funções de sistema, como write e read</w:t>
            </w:r>
          </w:p>
          <w:p w14:paraId="37AB254F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&lt;fcntl.h&gt;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Biblioteca para as constantes de controle de arquivo, como O_RDONLY</w:t>
            </w:r>
          </w:p>
          <w:p w14:paraId="3BC31515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460C9A53" w14:textId="77777777" w:rsidR="00740558" w:rsidRPr="00771F86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int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main(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int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argc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,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char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*</w:t>
            </w: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argv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[]) {</w:t>
            </w:r>
          </w:p>
          <w:p w14:paraId="6C8937DE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Verifica se o número de argumentos é diferente de 2 (nome do programa + nome do arquivo)</w:t>
            </w:r>
          </w:p>
          <w:p w14:paraId="6731380E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lastRenderedPageBreak/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argc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!= 2) {</w:t>
            </w:r>
          </w:p>
          <w:p w14:paraId="66406D64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write(2,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"Uso: conta_linhas &lt;nome_do_ficheiro&gt;\n"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36);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Escreve mensagem de uso no stderr</w:t>
            </w:r>
          </w:p>
          <w:p w14:paraId="50B17C47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1;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Retorna código de erro 1</w:t>
            </w:r>
          </w:p>
          <w:p w14:paraId="43F99FA9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5A6EF780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6E19D2EC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Abre o arquivo fornecido como argumento apenas para leitura</w:t>
            </w:r>
          </w:p>
          <w:p w14:paraId="6FBD9760" w14:textId="77777777" w:rsidR="00740558" w:rsidRPr="00771F86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int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fd = open(</w:t>
            </w: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argv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[1],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O_RDONLY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);</w:t>
            </w:r>
          </w:p>
          <w:p w14:paraId="57653097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(fd == -1) {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Verifica se houve erro ao abrir o arquivo</w:t>
            </w:r>
          </w:p>
          <w:p w14:paraId="6005EE4A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write(2,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"Erro: O ficheiro não existe.\n"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29);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Escreve mensagem de erro no stderr</w:t>
            </w:r>
          </w:p>
          <w:p w14:paraId="5E937A20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1;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Retorna código de erro 1</w:t>
            </w:r>
          </w:p>
          <w:p w14:paraId="5AC11762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3CAAEACF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03FEE9BC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num_linhas = 0;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Variável para contar o número de linhas</w:t>
            </w:r>
          </w:p>
          <w:p w14:paraId="65597F4D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c;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Variável para armazenar cada caractere lido do arquivo</w:t>
            </w:r>
          </w:p>
          <w:p w14:paraId="35759B0B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7BC9C850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Lê o arquivo caractere por caractere até o final</w:t>
            </w:r>
          </w:p>
          <w:p w14:paraId="0716A4AB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(read(fd, &amp;c, 1)) {</w:t>
            </w:r>
          </w:p>
          <w:p w14:paraId="0AB7F47D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(c ==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'\n'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) {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Verifica se o caractere lido é uma nova linha</w:t>
            </w:r>
          </w:p>
          <w:p w14:paraId="4E2B1402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num_linhas++;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Incrementa o contador de linhas</w:t>
            </w:r>
          </w:p>
          <w:p w14:paraId="65AB7E32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7F152C76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6A57A513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</w:p>
          <w:p w14:paraId="3F64ADA2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close(fd);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Fecha o arquivo após a leitura</w:t>
            </w:r>
          </w:p>
          <w:p w14:paraId="1465F0A1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25CCFC9F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Formata uma string com o nome do arquivo e o número de linhas</w:t>
            </w:r>
          </w:p>
          <w:p w14:paraId="44043914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buffer[50];</w:t>
            </w:r>
          </w:p>
          <w:p w14:paraId="710E7B85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len = snprintf(buffer,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(buffer),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"O ficheiro %s tem %d linhas.\n"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argv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[1], num_linhas);</w:t>
            </w:r>
          </w:p>
          <w:p w14:paraId="53A5938D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121A7A57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Escreve a string formatada no stdout</w:t>
            </w:r>
          </w:p>
          <w:p w14:paraId="1CD42796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write(1, buffer, len);</w:t>
            </w:r>
          </w:p>
          <w:p w14:paraId="11FF6004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0D13279D" w14:textId="77777777" w:rsidR="00740558" w:rsidRDefault="00740558" w:rsidP="007405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Retorna 0 para indicar sucesso</w:t>
            </w:r>
          </w:p>
          <w:p w14:paraId="10BC8796" w14:textId="32E36151" w:rsidR="00E72081" w:rsidRDefault="00740558" w:rsidP="00740558">
            <w:pPr>
              <w:keepNext/>
              <w:ind w:firstLine="0"/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4C83A34F" w14:textId="0F77BE2C" w:rsidR="00240C99" w:rsidRDefault="00740558" w:rsidP="00740558">
      <w:pPr>
        <w:pStyle w:val="Legenda"/>
      </w:pPr>
      <w:bookmarkStart w:id="36" w:name="_Toc167202292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23</w:t>
      </w:r>
      <w:r>
        <w:fldChar w:fldCharType="end"/>
      </w:r>
      <w:r>
        <w:t xml:space="preserve"> - Código desenvolvido</w:t>
      </w:r>
      <w:bookmarkEnd w:id="36"/>
    </w:p>
    <w:p w14:paraId="23E06CF7" w14:textId="77777777" w:rsidR="00740558" w:rsidRPr="00740558" w:rsidRDefault="00740558" w:rsidP="00740558"/>
    <w:p w14:paraId="50AB37DD" w14:textId="344CC347" w:rsidR="001E5F75" w:rsidRDefault="00240C99" w:rsidP="001E5F75">
      <w:r>
        <w:t>“</w:t>
      </w:r>
      <w:r w:rsidR="001E5F75" w:rsidRPr="00740558">
        <w:t>argc</w:t>
      </w:r>
      <w:r>
        <w:rPr>
          <w:b/>
          <w:bCs/>
        </w:rPr>
        <w:t>”</w:t>
      </w:r>
      <w:r w:rsidR="001E5F75">
        <w:t xml:space="preserve"> é o número de argumentos passados para o programa na linha de comando.</w:t>
      </w:r>
    </w:p>
    <w:p w14:paraId="68FD3467" w14:textId="656DE5B8" w:rsidR="000E008D" w:rsidRDefault="00240C99" w:rsidP="000E008D">
      <w:r>
        <w:rPr>
          <w:b/>
          <w:bCs/>
        </w:rPr>
        <w:t>“</w:t>
      </w:r>
      <w:r w:rsidR="001E5F75" w:rsidRPr="00740558">
        <w:t>argv[]</w:t>
      </w:r>
      <w:r>
        <w:t>”</w:t>
      </w:r>
      <w:r w:rsidR="001E5F75">
        <w:t xml:space="preserve"> é um array de strings que contém os argumentos passados para o programa na linha de comando.</w:t>
      </w:r>
    </w:p>
    <w:p w14:paraId="1683AE72" w14:textId="6AC72006" w:rsidR="001E5F75" w:rsidRDefault="00240C99" w:rsidP="001E5F75">
      <w:r>
        <w:t>“</w:t>
      </w:r>
      <w:r w:rsidR="001E5F75">
        <w:t>write(2, "Uso: conta_linhas &lt;nome_do_ficheiro&gt;\n", 36);</w:t>
      </w:r>
      <w:r w:rsidR="000E008D">
        <w:t xml:space="preserve">” </w:t>
      </w:r>
      <w:r w:rsidR="001E5F75">
        <w:t>: Esta linha escreve uma mensagem de uso no stderr (canal de erro padrão).</w:t>
      </w:r>
    </w:p>
    <w:p w14:paraId="3B8170A8" w14:textId="5CC1F9FC" w:rsidR="001E5F75" w:rsidRDefault="000E008D" w:rsidP="001E5F75">
      <w:r>
        <w:t>“</w:t>
      </w:r>
      <w:r w:rsidR="001E5F75">
        <w:t>return 1;</w:t>
      </w:r>
      <w:r>
        <w:t xml:space="preserve">” </w:t>
      </w:r>
      <w:r w:rsidR="001E5F75">
        <w:t>: Este comando retorna um código de erro (1) indicando que o programa não foi usado corretamente.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E1970" w14:paraId="4CB5A51D" w14:textId="77777777" w:rsidTr="005E26C8">
        <w:tc>
          <w:tcPr>
            <w:tcW w:w="8494" w:type="dxa"/>
          </w:tcPr>
          <w:p w14:paraId="42837519" w14:textId="77777777" w:rsidR="00DE1970" w:rsidRDefault="00DE1970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Verifica se o número de argumentos é diferente de 2 (nome do programa + nome do arquivo)</w:t>
            </w:r>
          </w:p>
          <w:p w14:paraId="4830144D" w14:textId="77777777" w:rsidR="00DE1970" w:rsidRDefault="00DE1970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argc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!= 2) {</w:t>
            </w:r>
          </w:p>
          <w:p w14:paraId="7787AE1A" w14:textId="77777777" w:rsidR="00DE1970" w:rsidRDefault="00DE1970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2B2F1D5F" w14:textId="77777777" w:rsidR="00DE1970" w:rsidRDefault="00DE1970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lastRenderedPageBreak/>
              <w:t xml:space="preserve">    write(2,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"Uso: conta_linhas &lt;nome_do_ficheiro&gt;\n"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36);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Escreve mensagem de uso no stderr</w:t>
            </w:r>
          </w:p>
          <w:p w14:paraId="49869E27" w14:textId="77777777" w:rsidR="00DE1970" w:rsidRDefault="00DE1970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</w:p>
          <w:p w14:paraId="4C6E1370" w14:textId="77777777" w:rsidR="00DE1970" w:rsidRDefault="00DE1970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1;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Retorna código de erro 1</w:t>
            </w:r>
          </w:p>
          <w:p w14:paraId="35EC7E4A" w14:textId="77777777" w:rsidR="00DE1970" w:rsidRDefault="00DE1970" w:rsidP="005E26C8">
            <w:pPr>
              <w:keepNext/>
              <w:ind w:firstLine="0"/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6E9655F7" w14:textId="32D7419E" w:rsidR="00DE1970" w:rsidRDefault="00DE1970" w:rsidP="00DE1970">
      <w:pPr>
        <w:pStyle w:val="Legenda"/>
      </w:pPr>
      <w:bookmarkStart w:id="37" w:name="_Toc167202293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24</w:t>
      </w:r>
      <w:r>
        <w:fldChar w:fldCharType="end"/>
      </w:r>
      <w:r>
        <w:t xml:space="preserve"> - Verificação do número de argumentos passados</w:t>
      </w:r>
      <w:bookmarkEnd w:id="37"/>
    </w:p>
    <w:p w14:paraId="42EF7EB6" w14:textId="606E82F4" w:rsidR="00477B99" w:rsidRDefault="00546A66" w:rsidP="00477B99">
      <w:r>
        <w:t>“</w:t>
      </w:r>
      <w:r w:rsidR="00477B99">
        <w:t>open(argv[1], O_RDONLY)</w:t>
      </w:r>
      <w:r>
        <w:t xml:space="preserve">” </w:t>
      </w:r>
      <w:r w:rsidR="00477B99">
        <w:t xml:space="preserve">: Este comando abre o </w:t>
      </w:r>
      <w:r w:rsidR="00400508">
        <w:t>ficheiro</w:t>
      </w:r>
      <w:r w:rsidR="00477B99">
        <w:t xml:space="preserve"> cujo nome é fornecido como o segundo argumento na linha de comando (argv[1]) para leitura apenas (O_RDONLY).</w:t>
      </w:r>
    </w:p>
    <w:p w14:paraId="7AE46CDA" w14:textId="4FBA7C9E" w:rsidR="006F28F9" w:rsidRDefault="00546A66" w:rsidP="00477B99">
      <w:r>
        <w:t>“</w:t>
      </w:r>
      <w:r w:rsidR="00477B99">
        <w:t>if (fd == -1) { ... }</w:t>
      </w:r>
      <w:r>
        <w:t xml:space="preserve">” </w:t>
      </w:r>
      <w:r w:rsidR="00477B99">
        <w:t xml:space="preserve">: Verifica se houve erro ao abrir o </w:t>
      </w:r>
      <w:r w:rsidR="00400508">
        <w:t>ficheiro</w:t>
      </w:r>
      <w:r w:rsidR="00477B99">
        <w:t>. Se houver, uma mensagem de erro é escrita no stderr e o programa retorna um código de erro.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00508" w14:paraId="4328C693" w14:textId="77777777" w:rsidTr="00400508">
        <w:tc>
          <w:tcPr>
            <w:tcW w:w="8494" w:type="dxa"/>
          </w:tcPr>
          <w:p w14:paraId="584ADC0D" w14:textId="5D4D6485" w:rsidR="00546A66" w:rsidRDefault="00546A66" w:rsidP="00546A6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Abre o arquivo fornecido como argumento apenas para leitura</w:t>
            </w:r>
          </w:p>
          <w:p w14:paraId="4AE8CC58" w14:textId="77777777" w:rsidR="00546A66" w:rsidRPr="00771F86" w:rsidRDefault="00546A66" w:rsidP="00546A6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int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fd = open(</w:t>
            </w: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argv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[1],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O_RDONLY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);</w:t>
            </w:r>
          </w:p>
          <w:p w14:paraId="20C5A847" w14:textId="77777777" w:rsidR="00546A66" w:rsidRPr="00771F86" w:rsidRDefault="00546A66" w:rsidP="00546A6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5FF41BD7" w14:textId="77777777" w:rsidR="00546A66" w:rsidRDefault="00546A66" w:rsidP="00546A6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(fd == -1) {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Verifica se houve erro ao abrir o arquivo</w:t>
            </w:r>
          </w:p>
          <w:p w14:paraId="55EF48EF" w14:textId="77777777" w:rsidR="00546A66" w:rsidRDefault="00546A66" w:rsidP="00546A6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</w:p>
          <w:p w14:paraId="32DCF913" w14:textId="77777777" w:rsidR="00546A66" w:rsidRDefault="00546A66" w:rsidP="00546A6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write(2,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"Erro: O ficheiro não existe.\n"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29);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Escreve mensagem de erro no stderr</w:t>
            </w:r>
          </w:p>
          <w:p w14:paraId="0E009678" w14:textId="77777777" w:rsidR="00546A66" w:rsidRDefault="00546A66" w:rsidP="00546A6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</w:p>
          <w:p w14:paraId="624C0BF1" w14:textId="77777777" w:rsidR="00546A66" w:rsidRDefault="00546A66" w:rsidP="00546A6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1;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Retorna código de erro 1</w:t>
            </w:r>
          </w:p>
          <w:p w14:paraId="7DB92762" w14:textId="1A7305AE" w:rsidR="00400508" w:rsidRDefault="00546A66" w:rsidP="007209E4">
            <w:pPr>
              <w:keepNext/>
              <w:ind w:firstLine="0"/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0434C06D" w14:textId="7BF8923A" w:rsidR="007209E4" w:rsidRDefault="007209E4">
      <w:pPr>
        <w:pStyle w:val="Legenda"/>
      </w:pPr>
      <w:bookmarkStart w:id="38" w:name="_Toc167202294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25</w:t>
      </w:r>
      <w:r>
        <w:fldChar w:fldCharType="end"/>
      </w:r>
      <w:r>
        <w:t xml:space="preserve"> - Abertura do ficheiro</w:t>
      </w:r>
      <w:bookmarkEnd w:id="38"/>
    </w:p>
    <w:p w14:paraId="0FD099F6" w14:textId="7CD20637" w:rsidR="00F909EA" w:rsidRDefault="00167858" w:rsidP="00F909EA">
      <w:r>
        <w:t>“</w:t>
      </w:r>
      <w:r w:rsidR="00F909EA">
        <w:t>read(fd, &amp;c, 1)</w:t>
      </w:r>
      <w:r>
        <w:t xml:space="preserve">” </w:t>
      </w:r>
      <w:r w:rsidR="00F909EA">
        <w:t>: Este comando lê um caractere do ficheiro aberto (fd) e o armazena na variável c.</w:t>
      </w:r>
    </w:p>
    <w:p w14:paraId="50AF1FFF" w14:textId="7E897651" w:rsidR="00F909EA" w:rsidRDefault="00167858" w:rsidP="00F909EA">
      <w:r>
        <w:t>“</w:t>
      </w:r>
      <w:r w:rsidR="00F909EA">
        <w:t>while (read(fd, &amp;c, 1)) { ... }</w:t>
      </w:r>
      <w:r>
        <w:t xml:space="preserve">” </w:t>
      </w:r>
      <w:r w:rsidR="00F909EA">
        <w:t>: Este loop continua lendo caracteres do ficheiro até que a função read() retorne 0, indicando o final do ficheiro.</w:t>
      </w:r>
    </w:p>
    <w:p w14:paraId="6A1524CC" w14:textId="7E61871E" w:rsidR="00400508" w:rsidRDefault="00167858" w:rsidP="00F909EA">
      <w:r>
        <w:t>“</w:t>
      </w:r>
      <w:r w:rsidR="00F909EA">
        <w:t>if (c == '\n') { ... }</w:t>
      </w:r>
      <w:r>
        <w:t xml:space="preserve">” </w:t>
      </w:r>
      <w:r w:rsidR="00F909EA">
        <w:t>: Este comando verifica se o caractere lido é uma nova linha ('\n'). Se for, incrementa o contador de linhas (num_linhas).</w:t>
      </w:r>
    </w:p>
    <w:p w14:paraId="4A86793D" w14:textId="15E32123" w:rsidR="00167858" w:rsidRDefault="00D9045F" w:rsidP="00F909EA">
      <w:r>
        <w:t>“</w:t>
      </w:r>
      <w:r w:rsidR="00167858">
        <w:t>close(fd)</w:t>
      </w:r>
      <w:r>
        <w:t xml:space="preserve">” </w:t>
      </w:r>
      <w:r w:rsidR="00167858">
        <w:t xml:space="preserve">: Este comando fecha o </w:t>
      </w:r>
      <w:r>
        <w:t>ficheiro</w:t>
      </w:r>
      <w:r w:rsidR="00167858">
        <w:t xml:space="preserve"> após a leitura.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F20D9" w14:paraId="1927A111" w14:textId="77777777" w:rsidTr="006F20D9">
        <w:tc>
          <w:tcPr>
            <w:tcW w:w="8494" w:type="dxa"/>
          </w:tcPr>
          <w:p w14:paraId="6962BF1D" w14:textId="211C6ECB" w:rsidR="00167858" w:rsidRDefault="00167858" w:rsidP="001678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num_linhas = 0;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Variável para contar o número de linhas</w:t>
            </w:r>
          </w:p>
          <w:p w14:paraId="0C4AB094" w14:textId="77777777" w:rsidR="00167858" w:rsidRDefault="00167858" w:rsidP="001678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c;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Variável para armazenar cada caractere lido do arquivo</w:t>
            </w:r>
          </w:p>
          <w:p w14:paraId="2864C69A" w14:textId="77777777" w:rsidR="00167858" w:rsidRDefault="00167858" w:rsidP="001678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</w:p>
          <w:p w14:paraId="3D23DB8F" w14:textId="77777777" w:rsidR="00167858" w:rsidRDefault="00167858" w:rsidP="001678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Lê o arquivo caractere por caractere até o final</w:t>
            </w:r>
          </w:p>
          <w:p w14:paraId="23AAE015" w14:textId="77777777" w:rsidR="00167858" w:rsidRDefault="00167858" w:rsidP="001678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(read(fd, &amp;c, 1)) {</w:t>
            </w:r>
          </w:p>
          <w:p w14:paraId="743A3FD1" w14:textId="77777777" w:rsidR="00167858" w:rsidRDefault="00167858" w:rsidP="001678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6D634504" w14:textId="77777777" w:rsidR="00167858" w:rsidRDefault="00167858" w:rsidP="001678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(c ==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'\n'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) {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Verifica se o caractere lido é uma nova linha</w:t>
            </w:r>
          </w:p>
          <w:p w14:paraId="50C14E4E" w14:textId="77777777" w:rsidR="00167858" w:rsidRDefault="00167858" w:rsidP="001678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</w:p>
          <w:p w14:paraId="145B9DEC" w14:textId="77777777" w:rsidR="00167858" w:rsidRDefault="00167858" w:rsidP="001678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num_linhas++;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Incrementa o contador de linhas</w:t>
            </w:r>
          </w:p>
          <w:p w14:paraId="19C616C4" w14:textId="77777777" w:rsidR="00167858" w:rsidRDefault="00167858" w:rsidP="0016785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2E4970A0" w14:textId="77777777" w:rsidR="006F20D9" w:rsidRDefault="00167858" w:rsidP="00167858">
            <w:pPr>
              <w:ind w:firstLine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4992A097" w14:textId="52727281" w:rsidR="00D9045F" w:rsidRDefault="00D9045F" w:rsidP="00D9045F">
            <w:pPr>
              <w:keepNext/>
              <w:ind w:firstLine="0"/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close(fd);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Fecha o arquivo após a leitura</w:t>
            </w:r>
          </w:p>
        </w:tc>
      </w:tr>
    </w:tbl>
    <w:p w14:paraId="5251249D" w14:textId="535A5236" w:rsidR="00D9045F" w:rsidRDefault="00D9045F">
      <w:pPr>
        <w:pStyle w:val="Legenda"/>
      </w:pPr>
      <w:bookmarkStart w:id="39" w:name="_Toc167202295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26</w:t>
      </w:r>
      <w:r>
        <w:fldChar w:fldCharType="end"/>
      </w:r>
      <w:r>
        <w:t xml:space="preserve"> - Contagem do número de linhas do ficheiro</w:t>
      </w:r>
      <w:bookmarkEnd w:id="39"/>
    </w:p>
    <w:p w14:paraId="1ACC8015" w14:textId="4EB6B014" w:rsidR="00097E5B" w:rsidRDefault="00D9045F" w:rsidP="00097E5B">
      <w:r>
        <w:lastRenderedPageBreak/>
        <w:t>“</w:t>
      </w:r>
      <w:r w:rsidR="00097E5B">
        <w:t>snprintf(buffer, sizeof(buffer), "O ficheiro %s tem %d linhas.\n", argv[1], num_linhas)</w:t>
      </w:r>
      <w:r>
        <w:t xml:space="preserve">” </w:t>
      </w:r>
      <w:r w:rsidR="00097E5B">
        <w:t xml:space="preserve">: Este comando formata uma string com o nome do </w:t>
      </w:r>
      <w:r w:rsidR="00711335">
        <w:t>ficheiro</w:t>
      </w:r>
      <w:r w:rsidR="00097E5B">
        <w:t xml:space="preserve"> (argv[1]) e o número de linhas (num_linhas), e armazena-a em buffer.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A0C37" w14:paraId="3E7E4E5F" w14:textId="77777777" w:rsidTr="009A0C37">
        <w:tc>
          <w:tcPr>
            <w:tcW w:w="8494" w:type="dxa"/>
          </w:tcPr>
          <w:p w14:paraId="6B2BDE5D" w14:textId="77777777" w:rsidR="00547439" w:rsidRDefault="00547439" w:rsidP="0054743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Formata uma string com o nome do arquivo e o número de linhas</w:t>
            </w:r>
          </w:p>
          <w:p w14:paraId="0CFE7C24" w14:textId="7B446D1C" w:rsidR="00547439" w:rsidRDefault="00547439" w:rsidP="0054743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buffer[100];</w:t>
            </w:r>
          </w:p>
          <w:p w14:paraId="1BBD0BE7" w14:textId="19ED295A" w:rsidR="009A0C37" w:rsidRDefault="00547439" w:rsidP="00547439">
            <w:pPr>
              <w:keepNext/>
              <w:ind w:firstLine="0"/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len = snprintf(buffer,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(buffer),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"O ficheiro %s tem %d linhas.\n"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argv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[1], num_linhas);</w:t>
            </w:r>
          </w:p>
        </w:tc>
      </w:tr>
    </w:tbl>
    <w:p w14:paraId="3BA64A74" w14:textId="450CABA6" w:rsidR="009A0C37" w:rsidRDefault="00547439" w:rsidP="00547439">
      <w:pPr>
        <w:pStyle w:val="Legenda"/>
      </w:pPr>
      <w:bookmarkStart w:id="40" w:name="_Toc167202296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27</w:t>
      </w:r>
      <w:r>
        <w:fldChar w:fldCharType="end"/>
      </w:r>
      <w:r>
        <w:t xml:space="preserve"> - Armazenagem do nome do ficheiro e do número de linhas</w:t>
      </w:r>
      <w:bookmarkEnd w:id="40"/>
    </w:p>
    <w:p w14:paraId="32A4D2BB" w14:textId="44C96184" w:rsidR="00097E5B" w:rsidRDefault="00F930C7" w:rsidP="00097E5B">
      <w:r>
        <w:t>“</w:t>
      </w:r>
      <w:r w:rsidR="00097E5B">
        <w:t>write(1, buffer, len)</w:t>
      </w:r>
      <w:r>
        <w:t xml:space="preserve">” </w:t>
      </w:r>
      <w:r w:rsidR="00097E5B">
        <w:t>: Este comando escreve a mensagem formatada em buffer no stdout (canal de saída padrão).</w:t>
      </w:r>
    </w:p>
    <w:p w14:paraId="6FA51C57" w14:textId="091A1249" w:rsidR="00F909EA" w:rsidRDefault="00F930C7" w:rsidP="00097E5B">
      <w:r>
        <w:t>“</w:t>
      </w:r>
      <w:r w:rsidR="00097E5B">
        <w:t>return 0;</w:t>
      </w:r>
      <w:r>
        <w:t xml:space="preserve">” </w:t>
      </w:r>
      <w:r w:rsidR="00097E5B">
        <w:t>: Este comando retorna 0 para indicar sucesso na execução do programa.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11335" w14:paraId="648DFDB7" w14:textId="77777777" w:rsidTr="00711335">
        <w:tc>
          <w:tcPr>
            <w:tcW w:w="8494" w:type="dxa"/>
          </w:tcPr>
          <w:p w14:paraId="1933CE94" w14:textId="77777777" w:rsidR="00F930C7" w:rsidRDefault="00F930C7" w:rsidP="00F930C7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Escreve a string formatada no stdout</w:t>
            </w:r>
          </w:p>
          <w:p w14:paraId="7388D390" w14:textId="77777777" w:rsidR="00F930C7" w:rsidRDefault="00F930C7" w:rsidP="00F930C7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write(1, buffer, len);</w:t>
            </w:r>
          </w:p>
          <w:p w14:paraId="6329264F" w14:textId="77777777" w:rsidR="00F930C7" w:rsidRDefault="00F930C7" w:rsidP="00F930C7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43EFE0C0" w14:textId="3CAF8D3A" w:rsidR="00711335" w:rsidRDefault="00F930C7" w:rsidP="00F930C7">
            <w:pPr>
              <w:keepNext/>
              <w:ind w:firstLine="0"/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Retorna 0 para indicar sucesso</w:t>
            </w:r>
          </w:p>
        </w:tc>
      </w:tr>
    </w:tbl>
    <w:p w14:paraId="61A90CDF" w14:textId="37743E8A" w:rsidR="00F930C7" w:rsidRDefault="00F930C7">
      <w:pPr>
        <w:pStyle w:val="Legenda"/>
      </w:pPr>
      <w:bookmarkStart w:id="41" w:name="_Toc167202297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28</w:t>
      </w:r>
      <w:r>
        <w:fldChar w:fldCharType="end"/>
      </w:r>
      <w:r>
        <w:t xml:space="preserve"> - Escrita do número de linhas e encerramento do programa</w:t>
      </w:r>
      <w:bookmarkEnd w:id="41"/>
    </w:p>
    <w:p w14:paraId="78E76279" w14:textId="48E22286" w:rsidR="00622C14" w:rsidRPr="00472630" w:rsidRDefault="00622C14" w:rsidP="00F930C7">
      <w:r w:rsidRPr="00472630">
        <w:t>Para guardar</w:t>
      </w:r>
      <w:r w:rsidR="00F930C7">
        <w:t xml:space="preserve"> p</w:t>
      </w:r>
      <w:r w:rsidRPr="00472630">
        <w:t>ressione Ctrl + O para escrever as alterações no arquivo</w:t>
      </w:r>
      <w:r w:rsidR="00F930C7">
        <w:t>, c</w:t>
      </w:r>
      <w:r w:rsidRPr="00472630">
        <w:t>onfirme o nome do arquivo pressionando Enter</w:t>
      </w:r>
      <w:r w:rsidR="00F930C7">
        <w:t xml:space="preserve"> e por último, p</w:t>
      </w:r>
      <w:r w:rsidRPr="00472630">
        <w:t>ressione Ctrl + X para sair.</w:t>
      </w:r>
    </w:p>
    <w:p w14:paraId="5FB9A23C" w14:textId="77777777" w:rsidR="00622C14" w:rsidRDefault="00622C14" w:rsidP="00622C14">
      <w:r w:rsidRPr="00F930C7">
        <w:rPr>
          <w:b/>
          <w:bCs/>
        </w:rPr>
        <w:t>4º Passo</w:t>
      </w:r>
      <w:r>
        <w:t>: Compilar o código em C para gerar o executável conta_linhas</w:t>
      </w:r>
    </w:p>
    <w:p w14:paraId="6F91AF63" w14:textId="429B150C" w:rsidR="00622C14" w:rsidRDefault="00622C14" w:rsidP="00622C14">
      <w:r>
        <w:t xml:space="preserve">Comado a utilizar: </w:t>
      </w:r>
      <w:r w:rsidR="00F930C7">
        <w:t>“</w:t>
      </w:r>
      <w:r>
        <w:t>gcc -o conta_linhas conta_linhas.c</w:t>
      </w:r>
      <w:r w:rsidR="00F930C7">
        <w:t>”</w:t>
      </w:r>
      <w:r>
        <w:t xml:space="preserve"> </w:t>
      </w:r>
    </w:p>
    <w:p w14:paraId="39262C7A" w14:textId="77777777" w:rsidR="0068054E" w:rsidRDefault="00AD13F6" w:rsidP="0068054E">
      <w:pPr>
        <w:keepNext/>
        <w:jc w:val="center"/>
      </w:pPr>
      <w:r w:rsidRPr="00AD13F6">
        <w:rPr>
          <w:noProof/>
        </w:rPr>
        <w:drawing>
          <wp:inline distT="0" distB="0" distL="0" distR="0" wp14:anchorId="50F40906" wp14:editId="59CDD43C">
            <wp:extent cx="4808220" cy="489077"/>
            <wp:effectExtent l="0" t="0" r="0" b="6350"/>
            <wp:docPr id="15862736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73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981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E222" w14:textId="0E5E3DE6" w:rsidR="00F930C7" w:rsidRDefault="0068054E" w:rsidP="0068054E">
      <w:pPr>
        <w:pStyle w:val="Legenda"/>
      </w:pPr>
      <w:bookmarkStart w:id="42" w:name="_Toc167201915"/>
      <w:bookmarkStart w:id="43" w:name="_Toc167202004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5</w:t>
      </w:r>
      <w:r>
        <w:fldChar w:fldCharType="end"/>
      </w:r>
      <w:r>
        <w:t xml:space="preserve"> - </w:t>
      </w:r>
      <w:r w:rsidRPr="00F62F22">
        <w:t>Compilação do ficheiro de código</w:t>
      </w:r>
      <w:bookmarkEnd w:id="42"/>
      <w:bookmarkEnd w:id="43"/>
    </w:p>
    <w:p w14:paraId="4ABAF422" w14:textId="77777777" w:rsidR="00622C14" w:rsidRDefault="00622C14" w:rsidP="00622C14">
      <w:r>
        <w:t>Aqui está a explicação detalhada da sintaxe:</w:t>
      </w:r>
    </w:p>
    <w:p w14:paraId="0134A5B4" w14:textId="77777777" w:rsidR="00622C14" w:rsidRDefault="00622C14" w:rsidP="001B283C">
      <w:pPr>
        <w:pStyle w:val="PargrafodaLista"/>
        <w:numPr>
          <w:ilvl w:val="0"/>
          <w:numId w:val="19"/>
        </w:numPr>
      </w:pPr>
      <w:r w:rsidRPr="001B283C">
        <w:rPr>
          <w:b/>
          <w:bCs/>
        </w:rPr>
        <w:t>gcc</w:t>
      </w:r>
      <w:r>
        <w:t>: É o compilador GNU para a linguagem C.</w:t>
      </w:r>
    </w:p>
    <w:p w14:paraId="5BC5ACB3" w14:textId="77777777" w:rsidR="00622C14" w:rsidRDefault="00622C14" w:rsidP="001B283C">
      <w:pPr>
        <w:pStyle w:val="PargrafodaLista"/>
        <w:numPr>
          <w:ilvl w:val="0"/>
          <w:numId w:val="19"/>
        </w:numPr>
      </w:pPr>
      <w:r w:rsidRPr="001B283C">
        <w:rPr>
          <w:b/>
          <w:bCs/>
        </w:rPr>
        <w:t>-o conta_linhas</w:t>
      </w:r>
      <w:r>
        <w:t>: Esta opção especifica o nome do ficheiro de saída após a compilação. No nosso exemplo, o nome do arquivo de saída será conta_linhas.</w:t>
      </w:r>
    </w:p>
    <w:p w14:paraId="497F45B7" w14:textId="77777777" w:rsidR="00622C14" w:rsidRDefault="00622C14" w:rsidP="001B283C">
      <w:pPr>
        <w:pStyle w:val="PargrafodaLista"/>
        <w:numPr>
          <w:ilvl w:val="0"/>
          <w:numId w:val="19"/>
        </w:numPr>
      </w:pPr>
      <w:r w:rsidRPr="001B283C">
        <w:rPr>
          <w:b/>
          <w:bCs/>
        </w:rPr>
        <w:t>conta_linhas.c</w:t>
      </w:r>
      <w:r>
        <w:t>: É o nome do arquivo de entrada que contém o código-fonte em C que pretendemos compilar.</w:t>
      </w:r>
    </w:p>
    <w:p w14:paraId="0DF4F0A6" w14:textId="2D5DF585" w:rsidR="00622C14" w:rsidRPr="001B283C" w:rsidRDefault="00622C14" w:rsidP="001B283C">
      <w:pPr>
        <w:pStyle w:val="PargrafodaLista"/>
        <w:numPr>
          <w:ilvl w:val="0"/>
          <w:numId w:val="19"/>
        </w:numPr>
      </w:pPr>
      <w:r>
        <w:t xml:space="preserve">Quando </w:t>
      </w:r>
      <w:r w:rsidR="00AF344C">
        <w:t>executamos</w:t>
      </w:r>
      <w:r>
        <w:t xml:space="preserve"> gcc -o conta_linhas conta_linhas.c, o gcc compilará o arquivo conta_linhas.c e criará um ficheiro executável chamado conta_linhas. </w:t>
      </w:r>
    </w:p>
    <w:p w14:paraId="08C0B972" w14:textId="77777777" w:rsidR="00622C14" w:rsidRPr="001B283C" w:rsidRDefault="00622C14" w:rsidP="00622C14">
      <w:pPr>
        <w:rPr>
          <w:b/>
          <w:bCs/>
        </w:rPr>
      </w:pPr>
      <w:r w:rsidRPr="001B283C">
        <w:rPr>
          <w:b/>
          <w:bCs/>
        </w:rPr>
        <w:lastRenderedPageBreak/>
        <w:t>Agora como é que utilizamos para executar?</w:t>
      </w:r>
    </w:p>
    <w:p w14:paraId="6496F32C" w14:textId="77777777" w:rsidR="00622C14" w:rsidRDefault="00622C14" w:rsidP="00622C14">
      <w:r>
        <w:t>Para executar temos de simplesmente executar “conta_linhas” seguindo pelo nome de ficheiro que pretendemos que conte as linhas, sem indicar o caminho completo</w:t>
      </w:r>
    </w:p>
    <w:p w14:paraId="0DFBD7FF" w14:textId="77777777" w:rsidR="00622C14" w:rsidRDefault="00622C14" w:rsidP="00622C14">
      <w:r w:rsidRPr="00946635">
        <w:t xml:space="preserve">Isso verificará se o </w:t>
      </w:r>
      <w:r>
        <w:t>ficheiro</w:t>
      </w:r>
      <w:r w:rsidRPr="00946635">
        <w:t xml:space="preserve"> existe, contará o número de linhas e exibirá o resultado.</w:t>
      </w:r>
    </w:p>
    <w:p w14:paraId="5EC5840E" w14:textId="77777777" w:rsidR="00622C14" w:rsidRDefault="00622C14" w:rsidP="00622C14">
      <w:r>
        <w:t>Fazer o teste e ver o nº que deu e abrir o ficheiro para confirmar</w:t>
      </w:r>
    </w:p>
    <w:p w14:paraId="5A680412" w14:textId="7DD8652B" w:rsidR="00622C14" w:rsidRDefault="00622C14" w:rsidP="00622C14">
      <w:r>
        <w:t xml:space="preserve">Comando : </w:t>
      </w:r>
      <w:r w:rsidR="001B283C">
        <w:t>“</w:t>
      </w:r>
      <w:r w:rsidR="00667CFD">
        <w:t>./</w:t>
      </w:r>
      <w:r w:rsidRPr="00946635">
        <w:t>conta_linhas nome_do_ficheiro.txt</w:t>
      </w:r>
      <w:r w:rsidR="001B283C">
        <w:t>”</w:t>
      </w:r>
    </w:p>
    <w:p w14:paraId="64B5CFA4" w14:textId="77777777" w:rsidR="0068054E" w:rsidRDefault="00E01597" w:rsidP="0068054E">
      <w:pPr>
        <w:keepNext/>
        <w:jc w:val="center"/>
      </w:pPr>
      <w:r w:rsidRPr="00E01597">
        <w:rPr>
          <w:noProof/>
        </w:rPr>
        <w:drawing>
          <wp:inline distT="0" distB="0" distL="0" distR="0" wp14:anchorId="08C036B5" wp14:editId="3204F752">
            <wp:extent cx="4800600" cy="714106"/>
            <wp:effectExtent l="0" t="0" r="0" b="0"/>
            <wp:docPr id="88887852" name="Imagem 1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7852" name="Imagem 1" descr="Uma imagem com texto, captura de ecrã, Tipo de letra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3024" cy="71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0CBD" w14:textId="2170C4FE" w:rsidR="00AD2576" w:rsidRDefault="0068054E" w:rsidP="0068054E">
      <w:pPr>
        <w:pStyle w:val="Legenda"/>
      </w:pPr>
      <w:bookmarkStart w:id="44" w:name="_Toc167201916"/>
      <w:bookmarkStart w:id="45" w:name="_Toc167202005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6</w:t>
      </w:r>
      <w:r>
        <w:fldChar w:fldCharType="end"/>
      </w:r>
      <w:r>
        <w:t xml:space="preserve"> - Exemplo de execução do comando "conta_linhas"</w:t>
      </w:r>
      <w:bookmarkEnd w:id="44"/>
      <w:bookmarkEnd w:id="45"/>
    </w:p>
    <w:p w14:paraId="3C7086D9" w14:textId="42BF8549" w:rsidR="0068054E" w:rsidRPr="0068054E" w:rsidRDefault="0068054E" w:rsidP="0068054E">
      <w:pPr>
        <w:spacing w:before="0" w:after="160" w:line="259" w:lineRule="auto"/>
        <w:ind w:firstLine="0"/>
        <w:jc w:val="left"/>
      </w:pPr>
      <w:r>
        <w:br w:type="page"/>
      </w:r>
    </w:p>
    <w:p w14:paraId="30FA95D8" w14:textId="087C2249" w:rsidR="00F7332C" w:rsidRDefault="00F7332C" w:rsidP="00F7332C">
      <w:pPr>
        <w:pStyle w:val="Ttulo2"/>
        <w:numPr>
          <w:ilvl w:val="1"/>
          <w:numId w:val="6"/>
        </w:numPr>
      </w:pPr>
      <w:bookmarkStart w:id="46" w:name="_Toc167201894"/>
      <w:r>
        <w:lastRenderedPageBreak/>
        <w:t>Apaga Ficheiro</w:t>
      </w:r>
      <w:bookmarkEnd w:id="46"/>
    </w:p>
    <w:p w14:paraId="3BCA278B" w14:textId="77777777" w:rsidR="00F22D5E" w:rsidRDefault="004C6A00">
      <w:r w:rsidRPr="004C6A00">
        <w:t xml:space="preserve">Este código em C é um programa simples projetado para </w:t>
      </w:r>
      <w:r w:rsidR="00DF3D52">
        <w:t>A</w:t>
      </w:r>
      <w:r w:rsidR="026D7B18">
        <w:t>p</w:t>
      </w:r>
      <w:r w:rsidR="00DF3D52">
        <w:t>apar</w:t>
      </w:r>
      <w:r w:rsidRPr="004C6A00">
        <w:t xml:space="preserve"> um </w:t>
      </w:r>
      <w:r w:rsidR="00DF3D52">
        <w:t>ficheiro</w:t>
      </w:r>
      <w:r w:rsidRPr="004C6A00">
        <w:t xml:space="preserve"> do sistema de </w:t>
      </w:r>
      <w:r w:rsidR="00DF3D52">
        <w:t>ficheiros</w:t>
      </w:r>
      <w:r w:rsidRPr="004C6A00">
        <w:t xml:space="preserve"> Unix.</w:t>
      </w:r>
    </w:p>
    <w:p w14:paraId="403A6394" w14:textId="77777777" w:rsidR="00F22D5E" w:rsidRDefault="004C6A00">
      <w:r w:rsidRPr="004C6A00">
        <w:t xml:space="preserve"> Ele é executado a partir da linha de comando e espera um único argumento: o nome do </w:t>
      </w:r>
      <w:r w:rsidR="00F442A3">
        <w:t>ficheiro</w:t>
      </w:r>
      <w:r w:rsidRPr="004C6A00">
        <w:t xml:space="preserve"> que deseja </w:t>
      </w:r>
      <w:r w:rsidR="00C21234">
        <w:t>apagar</w:t>
      </w:r>
      <w:r w:rsidRPr="004C6A00">
        <w:t>.</w:t>
      </w:r>
    </w:p>
    <w:p w14:paraId="0E410438" w14:textId="77777777" w:rsidR="00F22D5E" w:rsidRDefault="004C6A00">
      <w:r w:rsidRPr="004C6A00">
        <w:t xml:space="preserve"> Se o número de argumentos não for o esperado, o programa exibe uma mensagem de uso explicando como deve ser utilizado. </w:t>
      </w:r>
    </w:p>
    <w:p w14:paraId="2D23697F" w14:textId="77777777" w:rsidR="00F22D5E" w:rsidRDefault="004C6A00">
      <w:r w:rsidRPr="004C6A00">
        <w:t xml:space="preserve">Em seguida, ele utiliza a chamada de sistema `unlink` para remover o </w:t>
      </w:r>
      <w:r w:rsidR="00C21234">
        <w:t>ficheiro</w:t>
      </w:r>
      <w:r w:rsidRPr="004C6A00">
        <w:t xml:space="preserve"> especificado. Se a operação for bem-sucedida, o programa retorna 0</w:t>
      </w:r>
      <w:r w:rsidR="00F22D5E">
        <w:t>,</w:t>
      </w:r>
      <w:r w:rsidRPr="004C6A00">
        <w:t xml:space="preserve"> caso contrário retorna 1, indicando um erro e </w:t>
      </w:r>
      <w:r w:rsidR="00021671">
        <w:t>mostrando</w:t>
      </w:r>
      <w:r w:rsidRPr="004C6A00">
        <w:t xml:space="preserve"> uma mensagem correspondente. </w:t>
      </w:r>
    </w:p>
    <w:p w14:paraId="23379362" w14:textId="681B63ED" w:rsidR="005B5AF3" w:rsidRPr="004E7AFD" w:rsidRDefault="004C6A00">
      <w:r w:rsidRPr="004C6A00">
        <w:t>O código é conciso e direto, focando na funcionalidade essencial de exclusão de arquivo</w:t>
      </w:r>
      <w:r w:rsidR="004E7AFD">
        <w:t>.</w:t>
      </w:r>
    </w:p>
    <w:p w14:paraId="24282CA5" w14:textId="5D56ED44" w:rsidR="00E60233" w:rsidRDefault="00E60233" w:rsidP="00E60233">
      <w:r w:rsidRPr="004E7AFD">
        <w:rPr>
          <w:b/>
          <w:bCs/>
        </w:rPr>
        <w:t>1º Passo</w:t>
      </w:r>
      <w:r>
        <w:t xml:space="preserve">: Criar um ficheiro em C que apague </w:t>
      </w:r>
      <w:r w:rsidR="004E7AFD">
        <w:t>os ficheiros</w:t>
      </w:r>
      <w:r>
        <w:t xml:space="preserve"> </w:t>
      </w:r>
    </w:p>
    <w:p w14:paraId="34456CCA" w14:textId="28C1A636" w:rsidR="00E60233" w:rsidRDefault="00E60233" w:rsidP="00E60233">
      <w:r>
        <w:t xml:space="preserve">Comando a usar: </w:t>
      </w:r>
      <w:r w:rsidR="004E7AFD">
        <w:t>“</w:t>
      </w:r>
      <w:r>
        <w:t>touch apaga.c</w:t>
      </w:r>
      <w:r w:rsidR="004E7AFD">
        <w:t>”</w:t>
      </w:r>
    </w:p>
    <w:p w14:paraId="514584EF" w14:textId="77777777" w:rsidR="004E7AFD" w:rsidRDefault="00E60233" w:rsidP="004E7AFD">
      <w:pPr>
        <w:keepNext/>
        <w:jc w:val="center"/>
      </w:pPr>
      <w:r w:rsidRPr="002C000A">
        <w:rPr>
          <w:noProof/>
        </w:rPr>
        <w:drawing>
          <wp:inline distT="0" distB="0" distL="0" distR="0" wp14:anchorId="285A2B92" wp14:editId="73F311EF">
            <wp:extent cx="4709160" cy="826761"/>
            <wp:effectExtent l="0" t="0" r="0" b="0"/>
            <wp:docPr id="1413012959" name="Imagem 1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12959" name="Imagem 1" descr="Uma imagem com texto, captura de ecrã, Tipo de letra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8769" cy="83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59B9" w14:textId="7CC31FF3" w:rsidR="00E60233" w:rsidRDefault="004E7AFD" w:rsidP="004E7AFD">
      <w:pPr>
        <w:pStyle w:val="Legenda"/>
      </w:pPr>
      <w:bookmarkStart w:id="47" w:name="_Toc167201917"/>
      <w:bookmarkStart w:id="48" w:name="_Toc167202006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7</w:t>
      </w:r>
      <w:r>
        <w:fldChar w:fldCharType="end"/>
      </w:r>
      <w:r>
        <w:t xml:space="preserve"> - Criação do ficheiro de código</w:t>
      </w:r>
      <w:bookmarkEnd w:id="47"/>
      <w:bookmarkEnd w:id="48"/>
    </w:p>
    <w:p w14:paraId="3F5DEDF7" w14:textId="77777777" w:rsidR="00E60233" w:rsidRDefault="00E60233" w:rsidP="00E60233">
      <w:r w:rsidRPr="004E7AFD">
        <w:rPr>
          <w:b/>
          <w:bCs/>
        </w:rPr>
        <w:t>2º Passo</w:t>
      </w:r>
      <w:r>
        <w:t xml:space="preserve">: Abrir o ficheiro criando no passo anterior “apaga.c” </w:t>
      </w:r>
    </w:p>
    <w:p w14:paraId="117EFBD1" w14:textId="77777777" w:rsidR="00E60233" w:rsidRDefault="00E60233" w:rsidP="00E60233">
      <w:r>
        <w:t>Comando a utilizar nano apaga.c</w:t>
      </w:r>
    </w:p>
    <w:p w14:paraId="78584612" w14:textId="77777777" w:rsidR="004E7AFD" w:rsidRDefault="00E60233" w:rsidP="004E7AFD">
      <w:pPr>
        <w:keepNext/>
        <w:jc w:val="center"/>
      </w:pPr>
      <w:r w:rsidRPr="00252AFA">
        <w:rPr>
          <w:noProof/>
        </w:rPr>
        <w:drawing>
          <wp:inline distT="0" distB="0" distL="0" distR="0" wp14:anchorId="70E7E174" wp14:editId="0F1E09E7">
            <wp:extent cx="4732020" cy="791823"/>
            <wp:effectExtent l="0" t="0" r="0" b="8890"/>
            <wp:docPr id="1174793341" name="Imagem 1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93341" name="Imagem 1" descr="Uma imagem com texto, captura de ecrã, Tipo de letra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2385" cy="79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47A8" w14:textId="47641255" w:rsidR="00E60233" w:rsidRDefault="004E7AFD" w:rsidP="004E7AFD">
      <w:pPr>
        <w:pStyle w:val="Legenda"/>
      </w:pPr>
      <w:bookmarkStart w:id="49" w:name="_Toc167201918"/>
      <w:bookmarkStart w:id="50" w:name="_Toc167202007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8</w:t>
      </w:r>
      <w:r>
        <w:fldChar w:fldCharType="end"/>
      </w:r>
      <w:r>
        <w:t xml:space="preserve"> - Abertura do ficheiro de código</w:t>
      </w:r>
      <w:bookmarkEnd w:id="49"/>
      <w:bookmarkEnd w:id="50"/>
    </w:p>
    <w:p w14:paraId="46BCE3DA" w14:textId="5BCD1BC7" w:rsidR="00E60233" w:rsidRDefault="00E60233" w:rsidP="00E60233">
      <w:r w:rsidRPr="004E7AFD">
        <w:rPr>
          <w:b/>
          <w:bCs/>
        </w:rPr>
        <w:t>3º Passo</w:t>
      </w:r>
      <w:r>
        <w:t>: Inserir o código para desempenhar a função pedida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E7AFD" w14:paraId="6CD01562" w14:textId="77777777" w:rsidTr="005E26C8">
        <w:tc>
          <w:tcPr>
            <w:tcW w:w="8494" w:type="dxa"/>
          </w:tcPr>
          <w:p w14:paraId="01AE8D3C" w14:textId="77777777" w:rsidR="004E7AFD" w:rsidRDefault="004E7AFD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&lt;unistd.h&gt;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para chamadas de sistema e constantes</w:t>
            </w:r>
          </w:p>
          <w:p w14:paraId="206CEFAB" w14:textId="77777777" w:rsidR="004E7AFD" w:rsidRDefault="004E7AFD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&lt;syscall.h&gt;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para chamar funções do sistema diretamente</w:t>
            </w:r>
          </w:p>
          <w:p w14:paraId="0E3347CC" w14:textId="77777777" w:rsidR="004E7AFD" w:rsidRDefault="004E7AFD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60560AF7" w14:textId="77777777" w:rsidR="004E7AFD" w:rsidRPr="00BC077B" w:rsidRDefault="004E7AFD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BC077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int</w:t>
            </w:r>
            <w:r w:rsidRPr="00BC077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main(</w:t>
            </w:r>
            <w:r w:rsidRPr="00BC077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int</w:t>
            </w:r>
            <w:r w:rsidRPr="00BC077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</w:t>
            </w:r>
            <w:r w:rsidRPr="00BC077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argc</w:t>
            </w:r>
            <w:r w:rsidRPr="00BC077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, </w:t>
            </w:r>
            <w:r w:rsidRPr="00BC077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char</w:t>
            </w:r>
            <w:r w:rsidRPr="00BC077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*</w:t>
            </w:r>
            <w:r w:rsidRPr="00BC077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argv</w:t>
            </w:r>
            <w:r w:rsidRPr="00BC077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[]) {</w:t>
            </w:r>
          </w:p>
          <w:p w14:paraId="5FEF85DD" w14:textId="77777777" w:rsidR="004E7AFD" w:rsidRDefault="004E7AFD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BC077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Verifica se o número de argumentos é válido</w:t>
            </w:r>
          </w:p>
          <w:p w14:paraId="02EF4ADA" w14:textId="77777777" w:rsidR="004E7AFD" w:rsidRDefault="004E7AFD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argc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!= 2) {</w:t>
            </w:r>
          </w:p>
          <w:p w14:paraId="31173F53" w14:textId="77777777" w:rsidR="004E7AFD" w:rsidRDefault="004E7AFD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Escreve a mensagem de uso no stderr (descritor 2)</w:t>
            </w:r>
          </w:p>
          <w:p w14:paraId="63E51A7C" w14:textId="77777777" w:rsidR="004E7AFD" w:rsidRDefault="004E7AFD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syscall(SYS_write, 2,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"Uso: apaga &lt;nome_do_ficheiro&gt;\n"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29);</w:t>
            </w:r>
          </w:p>
          <w:p w14:paraId="6735F4E4" w14:textId="77777777" w:rsidR="004E7AFD" w:rsidRDefault="004E7AFD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1;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Retorna 1 para indicar um erro</w:t>
            </w:r>
          </w:p>
          <w:p w14:paraId="1C00B39C" w14:textId="77777777" w:rsidR="004E7AFD" w:rsidRDefault="004E7AFD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61F726E9" w14:textId="77777777" w:rsidR="004E7AFD" w:rsidRDefault="004E7AFD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619C9E2C" w14:textId="77777777" w:rsidR="004E7AFD" w:rsidRDefault="004E7AFD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Usa a chamada de sistema unlink para remover o arquivo</w:t>
            </w:r>
          </w:p>
          <w:p w14:paraId="506CDC8B" w14:textId="77777777" w:rsidR="004E7AFD" w:rsidRPr="00BC077B" w:rsidRDefault="004E7AFD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BC077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if</w:t>
            </w:r>
            <w:r w:rsidRPr="00BC077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(syscall(SYS_unlink, </w:t>
            </w:r>
            <w:r w:rsidRPr="00BC077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argv</w:t>
            </w:r>
            <w:r w:rsidRPr="00BC077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[1]) == -1) {</w:t>
            </w:r>
          </w:p>
          <w:p w14:paraId="7B55A32C" w14:textId="77777777" w:rsidR="004E7AFD" w:rsidRDefault="004E7AFD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BC077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Se houver um erro ao apagar, escreve a mensagem de erro no stderr</w:t>
            </w:r>
          </w:p>
          <w:p w14:paraId="1F61D7A8" w14:textId="77777777" w:rsidR="004E7AFD" w:rsidRDefault="004E7AFD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syscall(SYS_write, 2,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"Erro ao apagar o ficheiro.\n"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28);</w:t>
            </w:r>
          </w:p>
          <w:p w14:paraId="079B0780" w14:textId="77777777" w:rsidR="004E7AFD" w:rsidRDefault="004E7AFD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1;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Retorna 1 para indicar um erro</w:t>
            </w:r>
          </w:p>
          <w:p w14:paraId="617B6734" w14:textId="77777777" w:rsidR="004E7AFD" w:rsidRDefault="004E7AFD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56332E73" w14:textId="77777777" w:rsidR="004E7AFD" w:rsidRDefault="004E7AFD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0489D596" w14:textId="77777777" w:rsidR="004E7AFD" w:rsidRDefault="004E7AFD" w:rsidP="005E26C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Retorna 0 para indicar sucesso</w:t>
            </w:r>
          </w:p>
          <w:p w14:paraId="36D38CDF" w14:textId="77777777" w:rsidR="004E7AFD" w:rsidRPr="004E7AFD" w:rsidRDefault="004E7AFD" w:rsidP="005E26C8">
            <w:pPr>
              <w:keepNext/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577E0AA5" w14:textId="2AE115CC" w:rsidR="00E60233" w:rsidRDefault="004E7AFD" w:rsidP="004E7AFD">
      <w:pPr>
        <w:pStyle w:val="Legenda"/>
      </w:pPr>
      <w:bookmarkStart w:id="51" w:name="_Toc167202298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29</w:t>
      </w:r>
      <w:r>
        <w:fldChar w:fldCharType="end"/>
      </w:r>
      <w:r>
        <w:t xml:space="preserve"> - Código do comando "apaga ficheiro"</w:t>
      </w:r>
      <w:bookmarkEnd w:id="51"/>
    </w:p>
    <w:p w14:paraId="196B3DBA" w14:textId="1F2322FB" w:rsidR="00E60233" w:rsidRPr="00472630" w:rsidRDefault="00E60233" w:rsidP="00E60233">
      <w:r w:rsidRPr="00472630">
        <w:t>Para guardar</w:t>
      </w:r>
      <w:r w:rsidR="004E7AFD">
        <w:t>:</w:t>
      </w:r>
    </w:p>
    <w:p w14:paraId="422BBD9F" w14:textId="77777777" w:rsidR="00E60233" w:rsidRPr="00472630" w:rsidRDefault="00E60233" w:rsidP="004E7AFD">
      <w:pPr>
        <w:pStyle w:val="PargrafodaLista"/>
        <w:numPr>
          <w:ilvl w:val="0"/>
          <w:numId w:val="20"/>
        </w:numPr>
      </w:pPr>
      <w:r w:rsidRPr="00472630">
        <w:t>Pressione Ctrl + O para escrever as alterações no arquivo.</w:t>
      </w:r>
    </w:p>
    <w:p w14:paraId="23164751" w14:textId="47B6DC6A" w:rsidR="00E60233" w:rsidRPr="00472630" w:rsidRDefault="00E60233" w:rsidP="004E7AFD">
      <w:pPr>
        <w:pStyle w:val="PargrafodaLista"/>
        <w:numPr>
          <w:ilvl w:val="0"/>
          <w:numId w:val="20"/>
        </w:numPr>
      </w:pPr>
      <w:r w:rsidRPr="00472630">
        <w:t xml:space="preserve">Confirme o nome do </w:t>
      </w:r>
      <w:r w:rsidR="00BF1313">
        <w:t>ficheiro</w:t>
      </w:r>
      <w:r w:rsidRPr="00472630">
        <w:t xml:space="preserve"> pressionando Enter.</w:t>
      </w:r>
    </w:p>
    <w:p w14:paraId="28BABE00" w14:textId="77777777" w:rsidR="00E60233" w:rsidRPr="00472630" w:rsidRDefault="00E60233" w:rsidP="004E7AFD">
      <w:pPr>
        <w:pStyle w:val="PargrafodaLista"/>
        <w:numPr>
          <w:ilvl w:val="0"/>
          <w:numId w:val="20"/>
        </w:numPr>
      </w:pPr>
      <w:r w:rsidRPr="00472630">
        <w:t>Pressione Ctrl + X para sair do nano.</w:t>
      </w:r>
    </w:p>
    <w:p w14:paraId="1F17DC18" w14:textId="77777777" w:rsidR="00E60233" w:rsidRDefault="00E60233" w:rsidP="00E60233">
      <w:r w:rsidRPr="004E7AFD">
        <w:rPr>
          <w:b/>
          <w:bCs/>
        </w:rPr>
        <w:t>4º Passo</w:t>
      </w:r>
      <w:r>
        <w:t>: Compilar o código em C para gerar o executável apaga</w:t>
      </w:r>
    </w:p>
    <w:p w14:paraId="7163533E" w14:textId="6B2DEB7B" w:rsidR="00E60233" w:rsidRDefault="00E60233" w:rsidP="00E60233">
      <w:r>
        <w:t xml:space="preserve">Comado a utilizar: </w:t>
      </w:r>
      <w:r w:rsidR="004E7AFD">
        <w:t>“</w:t>
      </w:r>
      <w:r>
        <w:t>gcc -o apaga apaga.c</w:t>
      </w:r>
      <w:r w:rsidR="004E7AFD">
        <w:t>”</w:t>
      </w:r>
    </w:p>
    <w:p w14:paraId="75EAF965" w14:textId="77777777" w:rsidR="004E7AFD" w:rsidRDefault="00E60233" w:rsidP="004E7AFD">
      <w:pPr>
        <w:keepNext/>
        <w:jc w:val="center"/>
      </w:pPr>
      <w:r w:rsidRPr="009F241C">
        <w:rPr>
          <w:noProof/>
        </w:rPr>
        <w:drawing>
          <wp:inline distT="0" distB="0" distL="0" distR="0" wp14:anchorId="66B86670" wp14:editId="366D0EF1">
            <wp:extent cx="4785360" cy="926798"/>
            <wp:effectExtent l="0" t="0" r="0" b="6985"/>
            <wp:docPr id="1245214283" name="Imagem 1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14283" name="Imagem 1" descr="Uma imagem com texto, captura de ecrã, Tipo de letra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985" cy="92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5927" w14:textId="5ADD853D" w:rsidR="00E60233" w:rsidRDefault="004E7AFD" w:rsidP="004E7AFD">
      <w:pPr>
        <w:pStyle w:val="Legenda"/>
      </w:pPr>
      <w:bookmarkStart w:id="52" w:name="_Toc167201919"/>
      <w:bookmarkStart w:id="53" w:name="_Toc167202008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9</w:t>
      </w:r>
      <w:r>
        <w:fldChar w:fldCharType="end"/>
      </w:r>
      <w:r>
        <w:t xml:space="preserve"> - Compilação do ficheiro de código</w:t>
      </w:r>
      <w:bookmarkEnd w:id="52"/>
      <w:bookmarkEnd w:id="53"/>
    </w:p>
    <w:p w14:paraId="05D1E8BD" w14:textId="77777777" w:rsidR="00E60233" w:rsidRDefault="00E60233" w:rsidP="00E60233">
      <w:r>
        <w:t>Aqui está a explicação detalhada da sintaxe:</w:t>
      </w:r>
    </w:p>
    <w:p w14:paraId="60DA5DA5" w14:textId="77777777" w:rsidR="00E60233" w:rsidRDefault="00E60233" w:rsidP="004E7AFD">
      <w:pPr>
        <w:pStyle w:val="PargrafodaLista"/>
        <w:numPr>
          <w:ilvl w:val="0"/>
          <w:numId w:val="21"/>
        </w:numPr>
      </w:pPr>
      <w:r>
        <w:t>gcc: É o compilador GNU para a linguagem C.</w:t>
      </w:r>
    </w:p>
    <w:p w14:paraId="34476B9E" w14:textId="77777777" w:rsidR="00E60233" w:rsidRDefault="00E60233" w:rsidP="004E7AFD">
      <w:pPr>
        <w:pStyle w:val="PargrafodaLista"/>
        <w:numPr>
          <w:ilvl w:val="0"/>
          <w:numId w:val="21"/>
        </w:numPr>
      </w:pPr>
      <w:r>
        <w:t>-o apaga: Esta opção especifica o nome do ficheiro de saída após a compilação. No nosso exemplo, o nome do arquivo de saída será apaga.</w:t>
      </w:r>
    </w:p>
    <w:p w14:paraId="32F85CB9" w14:textId="77777777" w:rsidR="00E60233" w:rsidRDefault="00E60233" w:rsidP="004E7AFD">
      <w:pPr>
        <w:pStyle w:val="PargrafodaLista"/>
        <w:numPr>
          <w:ilvl w:val="0"/>
          <w:numId w:val="21"/>
        </w:numPr>
      </w:pPr>
      <w:r>
        <w:t>apaga.c: É o nome do arquivo de entrada que contém o código-fonte em C que pretendemos compilar.</w:t>
      </w:r>
    </w:p>
    <w:p w14:paraId="7368B4D2" w14:textId="6ED60176" w:rsidR="00E60233" w:rsidRDefault="00E60233" w:rsidP="004E7AFD">
      <w:pPr>
        <w:pStyle w:val="PargrafodaLista"/>
        <w:numPr>
          <w:ilvl w:val="0"/>
          <w:numId w:val="21"/>
        </w:numPr>
      </w:pPr>
      <w:r>
        <w:t xml:space="preserve">Quando executamos a gcc -o apaga apaga.c, o gcc compilará o arquivo apaga.c e criará um ficheiro executável chamado apaga. </w:t>
      </w:r>
    </w:p>
    <w:p w14:paraId="12EDCB1C" w14:textId="77777777" w:rsidR="00E60233" w:rsidRPr="004E7AFD" w:rsidRDefault="00E60233" w:rsidP="00E60233">
      <w:pPr>
        <w:rPr>
          <w:b/>
          <w:bCs/>
        </w:rPr>
      </w:pPr>
      <w:r w:rsidRPr="004E7AFD">
        <w:rPr>
          <w:b/>
          <w:bCs/>
        </w:rPr>
        <w:t>Agora como é que utilizamos para executar?</w:t>
      </w:r>
    </w:p>
    <w:p w14:paraId="4795BD86" w14:textId="77777777" w:rsidR="00E60233" w:rsidRDefault="00E60233" w:rsidP="00E60233">
      <w:r>
        <w:t>Para executar temos de simplesmente executar “apaga” seguindo pelo nome de ficheiro que pretendemos que conte as linhas, sem indicar o caminho completo</w:t>
      </w:r>
    </w:p>
    <w:p w14:paraId="1E0CB4EA" w14:textId="075BC0AE" w:rsidR="00E60233" w:rsidRDefault="00E60233" w:rsidP="004E7AFD">
      <w:r w:rsidRPr="00946635">
        <w:t xml:space="preserve">Isso verificará se o </w:t>
      </w:r>
      <w:r>
        <w:t>ficheiro</w:t>
      </w:r>
      <w:r w:rsidRPr="00946635">
        <w:t xml:space="preserve"> existe, contará o número de linhas e exibirá o resultado</w:t>
      </w:r>
      <w:r w:rsidR="004E7AFD">
        <w:t>:</w:t>
      </w:r>
    </w:p>
    <w:p w14:paraId="68852629" w14:textId="1F61D020" w:rsidR="00E60233" w:rsidRDefault="00B67C4B" w:rsidP="004E7AFD">
      <w:pPr>
        <w:pStyle w:val="PargrafodaLista"/>
        <w:numPr>
          <w:ilvl w:val="0"/>
          <w:numId w:val="22"/>
        </w:numPr>
      </w:pPr>
      <w:r>
        <w:t>Comando ls</w:t>
      </w:r>
      <w:r w:rsidR="00E60233">
        <w:t xml:space="preserve"> para mostrar que tem o ficheiro</w:t>
      </w:r>
    </w:p>
    <w:p w14:paraId="7B420F9F" w14:textId="05EFAA79" w:rsidR="00E60233" w:rsidRDefault="00CD26F6" w:rsidP="004E7AFD">
      <w:pPr>
        <w:pStyle w:val="PargrafodaLista"/>
        <w:numPr>
          <w:ilvl w:val="0"/>
          <w:numId w:val="22"/>
        </w:numPr>
      </w:pPr>
      <w:r>
        <w:lastRenderedPageBreak/>
        <w:t xml:space="preserve">Faz o </w:t>
      </w:r>
      <w:r w:rsidR="00E60233">
        <w:t xml:space="preserve">Comandos : </w:t>
      </w:r>
      <w:r>
        <w:t>./</w:t>
      </w:r>
      <w:r w:rsidR="00E60233">
        <w:t>apaga</w:t>
      </w:r>
      <w:r w:rsidR="00E60233" w:rsidRPr="00946635">
        <w:t xml:space="preserve"> nome_do_ficheiro.txt</w:t>
      </w:r>
    </w:p>
    <w:p w14:paraId="305E2FBD" w14:textId="2A3996B3" w:rsidR="00E60233" w:rsidRDefault="00B67C4B" w:rsidP="004E7AFD">
      <w:pPr>
        <w:pStyle w:val="PargrafodaLista"/>
        <w:numPr>
          <w:ilvl w:val="0"/>
          <w:numId w:val="22"/>
        </w:numPr>
      </w:pPr>
      <w:r>
        <w:t>Comando</w:t>
      </w:r>
      <w:r w:rsidR="00E60233">
        <w:t xml:space="preserve"> ls para verificar que foi eliminada</w:t>
      </w:r>
    </w:p>
    <w:p w14:paraId="28D00D74" w14:textId="77777777" w:rsidR="004E7AFD" w:rsidRDefault="006737CA" w:rsidP="004E7AFD">
      <w:pPr>
        <w:keepNext/>
        <w:jc w:val="center"/>
      </w:pPr>
      <w:r w:rsidRPr="006737CA">
        <w:rPr>
          <w:noProof/>
        </w:rPr>
        <w:drawing>
          <wp:inline distT="0" distB="0" distL="0" distR="0" wp14:anchorId="753E350C" wp14:editId="61249BA4">
            <wp:extent cx="4755999" cy="975360"/>
            <wp:effectExtent l="0" t="0" r="6985" b="0"/>
            <wp:docPr id="2113485779" name="Imagem 1" descr="Uma imagem com texto, captura de ecrã, multimédia, Dispositivo eletrón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85779" name="Imagem 1" descr="Uma imagem com texto, captura de ecrã, multimédia, Dispositivo eletrónic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6257" cy="97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4176" w14:textId="5BDAEE15" w:rsidR="00AD2576" w:rsidRDefault="004E7AFD" w:rsidP="004E7AFD">
      <w:pPr>
        <w:pStyle w:val="Legenda"/>
      </w:pPr>
      <w:bookmarkStart w:id="54" w:name="_Toc167201920"/>
      <w:bookmarkStart w:id="55" w:name="_Toc167202009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10</w:t>
      </w:r>
      <w:r>
        <w:fldChar w:fldCharType="end"/>
      </w:r>
      <w:r>
        <w:t xml:space="preserve"> - Exemplo da execução do comando "apaga ficheiro"</w:t>
      </w:r>
      <w:bookmarkEnd w:id="54"/>
      <w:bookmarkEnd w:id="55"/>
    </w:p>
    <w:p w14:paraId="2111C11F" w14:textId="3495DA25" w:rsidR="004E7AFD" w:rsidRPr="004E7AFD" w:rsidRDefault="004E7AFD" w:rsidP="004E7AFD">
      <w:pPr>
        <w:spacing w:before="0" w:after="160" w:line="259" w:lineRule="auto"/>
        <w:ind w:firstLine="0"/>
        <w:jc w:val="left"/>
      </w:pPr>
      <w:r>
        <w:br w:type="page"/>
      </w:r>
    </w:p>
    <w:p w14:paraId="199E1309" w14:textId="2D9DF099" w:rsidR="00AD2576" w:rsidRDefault="00704FFC" w:rsidP="00B752E0">
      <w:pPr>
        <w:pStyle w:val="Ttulo2"/>
        <w:numPr>
          <w:ilvl w:val="1"/>
          <w:numId w:val="6"/>
        </w:numPr>
      </w:pPr>
      <w:bookmarkStart w:id="56" w:name="_Toc167201895"/>
      <w:r>
        <w:lastRenderedPageBreak/>
        <w:t>Informa</w:t>
      </w:r>
      <w:r w:rsidR="00AD2576">
        <w:t xml:space="preserve"> Ficheiro</w:t>
      </w:r>
      <w:bookmarkEnd w:id="56"/>
    </w:p>
    <w:p w14:paraId="5B2D0637" w14:textId="7CC2095C" w:rsidR="00F9051F" w:rsidRDefault="002F2747" w:rsidP="00F73302">
      <w:pPr>
        <w:ind w:left="-1"/>
      </w:pPr>
      <w:r>
        <w:t>O comando “</w:t>
      </w:r>
      <w:r w:rsidR="000F54FB">
        <w:t>i</w:t>
      </w:r>
      <w:r>
        <w:t>nforma [nome do ficheiro]”</w:t>
      </w:r>
      <w:r w:rsidR="00891F8C">
        <w:t xml:space="preserve"> executado via </w:t>
      </w:r>
      <w:r w:rsidR="00891F8C" w:rsidRPr="00972CC8">
        <w:rPr>
          <w:i/>
          <w:iCs/>
        </w:rPr>
        <w:t>bash</w:t>
      </w:r>
      <w:r>
        <w:t xml:space="preserve"> tem como função </w:t>
      </w:r>
      <w:r w:rsidR="00C27F9F">
        <w:t>obter e mostrar as informações do ficheiro</w:t>
      </w:r>
      <w:r w:rsidR="00C906EA">
        <w:t xml:space="preserve"> em relação com o sistema de ficheiros</w:t>
      </w:r>
      <w:r w:rsidR="00C27F9F">
        <w:t xml:space="preserve">, </w:t>
      </w:r>
      <w:r w:rsidR="00A95FD1">
        <w:t xml:space="preserve">este comando </w:t>
      </w:r>
      <w:r w:rsidR="000F54FB">
        <w:t xml:space="preserve">indica o tipo de ficheiro </w:t>
      </w:r>
      <w:r w:rsidR="00ED7FC6">
        <w:t>como por exemplo (normal, diretório</w:t>
      </w:r>
      <w:r w:rsidR="009765BA">
        <w:t xml:space="preserve">, bloco de dispositivos, </w:t>
      </w:r>
      <w:r w:rsidR="00896C01">
        <w:t>etc.</w:t>
      </w:r>
      <w:r w:rsidR="009765BA">
        <w:t xml:space="preserve">), i-node do ficheiro, </w:t>
      </w:r>
      <w:r w:rsidR="00896C01">
        <w:t>utilizador dono e as datas de criação, leitura e modificação do ficheiro.</w:t>
      </w:r>
    </w:p>
    <w:p w14:paraId="61E5B955" w14:textId="5D30766F" w:rsidR="00892027" w:rsidRDefault="00F9051F" w:rsidP="00892027">
      <w:pPr>
        <w:ind w:left="-1"/>
      </w:pPr>
      <w:r>
        <w:t xml:space="preserve">Para receber os argumentos atribuí dois parâmetros para a função </w:t>
      </w:r>
      <w:r w:rsidRPr="002A0BC9">
        <w:rPr>
          <w:i/>
          <w:iCs/>
        </w:rPr>
        <w:t>main</w:t>
      </w:r>
      <w:r>
        <w:t xml:space="preserve"> do programa</w:t>
      </w:r>
      <w:r w:rsidR="006808C5">
        <w:t xml:space="preserve">, </w:t>
      </w:r>
      <w:r w:rsidR="006808C5" w:rsidRPr="002A0BC9">
        <w:rPr>
          <w:i/>
          <w:iCs/>
        </w:rPr>
        <w:t>argc</w:t>
      </w:r>
      <w:r w:rsidR="006808C5">
        <w:t xml:space="preserve"> e </w:t>
      </w:r>
      <w:r w:rsidR="006808C5" w:rsidRPr="002A0BC9">
        <w:rPr>
          <w:i/>
          <w:iCs/>
        </w:rPr>
        <w:t>argv</w:t>
      </w:r>
      <w:r w:rsidR="002A0BC9">
        <w:t xml:space="preserve"> onde o interpretador de comandos vai enviar os argumentos dados pelo utilizador.</w:t>
      </w:r>
    </w:p>
    <w:p w14:paraId="3130C7B3" w14:textId="6A057049" w:rsidR="00FD2BB2" w:rsidRDefault="00FD2BB2" w:rsidP="004155B6">
      <w:pPr>
        <w:ind w:left="-1"/>
      </w:pPr>
      <w:r>
        <w:t xml:space="preserve">Para o executar e obter o resultado pretendido é necessário de um argumento, o caminho do ficheiro em questão, caso o comando seja executado sem nenhum argumento ou mais de um argumento </w:t>
      </w:r>
      <w:r w:rsidR="004155B6">
        <w:t xml:space="preserve">o programa </w:t>
      </w:r>
      <w:r w:rsidR="00A95A95">
        <w:t>escreve no output do utilizador que ocorreu um erro devido a argumentos inválidos.</w:t>
      </w:r>
    </w:p>
    <w:p w14:paraId="0C50DA54" w14:textId="189E715A" w:rsidR="00840377" w:rsidRDefault="00CB5ECC" w:rsidP="004155B6">
      <w:pPr>
        <w:ind w:left="-1"/>
      </w:pPr>
      <w:r>
        <w:t xml:space="preserve">De notar que na função </w:t>
      </w:r>
      <w:r w:rsidRPr="00885372">
        <w:rPr>
          <w:i/>
          <w:iCs/>
        </w:rPr>
        <w:t>write</w:t>
      </w:r>
      <w:r w:rsidR="00FF27B7">
        <w:t xml:space="preserve"> é </w:t>
      </w:r>
      <w:r w:rsidR="00885372">
        <w:t>atribuído</w:t>
      </w:r>
      <w:r w:rsidR="00FF27B7">
        <w:t xml:space="preserve"> </w:t>
      </w:r>
      <w:r w:rsidR="00885372">
        <w:t xml:space="preserve">o </w:t>
      </w:r>
      <w:r w:rsidR="00885372" w:rsidRPr="00586100">
        <w:t>descritor</w:t>
      </w:r>
      <w:r w:rsidR="00586100">
        <w:t xml:space="preserve"> </w:t>
      </w:r>
      <w:r w:rsidR="00586100" w:rsidRPr="00885372">
        <w:rPr>
          <w:i/>
          <w:iCs/>
        </w:rPr>
        <w:t>STDERR_FILENO</w:t>
      </w:r>
      <w:r w:rsidR="00586100">
        <w:t xml:space="preserve"> a indicar que</w:t>
      </w:r>
      <w:r w:rsidR="00885372">
        <w:t xml:space="preserve"> o output é uma mensagem de erro.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061B3B" w14:paraId="3B27CC54" w14:textId="77777777" w:rsidTr="005E26C8">
        <w:trPr>
          <w:trHeight w:val="300"/>
        </w:trPr>
        <w:tc>
          <w:tcPr>
            <w:tcW w:w="8490" w:type="dxa"/>
          </w:tcPr>
          <w:p w14:paraId="4AADA762" w14:textId="77777777" w:rsidR="00DE5442" w:rsidRPr="00771F86" w:rsidRDefault="00DE5442" w:rsidP="00DE544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int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main(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int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argc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,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char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*</w:t>
            </w: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argv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[ ] ){</w:t>
            </w:r>
          </w:p>
          <w:p w14:paraId="78CEB500" w14:textId="77777777" w:rsidR="00DE5442" w:rsidRPr="00771F86" w:rsidRDefault="00DE5442" w:rsidP="00DE544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02FB4860" w14:textId="77777777" w:rsidR="00DE5442" w:rsidRDefault="00DE5442" w:rsidP="00DE544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//Valida os argumentos input do utilizador</w:t>
            </w:r>
          </w:p>
          <w:p w14:paraId="7D144252" w14:textId="77777777" w:rsidR="00DE5442" w:rsidRDefault="00DE5442" w:rsidP="00DE544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argc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!= 2 ||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argv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[1] ==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){</w:t>
            </w:r>
          </w:p>
          <w:p w14:paraId="5A006493" w14:textId="77777777" w:rsidR="00DE5442" w:rsidRDefault="00DE5442" w:rsidP="00DE544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0D412D85" w14:textId="77777777" w:rsidR="00DE5442" w:rsidRDefault="00DE5442" w:rsidP="00DE544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write(STDERR_FILENO,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"Erro: Argumentos inválidos\n"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29);</w:t>
            </w:r>
          </w:p>
          <w:p w14:paraId="33560830" w14:textId="77777777" w:rsidR="00DE5442" w:rsidRDefault="00DE5442" w:rsidP="00DE544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187BF6C0" w14:textId="7589905A" w:rsidR="00DE5442" w:rsidRDefault="00DE5442" w:rsidP="00DE544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-1;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</w:p>
          <w:p w14:paraId="32171906" w14:textId="66B5D666" w:rsidR="00061B3B" w:rsidRDefault="00DE5442" w:rsidP="00DE5442">
            <w:pPr>
              <w:pStyle w:val="Codigo"/>
              <w:keepNext/>
            </w:pPr>
            <w:r>
              <w:rPr>
                <w:color w:val="000000"/>
              </w:rPr>
              <w:tab/>
              <w:t>}</w:t>
            </w:r>
          </w:p>
        </w:tc>
      </w:tr>
    </w:tbl>
    <w:p w14:paraId="6EC9A606" w14:textId="6109D5E4" w:rsidR="00DE5442" w:rsidRDefault="00DE5442">
      <w:pPr>
        <w:pStyle w:val="Legenda"/>
      </w:pPr>
      <w:bookmarkStart w:id="57" w:name="_Toc167202299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30</w:t>
      </w:r>
      <w:r>
        <w:fldChar w:fldCharType="end"/>
      </w:r>
      <w:r>
        <w:t xml:space="preserve"> - </w:t>
      </w:r>
      <w:r w:rsidRPr="00A05D44">
        <w:t>Validação do número de argumentos</w:t>
      </w:r>
      <w:bookmarkEnd w:id="57"/>
    </w:p>
    <w:p w14:paraId="45C7FB52" w14:textId="1254BB2F" w:rsidR="00F9051F" w:rsidRDefault="00B85B70" w:rsidP="00F73302">
      <w:pPr>
        <w:ind w:left="-1"/>
      </w:pPr>
      <w:r>
        <w:t xml:space="preserve">Próximo passo é </w:t>
      </w:r>
      <w:r w:rsidR="00B40196">
        <w:t>a verificação do caminho do ficheiro, verifica</w:t>
      </w:r>
      <w:r w:rsidR="007A6155">
        <w:t>-</w:t>
      </w:r>
      <w:r w:rsidR="00B40196">
        <w:t xml:space="preserve">se o ficheiro existe e é possível </w:t>
      </w:r>
      <w:r w:rsidR="00CE7066">
        <w:t>aceder</w:t>
      </w:r>
      <w:r w:rsidR="00942971">
        <w:t xml:space="preserve"> para isso</w:t>
      </w:r>
      <w:r w:rsidR="00112F74">
        <w:t xml:space="preserve"> é aberto o ficheiro em modo de apenas leitura</w:t>
      </w:r>
      <w:r w:rsidR="00D1742D">
        <w:t>, cas</w:t>
      </w:r>
      <w:r w:rsidR="005E3986">
        <w:t>o falha o programa escreve no output do utilizador que ocorreu um erro.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9166ED" w14:paraId="5FEAFC55" w14:textId="77777777" w:rsidTr="005E26C8">
        <w:trPr>
          <w:trHeight w:val="300"/>
        </w:trPr>
        <w:tc>
          <w:tcPr>
            <w:tcW w:w="8490" w:type="dxa"/>
          </w:tcPr>
          <w:p w14:paraId="5D9F07CB" w14:textId="7876B387" w:rsidR="00111736" w:rsidRDefault="00111736" w:rsidP="0011173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fileHandler;</w:t>
            </w:r>
          </w:p>
          <w:p w14:paraId="38FAEC76" w14:textId="77777777" w:rsidR="00111736" w:rsidRDefault="00111736" w:rsidP="0011173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</w:p>
          <w:p w14:paraId="0D4E2C0F" w14:textId="77777777" w:rsidR="00111736" w:rsidRDefault="00111736" w:rsidP="0011173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//Verifica se o ficheiro existe</w:t>
            </w:r>
          </w:p>
          <w:p w14:paraId="0AFCEFFA" w14:textId="77777777" w:rsidR="00111736" w:rsidRPr="00771F86" w:rsidRDefault="00111736" w:rsidP="0011173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fileHandler = open(</w:t>
            </w: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argv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[1],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O_RDONLY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);</w:t>
            </w:r>
          </w:p>
          <w:p w14:paraId="2883A53A" w14:textId="77777777" w:rsidR="00111736" w:rsidRPr="00771F86" w:rsidRDefault="00111736" w:rsidP="0011173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248F09F6" w14:textId="77777777" w:rsidR="00111736" w:rsidRDefault="00111736" w:rsidP="0011173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(fileHandler == -1){</w:t>
            </w:r>
          </w:p>
          <w:p w14:paraId="6B045ACC" w14:textId="77777777" w:rsidR="00111736" w:rsidRDefault="00111736" w:rsidP="0011173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1E7DE86D" w14:textId="77777777" w:rsidR="00111736" w:rsidRDefault="00111736" w:rsidP="0011173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write(STDERR_FILENO,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"Erro: Ficheiro não existe ou inválido\n"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41);</w:t>
            </w:r>
          </w:p>
          <w:p w14:paraId="3B00A11E" w14:textId="77777777" w:rsidR="00111736" w:rsidRDefault="00111736" w:rsidP="0011173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5F4A7111" w14:textId="77777777" w:rsidR="00111736" w:rsidRDefault="00111736" w:rsidP="0011173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-1;</w:t>
            </w:r>
          </w:p>
          <w:p w14:paraId="45E0805A" w14:textId="77777777" w:rsidR="00111736" w:rsidRDefault="00111736" w:rsidP="0011173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1D29994E" w14:textId="50A8DB1B" w:rsidR="009166ED" w:rsidRDefault="00111736" w:rsidP="00111736">
            <w:pPr>
              <w:pStyle w:val="Codigo"/>
              <w:keepNext/>
            </w:pPr>
            <w:r>
              <w:rPr>
                <w:color w:val="000000"/>
              </w:rPr>
              <w:t>close(fileHandler);</w:t>
            </w:r>
          </w:p>
        </w:tc>
      </w:tr>
    </w:tbl>
    <w:p w14:paraId="3EBCA511" w14:textId="3EBA2E06" w:rsidR="00111736" w:rsidRDefault="00111736">
      <w:pPr>
        <w:pStyle w:val="Legenda"/>
      </w:pPr>
      <w:bookmarkStart w:id="58" w:name="_Toc167202300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31</w:t>
      </w:r>
      <w:r>
        <w:fldChar w:fldCharType="end"/>
      </w:r>
      <w:r>
        <w:t xml:space="preserve"> - Abertura do ficheiro e verificação da mesma</w:t>
      </w:r>
      <w:bookmarkEnd w:id="58"/>
    </w:p>
    <w:p w14:paraId="4711BFAB" w14:textId="1814AC6B" w:rsidR="005D751B" w:rsidRDefault="00841DF2" w:rsidP="00111736">
      <w:pPr>
        <w:ind w:left="-1"/>
      </w:pPr>
      <w:r>
        <w:lastRenderedPageBreak/>
        <w:t xml:space="preserve">Se todas as verificações básicas passaram com o resultado esperado </w:t>
      </w:r>
      <w:r w:rsidR="00840AFF">
        <w:t xml:space="preserve">é </w:t>
      </w:r>
      <w:r w:rsidR="00DA1ECC">
        <w:t xml:space="preserve">executado a chamada de sistema </w:t>
      </w:r>
      <w:r w:rsidR="00DA1ECC" w:rsidRPr="00DA1ECC">
        <w:rPr>
          <w:i/>
          <w:iCs/>
        </w:rPr>
        <w:t>stat</w:t>
      </w:r>
      <w:r w:rsidR="003A5D38">
        <w:rPr>
          <w:i/>
          <w:iCs/>
        </w:rPr>
        <w:t xml:space="preserve"> </w:t>
      </w:r>
      <w:r w:rsidR="00B90A12">
        <w:t xml:space="preserve">onde guarda todas as informações do ficheiro dentro de uma estrutura de dados tipo </w:t>
      </w:r>
      <w:r w:rsidR="003A0ED3" w:rsidRPr="003A0ED3">
        <w:rPr>
          <w:i/>
          <w:iCs/>
        </w:rPr>
        <w:t>struct stat</w:t>
      </w:r>
      <w:r w:rsidR="00E30AC9">
        <w:rPr>
          <w:i/>
          <w:iCs/>
        </w:rPr>
        <w:t xml:space="preserve"> </w:t>
      </w:r>
      <w:r w:rsidR="00E30AC9">
        <w:t xml:space="preserve">a que dei o nome de </w:t>
      </w:r>
      <w:r w:rsidR="00E30AC9" w:rsidRPr="00E30AC9">
        <w:rPr>
          <w:i/>
          <w:iCs/>
        </w:rPr>
        <w:t>statHandler</w:t>
      </w:r>
      <w:r w:rsidR="00E30AC9">
        <w:t xml:space="preserve">, </w:t>
      </w:r>
      <w:r w:rsidR="005D4D8C">
        <w:t>nesta estrutura de dados</w:t>
      </w:r>
      <w:r w:rsidR="00A37FCC">
        <w:t xml:space="preserve"> tenho acesso as informações do ficheiro relacionadas com o sistema de ficheiros</w:t>
      </w:r>
      <w:r w:rsidR="00647720">
        <w:t>.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5B6818" w14:paraId="73D6FFE5" w14:textId="77777777" w:rsidTr="005E26C8">
        <w:trPr>
          <w:trHeight w:val="300"/>
        </w:trPr>
        <w:tc>
          <w:tcPr>
            <w:tcW w:w="8490" w:type="dxa"/>
          </w:tcPr>
          <w:p w14:paraId="1CD2BE84" w14:textId="42D7BFE6" w:rsidR="005B6818" w:rsidRDefault="005B6818" w:rsidP="005B681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stat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statHandler;</w:t>
            </w:r>
          </w:p>
          <w:p w14:paraId="05B540B1" w14:textId="77777777" w:rsidR="005B6818" w:rsidRDefault="005B6818" w:rsidP="005B681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</w:p>
          <w:p w14:paraId="7905CD0D" w14:textId="276D07D8" w:rsidR="005B6818" w:rsidRDefault="005B6818" w:rsidP="005B681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//Carrega as informações do ficheiro na estrutura stat e verifica se funcionou corretamente</w:t>
            </w:r>
          </w:p>
          <w:p w14:paraId="6E985452" w14:textId="77777777" w:rsidR="005B6818" w:rsidRDefault="005B6818" w:rsidP="005B681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(stat(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argv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[1], &amp;statHandler) == -1) {</w:t>
            </w:r>
          </w:p>
          <w:p w14:paraId="53CC175B" w14:textId="77777777" w:rsidR="005B6818" w:rsidRDefault="005B6818" w:rsidP="005B681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64E7BD81" w14:textId="77777777" w:rsidR="005B6818" w:rsidRDefault="005B6818" w:rsidP="005B681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write(STDERR_FILENO,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"Erro: Não foi possível obter as informações do ficheiro\n"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61);</w:t>
            </w:r>
          </w:p>
          <w:p w14:paraId="04C574D7" w14:textId="77777777" w:rsidR="005B6818" w:rsidRDefault="005B6818" w:rsidP="005B681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295DF779" w14:textId="77777777" w:rsidR="005B6818" w:rsidRDefault="005B6818" w:rsidP="005B6818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-1;</w:t>
            </w:r>
          </w:p>
          <w:p w14:paraId="0686938B" w14:textId="14EBAF3B" w:rsidR="005B6818" w:rsidRDefault="005B6818" w:rsidP="00BF3FFA">
            <w:pPr>
              <w:pStyle w:val="Codigo"/>
              <w:keepNext/>
            </w:pPr>
            <w:r>
              <w:rPr>
                <w:color w:val="000000"/>
              </w:rPr>
              <w:t xml:space="preserve">   </w:t>
            </w:r>
            <w:r>
              <w:rPr>
                <w:color w:val="000000"/>
              </w:rPr>
              <w:tab/>
              <w:t>}</w:t>
            </w:r>
          </w:p>
        </w:tc>
      </w:tr>
    </w:tbl>
    <w:p w14:paraId="651E8FC0" w14:textId="3C0CB5D4" w:rsidR="00647720" w:rsidRDefault="00BF3FFA" w:rsidP="00BF3FFA">
      <w:pPr>
        <w:pStyle w:val="Legenda"/>
      </w:pPr>
      <w:bookmarkStart w:id="59" w:name="_Toc167202301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32</w:t>
      </w:r>
      <w:r>
        <w:fldChar w:fldCharType="end"/>
      </w:r>
      <w:r>
        <w:t xml:space="preserve"> - Obtenção das informações do ficheiro</w:t>
      </w:r>
      <w:bookmarkEnd w:id="59"/>
      <w:r w:rsidR="00F81BEF">
        <w:tab/>
      </w:r>
    </w:p>
    <w:p w14:paraId="631129D7" w14:textId="70A9A4D2" w:rsidR="00712505" w:rsidRPr="00712505" w:rsidRDefault="00712505" w:rsidP="00712505">
      <w:r w:rsidRPr="00712505">
        <w:t>Após o carregamento d</w:t>
      </w:r>
      <w:r w:rsidR="00FA328F">
        <w:t>as informações</w:t>
      </w:r>
      <w:r w:rsidRPr="00712505">
        <w:t xml:space="preserve"> do ficheiro o programa começa por procurar e indicar o tipo de ficheiro, para isso foi utilizado uma estrutura de controlo </w:t>
      </w:r>
      <w:r w:rsidRPr="00712505">
        <w:rPr>
          <w:i/>
          <w:iCs/>
        </w:rPr>
        <w:t xml:space="preserve">switch </w:t>
      </w:r>
      <w:r w:rsidRPr="00712505">
        <w:t xml:space="preserve">que tem como parâmetro o </w:t>
      </w:r>
      <w:r w:rsidRPr="00712505">
        <w:rPr>
          <w:i/>
          <w:iCs/>
        </w:rPr>
        <w:t xml:space="preserve">statHandler.st_mode </w:t>
      </w:r>
      <w:r w:rsidRPr="00712505">
        <w:t>onde o</w:t>
      </w:r>
      <w:r w:rsidRPr="00712505">
        <w:rPr>
          <w:i/>
          <w:iCs/>
        </w:rPr>
        <w:t xml:space="preserve"> switch </w:t>
      </w:r>
      <w:r w:rsidRPr="00712505">
        <w:t>vai comparar o tipo de ficheiro com os vários tipos definidos e o que for igual o programa escreve no output normal</w:t>
      </w:r>
      <w:r w:rsidRPr="00712505">
        <w:rPr>
          <w:i/>
          <w:iCs/>
        </w:rPr>
        <w:t xml:space="preserve"> (STDOUT_FILENO) </w:t>
      </w:r>
      <w:r w:rsidRPr="00712505">
        <w:t>o tipo de ficheiro.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A977C1" w14:paraId="43484A23" w14:textId="77777777" w:rsidTr="005E26C8">
        <w:trPr>
          <w:trHeight w:val="300"/>
        </w:trPr>
        <w:tc>
          <w:tcPr>
            <w:tcW w:w="8490" w:type="dxa"/>
          </w:tcPr>
          <w:p w14:paraId="276785A4" w14:textId="77777777" w:rsidR="00A977C1" w:rsidRDefault="00A977C1" w:rsidP="00A977C1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//Indica o tipo de ficheiro</w:t>
            </w:r>
          </w:p>
          <w:p w14:paraId="497EA1CB" w14:textId="77777777" w:rsidR="00A977C1" w:rsidRDefault="00A977C1" w:rsidP="00A977C1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write(STDOUT_FILENO,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"Tipo de ficheiro: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19);</w:t>
            </w:r>
          </w:p>
          <w:p w14:paraId="51F575A5" w14:textId="77777777" w:rsidR="00A977C1" w:rsidRDefault="00A977C1" w:rsidP="00A977C1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1A11D1F3" w14:textId="77777777" w:rsidR="00A977C1" w:rsidRPr="00771F86" w:rsidRDefault="00A977C1" w:rsidP="00A977C1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switch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(statHandler.st_mode &amp;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S_IFMT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 {</w:t>
            </w:r>
          </w:p>
          <w:p w14:paraId="38B00BA7" w14:textId="77777777" w:rsidR="00A977C1" w:rsidRPr="00771F86" w:rsidRDefault="00A977C1" w:rsidP="00A977C1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case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S_IFBLK:  write(STDOUT_FILENO,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"Bloco de dispositivos\n"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, 23);        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break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;</w:t>
            </w:r>
          </w:p>
          <w:p w14:paraId="54BBDE3B" w14:textId="77777777" w:rsidR="00A977C1" w:rsidRPr="00771F86" w:rsidRDefault="00A977C1" w:rsidP="00A977C1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case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S_IFCHR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:  write(STDOUT_FILENO,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"Bloco de caracteres\n"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, 21);          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break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;</w:t>
            </w:r>
          </w:p>
          <w:p w14:paraId="46497219" w14:textId="77777777" w:rsidR="00A977C1" w:rsidRPr="00771F86" w:rsidRDefault="00A977C1" w:rsidP="00A977C1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case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S_IFDIR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:  write(STDOUT_FILENO,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"Diretório\n"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, 12);                    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break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;</w:t>
            </w:r>
          </w:p>
          <w:p w14:paraId="0AAAFBCE" w14:textId="77777777" w:rsidR="00A977C1" w:rsidRPr="00771F86" w:rsidRDefault="00A977C1" w:rsidP="00A977C1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case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S_IFIFO:  write(STDOUT_FILENO,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"Tubo/FIFO\n"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, 11);                    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break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;</w:t>
            </w:r>
          </w:p>
          <w:p w14:paraId="5C8AD5B1" w14:textId="77777777" w:rsidR="00A977C1" w:rsidRPr="00771F86" w:rsidRDefault="00A977C1" w:rsidP="00A977C1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case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S_IFLNK:  write(STDOUT_FILENO,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"Link simbólico\n"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, 17);               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break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;</w:t>
            </w:r>
          </w:p>
          <w:p w14:paraId="5534C88F" w14:textId="77777777" w:rsidR="00A977C1" w:rsidRPr="00771F86" w:rsidRDefault="00A977C1" w:rsidP="00A977C1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case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S_IFREG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:  write(STDOUT_FILENO,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"Ficheiro regular\n"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, 18);             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break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;</w:t>
            </w:r>
          </w:p>
          <w:p w14:paraId="64FEE6F2" w14:textId="77777777" w:rsidR="00A977C1" w:rsidRPr="00771F86" w:rsidRDefault="00A977C1" w:rsidP="00A977C1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case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S_IFSOCK: write(STDOUT_FILENO,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"Socket\n"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, 8);                        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break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;</w:t>
            </w:r>
          </w:p>
          <w:p w14:paraId="21EEB951" w14:textId="77777777" w:rsidR="00A977C1" w:rsidRDefault="00A977C1" w:rsidP="00A977C1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default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:       write(STDOUT_FILENO,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"Desconhecido\n"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14);         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5FF13342" w14:textId="5E482560" w:rsidR="00A977C1" w:rsidRDefault="00A977C1" w:rsidP="00A977C1">
            <w:pPr>
              <w:pStyle w:val="Codigo"/>
              <w:keepNext/>
            </w:pPr>
            <w:r>
              <w:rPr>
                <w:color w:val="000000"/>
              </w:rPr>
              <w:t>}</w:t>
            </w:r>
          </w:p>
        </w:tc>
      </w:tr>
    </w:tbl>
    <w:p w14:paraId="0FA02206" w14:textId="0B93C0A7" w:rsidR="00712505" w:rsidRDefault="00A977C1" w:rsidP="00A977C1">
      <w:pPr>
        <w:pStyle w:val="Legenda"/>
      </w:pPr>
      <w:bookmarkStart w:id="60" w:name="_Toc167202302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33</w:t>
      </w:r>
      <w:r>
        <w:fldChar w:fldCharType="end"/>
      </w:r>
      <w:r>
        <w:t xml:space="preserve"> - Procura e indicação do tipo de ficheiro</w:t>
      </w:r>
      <w:bookmarkEnd w:id="60"/>
    </w:p>
    <w:p w14:paraId="23A7966E" w14:textId="350972CE" w:rsidR="001D76AC" w:rsidRDefault="00122E9A" w:rsidP="00A977C1">
      <w:pPr>
        <w:ind w:firstLine="708"/>
      </w:pPr>
      <w:r>
        <w:t>Seguido d</w:t>
      </w:r>
      <w:r w:rsidR="0072150A">
        <w:t xml:space="preserve">o tipo de ficheiro é identificado o bloco </w:t>
      </w:r>
      <w:r w:rsidR="0072150A" w:rsidRPr="006226AD">
        <w:rPr>
          <w:i/>
          <w:iCs/>
        </w:rPr>
        <w:t>i-node</w:t>
      </w:r>
      <w:r w:rsidR="0072150A">
        <w:t xml:space="preserve"> a qual o ficheiro está localizado</w:t>
      </w:r>
      <w:r w:rsidR="006226AD">
        <w:t xml:space="preserve"> </w:t>
      </w:r>
      <w:r w:rsidR="000C7549">
        <w:t>no sistema de ficheiros</w:t>
      </w:r>
      <w:r w:rsidR="007A7602">
        <w:t xml:space="preserve"> para isso usa-se a variável </w:t>
      </w:r>
      <w:r w:rsidR="007A7602" w:rsidRPr="00712505">
        <w:rPr>
          <w:i/>
          <w:iCs/>
        </w:rPr>
        <w:t>statHandler.st_</w:t>
      </w:r>
      <w:r w:rsidR="00CA5A73">
        <w:rPr>
          <w:i/>
          <w:iCs/>
        </w:rPr>
        <w:t>ino</w:t>
      </w:r>
      <w:r w:rsidR="007A7602">
        <w:rPr>
          <w:i/>
          <w:iCs/>
        </w:rPr>
        <w:t xml:space="preserve"> </w:t>
      </w:r>
      <w:r w:rsidR="008F3698">
        <w:t xml:space="preserve">que </w:t>
      </w:r>
      <w:r w:rsidR="008F3698">
        <w:lastRenderedPageBreak/>
        <w:t xml:space="preserve">contêm um número inteiro, esse número é </w:t>
      </w:r>
      <w:r w:rsidR="00A26B6F">
        <w:t xml:space="preserve">convertido a </w:t>
      </w:r>
      <w:r w:rsidR="008F3698" w:rsidRPr="00A26B6F">
        <w:rPr>
          <w:i/>
          <w:iCs/>
        </w:rPr>
        <w:t>string</w:t>
      </w:r>
      <w:r w:rsidR="008F3698">
        <w:t xml:space="preserve"> e é </w:t>
      </w:r>
      <w:r w:rsidR="00A26B6F">
        <w:t>indicado ao utilizador com output normal.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5775DF" w14:paraId="2B819899" w14:textId="77777777" w:rsidTr="005E26C8">
        <w:trPr>
          <w:trHeight w:val="300"/>
        </w:trPr>
        <w:tc>
          <w:tcPr>
            <w:tcW w:w="8490" w:type="dxa"/>
          </w:tcPr>
          <w:p w14:paraId="67285DCA" w14:textId="77777777" w:rsidR="005775DF" w:rsidRDefault="005775DF" w:rsidP="005775DF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//I-node a qual o ficheiro está localizado</w:t>
            </w:r>
          </w:p>
          <w:p w14:paraId="12A2F975" w14:textId="77777777" w:rsidR="005775DF" w:rsidRPr="00771F86" w:rsidRDefault="005775DF" w:rsidP="005775DF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char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iNodeString[20];</w:t>
            </w:r>
          </w:p>
          <w:p w14:paraId="49D9158E" w14:textId="77777777" w:rsidR="005775DF" w:rsidRPr="00771F86" w:rsidRDefault="005775DF" w:rsidP="005775DF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1148C6A3" w14:textId="77777777" w:rsidR="005775DF" w:rsidRPr="00771F86" w:rsidRDefault="005775DF" w:rsidP="005775DF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IntToString(iNodeString, statHandler.st_ino);</w:t>
            </w:r>
          </w:p>
          <w:p w14:paraId="73448DCB" w14:textId="77777777" w:rsidR="005775DF" w:rsidRPr="00771F86" w:rsidRDefault="005775DF" w:rsidP="005775DF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2FF9197B" w14:textId="77777777" w:rsidR="005775DF" w:rsidRDefault="005775DF" w:rsidP="005775DF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write(STDOUT_FILENO,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"Número I-node: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17);</w:t>
            </w:r>
          </w:p>
          <w:p w14:paraId="02535B5B" w14:textId="77777777" w:rsidR="005775DF" w:rsidRPr="00771F86" w:rsidRDefault="005775DF" w:rsidP="005775DF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write(STDOUT_FILENO, iNodeString, GetLenght(iNodeString));</w:t>
            </w:r>
          </w:p>
          <w:p w14:paraId="65BD5563" w14:textId="52E4531A" w:rsidR="005775DF" w:rsidRDefault="005775DF" w:rsidP="005775DF">
            <w:pPr>
              <w:pStyle w:val="Codigo"/>
              <w:keepNext/>
            </w:pPr>
            <w:r>
              <w:rPr>
                <w:color w:val="000000"/>
              </w:rPr>
              <w:t xml:space="preserve">write(STDOUT_FILENO, </w:t>
            </w:r>
            <w:r>
              <w:rPr>
                <w:color w:val="A31515"/>
              </w:rPr>
              <w:t>"\n"</w:t>
            </w:r>
            <w:r>
              <w:rPr>
                <w:color w:val="000000"/>
              </w:rPr>
              <w:t>, 1);</w:t>
            </w:r>
          </w:p>
        </w:tc>
      </w:tr>
    </w:tbl>
    <w:p w14:paraId="43EB2EA9" w14:textId="0D74817F" w:rsidR="001D76AC" w:rsidRDefault="005775DF" w:rsidP="005775DF">
      <w:pPr>
        <w:pStyle w:val="Legenda"/>
      </w:pPr>
      <w:bookmarkStart w:id="61" w:name="_Toc167202303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34</w:t>
      </w:r>
      <w:r>
        <w:fldChar w:fldCharType="end"/>
      </w:r>
      <w:r>
        <w:t xml:space="preserve"> - Identificação do bloco i-node do ficheiro</w:t>
      </w:r>
      <w:bookmarkEnd w:id="61"/>
    </w:p>
    <w:p w14:paraId="6C62A5BB" w14:textId="61A772D5" w:rsidR="005659D1" w:rsidRDefault="0074114A" w:rsidP="005775DF">
      <w:pPr>
        <w:ind w:firstLine="708"/>
      </w:pPr>
      <w:r>
        <w:t>Próximo objetivo do programa é in</w:t>
      </w:r>
      <w:r w:rsidR="00E12F9C">
        <w:t xml:space="preserve">dicar quem é o dono do ficheiro, para isso foi usada a variável </w:t>
      </w:r>
      <w:r w:rsidR="00CA5A73" w:rsidRPr="00712505">
        <w:rPr>
          <w:i/>
          <w:iCs/>
        </w:rPr>
        <w:t>statHandler.st_</w:t>
      </w:r>
      <w:r w:rsidR="00CA5A73">
        <w:rPr>
          <w:i/>
          <w:iCs/>
        </w:rPr>
        <w:t xml:space="preserve">uid </w:t>
      </w:r>
      <w:r w:rsidR="00CA5A73">
        <w:t xml:space="preserve">para extrair o </w:t>
      </w:r>
      <w:r w:rsidR="00A03523" w:rsidRPr="00E56576">
        <w:rPr>
          <w:i/>
          <w:iCs/>
        </w:rPr>
        <w:t>UID</w:t>
      </w:r>
      <w:r w:rsidR="00CA5A73">
        <w:t xml:space="preserve"> do utilizador no sistema,</w:t>
      </w:r>
      <w:r w:rsidR="00A03523">
        <w:t xml:space="preserve"> após obtido </w:t>
      </w:r>
      <w:r w:rsidR="00E52A85">
        <w:t xml:space="preserve">foi necessário usar a biblioteca </w:t>
      </w:r>
      <w:r w:rsidR="00E52A85" w:rsidRPr="00E56576">
        <w:rPr>
          <w:i/>
          <w:iCs/>
        </w:rPr>
        <w:t>pwd.h</w:t>
      </w:r>
      <w:r w:rsidR="00E52A85">
        <w:t xml:space="preserve"> para obter o nome do utilizador</w:t>
      </w:r>
      <w:r w:rsidR="00E56576">
        <w:t xml:space="preserve">, com a função </w:t>
      </w:r>
      <w:r w:rsidR="00E56576" w:rsidRPr="00E56576">
        <w:rPr>
          <w:i/>
          <w:iCs/>
        </w:rPr>
        <w:t>GetOwner()</w:t>
      </w:r>
      <w:r w:rsidR="00E02038">
        <w:rPr>
          <w:i/>
          <w:iCs/>
        </w:rPr>
        <w:t xml:space="preserve"> criada por mim</w:t>
      </w:r>
      <w:r w:rsidR="00E56576">
        <w:t xml:space="preserve"> e co</w:t>
      </w:r>
      <w:r w:rsidR="000208D8">
        <w:t xml:space="preserve">m </w:t>
      </w:r>
      <w:r w:rsidR="00E56576">
        <w:t>o parâmetro</w:t>
      </w:r>
      <w:r w:rsidR="000208D8">
        <w:t xml:space="preserve"> o</w:t>
      </w:r>
      <w:r w:rsidR="00E56576">
        <w:t xml:space="preserve"> </w:t>
      </w:r>
      <w:r w:rsidR="00E56576" w:rsidRPr="00E56576">
        <w:rPr>
          <w:i/>
          <w:iCs/>
        </w:rPr>
        <w:t>UID</w:t>
      </w:r>
      <w:r w:rsidR="00E56576">
        <w:t xml:space="preserve"> do utilizador em questão</w:t>
      </w:r>
      <w:r w:rsidR="006C5FEC">
        <w:t xml:space="preserve"> e </w:t>
      </w:r>
      <w:r w:rsidR="00E34DC7">
        <w:t>imediatamente</w:t>
      </w:r>
      <w:r w:rsidR="006C5FEC">
        <w:t xml:space="preserve"> é indicado a</w:t>
      </w:r>
      <w:r w:rsidR="00E34DC7">
        <w:t>o</w:t>
      </w:r>
      <w:r w:rsidR="006C5FEC">
        <w:t xml:space="preserve"> utilizador via output normal o nome do dono do ficheiro</w:t>
      </w:r>
      <w:r w:rsidR="00E34DC7">
        <w:t>.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5775DF" w14:paraId="2A3243DD" w14:textId="77777777" w:rsidTr="005E26C8">
        <w:trPr>
          <w:trHeight w:val="300"/>
        </w:trPr>
        <w:tc>
          <w:tcPr>
            <w:tcW w:w="8490" w:type="dxa"/>
          </w:tcPr>
          <w:p w14:paraId="68848FC0" w14:textId="77777777" w:rsidR="009B76DE" w:rsidRPr="00771F86" w:rsidRDefault="009B76DE" w:rsidP="009B76D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en-IE"/>
              </w:rPr>
              <w:t>//Dono do ficheiro</w:t>
            </w:r>
          </w:p>
          <w:p w14:paraId="408B98BC" w14:textId="77777777" w:rsidR="009B76DE" w:rsidRPr="00771F86" w:rsidRDefault="009B76DE" w:rsidP="009B76D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int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uid = statHandler.st_uid;</w:t>
            </w:r>
          </w:p>
          <w:p w14:paraId="5269141B" w14:textId="77777777" w:rsidR="009B76DE" w:rsidRPr="00771F86" w:rsidRDefault="009B76DE" w:rsidP="009B76D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466F31EC" w14:textId="77777777" w:rsidR="009B76DE" w:rsidRPr="00771F86" w:rsidRDefault="009B76DE" w:rsidP="009B76D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char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ubuf[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USERBUFFER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];</w:t>
            </w:r>
          </w:p>
          <w:p w14:paraId="32DB0B78" w14:textId="77777777" w:rsidR="009B76DE" w:rsidRPr="00771F86" w:rsidRDefault="009B76DE" w:rsidP="009B76D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1853C12E" w14:textId="77777777" w:rsidR="009B76DE" w:rsidRDefault="009B76DE" w:rsidP="009B76D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write(STDOUT_FILENO,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"Dono do ficheiro: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18);</w:t>
            </w:r>
          </w:p>
          <w:p w14:paraId="6026B93B" w14:textId="77777777" w:rsidR="009B76DE" w:rsidRPr="00771F86" w:rsidRDefault="009B76DE" w:rsidP="009B76DE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write(STDOUT_FILENO, GetOwner(uid), GetLenght(GetOwner(uid)));</w:t>
            </w:r>
          </w:p>
          <w:p w14:paraId="6CF911F1" w14:textId="489CFD20" w:rsidR="005775DF" w:rsidRDefault="009B76DE" w:rsidP="009B76DE">
            <w:pPr>
              <w:pStyle w:val="Codigo"/>
              <w:keepNext/>
            </w:pPr>
            <w:r>
              <w:rPr>
                <w:color w:val="000000"/>
              </w:rPr>
              <w:t xml:space="preserve">write(STDOUT_FILENO, </w:t>
            </w:r>
            <w:r>
              <w:rPr>
                <w:color w:val="A31515"/>
              </w:rPr>
              <w:t>"\n"</w:t>
            </w:r>
            <w:r>
              <w:rPr>
                <w:color w:val="000000"/>
              </w:rPr>
              <w:t>, 1);</w:t>
            </w:r>
          </w:p>
        </w:tc>
      </w:tr>
    </w:tbl>
    <w:p w14:paraId="4D5386FB" w14:textId="136184CF" w:rsidR="009B76DE" w:rsidRDefault="009B76DE">
      <w:pPr>
        <w:pStyle w:val="Legenda"/>
      </w:pPr>
      <w:bookmarkStart w:id="62" w:name="_Toc167202304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35</w:t>
      </w:r>
      <w:r>
        <w:fldChar w:fldCharType="end"/>
      </w:r>
      <w:r>
        <w:t xml:space="preserve"> - Indicação do dono do ficheiro</w:t>
      </w:r>
      <w:bookmarkEnd w:id="62"/>
    </w:p>
    <w:p w14:paraId="42360B54" w14:textId="7DAFFDF9" w:rsidR="00310EAB" w:rsidRDefault="00E3354F" w:rsidP="005659D1">
      <w:pPr>
        <w:ind w:firstLine="708"/>
      </w:pPr>
      <w:r>
        <w:t>Uma simples</w:t>
      </w:r>
      <w:r w:rsidR="00310EAB">
        <w:t xml:space="preserve"> função </w:t>
      </w:r>
      <w:r w:rsidR="00310EAB" w:rsidRPr="00E92D6E">
        <w:rPr>
          <w:i/>
          <w:iCs/>
        </w:rPr>
        <w:t>GetOwner(int uid)</w:t>
      </w:r>
      <w:r w:rsidR="00E214C9">
        <w:t xml:space="preserve"> usa a função</w:t>
      </w:r>
      <w:r w:rsidR="00E92D6E">
        <w:t xml:space="preserve"> </w:t>
      </w:r>
      <w:r w:rsidR="00E92D6E" w:rsidRPr="00E92D6E">
        <w:rPr>
          <w:i/>
          <w:iCs/>
        </w:rPr>
        <w:t>getpwuid()</w:t>
      </w:r>
      <w:r w:rsidR="00E214C9">
        <w:t xml:space="preserve"> da biblioteca</w:t>
      </w:r>
      <w:r w:rsidR="00E92D6E">
        <w:t xml:space="preserve"> </w:t>
      </w:r>
      <w:r w:rsidR="00E92D6E" w:rsidRPr="00E92D6E">
        <w:rPr>
          <w:i/>
          <w:iCs/>
        </w:rPr>
        <w:t>pwd.h</w:t>
      </w:r>
      <w:r w:rsidR="00E214C9">
        <w:t xml:space="preserve"> para obter todas as informações do utilizador </w:t>
      </w:r>
      <w:r w:rsidR="000858A4">
        <w:t>e no final é extraído e devolvido o nome do utilizador em questão.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5F1A92" w14:paraId="2901C415" w14:textId="77777777" w:rsidTr="005E26C8">
        <w:trPr>
          <w:trHeight w:val="300"/>
        </w:trPr>
        <w:tc>
          <w:tcPr>
            <w:tcW w:w="8490" w:type="dxa"/>
          </w:tcPr>
          <w:p w14:paraId="6BD3A118" w14:textId="77777777" w:rsidR="005F1A92" w:rsidRDefault="005F1A92" w:rsidP="005F1A9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//Função para obter o dono do ficheiro</w:t>
            </w:r>
          </w:p>
          <w:p w14:paraId="30D80836" w14:textId="77777777" w:rsidR="005F1A92" w:rsidRPr="00771F86" w:rsidRDefault="005F1A92" w:rsidP="005F1A9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char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* GetOwner(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int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uid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){</w:t>
            </w:r>
          </w:p>
          <w:p w14:paraId="1F5DC5B0" w14:textId="77777777" w:rsidR="005F1A92" w:rsidRPr="00771F86" w:rsidRDefault="005F1A92" w:rsidP="005F1A9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6ABFC812" w14:textId="77777777" w:rsidR="005F1A92" w:rsidRPr="00771F86" w:rsidRDefault="005F1A92" w:rsidP="005F1A9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struct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en-IE"/>
              </w:rPr>
              <w:t>passwd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*pw = getpwuid(</w:t>
            </w: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uid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);</w:t>
            </w:r>
          </w:p>
          <w:p w14:paraId="1EF43CDC" w14:textId="77777777" w:rsidR="005F1A92" w:rsidRPr="00771F86" w:rsidRDefault="005F1A92" w:rsidP="005F1A9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5A6B4D2E" w14:textId="77777777" w:rsidR="005F1A92" w:rsidRDefault="005F1A92" w:rsidP="005F1A9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(pw ==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617CB41A" w14:textId="77777777" w:rsidR="005F1A92" w:rsidRDefault="005F1A92" w:rsidP="005F1A9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write(STDERR_FILENO,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"Erro: Não foi possível obter o dono do ficheiro\n"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51);</w:t>
            </w:r>
          </w:p>
          <w:p w14:paraId="081633D9" w14:textId="77777777" w:rsidR="005F1A92" w:rsidRPr="00771F86" w:rsidRDefault="005F1A92" w:rsidP="005F1A9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return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NULL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;</w:t>
            </w:r>
          </w:p>
          <w:p w14:paraId="56CFBC9C" w14:textId="77777777" w:rsidR="005F1A92" w:rsidRPr="00771F86" w:rsidRDefault="005F1A92" w:rsidP="005F1A9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  <w:t>}</w:t>
            </w:r>
          </w:p>
          <w:p w14:paraId="7A839006" w14:textId="77777777" w:rsidR="005F1A92" w:rsidRPr="00771F86" w:rsidRDefault="005F1A92" w:rsidP="005F1A9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</w:p>
          <w:p w14:paraId="243930D7" w14:textId="77777777" w:rsidR="005F1A92" w:rsidRPr="00771F86" w:rsidRDefault="005F1A92" w:rsidP="005F1A9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ab/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return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pw-&gt;pw_name;</w:t>
            </w:r>
          </w:p>
          <w:p w14:paraId="6CF5B3DB" w14:textId="411368EB" w:rsidR="005F1A92" w:rsidRDefault="005F1A92" w:rsidP="00B1360D">
            <w:pPr>
              <w:pStyle w:val="Codigo"/>
              <w:keepNext/>
            </w:pPr>
            <w:r>
              <w:rPr>
                <w:color w:val="000000"/>
              </w:rPr>
              <w:t>}</w:t>
            </w:r>
          </w:p>
        </w:tc>
      </w:tr>
    </w:tbl>
    <w:p w14:paraId="0C823CCE" w14:textId="30026EC7" w:rsidR="00E02038" w:rsidRDefault="00B1360D" w:rsidP="00B1360D">
      <w:pPr>
        <w:pStyle w:val="Legenda"/>
      </w:pPr>
      <w:bookmarkStart w:id="63" w:name="_Toc167202305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36</w:t>
      </w:r>
      <w:r>
        <w:fldChar w:fldCharType="end"/>
      </w:r>
      <w:r>
        <w:t xml:space="preserve"> - Função que obtêm o nome do dono do ficheiro</w:t>
      </w:r>
      <w:bookmarkEnd w:id="63"/>
    </w:p>
    <w:p w14:paraId="616D5755" w14:textId="6920BD70" w:rsidR="002E785A" w:rsidRDefault="00BC077B" w:rsidP="005659D1">
      <w:pPr>
        <w:ind w:firstLine="708"/>
      </w:pPr>
      <w:r>
        <w:t xml:space="preserve">Chegando ao fim </w:t>
      </w:r>
      <w:r w:rsidR="00FC73DD">
        <w:t>é obtido as datas de criação, leitura e modificação do ficheiro</w:t>
      </w:r>
      <w:r w:rsidR="0062176E">
        <w:t xml:space="preserve"> e para </w:t>
      </w:r>
      <w:r w:rsidR="00F60E96">
        <w:t xml:space="preserve">isso foi necessário chamar </w:t>
      </w:r>
      <w:r w:rsidR="006E62BE">
        <w:t xml:space="preserve">uma nova biblioteca chamada </w:t>
      </w:r>
      <w:r w:rsidR="006E62BE">
        <w:rPr>
          <w:i/>
          <w:iCs/>
        </w:rPr>
        <w:t>time</w:t>
      </w:r>
      <w:r w:rsidR="003C57AD">
        <w:rPr>
          <w:i/>
          <w:iCs/>
        </w:rPr>
        <w:t>.h</w:t>
      </w:r>
      <w:r w:rsidR="006E62BE">
        <w:rPr>
          <w:i/>
          <w:iCs/>
        </w:rPr>
        <w:t xml:space="preserve"> </w:t>
      </w:r>
      <w:r w:rsidR="006E62BE">
        <w:t xml:space="preserve">para </w:t>
      </w:r>
      <w:r w:rsidR="003C57AD">
        <w:t xml:space="preserve">manipular </w:t>
      </w:r>
      <w:r w:rsidR="004379D9">
        <w:t>as datas</w:t>
      </w:r>
      <w:r w:rsidR="00460A2B">
        <w:t>.</w:t>
      </w:r>
    </w:p>
    <w:p w14:paraId="2FE9A298" w14:textId="0C4B6FEB" w:rsidR="00460A2B" w:rsidRDefault="00460A2B" w:rsidP="005659D1">
      <w:pPr>
        <w:ind w:firstLine="708"/>
      </w:pPr>
      <w:r>
        <w:lastRenderedPageBreak/>
        <w:t>Durante a implementação</w:t>
      </w:r>
      <w:r w:rsidR="005D75A6">
        <w:t xml:space="preserve"> </w:t>
      </w:r>
      <w:r>
        <w:t xml:space="preserve">percebi que a </w:t>
      </w:r>
      <w:r w:rsidR="00D36CF6">
        <w:t>chamada de sistema</w:t>
      </w:r>
      <w:r>
        <w:t xml:space="preserve"> </w:t>
      </w:r>
      <w:r w:rsidRPr="00460A2B">
        <w:rPr>
          <w:i/>
          <w:iCs/>
        </w:rPr>
        <w:t>stat</w:t>
      </w:r>
      <w:r>
        <w:t xml:space="preserve"> não disponibilizava a data de criação </w:t>
      </w:r>
      <w:r w:rsidR="005D75A6">
        <w:t xml:space="preserve">do ficheiro, apenas tinha disponível as datas de modificação, leitura e </w:t>
      </w:r>
      <w:r w:rsidR="00DF48DC">
        <w:t>a data de estado do ficheiro</w:t>
      </w:r>
      <w:r w:rsidR="0065786D">
        <w:t xml:space="preserve">. </w:t>
      </w:r>
      <w:r w:rsidR="0072640D">
        <w:t xml:space="preserve">O problema é que </w:t>
      </w:r>
      <w:r w:rsidR="00D36CF6">
        <w:t xml:space="preserve">a </w:t>
      </w:r>
      <w:r w:rsidR="00B578F1">
        <w:t xml:space="preserve">data de criação não é diretamente acessível </w:t>
      </w:r>
      <w:r w:rsidR="000D40B3">
        <w:t>por chamadas de sistema tradicionais,</w:t>
      </w:r>
      <w:r w:rsidR="00B578F1">
        <w:t xml:space="preserve"> </w:t>
      </w:r>
      <w:r w:rsidR="00A67002">
        <w:t>para isso é usada uma chamada de sistema mais recente</w:t>
      </w:r>
      <w:r w:rsidR="00133D62">
        <w:t xml:space="preserve"> </w:t>
      </w:r>
      <w:r w:rsidR="00133D62" w:rsidRPr="00186295">
        <w:rPr>
          <w:i/>
          <w:iCs/>
        </w:rPr>
        <w:t xml:space="preserve">statx </w:t>
      </w:r>
      <w:r w:rsidR="000D40B3">
        <w:t xml:space="preserve">que é </w:t>
      </w:r>
      <w:r w:rsidR="00FC3F06">
        <w:t xml:space="preserve">semelhante ao </w:t>
      </w:r>
      <w:r w:rsidR="00FC3F06" w:rsidRPr="00186295">
        <w:rPr>
          <w:i/>
          <w:iCs/>
        </w:rPr>
        <w:t>stat</w:t>
      </w:r>
      <w:r w:rsidR="00FC3F06">
        <w:t xml:space="preserve"> mas com mais inf</w:t>
      </w:r>
      <w:r w:rsidR="00E77084">
        <w:t>ormações sobres os ficheiros</w:t>
      </w:r>
      <w:r w:rsidR="00F3108B">
        <w:t>.</w:t>
      </w:r>
    </w:p>
    <w:p w14:paraId="40F1A5D7" w14:textId="3F701ECF" w:rsidR="00F3108B" w:rsidRDefault="00F3108B" w:rsidP="0001348D">
      <w:pPr>
        <w:ind w:firstLine="0"/>
      </w:pPr>
      <w:r>
        <w:t xml:space="preserve">Para obter a tal data de criação chamei </w:t>
      </w:r>
      <w:r w:rsidRPr="00186295">
        <w:rPr>
          <w:i/>
          <w:iCs/>
        </w:rPr>
        <w:t>statx</w:t>
      </w:r>
      <w:r w:rsidR="00272534">
        <w:t xml:space="preserve"> </w:t>
      </w:r>
      <w:r w:rsidR="00105746">
        <w:t>com três macros</w:t>
      </w:r>
      <w:r w:rsidR="00F548F0">
        <w:t>:</w:t>
      </w:r>
    </w:p>
    <w:p w14:paraId="1F4870B2" w14:textId="303EF6F2" w:rsidR="00F548F0" w:rsidRDefault="00F548F0" w:rsidP="0001348D">
      <w:pPr>
        <w:pStyle w:val="PargrafodaLista"/>
        <w:numPr>
          <w:ilvl w:val="0"/>
          <w:numId w:val="17"/>
        </w:numPr>
      </w:pPr>
      <w:r>
        <w:t xml:space="preserve">AT_FDCWD: Significa </w:t>
      </w:r>
      <w:r w:rsidR="00F46FD6">
        <w:t xml:space="preserve">que o </w:t>
      </w:r>
      <w:r w:rsidR="00F46FD6" w:rsidRPr="00F46FD6">
        <w:t xml:space="preserve">macro é utilizado para indicar que a chamada </w:t>
      </w:r>
      <w:r w:rsidR="00F46FD6" w:rsidRPr="00186295">
        <w:rPr>
          <w:i/>
          <w:iCs/>
        </w:rPr>
        <w:t>statx</w:t>
      </w:r>
      <w:r w:rsidR="00F46FD6" w:rsidRPr="00F46FD6">
        <w:t xml:space="preserve"> deve atuar em um caminho relativo ao diretório atual</w:t>
      </w:r>
      <w:r w:rsidR="00EB7022">
        <w:t>.</w:t>
      </w:r>
    </w:p>
    <w:p w14:paraId="15829B03" w14:textId="107425E2" w:rsidR="00F46FD6" w:rsidRDefault="00F46FD6" w:rsidP="0001348D">
      <w:pPr>
        <w:pStyle w:val="PargrafodaLista"/>
        <w:numPr>
          <w:ilvl w:val="0"/>
          <w:numId w:val="17"/>
        </w:numPr>
      </w:pPr>
      <w:r w:rsidRPr="00186295">
        <w:t xml:space="preserve">AT_STATX_SYNC_AS_STAT: </w:t>
      </w:r>
      <w:r w:rsidR="00186295" w:rsidRPr="00186295">
        <w:t xml:space="preserve">Este macro é uma </w:t>
      </w:r>
      <w:r w:rsidR="00186295" w:rsidRPr="00186295">
        <w:rPr>
          <w:i/>
          <w:iCs/>
        </w:rPr>
        <w:t>flag</w:t>
      </w:r>
      <w:r w:rsidR="00186295" w:rsidRPr="00186295">
        <w:t xml:space="preserve"> que controla o comportamento da chamada </w:t>
      </w:r>
      <w:r w:rsidR="00186295" w:rsidRPr="00186295">
        <w:rPr>
          <w:i/>
          <w:iCs/>
        </w:rPr>
        <w:t>statx</w:t>
      </w:r>
      <w:r w:rsidR="00186295" w:rsidRPr="00186295">
        <w:t xml:space="preserve"> em termos de sincronização.</w:t>
      </w:r>
    </w:p>
    <w:p w14:paraId="2B26CD27" w14:textId="774D145E" w:rsidR="00186295" w:rsidRPr="00186295" w:rsidRDefault="00186295" w:rsidP="0001348D">
      <w:pPr>
        <w:pStyle w:val="PargrafodaLista"/>
        <w:numPr>
          <w:ilvl w:val="0"/>
          <w:numId w:val="17"/>
        </w:numPr>
      </w:pPr>
      <w:r>
        <w:t xml:space="preserve">STATX_BTIME: </w:t>
      </w:r>
      <w:r w:rsidR="00EB7022" w:rsidRPr="00EB7022">
        <w:t xml:space="preserve">Este macro é uma </w:t>
      </w:r>
      <w:r w:rsidR="00EB7022" w:rsidRPr="00EB7022">
        <w:rPr>
          <w:i/>
          <w:iCs/>
        </w:rPr>
        <w:t>flag</w:t>
      </w:r>
      <w:r w:rsidR="00EB7022" w:rsidRPr="00EB7022">
        <w:t xml:space="preserve"> que indica que</w:t>
      </w:r>
      <w:r w:rsidR="00EB7022">
        <w:t xml:space="preserve"> está</w:t>
      </w:r>
      <w:r w:rsidR="00EB7022" w:rsidRPr="00EB7022">
        <w:t xml:space="preserve"> interessado especificamente no tempo de criação do </w:t>
      </w:r>
      <w:r w:rsidR="00EB7022">
        <w:t>ficheiro</w:t>
      </w:r>
      <w:r w:rsidR="00EB7022" w:rsidRPr="00EB7022">
        <w:t xml:space="preserve"> (</w:t>
      </w:r>
      <w:r w:rsidR="00EB7022" w:rsidRPr="00EB7022">
        <w:rPr>
          <w:i/>
          <w:iCs/>
        </w:rPr>
        <w:t>birth time</w:t>
      </w:r>
      <w:r w:rsidR="00EB7022" w:rsidRPr="00EB7022">
        <w:t>).</w:t>
      </w:r>
    </w:p>
    <w:p w14:paraId="299154DF" w14:textId="6184381A" w:rsidR="00C74E0F" w:rsidRDefault="001E3BD5" w:rsidP="005659D1">
      <w:pPr>
        <w:ind w:firstLine="360"/>
      </w:pPr>
      <w:r>
        <w:t xml:space="preserve">Após </w:t>
      </w:r>
      <w:r w:rsidR="00586B1B">
        <w:t>a chamada devolver a data de criação eu converti para tipo time_t</w:t>
      </w:r>
      <w:r w:rsidR="00827238">
        <w:t xml:space="preserve"> e </w:t>
      </w:r>
      <w:r w:rsidR="00586B1B">
        <w:t xml:space="preserve">formatei para estar igual </w:t>
      </w:r>
      <w:r w:rsidR="00F90803">
        <w:t>ao resto</w:t>
      </w:r>
      <w:r w:rsidR="00827238">
        <w:t xml:space="preserve"> das datas seguintes.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4F4AA9" w14:paraId="24A15AE1" w14:textId="77777777" w:rsidTr="005E26C8">
        <w:trPr>
          <w:trHeight w:val="300"/>
        </w:trPr>
        <w:tc>
          <w:tcPr>
            <w:tcW w:w="8490" w:type="dxa"/>
          </w:tcPr>
          <w:p w14:paraId="431F9DDC" w14:textId="77777777" w:rsidR="004F4AA9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//Datas de criação, leitura e modificação</w:t>
            </w:r>
          </w:p>
          <w:p w14:paraId="2EF7CB8D" w14:textId="77777777" w:rsidR="004F4AA9" w:rsidRPr="00771F86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char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buf[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DATEBUFFER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];</w:t>
            </w:r>
          </w:p>
          <w:p w14:paraId="7348B6C3" w14:textId="77777777" w:rsidR="004F4AA9" w:rsidRPr="00771F86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47984F2D" w14:textId="77777777" w:rsidR="004F4AA9" w:rsidRPr="00771F86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struct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en-IE"/>
              </w:rPr>
              <w:t>statx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stx;</w:t>
            </w:r>
          </w:p>
          <w:p w14:paraId="4B3B8F1F" w14:textId="77777777" w:rsidR="004F4AA9" w:rsidRPr="00771F86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39224066" w14:textId="77777777" w:rsidR="004F4AA9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//Chama a função statx para obter a data de criação do ficheiro</w:t>
            </w:r>
          </w:p>
          <w:p w14:paraId="720D54BB" w14:textId="77777777" w:rsidR="004F4AA9" w:rsidRPr="00771F86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if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(statx(AT_FDCWD, </w:t>
            </w: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argv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[1], AT_STATX_SYNC_AS_STAT, STATX_BTIME, &amp;stx) == -1) {</w:t>
            </w:r>
          </w:p>
          <w:p w14:paraId="0D3A9432" w14:textId="77777777" w:rsidR="004F4AA9" w:rsidRPr="00771F86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0478754F" w14:textId="77777777" w:rsidR="004F4AA9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write(STDERR_FILENO,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"Erro: Falha ao extrair a data de criação do ficheiro\n"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55);</w:t>
            </w:r>
          </w:p>
          <w:p w14:paraId="7EE3C7AB" w14:textId="77777777" w:rsidR="004F4AA9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1C39166B" w14:textId="77777777" w:rsidR="004F4AA9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1;</w:t>
            </w:r>
          </w:p>
          <w:p w14:paraId="551DBB9F" w14:textId="77777777" w:rsidR="004F4AA9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45E6B23F" w14:textId="77777777" w:rsidR="004F4AA9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70B397CD" w14:textId="77777777" w:rsidR="004F4AA9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//Converte a data de criação para o formato time_t e depois para o formato tm</w:t>
            </w:r>
          </w:p>
          <w:p w14:paraId="34D399E5" w14:textId="77777777" w:rsidR="004F4AA9" w:rsidRPr="00771F86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en-IE"/>
              </w:rPr>
              <w:t>time_t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bornTime = (</w:t>
            </w:r>
            <w:r w:rsidRPr="00771F86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en-IE"/>
              </w:rPr>
              <w:t>time_t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)stx.stx_btime.tv_sec;</w:t>
            </w:r>
          </w:p>
          <w:p w14:paraId="40AFCD6D" w14:textId="77777777" w:rsidR="004F4AA9" w:rsidRPr="00771F86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34C3BAF0" w14:textId="77777777" w:rsidR="004F4AA9" w:rsidRPr="00771F86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struct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en-IE"/>
              </w:rPr>
              <w:t>tm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*bornTimeTm = localtime(&amp;bornTime);</w:t>
            </w:r>
          </w:p>
          <w:p w14:paraId="5182BD51" w14:textId="77777777" w:rsidR="004F4AA9" w:rsidRPr="00771F86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53E74D5F" w14:textId="77777777" w:rsidR="004F4AA9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(bornTimeTm ==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2FC03DB2" w14:textId="77777777" w:rsidR="004F4AA9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6B901A96" w14:textId="77777777" w:rsidR="004F4AA9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write(STDERR_FILENO,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"Erro: Falha ao converter a data de criação do ficheiro\n"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57);</w:t>
            </w:r>
          </w:p>
          <w:p w14:paraId="44A6560B" w14:textId="77777777" w:rsidR="004F4AA9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1258EDF9" w14:textId="77777777" w:rsidR="004F4AA9" w:rsidRDefault="004F4AA9" w:rsidP="004F4A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1;</w:t>
            </w:r>
          </w:p>
          <w:p w14:paraId="1E20C27F" w14:textId="77777777" w:rsidR="004F4AA9" w:rsidRDefault="004F4AA9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44AF680C" w14:textId="77777777" w:rsidR="003E3E95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18376429" w14:textId="77777777" w:rsidR="003E3E95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write(STDOUT_FILENO,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"Data de criação: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20);</w:t>
            </w:r>
          </w:p>
          <w:p w14:paraId="200A3D88" w14:textId="77777777" w:rsidR="003E3E95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43E74C91" w14:textId="77777777" w:rsidR="003E3E95" w:rsidRPr="00771F86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strftime(buf,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DATEBUFFER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,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"%H:%M:%S %d-%m-%Y"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, bornTimeTm);</w:t>
            </w:r>
          </w:p>
          <w:p w14:paraId="1B713F6E" w14:textId="77777777" w:rsidR="003E3E95" w:rsidRPr="00771F86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629B0FE3" w14:textId="77777777" w:rsidR="003E3E95" w:rsidRPr="00771F86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write(STDOUT_FILENO, buf, GetLenght(buf));</w:t>
            </w:r>
          </w:p>
          <w:p w14:paraId="71BD68C1" w14:textId="77777777" w:rsidR="003E3E95" w:rsidRPr="00771F86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0A68A688" w14:textId="77777777" w:rsidR="003E3E95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lastRenderedPageBreak/>
              <w:t xml:space="preserve">write(STDOUT_FILENO,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1);</w:t>
            </w:r>
          </w:p>
          <w:p w14:paraId="240D1312" w14:textId="1B130B4E" w:rsidR="003E3E95" w:rsidRPr="003E3E95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</w:tc>
      </w:tr>
    </w:tbl>
    <w:p w14:paraId="4E80AE38" w14:textId="4EF1A1FD" w:rsidR="001273AF" w:rsidRDefault="001273AF">
      <w:pPr>
        <w:pStyle w:val="Legenda"/>
      </w:pPr>
      <w:bookmarkStart w:id="64" w:name="_Toc167202306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37</w:t>
      </w:r>
      <w:r>
        <w:fldChar w:fldCharType="end"/>
      </w:r>
      <w:r>
        <w:t xml:space="preserve"> - Obtenção da data de criação, leitura e modificação</w:t>
      </w:r>
      <w:bookmarkEnd w:id="64"/>
    </w:p>
    <w:p w14:paraId="1E2F3255" w14:textId="7E038D63" w:rsidR="00827238" w:rsidRDefault="001315C2" w:rsidP="00C125C4">
      <w:pPr>
        <w:ind w:firstLine="0"/>
      </w:pPr>
      <w:r>
        <w:t xml:space="preserve">Para as outras datas </w:t>
      </w:r>
      <w:r w:rsidR="00636673">
        <w:t xml:space="preserve">uso a estrutura </w:t>
      </w:r>
      <w:r w:rsidR="00636673" w:rsidRPr="006708DE">
        <w:rPr>
          <w:i/>
          <w:iCs/>
        </w:rPr>
        <w:t>stat</w:t>
      </w:r>
      <w:r w:rsidR="00636673">
        <w:t>, converto</w:t>
      </w:r>
      <w:r w:rsidR="00C125C4">
        <w:t xml:space="preserve"> para tipo </w:t>
      </w:r>
      <w:r w:rsidR="00C125C4" w:rsidRPr="006708DE">
        <w:rPr>
          <w:i/>
          <w:iCs/>
        </w:rPr>
        <w:t>tm</w:t>
      </w:r>
      <w:r w:rsidR="00C125C4">
        <w:t xml:space="preserve"> e formato a data.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490"/>
      </w:tblGrid>
      <w:tr w:rsidR="003E3E95" w:rsidRPr="00A45EE0" w14:paraId="123B43A7" w14:textId="77777777" w:rsidTr="005E26C8">
        <w:trPr>
          <w:trHeight w:val="300"/>
        </w:trPr>
        <w:tc>
          <w:tcPr>
            <w:tcW w:w="8490" w:type="dxa"/>
          </w:tcPr>
          <w:p w14:paraId="2B650A1F" w14:textId="77777777" w:rsidR="003E3E95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6738FCB6" w14:textId="44A56103" w:rsidR="003E3E95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write(STDOUT_FILENO,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"Data de leitura: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18);</w:t>
            </w:r>
          </w:p>
          <w:p w14:paraId="5EE580FC" w14:textId="77777777" w:rsidR="003E3E95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1043C955" w14:textId="77777777" w:rsidR="003E3E95" w:rsidRPr="00771F86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strftime(buf,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DATEBUFFER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,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"%H:%M:%S %d-%m-%Y"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, localtime(&amp;statHandler.st_atime));</w:t>
            </w:r>
          </w:p>
          <w:p w14:paraId="74BA0B63" w14:textId="77777777" w:rsidR="003E3E95" w:rsidRPr="00771F86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138F74FC" w14:textId="77777777" w:rsidR="003E3E95" w:rsidRPr="00771F86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write(STDOUT_FILENO, buf, GetLenght(buf));</w:t>
            </w:r>
          </w:p>
          <w:p w14:paraId="4B706101" w14:textId="77777777" w:rsidR="003E3E95" w:rsidRPr="00771F86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01879662" w14:textId="77777777" w:rsidR="003E3E95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write(STDOUT_FILENO,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1);</w:t>
            </w:r>
          </w:p>
          <w:p w14:paraId="49A0CEDF" w14:textId="77777777" w:rsidR="003E3E95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392D0D5E" w14:textId="77777777" w:rsidR="003E3E95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write(STDOUT_FILENO,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"Data de modificação: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24);</w:t>
            </w:r>
          </w:p>
          <w:p w14:paraId="70D18C9A" w14:textId="77777777" w:rsidR="003E3E95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1066919D" w14:textId="77777777" w:rsidR="003E3E95" w:rsidRPr="00771F86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strftime(buf,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DATEBUFFER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,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"%H:%M:%S %d-%m-%Y"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, localtime(&amp;statHandler.st_mtime));</w:t>
            </w:r>
          </w:p>
          <w:p w14:paraId="0AC184E7" w14:textId="77777777" w:rsidR="003E3E95" w:rsidRPr="00771F86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49ECEBEE" w14:textId="77777777" w:rsidR="003E3E95" w:rsidRPr="00771F86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write(STDOUT_FILENO, buf, GetLenght(buf));</w:t>
            </w:r>
          </w:p>
          <w:p w14:paraId="4F5212DE" w14:textId="77777777" w:rsidR="003E3E95" w:rsidRPr="00771F86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2123F6A2" w14:textId="77777777" w:rsidR="003E3E95" w:rsidRPr="00771F86" w:rsidRDefault="003E3E95" w:rsidP="003E3E9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write(STDOUT_FILENO,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"\n"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, 1);</w:t>
            </w:r>
          </w:p>
          <w:p w14:paraId="75E94CFC" w14:textId="7BB97146" w:rsidR="003E3E95" w:rsidRPr="00771F86" w:rsidRDefault="003E3E95" w:rsidP="003E3E95">
            <w:pPr>
              <w:pStyle w:val="Codigo"/>
              <w:keepNext/>
              <w:rPr>
                <w:lang w:val="en-IE"/>
              </w:rPr>
            </w:pPr>
            <w:r w:rsidRPr="00771F86">
              <w:rPr>
                <w:color w:val="0000FF"/>
                <w:lang w:val="en-IE"/>
              </w:rPr>
              <w:t>return</w:t>
            </w:r>
            <w:r w:rsidRPr="00771F86">
              <w:rPr>
                <w:color w:val="000000"/>
                <w:lang w:val="en-IE"/>
              </w:rPr>
              <w:t xml:space="preserve"> 0;</w:t>
            </w:r>
          </w:p>
        </w:tc>
      </w:tr>
    </w:tbl>
    <w:p w14:paraId="0C287E89" w14:textId="6CC66BE2" w:rsidR="003E3E95" w:rsidRDefault="003E3E95">
      <w:pPr>
        <w:pStyle w:val="Legenda"/>
      </w:pPr>
      <w:bookmarkStart w:id="65" w:name="_Toc167202307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38</w:t>
      </w:r>
      <w:r>
        <w:fldChar w:fldCharType="end"/>
      </w:r>
      <w:r>
        <w:t xml:space="preserve"> - Escrita das correspondentes datas</w:t>
      </w:r>
      <w:bookmarkEnd w:id="65"/>
    </w:p>
    <w:p w14:paraId="7FFEE25E" w14:textId="760598D0" w:rsidR="003C197A" w:rsidRDefault="003C197A" w:rsidP="003C197A">
      <w:pPr>
        <w:ind w:firstLine="0"/>
      </w:pPr>
      <w:r>
        <w:t>Finalizad</w:t>
      </w:r>
      <w:r w:rsidR="00406D6A">
        <w:t>o</w:t>
      </w:r>
      <w:r w:rsidR="0025310A">
        <w:t>, ao executar o comando normalmente o programa deve dar o seguinte output</w:t>
      </w:r>
      <w:r w:rsidR="00D33F9E">
        <w:t xml:space="preserve"> apenas com as informações diferentes </w:t>
      </w:r>
      <w:r w:rsidR="00904A5F">
        <w:t>dependendo</w:t>
      </w:r>
      <w:r w:rsidR="00D33F9E">
        <w:t xml:space="preserve"> do ficheiro em questão.</w:t>
      </w:r>
    </w:p>
    <w:p w14:paraId="75B11BAC" w14:textId="77777777" w:rsidR="003E3E95" w:rsidRDefault="00201EAF" w:rsidP="003E3E95">
      <w:pPr>
        <w:keepNext/>
        <w:ind w:firstLine="0"/>
        <w:jc w:val="center"/>
      </w:pPr>
      <w:r w:rsidRPr="00201EAF">
        <w:rPr>
          <w:noProof/>
        </w:rPr>
        <w:drawing>
          <wp:inline distT="0" distB="0" distL="0" distR="0" wp14:anchorId="16C43583" wp14:editId="7F6DB556">
            <wp:extent cx="3831813" cy="1287780"/>
            <wp:effectExtent l="0" t="0" r="0" b="7620"/>
            <wp:docPr id="233578249" name="Imagem 1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78249" name="Imagem 1" descr="Uma imagem com texto, captura de ecrã, Tipo de letra&#10;&#10;Descrição gerada automaticamente"/>
                    <pic:cNvPicPr/>
                  </pic:nvPicPr>
                  <pic:blipFill rotWithShape="1">
                    <a:blip r:embed="rId20"/>
                    <a:srcRect b="13812"/>
                    <a:stretch/>
                  </pic:blipFill>
                  <pic:spPr bwMode="auto">
                    <a:xfrm>
                      <a:off x="0" y="0"/>
                      <a:ext cx="3838019" cy="1289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C8676" w14:textId="2F759326" w:rsidR="003C197A" w:rsidRDefault="003E3E95" w:rsidP="003E3E95">
      <w:pPr>
        <w:pStyle w:val="Legenda"/>
      </w:pPr>
      <w:bookmarkStart w:id="66" w:name="_Toc167201921"/>
      <w:bookmarkStart w:id="67" w:name="_Toc167202010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11</w:t>
      </w:r>
      <w:r>
        <w:fldChar w:fldCharType="end"/>
      </w:r>
      <w:r>
        <w:t xml:space="preserve"> - Exemplo de execução do comando "informa"</w:t>
      </w:r>
      <w:bookmarkEnd w:id="66"/>
      <w:bookmarkEnd w:id="67"/>
    </w:p>
    <w:p w14:paraId="73A285BB" w14:textId="77777777" w:rsidR="00FB760E" w:rsidRPr="00373B7F" w:rsidRDefault="00FB760E" w:rsidP="00C74E0F">
      <w:pPr>
        <w:pStyle w:val="Codigo"/>
      </w:pPr>
    </w:p>
    <w:p w14:paraId="0D54E889" w14:textId="0BD3388F" w:rsidR="00FD34C7" w:rsidRDefault="00AD2576" w:rsidP="003E3E95">
      <w:pPr>
        <w:pStyle w:val="Ttulo2"/>
        <w:numPr>
          <w:ilvl w:val="1"/>
          <w:numId w:val="6"/>
        </w:numPr>
      </w:pPr>
      <w:bookmarkStart w:id="68" w:name="_Toc167201896"/>
      <w:r>
        <w:t>Lista</w:t>
      </w:r>
      <w:r w:rsidR="00FE12E3">
        <w:t xml:space="preserve"> </w:t>
      </w:r>
      <w:r w:rsidR="003E3E95">
        <w:t>Ficheiro</w:t>
      </w:r>
      <w:bookmarkEnd w:id="68"/>
    </w:p>
    <w:p w14:paraId="70E723F8" w14:textId="319FC08C" w:rsidR="6F0C0019" w:rsidRDefault="6F0C0019" w:rsidP="003E3E95">
      <w:r w:rsidRPr="20BC475E">
        <w:t>Este programa em C é um programa no qual tem a finalidade de listar todas as pastas e ficheiros existentes na diretoria indicada e se não especificada ele mostra a diretoria atual.</w:t>
      </w:r>
    </w:p>
    <w:p w14:paraId="37D5538D" w14:textId="0C550339" w:rsidR="6F0C0019" w:rsidRDefault="6F0C0019" w:rsidP="003E3E95">
      <w:r w:rsidRPr="20BC475E">
        <w:t>Para iniciar o projeto comecei por abrir a linha de comandos e entrar no diretório no qual pretendia trabalhar. A partir daí criei uma pasta com o nome “S.O_Teste”, entrei na mesma e criei o ficheiro “Lista.c”, após isso utilizei o comando ‘nano’ para abrir a edição do mesmo.</w:t>
      </w:r>
    </w:p>
    <w:p w14:paraId="7B4EF5C2" w14:textId="3B445B44" w:rsidR="006B7BA9" w:rsidRDefault="42AD1A8B" w:rsidP="006B7BA9">
      <w:pPr>
        <w:keepNext/>
        <w:spacing w:before="0" w:after="160" w:line="257" w:lineRule="auto"/>
        <w:jc w:val="center"/>
      </w:pPr>
      <w:r>
        <w:rPr>
          <w:noProof/>
        </w:rPr>
        <w:lastRenderedPageBreak/>
        <w:drawing>
          <wp:inline distT="0" distB="0" distL="0" distR="0" wp14:anchorId="4FC3BCE2" wp14:editId="22698838">
            <wp:extent cx="4918349" cy="730851"/>
            <wp:effectExtent l="0" t="0" r="0" b="0"/>
            <wp:docPr id="1490974621" name="Picture 1490974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7" r="556" b="74848"/>
                    <a:stretch/>
                  </pic:blipFill>
                  <pic:spPr bwMode="auto">
                    <a:xfrm>
                      <a:off x="0" y="0"/>
                      <a:ext cx="5043892" cy="749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1451F" w14:textId="1CEF1990" w:rsidR="20BC475E" w:rsidRDefault="006B7BA9" w:rsidP="006B7BA9">
      <w:pPr>
        <w:pStyle w:val="Legenda"/>
      </w:pPr>
      <w:bookmarkStart w:id="69" w:name="_Toc167201922"/>
      <w:bookmarkStart w:id="70" w:name="_Toc167202011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12</w:t>
      </w:r>
      <w:r>
        <w:fldChar w:fldCharType="end"/>
      </w:r>
      <w:r>
        <w:t xml:space="preserve"> - Criação do ficheiro "Lista.c"</w:t>
      </w:r>
      <w:bookmarkEnd w:id="69"/>
      <w:bookmarkEnd w:id="70"/>
    </w:p>
    <w:p w14:paraId="4E1CC8D6" w14:textId="1962F4A8" w:rsidR="6F0C0019" w:rsidRDefault="6F0C0019" w:rsidP="006B7BA9">
      <w:r w:rsidRPr="20BC475E">
        <w:t>A primeira coisa que fiz ao abrir o ficheiro foi criar o “void listDirectory”, que caso a abertura for bem sucedida vai ler e imprimir o nome de todos os ficheiros e diretórios nesse mesmo diretório. Além disso se abertura falhar, ele imprime uma mensagem de erro na consola.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8490"/>
      </w:tblGrid>
      <w:tr w:rsidR="20BC475E" w14:paraId="6B7FCD51" w14:textId="77777777" w:rsidTr="20BC475E">
        <w:trPr>
          <w:trHeight w:val="300"/>
        </w:trPr>
        <w:tc>
          <w:tcPr>
            <w:tcW w:w="8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35D31C" w14:textId="5A9CF90F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FF"/>
                <w:sz w:val="19"/>
                <w:szCs w:val="19"/>
              </w:rPr>
              <w:t>void</w:t>
            </w: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 listDirectory(</w:t>
            </w:r>
            <w:r w:rsidRPr="20BC475E">
              <w:rPr>
                <w:rFonts w:ascii="Cascadia Mono" w:eastAsia="Cascadia Mono" w:hAnsi="Cascadia Mono" w:cs="Cascadia Mono"/>
                <w:color w:val="0000FF"/>
                <w:sz w:val="19"/>
                <w:szCs w:val="19"/>
              </w:rPr>
              <w:t>const</w:t>
            </w: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  <w:r w:rsidRPr="20BC475E">
              <w:rPr>
                <w:rFonts w:ascii="Cascadia Mono" w:eastAsia="Cascadia Mono" w:hAnsi="Cascadia Mono" w:cs="Cascadia Mono"/>
                <w:color w:val="0000FF"/>
                <w:sz w:val="19"/>
                <w:szCs w:val="19"/>
              </w:rPr>
              <w:t>char</w:t>
            </w: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* </w:t>
            </w:r>
            <w:r w:rsidRPr="20BC475E">
              <w:rPr>
                <w:rFonts w:ascii="Cascadia Mono" w:eastAsia="Cascadia Mono" w:hAnsi="Cascadia Mono" w:cs="Cascadia Mono"/>
                <w:color w:val="808080" w:themeColor="background1" w:themeShade="80"/>
                <w:sz w:val="19"/>
                <w:szCs w:val="19"/>
              </w:rPr>
              <w:t>path</w:t>
            </w: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) { </w:t>
            </w:r>
            <w:r w:rsidRPr="20BC475E">
              <w:rPr>
                <w:rFonts w:ascii="Cascadia Mono" w:eastAsia="Cascadia Mono" w:hAnsi="Cascadia Mono" w:cs="Cascadia Mono"/>
                <w:color w:val="008000"/>
                <w:sz w:val="19"/>
                <w:szCs w:val="19"/>
              </w:rPr>
              <w:t>// recebe uma string path que representa o caminho do diretório pretendido</w:t>
            </w:r>
          </w:p>
          <w:p w14:paraId="79CA4B07" w14:textId="770B933C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</w:p>
          <w:p w14:paraId="02258A9B" w14:textId="16BF8B63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>dir* dir;</w:t>
            </w:r>
          </w:p>
          <w:p w14:paraId="7275F978" w14:textId="72AD6B2E" w:rsidR="20BC475E" w:rsidRDefault="20BC475E" w:rsidP="006B7BA9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struct dirent *entrar </w:t>
            </w:r>
            <w:r w:rsidRPr="20BC475E">
              <w:rPr>
                <w:rFonts w:ascii="Cascadia Mono" w:eastAsia="Cascadia Mono" w:hAnsi="Cascadia Mono" w:cs="Cascadia Mono"/>
                <w:color w:val="008000"/>
                <w:sz w:val="19"/>
                <w:szCs w:val="19"/>
              </w:rPr>
              <w:t>// o “entrar” serve para guardar as informações de cada entrada no diretório</w:t>
            </w:r>
          </w:p>
          <w:p w14:paraId="0E430C01" w14:textId="72A99168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</w:p>
          <w:p w14:paraId="270829CB" w14:textId="4442CE86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8000"/>
                <w:sz w:val="19"/>
                <w:szCs w:val="19"/>
              </w:rPr>
              <w:t>//Abre o diretório</w:t>
            </w:r>
          </w:p>
          <w:p w14:paraId="6D859985" w14:textId="66ADF5BA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>dir = opendir(path);</w:t>
            </w:r>
          </w:p>
          <w:p w14:paraId="072998B8" w14:textId="6E25ED66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>if(dir == NULL) {</w:t>
            </w:r>
          </w:p>
          <w:p w14:paraId="2AC7F6C6" w14:textId="51E0E0AB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>perror(“Erro ao abrir o diretório”);</w:t>
            </w:r>
          </w:p>
          <w:p w14:paraId="24BCC113" w14:textId="546764B9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FF"/>
                <w:sz w:val="19"/>
                <w:szCs w:val="19"/>
              </w:rPr>
              <w:t>return</w:t>
            </w: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>;</w:t>
            </w:r>
          </w:p>
          <w:p w14:paraId="565D5FE3" w14:textId="7C8B03B6" w:rsidR="20BC475E" w:rsidRDefault="20BC475E" w:rsidP="00D25D91">
            <w:pPr>
              <w:keepNext/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751A75B4" w14:textId="0980E692" w:rsidR="6F0C0019" w:rsidRDefault="00D25D91" w:rsidP="00D25D91">
      <w:pPr>
        <w:pStyle w:val="Legenda"/>
      </w:pPr>
      <w:bookmarkStart w:id="71" w:name="_Toc167202308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39</w:t>
      </w:r>
      <w:r>
        <w:fldChar w:fldCharType="end"/>
      </w:r>
      <w:r>
        <w:t xml:space="preserve"> </w:t>
      </w:r>
      <w:r w:rsidR="007064F3">
        <w:t>–</w:t>
      </w:r>
      <w:r>
        <w:t xml:space="preserve"> </w:t>
      </w:r>
      <w:r w:rsidR="007064F3">
        <w:t>Abertura da diretoria correspondente</w:t>
      </w:r>
      <w:bookmarkEnd w:id="71"/>
    </w:p>
    <w:p w14:paraId="312A3465" w14:textId="032A21AC" w:rsidR="6F0C0019" w:rsidRDefault="6F0C0019" w:rsidP="00D25D91">
      <w:r w:rsidRPr="20BC475E">
        <w:t>Em seguida fiz o seguinte código: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8490"/>
      </w:tblGrid>
      <w:tr w:rsidR="20BC475E" w14:paraId="2BA72608" w14:textId="77777777" w:rsidTr="20BC475E">
        <w:trPr>
          <w:trHeight w:val="300"/>
        </w:trPr>
        <w:tc>
          <w:tcPr>
            <w:tcW w:w="8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BA0D10" w14:textId="17D5164E" w:rsidR="20BC475E" w:rsidRDefault="20BC475E" w:rsidP="007064F3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FF"/>
                <w:sz w:val="19"/>
                <w:szCs w:val="19"/>
              </w:rPr>
              <w:t>while</w:t>
            </w: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 ((entrar = readdir(dir)) != NULL) </w:t>
            </w:r>
            <w:r w:rsidRPr="20BC475E">
              <w:rPr>
                <w:rFonts w:ascii="Cascadia Mono" w:eastAsia="Cascadia Mono" w:hAnsi="Cascadia Mono" w:cs="Cascadia Mono"/>
                <w:color w:val="008000"/>
                <w:sz w:val="19"/>
                <w:szCs w:val="19"/>
              </w:rPr>
              <w:t>// o readdir vai retornando os ficheiros ou diretórios até que não tenha mais valores possíveis de retornar.</w:t>
            </w:r>
          </w:p>
          <w:p w14:paraId="3C40207A" w14:textId="7627186F" w:rsidR="20BC475E" w:rsidRDefault="20BC475E" w:rsidP="007064F3">
            <w:pPr>
              <w:spacing w:before="0" w:after="0"/>
            </w:pPr>
            <w:r w:rsidRPr="00771F86">
              <w:rPr>
                <w:rFonts w:ascii="Cascadia Mono" w:eastAsia="Cascadia Mono" w:hAnsi="Cascadia Mono" w:cs="Cascadia Mono"/>
                <w:color w:val="0000FF"/>
                <w:sz w:val="19"/>
                <w:szCs w:val="19"/>
                <w:lang w:val="en-IE"/>
              </w:rPr>
              <w:t>if</w:t>
            </w:r>
            <w:r w:rsidRPr="00771F86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  <w:lang w:val="en-IE"/>
              </w:rPr>
              <w:t xml:space="preserve"> (strcmp(entrar-&gt;d_name, “.”) </w:t>
            </w: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== 0 || strcmp(entrar-&gt;d_name, “..” == 0)) </w:t>
            </w:r>
            <w:r w:rsidRPr="20BC475E">
              <w:rPr>
                <w:rFonts w:ascii="Cascadia Mono" w:eastAsia="Cascadia Mono" w:hAnsi="Cascadia Mono" w:cs="Cascadia Mono"/>
                <w:color w:val="008000"/>
                <w:sz w:val="19"/>
                <w:szCs w:val="19"/>
              </w:rPr>
              <w:t>// ignora as entradas “.” e “..”, isto é se for o diretorio atual ou o anterior (pai), ele ignora/continua.</w:t>
            </w:r>
          </w:p>
          <w:p w14:paraId="6C7D184A" w14:textId="05CFBB46" w:rsidR="20BC475E" w:rsidRDefault="20BC475E" w:rsidP="007064F3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FF"/>
                <w:sz w:val="19"/>
                <w:szCs w:val="19"/>
              </w:rPr>
              <w:t>continue</w:t>
            </w: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>;</w:t>
            </w:r>
          </w:p>
        </w:tc>
      </w:tr>
    </w:tbl>
    <w:p w14:paraId="3E188DF9" w14:textId="6B05D058" w:rsidR="6F0C0019" w:rsidRDefault="007064F3" w:rsidP="007064F3">
      <w:pPr>
        <w:pStyle w:val="Legenda"/>
      </w:pPr>
      <w:bookmarkStart w:id="72" w:name="_Toc167202309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40</w:t>
      </w:r>
      <w:r>
        <w:fldChar w:fldCharType="end"/>
      </w:r>
      <w:r>
        <w:t xml:space="preserve"> - Escrita das entradas da diretoria</w:t>
      </w:r>
      <w:bookmarkEnd w:id="72"/>
    </w:p>
    <w:p w14:paraId="5FDEBE20" w14:textId="04CA07F8" w:rsidR="6F0C0019" w:rsidRDefault="6F0C0019" w:rsidP="007064F3">
      <w:r w:rsidRPr="20BC475E">
        <w:t>Esta função vai retornando uma a uma a entrada do diretório. Se a entrada for “.” ou “..”, as mesmas são ignoradas.</w:t>
      </w:r>
    </w:p>
    <w:p w14:paraId="63925606" w14:textId="4E2274EC" w:rsidR="6F0C0019" w:rsidRDefault="6F0C0019" w:rsidP="007064F3">
      <w:r w:rsidRPr="20BC475E">
        <w:t>Acrescentei este código: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8490"/>
      </w:tblGrid>
      <w:tr w:rsidR="20BC475E" w14:paraId="7D19F2F0" w14:textId="77777777" w:rsidTr="20BC475E">
        <w:trPr>
          <w:trHeight w:val="300"/>
        </w:trPr>
        <w:tc>
          <w:tcPr>
            <w:tcW w:w="8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50D271" w14:textId="2AADEA2E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8000"/>
                <w:sz w:val="19"/>
                <w:szCs w:val="19"/>
              </w:rPr>
              <w:t>//verifica se é um diretório</w:t>
            </w:r>
          </w:p>
          <w:p w14:paraId="5189C0AD" w14:textId="61317F96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lastRenderedPageBreak/>
              <w:t xml:space="preserve">If(entrar-&gt;d_type == DT_DIR) { </w:t>
            </w:r>
            <w:r w:rsidRPr="20BC475E">
              <w:rPr>
                <w:rFonts w:ascii="Cascadia Mono" w:eastAsia="Cascadia Mono" w:hAnsi="Cascadia Mono" w:cs="Cascadia Mono"/>
                <w:color w:val="008000"/>
                <w:sz w:val="19"/>
                <w:szCs w:val="19"/>
              </w:rPr>
              <w:t>// verifica se o entrar é um diretório ou ficheiro.</w:t>
            </w:r>
          </w:p>
          <w:p w14:paraId="463BE787" w14:textId="3080EAAD" w:rsidR="20BC475E" w:rsidRDefault="20BC475E" w:rsidP="007064F3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printf(“ % s(diretório)\n”, entrar-&gt;d_name); </w:t>
            </w:r>
            <w:r w:rsidRPr="20BC475E">
              <w:rPr>
                <w:rFonts w:ascii="Cascadia Mono" w:eastAsia="Cascadia Mono" w:hAnsi="Cascadia Mono" w:cs="Cascadia Mono"/>
                <w:color w:val="008000"/>
                <w:sz w:val="19"/>
                <w:szCs w:val="19"/>
              </w:rPr>
              <w:t>// se for um directorio imprime o nome do mesmo com uma indicação escrita á sua frente</w:t>
            </w:r>
          </w:p>
          <w:p w14:paraId="549125C7" w14:textId="60AC1688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>}</w:t>
            </w:r>
          </w:p>
          <w:p w14:paraId="11CC2E19" w14:textId="7E2AD425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FF"/>
                <w:sz w:val="19"/>
                <w:szCs w:val="19"/>
              </w:rPr>
              <w:t>else</w:t>
            </w: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 {</w:t>
            </w:r>
          </w:p>
          <w:p w14:paraId="01FCA976" w14:textId="3014E38C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printf(“ % s\n”, entrar-&gt;d_name); </w:t>
            </w:r>
            <w:r w:rsidRPr="20BC475E">
              <w:rPr>
                <w:rFonts w:ascii="Cascadia Mono" w:eastAsia="Cascadia Mono" w:hAnsi="Cascadia Mono" w:cs="Cascadia Mono"/>
                <w:color w:val="008000"/>
                <w:sz w:val="19"/>
                <w:szCs w:val="19"/>
              </w:rPr>
              <w:t>// se não for um diretório imprime apenas o seu nome.</w:t>
            </w:r>
          </w:p>
          <w:p w14:paraId="7F0E205E" w14:textId="0462B5D5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>}</w:t>
            </w:r>
          </w:p>
          <w:p w14:paraId="5A0242D8" w14:textId="7628A748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>}</w:t>
            </w:r>
          </w:p>
          <w:p w14:paraId="4822476D" w14:textId="3375C246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>closedir(</w:t>
            </w:r>
            <w:r w:rsidRPr="20BC475E">
              <w:rPr>
                <w:rFonts w:ascii="Cascadia Mono" w:eastAsia="Cascadia Mono" w:hAnsi="Cascadia Mono" w:cs="Cascadia Mono"/>
                <w:color w:val="808080" w:themeColor="background1" w:themeShade="80"/>
                <w:sz w:val="19"/>
                <w:szCs w:val="19"/>
              </w:rPr>
              <w:t>dir</w:t>
            </w: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); </w:t>
            </w:r>
            <w:r w:rsidRPr="20BC475E">
              <w:rPr>
                <w:rFonts w:ascii="Cascadia Mono" w:eastAsia="Cascadia Mono" w:hAnsi="Cascadia Mono" w:cs="Cascadia Mono"/>
                <w:color w:val="008000"/>
                <w:sz w:val="19"/>
                <w:szCs w:val="19"/>
              </w:rPr>
              <w:t>// fecha o diretório</w:t>
            </w:r>
          </w:p>
          <w:p w14:paraId="51D375B9" w14:textId="6BB743C3" w:rsidR="20BC475E" w:rsidRDefault="20BC475E" w:rsidP="007064F3">
            <w:pPr>
              <w:keepNext/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5611C74F" w14:textId="0FB1D9F0" w:rsidR="007064F3" w:rsidRDefault="007064F3">
      <w:pPr>
        <w:pStyle w:val="Legenda"/>
      </w:pPr>
      <w:bookmarkStart w:id="73" w:name="_Toc167202310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41</w:t>
      </w:r>
      <w:r>
        <w:fldChar w:fldCharType="end"/>
      </w:r>
      <w:r>
        <w:t xml:space="preserve"> - Verificação se é ficheiro ou diretório</w:t>
      </w:r>
      <w:bookmarkEnd w:id="73"/>
    </w:p>
    <w:p w14:paraId="3D44149B" w14:textId="516D0C8F" w:rsidR="6F0C0019" w:rsidRDefault="6F0C0019" w:rsidP="20BC475E">
      <w:pPr>
        <w:spacing w:before="0" w:after="160" w:line="257" w:lineRule="auto"/>
      </w:pPr>
      <w:r w:rsidRPr="20BC475E">
        <w:rPr>
          <w:rFonts w:eastAsia="Arial" w:cs="Arial"/>
        </w:rPr>
        <w:t xml:space="preserve"> </w:t>
      </w:r>
    </w:p>
    <w:p w14:paraId="5CF2F7B8" w14:textId="0336B7DE" w:rsidR="6F0C0019" w:rsidRDefault="6F0C0019" w:rsidP="007064F3">
      <w:r w:rsidRPr="20BC475E">
        <w:t>Estas linhas de código verificam se a cada entrada lida do diretório é um diretório ou ficheiro. No caso de ser um ficheiro ele apenas imprime o seu nome, já se for um diretório ele imprime o seu nome seguido de “diretório”.</w:t>
      </w:r>
    </w:p>
    <w:p w14:paraId="7E2F1D2B" w14:textId="30800FE1" w:rsidR="6F0C0019" w:rsidRDefault="6F0C0019" w:rsidP="007064F3">
      <w:r w:rsidRPr="20BC475E">
        <w:t xml:space="preserve">Por fim, criei </w:t>
      </w:r>
      <w:r w:rsidR="007064F3">
        <w:t>a função principal</w:t>
      </w:r>
      <w:r w:rsidRPr="20BC475E">
        <w:t xml:space="preserve"> “main”</w:t>
      </w:r>
      <w:r w:rsidR="007064F3">
        <w:t xml:space="preserve"> onde a anterior função é chamada</w:t>
      </w:r>
      <w:r w:rsidRPr="20BC475E">
        <w:t>: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8490"/>
      </w:tblGrid>
      <w:tr w:rsidR="20BC475E" w14:paraId="2B185891" w14:textId="77777777" w:rsidTr="20BC475E">
        <w:trPr>
          <w:trHeight w:val="300"/>
        </w:trPr>
        <w:tc>
          <w:tcPr>
            <w:tcW w:w="8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817473" w14:textId="1C8B32DE" w:rsidR="20BC475E" w:rsidRPr="00771F86" w:rsidRDefault="20BC475E" w:rsidP="20BC475E">
            <w:pPr>
              <w:spacing w:before="0" w:after="0"/>
              <w:rPr>
                <w:lang w:val="en-IE"/>
              </w:rPr>
            </w:pPr>
            <w:r w:rsidRPr="00771F86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  <w:lang w:val="en-IE"/>
              </w:rPr>
              <w:t>Int main(</w:t>
            </w:r>
            <w:r w:rsidRPr="00771F86">
              <w:rPr>
                <w:rFonts w:ascii="Cascadia Mono" w:eastAsia="Cascadia Mono" w:hAnsi="Cascadia Mono" w:cs="Cascadia Mono"/>
                <w:color w:val="0000FF"/>
                <w:sz w:val="19"/>
                <w:szCs w:val="19"/>
                <w:lang w:val="en-IE"/>
              </w:rPr>
              <w:t>int</w:t>
            </w:r>
            <w:r w:rsidRPr="00771F86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  <w:lang w:val="en-IE"/>
              </w:rPr>
              <w:t xml:space="preserve"> argc, </w:t>
            </w:r>
            <w:r w:rsidRPr="00771F86">
              <w:rPr>
                <w:rFonts w:ascii="Cascadia Mono" w:eastAsia="Cascadia Mono" w:hAnsi="Cascadia Mono" w:cs="Cascadia Mono"/>
                <w:color w:val="0000FF"/>
                <w:sz w:val="19"/>
                <w:szCs w:val="19"/>
                <w:lang w:val="en-IE"/>
              </w:rPr>
              <w:t>char</w:t>
            </w:r>
            <w:r w:rsidRPr="00771F86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  <w:lang w:val="en-IE"/>
              </w:rPr>
              <w:t>* argv[]) {</w:t>
            </w:r>
          </w:p>
          <w:p w14:paraId="5339D251" w14:textId="20F77F1A" w:rsidR="20BC475E" w:rsidRDefault="20BC475E" w:rsidP="007064F3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FF"/>
                <w:sz w:val="19"/>
                <w:szCs w:val="19"/>
              </w:rPr>
              <w:t>const</w:t>
            </w: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  <w:r w:rsidRPr="20BC475E">
              <w:rPr>
                <w:rFonts w:ascii="Cascadia Mono" w:eastAsia="Cascadia Mono" w:hAnsi="Cascadia Mono" w:cs="Cascadia Mono"/>
                <w:color w:val="0000FF"/>
                <w:sz w:val="19"/>
                <w:szCs w:val="19"/>
              </w:rPr>
              <w:t>char</w:t>
            </w: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* directory; </w:t>
            </w:r>
            <w:r w:rsidRPr="20BC475E">
              <w:rPr>
                <w:rFonts w:ascii="Cascadia Mono" w:eastAsia="Cascadia Mono" w:hAnsi="Cascadia Mono" w:cs="Cascadia Mono"/>
                <w:color w:val="008000"/>
                <w:sz w:val="19"/>
                <w:szCs w:val="19"/>
              </w:rPr>
              <w:t>// variável no qual vai servir para armazenar o caminho do diretório</w:t>
            </w:r>
          </w:p>
          <w:p w14:paraId="093C1642" w14:textId="0D7A58E1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8000"/>
                <w:sz w:val="19"/>
                <w:szCs w:val="19"/>
              </w:rPr>
              <w:t>// Verifica se um diretório foi especificado</w:t>
            </w:r>
          </w:p>
          <w:p w14:paraId="6E412875" w14:textId="7ECA7BB8" w:rsidR="20BC475E" w:rsidRPr="00771F86" w:rsidRDefault="20BC475E" w:rsidP="20BC475E">
            <w:pPr>
              <w:spacing w:before="0" w:after="0"/>
              <w:rPr>
                <w:lang w:val="en-IE"/>
              </w:rPr>
            </w:pPr>
            <w:r w:rsidRPr="00771F86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  <w:lang w:val="en-IE"/>
              </w:rPr>
              <w:t>If(argc == 1) {</w:t>
            </w:r>
          </w:p>
          <w:p w14:paraId="5016C644" w14:textId="46469075" w:rsidR="20BC475E" w:rsidRPr="00771F86" w:rsidRDefault="20BC475E" w:rsidP="20BC475E">
            <w:pPr>
              <w:spacing w:before="0" w:after="0"/>
              <w:rPr>
                <w:lang w:val="en-IE"/>
              </w:rPr>
            </w:pPr>
            <w:r w:rsidRPr="00771F86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  <w:lang w:val="en-IE"/>
              </w:rPr>
              <w:t xml:space="preserve">directory = “.”; </w:t>
            </w:r>
            <w:r w:rsidRPr="00771F86">
              <w:rPr>
                <w:rFonts w:ascii="Cascadia Mono" w:eastAsia="Cascadia Mono" w:hAnsi="Cascadia Mono" w:cs="Cascadia Mono"/>
                <w:color w:val="008000"/>
                <w:sz w:val="19"/>
                <w:szCs w:val="19"/>
                <w:lang w:val="en-IE"/>
              </w:rPr>
              <w:t>// diretório atual</w:t>
            </w:r>
          </w:p>
          <w:p w14:paraId="62AAA7CA" w14:textId="10E5033E" w:rsidR="20BC475E" w:rsidRPr="00771F86" w:rsidRDefault="20BC475E" w:rsidP="20BC475E">
            <w:pPr>
              <w:spacing w:before="0" w:after="0"/>
              <w:rPr>
                <w:lang w:val="en-IE"/>
              </w:rPr>
            </w:pPr>
            <w:r w:rsidRPr="00771F86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  <w:lang w:val="en-IE"/>
              </w:rPr>
              <w:t>}</w:t>
            </w:r>
          </w:p>
          <w:p w14:paraId="6BEBEB69" w14:textId="4E580812" w:rsidR="20BC475E" w:rsidRPr="00771F86" w:rsidRDefault="20BC475E" w:rsidP="20BC475E">
            <w:pPr>
              <w:spacing w:before="0" w:after="0"/>
              <w:rPr>
                <w:lang w:val="en-IE"/>
              </w:rPr>
            </w:pPr>
            <w:r w:rsidRPr="00771F86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eastAsia="Cascadia Mono" w:hAnsi="Cascadia Mono" w:cs="Cascadia Mono"/>
                <w:color w:val="0000FF"/>
                <w:sz w:val="19"/>
                <w:szCs w:val="19"/>
                <w:lang w:val="en-IE"/>
              </w:rPr>
              <w:t>else</w:t>
            </w:r>
            <w:r w:rsidRPr="00771F86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eastAsia="Cascadia Mono" w:hAnsi="Cascadia Mono" w:cs="Cascadia Mono"/>
                <w:color w:val="0000FF"/>
                <w:sz w:val="19"/>
                <w:szCs w:val="19"/>
                <w:lang w:val="en-IE"/>
              </w:rPr>
              <w:t>if</w:t>
            </w:r>
            <w:r w:rsidRPr="00771F86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  <w:lang w:val="en-IE"/>
              </w:rPr>
              <w:t xml:space="preserve"> (argc == 2) {</w:t>
            </w:r>
          </w:p>
          <w:p w14:paraId="07C6C0A3" w14:textId="46992EF2" w:rsidR="20BC475E" w:rsidRDefault="20BC475E" w:rsidP="20BC475E">
            <w:pPr>
              <w:spacing w:before="0" w:after="0"/>
            </w:pPr>
            <w:r w:rsidRPr="00771F86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  <w:lang w:val="en-IE"/>
              </w:rPr>
              <w:t xml:space="preserve"> </w:t>
            </w: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Directory = argv[1]; </w:t>
            </w:r>
            <w:r w:rsidRPr="20BC475E">
              <w:rPr>
                <w:rFonts w:ascii="Cascadia Mono" w:eastAsia="Cascadia Mono" w:hAnsi="Cascadia Mono" w:cs="Cascadia Mono"/>
                <w:color w:val="008000"/>
                <w:sz w:val="19"/>
                <w:szCs w:val="19"/>
              </w:rPr>
              <w:t>//diretório especificado</w:t>
            </w:r>
          </w:p>
          <w:p w14:paraId="6FD7463E" w14:textId="3CF56847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>}</w:t>
            </w:r>
          </w:p>
          <w:p w14:paraId="52B7860A" w14:textId="34C835FE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  <w:r w:rsidRPr="20BC475E">
              <w:rPr>
                <w:rFonts w:ascii="Cascadia Mono" w:eastAsia="Cascadia Mono" w:hAnsi="Cascadia Mono" w:cs="Cascadia Mono"/>
                <w:color w:val="0000FF"/>
                <w:sz w:val="19"/>
                <w:szCs w:val="19"/>
              </w:rPr>
              <w:t>else</w:t>
            </w: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 {</w:t>
            </w:r>
          </w:p>
          <w:p w14:paraId="1F0C35CA" w14:textId="1690073B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 printf(“Uso: % s[diretoria]\n”, argv[0]);</w:t>
            </w:r>
          </w:p>
          <w:p w14:paraId="53755AEB" w14:textId="5B81ABCE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 Return 1;</w:t>
            </w:r>
          </w:p>
          <w:p w14:paraId="0BB80491" w14:textId="121B6AE6" w:rsidR="20BC475E" w:rsidRDefault="20BC475E" w:rsidP="007064F3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>}</w:t>
            </w:r>
          </w:p>
          <w:p w14:paraId="66C4E121" w14:textId="468EC057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8000"/>
                <w:sz w:val="19"/>
                <w:szCs w:val="19"/>
              </w:rPr>
              <w:t>// Lista o diretório</w:t>
            </w:r>
          </w:p>
          <w:p w14:paraId="651D61E9" w14:textId="44134E3B" w:rsidR="20BC475E" w:rsidRDefault="20BC475E" w:rsidP="007064F3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>listDirectory(directory);</w:t>
            </w:r>
          </w:p>
          <w:p w14:paraId="367BE33A" w14:textId="2AD6AFB8" w:rsidR="20BC475E" w:rsidRDefault="20BC475E" w:rsidP="20BC475E">
            <w:pPr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FF"/>
                <w:sz w:val="19"/>
                <w:szCs w:val="19"/>
              </w:rPr>
              <w:t>return</w:t>
            </w: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 xml:space="preserve"> 0;</w:t>
            </w:r>
          </w:p>
          <w:p w14:paraId="7117233E" w14:textId="693785CD" w:rsidR="20BC475E" w:rsidRDefault="20BC475E" w:rsidP="007064F3">
            <w:pPr>
              <w:keepNext/>
              <w:spacing w:before="0" w:after="0"/>
            </w:pPr>
            <w:r w:rsidRPr="20BC475E">
              <w:rPr>
                <w:rFonts w:ascii="Cascadia Mono" w:eastAsia="Cascadia Mono" w:hAnsi="Cascadia Mono" w:cs="Cascadia Mono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2B9B79F6" w14:textId="7D7BE983" w:rsidR="6F0C0019" w:rsidRDefault="007064F3" w:rsidP="007064F3">
      <w:pPr>
        <w:pStyle w:val="Legenda"/>
      </w:pPr>
      <w:bookmarkStart w:id="74" w:name="_Toc167202311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42</w:t>
      </w:r>
      <w:r>
        <w:fldChar w:fldCharType="end"/>
      </w:r>
      <w:r>
        <w:t xml:space="preserve"> - Função "main()" principal</w:t>
      </w:r>
      <w:bookmarkEnd w:id="74"/>
    </w:p>
    <w:p w14:paraId="2B1FCB78" w14:textId="2391EB41" w:rsidR="6F0C0019" w:rsidRDefault="6F0C0019" w:rsidP="007064F3">
      <w:r w:rsidRPr="20BC475E">
        <w:lastRenderedPageBreak/>
        <w:t>Este “main” determina o diretório a ser listado, isto é, usa o diretório onde o ficheiro está ou utiliza outro diretório caso seja especificado pelo utilizador, por fim chama a função “listDirectory” para mostrar todo o conteúdo do diretório.</w:t>
      </w:r>
    </w:p>
    <w:p w14:paraId="1F394E3A" w14:textId="2DA27C92" w:rsidR="6F0C0019" w:rsidRDefault="6F0C0019" w:rsidP="007064F3">
      <w:r w:rsidRPr="20BC475E">
        <w:t>Por fim utilizei o comando gcc para compilar o código e criar o executável “Listar”.</w:t>
      </w:r>
    </w:p>
    <w:p w14:paraId="6196DE0F" w14:textId="688B3045" w:rsidR="6F0C0019" w:rsidRDefault="6F0C0019" w:rsidP="007064F3">
      <w:r w:rsidRPr="20BC475E">
        <w:t xml:space="preserve">Além disso </w:t>
      </w:r>
      <w:r w:rsidR="007064F3">
        <w:t>na imagem abaixo, tem um exemplo da execução do comando desenvolvido.</w:t>
      </w:r>
    </w:p>
    <w:p w14:paraId="1576D7B3" w14:textId="77777777" w:rsidR="007064F3" w:rsidRDefault="007064F3" w:rsidP="007064F3">
      <w:pPr>
        <w:keepNext/>
        <w:spacing w:before="0" w:after="160" w:line="257" w:lineRule="auto"/>
        <w:ind w:left="708" w:hanging="708"/>
        <w:jc w:val="center"/>
      </w:pPr>
      <w:r>
        <w:rPr>
          <w:noProof/>
        </w:rPr>
        <w:drawing>
          <wp:inline distT="0" distB="0" distL="0" distR="0" wp14:anchorId="71FC2580" wp14:editId="3CD9328B">
            <wp:extent cx="4411980" cy="2499792"/>
            <wp:effectExtent l="0" t="0" r="7620" b="0"/>
            <wp:docPr id="580770440" name="Picture 580770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292" cy="251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05E0" w14:textId="57C6CC3A" w:rsidR="6F0C0019" w:rsidRDefault="007064F3" w:rsidP="007064F3">
      <w:pPr>
        <w:pStyle w:val="Legenda"/>
      </w:pPr>
      <w:bookmarkStart w:id="75" w:name="_Toc167201923"/>
      <w:bookmarkStart w:id="76" w:name="_Toc167202012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13</w:t>
      </w:r>
      <w:r>
        <w:fldChar w:fldCharType="end"/>
      </w:r>
      <w:r>
        <w:t xml:space="preserve"> - </w:t>
      </w:r>
      <w:r w:rsidRPr="00A73BFC">
        <w:t>Compilação do ficheiro de código e exemplo da sua execução</w:t>
      </w:r>
      <w:bookmarkEnd w:id="75"/>
      <w:bookmarkEnd w:id="76"/>
    </w:p>
    <w:p w14:paraId="5D8B191C" w14:textId="5182D276" w:rsidR="00FD34C7" w:rsidRDefault="00FD34C7">
      <w:pPr>
        <w:spacing w:before="0"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 w:val="26"/>
          <w:szCs w:val="32"/>
        </w:rPr>
      </w:pPr>
    </w:p>
    <w:p w14:paraId="58DFB023" w14:textId="3484269F" w:rsidR="00FD34C7" w:rsidRDefault="001A65D8" w:rsidP="001A65D8">
      <w:pPr>
        <w:pStyle w:val="Ttulo1"/>
        <w:numPr>
          <w:ilvl w:val="0"/>
          <w:numId w:val="6"/>
        </w:numPr>
      </w:pPr>
      <w:bookmarkStart w:id="77" w:name="_Toc167201897"/>
      <w:r>
        <w:t>Implementação de um interpretador de linha de comandos</w:t>
      </w:r>
      <w:bookmarkEnd w:id="77"/>
    </w:p>
    <w:p w14:paraId="50FF525E" w14:textId="3A9D4D0B" w:rsidR="004E5182" w:rsidRDefault="00F67362" w:rsidP="004E5182">
      <w:r w:rsidRPr="00E158F5">
        <w:rPr>
          <w:b/>
          <w:bCs/>
        </w:rPr>
        <w:t>1º</w:t>
      </w:r>
      <w:r>
        <w:t xml:space="preserve"> </w:t>
      </w:r>
      <w:r w:rsidRPr="007064F3">
        <w:rPr>
          <w:b/>
          <w:bCs/>
        </w:rPr>
        <w:t>Passo</w:t>
      </w:r>
      <w:r>
        <w:t xml:space="preserve">: Criamos o ficheiro inter.c </w:t>
      </w:r>
      <w:r w:rsidR="00381B59">
        <w:t>que onde iremos colocar o código para o interpretad</w:t>
      </w:r>
      <w:r w:rsidR="00333211">
        <w:t>or da linha de comandos</w:t>
      </w:r>
    </w:p>
    <w:p w14:paraId="6A0018B8" w14:textId="77777777" w:rsidR="00DF0DE9" w:rsidRDefault="00F67362" w:rsidP="00DF0DE9">
      <w:pPr>
        <w:keepNext/>
        <w:jc w:val="center"/>
      </w:pPr>
      <w:r>
        <w:rPr>
          <w:noProof/>
        </w:rPr>
        <w:drawing>
          <wp:inline distT="0" distB="0" distL="0" distR="0" wp14:anchorId="1144CE54" wp14:editId="06035A7F">
            <wp:extent cx="4594860" cy="803992"/>
            <wp:effectExtent l="0" t="0" r="0" b="0"/>
            <wp:docPr id="636574911" name="Imagem 1" descr="Uma imagem com texto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74911" name="Imagem 1" descr="Uma imagem com texto, captura de ecrã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753"/>
                    <a:stretch/>
                  </pic:blipFill>
                  <pic:spPr bwMode="auto">
                    <a:xfrm>
                      <a:off x="0" y="0"/>
                      <a:ext cx="4615591" cy="807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AD1CF" w14:textId="0FE6A5F3" w:rsidR="00F67362" w:rsidRDefault="00DF0DE9" w:rsidP="00DF0DE9">
      <w:pPr>
        <w:pStyle w:val="Legenda"/>
      </w:pPr>
      <w:bookmarkStart w:id="78" w:name="_Toc167201924"/>
      <w:bookmarkStart w:id="79" w:name="_Toc167202013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14</w:t>
      </w:r>
      <w:r>
        <w:fldChar w:fldCharType="end"/>
      </w:r>
      <w:r>
        <w:t xml:space="preserve"> - Criação do ficheiro</w:t>
      </w:r>
      <w:bookmarkEnd w:id="78"/>
      <w:bookmarkEnd w:id="79"/>
    </w:p>
    <w:p w14:paraId="2DCB5C44" w14:textId="735268E4" w:rsidR="00333211" w:rsidRDefault="00333211" w:rsidP="00DF0DE9">
      <w:r>
        <w:t>2º</w:t>
      </w:r>
      <w:r w:rsidR="00DF0DE9">
        <w:t xml:space="preserve"> </w:t>
      </w:r>
      <w:r>
        <w:t xml:space="preserve">Passo: </w:t>
      </w:r>
      <w:r w:rsidR="004E7493">
        <w:t>Abrimos o ficheiro inter.c</w:t>
      </w:r>
    </w:p>
    <w:p w14:paraId="45CC7F5C" w14:textId="77777777" w:rsidR="00912A08" w:rsidRDefault="004E7493" w:rsidP="00912A08">
      <w:pPr>
        <w:keepNext/>
        <w:jc w:val="center"/>
      </w:pPr>
      <w:r>
        <w:rPr>
          <w:noProof/>
        </w:rPr>
        <w:drawing>
          <wp:inline distT="0" distB="0" distL="0" distR="0" wp14:anchorId="59F2185C" wp14:editId="3F685DBB">
            <wp:extent cx="4567172" cy="845185"/>
            <wp:effectExtent l="0" t="0" r="5080" b="0"/>
            <wp:docPr id="340626795" name="Imagem 2" descr="Uma imagem com captura de ecrã, texto, Tipo de letra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6795" name="Imagem 2" descr="Uma imagem com captura de ecrã, texto, Tipo de letra, Gráfico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540" cy="855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EA806" w14:textId="14924A34" w:rsidR="004E7493" w:rsidRDefault="00912A08" w:rsidP="00912A08">
      <w:pPr>
        <w:pStyle w:val="Legenda"/>
      </w:pPr>
      <w:bookmarkStart w:id="80" w:name="_Toc167201925"/>
      <w:bookmarkStart w:id="81" w:name="_Toc167202014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15</w:t>
      </w:r>
      <w:r>
        <w:fldChar w:fldCharType="end"/>
      </w:r>
      <w:r>
        <w:t xml:space="preserve"> - Abertura do mesmo para desenvolver o código</w:t>
      </w:r>
      <w:bookmarkEnd w:id="80"/>
      <w:bookmarkEnd w:id="81"/>
    </w:p>
    <w:p w14:paraId="4CEC172D" w14:textId="69D4305D" w:rsidR="004E7493" w:rsidRDefault="00AB11DD" w:rsidP="00912A08">
      <w:r>
        <w:t>3º Passo: Aparece uma janela idêntica a esta no qual colocamos o código.</w:t>
      </w:r>
    </w:p>
    <w:p w14:paraId="79FDD5A3" w14:textId="77777777" w:rsidR="00912A08" w:rsidRDefault="00AB11DD" w:rsidP="00912A0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27ACDF8" wp14:editId="32AC92F0">
            <wp:extent cx="4560570" cy="2462086"/>
            <wp:effectExtent l="0" t="0" r="0" b="0"/>
            <wp:docPr id="1786624509" name="Imagem 3" descr="Uma imagem com texto, captura de ecrã, software, Software de multiméd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24509" name="Imagem 3" descr="Uma imagem com texto, captura de ecrã, software, Software de multimédi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873" cy="246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7F4E5" w14:textId="754A972A" w:rsidR="00AB11DD" w:rsidRDefault="00912A08" w:rsidP="00912A08">
      <w:pPr>
        <w:pStyle w:val="Legenda"/>
      </w:pPr>
      <w:bookmarkStart w:id="82" w:name="_Toc167201926"/>
      <w:bookmarkStart w:id="83" w:name="_Toc167202015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16</w:t>
      </w:r>
      <w:r>
        <w:fldChar w:fldCharType="end"/>
      </w:r>
      <w:r>
        <w:t xml:space="preserve"> - Ambiente de desenvolvimento</w:t>
      </w:r>
      <w:bookmarkEnd w:id="82"/>
      <w:bookmarkEnd w:id="83"/>
    </w:p>
    <w:p w14:paraId="680B006F" w14:textId="2029E248" w:rsidR="00BC2A3F" w:rsidRPr="00472630" w:rsidRDefault="00BC2A3F" w:rsidP="00BC2A3F">
      <w:r w:rsidRPr="00472630">
        <w:t>Para guardar</w:t>
      </w:r>
      <w:r w:rsidR="00912A08">
        <w:t>:</w:t>
      </w:r>
      <w:r w:rsidRPr="00472630">
        <w:t xml:space="preserve"> </w:t>
      </w:r>
    </w:p>
    <w:p w14:paraId="091CA0A8" w14:textId="77777777" w:rsidR="00BC2A3F" w:rsidRPr="00472630" w:rsidRDefault="00BC2A3F" w:rsidP="00912A08">
      <w:pPr>
        <w:pStyle w:val="PargrafodaLista"/>
        <w:numPr>
          <w:ilvl w:val="0"/>
          <w:numId w:val="24"/>
        </w:numPr>
      </w:pPr>
      <w:r w:rsidRPr="00472630">
        <w:t>Pressione Ctrl + O para escrever as alterações no arquivo.</w:t>
      </w:r>
    </w:p>
    <w:p w14:paraId="2A4C09F3" w14:textId="77777777" w:rsidR="00BC2A3F" w:rsidRPr="00472630" w:rsidRDefault="00BC2A3F" w:rsidP="00912A08">
      <w:pPr>
        <w:pStyle w:val="PargrafodaLista"/>
        <w:numPr>
          <w:ilvl w:val="0"/>
          <w:numId w:val="24"/>
        </w:numPr>
      </w:pPr>
      <w:r w:rsidRPr="00472630">
        <w:t xml:space="preserve">Confirme o nome do </w:t>
      </w:r>
      <w:r>
        <w:t>ficheiro</w:t>
      </w:r>
      <w:r w:rsidRPr="00472630">
        <w:t xml:space="preserve"> pressionando Enter.</w:t>
      </w:r>
    </w:p>
    <w:p w14:paraId="27C913D8" w14:textId="42267C9B" w:rsidR="00BC2A3F" w:rsidRDefault="00BC2A3F" w:rsidP="00912A08">
      <w:pPr>
        <w:pStyle w:val="PargrafodaLista"/>
        <w:numPr>
          <w:ilvl w:val="0"/>
          <w:numId w:val="24"/>
        </w:numPr>
      </w:pPr>
      <w:r w:rsidRPr="00472630">
        <w:t>Pressione Ctrl + X para sair do nano.</w:t>
      </w:r>
    </w:p>
    <w:p w14:paraId="38D317F4" w14:textId="77777777" w:rsidR="004E5182" w:rsidRDefault="004E5182" w:rsidP="004E5182"/>
    <w:p w14:paraId="4738B71A" w14:textId="77777777" w:rsidR="00912A08" w:rsidRDefault="00912A08" w:rsidP="004E5182"/>
    <w:p w14:paraId="3F9FDA66" w14:textId="77777777" w:rsidR="00912A08" w:rsidRPr="004E5182" w:rsidRDefault="00912A08" w:rsidP="004E5182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D780D" w14:paraId="7FA14744" w14:textId="77777777" w:rsidTr="00BD780D">
        <w:tc>
          <w:tcPr>
            <w:tcW w:w="8494" w:type="dxa"/>
          </w:tcPr>
          <w:p w14:paraId="3E4775A3" w14:textId="77777777" w:rsidR="00BF3A65" w:rsidRPr="00771F86" w:rsidRDefault="00BF3A65" w:rsidP="00BF3A6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#include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&lt;stdio.h&gt;</w:t>
            </w:r>
          </w:p>
          <w:p w14:paraId="5678C3EF" w14:textId="77777777" w:rsidR="00BF3A65" w:rsidRPr="00771F86" w:rsidRDefault="00BF3A65" w:rsidP="00BF3A6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#include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&lt;stdlib.h&gt;</w:t>
            </w:r>
          </w:p>
          <w:p w14:paraId="720179DE" w14:textId="77777777" w:rsidR="00BF3A65" w:rsidRPr="00771F86" w:rsidRDefault="00BF3A65" w:rsidP="00BF3A6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#include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&lt;unistd.h&gt;</w:t>
            </w:r>
          </w:p>
          <w:p w14:paraId="3DAD35E1" w14:textId="77777777" w:rsidR="00BF3A65" w:rsidRPr="00771F86" w:rsidRDefault="00BF3A65" w:rsidP="00BF3A6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#include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&lt;sys/wait.h&gt;</w:t>
            </w:r>
          </w:p>
          <w:p w14:paraId="2B1C8183" w14:textId="38F8D8DF" w:rsidR="00BD780D" w:rsidRDefault="00BF3A65" w:rsidP="00BF3A65">
            <w:pPr>
              <w:keepNext/>
              <w:spacing w:before="0" w:after="160" w:line="259" w:lineRule="auto"/>
              <w:ind w:firstLine="0"/>
              <w:jc w:val="left"/>
            </w:pPr>
            <w:r w:rsidRPr="00BF3A6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 w:rsidRPr="00BF3A6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 w:rsidRPr="00BF3A6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&lt;string.h&gt;</w:t>
            </w:r>
          </w:p>
        </w:tc>
      </w:tr>
    </w:tbl>
    <w:p w14:paraId="5370B58E" w14:textId="2FDBBEF1" w:rsidR="00912A08" w:rsidRDefault="00912A08">
      <w:pPr>
        <w:pStyle w:val="Legenda"/>
      </w:pPr>
      <w:bookmarkStart w:id="84" w:name="_Toc167202312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43</w:t>
      </w:r>
      <w:r>
        <w:fldChar w:fldCharType="end"/>
      </w:r>
      <w:r>
        <w:t xml:space="preserve"> -  Bibliotecas incluídas</w:t>
      </w:r>
      <w:bookmarkEnd w:id="84"/>
    </w:p>
    <w:p w14:paraId="47CB6174" w14:textId="456ECD60" w:rsidR="00BD780D" w:rsidRDefault="00BD780D" w:rsidP="00912A08">
      <w:r>
        <w:t xml:space="preserve">Estas linhas incluem as bibliotecas necessárias para o programa. stdio.h para entrada e saída padrão, stdlib.h para funções como exit(), unistd.h para chamadas de sistema relacionadas ao sistema </w:t>
      </w:r>
      <w:r w:rsidR="00D60FC7">
        <w:t>operativo</w:t>
      </w:r>
      <w:r>
        <w:t>, sys/wait.h para lidar com processos filhos e string.h para manipulação de strings.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D780D" w:rsidRPr="00A45EE0" w14:paraId="1718AC82" w14:textId="77777777" w:rsidTr="00BD780D">
        <w:tc>
          <w:tcPr>
            <w:tcW w:w="8494" w:type="dxa"/>
          </w:tcPr>
          <w:p w14:paraId="11BAF48A" w14:textId="77777777" w:rsidR="001F02CA" w:rsidRPr="00771F86" w:rsidRDefault="001F02CA" w:rsidP="001F02CA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#define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MAX_COMMAND_LENGTH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100</w:t>
            </w:r>
          </w:p>
          <w:p w14:paraId="0CE3B80E" w14:textId="4C441B7D" w:rsidR="00BD780D" w:rsidRPr="00C84EF3" w:rsidRDefault="001F02CA" w:rsidP="001F02CA">
            <w:pPr>
              <w:keepNext/>
              <w:spacing w:before="0" w:after="160" w:line="259" w:lineRule="auto"/>
              <w:ind w:firstLine="0"/>
              <w:jc w:val="left"/>
              <w:rPr>
                <w:lang w:val="en-IE"/>
              </w:rPr>
            </w:pP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#define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SUCCESS_EXIT_CODE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0</w:t>
            </w:r>
          </w:p>
        </w:tc>
      </w:tr>
    </w:tbl>
    <w:p w14:paraId="1F916183" w14:textId="10B191B5" w:rsidR="001F02CA" w:rsidRDefault="001F02CA">
      <w:pPr>
        <w:pStyle w:val="Legenda"/>
      </w:pPr>
      <w:bookmarkStart w:id="85" w:name="_Toc167202313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44</w:t>
      </w:r>
      <w:r>
        <w:fldChar w:fldCharType="end"/>
      </w:r>
      <w:r>
        <w:t xml:space="preserve"> - Definição das constantes</w:t>
      </w:r>
      <w:bookmarkEnd w:id="85"/>
    </w:p>
    <w:p w14:paraId="4CDF00E8" w14:textId="012D473E" w:rsidR="00BD780D" w:rsidRDefault="00BD780D" w:rsidP="00912A08">
      <w:r>
        <w:t>Aqui são definidas constantes. MAX_COMMAND_LENGTH define o comprimento máximo esperado para um comando inserido pelo utilizador. SUCCESS_EXIT_CODE define o código de saída que indica que um comando foi executado com sucesso.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D780D" w:rsidRPr="00A45EE0" w14:paraId="0116484D" w14:textId="77777777" w:rsidTr="00BD780D">
        <w:tc>
          <w:tcPr>
            <w:tcW w:w="8494" w:type="dxa"/>
          </w:tcPr>
          <w:p w14:paraId="7AF76CCF" w14:textId="43645473" w:rsidR="00BD780D" w:rsidRPr="00C84EF3" w:rsidRDefault="001F02CA" w:rsidP="001F02CA">
            <w:pPr>
              <w:keepNext/>
              <w:spacing w:before="0" w:after="160" w:line="259" w:lineRule="auto"/>
              <w:ind w:firstLine="0"/>
              <w:jc w:val="left"/>
              <w:rPr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lastRenderedPageBreak/>
              <w:t>void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execute_command(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char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*</w:t>
            </w: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command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 {</w:t>
            </w:r>
          </w:p>
        </w:tc>
      </w:tr>
    </w:tbl>
    <w:p w14:paraId="314E443C" w14:textId="5699D0C0" w:rsidR="001F02CA" w:rsidRDefault="001F02CA">
      <w:pPr>
        <w:pStyle w:val="Legenda"/>
      </w:pPr>
      <w:bookmarkStart w:id="86" w:name="_Toc167202314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45</w:t>
      </w:r>
      <w:r>
        <w:fldChar w:fldCharType="end"/>
      </w:r>
      <w:r>
        <w:t xml:space="preserve"> - Definição da função que receberá o nome do comando</w:t>
      </w:r>
      <w:bookmarkEnd w:id="86"/>
    </w:p>
    <w:p w14:paraId="3344682E" w14:textId="25B90542" w:rsidR="00BD780D" w:rsidRDefault="00BD780D" w:rsidP="001F02CA">
      <w:r>
        <w:t>Define uma função chamada execute_command que recebe uma string como argumento, representando o comando a ser executado.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D780D" w14:paraId="658C5681" w14:textId="77777777" w:rsidTr="00BD780D">
        <w:tc>
          <w:tcPr>
            <w:tcW w:w="8494" w:type="dxa"/>
          </w:tcPr>
          <w:p w14:paraId="03FB94E9" w14:textId="524C2BD4" w:rsidR="00BD780D" w:rsidRDefault="009B66B9" w:rsidP="001F02CA">
            <w:pPr>
              <w:keepNext/>
              <w:spacing w:before="0" w:after="160" w:line="259" w:lineRule="auto"/>
              <w:ind w:firstLine="0"/>
              <w:jc w:val="left"/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pid_t pid = fork();</w:t>
            </w:r>
          </w:p>
        </w:tc>
      </w:tr>
    </w:tbl>
    <w:p w14:paraId="3314FE55" w14:textId="4A317B8F" w:rsidR="001F02CA" w:rsidRDefault="001F02CA">
      <w:pPr>
        <w:pStyle w:val="Legenda"/>
      </w:pPr>
      <w:bookmarkStart w:id="87" w:name="_Toc167202315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46</w:t>
      </w:r>
      <w:r>
        <w:fldChar w:fldCharType="end"/>
      </w:r>
      <w:r>
        <w:t xml:space="preserve"> - Criação de um processo filho</w:t>
      </w:r>
      <w:bookmarkEnd w:id="87"/>
    </w:p>
    <w:p w14:paraId="5EC5F5B7" w14:textId="03177D08" w:rsidR="00BD780D" w:rsidRDefault="001F02CA" w:rsidP="001F02CA">
      <w:r>
        <w:t>Cria um</w:t>
      </w:r>
      <w:r w:rsidR="00BD780D">
        <w:t xml:space="preserve"> processo filho usando a chamada de sistema fork() e armazena o ID do processo resultante em pid.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92C28" w:rsidRPr="00A45EE0" w14:paraId="3D8DD924" w14:textId="77777777" w:rsidTr="00392C28">
        <w:tc>
          <w:tcPr>
            <w:tcW w:w="8494" w:type="dxa"/>
          </w:tcPr>
          <w:p w14:paraId="4889D911" w14:textId="77777777" w:rsidR="003C758A" w:rsidRPr="00771F86" w:rsidRDefault="00392C28" w:rsidP="003C758A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>
              <w:t xml:space="preserve">   </w:t>
            </w:r>
            <w:r w:rsidR="003C758A"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if</w:t>
            </w:r>
            <w:r w:rsidR="003C758A"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(pid &lt; 0) {</w:t>
            </w:r>
          </w:p>
          <w:p w14:paraId="7E9EA4E8" w14:textId="77777777" w:rsidR="003C758A" w:rsidRPr="00771F86" w:rsidRDefault="003C758A" w:rsidP="003C758A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6B5945E1" w14:textId="77777777" w:rsidR="003C758A" w:rsidRPr="00771F86" w:rsidRDefault="003C758A" w:rsidP="003C758A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</w:t>
            </w:r>
            <w:r w:rsidRPr="00771F86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en-IE"/>
              </w:rPr>
              <w:t>// Error forking</w:t>
            </w:r>
          </w:p>
          <w:p w14:paraId="5ADAA75F" w14:textId="77777777" w:rsidR="003C758A" w:rsidRPr="00771F86" w:rsidRDefault="003C758A" w:rsidP="003C758A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perror(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"Fork failed"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);</w:t>
            </w:r>
          </w:p>
          <w:p w14:paraId="79878F88" w14:textId="77777777" w:rsidR="003C758A" w:rsidRPr="00771F86" w:rsidRDefault="003C758A" w:rsidP="003C758A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1153D13D" w14:textId="77777777" w:rsidR="003C758A" w:rsidRPr="00771F86" w:rsidRDefault="003C758A" w:rsidP="003C758A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exit(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EXIT_FAILURE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);</w:t>
            </w:r>
          </w:p>
          <w:p w14:paraId="18C437D8" w14:textId="77777777" w:rsidR="003C758A" w:rsidRPr="00771F86" w:rsidRDefault="003C758A" w:rsidP="003C758A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427C81D6" w14:textId="578ECFF3" w:rsidR="00392C28" w:rsidRPr="00C84EF3" w:rsidRDefault="003C758A" w:rsidP="003C758A">
            <w:pPr>
              <w:keepNext/>
              <w:spacing w:before="0" w:after="160" w:line="259" w:lineRule="auto"/>
              <w:ind w:firstLine="0"/>
              <w:jc w:val="left"/>
              <w:rPr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}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else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if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(pid == 0) {</w:t>
            </w:r>
          </w:p>
        </w:tc>
      </w:tr>
    </w:tbl>
    <w:p w14:paraId="3DBE3B7D" w14:textId="7DFB8AED" w:rsidR="003C758A" w:rsidRDefault="003C758A">
      <w:pPr>
        <w:pStyle w:val="Legenda"/>
      </w:pPr>
      <w:bookmarkStart w:id="88" w:name="_Toc167202316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47</w:t>
      </w:r>
      <w:r>
        <w:fldChar w:fldCharType="end"/>
      </w:r>
      <w:r>
        <w:t xml:space="preserve">  -Verificação se estamos no processo filho ou não</w:t>
      </w:r>
      <w:bookmarkEnd w:id="88"/>
    </w:p>
    <w:p w14:paraId="2324FE2A" w14:textId="77777777" w:rsidR="00BD780D" w:rsidRDefault="00BD780D" w:rsidP="003C758A">
      <w:r>
        <w:t>Verifica se houve erro ao criar o processo filho. Se pid for menor que 0, significa que ocorreu um erro, então uma mensagem de erro é impressa usando perror() e o programa é encerrado com exit(EXIT_FAILURE).</w:t>
      </w:r>
    </w:p>
    <w:p w14:paraId="5D376480" w14:textId="77777777" w:rsidR="00BD780D" w:rsidRDefault="00BD780D" w:rsidP="003C758A">
      <w:r>
        <w:t>Se pid for igual a 0, significa que estamos no processo filho.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92C28" w14:paraId="1971707F" w14:textId="77777777" w:rsidTr="00392C28">
        <w:tc>
          <w:tcPr>
            <w:tcW w:w="8494" w:type="dxa"/>
          </w:tcPr>
          <w:p w14:paraId="3C1A512B" w14:textId="18379942" w:rsidR="00744569" w:rsidRPr="00771F86" w:rsidRDefault="00392C28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en-IE"/>
              </w:rPr>
            </w:pPr>
            <w:r>
              <w:t xml:space="preserve">       </w:t>
            </w:r>
            <w:r w:rsidR="00744569" w:rsidRPr="00771F86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en-IE"/>
              </w:rPr>
              <w:t>// Child process</w:t>
            </w:r>
          </w:p>
          <w:p w14:paraId="58A8BA2F" w14:textId="1D9D82CA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char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*args[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MAX_COMMAND_LENGTH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];</w:t>
            </w:r>
          </w:p>
          <w:p w14:paraId="03A64B25" w14:textId="77777777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5BFB83F3" w14:textId="77777777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char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*token = strtok(</w:t>
            </w: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command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,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" "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);</w:t>
            </w:r>
          </w:p>
          <w:p w14:paraId="65A8CC47" w14:textId="77777777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5B01EA2D" w14:textId="77777777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int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i = 0;</w:t>
            </w:r>
          </w:p>
          <w:p w14:paraId="7381A593" w14:textId="77777777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4FB9E174" w14:textId="77777777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while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(token !=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NULL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 {</w:t>
            </w:r>
          </w:p>
          <w:p w14:paraId="1548578A" w14:textId="77777777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290AEC18" w14:textId="77777777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    args[i++] = token;</w:t>
            </w:r>
          </w:p>
          <w:p w14:paraId="75DF0E3B" w14:textId="77777777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23101D1A" w14:textId="77777777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    token = strtok(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NULL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,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" "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);</w:t>
            </w:r>
          </w:p>
          <w:p w14:paraId="3C3933C1" w14:textId="77777777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}</w:t>
            </w:r>
          </w:p>
          <w:p w14:paraId="79834DA0" w14:textId="77777777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args[i] =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NULL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;</w:t>
            </w:r>
          </w:p>
          <w:p w14:paraId="3D45DD26" w14:textId="77777777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3C41D58B" w14:textId="77777777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execvp(args[0], args);</w:t>
            </w:r>
          </w:p>
          <w:p w14:paraId="44AA0E10" w14:textId="77777777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4AEA4A1D" w14:textId="77777777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</w:t>
            </w:r>
            <w:r w:rsidRPr="00771F86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en-IE"/>
              </w:rPr>
              <w:t>// execvp only returns on error</w:t>
            </w:r>
          </w:p>
          <w:p w14:paraId="192A0D42" w14:textId="77777777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perror(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"Execution failed"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);</w:t>
            </w:r>
          </w:p>
          <w:p w14:paraId="5B9E9626" w14:textId="77777777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7D4B64D4" w14:textId="77777777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exit(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EXIT_FAILURE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);</w:t>
            </w:r>
          </w:p>
          <w:p w14:paraId="239A0484" w14:textId="77777777" w:rsidR="00744569" w:rsidRPr="00771F86" w:rsidRDefault="00744569" w:rsidP="0074456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02C6A340" w14:textId="45B8DE5D" w:rsidR="00392C28" w:rsidRDefault="00744569" w:rsidP="002019E3">
            <w:pPr>
              <w:keepNext/>
              <w:spacing w:before="0" w:after="160" w:line="259" w:lineRule="auto"/>
              <w:ind w:firstLine="0"/>
              <w:jc w:val="left"/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}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{</w:t>
            </w:r>
            <w:r>
              <w:t xml:space="preserve"> </w:t>
            </w:r>
          </w:p>
        </w:tc>
      </w:tr>
    </w:tbl>
    <w:p w14:paraId="0A79B531" w14:textId="5B1EC0CA" w:rsidR="002019E3" w:rsidRDefault="002019E3">
      <w:pPr>
        <w:pStyle w:val="Legenda"/>
      </w:pPr>
      <w:bookmarkStart w:id="89" w:name="_Toc167202317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 w:rsidR="00E83D7C">
        <w:rPr>
          <w:noProof/>
        </w:rPr>
        <w:t>48</w:t>
      </w:r>
      <w:r>
        <w:fldChar w:fldCharType="end"/>
      </w:r>
      <w:r>
        <w:t xml:space="preserve"> - Execução do comando no processo filho</w:t>
      </w:r>
      <w:bookmarkEnd w:id="89"/>
    </w:p>
    <w:p w14:paraId="0F26BE7E" w14:textId="77777777" w:rsidR="00BD780D" w:rsidRDefault="00BD780D" w:rsidP="002019E3">
      <w:r>
        <w:lastRenderedPageBreak/>
        <w:t>No processo filho, o comando inserido é dividido em tokens usando strtok() e armazenado em um array de strings args[].</w:t>
      </w:r>
    </w:p>
    <w:p w14:paraId="5C66ACA2" w14:textId="049F21A6" w:rsidR="00BD780D" w:rsidRDefault="00BD780D" w:rsidP="002019E3">
      <w:r>
        <w:t xml:space="preserve">A função execvp() é então usada para executar o comando especificado pelo </w:t>
      </w:r>
      <w:r w:rsidR="00FB1CB4">
        <w:t>utilizador</w:t>
      </w:r>
      <w:r>
        <w:t>. Se a execução for bem-sucedida, esta função não retornará; caso contrário, uma mensagem de erro é impressa e o processo filho é encerrado.</w:t>
      </w:r>
    </w:p>
    <w:p w14:paraId="69F999EA" w14:textId="77777777" w:rsidR="00BD780D" w:rsidRDefault="00BD780D" w:rsidP="002019E3">
      <w:r>
        <w:t>Se pid for diferente de 0, significa que estamos no processo pai.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1CB4" w14:paraId="028B0880" w14:textId="77777777" w:rsidTr="00FB1CB4">
        <w:tc>
          <w:tcPr>
            <w:tcW w:w="8494" w:type="dxa"/>
          </w:tcPr>
          <w:p w14:paraId="0F372D6A" w14:textId="45885AEF" w:rsidR="00E461EB" w:rsidRPr="00771F86" w:rsidRDefault="00FB1CB4" w:rsidP="00E461E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en-IE"/>
              </w:rPr>
            </w:pPr>
            <w:r>
              <w:t xml:space="preserve">        </w:t>
            </w:r>
            <w:r w:rsidR="00E461E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="00E461EB" w:rsidRPr="00771F86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en-IE"/>
              </w:rPr>
              <w:t>// Parent process</w:t>
            </w:r>
          </w:p>
          <w:p w14:paraId="52D604B6" w14:textId="77777777" w:rsidR="00E461EB" w:rsidRPr="00771F86" w:rsidRDefault="00E461EB" w:rsidP="00E461E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int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status;</w:t>
            </w:r>
          </w:p>
          <w:p w14:paraId="1D99570B" w14:textId="77777777" w:rsidR="00E461EB" w:rsidRPr="00771F86" w:rsidRDefault="00E461EB" w:rsidP="00E461E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777FA5B6" w14:textId="77777777" w:rsidR="00E461EB" w:rsidRPr="00771F86" w:rsidRDefault="00E461EB" w:rsidP="00E461E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    waitpid(pid, &amp;status, 0);</w:t>
            </w:r>
          </w:p>
          <w:p w14:paraId="6FFFCB87" w14:textId="77777777" w:rsidR="00E461EB" w:rsidRPr="00771F86" w:rsidRDefault="00E461EB" w:rsidP="00E461E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77053106" w14:textId="77777777" w:rsidR="00E461EB" w:rsidRPr="00771F86" w:rsidRDefault="00E461EB" w:rsidP="00E461E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if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(WIFEXITED(status)) {</w:t>
            </w:r>
          </w:p>
          <w:p w14:paraId="1D36A167" w14:textId="77777777" w:rsidR="00E461EB" w:rsidRPr="00771F86" w:rsidRDefault="00E461EB" w:rsidP="00E461E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        printf(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"Terminou comando %s com código %d\n"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, strtok(</w:t>
            </w:r>
            <w:r w:rsidRPr="00771F8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en-IE"/>
              </w:rPr>
              <w:t>command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,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" "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), WEXITSTATUS(status));</w:t>
            </w:r>
          </w:p>
          <w:p w14:paraId="1EEE5F42" w14:textId="77777777" w:rsidR="00E461EB" w:rsidRPr="00771F86" w:rsidRDefault="00E461EB" w:rsidP="00E461E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53DAA763" w14:textId="77777777" w:rsidR="00E461EB" w:rsidRDefault="00E461EB" w:rsidP="00E461E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065458EF" w14:textId="77777777" w:rsidR="00E461EB" w:rsidRDefault="00E461EB" w:rsidP="00E461E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27ABBD54" w14:textId="6CE485BD" w:rsidR="00FB1CB4" w:rsidRDefault="00E461EB" w:rsidP="00E83D7C">
            <w:pPr>
              <w:keepNext/>
              <w:spacing w:before="0" w:after="160" w:line="259" w:lineRule="auto"/>
              <w:ind w:firstLine="0"/>
              <w:jc w:val="left"/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6F64C136" w14:textId="0A9C13A5" w:rsidR="00FB1CB4" w:rsidRDefault="00E83D7C" w:rsidP="00E83D7C">
      <w:pPr>
        <w:pStyle w:val="Legenda"/>
      </w:pPr>
      <w:bookmarkStart w:id="90" w:name="_Toc167202318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>
        <w:rPr>
          <w:noProof/>
        </w:rPr>
        <w:t>49</w:t>
      </w:r>
      <w:r>
        <w:fldChar w:fldCharType="end"/>
      </w:r>
      <w:r>
        <w:t xml:space="preserve"> - Espera pela conclusão do processo filho no processo pai</w:t>
      </w:r>
      <w:bookmarkEnd w:id="90"/>
    </w:p>
    <w:p w14:paraId="3C03454A" w14:textId="77777777" w:rsidR="00BD780D" w:rsidRDefault="00BD780D" w:rsidP="00E461EB">
      <w:r>
        <w:t>No processo pai, o programa aguarda a conclusão do processo filho usando waitpid().</w:t>
      </w:r>
    </w:p>
    <w:p w14:paraId="6485EF83" w14:textId="77777777" w:rsidR="00BD780D" w:rsidRDefault="00BD780D" w:rsidP="00E461EB">
      <w:r>
        <w:t>Se o processo filho terminar normalmente (WIFEXITED(status)), uma mensagem é impressa indicando o comando que foi executado e o código de saída do comando.</w:t>
      </w:r>
    </w:p>
    <w:p w14:paraId="0142674F" w14:textId="64778D7F" w:rsidR="00BD780D" w:rsidRDefault="00BD780D" w:rsidP="00E461EB">
      <w:r>
        <w:t xml:space="preserve">A função strtok() é usada para separar o comando fornecido pelo </w:t>
      </w:r>
      <w:r w:rsidR="003D1A00">
        <w:t>utilizador</w:t>
      </w:r>
      <w:r>
        <w:t xml:space="preserve"> e apenas o nome do comando é impresso na mensagem, não os argumentos.</w:t>
      </w:r>
    </w:p>
    <w:p w14:paraId="6B81F8B2" w14:textId="77777777" w:rsidR="00BD780D" w:rsidRDefault="00BD780D" w:rsidP="00E461EB">
      <w:r>
        <w:t>A função WEXITSTATUS() é usada para obter o código de saída do processo filho.</w:t>
      </w:r>
    </w:p>
    <w:p w14:paraId="742EAAF1" w14:textId="77777777" w:rsidR="00BD780D" w:rsidRDefault="00BD780D" w:rsidP="00E461EB">
      <w:r>
        <w:t>A função exit(EXIT_SUCCESS) é usada para encerrar o programa com sucesso.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55B6D" w:rsidRPr="00B85B70" w14:paraId="58F5B665" w14:textId="77777777" w:rsidTr="00355B6D">
        <w:tc>
          <w:tcPr>
            <w:tcW w:w="8494" w:type="dxa"/>
          </w:tcPr>
          <w:p w14:paraId="5C570888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int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main() {</w:t>
            </w:r>
          </w:p>
          <w:p w14:paraId="11EF2E43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char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command[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MAX_COMMAND_LENGTH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];</w:t>
            </w:r>
          </w:p>
          <w:p w14:paraId="1FCE868D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510C8A44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while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(1) {</w:t>
            </w:r>
          </w:p>
          <w:p w14:paraId="692131A3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    printf(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"%% "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);</w:t>
            </w:r>
          </w:p>
          <w:p w14:paraId="397A1960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    fflush(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stdout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);</w:t>
            </w:r>
          </w:p>
          <w:p w14:paraId="1C2C4594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6976001A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if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(fgets(command,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sizeof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(command),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stdin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) ==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NULL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 {</w:t>
            </w:r>
          </w:p>
          <w:p w14:paraId="6EEECE44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    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break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;</w:t>
            </w:r>
          </w:p>
          <w:p w14:paraId="5A6C0B53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    }</w:t>
            </w:r>
          </w:p>
          <w:p w14:paraId="7DFB5C78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2F176852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    </w:t>
            </w:r>
            <w:r w:rsidRPr="00771F86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en-IE"/>
              </w:rPr>
              <w:t>// Remove trailing newline</w:t>
            </w:r>
          </w:p>
          <w:p w14:paraId="3009EE07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    command[strcspn(command,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"\n"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)] =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'\0'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;</w:t>
            </w:r>
          </w:p>
          <w:p w14:paraId="07FD4D07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1B80A7CA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if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(strcmp(command, </w:t>
            </w:r>
            <w:r w:rsidRPr="00771F8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en-IE"/>
              </w:rPr>
              <w:t>"termina"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) == 0) {</w:t>
            </w:r>
          </w:p>
          <w:p w14:paraId="31B1A43C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    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break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;</w:t>
            </w:r>
          </w:p>
          <w:p w14:paraId="06F65FF3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lastRenderedPageBreak/>
              <w:t xml:space="preserve">        }</w:t>
            </w:r>
          </w:p>
          <w:p w14:paraId="34CBB210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057ADFEA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    execute_command(command);</w:t>
            </w:r>
          </w:p>
          <w:p w14:paraId="55ECCE27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}</w:t>
            </w:r>
          </w:p>
          <w:p w14:paraId="78AD8635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</w:p>
          <w:p w14:paraId="34028981" w14:textId="77777777" w:rsidR="00C070C4" w:rsidRPr="00771F86" w:rsidRDefault="00C070C4" w:rsidP="00C070C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</w:pP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   </w:t>
            </w:r>
            <w:r w:rsidRPr="00771F8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IE"/>
              </w:rPr>
              <w:t>return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 xml:space="preserve"> </w:t>
            </w:r>
            <w:r w:rsidRPr="00771F86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en-IE"/>
              </w:rPr>
              <w:t>EXIT_SUCCESS</w:t>
            </w:r>
            <w:r w:rsidRPr="00771F8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IE"/>
              </w:rPr>
              <w:t>;</w:t>
            </w:r>
          </w:p>
          <w:p w14:paraId="1ED7D43C" w14:textId="6061E337" w:rsidR="00355B6D" w:rsidRPr="00B85B70" w:rsidRDefault="00C070C4" w:rsidP="00E83D7C">
            <w:pPr>
              <w:keepNext/>
              <w:spacing w:before="0" w:after="160" w:line="259" w:lineRule="auto"/>
              <w:ind w:firstLine="0"/>
              <w:jc w:val="left"/>
              <w:rPr>
                <w:lang w:val="en-I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34ACBB2C" w14:textId="5A765D52" w:rsidR="00355B6D" w:rsidRPr="00771F86" w:rsidRDefault="00E83D7C" w:rsidP="00E83D7C">
      <w:pPr>
        <w:pStyle w:val="Legenda"/>
      </w:pPr>
      <w:bookmarkStart w:id="91" w:name="_Toc167202319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>
        <w:rPr>
          <w:noProof/>
        </w:rPr>
        <w:t>50</w:t>
      </w:r>
      <w:r>
        <w:fldChar w:fldCharType="end"/>
      </w:r>
      <w:r>
        <w:t xml:space="preserve"> - Função "main()" principal onde se recebe o comando e se executa o mesmo até a consola terminar</w:t>
      </w:r>
      <w:bookmarkEnd w:id="91"/>
    </w:p>
    <w:p w14:paraId="67001CFB" w14:textId="1B014040" w:rsidR="00BD780D" w:rsidRDefault="00BD780D" w:rsidP="00C070C4">
      <w:r>
        <w:t xml:space="preserve">A função principal main() inicia um loop infinito que solicita ao </w:t>
      </w:r>
      <w:r w:rsidR="00355B6D">
        <w:t>utilizador</w:t>
      </w:r>
      <w:r>
        <w:t xml:space="preserve"> que insira comandos.</w:t>
      </w:r>
    </w:p>
    <w:p w14:paraId="0A64A4E6" w14:textId="77777777" w:rsidR="00BD780D" w:rsidRDefault="00BD780D" w:rsidP="00C070C4">
      <w:r>
        <w:t>O comando inserido é lido usando fgets() e armazenado na variável command.</w:t>
      </w:r>
    </w:p>
    <w:p w14:paraId="5216CB9E" w14:textId="77777777" w:rsidR="00BD780D" w:rsidRDefault="00BD780D" w:rsidP="00C070C4">
      <w:r>
        <w:t>A função strcspn() é usada para remover a nova linha (\n) no final do comando.</w:t>
      </w:r>
    </w:p>
    <w:p w14:paraId="4F8E51DA" w14:textId="77777777" w:rsidR="00BD780D" w:rsidRDefault="00BD780D" w:rsidP="00C070C4">
      <w:r>
        <w:t>Se o comando inserido for "termina", o loop é encerrado e o programa termina.</w:t>
      </w:r>
    </w:p>
    <w:p w14:paraId="7374F782" w14:textId="21E6EFCA" w:rsidR="001A65D8" w:rsidRDefault="00BD780D" w:rsidP="00C070C4">
      <w:r>
        <w:t>Caso contrário, o comando é passado para a função execute_command() para execução.</w:t>
      </w:r>
    </w:p>
    <w:p w14:paraId="00E50241" w14:textId="77A63A3F" w:rsidR="00AB11DD" w:rsidRDefault="005D15F4" w:rsidP="00BD780D">
      <w:pPr>
        <w:spacing w:before="0" w:after="160" w:line="259" w:lineRule="auto"/>
        <w:ind w:firstLine="0"/>
        <w:jc w:val="left"/>
      </w:pPr>
      <w:r w:rsidRPr="00E83D7C">
        <w:rPr>
          <w:b/>
          <w:bCs/>
        </w:rPr>
        <w:t>4º Passo</w:t>
      </w:r>
      <w:r w:rsidR="00E83D7C">
        <w:t>:</w:t>
      </w:r>
      <w:r>
        <w:t xml:space="preserve"> compilamos o código com o seguinte comando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83D7C" w:rsidRPr="00B85B70" w14:paraId="7355A58B" w14:textId="77777777" w:rsidTr="005E26C8">
        <w:tc>
          <w:tcPr>
            <w:tcW w:w="8494" w:type="dxa"/>
          </w:tcPr>
          <w:p w14:paraId="7B2C7371" w14:textId="6CFBF82C" w:rsidR="00E83D7C" w:rsidRPr="00771F86" w:rsidRDefault="00E83D7C" w:rsidP="00E83D7C">
            <w:pPr>
              <w:keepNext/>
              <w:spacing w:before="0" w:after="160" w:line="259" w:lineRule="auto"/>
              <w:ind w:firstLine="0"/>
              <w:jc w:val="left"/>
            </w:pPr>
            <w:r>
              <w:rPr>
                <w:rFonts w:ascii="Cascadia Mono" w:hAnsi="Cascadia Mono" w:cs="Cascadia Mono"/>
                <w:color w:val="000000" w:themeColor="text1"/>
                <w:kern w:val="0"/>
                <w:sz w:val="19"/>
                <w:szCs w:val="19"/>
              </w:rPr>
              <w:t>g</w:t>
            </w:r>
            <w:r w:rsidRPr="00E83D7C">
              <w:rPr>
                <w:rFonts w:ascii="Cascadia Mono" w:hAnsi="Cascadia Mono" w:cs="Cascadia Mono"/>
                <w:color w:val="000000" w:themeColor="text1"/>
                <w:kern w:val="0"/>
                <w:sz w:val="19"/>
                <w:szCs w:val="19"/>
              </w:rPr>
              <w:t>cc -o inter inter.c</w:t>
            </w:r>
          </w:p>
        </w:tc>
      </w:tr>
    </w:tbl>
    <w:p w14:paraId="0A5A2DA3" w14:textId="0DB9EAE1" w:rsidR="00AB11DD" w:rsidRDefault="00E83D7C" w:rsidP="00E83D7C">
      <w:pPr>
        <w:pStyle w:val="Legenda"/>
      </w:pPr>
      <w:bookmarkStart w:id="92" w:name="_Toc167202320"/>
      <w:r>
        <w:t xml:space="preserve">Código </w:t>
      </w:r>
      <w:r>
        <w:fldChar w:fldCharType="begin"/>
      </w:r>
      <w:r>
        <w:instrText xml:space="preserve"> SEQ Código \* ARABIC </w:instrText>
      </w:r>
      <w:r>
        <w:fldChar w:fldCharType="separate"/>
      </w:r>
      <w:r>
        <w:rPr>
          <w:noProof/>
        </w:rPr>
        <w:t>51</w:t>
      </w:r>
      <w:r>
        <w:fldChar w:fldCharType="end"/>
      </w:r>
      <w:r>
        <w:t xml:space="preserve"> - Compilação do ficheiro de código</w:t>
      </w:r>
      <w:bookmarkEnd w:id="92"/>
    </w:p>
    <w:p w14:paraId="76B91553" w14:textId="77777777" w:rsidR="00E83D7C" w:rsidRDefault="00E83D7C" w:rsidP="00BD780D">
      <w:pPr>
        <w:spacing w:before="0" w:after="160" w:line="259" w:lineRule="auto"/>
        <w:ind w:firstLine="0"/>
        <w:jc w:val="left"/>
      </w:pPr>
    </w:p>
    <w:p w14:paraId="3E15E10C" w14:textId="77777777" w:rsidR="00E83D7C" w:rsidRDefault="00E83D7C" w:rsidP="00BD780D">
      <w:pPr>
        <w:spacing w:before="0" w:after="160" w:line="259" w:lineRule="auto"/>
        <w:ind w:firstLine="0"/>
        <w:jc w:val="left"/>
      </w:pPr>
    </w:p>
    <w:p w14:paraId="62B6FD4A" w14:textId="77777777" w:rsidR="00E83D7C" w:rsidRDefault="00E83D7C" w:rsidP="00BD780D">
      <w:pPr>
        <w:spacing w:before="0" w:after="160" w:line="259" w:lineRule="auto"/>
        <w:ind w:firstLine="0"/>
        <w:jc w:val="left"/>
      </w:pPr>
    </w:p>
    <w:p w14:paraId="03EB6F58" w14:textId="3F1575FA" w:rsidR="005D15F4" w:rsidRDefault="00105876" w:rsidP="00BD780D">
      <w:pPr>
        <w:spacing w:before="0" w:after="160" w:line="259" w:lineRule="auto"/>
        <w:ind w:firstLine="0"/>
        <w:jc w:val="left"/>
      </w:pPr>
      <w:r w:rsidRPr="00E83D7C">
        <w:rPr>
          <w:b/>
          <w:bCs/>
        </w:rPr>
        <w:t>5º Passo</w:t>
      </w:r>
      <w:r w:rsidR="00E83D7C">
        <w:t>:</w:t>
      </w:r>
      <w:r>
        <w:t xml:space="preserve"> Aqui temos um pequeno exemplo como funciona o nosso interpretador</w:t>
      </w:r>
    </w:p>
    <w:p w14:paraId="22CB4392" w14:textId="77777777" w:rsidR="00E83D7C" w:rsidRDefault="00105876" w:rsidP="00E83D7C">
      <w:pPr>
        <w:jc w:val="center"/>
      </w:pPr>
      <w:r>
        <w:rPr>
          <w:noProof/>
        </w:rPr>
        <w:drawing>
          <wp:inline distT="0" distB="0" distL="0" distR="0" wp14:anchorId="725B6771" wp14:editId="0143BF35">
            <wp:extent cx="4671060" cy="949152"/>
            <wp:effectExtent l="0" t="0" r="0" b="3810"/>
            <wp:docPr id="1965555926" name="Imagem 5" descr="Uma imagem com texto, captura de ecrã, software,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55926" name="Imagem 5" descr="Uma imagem com texto, captura de ecrã, software, ecrã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858"/>
                    <a:stretch/>
                  </pic:blipFill>
                  <pic:spPr bwMode="auto">
                    <a:xfrm>
                      <a:off x="0" y="0"/>
                      <a:ext cx="4679228" cy="950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CB429" w14:textId="3C44ED51" w:rsidR="00105876" w:rsidRDefault="00E83D7C" w:rsidP="00E83D7C">
      <w:pPr>
        <w:jc w:val="center"/>
      </w:pPr>
      <w:bookmarkStart w:id="93" w:name="_Toc167201927"/>
      <w:bookmarkStart w:id="94" w:name="_Toc167202016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17</w:t>
      </w:r>
      <w:r>
        <w:fldChar w:fldCharType="end"/>
      </w:r>
      <w:r>
        <w:t xml:space="preserve"> - Exemplo de execução do interpretador de comandos</w:t>
      </w:r>
      <w:bookmarkEnd w:id="93"/>
      <w:bookmarkEnd w:id="94"/>
    </w:p>
    <w:p w14:paraId="1F670286" w14:textId="4B6641A4" w:rsidR="00E83D7C" w:rsidRDefault="00E83D7C" w:rsidP="00BD780D">
      <w:pPr>
        <w:spacing w:before="0" w:after="160" w:line="259" w:lineRule="auto"/>
        <w:ind w:firstLine="0"/>
        <w:jc w:val="left"/>
      </w:pPr>
      <w:r>
        <w:br w:type="page"/>
      </w:r>
    </w:p>
    <w:p w14:paraId="136DFF80" w14:textId="040DBA89" w:rsidR="001A65D8" w:rsidRDefault="00CF3C11" w:rsidP="00CF3C11">
      <w:pPr>
        <w:pStyle w:val="Ttulo1"/>
        <w:numPr>
          <w:ilvl w:val="0"/>
          <w:numId w:val="6"/>
        </w:numPr>
      </w:pPr>
      <w:bookmarkStart w:id="95" w:name="_Toc167201898"/>
      <w:r>
        <w:lastRenderedPageBreak/>
        <w:t>Gestão de Sistema de Ficheiros</w:t>
      </w:r>
      <w:bookmarkEnd w:id="95"/>
    </w:p>
    <w:p w14:paraId="56BC7683" w14:textId="5112ED49" w:rsidR="00637BE3" w:rsidRPr="00637BE3" w:rsidRDefault="00637BE3" w:rsidP="00637BE3">
      <w:pPr>
        <w:pStyle w:val="Ttulo2"/>
        <w:numPr>
          <w:ilvl w:val="1"/>
          <w:numId w:val="6"/>
        </w:numPr>
      </w:pPr>
      <w:bookmarkStart w:id="96" w:name="_Toc167201899"/>
      <w:r>
        <w:t>Alínea a.)</w:t>
      </w:r>
      <w:bookmarkEnd w:id="96"/>
    </w:p>
    <w:p w14:paraId="7347C8FA" w14:textId="581F4850" w:rsidR="00193FF2" w:rsidRDefault="002441B5" w:rsidP="00193FF2">
      <w:r>
        <w:t>Para a realização desta etapa</w:t>
      </w:r>
      <w:r w:rsidR="009C6389">
        <w:t xml:space="preserve"> começamos pela </w:t>
      </w:r>
      <w:r w:rsidR="00574057">
        <w:t>criação de um disco de 10GB, numa máquina virtual Ubuntu</w:t>
      </w:r>
      <w:r w:rsidR="001B5E52">
        <w:t>. Escolhemos o tipo de disco VDI de forma que o mesmo seja reconhecido em outras máquinas virtuais do software em questão, “VirtualBox“.</w:t>
      </w:r>
    </w:p>
    <w:p w14:paraId="5A4C0F0A" w14:textId="77777777" w:rsidR="00E83D7C" w:rsidRDefault="009C6389" w:rsidP="00E83D7C">
      <w:pPr>
        <w:keepNext/>
        <w:jc w:val="center"/>
      </w:pPr>
      <w:r>
        <w:rPr>
          <w:noProof/>
        </w:rPr>
        <w:drawing>
          <wp:inline distT="0" distB="0" distL="0" distR="0" wp14:anchorId="3BE04747" wp14:editId="1A78A728">
            <wp:extent cx="3916680" cy="2751440"/>
            <wp:effectExtent l="0" t="0" r="7620" b="0"/>
            <wp:docPr id="782998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98824" name="Imagem 7829988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616" cy="275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8243" w14:textId="5B9B2A85" w:rsidR="001B5E52" w:rsidRDefault="00E83D7C" w:rsidP="00E83D7C">
      <w:pPr>
        <w:pStyle w:val="Legenda"/>
      </w:pPr>
      <w:bookmarkStart w:id="97" w:name="_Toc167201928"/>
      <w:bookmarkStart w:id="98" w:name="_Toc167202017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18</w:t>
      </w:r>
      <w:r>
        <w:fldChar w:fldCharType="end"/>
      </w:r>
      <w:r>
        <w:t xml:space="preserve"> - </w:t>
      </w:r>
      <w:r w:rsidRPr="00B94F8F">
        <w:t>Tipo de disco criado</w:t>
      </w:r>
      <w:bookmarkEnd w:id="97"/>
      <w:bookmarkEnd w:id="98"/>
    </w:p>
    <w:p w14:paraId="4B65D661" w14:textId="44D476BE" w:rsidR="00544FB5" w:rsidRPr="00544FB5" w:rsidRDefault="00846E87" w:rsidP="00544FB5">
      <w:r>
        <w:t>Depois deixamos estar a opção predefinida do VirtualBox</w:t>
      </w:r>
      <w:r w:rsidR="00C7734B">
        <w:t xml:space="preserve"> que coloca o espaço deste disco dinamicamente alocado , ou seja, só ocupa na máquina real o espaço que</w:t>
      </w:r>
      <w:r w:rsidR="00277F83">
        <w:t xml:space="preserve"> vai precisando e não reserva logo o mesmo todo de uma vez.</w:t>
      </w:r>
    </w:p>
    <w:p w14:paraId="028148F8" w14:textId="77777777" w:rsidR="00E83D7C" w:rsidRDefault="00544FB5" w:rsidP="00E83D7C">
      <w:pPr>
        <w:keepNext/>
        <w:jc w:val="center"/>
      </w:pPr>
      <w:r>
        <w:rPr>
          <w:noProof/>
        </w:rPr>
        <w:drawing>
          <wp:inline distT="0" distB="0" distL="0" distR="0" wp14:anchorId="1D5E4E6A" wp14:editId="1DB3D35C">
            <wp:extent cx="3879459" cy="2621280"/>
            <wp:effectExtent l="0" t="0" r="6985" b="7620"/>
            <wp:docPr id="5090691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69147" name="Imagem 50906914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470" cy="264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DEC6" w14:textId="2D56A324" w:rsidR="00277F83" w:rsidRDefault="00E83D7C" w:rsidP="00E83D7C">
      <w:pPr>
        <w:pStyle w:val="Legenda"/>
      </w:pPr>
      <w:bookmarkStart w:id="99" w:name="_Toc167201929"/>
      <w:bookmarkStart w:id="100" w:name="_Toc167202018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19</w:t>
      </w:r>
      <w:r>
        <w:fldChar w:fldCharType="end"/>
      </w:r>
      <w:r>
        <w:t xml:space="preserve"> - </w:t>
      </w:r>
      <w:r w:rsidRPr="002E5D65">
        <w:t>Disco com o espaço dinamicamente alocado</w:t>
      </w:r>
      <w:bookmarkEnd w:id="99"/>
      <w:bookmarkEnd w:id="100"/>
    </w:p>
    <w:p w14:paraId="39AFF24A" w14:textId="11948FE0" w:rsidR="00277F83" w:rsidRDefault="002C6B32" w:rsidP="00277F83">
      <w:r>
        <w:lastRenderedPageBreak/>
        <w:t xml:space="preserve">Feito isto prosseguimos para a escolha do </w:t>
      </w:r>
      <w:r w:rsidR="000F4A50">
        <w:t>espaço do disco, neste caso 10</w:t>
      </w:r>
      <w:r w:rsidR="00504D15">
        <w:t>,05</w:t>
      </w:r>
      <w:r w:rsidR="000F4A50">
        <w:t>GB,</w:t>
      </w:r>
      <w:r w:rsidR="00504D15">
        <w:t xml:space="preserve"> </w:t>
      </w:r>
      <w:r w:rsidR="00DB3E41">
        <w:t xml:space="preserve">com o objetivo das 0,05GB ficarem “reservadas” para o primeiro bloco do disco, onde guarda informações sobre </w:t>
      </w:r>
      <w:r w:rsidR="003D4C92">
        <w:t>os ficheiros entre outras,</w:t>
      </w:r>
      <w:r w:rsidR="000F4A50">
        <w:t xml:space="preserve"> bem como do nome </w:t>
      </w:r>
      <w:r w:rsidR="00464CFB">
        <w:t xml:space="preserve">do </w:t>
      </w:r>
      <w:r w:rsidR="00B36259">
        <w:t>disco</w:t>
      </w:r>
      <w:r w:rsidR="00464CFB">
        <w:t xml:space="preserve">, no caso </w:t>
      </w:r>
      <w:r w:rsidR="0046628B">
        <w:t>SO.vdi</w:t>
      </w:r>
      <w:r w:rsidR="00464CFB">
        <w:t>.</w:t>
      </w:r>
    </w:p>
    <w:p w14:paraId="39218BC8" w14:textId="77777777" w:rsidR="00E83D7C" w:rsidRDefault="0046628B" w:rsidP="00E83D7C">
      <w:pPr>
        <w:keepNext/>
        <w:jc w:val="center"/>
      </w:pPr>
      <w:r>
        <w:rPr>
          <w:noProof/>
        </w:rPr>
        <w:drawing>
          <wp:inline distT="0" distB="0" distL="0" distR="0" wp14:anchorId="08851156" wp14:editId="694FE6B3">
            <wp:extent cx="3162299" cy="1897380"/>
            <wp:effectExtent l="0" t="0" r="635" b="7620"/>
            <wp:docPr id="146321156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11569" name="Imagem 1463211569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30" t="15015" r="8130" b="14442"/>
                    <a:stretch/>
                  </pic:blipFill>
                  <pic:spPr bwMode="auto">
                    <a:xfrm>
                      <a:off x="0" y="0"/>
                      <a:ext cx="3164265" cy="1898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6ED35" w14:textId="5F02B48B" w:rsidR="00464CFB" w:rsidRDefault="00E83D7C" w:rsidP="00E83D7C">
      <w:pPr>
        <w:pStyle w:val="Legenda"/>
      </w:pPr>
      <w:bookmarkStart w:id="101" w:name="_Toc167201930"/>
      <w:bookmarkStart w:id="102" w:name="_Toc167202019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20</w:t>
      </w:r>
      <w:r>
        <w:fldChar w:fldCharType="end"/>
      </w:r>
      <w:r w:rsidRPr="00BF027D">
        <w:t xml:space="preserve"> - Escolha do espaço e do nome do disco</w:t>
      </w:r>
      <w:bookmarkEnd w:id="101"/>
      <w:bookmarkEnd w:id="102"/>
    </w:p>
    <w:p w14:paraId="29ACDEC7" w14:textId="3E4E2CC9" w:rsidR="00464CFB" w:rsidRDefault="00464CFB" w:rsidP="00464CFB">
      <w:r>
        <w:t xml:space="preserve">Com o disco criado, </w:t>
      </w:r>
      <w:r w:rsidR="00B213A8">
        <w:t>fizemos a “ligação” do mesmo à nossa máquina virtual, escolhendo</w:t>
      </w:r>
      <w:r w:rsidR="00A75F53">
        <w:t>-o como demonstra abaixo e conectando-o à nossa máquina.</w:t>
      </w:r>
    </w:p>
    <w:p w14:paraId="71E3A0D6" w14:textId="77777777" w:rsidR="00E83D7C" w:rsidRDefault="00464CFB" w:rsidP="00E83D7C">
      <w:pPr>
        <w:keepNext/>
        <w:jc w:val="center"/>
      </w:pPr>
      <w:r>
        <w:rPr>
          <w:noProof/>
        </w:rPr>
        <w:drawing>
          <wp:inline distT="0" distB="0" distL="0" distR="0" wp14:anchorId="77C1DA93" wp14:editId="227E8DCC">
            <wp:extent cx="4274820" cy="1456549"/>
            <wp:effectExtent l="0" t="0" r="0" b="0"/>
            <wp:docPr id="118788977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89775" name="Imagem 1187889775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407"/>
                    <a:stretch/>
                  </pic:blipFill>
                  <pic:spPr bwMode="auto">
                    <a:xfrm>
                      <a:off x="0" y="0"/>
                      <a:ext cx="4295386" cy="1463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BCA35" w14:textId="3F3909C0" w:rsidR="00A75F53" w:rsidRPr="00A75F53" w:rsidRDefault="00E83D7C" w:rsidP="00E83D7C">
      <w:pPr>
        <w:pStyle w:val="Legenda"/>
      </w:pPr>
      <w:bookmarkStart w:id="103" w:name="_Toc167201931"/>
      <w:bookmarkStart w:id="104" w:name="_Toc167202020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21</w:t>
      </w:r>
      <w:r>
        <w:fldChar w:fldCharType="end"/>
      </w:r>
      <w:r>
        <w:t xml:space="preserve"> - </w:t>
      </w:r>
      <w:r w:rsidRPr="008E046C">
        <w:t>Conexão do disco à máquina virtual</w:t>
      </w:r>
      <w:bookmarkEnd w:id="103"/>
      <w:bookmarkEnd w:id="104"/>
    </w:p>
    <w:p w14:paraId="2364F1F8" w14:textId="77777777" w:rsidR="00E83D7C" w:rsidRDefault="001B5E52" w:rsidP="00E83D7C">
      <w:pPr>
        <w:keepNext/>
        <w:jc w:val="center"/>
      </w:pPr>
      <w:r>
        <w:rPr>
          <w:noProof/>
        </w:rPr>
        <w:drawing>
          <wp:inline distT="0" distB="0" distL="0" distR="0" wp14:anchorId="216B442E" wp14:editId="396DCB96">
            <wp:extent cx="3520440" cy="2233808"/>
            <wp:effectExtent l="0" t="0" r="3810" b="0"/>
            <wp:docPr id="90834840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48400" name="Imagem 90834840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65" cy="224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D2AC" w14:textId="5E7C0D63" w:rsidR="001B5E52" w:rsidRDefault="00E83D7C" w:rsidP="00E83D7C">
      <w:pPr>
        <w:pStyle w:val="Legenda"/>
      </w:pPr>
      <w:bookmarkStart w:id="105" w:name="_Toc167201932"/>
      <w:bookmarkStart w:id="106" w:name="_Toc167202021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22</w:t>
      </w:r>
      <w:r>
        <w:fldChar w:fldCharType="end"/>
      </w:r>
      <w:r>
        <w:t xml:space="preserve"> - </w:t>
      </w:r>
      <w:r w:rsidRPr="00133D42">
        <w:t>Disco criado conectado via SATA à máquina</w:t>
      </w:r>
      <w:bookmarkEnd w:id="105"/>
      <w:bookmarkEnd w:id="106"/>
    </w:p>
    <w:p w14:paraId="0CF93F25" w14:textId="77777777" w:rsidR="00E83D7C" w:rsidRPr="00E83D7C" w:rsidRDefault="00E83D7C" w:rsidP="00E83D7C"/>
    <w:p w14:paraId="6E987F52" w14:textId="07F2E03C" w:rsidR="00CF3C11" w:rsidRDefault="00B8368B" w:rsidP="00CF3C11">
      <w:r>
        <w:lastRenderedPageBreak/>
        <w:t>Já com o disco devidamente criado, pro</w:t>
      </w:r>
      <w:r w:rsidR="00787229">
        <w:t xml:space="preserve">cedemos então para </w:t>
      </w:r>
      <w:r w:rsidR="00252FD8">
        <w:t>a criação de uma partição do mesmo, através do interpretador de comando do LINUX, a bash.</w:t>
      </w:r>
    </w:p>
    <w:p w14:paraId="58D76A83" w14:textId="09EB1726" w:rsidR="00252FD8" w:rsidRDefault="00252FD8" w:rsidP="00CF3C11">
      <w:r>
        <w:t xml:space="preserve">Visto isso, </w:t>
      </w:r>
      <w:r w:rsidR="00AC3C41">
        <w:t>através do comando “sudo fdisk -l”, identificamos o nosso novo disco criado, que tal como se pode observar na imagem</w:t>
      </w:r>
      <w:r w:rsidR="00504D15">
        <w:t xml:space="preserve"> é o “/dev/sdb”</w:t>
      </w:r>
      <w:r w:rsidR="00B36259">
        <w:t xml:space="preserve"> com o devido espaço de 10,05GB.</w:t>
      </w:r>
    </w:p>
    <w:p w14:paraId="65EAB3A0" w14:textId="77777777" w:rsidR="00E83D7C" w:rsidRDefault="00787229" w:rsidP="00E83D7C">
      <w:pPr>
        <w:keepNext/>
        <w:jc w:val="center"/>
      </w:pPr>
      <w:r>
        <w:rPr>
          <w:noProof/>
        </w:rPr>
        <w:drawing>
          <wp:inline distT="0" distB="0" distL="0" distR="0" wp14:anchorId="17C8105D" wp14:editId="64101744">
            <wp:extent cx="3451860" cy="2206933"/>
            <wp:effectExtent l="0" t="0" r="0" b="3175"/>
            <wp:docPr id="199593709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37096" name="Imagem 199593709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341" cy="221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FECD" w14:textId="056BFBB8" w:rsidR="00B36259" w:rsidRDefault="00E83D7C" w:rsidP="00E83D7C">
      <w:pPr>
        <w:pStyle w:val="Legenda"/>
      </w:pPr>
      <w:bookmarkStart w:id="107" w:name="_Toc167201933"/>
      <w:bookmarkStart w:id="108" w:name="_Toc167202022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23</w:t>
      </w:r>
      <w:r>
        <w:fldChar w:fldCharType="end"/>
      </w:r>
      <w:r>
        <w:t xml:space="preserve"> - </w:t>
      </w:r>
      <w:r w:rsidRPr="00852EB6">
        <w:t>Identificação do disco criado no S.O.</w:t>
      </w:r>
      <w:bookmarkEnd w:id="107"/>
      <w:bookmarkEnd w:id="108"/>
    </w:p>
    <w:p w14:paraId="7E2D886D" w14:textId="4C5203FD" w:rsidR="00B36259" w:rsidRDefault="00AC7AE9" w:rsidP="00B36259">
      <w:r>
        <w:t>De seguida</w:t>
      </w:r>
      <w:r w:rsidR="002F4B3F">
        <w:t xml:space="preserve"> listamos todas as partições </w:t>
      </w:r>
      <w:r w:rsidR="00804302">
        <w:t>configuradas no nosso novo disco “/dev/sdb”</w:t>
      </w:r>
      <w:r w:rsidR="0016713F">
        <w:t>, neste caso obtendo somente o espaço livro do mesmo, 10,05GB.</w:t>
      </w:r>
    </w:p>
    <w:p w14:paraId="1F1D387D" w14:textId="77777777" w:rsidR="00E83D7C" w:rsidRDefault="00BB19D0" w:rsidP="00E83D7C">
      <w:pPr>
        <w:keepNext/>
        <w:jc w:val="center"/>
      </w:pPr>
      <w:r>
        <w:rPr>
          <w:noProof/>
        </w:rPr>
        <w:drawing>
          <wp:inline distT="0" distB="0" distL="0" distR="0" wp14:anchorId="525A36B5" wp14:editId="47C3F0D0">
            <wp:extent cx="4541520" cy="942056"/>
            <wp:effectExtent l="0" t="0" r="0" b="0"/>
            <wp:docPr id="200178070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88501" name="Imagem 1310488501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836"/>
                    <a:stretch/>
                  </pic:blipFill>
                  <pic:spPr bwMode="auto">
                    <a:xfrm>
                      <a:off x="0" y="0"/>
                      <a:ext cx="4570774" cy="948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70176" w14:textId="5058949E" w:rsidR="00BB19D0" w:rsidRDefault="00E83D7C" w:rsidP="00E83D7C">
      <w:pPr>
        <w:pStyle w:val="Legenda"/>
      </w:pPr>
      <w:bookmarkStart w:id="109" w:name="_Toc167201934"/>
      <w:bookmarkStart w:id="110" w:name="_Toc167202023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24</w:t>
      </w:r>
      <w:r>
        <w:fldChar w:fldCharType="end"/>
      </w:r>
      <w:r>
        <w:t xml:space="preserve"> - </w:t>
      </w:r>
      <w:r w:rsidRPr="00A37F54">
        <w:t>Espaço livre do novo disco criado "/dev/sdb"</w:t>
      </w:r>
      <w:bookmarkEnd w:id="109"/>
      <w:bookmarkEnd w:id="110"/>
    </w:p>
    <w:p w14:paraId="113271AD" w14:textId="14AFDBCF" w:rsidR="00B94270" w:rsidRDefault="00827B55" w:rsidP="00B94270">
      <w:r>
        <w:t xml:space="preserve">Consequentemente, começamos então a criação da partição </w:t>
      </w:r>
      <w:r w:rsidR="0006083C">
        <w:t>no disco</w:t>
      </w:r>
      <w:r w:rsidR="00F167EC">
        <w:t xml:space="preserve">, executando o comando “sudo fdisk /dev/sdb”, </w:t>
      </w:r>
      <w:r w:rsidR="00A13821">
        <w:t>para abrirmos o comando fdisk com o disco correspondente.</w:t>
      </w:r>
    </w:p>
    <w:p w14:paraId="7347F069" w14:textId="2028E858" w:rsidR="00A13821" w:rsidRDefault="00A13821" w:rsidP="00B94270">
      <w:r>
        <w:t xml:space="preserve">Com isso selecionamos a letra “n” para </w:t>
      </w:r>
      <w:r w:rsidR="0059362E">
        <w:t xml:space="preserve">criar a </w:t>
      </w:r>
      <w:r>
        <w:t>partição</w:t>
      </w:r>
      <w:r w:rsidR="0059362E">
        <w:t xml:space="preserve"> e de seguida deixamos a</w:t>
      </w:r>
      <w:r w:rsidR="008A593C">
        <w:t>s</w:t>
      </w:r>
      <w:r w:rsidR="0059362E">
        <w:t xml:space="preserve"> configurações </w:t>
      </w:r>
      <w:r w:rsidR="00815307">
        <w:t xml:space="preserve">predefinidas no que se trata à escolha de uma partição primária ou “extend”, ao </w:t>
      </w:r>
      <w:r w:rsidR="005208EF">
        <w:t>número</w:t>
      </w:r>
      <w:r w:rsidR="00815307">
        <w:t xml:space="preserve"> da partição</w:t>
      </w:r>
      <w:r w:rsidR="00D972A3">
        <w:t xml:space="preserve"> bem como </w:t>
      </w:r>
      <w:r w:rsidR="005208EF">
        <w:t xml:space="preserve">ao </w:t>
      </w:r>
      <w:r w:rsidR="008A593C">
        <w:t>início</w:t>
      </w:r>
      <w:r w:rsidR="005208EF">
        <w:t xml:space="preserve"> e fim da mesma (blocos)</w:t>
      </w:r>
      <w:r w:rsidR="00D972A3">
        <w:t>.</w:t>
      </w:r>
    </w:p>
    <w:p w14:paraId="59D3A119" w14:textId="3A397B83" w:rsidR="00D972A3" w:rsidRPr="00B94270" w:rsidRDefault="002B66A3" w:rsidP="00B94270">
      <w:r>
        <w:t xml:space="preserve">E por fim colocamos a letra “w” e executamos </w:t>
      </w:r>
      <w:r w:rsidR="0019651D">
        <w:t>para que todas as configurações feitas fossem sincronizadas</w:t>
      </w:r>
      <w:r w:rsidR="00C07572">
        <w:t>, concluindo assim a alínea a.)</w:t>
      </w:r>
    </w:p>
    <w:p w14:paraId="7412384C" w14:textId="77777777" w:rsidR="00E83D7C" w:rsidRDefault="00787229" w:rsidP="00E83D7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043B586" wp14:editId="1D1EA181">
            <wp:extent cx="4206240" cy="2641266"/>
            <wp:effectExtent l="0" t="0" r="3810" b="6985"/>
            <wp:docPr id="131048850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88501" name="Imagem 1310488501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07" b="-484"/>
                    <a:stretch/>
                  </pic:blipFill>
                  <pic:spPr bwMode="auto">
                    <a:xfrm>
                      <a:off x="0" y="0"/>
                      <a:ext cx="4211064" cy="2644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CDF46" w14:textId="166FCDBF" w:rsidR="0019651D" w:rsidRDefault="00E83D7C" w:rsidP="00E83D7C">
      <w:pPr>
        <w:pStyle w:val="Legenda"/>
      </w:pPr>
      <w:bookmarkStart w:id="111" w:name="_Toc167201935"/>
      <w:bookmarkStart w:id="112" w:name="_Toc167202024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F324F">
        <w:rPr>
          <w:noProof/>
        </w:rPr>
        <w:t>25</w:t>
      </w:r>
      <w:r>
        <w:fldChar w:fldCharType="end"/>
      </w:r>
      <w:r>
        <w:t xml:space="preserve"> - </w:t>
      </w:r>
      <w:r w:rsidRPr="0048495C">
        <w:t>Criação e configuração da partição</w:t>
      </w:r>
      <w:bookmarkEnd w:id="111"/>
      <w:bookmarkEnd w:id="112"/>
    </w:p>
    <w:p w14:paraId="79098060" w14:textId="197C0294" w:rsidR="000F324F" w:rsidRPr="000F324F" w:rsidRDefault="000F324F" w:rsidP="000F324F">
      <w:pPr>
        <w:spacing w:before="0" w:after="160" w:line="259" w:lineRule="auto"/>
        <w:ind w:firstLine="0"/>
        <w:jc w:val="left"/>
      </w:pPr>
      <w:r>
        <w:br w:type="page"/>
      </w:r>
    </w:p>
    <w:p w14:paraId="6EAD221F" w14:textId="2DAA38F8" w:rsidR="00C07572" w:rsidRDefault="00C07572" w:rsidP="00C0335E">
      <w:pPr>
        <w:pStyle w:val="Ttulo2"/>
        <w:numPr>
          <w:ilvl w:val="1"/>
          <w:numId w:val="6"/>
        </w:numPr>
      </w:pPr>
      <w:bookmarkStart w:id="113" w:name="_Toc167201900"/>
      <w:r>
        <w:lastRenderedPageBreak/>
        <w:t>Alínea b.)</w:t>
      </w:r>
      <w:bookmarkEnd w:id="113"/>
    </w:p>
    <w:p w14:paraId="730F890A" w14:textId="436786F3" w:rsidR="00C0335E" w:rsidRDefault="00C0335E" w:rsidP="00C0335E">
      <w:r>
        <w:t>Partição criada, prosseguimos agora para a</w:t>
      </w:r>
      <w:r w:rsidR="003732B8">
        <w:t xml:space="preserve"> criação de volumes, no caso um físico </w:t>
      </w:r>
      <w:r w:rsidR="00591A14">
        <w:t>com todo o espaço do disco e dois lógicos, contendo 5GB cada um.</w:t>
      </w:r>
    </w:p>
    <w:p w14:paraId="1FAFC14C" w14:textId="7AFAC6C2" w:rsidR="00591A14" w:rsidRPr="00C0335E" w:rsidRDefault="00591A14" w:rsidP="00C0335E">
      <w:r>
        <w:t>Começando pelo físico</w:t>
      </w:r>
      <w:r w:rsidR="00915001">
        <w:t xml:space="preserve"> executamos o comando “sudo pvcreate /dev/sdb1”, procedendo assim para a criação do volumo físico na partição anteriormente criada.</w:t>
      </w:r>
    </w:p>
    <w:p w14:paraId="29445EDD" w14:textId="77777777" w:rsidR="000F324F" w:rsidRDefault="00787229" w:rsidP="000F324F">
      <w:pPr>
        <w:keepNext/>
        <w:jc w:val="center"/>
      </w:pPr>
      <w:r>
        <w:rPr>
          <w:noProof/>
        </w:rPr>
        <w:drawing>
          <wp:inline distT="0" distB="0" distL="0" distR="0" wp14:anchorId="0F54C1D3" wp14:editId="6B1FCCCC">
            <wp:extent cx="4008120" cy="453166"/>
            <wp:effectExtent l="0" t="0" r="0" b="4445"/>
            <wp:docPr id="27056277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62778" name="Imagem 270562778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555"/>
                    <a:stretch/>
                  </pic:blipFill>
                  <pic:spPr bwMode="auto">
                    <a:xfrm>
                      <a:off x="0" y="0"/>
                      <a:ext cx="4045691" cy="457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6BEAB" w14:textId="1662C374" w:rsidR="00B373FC" w:rsidRDefault="000F324F" w:rsidP="000F324F">
      <w:pPr>
        <w:pStyle w:val="Legenda"/>
      </w:pPr>
      <w:bookmarkStart w:id="114" w:name="_Toc167201936"/>
      <w:bookmarkStart w:id="115" w:name="_Toc167202025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 xml:space="preserve"> - </w:t>
      </w:r>
      <w:r w:rsidRPr="006E04E2">
        <w:t>Criação do volume físico na partição do disco</w:t>
      </w:r>
      <w:bookmarkEnd w:id="114"/>
      <w:bookmarkEnd w:id="115"/>
    </w:p>
    <w:p w14:paraId="2B28D934" w14:textId="65B7E8A2" w:rsidR="006E610B" w:rsidRPr="00B373FC" w:rsidRDefault="00594A4F" w:rsidP="006E610B">
      <w:r>
        <w:t>Feito isso, criamos um “Volume Group”</w:t>
      </w:r>
      <w:r w:rsidR="00942E37">
        <w:t xml:space="preserve"> que irá conter os volumes</w:t>
      </w:r>
      <w:r w:rsidR="00C177A9">
        <w:t xml:space="preserve"> lógicos futuramente criados</w:t>
      </w:r>
      <w:r w:rsidR="0067237E">
        <w:t>, através do comando “sudo vgcreate vgsosd /dev/sdb1”</w:t>
      </w:r>
      <w:r w:rsidR="006E6DD4">
        <w:t>.</w:t>
      </w:r>
    </w:p>
    <w:p w14:paraId="41A9CD5A" w14:textId="77777777" w:rsidR="000F324F" w:rsidRDefault="006E610B" w:rsidP="000F324F">
      <w:pPr>
        <w:keepNext/>
        <w:jc w:val="center"/>
      </w:pPr>
      <w:r>
        <w:rPr>
          <w:noProof/>
        </w:rPr>
        <w:drawing>
          <wp:inline distT="0" distB="0" distL="0" distR="0" wp14:anchorId="2E294340" wp14:editId="6D15597F">
            <wp:extent cx="4251960" cy="371477"/>
            <wp:effectExtent l="0" t="0" r="0" b="9525"/>
            <wp:docPr id="1502967543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62778" name="Imagem 270562778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92" b="58519"/>
                    <a:stretch/>
                  </pic:blipFill>
                  <pic:spPr bwMode="auto">
                    <a:xfrm>
                      <a:off x="0" y="0"/>
                      <a:ext cx="4298775" cy="375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C9352" w14:textId="7960698A" w:rsidR="006E610B" w:rsidRDefault="000F324F" w:rsidP="000F324F">
      <w:pPr>
        <w:pStyle w:val="Legenda"/>
      </w:pPr>
      <w:bookmarkStart w:id="116" w:name="_Toc167201937"/>
      <w:bookmarkStart w:id="117" w:name="_Toc167202026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>
        <w:t xml:space="preserve"> - </w:t>
      </w:r>
      <w:r w:rsidRPr="00362D1D">
        <w:t>Criação do "Volume Group"</w:t>
      </w:r>
      <w:bookmarkEnd w:id="116"/>
      <w:bookmarkEnd w:id="117"/>
    </w:p>
    <w:p w14:paraId="5A4E9940" w14:textId="67241FEB" w:rsidR="006E610B" w:rsidRDefault="006E610B" w:rsidP="006E610B">
      <w:r>
        <w:t xml:space="preserve">E para verificar a criação bem sucedida dos mesmos </w:t>
      </w:r>
      <w:r w:rsidR="007C4A96">
        <w:t>executamos os comandos “sudo pvs” e “sudo vgs”</w:t>
      </w:r>
      <w:r w:rsidR="006E6DD4">
        <w:t>, verificando assim que ficaram devidamente criados.</w:t>
      </w:r>
    </w:p>
    <w:p w14:paraId="3864A059" w14:textId="77777777" w:rsidR="000F324F" w:rsidRDefault="006E6DD4" w:rsidP="000F324F">
      <w:pPr>
        <w:keepNext/>
        <w:jc w:val="center"/>
      </w:pPr>
      <w:r>
        <w:rPr>
          <w:noProof/>
        </w:rPr>
        <w:drawing>
          <wp:inline distT="0" distB="0" distL="0" distR="0" wp14:anchorId="52082848" wp14:editId="120B6CC9">
            <wp:extent cx="3505200" cy="972749"/>
            <wp:effectExtent l="0" t="0" r="0" b="0"/>
            <wp:docPr id="18424868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62778" name="Imagem 270562778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00"/>
                    <a:stretch/>
                  </pic:blipFill>
                  <pic:spPr bwMode="auto">
                    <a:xfrm>
                      <a:off x="0" y="0"/>
                      <a:ext cx="3558053" cy="987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47F98" w14:textId="7FFA3F6B" w:rsidR="006E6DD4" w:rsidRDefault="000F324F" w:rsidP="000F324F">
      <w:pPr>
        <w:pStyle w:val="Legenda"/>
      </w:pPr>
      <w:bookmarkStart w:id="118" w:name="_Toc167201938"/>
      <w:bookmarkStart w:id="119" w:name="_Toc167202027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28</w:t>
      </w:r>
      <w:r>
        <w:fldChar w:fldCharType="end"/>
      </w:r>
      <w:r>
        <w:t xml:space="preserve"> - </w:t>
      </w:r>
      <w:r w:rsidRPr="00F408AC">
        <w:t>Verificação da criação do volume físico e do "volume group"</w:t>
      </w:r>
      <w:bookmarkEnd w:id="118"/>
      <w:bookmarkEnd w:id="119"/>
    </w:p>
    <w:p w14:paraId="551D1C11" w14:textId="298C7AD1" w:rsidR="006E6DD4" w:rsidRDefault="00A075FA" w:rsidP="006E6DD4">
      <w:r>
        <w:t>E com tudo isto concluído, criamos então os</w:t>
      </w:r>
      <w:r w:rsidR="009D23CB">
        <w:t xml:space="preserve"> dois volumes lógicos de 5G cada no “volume group” vgsosd</w:t>
      </w:r>
      <w:r w:rsidR="009A77CE">
        <w:t>, através do comando “sudo lvcreate -L 5G -n lvsosd</w:t>
      </w:r>
      <w:r w:rsidR="002F3470">
        <w:t>1 vgsosd</w:t>
      </w:r>
      <w:r w:rsidR="009A77CE">
        <w:t>”</w:t>
      </w:r>
      <w:r w:rsidR="002F3470">
        <w:t>, substituindo o nome “lvsosd1” por “lvsosd2” na criação do segundo volume.</w:t>
      </w:r>
    </w:p>
    <w:p w14:paraId="28DBCD48" w14:textId="77777777" w:rsidR="000F324F" w:rsidRDefault="002F3470" w:rsidP="000F324F">
      <w:pPr>
        <w:jc w:val="center"/>
        <w:rPr>
          <w:noProof/>
        </w:rPr>
      </w:pPr>
      <w:r>
        <w:t>Depois, através do comando “sudo lvs”, verificamos a existência dos mesmos</w:t>
      </w:r>
      <w:r w:rsidR="003A592A">
        <w:t>.</w:t>
      </w:r>
      <w:r w:rsidR="000F324F" w:rsidRPr="000F324F">
        <w:rPr>
          <w:noProof/>
        </w:rPr>
        <w:t xml:space="preserve"> </w:t>
      </w:r>
    </w:p>
    <w:p w14:paraId="439716DE" w14:textId="77777777" w:rsidR="000F324F" w:rsidRDefault="000F324F" w:rsidP="000F324F">
      <w:pPr>
        <w:keepNext/>
        <w:jc w:val="center"/>
      </w:pPr>
      <w:r>
        <w:rPr>
          <w:noProof/>
        </w:rPr>
        <w:drawing>
          <wp:inline distT="0" distB="0" distL="0" distR="0" wp14:anchorId="152C78E8" wp14:editId="66272320">
            <wp:extent cx="4282440" cy="883436"/>
            <wp:effectExtent l="0" t="0" r="3810" b="0"/>
            <wp:docPr id="184192748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2748" name="Imagem 184192748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67"/>
                    <a:stretch/>
                  </pic:blipFill>
                  <pic:spPr bwMode="auto">
                    <a:xfrm>
                      <a:off x="0" y="0"/>
                      <a:ext cx="4296709" cy="886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77CC3" w14:textId="587A48DE" w:rsidR="000F324F" w:rsidRDefault="000F324F" w:rsidP="000F324F">
      <w:pPr>
        <w:pStyle w:val="Legenda"/>
      </w:pPr>
      <w:bookmarkStart w:id="120" w:name="_Toc167201939"/>
      <w:bookmarkStart w:id="121" w:name="_Toc167202028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29</w:t>
      </w:r>
      <w:r>
        <w:fldChar w:fldCharType="end"/>
      </w:r>
      <w:r>
        <w:t xml:space="preserve"> - </w:t>
      </w:r>
      <w:r w:rsidRPr="00C76D91">
        <w:t>Criação dos volumes lógicos e verificação da existência dos mesmos</w:t>
      </w:r>
      <w:bookmarkEnd w:id="120"/>
      <w:bookmarkEnd w:id="121"/>
    </w:p>
    <w:p w14:paraId="636417A3" w14:textId="77777777" w:rsidR="000F324F" w:rsidRPr="000F324F" w:rsidRDefault="000F324F" w:rsidP="000F324F"/>
    <w:p w14:paraId="6E050093" w14:textId="77777777" w:rsidR="00434A79" w:rsidRDefault="00434A79" w:rsidP="00434A79">
      <w:pPr>
        <w:pStyle w:val="Ttulo2"/>
        <w:numPr>
          <w:ilvl w:val="1"/>
          <w:numId w:val="6"/>
        </w:numPr>
      </w:pPr>
      <w:bookmarkStart w:id="122" w:name="_Toc167201901"/>
      <w:r>
        <w:lastRenderedPageBreak/>
        <w:t>Alínea c.)</w:t>
      </w:r>
      <w:bookmarkEnd w:id="122"/>
    </w:p>
    <w:p w14:paraId="242301B3" w14:textId="1BACCDF8" w:rsidR="00434A79" w:rsidRDefault="00744B5C" w:rsidP="00434A79">
      <w:r>
        <w:t>Com os dois volumes lógicos criados</w:t>
      </w:r>
      <w:r w:rsidR="00CE1B6A">
        <w:t>,</w:t>
      </w:r>
      <w:r>
        <w:t xml:space="preserve"> na alínea c.) é </w:t>
      </w:r>
      <w:r w:rsidR="00CE1B6A">
        <w:t>nos pedido</w:t>
      </w:r>
      <w:r>
        <w:t xml:space="preserve"> para c</w:t>
      </w:r>
      <w:r w:rsidR="00FF6050">
        <w:t>riar um sistema de ficheiros em cada um, no caso num o ext4 e noutro o ext3.</w:t>
      </w:r>
    </w:p>
    <w:p w14:paraId="785C647A" w14:textId="177B429B" w:rsidR="00FF6050" w:rsidRPr="00434A79" w:rsidRDefault="00FF6050" w:rsidP="00434A79">
      <w:r>
        <w:t xml:space="preserve">De forma a realizar essa tarefa, </w:t>
      </w:r>
      <w:r w:rsidR="00CE1B6A">
        <w:t xml:space="preserve">executamos os comandos </w:t>
      </w:r>
      <w:r w:rsidR="00781724">
        <w:t xml:space="preserve">“sudo </w:t>
      </w:r>
      <w:r w:rsidR="001E6280">
        <w:t>mkfs.ext4 /dev/bgsosd/lvsosd1</w:t>
      </w:r>
      <w:r w:rsidR="00781724">
        <w:t>”</w:t>
      </w:r>
      <w:r w:rsidR="001E6280">
        <w:t xml:space="preserve"> e “sudo mkfs.ext3 /dev/</w:t>
      </w:r>
      <w:r w:rsidR="00C260B0">
        <w:t>vgsosd/lvsosd2</w:t>
      </w:r>
      <w:r w:rsidR="001E6280">
        <w:t>”</w:t>
      </w:r>
      <w:r w:rsidR="00B20FAD">
        <w:t xml:space="preserve"> de forma a </w:t>
      </w:r>
      <w:r w:rsidR="00445F92">
        <w:t xml:space="preserve">formatar </w:t>
      </w:r>
      <w:r w:rsidR="009E650F">
        <w:t>os volumes lógicos</w:t>
      </w:r>
      <w:r w:rsidR="00030AE3">
        <w:t xml:space="preserve"> para um sistema de ficheiros cada um, no caso o </w:t>
      </w:r>
      <w:r w:rsidR="00FB5FC0">
        <w:t>“</w:t>
      </w:r>
      <w:r w:rsidR="00030AE3">
        <w:t>lvsosd1</w:t>
      </w:r>
      <w:r w:rsidR="00FB5FC0">
        <w:t>”</w:t>
      </w:r>
      <w:r w:rsidR="00030AE3">
        <w:t xml:space="preserve"> para o ext4 e o </w:t>
      </w:r>
      <w:r w:rsidR="00FB5FC0">
        <w:t>“lvsosd2” para o ext3.</w:t>
      </w:r>
    </w:p>
    <w:p w14:paraId="42948626" w14:textId="77777777" w:rsidR="000F324F" w:rsidRDefault="00787229" w:rsidP="000F324F">
      <w:pPr>
        <w:keepNext/>
        <w:jc w:val="center"/>
      </w:pPr>
      <w:r>
        <w:rPr>
          <w:noProof/>
        </w:rPr>
        <w:drawing>
          <wp:inline distT="0" distB="0" distL="0" distR="0" wp14:anchorId="17B66379" wp14:editId="25D270F8">
            <wp:extent cx="4624453" cy="3634740"/>
            <wp:effectExtent l="0" t="0" r="5080" b="3810"/>
            <wp:docPr id="81157203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72034" name="Imagem 81157203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939" cy="364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FD7C" w14:textId="4B6759CF" w:rsidR="005A73D5" w:rsidRDefault="000F324F" w:rsidP="000F324F">
      <w:pPr>
        <w:pStyle w:val="Legenda"/>
      </w:pPr>
      <w:bookmarkStart w:id="123" w:name="_Toc167201940"/>
      <w:bookmarkStart w:id="124" w:name="_Toc167202029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30</w:t>
      </w:r>
      <w:r>
        <w:fldChar w:fldCharType="end"/>
      </w:r>
      <w:r>
        <w:t xml:space="preserve"> - </w:t>
      </w:r>
      <w:r w:rsidRPr="00224AB8">
        <w:t>Formatação dos volumes lógicos para os respetivos sistemas de ficheiros</w:t>
      </w:r>
      <w:bookmarkEnd w:id="123"/>
      <w:bookmarkEnd w:id="124"/>
    </w:p>
    <w:p w14:paraId="0187EF9A" w14:textId="2E3FB16A" w:rsidR="000F324F" w:rsidRPr="000F324F" w:rsidRDefault="000F324F" w:rsidP="000F324F">
      <w:pPr>
        <w:spacing w:before="0" w:after="160" w:line="259" w:lineRule="auto"/>
        <w:ind w:firstLine="0"/>
        <w:jc w:val="left"/>
      </w:pPr>
      <w:r>
        <w:br w:type="page"/>
      </w:r>
    </w:p>
    <w:p w14:paraId="18EEC73A" w14:textId="67794987" w:rsidR="00E56AA9" w:rsidRDefault="005A73D5" w:rsidP="005810BB">
      <w:pPr>
        <w:pStyle w:val="Ttulo2"/>
        <w:numPr>
          <w:ilvl w:val="1"/>
          <w:numId w:val="6"/>
        </w:numPr>
      </w:pPr>
      <w:bookmarkStart w:id="125" w:name="_Toc167201902"/>
      <w:r>
        <w:lastRenderedPageBreak/>
        <w:t>Alínea d.)</w:t>
      </w:r>
      <w:bookmarkEnd w:id="125"/>
    </w:p>
    <w:p w14:paraId="24634A10" w14:textId="7C5864F6" w:rsidR="005810BB" w:rsidRDefault="00AC53BB" w:rsidP="005810BB">
      <w:r>
        <w:t>Aos sistemas de ficheiros criados na alínea c.), procederemos à montagem dos mesmos</w:t>
      </w:r>
      <w:r w:rsidR="002C3184">
        <w:t>, respetivamente nas diretorias “/mnt/ext4”</w:t>
      </w:r>
      <w:r w:rsidR="00F946C0">
        <w:t xml:space="preserve"> e nas diretorias “/mnt/ext3”.</w:t>
      </w:r>
    </w:p>
    <w:p w14:paraId="60A7B29D" w14:textId="6687FEF5" w:rsidR="00F946C0" w:rsidRDefault="00F946C0" w:rsidP="005810BB">
      <w:r>
        <w:t xml:space="preserve">Para isso temos de criar as respetivas diretorias, utilizando o comando “sudo mkdir”, </w:t>
      </w:r>
      <w:r w:rsidR="00BC65F7">
        <w:t>onde para a diretoria “/mnt/etx4” usamos o comando “sudo mkdir /mnt/ext4” e o mesmo processo para a “/mnt/etx3”.</w:t>
      </w:r>
    </w:p>
    <w:p w14:paraId="417BE6E6" w14:textId="6D6AA49C" w:rsidR="00BC65F7" w:rsidRPr="005810BB" w:rsidRDefault="00D15568" w:rsidP="005810BB">
      <w:r>
        <w:t>E de seguida, através do</w:t>
      </w:r>
      <w:r w:rsidR="00F53EFA">
        <w:t>s</w:t>
      </w:r>
      <w:r>
        <w:t xml:space="preserve"> comando</w:t>
      </w:r>
      <w:r w:rsidR="00F53EFA">
        <w:t>s</w:t>
      </w:r>
      <w:r>
        <w:t xml:space="preserve"> “sudo mount /dev/</w:t>
      </w:r>
      <w:r w:rsidR="00F53EFA">
        <w:t>l</w:t>
      </w:r>
      <w:r>
        <w:t>vgsosd/lvsosd1</w:t>
      </w:r>
      <w:r w:rsidR="00F53EFA">
        <w:t xml:space="preserve"> /mnt/ext4</w:t>
      </w:r>
      <w:r>
        <w:t>”</w:t>
      </w:r>
      <w:r w:rsidR="00F53EFA">
        <w:t xml:space="preserve"> e “sudo mount /dev/lvgsosd/lvsosd2 /mnt/ext3”</w:t>
      </w:r>
      <w:r w:rsidR="0022691E">
        <w:t xml:space="preserve"> realizamos a montagem de cada sistema de ficheiros.</w:t>
      </w:r>
    </w:p>
    <w:p w14:paraId="47F2B28E" w14:textId="77777777" w:rsidR="000F324F" w:rsidRDefault="00787229" w:rsidP="000F324F">
      <w:pPr>
        <w:keepNext/>
        <w:jc w:val="center"/>
      </w:pPr>
      <w:r>
        <w:rPr>
          <w:noProof/>
        </w:rPr>
        <w:drawing>
          <wp:inline distT="0" distB="0" distL="0" distR="0" wp14:anchorId="173D72B8" wp14:editId="6A1F3C22">
            <wp:extent cx="5134692" cy="943107"/>
            <wp:effectExtent l="0" t="0" r="0" b="9525"/>
            <wp:docPr id="104402655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26558" name="Imagem 104402655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6BB1" w14:textId="29990623" w:rsidR="0022691E" w:rsidRDefault="000F324F" w:rsidP="000F324F">
      <w:pPr>
        <w:pStyle w:val="Legenda"/>
      </w:pPr>
      <w:bookmarkStart w:id="126" w:name="_Toc167201941"/>
      <w:bookmarkStart w:id="127" w:name="_Toc167202030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31</w:t>
      </w:r>
      <w:r>
        <w:fldChar w:fldCharType="end"/>
      </w:r>
      <w:r>
        <w:t xml:space="preserve"> - </w:t>
      </w:r>
      <w:r w:rsidRPr="008A7368">
        <w:t>Criação das diretorias e montagem dos sistemas de ficheiros</w:t>
      </w:r>
      <w:bookmarkEnd w:id="126"/>
      <w:bookmarkEnd w:id="127"/>
    </w:p>
    <w:p w14:paraId="4737474D" w14:textId="05D06755" w:rsidR="0022691E" w:rsidRPr="0022691E" w:rsidRDefault="00580D76" w:rsidP="0022691E">
      <w:r>
        <w:t>Através do comando “sudo mount”, conseguimos ver se a monstagem foi bem concluída ou não, tal como podemos ver no resultado do mesmo, onde aparece o</w:t>
      </w:r>
      <w:r w:rsidR="00B41CDB">
        <w:t>s nossos volumes lógicos devidamente montagem e com o sistema de ficheiros que lhes pertence.</w:t>
      </w:r>
    </w:p>
    <w:p w14:paraId="6AB95624" w14:textId="77777777" w:rsidR="000F324F" w:rsidRDefault="00787229" w:rsidP="000F324F">
      <w:pPr>
        <w:keepNext/>
        <w:jc w:val="center"/>
      </w:pPr>
      <w:r>
        <w:rPr>
          <w:noProof/>
        </w:rPr>
        <w:drawing>
          <wp:inline distT="0" distB="0" distL="0" distR="0" wp14:anchorId="4CB298A8" wp14:editId="540EC7DD">
            <wp:extent cx="4130040" cy="430779"/>
            <wp:effectExtent l="0" t="0" r="3810" b="7620"/>
            <wp:docPr id="136153056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30563" name="Imagem 136153056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075" cy="43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4758" w14:textId="61E34F5C" w:rsidR="00B41CDB" w:rsidRDefault="000F324F" w:rsidP="000F324F">
      <w:pPr>
        <w:pStyle w:val="Legenda"/>
      </w:pPr>
      <w:bookmarkStart w:id="128" w:name="_Toc167201942"/>
      <w:bookmarkStart w:id="129" w:name="_Toc167202031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32</w:t>
      </w:r>
      <w:r>
        <w:fldChar w:fldCharType="end"/>
      </w:r>
      <w:r>
        <w:t xml:space="preserve"> - </w:t>
      </w:r>
      <w:r w:rsidRPr="005B723B">
        <w:t>Volumes lógicos montados e devidamente configurados</w:t>
      </w:r>
      <w:bookmarkEnd w:id="128"/>
      <w:bookmarkEnd w:id="129"/>
    </w:p>
    <w:p w14:paraId="2592F307" w14:textId="4844F612" w:rsidR="00E407AB" w:rsidRDefault="00B41CDB" w:rsidP="007B1098">
      <w:r>
        <w:t xml:space="preserve">Porém se reiniciarmos a máquina virtual, os mesmos não ficam montados, mas para resolver isso temos </w:t>
      </w:r>
      <w:r w:rsidR="00E407AB">
        <w:t>de</w:t>
      </w:r>
      <w:r>
        <w:t xml:space="preserve"> proceder à </w:t>
      </w:r>
      <w:r w:rsidR="005E5B99">
        <w:t>incrementação de umas linhas no ficheiro de configuração do sistema operativo</w:t>
      </w:r>
      <w:r w:rsidR="001629AB">
        <w:t xml:space="preserve"> “/etc/</w:t>
      </w:r>
      <w:r w:rsidR="0014615B">
        <w:t>fstab</w:t>
      </w:r>
      <w:r w:rsidR="001629AB">
        <w:t>”</w:t>
      </w:r>
      <w:r w:rsidR="0052643D">
        <w:t xml:space="preserve">, </w:t>
      </w:r>
      <w:r w:rsidR="00F863DD">
        <w:t>onde cada linha representa um sistema de ficheiros montado automaticamente durante o arranque do S.O.</w:t>
      </w:r>
    </w:p>
    <w:p w14:paraId="55995F71" w14:textId="6F57C76F" w:rsidR="00982E41" w:rsidRDefault="00982E41" w:rsidP="007B1098">
      <w:r>
        <w:t xml:space="preserve">Essas linhas irão conter o </w:t>
      </w:r>
      <w:r w:rsidR="00F863DD">
        <w:t>identificador único universal</w:t>
      </w:r>
      <w:r w:rsidR="009B6DF3">
        <w:t xml:space="preserve"> (UUID)</w:t>
      </w:r>
      <w:r w:rsidR="00F863DD">
        <w:t xml:space="preserve"> de cada </w:t>
      </w:r>
      <w:r w:rsidR="0092740E">
        <w:t>sistema de ficheiros que pretendemos</w:t>
      </w:r>
      <w:r w:rsidR="00A20DD7">
        <w:t>,</w:t>
      </w:r>
      <w:r w:rsidR="00DA7BB1">
        <w:t xml:space="preserve"> duas configurações para os </w:t>
      </w:r>
      <w:r w:rsidR="009B6DF3">
        <w:t>respetivos sistemas</w:t>
      </w:r>
      <w:r w:rsidR="00DA7BB1">
        <w:t xml:space="preserve"> de ficheiros (defaults 0 0)</w:t>
      </w:r>
      <w:r w:rsidR="00A20DD7">
        <w:t>, o caminho onde os mesmos estão montados e o tipo do sistema de ficheiros.</w:t>
      </w:r>
    </w:p>
    <w:p w14:paraId="4629B86F" w14:textId="4DCCFADE" w:rsidR="009B6DF3" w:rsidRDefault="009B6DF3" w:rsidP="007B1098">
      <w:r>
        <w:t>E para obter o UUID dos sistemas de ficheiros executamos o comando “</w:t>
      </w:r>
      <w:r w:rsidR="00341989">
        <w:t>sudo blkid /dev/vgsosd/lvsosd</w:t>
      </w:r>
      <w:r w:rsidR="00900DE5">
        <w:t>(1/2)</w:t>
      </w:r>
      <w:r>
        <w:t>”</w:t>
      </w:r>
      <w:r w:rsidR="00341989">
        <w:t xml:space="preserve"> onde</w:t>
      </w:r>
      <w:r w:rsidR="00922689">
        <w:t xml:space="preserve"> nos mostra o UUID, bem como o tamanho do bloco e o tipo</w:t>
      </w:r>
      <w:r w:rsidR="00900DE5">
        <w:t>.</w:t>
      </w:r>
    </w:p>
    <w:p w14:paraId="4207F925" w14:textId="77777777" w:rsidR="001629AB" w:rsidRPr="00B41CDB" w:rsidRDefault="001629AB" w:rsidP="00B41CDB"/>
    <w:p w14:paraId="5EB0F01C" w14:textId="77777777" w:rsidR="000F324F" w:rsidRDefault="00787229" w:rsidP="000F324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08636DE" wp14:editId="31D7A8A7">
            <wp:extent cx="4366260" cy="1246109"/>
            <wp:effectExtent l="0" t="0" r="0" b="0"/>
            <wp:docPr id="60161406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14064" name="Imagem 60161406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961" cy="125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BCF9" w14:textId="4B141DA3" w:rsidR="00900DE5" w:rsidRDefault="000F324F" w:rsidP="000F324F">
      <w:pPr>
        <w:pStyle w:val="Legenda"/>
      </w:pPr>
      <w:bookmarkStart w:id="130" w:name="_Toc167201943"/>
      <w:bookmarkStart w:id="131" w:name="_Toc167202032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33</w:t>
      </w:r>
      <w:r>
        <w:fldChar w:fldCharType="end"/>
      </w:r>
      <w:r>
        <w:t xml:space="preserve"> - </w:t>
      </w:r>
      <w:r w:rsidRPr="00CF6213">
        <w:t>Obtenção do UUID dos sistemas de ficheiros presentes nos volumes lógicos</w:t>
      </w:r>
      <w:bookmarkEnd w:id="130"/>
      <w:bookmarkEnd w:id="131"/>
    </w:p>
    <w:p w14:paraId="60408EB3" w14:textId="6FF41899" w:rsidR="00900DE5" w:rsidRPr="00900DE5" w:rsidRDefault="00900DE5" w:rsidP="00215A71">
      <w:r>
        <w:t xml:space="preserve">Já com os UUID’s que pretendemos, através </w:t>
      </w:r>
      <w:r w:rsidR="00215A71">
        <w:t xml:space="preserve">do comando “sudo nano </w:t>
      </w:r>
      <w:r w:rsidR="00BD26E4">
        <w:t>/</w:t>
      </w:r>
      <w:r w:rsidR="00215A71">
        <w:t>etc/fstab”, modificamos o ficheiro acrescentando as linhas descritas em cima, tal como se pode ver na imagem abaixo</w:t>
      </w:r>
      <w:r w:rsidR="00BD26E4">
        <w:t>.</w:t>
      </w:r>
    </w:p>
    <w:p w14:paraId="4DCF1F96" w14:textId="77777777" w:rsidR="000F324F" w:rsidRDefault="00A20DD7" w:rsidP="000F324F">
      <w:pPr>
        <w:keepNext/>
        <w:jc w:val="center"/>
      </w:pPr>
      <w:r>
        <w:rPr>
          <w:noProof/>
        </w:rPr>
        <w:drawing>
          <wp:inline distT="0" distB="0" distL="0" distR="0" wp14:anchorId="10CA0D42" wp14:editId="4818C876">
            <wp:extent cx="4335525" cy="1746885"/>
            <wp:effectExtent l="0" t="0" r="8255" b="5715"/>
            <wp:docPr id="2740235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23588" name="Imagem 274023588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12"/>
                    <a:stretch/>
                  </pic:blipFill>
                  <pic:spPr bwMode="auto">
                    <a:xfrm>
                      <a:off x="0" y="0"/>
                      <a:ext cx="4355212" cy="1754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A6D84" w14:textId="5A065DFA" w:rsidR="00BD26E4" w:rsidRDefault="000F324F" w:rsidP="000F324F">
      <w:pPr>
        <w:pStyle w:val="Legenda"/>
      </w:pPr>
      <w:bookmarkStart w:id="132" w:name="_Toc167201944"/>
      <w:bookmarkStart w:id="133" w:name="_Toc167202033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34</w:t>
      </w:r>
      <w:r>
        <w:fldChar w:fldCharType="end"/>
      </w:r>
      <w:r>
        <w:t xml:space="preserve"> - </w:t>
      </w:r>
      <w:r w:rsidRPr="00E31887">
        <w:t>Modificação do ficheiro /etc/fstab/</w:t>
      </w:r>
      <w:bookmarkEnd w:id="132"/>
      <w:bookmarkEnd w:id="133"/>
    </w:p>
    <w:p w14:paraId="4FBC6DAA" w14:textId="08BC9408" w:rsidR="000F324F" w:rsidRDefault="00FD2F30" w:rsidP="00BD26E4">
      <w:r>
        <w:t>Com isto concluído, a montagem dos volumes lógicos fica resistente a</w:t>
      </w:r>
      <w:r w:rsidR="00E638B5">
        <w:t xml:space="preserve"> “reboots” da máquina, permitindo assim fazer a montagem somente uma vez.</w:t>
      </w:r>
    </w:p>
    <w:p w14:paraId="514615BB" w14:textId="4D41502E" w:rsidR="00BD26E4" w:rsidRDefault="000F324F" w:rsidP="000F324F">
      <w:pPr>
        <w:spacing w:before="0" w:after="160" w:line="259" w:lineRule="auto"/>
        <w:ind w:firstLine="0"/>
        <w:jc w:val="left"/>
      </w:pPr>
      <w:r>
        <w:br w:type="page"/>
      </w:r>
    </w:p>
    <w:p w14:paraId="226710AF" w14:textId="151B53E8" w:rsidR="00E638B5" w:rsidRDefault="006978ED" w:rsidP="006978ED">
      <w:pPr>
        <w:pStyle w:val="Ttulo2"/>
        <w:numPr>
          <w:ilvl w:val="1"/>
          <w:numId w:val="6"/>
        </w:numPr>
      </w:pPr>
      <w:bookmarkStart w:id="134" w:name="_Toc167201903"/>
      <w:r>
        <w:lastRenderedPageBreak/>
        <w:t>Alínea e.)</w:t>
      </w:r>
      <w:bookmarkEnd w:id="134"/>
    </w:p>
    <w:p w14:paraId="48632B5C" w14:textId="782FEE98" w:rsidR="00215BAC" w:rsidRPr="006978ED" w:rsidRDefault="005909DB" w:rsidP="00215BAC">
      <w:r>
        <w:t xml:space="preserve">Por último, na alínea e.), é </w:t>
      </w:r>
      <w:r w:rsidR="00BE61D7">
        <w:t>nos pedida</w:t>
      </w:r>
      <w:r>
        <w:t xml:space="preserve"> a criação de</w:t>
      </w:r>
      <w:r w:rsidR="00BE61D7">
        <w:t xml:space="preserve"> um</w:t>
      </w:r>
      <w:r>
        <w:t xml:space="preserve"> ficheiro com permissões específicas </w:t>
      </w:r>
      <w:r w:rsidR="00BE61D7">
        <w:t>na diretoria /mnt/etx4</w:t>
      </w:r>
      <w:r w:rsidR="00162282">
        <w:t xml:space="preserve"> e para isso</w:t>
      </w:r>
      <w:r w:rsidR="00547EC8">
        <w:t xml:space="preserve">, inicialmente, mudamos o dono da </w:t>
      </w:r>
      <w:r w:rsidR="00B75E04">
        <w:t>diretoria “ext4”</w:t>
      </w:r>
      <w:r w:rsidR="00A0572D">
        <w:t xml:space="preserve"> e da “ext3”</w:t>
      </w:r>
      <w:r w:rsidR="00B75E04">
        <w:t xml:space="preserve"> para o utilizador atual, com o comando “sudo chown igor /mnt</w:t>
      </w:r>
      <w:r w:rsidR="00A0572D">
        <w:t>/ext4</w:t>
      </w:r>
      <w:r w:rsidR="00B75E04">
        <w:t>”</w:t>
      </w:r>
      <w:r w:rsidR="00A0572D">
        <w:t xml:space="preserve"> e “sudo chown igor /mnt/ext3” respetivamente</w:t>
      </w:r>
      <w:r w:rsidR="00215BAC">
        <w:t>, para podermos criar o ficheiro correspondente.</w:t>
      </w:r>
    </w:p>
    <w:p w14:paraId="3CE3D54C" w14:textId="77777777" w:rsidR="000F324F" w:rsidRDefault="00787229" w:rsidP="000F324F">
      <w:pPr>
        <w:keepNext/>
        <w:jc w:val="center"/>
      </w:pPr>
      <w:r>
        <w:rPr>
          <w:noProof/>
        </w:rPr>
        <w:drawing>
          <wp:inline distT="0" distB="0" distL="0" distR="0" wp14:anchorId="66FDCDDA" wp14:editId="7784148B">
            <wp:extent cx="4328160" cy="1507928"/>
            <wp:effectExtent l="0" t="0" r="0" b="0"/>
            <wp:docPr id="826709350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09350" name="Imagem 82670935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882" cy="151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A836" w14:textId="14482928" w:rsidR="001442F3" w:rsidRDefault="000F324F" w:rsidP="000F324F">
      <w:pPr>
        <w:pStyle w:val="Legenda"/>
      </w:pPr>
      <w:bookmarkStart w:id="135" w:name="_Toc167201945"/>
      <w:bookmarkStart w:id="136" w:name="_Toc167202034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35</w:t>
      </w:r>
      <w:r>
        <w:fldChar w:fldCharType="end"/>
      </w:r>
      <w:r>
        <w:t xml:space="preserve"> - </w:t>
      </w:r>
      <w:r w:rsidRPr="002B50C2">
        <w:t>Mudança do dono da diretoria "ext4" e "ext3"</w:t>
      </w:r>
      <w:bookmarkEnd w:id="135"/>
      <w:bookmarkEnd w:id="136"/>
    </w:p>
    <w:p w14:paraId="17283A42" w14:textId="77777777" w:rsidR="000B698F" w:rsidRDefault="00CF77B7" w:rsidP="001442F3">
      <w:pPr>
        <w:rPr>
          <w:noProof/>
        </w:rPr>
      </w:pPr>
      <w:r>
        <w:t>Feito isso, através do comando “touch 27958-27975-279</w:t>
      </w:r>
      <w:r w:rsidR="00DD22E1">
        <w:t>62-27977-27966.txt</w:t>
      </w:r>
      <w:r>
        <w:t>”</w:t>
      </w:r>
      <w:r w:rsidR="00DD22E1">
        <w:t xml:space="preserve"> criamos o ficheiro correspondente com os números </w:t>
      </w:r>
      <w:r w:rsidR="001A61E2">
        <w:t xml:space="preserve">dos elementos </w:t>
      </w:r>
      <w:r w:rsidR="0074360D">
        <w:t>do grupo</w:t>
      </w:r>
      <w:r w:rsidR="00FE1BDF">
        <w:t>.</w:t>
      </w:r>
      <w:r w:rsidR="000B698F" w:rsidRPr="000B698F">
        <w:rPr>
          <w:noProof/>
        </w:rPr>
        <w:t xml:space="preserve"> </w:t>
      </w:r>
    </w:p>
    <w:p w14:paraId="58BB1397" w14:textId="77777777" w:rsidR="000F324F" w:rsidRDefault="000B698F" w:rsidP="000F324F">
      <w:pPr>
        <w:keepNext/>
        <w:jc w:val="center"/>
      </w:pPr>
      <w:r>
        <w:rPr>
          <w:noProof/>
        </w:rPr>
        <w:drawing>
          <wp:inline distT="0" distB="0" distL="0" distR="0" wp14:anchorId="6681BF9B" wp14:editId="0268144F">
            <wp:extent cx="4480560" cy="910443"/>
            <wp:effectExtent l="0" t="0" r="0" b="4445"/>
            <wp:docPr id="12253253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79898" name="Imagem 1910379898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502"/>
                    <a:stretch/>
                  </pic:blipFill>
                  <pic:spPr bwMode="auto">
                    <a:xfrm>
                      <a:off x="0" y="0"/>
                      <a:ext cx="4504648" cy="915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5692F" w14:textId="48AEA258" w:rsidR="001442F3" w:rsidRDefault="000F324F" w:rsidP="000F324F">
      <w:pPr>
        <w:pStyle w:val="Legenda"/>
      </w:pPr>
      <w:bookmarkStart w:id="137" w:name="_Toc167201946"/>
      <w:bookmarkStart w:id="138" w:name="_Toc167202035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36</w:t>
      </w:r>
      <w:r>
        <w:fldChar w:fldCharType="end"/>
      </w:r>
      <w:r>
        <w:t xml:space="preserve"> - Criação do ficheiro</w:t>
      </w:r>
      <w:bookmarkEnd w:id="137"/>
      <w:bookmarkEnd w:id="138"/>
    </w:p>
    <w:p w14:paraId="5014E298" w14:textId="4F7EB413" w:rsidR="00FE1BDF" w:rsidRDefault="00FE1BDF" w:rsidP="001442F3">
      <w:r>
        <w:t xml:space="preserve">De seguida modificamos o ficheiro com o </w:t>
      </w:r>
      <w:r w:rsidR="000B698F">
        <w:t>seguinte comando</w:t>
      </w:r>
      <w:r>
        <w:t xml:space="preserve"> </w:t>
      </w:r>
      <w:r w:rsidR="002D5D88">
        <w:t>de modo que</w:t>
      </w:r>
      <w:r>
        <w:t xml:space="preserve"> somente o utilizador atual tenha permissões de leitura e escrita, </w:t>
      </w:r>
      <w:r w:rsidR="002D5D88">
        <w:t>os outros utilizadores</w:t>
      </w:r>
      <w:r>
        <w:t xml:space="preserve"> tenham permissão de leitura e o grupo não tenha nenhuma permissão:</w:t>
      </w:r>
    </w:p>
    <w:p w14:paraId="375336B9" w14:textId="04A31219" w:rsidR="0076647B" w:rsidRDefault="0076647B" w:rsidP="0076647B">
      <w:pPr>
        <w:pStyle w:val="PargrafodaLista"/>
        <w:numPr>
          <w:ilvl w:val="0"/>
          <w:numId w:val="13"/>
        </w:numPr>
      </w:pPr>
      <w:r>
        <w:t>“chmod g</w:t>
      </w:r>
      <w:r w:rsidR="000A6916">
        <w:t>-rw</w:t>
      </w:r>
      <w:r>
        <w:t xml:space="preserve"> 27958-27975-27962-27977-27966.txt”</w:t>
      </w:r>
    </w:p>
    <w:p w14:paraId="08F562AD" w14:textId="5BBA6525" w:rsidR="000B698F" w:rsidRDefault="000A6916" w:rsidP="002B2C38">
      <w:pPr>
        <w:rPr>
          <w:noProof/>
        </w:rPr>
      </w:pPr>
      <w:r>
        <w:t>De forma a ficar como demonstra a imagem</w:t>
      </w:r>
      <w:r w:rsidR="000B698F">
        <w:t>, concluindo assim a alínea e.)</w:t>
      </w:r>
    </w:p>
    <w:p w14:paraId="51785C2C" w14:textId="77777777" w:rsidR="000F324F" w:rsidRDefault="000B698F" w:rsidP="000F324F">
      <w:pPr>
        <w:keepNext/>
        <w:jc w:val="center"/>
      </w:pPr>
      <w:r>
        <w:rPr>
          <w:noProof/>
        </w:rPr>
        <w:drawing>
          <wp:inline distT="0" distB="0" distL="0" distR="0" wp14:anchorId="7D9113F1" wp14:editId="5B8DE47B">
            <wp:extent cx="4411980" cy="846702"/>
            <wp:effectExtent l="0" t="0" r="7620" b="0"/>
            <wp:docPr id="1910379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79898" name="Imagem 1910379898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51" b="41546"/>
                    <a:stretch/>
                  </pic:blipFill>
                  <pic:spPr bwMode="auto">
                    <a:xfrm>
                      <a:off x="0" y="0"/>
                      <a:ext cx="4431808" cy="850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4EA31" w14:textId="54014DD5" w:rsidR="000F324F" w:rsidRDefault="000F324F" w:rsidP="000F324F">
      <w:pPr>
        <w:pStyle w:val="Legenda"/>
      </w:pPr>
      <w:bookmarkStart w:id="139" w:name="_Toc167201947"/>
      <w:bookmarkStart w:id="140" w:name="_Toc167202036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37</w:t>
      </w:r>
      <w:r>
        <w:fldChar w:fldCharType="end"/>
      </w:r>
      <w:r>
        <w:t xml:space="preserve"> - Modificação das permissões do ficheiro</w:t>
      </w:r>
      <w:bookmarkEnd w:id="139"/>
      <w:bookmarkEnd w:id="140"/>
    </w:p>
    <w:p w14:paraId="37E6F2D3" w14:textId="22FFFC22" w:rsidR="00CF3C11" w:rsidRDefault="00CF3C11" w:rsidP="000B698F">
      <w:pPr>
        <w:jc w:val="center"/>
      </w:pPr>
      <w:r>
        <w:br w:type="page"/>
      </w:r>
    </w:p>
    <w:p w14:paraId="07DBAFFD" w14:textId="3D35B055" w:rsidR="00CF3C11" w:rsidRDefault="00CF3C11" w:rsidP="00CF3C11">
      <w:pPr>
        <w:pStyle w:val="Ttulo1"/>
        <w:numPr>
          <w:ilvl w:val="0"/>
          <w:numId w:val="6"/>
        </w:numPr>
      </w:pPr>
      <w:bookmarkStart w:id="141" w:name="_Toc167201904"/>
      <w:r>
        <w:lastRenderedPageBreak/>
        <w:t>Análise ao Sistemas de Ficheiros</w:t>
      </w:r>
      <w:bookmarkEnd w:id="141"/>
    </w:p>
    <w:p w14:paraId="123484CF" w14:textId="6077AF44" w:rsidR="000F35EB" w:rsidRDefault="00BD00C3" w:rsidP="000F35EB">
      <w:r>
        <w:t xml:space="preserve">Nesta </w:t>
      </w:r>
      <w:r w:rsidR="00583866">
        <w:t>última</w:t>
      </w:r>
      <w:r>
        <w:t xml:space="preserve"> fase do trabalho prático foi </w:t>
      </w:r>
      <w:r w:rsidR="00583866">
        <w:t>pedido que com base no ficheiro “fs.img”, disponibilizado pelo professor na plataforma moodle respondêssemos às seguintes questões:</w:t>
      </w:r>
    </w:p>
    <w:p w14:paraId="1F51BEAD" w14:textId="6892A088" w:rsidR="00583866" w:rsidRDefault="00583866" w:rsidP="00583866">
      <w:pPr>
        <w:pStyle w:val="PargrafodaLista"/>
        <w:numPr>
          <w:ilvl w:val="0"/>
          <w:numId w:val="14"/>
        </w:numPr>
      </w:pPr>
      <w:r>
        <w:t>Identificar o bloco</w:t>
      </w:r>
      <w:r w:rsidR="000657B2">
        <w:t xml:space="preserve"> de início dos ficheiros regulares presentes do sistema de ficheiros</w:t>
      </w:r>
    </w:p>
    <w:p w14:paraId="62A4FA76" w14:textId="514F320C" w:rsidR="000657B2" w:rsidRDefault="000657B2" w:rsidP="00583866">
      <w:pPr>
        <w:pStyle w:val="PargrafodaLista"/>
        <w:numPr>
          <w:ilvl w:val="0"/>
          <w:numId w:val="14"/>
        </w:numPr>
      </w:pPr>
      <w:r>
        <w:t>Indicar o conteúdo do ficheiro com o nome ipca.txt</w:t>
      </w:r>
    </w:p>
    <w:p w14:paraId="1C922285" w14:textId="436A3A1D" w:rsidR="00F32127" w:rsidRDefault="00F32127" w:rsidP="00F32127">
      <w:pPr>
        <w:pStyle w:val="Ttulo2"/>
        <w:numPr>
          <w:ilvl w:val="1"/>
          <w:numId w:val="6"/>
        </w:numPr>
      </w:pPr>
      <w:bookmarkStart w:id="142" w:name="_Toc167201905"/>
      <w:r>
        <w:t>Identificar o bloco de início dos ficheiros regulares presentes do sistema de ficheiros</w:t>
      </w:r>
      <w:bookmarkEnd w:id="142"/>
    </w:p>
    <w:p w14:paraId="778D9922" w14:textId="19B55E23" w:rsidR="00CF3C11" w:rsidRDefault="00C7228E" w:rsidP="00CF3C11">
      <w:r>
        <w:t>Sendo, para respondermos à primeira pergunta,</w:t>
      </w:r>
      <w:r w:rsidR="000976E1">
        <w:t xml:space="preserve"> tivemos </w:t>
      </w:r>
      <w:r w:rsidR="00B3280E">
        <w:t>de</w:t>
      </w:r>
      <w:r w:rsidR="000976E1">
        <w:t xml:space="preserve"> analisar o ficheiro, ou seja, o sistema de ficheiros </w:t>
      </w:r>
      <w:r w:rsidR="00B3280E">
        <w:t>fornecido pelo professor.</w:t>
      </w:r>
    </w:p>
    <w:p w14:paraId="052B5D86" w14:textId="0C62FAEB" w:rsidR="00B3280E" w:rsidRDefault="00B3280E" w:rsidP="00CF3C11">
      <w:r>
        <w:t>Para isso, procedemos à instalação do utilitário “Sleuth Kit”</w:t>
      </w:r>
      <w:r w:rsidR="00AA3F3B">
        <w:t xml:space="preserve"> para analisar o respetivo sistema de ficheiros, através do comando “sudo apt install sleuthkit”.</w:t>
      </w:r>
    </w:p>
    <w:p w14:paraId="75F72B32" w14:textId="77777777" w:rsidR="000F324F" w:rsidRDefault="006E7A2D" w:rsidP="000F324F">
      <w:pPr>
        <w:keepNext/>
        <w:jc w:val="center"/>
      </w:pPr>
      <w:r w:rsidRPr="006E7A2D">
        <w:rPr>
          <w:noProof/>
        </w:rPr>
        <w:drawing>
          <wp:inline distT="0" distB="0" distL="0" distR="0" wp14:anchorId="231B6CC0" wp14:editId="27655C50">
            <wp:extent cx="4320540" cy="484689"/>
            <wp:effectExtent l="0" t="0" r="3810" b="0"/>
            <wp:docPr id="15766298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298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00253" cy="49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01DB" w14:textId="0B8EAF87" w:rsidR="00AA3F3B" w:rsidRDefault="000F324F" w:rsidP="000F324F">
      <w:pPr>
        <w:pStyle w:val="Legenda"/>
      </w:pPr>
      <w:bookmarkStart w:id="143" w:name="_Toc167201948"/>
      <w:bookmarkStart w:id="144" w:name="_Toc167202037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38</w:t>
      </w:r>
      <w:r>
        <w:fldChar w:fldCharType="end"/>
      </w:r>
      <w:r>
        <w:t xml:space="preserve"> - Instalação do utilitário "Sleuth Kit"</w:t>
      </w:r>
      <w:bookmarkEnd w:id="143"/>
      <w:bookmarkEnd w:id="144"/>
    </w:p>
    <w:p w14:paraId="3C826AFA" w14:textId="409CA450" w:rsidR="006E7A2D" w:rsidRDefault="00F86750" w:rsidP="006E7A2D">
      <w:r>
        <w:t>Já com o utilitário necessário, analisamos o respetivo sistema de ficheiros, ou seja, mostramos o seu conteúdo</w:t>
      </w:r>
      <w:r w:rsidR="002660D6">
        <w:t xml:space="preserve"> via comando “fls -o 0 fs.img”.</w:t>
      </w:r>
    </w:p>
    <w:p w14:paraId="275670CF" w14:textId="77777777" w:rsidR="000F324F" w:rsidRDefault="009159D0" w:rsidP="000F324F">
      <w:pPr>
        <w:keepNext/>
        <w:jc w:val="center"/>
      </w:pPr>
      <w:r w:rsidRPr="009159D0">
        <w:rPr>
          <w:noProof/>
        </w:rPr>
        <w:drawing>
          <wp:inline distT="0" distB="0" distL="0" distR="0" wp14:anchorId="5CDFF062" wp14:editId="70AECA6D">
            <wp:extent cx="3802380" cy="1768034"/>
            <wp:effectExtent l="0" t="0" r="7620" b="3810"/>
            <wp:docPr id="1565136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362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21391" cy="177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2A8C" w14:textId="01EAF879" w:rsidR="002660D6" w:rsidRDefault="000F324F" w:rsidP="000F324F">
      <w:pPr>
        <w:pStyle w:val="Legenda"/>
      </w:pPr>
      <w:bookmarkStart w:id="145" w:name="_Toc167201949"/>
      <w:bookmarkStart w:id="146" w:name="_Toc167202038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39</w:t>
      </w:r>
      <w:r>
        <w:fldChar w:fldCharType="end"/>
      </w:r>
      <w:r>
        <w:t xml:space="preserve"> - Analise do sistema de ficheiros</w:t>
      </w:r>
      <w:bookmarkEnd w:id="145"/>
      <w:bookmarkEnd w:id="146"/>
    </w:p>
    <w:p w14:paraId="588026B6" w14:textId="599597F5" w:rsidR="009159D0" w:rsidRDefault="009159D0" w:rsidP="009159D0">
      <w:r>
        <w:t xml:space="preserve">Visto isso, conseguimos perceber que os ficheiros regulares presentes no sistema de ficheiros são os seguintes: </w:t>
      </w:r>
      <w:r w:rsidR="00E17251">
        <w:t xml:space="preserve">ipca.txt, _ICHEI~1.SWP, ficheiro1, </w:t>
      </w:r>
      <w:r w:rsidR="007848E9">
        <w:t>ficheiro2 e _ICHEI~2.SWP.</w:t>
      </w:r>
    </w:p>
    <w:p w14:paraId="087574B1" w14:textId="2A61C550" w:rsidR="0039195F" w:rsidRDefault="007848E9" w:rsidP="0039195F">
      <w:r>
        <w:t>Com isto, através do comando “istat</w:t>
      </w:r>
      <w:r w:rsidR="001A0DA9">
        <w:t xml:space="preserve"> -o 0 fs.img &lt;numero_inode&gt;</w:t>
      </w:r>
      <w:r>
        <w:t>”</w:t>
      </w:r>
      <w:r w:rsidR="001A0DA9">
        <w:t xml:space="preserve">, numero de inode esse que se encontra antes dos nomes dos ficheiros, conseguimos obter as </w:t>
      </w:r>
      <w:r w:rsidR="001A0DA9">
        <w:lastRenderedPageBreak/>
        <w:t>informações dos mesmos de cada ficheiro regular e consequentemente o bloco de inicio de cada um, como podemos ver na imagem abaixo</w:t>
      </w:r>
      <w:r w:rsidR="0039195F">
        <w:t xml:space="preserve"> com o i-node 4 do ficheiro ipca.txt</w:t>
      </w:r>
      <w:r w:rsidR="001A0DA9">
        <w:t>:</w:t>
      </w:r>
    </w:p>
    <w:p w14:paraId="2BE1F1C7" w14:textId="77777777" w:rsidR="000F324F" w:rsidRDefault="0039195F" w:rsidP="000F324F">
      <w:pPr>
        <w:keepNext/>
        <w:jc w:val="center"/>
      </w:pPr>
      <w:r w:rsidRPr="0039195F">
        <w:rPr>
          <w:noProof/>
        </w:rPr>
        <w:drawing>
          <wp:inline distT="0" distB="0" distL="0" distR="0" wp14:anchorId="535D80BD" wp14:editId="13C06BF8">
            <wp:extent cx="3375660" cy="1822259"/>
            <wp:effectExtent l="0" t="0" r="0" b="6985"/>
            <wp:docPr id="8622711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711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86016" cy="182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CB04" w14:textId="1BDC855F" w:rsidR="0039195F" w:rsidRDefault="000F324F" w:rsidP="000F324F">
      <w:pPr>
        <w:pStyle w:val="Legenda"/>
      </w:pPr>
      <w:bookmarkStart w:id="147" w:name="_Toc167201950"/>
      <w:bookmarkStart w:id="148" w:name="_Toc167202039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40</w:t>
      </w:r>
      <w:r>
        <w:fldChar w:fldCharType="end"/>
      </w:r>
      <w:r>
        <w:t xml:space="preserve"> - Obtenção das informações dos ficheiros</w:t>
      </w:r>
      <w:bookmarkEnd w:id="147"/>
      <w:bookmarkEnd w:id="148"/>
    </w:p>
    <w:p w14:paraId="4B27F22F" w14:textId="54770E29" w:rsidR="0039195F" w:rsidRDefault="0039195F" w:rsidP="0039195F">
      <w:r>
        <w:t xml:space="preserve">Através do </w:t>
      </w:r>
      <w:r w:rsidR="0085576B">
        <w:t>último</w:t>
      </w:r>
      <w:r w:rsidR="008B0E96">
        <w:t xml:space="preserve"> campo do i-node “Sectores” podemos verificar o</w:t>
      </w:r>
      <w:r w:rsidR="0085576B">
        <w:t xml:space="preserve"> número dos blocos </w:t>
      </w:r>
      <w:r w:rsidR="008B0E96">
        <w:t>que o ficheiro em questão ocupa</w:t>
      </w:r>
      <w:r w:rsidR="0085576B">
        <w:t>, que no caso do mesmo só ocupa um, sendo ele o ficheiro 41, consequentemente o bloco de início do ficheiro.</w:t>
      </w:r>
    </w:p>
    <w:p w14:paraId="79E4B8CF" w14:textId="5D78CB48" w:rsidR="0085576B" w:rsidRDefault="0085576B" w:rsidP="0039195F">
      <w:r>
        <w:t>Procedendo de maneira semelhante para os restantes ficheiros regulares, mudando obviamente o número do i-node correspondente a cada um, obtemos os seguintes números dos blocos de início de cada ficheiro:</w:t>
      </w:r>
    </w:p>
    <w:p w14:paraId="7F189B1F" w14:textId="26F588EE" w:rsidR="0085576B" w:rsidRDefault="0085576B" w:rsidP="0085576B">
      <w:pPr>
        <w:pStyle w:val="PargrafodaLista"/>
        <w:numPr>
          <w:ilvl w:val="0"/>
          <w:numId w:val="15"/>
        </w:numPr>
      </w:pPr>
      <w:r w:rsidRPr="00E31D04">
        <w:rPr>
          <w:b/>
          <w:bCs/>
        </w:rPr>
        <w:t>Ipca.txt</w:t>
      </w:r>
      <w:r>
        <w:t xml:space="preserve"> : Bloco de </w:t>
      </w:r>
      <w:r w:rsidR="00E31D04">
        <w:t>início</w:t>
      </w:r>
      <w:r>
        <w:t xml:space="preserve"> </w:t>
      </w:r>
      <w:r w:rsidR="00E31D04">
        <w:t>41</w:t>
      </w:r>
    </w:p>
    <w:p w14:paraId="6408BE7D" w14:textId="78FC4C37" w:rsidR="00E31D04" w:rsidRDefault="00E31D04" w:rsidP="0085576B">
      <w:pPr>
        <w:pStyle w:val="PargrafodaLista"/>
        <w:numPr>
          <w:ilvl w:val="0"/>
          <w:numId w:val="15"/>
        </w:numPr>
      </w:pPr>
      <w:r w:rsidRPr="00E31D04">
        <w:rPr>
          <w:b/>
          <w:bCs/>
        </w:rPr>
        <w:t>_ICHEI~1.SWP</w:t>
      </w:r>
      <w:r>
        <w:t xml:space="preserve"> : Bloco de início </w:t>
      </w:r>
      <w:r w:rsidR="00F01644">
        <w:t>69</w:t>
      </w:r>
    </w:p>
    <w:p w14:paraId="5EE4A653" w14:textId="1EE1FBBC" w:rsidR="00E31D04" w:rsidRDefault="00E31D04" w:rsidP="0085576B">
      <w:pPr>
        <w:pStyle w:val="PargrafodaLista"/>
        <w:numPr>
          <w:ilvl w:val="0"/>
          <w:numId w:val="15"/>
        </w:numPr>
      </w:pPr>
      <w:r w:rsidRPr="00E31D04">
        <w:rPr>
          <w:b/>
          <w:bCs/>
        </w:rPr>
        <w:t>ficheiro1</w:t>
      </w:r>
      <w:r>
        <w:t xml:space="preserve"> : Bloco de início </w:t>
      </w:r>
      <w:r w:rsidR="00F01644">
        <w:t>65</w:t>
      </w:r>
    </w:p>
    <w:p w14:paraId="290C816A" w14:textId="452C8016" w:rsidR="00E31D04" w:rsidRDefault="00E31D04" w:rsidP="0085576B">
      <w:pPr>
        <w:pStyle w:val="PargrafodaLista"/>
        <w:numPr>
          <w:ilvl w:val="0"/>
          <w:numId w:val="15"/>
        </w:numPr>
      </w:pPr>
      <w:r w:rsidRPr="00E31D04">
        <w:rPr>
          <w:b/>
          <w:bCs/>
        </w:rPr>
        <w:t>ficheiro2</w:t>
      </w:r>
      <w:r>
        <w:t xml:space="preserve"> : Bloco de início </w:t>
      </w:r>
      <w:r w:rsidR="00F01644">
        <w:t>77</w:t>
      </w:r>
    </w:p>
    <w:p w14:paraId="2A28ED44" w14:textId="3FBC0A27" w:rsidR="000F324F" w:rsidRDefault="00E31D04" w:rsidP="000F324F">
      <w:pPr>
        <w:pStyle w:val="PargrafodaLista"/>
        <w:numPr>
          <w:ilvl w:val="0"/>
          <w:numId w:val="15"/>
        </w:numPr>
      </w:pPr>
      <w:r w:rsidRPr="00E31D04">
        <w:rPr>
          <w:b/>
          <w:bCs/>
        </w:rPr>
        <w:t>_ICHEI~2.SWP</w:t>
      </w:r>
      <w:r>
        <w:t xml:space="preserve"> : Bloco de início </w:t>
      </w:r>
      <w:r w:rsidR="00F01644">
        <w:t>29</w:t>
      </w:r>
    </w:p>
    <w:p w14:paraId="7B118264" w14:textId="7E1BDBA9" w:rsidR="00F32127" w:rsidRDefault="00F32127" w:rsidP="00F32127">
      <w:pPr>
        <w:pStyle w:val="Ttulo2"/>
        <w:numPr>
          <w:ilvl w:val="1"/>
          <w:numId w:val="6"/>
        </w:numPr>
      </w:pPr>
      <w:bookmarkStart w:id="149" w:name="_Toc167201906"/>
      <w:r>
        <w:t>Indicar o conteúdo do ficheiro com o nome ipca.txt</w:t>
      </w:r>
      <w:bookmarkEnd w:id="149"/>
    </w:p>
    <w:p w14:paraId="23A7A9E6" w14:textId="1764A1B2" w:rsidR="00F32127" w:rsidRDefault="007A0130" w:rsidP="00F32127">
      <w:r>
        <w:t xml:space="preserve">Por </w:t>
      </w:r>
      <w:r w:rsidR="003101E8">
        <w:t>último</w:t>
      </w:r>
      <w:r>
        <w:t xml:space="preserve">, para indicar o conteúdo do ficheiro ipca.txt, ficheiro esse que foi eliminado no sistema de ficheiros, visto na mostragem dos </w:t>
      </w:r>
      <w:r w:rsidR="00200346">
        <w:t>ficheiros o mesmo se encontrar com um “*” antes do seu nome, executamos o comando “</w:t>
      </w:r>
      <w:r w:rsidR="003101E8">
        <w:t>icat -o 0 fs.img 4</w:t>
      </w:r>
      <w:r w:rsidR="00200346">
        <w:t>”</w:t>
      </w:r>
      <w:r w:rsidR="003101E8">
        <w:t>, e tal como demonstra a imagem, obtemos o conteúdo do ficheiro que no caso é “</w:t>
      </w:r>
      <w:r w:rsidR="00145177">
        <w:t>Este é o conteúdo do ficheiro ipca.txt</w:t>
      </w:r>
      <w:r w:rsidR="003101E8">
        <w:t>”</w:t>
      </w:r>
      <w:r w:rsidR="00145177">
        <w:t>.</w:t>
      </w:r>
    </w:p>
    <w:p w14:paraId="197175F6" w14:textId="77777777" w:rsidR="000F324F" w:rsidRDefault="00145177" w:rsidP="000F324F">
      <w:pPr>
        <w:keepNext/>
        <w:jc w:val="center"/>
      </w:pPr>
      <w:r w:rsidRPr="00145177">
        <w:rPr>
          <w:noProof/>
        </w:rPr>
        <w:drawing>
          <wp:inline distT="0" distB="0" distL="0" distR="0" wp14:anchorId="6F59671B" wp14:editId="606DB4D8">
            <wp:extent cx="4543237" cy="769620"/>
            <wp:effectExtent l="0" t="0" r="0" b="0"/>
            <wp:docPr id="17740106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106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64553" cy="77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D7A9" w14:textId="573C5233" w:rsidR="00145177" w:rsidRPr="00F32127" w:rsidRDefault="000F324F" w:rsidP="000F324F">
      <w:pPr>
        <w:pStyle w:val="Legenda"/>
      </w:pPr>
      <w:bookmarkStart w:id="150" w:name="_Toc167201951"/>
      <w:bookmarkStart w:id="151" w:name="_Toc167202040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41</w:t>
      </w:r>
      <w:r>
        <w:fldChar w:fldCharType="end"/>
      </w:r>
      <w:r>
        <w:t xml:space="preserve"> - Conteúdo do ficheiro ipca.txt</w:t>
      </w:r>
      <w:bookmarkEnd w:id="150"/>
      <w:bookmarkEnd w:id="151"/>
    </w:p>
    <w:p w14:paraId="2C6494FE" w14:textId="402A564E" w:rsidR="00CF3C11" w:rsidRDefault="00CF3C11">
      <w:pPr>
        <w:spacing w:before="0" w:after="160" w:line="259" w:lineRule="auto"/>
        <w:ind w:firstLine="0"/>
        <w:jc w:val="left"/>
      </w:pPr>
    </w:p>
    <w:p w14:paraId="68FCA10A" w14:textId="63A7B480" w:rsidR="00CF3C11" w:rsidRDefault="00CF3C11" w:rsidP="009A5C04">
      <w:pPr>
        <w:pStyle w:val="Ttulo1"/>
        <w:numPr>
          <w:ilvl w:val="0"/>
          <w:numId w:val="6"/>
        </w:numPr>
      </w:pPr>
      <w:bookmarkStart w:id="152" w:name="_Toc167201907"/>
      <w:r>
        <w:lastRenderedPageBreak/>
        <w:t>Conclusão</w:t>
      </w:r>
      <w:bookmarkEnd w:id="152"/>
    </w:p>
    <w:p w14:paraId="663ED9FE" w14:textId="5323EEB4" w:rsidR="006A37D2" w:rsidRDefault="006A37D2" w:rsidP="009A5C04">
      <w:r>
        <w:t xml:space="preserve">Ao longo deste trabalho, </w:t>
      </w:r>
      <w:r w:rsidR="00564C47">
        <w:t>trabalhamos</w:t>
      </w:r>
      <w:r>
        <w:t xml:space="preserve"> nas complexidades dos sistemas de </w:t>
      </w:r>
      <w:r w:rsidR="00564C47">
        <w:t>ficheiros</w:t>
      </w:r>
      <w:r>
        <w:t xml:space="preserve"> e exploramos as capacidades da Bash no Linux para interagir e </w:t>
      </w:r>
      <w:r w:rsidR="006872B0">
        <w:t>gerir</w:t>
      </w:r>
      <w:r>
        <w:t xml:space="preserve"> esses sistemas de forma eficiente. Desde os conceitos fundamentais até as técnicas avançadas,</w:t>
      </w:r>
      <w:r w:rsidR="006872B0">
        <w:t xml:space="preserve"> </w:t>
      </w:r>
      <w:r>
        <w:t xml:space="preserve">proporcionou uma compreensão mais profunda sobre a importância da gestão de </w:t>
      </w:r>
      <w:r w:rsidR="006872B0">
        <w:t>ficheiros</w:t>
      </w:r>
      <w:r>
        <w:t xml:space="preserve"> e a versatilidade da linha de comando no ambiente Linux.</w:t>
      </w:r>
    </w:p>
    <w:p w14:paraId="143DCEC7" w14:textId="77777777" w:rsidR="006A37D2" w:rsidRDefault="006A37D2" w:rsidP="009A5C04"/>
    <w:p w14:paraId="2232522E" w14:textId="29E3513F" w:rsidR="006A37D2" w:rsidRDefault="006A37D2" w:rsidP="009A5C04">
      <w:r>
        <w:t xml:space="preserve">Ao analisar os sistemas de </w:t>
      </w:r>
      <w:r w:rsidR="006872B0">
        <w:t>ficheiros</w:t>
      </w:r>
      <w:r>
        <w:t>, compreendemos a importância de uma estrutura organizada e eficiente para armazenar</w:t>
      </w:r>
      <w:r w:rsidR="00321929">
        <w:t xml:space="preserve"> dados</w:t>
      </w:r>
      <w:r>
        <w:t>. Aprendemos sobre diferentes tipos de sistemas de</w:t>
      </w:r>
      <w:r w:rsidR="00A45EE0">
        <w:t xml:space="preserve"> ficheiros</w:t>
      </w:r>
      <w:r>
        <w:t xml:space="preserve">, suas características e como escolher o mais adequado para cada situação. Além disso, exploramos as operações essenciais de manipulação de </w:t>
      </w:r>
      <w:r w:rsidR="006872B0">
        <w:t>ficheiros</w:t>
      </w:r>
      <w:r>
        <w:t xml:space="preserve"> e diretórios, incluindo criação, movimentação e </w:t>
      </w:r>
      <w:r w:rsidR="006872B0">
        <w:t>execução</w:t>
      </w:r>
      <w:r>
        <w:t>.</w:t>
      </w:r>
    </w:p>
    <w:p w14:paraId="7F8776CA" w14:textId="77777777" w:rsidR="006A37D2" w:rsidRDefault="006A37D2" w:rsidP="009A5C04"/>
    <w:p w14:paraId="0AE5198C" w14:textId="3924D176" w:rsidR="006A37D2" w:rsidRDefault="006A37D2" w:rsidP="009A5C04">
      <w:r>
        <w:t xml:space="preserve">A Bash emergiu como uma ferramenta poderosa para automatizar tarefas e realizar operações complexas de forma rápida e eficiente. Através de scripts e comandos simples, podemos realizar tarefas repetitivas com facilidade, economizando tempo e esforço. A flexibilidade da Bash permite adaptar os comandos às nossas necessidades específicas, tornando-a uma ferramenta indispensável para administradores de sistemas e </w:t>
      </w:r>
      <w:r w:rsidR="009B7CB4">
        <w:t>utilizadores</w:t>
      </w:r>
      <w:r>
        <w:t xml:space="preserve"> avançados.</w:t>
      </w:r>
    </w:p>
    <w:p w14:paraId="1211D492" w14:textId="77777777" w:rsidR="006A37D2" w:rsidRDefault="006A37D2" w:rsidP="009A5C04"/>
    <w:p w14:paraId="23C7EED8" w14:textId="3309EF41" w:rsidR="00CF3C11" w:rsidRDefault="006A37D2" w:rsidP="009A5C04">
      <w:r>
        <w:t xml:space="preserve">Em última análise, esperamos que este trabalho tenha proporcionado uma base sólida para compreender e trabalhar efetivamente com sistemas de </w:t>
      </w:r>
      <w:r w:rsidR="0099187C">
        <w:t>ficheiros</w:t>
      </w:r>
      <w:r>
        <w:t>, além de inspirar uma apreciação pela praticidade e potencial da Bash no Linux. Que este conhecimento adquirido possa ser aplicado de forma significativa em futuros projetos e desafios, capacitando-nos a alcançar novos patamares de eficiência e excelência na administração de sistemas operativos.</w:t>
      </w:r>
      <w:r w:rsidR="00CF3C11">
        <w:br w:type="page"/>
      </w:r>
    </w:p>
    <w:p w14:paraId="704D3A81" w14:textId="18E0DE9D" w:rsidR="00CF3C11" w:rsidRDefault="00CF3C11" w:rsidP="00CF3C11">
      <w:pPr>
        <w:pStyle w:val="Ttulo1"/>
        <w:numPr>
          <w:ilvl w:val="0"/>
          <w:numId w:val="6"/>
        </w:numPr>
      </w:pPr>
      <w:bookmarkStart w:id="153" w:name="_Toc167201908"/>
      <w:r>
        <w:lastRenderedPageBreak/>
        <w:t>Bibliografia</w:t>
      </w:r>
      <w:bookmarkEnd w:id="153"/>
    </w:p>
    <w:p w14:paraId="452AB963" w14:textId="77777777" w:rsidR="00CF3C11" w:rsidRPr="00CF3C11" w:rsidRDefault="00CF3C11" w:rsidP="00CF3C11"/>
    <w:sectPr w:rsidR="00CF3C11" w:rsidRPr="00CF3C11" w:rsidSect="00632EE3">
      <w:headerReference w:type="default" r:id="rId47"/>
      <w:footerReference w:type="default" r:id="rId48"/>
      <w:headerReference w:type="first" r:id="rId4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1B58EA" w14:textId="77777777" w:rsidR="00A131BF" w:rsidRDefault="00A131BF" w:rsidP="00B40F00">
      <w:pPr>
        <w:spacing w:after="0" w:line="240" w:lineRule="auto"/>
      </w:pPr>
      <w:r>
        <w:separator/>
      </w:r>
    </w:p>
  </w:endnote>
  <w:endnote w:type="continuationSeparator" w:id="0">
    <w:p w14:paraId="1F67A67A" w14:textId="77777777" w:rsidR="00A131BF" w:rsidRDefault="00A131BF" w:rsidP="00B40F00">
      <w:pPr>
        <w:spacing w:after="0" w:line="240" w:lineRule="auto"/>
      </w:pPr>
      <w:r>
        <w:continuationSeparator/>
      </w:r>
    </w:p>
  </w:endnote>
  <w:endnote w:type="continuationNotice" w:id="1">
    <w:p w14:paraId="170E03BE" w14:textId="77777777" w:rsidR="00A131BF" w:rsidRDefault="00A131B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scadia Mono">
    <w:altName w:val="Segoe UI Symbol"/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145497" w14:textId="77777777" w:rsidR="008855D9" w:rsidRDefault="008855D9" w:rsidP="00DD4F7D">
    <w:pPr>
      <w:pStyle w:val="Rodap"/>
      <w:jc w:val="center"/>
      <w:rPr>
        <w:color w:val="156082" w:themeColor="accent1"/>
      </w:rPr>
    </w:pPr>
    <w:r>
      <w:rPr>
        <w:color w:val="156082" w:themeColor="accent1"/>
      </w:rPr>
      <w:t xml:space="preserve">Página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de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\* Arabic \* MERGEFORMAT</w:instrText>
    </w:r>
    <w:r>
      <w:rPr>
        <w:color w:val="156082" w:themeColor="accent1"/>
      </w:rPr>
      <w:fldChar w:fldCharType="separate"/>
    </w:r>
    <w:r>
      <w:rPr>
        <w:color w:val="156082" w:themeColor="accent1"/>
      </w:rPr>
      <w:t>2</w:t>
    </w:r>
    <w:r>
      <w:rPr>
        <w:color w:val="156082" w:themeColor="accent1"/>
      </w:rPr>
      <w:fldChar w:fldCharType="end"/>
    </w:r>
  </w:p>
  <w:p w14:paraId="518A40F1" w14:textId="77777777" w:rsidR="008855D9" w:rsidRDefault="008855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4633CB" w14:textId="77777777" w:rsidR="00A131BF" w:rsidRDefault="00A131BF" w:rsidP="00B40F00">
      <w:pPr>
        <w:spacing w:after="0" w:line="240" w:lineRule="auto"/>
      </w:pPr>
      <w:r>
        <w:separator/>
      </w:r>
    </w:p>
  </w:footnote>
  <w:footnote w:type="continuationSeparator" w:id="0">
    <w:p w14:paraId="52FBA966" w14:textId="77777777" w:rsidR="00A131BF" w:rsidRDefault="00A131BF" w:rsidP="00B40F00">
      <w:pPr>
        <w:spacing w:after="0" w:line="240" w:lineRule="auto"/>
      </w:pPr>
      <w:r>
        <w:continuationSeparator/>
      </w:r>
    </w:p>
  </w:footnote>
  <w:footnote w:type="continuationNotice" w:id="1">
    <w:p w14:paraId="2F3CE66C" w14:textId="77777777" w:rsidR="00A131BF" w:rsidRDefault="00A131B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F0999B" w14:textId="77777777" w:rsidR="00E26002" w:rsidRDefault="00E26002">
    <w:pPr>
      <w:pStyle w:val="Cabealh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596E7B03" wp14:editId="1607FF83">
          <wp:simplePos x="0" y="0"/>
          <wp:positionH relativeFrom="column">
            <wp:posOffset>3573780</wp:posOffset>
          </wp:positionH>
          <wp:positionV relativeFrom="paragraph">
            <wp:posOffset>-374015</wp:posOffset>
          </wp:positionV>
          <wp:extent cx="2510790" cy="811530"/>
          <wp:effectExtent l="0" t="0" r="3810" b="7620"/>
          <wp:wrapThrough wrapText="bothSides">
            <wp:wrapPolygon edited="0">
              <wp:start x="0" y="0"/>
              <wp:lineTo x="0" y="21296"/>
              <wp:lineTo x="21469" y="21296"/>
              <wp:lineTo x="21469" y="0"/>
              <wp:lineTo x="0" y="0"/>
            </wp:wrapPolygon>
          </wp:wrapThrough>
          <wp:docPr id="1264292616" name="Imagem 1" descr="Atendimento ao público por marcação – E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tendimento ao público por marcação – ES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0790" cy="811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6ACCBB" w14:textId="08053828" w:rsidR="00B40F00" w:rsidRDefault="00E26002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B4803F0" wp14:editId="3FC81B2E">
          <wp:simplePos x="0" y="0"/>
          <wp:positionH relativeFrom="column">
            <wp:posOffset>3657600</wp:posOffset>
          </wp:positionH>
          <wp:positionV relativeFrom="paragraph">
            <wp:posOffset>-162560</wp:posOffset>
          </wp:positionV>
          <wp:extent cx="2510790" cy="811530"/>
          <wp:effectExtent l="0" t="0" r="3810" b="7620"/>
          <wp:wrapThrough wrapText="bothSides">
            <wp:wrapPolygon edited="0">
              <wp:start x="0" y="0"/>
              <wp:lineTo x="0" y="21296"/>
              <wp:lineTo x="21469" y="21296"/>
              <wp:lineTo x="21469" y="0"/>
              <wp:lineTo x="0" y="0"/>
            </wp:wrapPolygon>
          </wp:wrapThrough>
          <wp:docPr id="174324103" name="Imagem 1" descr="Atendimento ao público por marcação – E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tendimento ao público por marcação – ES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0790" cy="811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E363F"/>
    <w:multiLevelType w:val="multilevel"/>
    <w:tmpl w:val="8BD031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48"/>
      </w:rPr>
    </w:lvl>
    <w:lvl w:ilvl="1">
      <w:start w:val="1"/>
      <w:numFmt w:val="decimal"/>
      <w:lvlText w:val="%1.%2.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9B04CC6"/>
    <w:multiLevelType w:val="hybridMultilevel"/>
    <w:tmpl w:val="271A5956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864D21"/>
    <w:multiLevelType w:val="hybridMultilevel"/>
    <w:tmpl w:val="4D6E065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D5ACD"/>
    <w:multiLevelType w:val="hybridMultilevel"/>
    <w:tmpl w:val="30A81282"/>
    <w:lvl w:ilvl="0" w:tplc="AC96749E">
      <w:start w:val="1"/>
      <w:numFmt w:val="decimal"/>
      <w:pStyle w:val="Ttulo2"/>
      <w:lvlText w:val="1.%1"/>
      <w:lvlJc w:val="left"/>
      <w:pPr>
        <w:ind w:left="6804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7524" w:hanging="360"/>
      </w:pPr>
    </w:lvl>
    <w:lvl w:ilvl="2" w:tplc="0816001B" w:tentative="1">
      <w:start w:val="1"/>
      <w:numFmt w:val="lowerRoman"/>
      <w:lvlText w:val="%3."/>
      <w:lvlJc w:val="right"/>
      <w:pPr>
        <w:ind w:left="8244" w:hanging="180"/>
      </w:pPr>
    </w:lvl>
    <w:lvl w:ilvl="3" w:tplc="0816000F" w:tentative="1">
      <w:start w:val="1"/>
      <w:numFmt w:val="decimal"/>
      <w:lvlText w:val="%4."/>
      <w:lvlJc w:val="left"/>
      <w:pPr>
        <w:ind w:left="8964" w:hanging="360"/>
      </w:pPr>
    </w:lvl>
    <w:lvl w:ilvl="4" w:tplc="08160019" w:tentative="1">
      <w:start w:val="1"/>
      <w:numFmt w:val="lowerLetter"/>
      <w:lvlText w:val="%5."/>
      <w:lvlJc w:val="left"/>
      <w:pPr>
        <w:ind w:left="9684" w:hanging="360"/>
      </w:pPr>
    </w:lvl>
    <w:lvl w:ilvl="5" w:tplc="0816001B" w:tentative="1">
      <w:start w:val="1"/>
      <w:numFmt w:val="lowerRoman"/>
      <w:lvlText w:val="%6."/>
      <w:lvlJc w:val="right"/>
      <w:pPr>
        <w:ind w:left="10404" w:hanging="180"/>
      </w:pPr>
    </w:lvl>
    <w:lvl w:ilvl="6" w:tplc="0816000F" w:tentative="1">
      <w:start w:val="1"/>
      <w:numFmt w:val="decimal"/>
      <w:lvlText w:val="%7."/>
      <w:lvlJc w:val="left"/>
      <w:pPr>
        <w:ind w:left="11124" w:hanging="360"/>
      </w:pPr>
    </w:lvl>
    <w:lvl w:ilvl="7" w:tplc="08160019" w:tentative="1">
      <w:start w:val="1"/>
      <w:numFmt w:val="lowerLetter"/>
      <w:lvlText w:val="%8."/>
      <w:lvlJc w:val="left"/>
      <w:pPr>
        <w:ind w:left="11844" w:hanging="360"/>
      </w:pPr>
    </w:lvl>
    <w:lvl w:ilvl="8" w:tplc="0816001B" w:tentative="1">
      <w:start w:val="1"/>
      <w:numFmt w:val="lowerRoman"/>
      <w:lvlText w:val="%9."/>
      <w:lvlJc w:val="right"/>
      <w:pPr>
        <w:ind w:left="12564" w:hanging="180"/>
      </w:pPr>
    </w:lvl>
  </w:abstractNum>
  <w:abstractNum w:abstractNumId="4" w15:restartNumberingAfterBreak="0">
    <w:nsid w:val="1C38459A"/>
    <w:multiLevelType w:val="hybridMultilevel"/>
    <w:tmpl w:val="BFA6C472"/>
    <w:lvl w:ilvl="0" w:tplc="F080FBA4">
      <w:start w:val="1"/>
      <w:numFmt w:val="decimal"/>
      <w:pStyle w:val="Ttulo1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8477D"/>
    <w:multiLevelType w:val="hybridMultilevel"/>
    <w:tmpl w:val="8C700802"/>
    <w:lvl w:ilvl="0" w:tplc="7B22440A">
      <w:start w:val="1"/>
      <w:numFmt w:val="lowerLetter"/>
      <w:lvlText w:val="%1.)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7D96528"/>
    <w:multiLevelType w:val="hybridMultilevel"/>
    <w:tmpl w:val="F2BA5CC6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0B3402"/>
    <w:multiLevelType w:val="hybridMultilevel"/>
    <w:tmpl w:val="DA1CE98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57A376F"/>
    <w:multiLevelType w:val="hybridMultilevel"/>
    <w:tmpl w:val="B170C1CC"/>
    <w:lvl w:ilvl="0" w:tplc="E6EC6C1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9" w:hanging="360"/>
      </w:pPr>
    </w:lvl>
    <w:lvl w:ilvl="2" w:tplc="0816001B" w:tentative="1">
      <w:start w:val="1"/>
      <w:numFmt w:val="lowerRoman"/>
      <w:lvlText w:val="%3."/>
      <w:lvlJc w:val="right"/>
      <w:pPr>
        <w:ind w:left="2509" w:hanging="180"/>
      </w:pPr>
    </w:lvl>
    <w:lvl w:ilvl="3" w:tplc="0816000F" w:tentative="1">
      <w:start w:val="1"/>
      <w:numFmt w:val="decimal"/>
      <w:lvlText w:val="%4."/>
      <w:lvlJc w:val="left"/>
      <w:pPr>
        <w:ind w:left="3229" w:hanging="360"/>
      </w:pPr>
    </w:lvl>
    <w:lvl w:ilvl="4" w:tplc="08160019" w:tentative="1">
      <w:start w:val="1"/>
      <w:numFmt w:val="lowerLetter"/>
      <w:lvlText w:val="%5."/>
      <w:lvlJc w:val="left"/>
      <w:pPr>
        <w:ind w:left="3949" w:hanging="360"/>
      </w:pPr>
    </w:lvl>
    <w:lvl w:ilvl="5" w:tplc="0816001B" w:tentative="1">
      <w:start w:val="1"/>
      <w:numFmt w:val="lowerRoman"/>
      <w:lvlText w:val="%6."/>
      <w:lvlJc w:val="right"/>
      <w:pPr>
        <w:ind w:left="4669" w:hanging="180"/>
      </w:pPr>
    </w:lvl>
    <w:lvl w:ilvl="6" w:tplc="0816000F" w:tentative="1">
      <w:start w:val="1"/>
      <w:numFmt w:val="decimal"/>
      <w:lvlText w:val="%7."/>
      <w:lvlJc w:val="left"/>
      <w:pPr>
        <w:ind w:left="5389" w:hanging="360"/>
      </w:pPr>
    </w:lvl>
    <w:lvl w:ilvl="7" w:tplc="08160019" w:tentative="1">
      <w:start w:val="1"/>
      <w:numFmt w:val="lowerLetter"/>
      <w:lvlText w:val="%8."/>
      <w:lvlJc w:val="left"/>
      <w:pPr>
        <w:ind w:left="6109" w:hanging="360"/>
      </w:pPr>
    </w:lvl>
    <w:lvl w:ilvl="8" w:tplc="08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733618D"/>
    <w:multiLevelType w:val="multilevel"/>
    <w:tmpl w:val="D6588C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48"/>
      </w:rPr>
    </w:lvl>
    <w:lvl w:ilvl="1">
      <w:start w:val="1"/>
      <w:numFmt w:val="decimal"/>
      <w:lvlText w:val="%1.%2.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9463B33"/>
    <w:multiLevelType w:val="hybridMultilevel"/>
    <w:tmpl w:val="A70A96B2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A281BEA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  <w:rPr>
        <w:sz w:val="32"/>
        <w:szCs w:val="4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DED315F"/>
    <w:multiLevelType w:val="hybridMultilevel"/>
    <w:tmpl w:val="6FB4CE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C39BB"/>
    <w:multiLevelType w:val="hybridMultilevel"/>
    <w:tmpl w:val="E29290F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1956A4A"/>
    <w:multiLevelType w:val="hybridMultilevel"/>
    <w:tmpl w:val="B8A4EC1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6355B6D"/>
    <w:multiLevelType w:val="hybridMultilevel"/>
    <w:tmpl w:val="5C4A0BA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D2A3395"/>
    <w:multiLevelType w:val="hybridMultilevel"/>
    <w:tmpl w:val="2062B95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1F10823"/>
    <w:multiLevelType w:val="multilevel"/>
    <w:tmpl w:val="BB3A17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44"/>
      </w:rPr>
    </w:lvl>
    <w:lvl w:ilvl="1">
      <w:start w:val="1"/>
      <w:numFmt w:val="decimal"/>
      <w:lvlText w:val="%1.%2.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2AB65DD"/>
    <w:multiLevelType w:val="hybridMultilevel"/>
    <w:tmpl w:val="59A45B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DE6B80"/>
    <w:multiLevelType w:val="multilevel"/>
    <w:tmpl w:val="8BD031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48"/>
      </w:rPr>
    </w:lvl>
    <w:lvl w:ilvl="1">
      <w:start w:val="1"/>
      <w:numFmt w:val="decimal"/>
      <w:lvlText w:val="%1.%2.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05936464">
    <w:abstractNumId w:val="2"/>
  </w:num>
  <w:num w:numId="2" w16cid:durableId="189606719">
    <w:abstractNumId w:val="11"/>
  </w:num>
  <w:num w:numId="3" w16cid:durableId="700476666">
    <w:abstractNumId w:val="11"/>
    <w:lvlOverride w:ilvl="0">
      <w:startOverride w:val="1"/>
    </w:lvlOverride>
  </w:num>
  <w:num w:numId="4" w16cid:durableId="1047411934">
    <w:abstractNumId w:val="11"/>
    <w:lvlOverride w:ilvl="0">
      <w:startOverride w:val="1"/>
    </w:lvlOverride>
  </w:num>
  <w:num w:numId="5" w16cid:durableId="2114399131">
    <w:abstractNumId w:val="3"/>
  </w:num>
  <w:num w:numId="6" w16cid:durableId="559176429">
    <w:abstractNumId w:val="17"/>
  </w:num>
  <w:num w:numId="7" w16cid:durableId="613438013">
    <w:abstractNumId w:val="9"/>
  </w:num>
  <w:num w:numId="8" w16cid:durableId="1856798090">
    <w:abstractNumId w:val="8"/>
  </w:num>
  <w:num w:numId="9" w16cid:durableId="915438594">
    <w:abstractNumId w:val="4"/>
  </w:num>
  <w:num w:numId="10" w16cid:durableId="1803618641">
    <w:abstractNumId w:val="0"/>
  </w:num>
  <w:num w:numId="11" w16cid:durableId="1016886940">
    <w:abstractNumId w:val="19"/>
  </w:num>
  <w:num w:numId="12" w16cid:durableId="899439359">
    <w:abstractNumId w:val="5"/>
  </w:num>
  <w:num w:numId="13" w16cid:durableId="1986465861">
    <w:abstractNumId w:val="15"/>
  </w:num>
  <w:num w:numId="14" w16cid:durableId="191915607">
    <w:abstractNumId w:val="16"/>
  </w:num>
  <w:num w:numId="15" w16cid:durableId="2135782511">
    <w:abstractNumId w:val="1"/>
  </w:num>
  <w:num w:numId="16" w16cid:durableId="1617563448">
    <w:abstractNumId w:val="3"/>
  </w:num>
  <w:num w:numId="17" w16cid:durableId="912621134">
    <w:abstractNumId w:val="12"/>
  </w:num>
  <w:num w:numId="18" w16cid:durableId="1326519639">
    <w:abstractNumId w:val="14"/>
  </w:num>
  <w:num w:numId="19" w16cid:durableId="2124878350">
    <w:abstractNumId w:val="10"/>
  </w:num>
  <w:num w:numId="20" w16cid:durableId="590506078">
    <w:abstractNumId w:val="6"/>
  </w:num>
  <w:num w:numId="21" w16cid:durableId="1950965633">
    <w:abstractNumId w:val="7"/>
  </w:num>
  <w:num w:numId="22" w16cid:durableId="1147934259">
    <w:abstractNumId w:val="13"/>
  </w:num>
  <w:num w:numId="23" w16cid:durableId="1697847974">
    <w:abstractNumId w:val="3"/>
  </w:num>
  <w:num w:numId="24" w16cid:durableId="5399757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672"/>
    <w:rsid w:val="00001C4F"/>
    <w:rsid w:val="00005E7C"/>
    <w:rsid w:val="0000619C"/>
    <w:rsid w:val="00011140"/>
    <w:rsid w:val="00011417"/>
    <w:rsid w:val="0001348D"/>
    <w:rsid w:val="00020829"/>
    <w:rsid w:val="000208D8"/>
    <w:rsid w:val="00021671"/>
    <w:rsid w:val="00030AE3"/>
    <w:rsid w:val="00033A43"/>
    <w:rsid w:val="00034A28"/>
    <w:rsid w:val="00034CDB"/>
    <w:rsid w:val="0003501F"/>
    <w:rsid w:val="00036DF3"/>
    <w:rsid w:val="00036FE7"/>
    <w:rsid w:val="0004170D"/>
    <w:rsid w:val="000507CF"/>
    <w:rsid w:val="00052E3C"/>
    <w:rsid w:val="00053AF0"/>
    <w:rsid w:val="00055415"/>
    <w:rsid w:val="00056D37"/>
    <w:rsid w:val="0006083C"/>
    <w:rsid w:val="00061B3B"/>
    <w:rsid w:val="00062672"/>
    <w:rsid w:val="000657B2"/>
    <w:rsid w:val="00077AD6"/>
    <w:rsid w:val="000858A4"/>
    <w:rsid w:val="00087CE4"/>
    <w:rsid w:val="00090F7F"/>
    <w:rsid w:val="000921F1"/>
    <w:rsid w:val="0009451C"/>
    <w:rsid w:val="000953D6"/>
    <w:rsid w:val="000976E1"/>
    <w:rsid w:val="0009775A"/>
    <w:rsid w:val="00097E5B"/>
    <w:rsid w:val="000A1956"/>
    <w:rsid w:val="000A5E5B"/>
    <w:rsid w:val="000A6032"/>
    <w:rsid w:val="000A6916"/>
    <w:rsid w:val="000B2D10"/>
    <w:rsid w:val="000B698F"/>
    <w:rsid w:val="000C5E07"/>
    <w:rsid w:val="000C7549"/>
    <w:rsid w:val="000D17F7"/>
    <w:rsid w:val="000D3073"/>
    <w:rsid w:val="000D40B3"/>
    <w:rsid w:val="000D438D"/>
    <w:rsid w:val="000E008D"/>
    <w:rsid w:val="000E0F9F"/>
    <w:rsid w:val="000E1E36"/>
    <w:rsid w:val="000E39EB"/>
    <w:rsid w:val="000E632F"/>
    <w:rsid w:val="000F2D13"/>
    <w:rsid w:val="000F324F"/>
    <w:rsid w:val="000F35EB"/>
    <w:rsid w:val="000F3EED"/>
    <w:rsid w:val="000F4A50"/>
    <w:rsid w:val="000F54FB"/>
    <w:rsid w:val="000F5A1A"/>
    <w:rsid w:val="0010424B"/>
    <w:rsid w:val="00105746"/>
    <w:rsid w:val="00105876"/>
    <w:rsid w:val="00111736"/>
    <w:rsid w:val="00112819"/>
    <w:rsid w:val="00112F74"/>
    <w:rsid w:val="001163D5"/>
    <w:rsid w:val="001221EF"/>
    <w:rsid w:val="00122E9A"/>
    <w:rsid w:val="00123DBB"/>
    <w:rsid w:val="001273AF"/>
    <w:rsid w:val="001315C2"/>
    <w:rsid w:val="00133D62"/>
    <w:rsid w:val="00135AE8"/>
    <w:rsid w:val="001442F3"/>
    <w:rsid w:val="00145177"/>
    <w:rsid w:val="0014615B"/>
    <w:rsid w:val="00155B77"/>
    <w:rsid w:val="00156BB9"/>
    <w:rsid w:val="00162282"/>
    <w:rsid w:val="001627A4"/>
    <w:rsid w:val="001629AB"/>
    <w:rsid w:val="0016713F"/>
    <w:rsid w:val="00167858"/>
    <w:rsid w:val="00186295"/>
    <w:rsid w:val="00190E10"/>
    <w:rsid w:val="00193E72"/>
    <w:rsid w:val="00193FF2"/>
    <w:rsid w:val="0019651D"/>
    <w:rsid w:val="001A0DA9"/>
    <w:rsid w:val="001A0F8D"/>
    <w:rsid w:val="001A19A4"/>
    <w:rsid w:val="001A61E2"/>
    <w:rsid w:val="001A65D8"/>
    <w:rsid w:val="001B0EBA"/>
    <w:rsid w:val="001B283C"/>
    <w:rsid w:val="001B2AEC"/>
    <w:rsid w:val="001B5221"/>
    <w:rsid w:val="001B5E52"/>
    <w:rsid w:val="001C216D"/>
    <w:rsid w:val="001C6739"/>
    <w:rsid w:val="001C6DE0"/>
    <w:rsid w:val="001D32E4"/>
    <w:rsid w:val="001D3AFE"/>
    <w:rsid w:val="001D76AC"/>
    <w:rsid w:val="001E3BD5"/>
    <w:rsid w:val="001E493E"/>
    <w:rsid w:val="001E5F75"/>
    <w:rsid w:val="001E6280"/>
    <w:rsid w:val="001E7ABE"/>
    <w:rsid w:val="001F02CA"/>
    <w:rsid w:val="001F4A34"/>
    <w:rsid w:val="001F748A"/>
    <w:rsid w:val="001F7B4D"/>
    <w:rsid w:val="00200346"/>
    <w:rsid w:val="002019E3"/>
    <w:rsid w:val="00201EAF"/>
    <w:rsid w:val="00206546"/>
    <w:rsid w:val="00207F27"/>
    <w:rsid w:val="00212778"/>
    <w:rsid w:val="00213877"/>
    <w:rsid w:val="00215A71"/>
    <w:rsid w:val="00215BAC"/>
    <w:rsid w:val="00220E75"/>
    <w:rsid w:val="002257BE"/>
    <w:rsid w:val="00225A47"/>
    <w:rsid w:val="00226074"/>
    <w:rsid w:val="0022691E"/>
    <w:rsid w:val="0023126B"/>
    <w:rsid w:val="00240C99"/>
    <w:rsid w:val="002441B5"/>
    <w:rsid w:val="00246835"/>
    <w:rsid w:val="00251DD6"/>
    <w:rsid w:val="00252FD8"/>
    <w:rsid w:val="0025310A"/>
    <w:rsid w:val="002578B5"/>
    <w:rsid w:val="00257945"/>
    <w:rsid w:val="00262240"/>
    <w:rsid w:val="0026391B"/>
    <w:rsid w:val="002660D6"/>
    <w:rsid w:val="00271B9B"/>
    <w:rsid w:val="00272534"/>
    <w:rsid w:val="00274A65"/>
    <w:rsid w:val="00277F83"/>
    <w:rsid w:val="00282A4C"/>
    <w:rsid w:val="00286909"/>
    <w:rsid w:val="00287776"/>
    <w:rsid w:val="0029422C"/>
    <w:rsid w:val="002A0A05"/>
    <w:rsid w:val="002A0BC9"/>
    <w:rsid w:val="002A0EC0"/>
    <w:rsid w:val="002A11DD"/>
    <w:rsid w:val="002A710F"/>
    <w:rsid w:val="002A7879"/>
    <w:rsid w:val="002B2C38"/>
    <w:rsid w:val="002B4485"/>
    <w:rsid w:val="002B66A3"/>
    <w:rsid w:val="002C3184"/>
    <w:rsid w:val="002C4710"/>
    <w:rsid w:val="002C6B32"/>
    <w:rsid w:val="002D2C34"/>
    <w:rsid w:val="002D5D88"/>
    <w:rsid w:val="002D7AA8"/>
    <w:rsid w:val="002E785A"/>
    <w:rsid w:val="002F2747"/>
    <w:rsid w:val="002F3470"/>
    <w:rsid w:val="002F4B3F"/>
    <w:rsid w:val="002F674C"/>
    <w:rsid w:val="003051F9"/>
    <w:rsid w:val="0030742D"/>
    <w:rsid w:val="003101E8"/>
    <w:rsid w:val="00310507"/>
    <w:rsid w:val="00310EAB"/>
    <w:rsid w:val="0031175A"/>
    <w:rsid w:val="00312537"/>
    <w:rsid w:val="00312713"/>
    <w:rsid w:val="00315639"/>
    <w:rsid w:val="00321929"/>
    <w:rsid w:val="003242D7"/>
    <w:rsid w:val="00324C49"/>
    <w:rsid w:val="00333211"/>
    <w:rsid w:val="00335086"/>
    <w:rsid w:val="003365D3"/>
    <w:rsid w:val="00341989"/>
    <w:rsid w:val="00341B68"/>
    <w:rsid w:val="00355B6D"/>
    <w:rsid w:val="00355C28"/>
    <w:rsid w:val="00362ADB"/>
    <w:rsid w:val="00372D39"/>
    <w:rsid w:val="003732B8"/>
    <w:rsid w:val="00373B7F"/>
    <w:rsid w:val="0037613C"/>
    <w:rsid w:val="003808BF"/>
    <w:rsid w:val="00381B59"/>
    <w:rsid w:val="00384044"/>
    <w:rsid w:val="0038491A"/>
    <w:rsid w:val="0039195F"/>
    <w:rsid w:val="00392C28"/>
    <w:rsid w:val="003939A1"/>
    <w:rsid w:val="00393D69"/>
    <w:rsid w:val="00395A58"/>
    <w:rsid w:val="003963FE"/>
    <w:rsid w:val="003A0ED3"/>
    <w:rsid w:val="003A4FBA"/>
    <w:rsid w:val="003A52A9"/>
    <w:rsid w:val="003A592A"/>
    <w:rsid w:val="003A5D38"/>
    <w:rsid w:val="003B2611"/>
    <w:rsid w:val="003B4961"/>
    <w:rsid w:val="003C197A"/>
    <w:rsid w:val="003C57AD"/>
    <w:rsid w:val="003C758A"/>
    <w:rsid w:val="003D1A00"/>
    <w:rsid w:val="003D2F08"/>
    <w:rsid w:val="003D3533"/>
    <w:rsid w:val="003D3CD3"/>
    <w:rsid w:val="003D4C92"/>
    <w:rsid w:val="003E0036"/>
    <w:rsid w:val="003E386B"/>
    <w:rsid w:val="003E3DCF"/>
    <w:rsid w:val="003E3E95"/>
    <w:rsid w:val="003F0127"/>
    <w:rsid w:val="00400508"/>
    <w:rsid w:val="00400A98"/>
    <w:rsid w:val="004012AC"/>
    <w:rsid w:val="004020AF"/>
    <w:rsid w:val="00404FD8"/>
    <w:rsid w:val="00406D6A"/>
    <w:rsid w:val="004125E5"/>
    <w:rsid w:val="004133E8"/>
    <w:rsid w:val="004155B6"/>
    <w:rsid w:val="004319AD"/>
    <w:rsid w:val="00432D3A"/>
    <w:rsid w:val="00434A79"/>
    <w:rsid w:val="00434B52"/>
    <w:rsid w:val="004379D9"/>
    <w:rsid w:val="00445F92"/>
    <w:rsid w:val="004516FD"/>
    <w:rsid w:val="004561C0"/>
    <w:rsid w:val="00460A2B"/>
    <w:rsid w:val="00461819"/>
    <w:rsid w:val="00461FCA"/>
    <w:rsid w:val="00462CDB"/>
    <w:rsid w:val="00464CFB"/>
    <w:rsid w:val="0046628B"/>
    <w:rsid w:val="00477B99"/>
    <w:rsid w:val="00477E28"/>
    <w:rsid w:val="00481179"/>
    <w:rsid w:val="004811A1"/>
    <w:rsid w:val="004819C2"/>
    <w:rsid w:val="0048237F"/>
    <w:rsid w:val="00484088"/>
    <w:rsid w:val="004873BF"/>
    <w:rsid w:val="00487B34"/>
    <w:rsid w:val="00493A70"/>
    <w:rsid w:val="004958D4"/>
    <w:rsid w:val="00496CF3"/>
    <w:rsid w:val="004B7280"/>
    <w:rsid w:val="004C6A00"/>
    <w:rsid w:val="004C6C91"/>
    <w:rsid w:val="004D07D9"/>
    <w:rsid w:val="004D20FA"/>
    <w:rsid w:val="004D5FC8"/>
    <w:rsid w:val="004E5182"/>
    <w:rsid w:val="004E7493"/>
    <w:rsid w:val="004E7AFD"/>
    <w:rsid w:val="004F2941"/>
    <w:rsid w:val="004F4AA9"/>
    <w:rsid w:val="00503F85"/>
    <w:rsid w:val="00504D15"/>
    <w:rsid w:val="005108F0"/>
    <w:rsid w:val="005111CA"/>
    <w:rsid w:val="00514048"/>
    <w:rsid w:val="0051741D"/>
    <w:rsid w:val="005208EF"/>
    <w:rsid w:val="00524F43"/>
    <w:rsid w:val="0052643D"/>
    <w:rsid w:val="00540441"/>
    <w:rsid w:val="00542B21"/>
    <w:rsid w:val="00543836"/>
    <w:rsid w:val="00544FB5"/>
    <w:rsid w:val="00546A66"/>
    <w:rsid w:val="00546F4B"/>
    <w:rsid w:val="00547439"/>
    <w:rsid w:val="00547B31"/>
    <w:rsid w:val="00547EC8"/>
    <w:rsid w:val="00552262"/>
    <w:rsid w:val="00561EAB"/>
    <w:rsid w:val="0056490A"/>
    <w:rsid w:val="00564ABF"/>
    <w:rsid w:val="00564C47"/>
    <w:rsid w:val="005659D1"/>
    <w:rsid w:val="00574057"/>
    <w:rsid w:val="005775DF"/>
    <w:rsid w:val="00577B57"/>
    <w:rsid w:val="00580D76"/>
    <w:rsid w:val="005810BB"/>
    <w:rsid w:val="00581EBD"/>
    <w:rsid w:val="00583866"/>
    <w:rsid w:val="005841F9"/>
    <w:rsid w:val="00586100"/>
    <w:rsid w:val="00586B1B"/>
    <w:rsid w:val="005909DB"/>
    <w:rsid w:val="00591A14"/>
    <w:rsid w:val="0059362E"/>
    <w:rsid w:val="00594A4F"/>
    <w:rsid w:val="005967FE"/>
    <w:rsid w:val="005A1E32"/>
    <w:rsid w:val="005A73D5"/>
    <w:rsid w:val="005B5AF3"/>
    <w:rsid w:val="005B6818"/>
    <w:rsid w:val="005C1D09"/>
    <w:rsid w:val="005C6908"/>
    <w:rsid w:val="005D0F9D"/>
    <w:rsid w:val="005D15F4"/>
    <w:rsid w:val="005D4D8C"/>
    <w:rsid w:val="005D751B"/>
    <w:rsid w:val="005D75A6"/>
    <w:rsid w:val="005E2181"/>
    <w:rsid w:val="005E3986"/>
    <w:rsid w:val="005E5B99"/>
    <w:rsid w:val="005E6081"/>
    <w:rsid w:val="005E6BC5"/>
    <w:rsid w:val="005F1A92"/>
    <w:rsid w:val="005F1BCE"/>
    <w:rsid w:val="00600034"/>
    <w:rsid w:val="006003C2"/>
    <w:rsid w:val="00606B8F"/>
    <w:rsid w:val="00613CCB"/>
    <w:rsid w:val="00615707"/>
    <w:rsid w:val="006157BF"/>
    <w:rsid w:val="0061595F"/>
    <w:rsid w:val="00617655"/>
    <w:rsid w:val="0062176E"/>
    <w:rsid w:val="006226AD"/>
    <w:rsid w:val="006227C6"/>
    <w:rsid w:val="0062285C"/>
    <w:rsid w:val="00622C14"/>
    <w:rsid w:val="006313B7"/>
    <w:rsid w:val="00632EE3"/>
    <w:rsid w:val="00636673"/>
    <w:rsid w:val="00637BE3"/>
    <w:rsid w:val="00647720"/>
    <w:rsid w:val="006513B7"/>
    <w:rsid w:val="00653225"/>
    <w:rsid w:val="0065382E"/>
    <w:rsid w:val="0065786D"/>
    <w:rsid w:val="00657B8E"/>
    <w:rsid w:val="00657FE1"/>
    <w:rsid w:val="00661B16"/>
    <w:rsid w:val="00661F7F"/>
    <w:rsid w:val="00665748"/>
    <w:rsid w:val="00667CFD"/>
    <w:rsid w:val="00667D31"/>
    <w:rsid w:val="006705DC"/>
    <w:rsid w:val="006708DE"/>
    <w:rsid w:val="0067237E"/>
    <w:rsid w:val="006737CA"/>
    <w:rsid w:val="00675D1F"/>
    <w:rsid w:val="006776BA"/>
    <w:rsid w:val="0068054E"/>
    <w:rsid w:val="006808C5"/>
    <w:rsid w:val="00685A03"/>
    <w:rsid w:val="006872B0"/>
    <w:rsid w:val="00687840"/>
    <w:rsid w:val="006878A2"/>
    <w:rsid w:val="006978ED"/>
    <w:rsid w:val="006A04F7"/>
    <w:rsid w:val="006A37D2"/>
    <w:rsid w:val="006B0D2C"/>
    <w:rsid w:val="006B5181"/>
    <w:rsid w:val="006B7BA9"/>
    <w:rsid w:val="006C5FEC"/>
    <w:rsid w:val="006D1834"/>
    <w:rsid w:val="006D6BF7"/>
    <w:rsid w:val="006E0142"/>
    <w:rsid w:val="006E0962"/>
    <w:rsid w:val="006E610B"/>
    <w:rsid w:val="006E62BE"/>
    <w:rsid w:val="006E6DD4"/>
    <w:rsid w:val="006E7A2D"/>
    <w:rsid w:val="006F1653"/>
    <w:rsid w:val="006F1A84"/>
    <w:rsid w:val="006F20D9"/>
    <w:rsid w:val="006F24F3"/>
    <w:rsid w:val="006F28F9"/>
    <w:rsid w:val="006F2FCA"/>
    <w:rsid w:val="006F4E14"/>
    <w:rsid w:val="006F6557"/>
    <w:rsid w:val="00700689"/>
    <w:rsid w:val="00704FFC"/>
    <w:rsid w:val="00705138"/>
    <w:rsid w:val="007064F3"/>
    <w:rsid w:val="00711335"/>
    <w:rsid w:val="00712505"/>
    <w:rsid w:val="00712AA8"/>
    <w:rsid w:val="00712C2B"/>
    <w:rsid w:val="007209E4"/>
    <w:rsid w:val="0072150A"/>
    <w:rsid w:val="00722F3F"/>
    <w:rsid w:val="00724297"/>
    <w:rsid w:val="0072640D"/>
    <w:rsid w:val="00726B33"/>
    <w:rsid w:val="00731BFE"/>
    <w:rsid w:val="00736350"/>
    <w:rsid w:val="00740558"/>
    <w:rsid w:val="00740BA0"/>
    <w:rsid w:val="0074114A"/>
    <w:rsid w:val="0074360D"/>
    <w:rsid w:val="00744569"/>
    <w:rsid w:val="00744B5C"/>
    <w:rsid w:val="00746FE2"/>
    <w:rsid w:val="00752026"/>
    <w:rsid w:val="0075211D"/>
    <w:rsid w:val="00755830"/>
    <w:rsid w:val="00762DB8"/>
    <w:rsid w:val="0076647B"/>
    <w:rsid w:val="007704C4"/>
    <w:rsid w:val="00771F86"/>
    <w:rsid w:val="00781724"/>
    <w:rsid w:val="00783CB1"/>
    <w:rsid w:val="0078414C"/>
    <w:rsid w:val="007848E9"/>
    <w:rsid w:val="00785659"/>
    <w:rsid w:val="00787229"/>
    <w:rsid w:val="00791780"/>
    <w:rsid w:val="007A0130"/>
    <w:rsid w:val="007A2238"/>
    <w:rsid w:val="007A343D"/>
    <w:rsid w:val="007A6155"/>
    <w:rsid w:val="007A7602"/>
    <w:rsid w:val="007B1098"/>
    <w:rsid w:val="007B5E6A"/>
    <w:rsid w:val="007C2843"/>
    <w:rsid w:val="007C4A96"/>
    <w:rsid w:val="007C7B7D"/>
    <w:rsid w:val="007D56B8"/>
    <w:rsid w:val="007D600A"/>
    <w:rsid w:val="007E02CA"/>
    <w:rsid w:val="007F5120"/>
    <w:rsid w:val="00804302"/>
    <w:rsid w:val="008054F2"/>
    <w:rsid w:val="00813234"/>
    <w:rsid w:val="00815307"/>
    <w:rsid w:val="00815773"/>
    <w:rsid w:val="00817B4F"/>
    <w:rsid w:val="00826282"/>
    <w:rsid w:val="00827238"/>
    <w:rsid w:val="00827B55"/>
    <w:rsid w:val="00835470"/>
    <w:rsid w:val="0083750E"/>
    <w:rsid w:val="00840377"/>
    <w:rsid w:val="00840AFF"/>
    <w:rsid w:val="00841DF2"/>
    <w:rsid w:val="00845C5F"/>
    <w:rsid w:val="00846052"/>
    <w:rsid w:val="00846E87"/>
    <w:rsid w:val="00847354"/>
    <w:rsid w:val="0085576B"/>
    <w:rsid w:val="008574F0"/>
    <w:rsid w:val="008604A6"/>
    <w:rsid w:val="00862676"/>
    <w:rsid w:val="008632D6"/>
    <w:rsid w:val="00865B0F"/>
    <w:rsid w:val="008759B5"/>
    <w:rsid w:val="00876FCD"/>
    <w:rsid w:val="00881441"/>
    <w:rsid w:val="008836D1"/>
    <w:rsid w:val="00885372"/>
    <w:rsid w:val="008855D9"/>
    <w:rsid w:val="00885D77"/>
    <w:rsid w:val="008901DD"/>
    <w:rsid w:val="00891F8C"/>
    <w:rsid w:val="00892027"/>
    <w:rsid w:val="00894AF4"/>
    <w:rsid w:val="00896C01"/>
    <w:rsid w:val="00896D3E"/>
    <w:rsid w:val="008A5484"/>
    <w:rsid w:val="008A593C"/>
    <w:rsid w:val="008B0E96"/>
    <w:rsid w:val="008B471C"/>
    <w:rsid w:val="008B6059"/>
    <w:rsid w:val="008C0F4D"/>
    <w:rsid w:val="008C329B"/>
    <w:rsid w:val="008C420F"/>
    <w:rsid w:val="008C4889"/>
    <w:rsid w:val="008E07ED"/>
    <w:rsid w:val="008E5315"/>
    <w:rsid w:val="008E6111"/>
    <w:rsid w:val="008E6586"/>
    <w:rsid w:val="008E6885"/>
    <w:rsid w:val="008E7461"/>
    <w:rsid w:val="008F3698"/>
    <w:rsid w:val="008F6B75"/>
    <w:rsid w:val="00900DE5"/>
    <w:rsid w:val="00904A5F"/>
    <w:rsid w:val="009128A6"/>
    <w:rsid w:val="00912A08"/>
    <w:rsid w:val="00915001"/>
    <w:rsid w:val="009159D0"/>
    <w:rsid w:val="009166ED"/>
    <w:rsid w:val="00920EC8"/>
    <w:rsid w:val="00922689"/>
    <w:rsid w:val="0092740E"/>
    <w:rsid w:val="00927712"/>
    <w:rsid w:val="009309C7"/>
    <w:rsid w:val="00937145"/>
    <w:rsid w:val="00937E4C"/>
    <w:rsid w:val="00942971"/>
    <w:rsid w:val="00942E37"/>
    <w:rsid w:val="0094419E"/>
    <w:rsid w:val="009627C9"/>
    <w:rsid w:val="00963E7A"/>
    <w:rsid w:val="00972CC8"/>
    <w:rsid w:val="00973F52"/>
    <w:rsid w:val="009765BA"/>
    <w:rsid w:val="00982E41"/>
    <w:rsid w:val="0099187C"/>
    <w:rsid w:val="00992642"/>
    <w:rsid w:val="009926B7"/>
    <w:rsid w:val="00994157"/>
    <w:rsid w:val="009A0514"/>
    <w:rsid w:val="009A0C37"/>
    <w:rsid w:val="009A5C04"/>
    <w:rsid w:val="009A77CE"/>
    <w:rsid w:val="009B031E"/>
    <w:rsid w:val="009B3340"/>
    <w:rsid w:val="009B66B9"/>
    <w:rsid w:val="009B6DF3"/>
    <w:rsid w:val="009B76DE"/>
    <w:rsid w:val="009B7987"/>
    <w:rsid w:val="009B7CB4"/>
    <w:rsid w:val="009C214F"/>
    <w:rsid w:val="009C41AA"/>
    <w:rsid w:val="009C445E"/>
    <w:rsid w:val="009C6389"/>
    <w:rsid w:val="009D23CB"/>
    <w:rsid w:val="009D713B"/>
    <w:rsid w:val="009E2868"/>
    <w:rsid w:val="009E5C21"/>
    <w:rsid w:val="009E5E63"/>
    <w:rsid w:val="009E650F"/>
    <w:rsid w:val="009F045C"/>
    <w:rsid w:val="009F76E6"/>
    <w:rsid w:val="00A0321A"/>
    <w:rsid w:val="00A03523"/>
    <w:rsid w:val="00A0572D"/>
    <w:rsid w:val="00A0714B"/>
    <w:rsid w:val="00A075FA"/>
    <w:rsid w:val="00A07DC1"/>
    <w:rsid w:val="00A131BF"/>
    <w:rsid w:val="00A13821"/>
    <w:rsid w:val="00A15314"/>
    <w:rsid w:val="00A16718"/>
    <w:rsid w:val="00A20DD7"/>
    <w:rsid w:val="00A2192A"/>
    <w:rsid w:val="00A26859"/>
    <w:rsid w:val="00A26B6F"/>
    <w:rsid w:val="00A37FCC"/>
    <w:rsid w:val="00A404B4"/>
    <w:rsid w:val="00A40E37"/>
    <w:rsid w:val="00A45934"/>
    <w:rsid w:val="00A45EE0"/>
    <w:rsid w:val="00A50E1C"/>
    <w:rsid w:val="00A51B74"/>
    <w:rsid w:val="00A534D7"/>
    <w:rsid w:val="00A56AEE"/>
    <w:rsid w:val="00A67002"/>
    <w:rsid w:val="00A75F53"/>
    <w:rsid w:val="00A814F1"/>
    <w:rsid w:val="00A85E22"/>
    <w:rsid w:val="00A911A2"/>
    <w:rsid w:val="00A922AB"/>
    <w:rsid w:val="00A92606"/>
    <w:rsid w:val="00A94921"/>
    <w:rsid w:val="00A95A95"/>
    <w:rsid w:val="00A95FD1"/>
    <w:rsid w:val="00A977C1"/>
    <w:rsid w:val="00AA2F9D"/>
    <w:rsid w:val="00AA3385"/>
    <w:rsid w:val="00AA3F3B"/>
    <w:rsid w:val="00AB052C"/>
    <w:rsid w:val="00AB11DD"/>
    <w:rsid w:val="00AB3A09"/>
    <w:rsid w:val="00AC03A4"/>
    <w:rsid w:val="00AC3C41"/>
    <w:rsid w:val="00AC53BB"/>
    <w:rsid w:val="00AC7AE9"/>
    <w:rsid w:val="00AD13F6"/>
    <w:rsid w:val="00AD2576"/>
    <w:rsid w:val="00AD5B01"/>
    <w:rsid w:val="00AD664F"/>
    <w:rsid w:val="00AD7783"/>
    <w:rsid w:val="00AE1BD7"/>
    <w:rsid w:val="00AE43DC"/>
    <w:rsid w:val="00AE46C0"/>
    <w:rsid w:val="00AF344C"/>
    <w:rsid w:val="00AF3E79"/>
    <w:rsid w:val="00B02450"/>
    <w:rsid w:val="00B02B84"/>
    <w:rsid w:val="00B1360D"/>
    <w:rsid w:val="00B154DB"/>
    <w:rsid w:val="00B20FAD"/>
    <w:rsid w:val="00B213A8"/>
    <w:rsid w:val="00B3280E"/>
    <w:rsid w:val="00B36259"/>
    <w:rsid w:val="00B373FC"/>
    <w:rsid w:val="00B40196"/>
    <w:rsid w:val="00B40F00"/>
    <w:rsid w:val="00B41CDB"/>
    <w:rsid w:val="00B43720"/>
    <w:rsid w:val="00B50B27"/>
    <w:rsid w:val="00B5564E"/>
    <w:rsid w:val="00B578F1"/>
    <w:rsid w:val="00B5793E"/>
    <w:rsid w:val="00B61D3E"/>
    <w:rsid w:val="00B67C4B"/>
    <w:rsid w:val="00B70495"/>
    <w:rsid w:val="00B74134"/>
    <w:rsid w:val="00B752E0"/>
    <w:rsid w:val="00B75555"/>
    <w:rsid w:val="00B75E04"/>
    <w:rsid w:val="00B76ECA"/>
    <w:rsid w:val="00B77DD8"/>
    <w:rsid w:val="00B83672"/>
    <w:rsid w:val="00B8368B"/>
    <w:rsid w:val="00B85B70"/>
    <w:rsid w:val="00B90A12"/>
    <w:rsid w:val="00B92888"/>
    <w:rsid w:val="00B94270"/>
    <w:rsid w:val="00B95733"/>
    <w:rsid w:val="00BA08FE"/>
    <w:rsid w:val="00BA31AE"/>
    <w:rsid w:val="00BA5BD1"/>
    <w:rsid w:val="00BB142A"/>
    <w:rsid w:val="00BB19D0"/>
    <w:rsid w:val="00BB39DE"/>
    <w:rsid w:val="00BC077B"/>
    <w:rsid w:val="00BC2A3F"/>
    <w:rsid w:val="00BC420C"/>
    <w:rsid w:val="00BC4359"/>
    <w:rsid w:val="00BC44E3"/>
    <w:rsid w:val="00BC65F7"/>
    <w:rsid w:val="00BD00C3"/>
    <w:rsid w:val="00BD01BA"/>
    <w:rsid w:val="00BD26E4"/>
    <w:rsid w:val="00BD4AB0"/>
    <w:rsid w:val="00BD780D"/>
    <w:rsid w:val="00BE173E"/>
    <w:rsid w:val="00BE5EF3"/>
    <w:rsid w:val="00BE61D7"/>
    <w:rsid w:val="00BF032B"/>
    <w:rsid w:val="00BF1313"/>
    <w:rsid w:val="00BF1C12"/>
    <w:rsid w:val="00BF3A65"/>
    <w:rsid w:val="00BF3D45"/>
    <w:rsid w:val="00BF3FFA"/>
    <w:rsid w:val="00BF4FEC"/>
    <w:rsid w:val="00C00F49"/>
    <w:rsid w:val="00C0335E"/>
    <w:rsid w:val="00C06372"/>
    <w:rsid w:val="00C06810"/>
    <w:rsid w:val="00C070C4"/>
    <w:rsid w:val="00C07572"/>
    <w:rsid w:val="00C07CD1"/>
    <w:rsid w:val="00C125C4"/>
    <w:rsid w:val="00C13B1B"/>
    <w:rsid w:val="00C177A9"/>
    <w:rsid w:val="00C21234"/>
    <w:rsid w:val="00C2232F"/>
    <w:rsid w:val="00C260B0"/>
    <w:rsid w:val="00C27795"/>
    <w:rsid w:val="00C27D01"/>
    <w:rsid w:val="00C27F9F"/>
    <w:rsid w:val="00C33AD3"/>
    <w:rsid w:val="00C6100C"/>
    <w:rsid w:val="00C61D94"/>
    <w:rsid w:val="00C63083"/>
    <w:rsid w:val="00C7228E"/>
    <w:rsid w:val="00C7448A"/>
    <w:rsid w:val="00C74E0F"/>
    <w:rsid w:val="00C7721E"/>
    <w:rsid w:val="00C7734B"/>
    <w:rsid w:val="00C817E3"/>
    <w:rsid w:val="00C84EF3"/>
    <w:rsid w:val="00C855F8"/>
    <w:rsid w:val="00C87102"/>
    <w:rsid w:val="00C906EA"/>
    <w:rsid w:val="00C90B1B"/>
    <w:rsid w:val="00C91796"/>
    <w:rsid w:val="00C924DC"/>
    <w:rsid w:val="00CA169A"/>
    <w:rsid w:val="00CA5A73"/>
    <w:rsid w:val="00CB3A92"/>
    <w:rsid w:val="00CB5ECC"/>
    <w:rsid w:val="00CB799A"/>
    <w:rsid w:val="00CB7FC2"/>
    <w:rsid w:val="00CC096F"/>
    <w:rsid w:val="00CC0D12"/>
    <w:rsid w:val="00CD26F6"/>
    <w:rsid w:val="00CE1B6A"/>
    <w:rsid w:val="00CE3530"/>
    <w:rsid w:val="00CE4A3A"/>
    <w:rsid w:val="00CE525B"/>
    <w:rsid w:val="00CE7066"/>
    <w:rsid w:val="00CF3C11"/>
    <w:rsid w:val="00CF48FF"/>
    <w:rsid w:val="00CF523B"/>
    <w:rsid w:val="00CF6C46"/>
    <w:rsid w:val="00CF77B7"/>
    <w:rsid w:val="00D05519"/>
    <w:rsid w:val="00D14E3F"/>
    <w:rsid w:val="00D15568"/>
    <w:rsid w:val="00D16FBC"/>
    <w:rsid w:val="00D1742D"/>
    <w:rsid w:val="00D2108E"/>
    <w:rsid w:val="00D24FD6"/>
    <w:rsid w:val="00D25D91"/>
    <w:rsid w:val="00D30579"/>
    <w:rsid w:val="00D33F9E"/>
    <w:rsid w:val="00D341AB"/>
    <w:rsid w:val="00D34B5C"/>
    <w:rsid w:val="00D34CD7"/>
    <w:rsid w:val="00D355FA"/>
    <w:rsid w:val="00D36CF6"/>
    <w:rsid w:val="00D402A0"/>
    <w:rsid w:val="00D43566"/>
    <w:rsid w:val="00D43BD0"/>
    <w:rsid w:val="00D47BEF"/>
    <w:rsid w:val="00D60FC7"/>
    <w:rsid w:val="00D6209E"/>
    <w:rsid w:val="00D75DF4"/>
    <w:rsid w:val="00D80015"/>
    <w:rsid w:val="00D80704"/>
    <w:rsid w:val="00D82B15"/>
    <w:rsid w:val="00D9045F"/>
    <w:rsid w:val="00D925DC"/>
    <w:rsid w:val="00D933DD"/>
    <w:rsid w:val="00D9400F"/>
    <w:rsid w:val="00D9632F"/>
    <w:rsid w:val="00D972A3"/>
    <w:rsid w:val="00DA1ECC"/>
    <w:rsid w:val="00DA70BF"/>
    <w:rsid w:val="00DA7BB1"/>
    <w:rsid w:val="00DB0056"/>
    <w:rsid w:val="00DB17CE"/>
    <w:rsid w:val="00DB3964"/>
    <w:rsid w:val="00DB3C6B"/>
    <w:rsid w:val="00DB3E41"/>
    <w:rsid w:val="00DB6426"/>
    <w:rsid w:val="00DC737A"/>
    <w:rsid w:val="00DD1D65"/>
    <w:rsid w:val="00DD22E1"/>
    <w:rsid w:val="00DD4F7D"/>
    <w:rsid w:val="00DD7DE9"/>
    <w:rsid w:val="00DE1362"/>
    <w:rsid w:val="00DE1970"/>
    <w:rsid w:val="00DE5442"/>
    <w:rsid w:val="00DF0DE9"/>
    <w:rsid w:val="00DF2FBF"/>
    <w:rsid w:val="00DF3D52"/>
    <w:rsid w:val="00DF48DC"/>
    <w:rsid w:val="00DF6A71"/>
    <w:rsid w:val="00E01597"/>
    <w:rsid w:val="00E02038"/>
    <w:rsid w:val="00E02A97"/>
    <w:rsid w:val="00E12F9C"/>
    <w:rsid w:val="00E158F5"/>
    <w:rsid w:val="00E17251"/>
    <w:rsid w:val="00E17F66"/>
    <w:rsid w:val="00E214C9"/>
    <w:rsid w:val="00E21915"/>
    <w:rsid w:val="00E26002"/>
    <w:rsid w:val="00E2675B"/>
    <w:rsid w:val="00E30AC9"/>
    <w:rsid w:val="00E31D04"/>
    <w:rsid w:val="00E31E17"/>
    <w:rsid w:val="00E3354F"/>
    <w:rsid w:val="00E34DC7"/>
    <w:rsid w:val="00E407AB"/>
    <w:rsid w:val="00E4109A"/>
    <w:rsid w:val="00E43A05"/>
    <w:rsid w:val="00E454F1"/>
    <w:rsid w:val="00E461EB"/>
    <w:rsid w:val="00E52625"/>
    <w:rsid w:val="00E52A85"/>
    <w:rsid w:val="00E56576"/>
    <w:rsid w:val="00E56AA9"/>
    <w:rsid w:val="00E60233"/>
    <w:rsid w:val="00E638B5"/>
    <w:rsid w:val="00E72081"/>
    <w:rsid w:val="00E73AE1"/>
    <w:rsid w:val="00E77084"/>
    <w:rsid w:val="00E83D7C"/>
    <w:rsid w:val="00E920A0"/>
    <w:rsid w:val="00E92D6E"/>
    <w:rsid w:val="00EA02FB"/>
    <w:rsid w:val="00EA67CF"/>
    <w:rsid w:val="00EA6979"/>
    <w:rsid w:val="00EA6E55"/>
    <w:rsid w:val="00EB61B0"/>
    <w:rsid w:val="00EB7022"/>
    <w:rsid w:val="00EC625D"/>
    <w:rsid w:val="00EC75DA"/>
    <w:rsid w:val="00ED6183"/>
    <w:rsid w:val="00ED7FC6"/>
    <w:rsid w:val="00EE1B5F"/>
    <w:rsid w:val="00EE2500"/>
    <w:rsid w:val="00EE3901"/>
    <w:rsid w:val="00EE40E2"/>
    <w:rsid w:val="00EF014A"/>
    <w:rsid w:val="00EF139A"/>
    <w:rsid w:val="00EF6349"/>
    <w:rsid w:val="00F01644"/>
    <w:rsid w:val="00F04026"/>
    <w:rsid w:val="00F0501F"/>
    <w:rsid w:val="00F06BB9"/>
    <w:rsid w:val="00F06D6A"/>
    <w:rsid w:val="00F1226C"/>
    <w:rsid w:val="00F14B86"/>
    <w:rsid w:val="00F167EC"/>
    <w:rsid w:val="00F170D8"/>
    <w:rsid w:val="00F22D5E"/>
    <w:rsid w:val="00F230B2"/>
    <w:rsid w:val="00F24BB9"/>
    <w:rsid w:val="00F3108B"/>
    <w:rsid w:val="00F32127"/>
    <w:rsid w:val="00F3216A"/>
    <w:rsid w:val="00F36A3A"/>
    <w:rsid w:val="00F442A3"/>
    <w:rsid w:val="00F46C76"/>
    <w:rsid w:val="00F46FD6"/>
    <w:rsid w:val="00F50F42"/>
    <w:rsid w:val="00F53D34"/>
    <w:rsid w:val="00F53EFA"/>
    <w:rsid w:val="00F548F0"/>
    <w:rsid w:val="00F608E8"/>
    <w:rsid w:val="00F60E96"/>
    <w:rsid w:val="00F628A7"/>
    <w:rsid w:val="00F67362"/>
    <w:rsid w:val="00F70E92"/>
    <w:rsid w:val="00F73302"/>
    <w:rsid w:val="00F7332C"/>
    <w:rsid w:val="00F81BEF"/>
    <w:rsid w:val="00F828BC"/>
    <w:rsid w:val="00F847D6"/>
    <w:rsid w:val="00F84C0E"/>
    <w:rsid w:val="00F863DD"/>
    <w:rsid w:val="00F86750"/>
    <w:rsid w:val="00F86F47"/>
    <w:rsid w:val="00F9051F"/>
    <w:rsid w:val="00F90803"/>
    <w:rsid w:val="00F909EA"/>
    <w:rsid w:val="00F9100B"/>
    <w:rsid w:val="00F930C7"/>
    <w:rsid w:val="00F946C0"/>
    <w:rsid w:val="00F95692"/>
    <w:rsid w:val="00FA1760"/>
    <w:rsid w:val="00FA328F"/>
    <w:rsid w:val="00FB1CB4"/>
    <w:rsid w:val="00FB5FC0"/>
    <w:rsid w:val="00FB760E"/>
    <w:rsid w:val="00FC3F06"/>
    <w:rsid w:val="00FC5679"/>
    <w:rsid w:val="00FC73DD"/>
    <w:rsid w:val="00FD2BB2"/>
    <w:rsid w:val="00FD2F30"/>
    <w:rsid w:val="00FD34C7"/>
    <w:rsid w:val="00FD3876"/>
    <w:rsid w:val="00FE12E3"/>
    <w:rsid w:val="00FE1BDF"/>
    <w:rsid w:val="00FF05A6"/>
    <w:rsid w:val="00FF0DCD"/>
    <w:rsid w:val="00FF27B7"/>
    <w:rsid w:val="00FF2B20"/>
    <w:rsid w:val="00FF6050"/>
    <w:rsid w:val="012499F8"/>
    <w:rsid w:val="026D7B18"/>
    <w:rsid w:val="0412A224"/>
    <w:rsid w:val="04AD427C"/>
    <w:rsid w:val="058FB6C4"/>
    <w:rsid w:val="06A11002"/>
    <w:rsid w:val="078F161F"/>
    <w:rsid w:val="07E4E33E"/>
    <w:rsid w:val="0AAD8E84"/>
    <w:rsid w:val="0AD33392"/>
    <w:rsid w:val="0C9F2C04"/>
    <w:rsid w:val="0CB85461"/>
    <w:rsid w:val="0DE52F46"/>
    <w:rsid w:val="111CD008"/>
    <w:rsid w:val="12DD85D2"/>
    <w:rsid w:val="14C36646"/>
    <w:rsid w:val="17B1ECCC"/>
    <w:rsid w:val="1C855DEF"/>
    <w:rsid w:val="1D02E084"/>
    <w:rsid w:val="1EDBD6D8"/>
    <w:rsid w:val="20BC475E"/>
    <w:rsid w:val="21097057"/>
    <w:rsid w:val="216875E6"/>
    <w:rsid w:val="227C83E4"/>
    <w:rsid w:val="232DC5D9"/>
    <w:rsid w:val="245C71B4"/>
    <w:rsid w:val="2899306D"/>
    <w:rsid w:val="28FAA35A"/>
    <w:rsid w:val="2A8795C9"/>
    <w:rsid w:val="2C23662A"/>
    <w:rsid w:val="2C499134"/>
    <w:rsid w:val="3007F64B"/>
    <w:rsid w:val="30F998EA"/>
    <w:rsid w:val="347BCFB8"/>
    <w:rsid w:val="36A50600"/>
    <w:rsid w:val="3840B367"/>
    <w:rsid w:val="39FF0509"/>
    <w:rsid w:val="3A36B19D"/>
    <w:rsid w:val="3C284F1D"/>
    <w:rsid w:val="3CD52313"/>
    <w:rsid w:val="3D6E525F"/>
    <w:rsid w:val="3EA368B7"/>
    <w:rsid w:val="3F0EE81D"/>
    <w:rsid w:val="40E83244"/>
    <w:rsid w:val="42AD1A8B"/>
    <w:rsid w:val="42CC8793"/>
    <w:rsid w:val="46908837"/>
    <w:rsid w:val="47FB22AA"/>
    <w:rsid w:val="496D1B65"/>
    <w:rsid w:val="4A30C22E"/>
    <w:rsid w:val="4D25C95A"/>
    <w:rsid w:val="4DFF4E15"/>
    <w:rsid w:val="4ECD4450"/>
    <w:rsid w:val="50AF09F9"/>
    <w:rsid w:val="510AE947"/>
    <w:rsid w:val="524ADA5A"/>
    <w:rsid w:val="52FD70EE"/>
    <w:rsid w:val="5465E479"/>
    <w:rsid w:val="546767FC"/>
    <w:rsid w:val="554CC505"/>
    <w:rsid w:val="56B4779A"/>
    <w:rsid w:val="598E3E58"/>
    <w:rsid w:val="5D2F3147"/>
    <w:rsid w:val="5EB101E6"/>
    <w:rsid w:val="5FD15B87"/>
    <w:rsid w:val="61D8B320"/>
    <w:rsid w:val="6202A26A"/>
    <w:rsid w:val="625B8074"/>
    <w:rsid w:val="661E9D9A"/>
    <w:rsid w:val="680B164B"/>
    <w:rsid w:val="6871E3EE"/>
    <w:rsid w:val="69F44B3B"/>
    <w:rsid w:val="6B606A74"/>
    <w:rsid w:val="6C8EA058"/>
    <w:rsid w:val="6D2EB2FA"/>
    <w:rsid w:val="6E7A1D7C"/>
    <w:rsid w:val="6F0C0019"/>
    <w:rsid w:val="7015EDDD"/>
    <w:rsid w:val="7033DB97"/>
    <w:rsid w:val="71771387"/>
    <w:rsid w:val="75FA526C"/>
    <w:rsid w:val="76A35023"/>
    <w:rsid w:val="79268111"/>
    <w:rsid w:val="7962A24E"/>
    <w:rsid w:val="7D008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8E1807"/>
  <w15:chartTrackingRefBased/>
  <w15:docId w15:val="{655DB76A-66EE-46C1-B191-04F479FB9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6E6"/>
    <w:pPr>
      <w:spacing w:before="120" w:after="120" w:line="360" w:lineRule="auto"/>
      <w:ind w:firstLine="709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ter"/>
    <w:uiPriority w:val="9"/>
    <w:qFormat/>
    <w:rsid w:val="00DD4F7D"/>
    <w:pPr>
      <w:keepNext/>
      <w:keepLines/>
      <w:numPr>
        <w:numId w:val="9"/>
      </w:numPr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DD4F7D"/>
    <w:pPr>
      <w:keepNext/>
      <w:keepLines/>
      <w:numPr>
        <w:numId w:val="5"/>
      </w:numPr>
      <w:outlineLvl w:val="1"/>
    </w:pPr>
    <w:rPr>
      <w:rFonts w:eastAsiaTheme="majorEastAsia" w:cstheme="majorBidi"/>
      <w:b/>
      <w:color w:val="000000" w:themeColor="text1"/>
      <w:sz w:val="26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DD4F7D"/>
    <w:pPr>
      <w:keepNext/>
      <w:keepLines/>
      <w:ind w:left="357" w:hanging="357"/>
      <w:outlineLvl w:val="2"/>
    </w:pPr>
    <w:rPr>
      <w:rFonts w:eastAsiaTheme="majorEastAsia" w:cstheme="majorBidi"/>
      <w:b/>
      <w:color w:val="000000" w:themeColor="text1"/>
      <w:sz w:val="24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83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83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83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83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83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83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D4F7D"/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D4F7D"/>
    <w:rPr>
      <w:rFonts w:ascii="Arial" w:eastAsiaTheme="majorEastAsia" w:hAnsi="Arial" w:cstheme="majorBidi"/>
      <w:b/>
      <w:color w:val="000000" w:themeColor="text1"/>
      <w:sz w:val="26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DD4F7D"/>
    <w:rPr>
      <w:rFonts w:ascii="Arial" w:eastAsiaTheme="majorEastAsia" w:hAnsi="Arial" w:cstheme="majorBidi"/>
      <w:b/>
      <w:color w:val="000000" w:themeColor="text1"/>
      <w:sz w:val="24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836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8367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836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8367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836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836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83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83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8367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83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83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836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367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836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83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8367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83672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arter"/>
    <w:uiPriority w:val="1"/>
    <w:qFormat/>
    <w:rsid w:val="009926B7"/>
    <w:pPr>
      <w:spacing w:after="0" w:line="240" w:lineRule="auto"/>
    </w:pPr>
    <w:rPr>
      <w:rFonts w:eastAsiaTheme="minorEastAsia"/>
      <w:kern w:val="0"/>
      <w:lang w:eastAsia="pt-PT"/>
      <w14:ligatures w14:val="none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9926B7"/>
    <w:rPr>
      <w:rFonts w:eastAsiaTheme="minorEastAsia"/>
      <w:kern w:val="0"/>
      <w:lang w:eastAsia="pt-PT"/>
      <w14:ligatures w14:val="none"/>
    </w:rPr>
  </w:style>
  <w:style w:type="paragraph" w:styleId="Cabealho">
    <w:name w:val="header"/>
    <w:basedOn w:val="Normal"/>
    <w:link w:val="CabealhoCarter"/>
    <w:uiPriority w:val="99"/>
    <w:unhideWhenUsed/>
    <w:rsid w:val="00B40F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40F00"/>
  </w:style>
  <w:style w:type="paragraph" w:styleId="Rodap">
    <w:name w:val="footer"/>
    <w:basedOn w:val="Normal"/>
    <w:link w:val="RodapCarter"/>
    <w:uiPriority w:val="99"/>
    <w:unhideWhenUsed/>
    <w:rsid w:val="00B40F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40F00"/>
  </w:style>
  <w:style w:type="table" w:styleId="TabelacomGrelha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487B34"/>
    <w:pPr>
      <w:spacing w:after="200" w:line="240" w:lineRule="auto"/>
      <w:jc w:val="center"/>
    </w:pPr>
    <w:rPr>
      <w:i/>
      <w:iCs/>
      <w:color w:val="0E2841" w:themeColor="text2"/>
      <w:sz w:val="16"/>
      <w:szCs w:val="18"/>
    </w:rPr>
  </w:style>
  <w:style w:type="paragraph" w:styleId="Cabealhodondice">
    <w:name w:val="TOC Heading"/>
    <w:basedOn w:val="Ttulo1"/>
    <w:next w:val="Normal"/>
    <w:uiPriority w:val="39"/>
    <w:unhideWhenUsed/>
    <w:qFormat/>
    <w:rsid w:val="005F1BCE"/>
    <w:pPr>
      <w:spacing w:before="240" w:after="0"/>
      <w:outlineLvl w:val="9"/>
    </w:pPr>
    <w:rPr>
      <w:kern w:val="0"/>
      <w:sz w:val="32"/>
      <w:szCs w:val="32"/>
      <w:lang w:eastAsia="pt-PT"/>
      <w14:ligatures w14:val="none"/>
    </w:rPr>
  </w:style>
  <w:style w:type="paragraph" w:customStyle="1" w:styleId="Codigo">
    <w:name w:val="Codigo"/>
    <w:basedOn w:val="Normal"/>
    <w:link w:val="CodigoCarter"/>
    <w:qFormat/>
    <w:rsid w:val="00B752E0"/>
    <w:pPr>
      <w:autoSpaceDE w:val="0"/>
      <w:autoSpaceDN w:val="0"/>
      <w:adjustRightInd w:val="0"/>
      <w:spacing w:line="240" w:lineRule="auto"/>
      <w:ind w:firstLine="0"/>
    </w:pPr>
    <w:rPr>
      <w:rFonts w:ascii="Cascadia Mono" w:hAnsi="Cascadia Mono" w:cs="Cascadia Mono"/>
      <w:color w:val="000000" w:themeColor="text1"/>
      <w:kern w:val="0"/>
      <w:sz w:val="19"/>
      <w:szCs w:val="19"/>
    </w:rPr>
  </w:style>
  <w:style w:type="character" w:customStyle="1" w:styleId="CodigoCarter">
    <w:name w:val="Codigo Caráter"/>
    <w:basedOn w:val="Tipodeletrapredefinidodopargrafo"/>
    <w:link w:val="Codigo"/>
    <w:rsid w:val="00B752E0"/>
    <w:rPr>
      <w:rFonts w:ascii="Cascadia Mono" w:hAnsi="Cascadia Mono" w:cs="Cascadia Mono"/>
      <w:color w:val="000000" w:themeColor="text1"/>
      <w:kern w:val="0"/>
      <w:sz w:val="19"/>
      <w:szCs w:val="19"/>
    </w:rPr>
  </w:style>
  <w:style w:type="paragraph" w:styleId="ndice1">
    <w:name w:val="toc 1"/>
    <w:basedOn w:val="Normal"/>
    <w:next w:val="Normal"/>
    <w:autoRedefine/>
    <w:uiPriority w:val="39"/>
    <w:unhideWhenUsed/>
    <w:rsid w:val="00EC625D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EC625D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EC625D"/>
    <w:rPr>
      <w:color w:val="467886" w:themeColor="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B5793E"/>
    <w:pPr>
      <w:spacing w:after="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9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4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8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13353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6810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053889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528986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81812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2584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007777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170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28407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9060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608600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438165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66242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6704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882825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4845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09929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1932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0361515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124889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46132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9709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955987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429490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4212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943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0933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856754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89978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0866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3321527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358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7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0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965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92456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4728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23621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214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015456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556499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19330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4429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151777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46165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98474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8988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316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880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7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6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hyperlink" Target="https://www.pngall.com/linux-png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A5A51-5669-4C6D-8B38-F30489BD6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49</Pages>
  <Words>10530</Words>
  <Characters>56864</Characters>
  <Application>Microsoft Office Word</Application>
  <DocSecurity>0</DocSecurity>
  <Lines>473</Lines>
  <Paragraphs>134</Paragraphs>
  <ScaleCrop>false</ScaleCrop>
  <Company/>
  <LinksUpToDate>false</LinksUpToDate>
  <CharactersWithSpaces>67260</CharactersWithSpaces>
  <SharedDoc>false</SharedDoc>
  <HLinks>
    <vt:vector size="78" baseType="variant">
      <vt:variant>
        <vt:i4>1245233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_Toc165545126</vt:lpwstr>
      </vt:variant>
      <vt:variant>
        <vt:i4>1245233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_Toc165545125</vt:lpwstr>
      </vt:variant>
      <vt:variant>
        <vt:i4>1245233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_Toc165545124</vt:lpwstr>
      </vt:variant>
      <vt:variant>
        <vt:i4>1245233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_Toc165545123</vt:lpwstr>
      </vt:variant>
      <vt:variant>
        <vt:i4>1245233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_Toc165545122</vt:lpwstr>
      </vt:variant>
      <vt:variant>
        <vt:i4>1245233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_Toc165545121</vt:lpwstr>
      </vt:variant>
      <vt:variant>
        <vt:i4>1245233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_Toc165545120</vt:lpwstr>
      </vt:variant>
      <vt:variant>
        <vt:i4>1048625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_Toc165545119</vt:lpwstr>
      </vt:variant>
      <vt:variant>
        <vt:i4>1048625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_Toc165545118</vt:lpwstr>
      </vt:variant>
      <vt:variant>
        <vt:i4>1048625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_Toc165545117</vt:lpwstr>
      </vt:variant>
      <vt:variant>
        <vt:i4>1048625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_Toc165545116</vt:lpwstr>
      </vt:variant>
      <vt:variant>
        <vt:i4>1048625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_Toc165545115</vt:lpwstr>
      </vt:variant>
      <vt:variant>
        <vt:i4>1048625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_Toc165545114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UC: Sistemas Operativos</dc:title>
  <dc:subject>Engenharia de Sistemas Informáticos</dc:subject>
  <dc:creator>Diogo Manuel Pereira Abreu</dc:creator>
  <cp:keywords/>
  <dc:description/>
  <cp:lastModifiedBy>Diogo Manuel Pereira Abreu</cp:lastModifiedBy>
  <cp:revision>666</cp:revision>
  <dcterms:created xsi:type="dcterms:W3CDTF">2024-04-19T17:14:00Z</dcterms:created>
  <dcterms:modified xsi:type="dcterms:W3CDTF">2024-05-22T21:32:00Z</dcterms:modified>
</cp:coreProperties>
</file>