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9607EB">
        <w:rPr>
          <w:rFonts w:ascii="Arial" w:hAnsi="Arial" w:cs="Arial"/>
          <w:sz w:val="20"/>
          <w:szCs w:val="20"/>
        </w:rPr>
        <w:t>EDITAL CONCURSOS BRASIL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9607EB">
        <w:rPr>
          <w:rFonts w:ascii="Arial" w:hAnsi="Arial" w:cs="Arial"/>
          <w:sz w:val="20"/>
          <w:szCs w:val="20"/>
        </w:rPr>
        <w:t>23 DE DEZEMBRO DE 2016</w:t>
      </w:r>
      <w:bookmarkStart w:id="0" w:name="_GoBack"/>
      <w:bookmarkEnd w:id="0"/>
    </w:p>
    <w:p w:rsidR="009607EB" w:rsidRDefault="009607EB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1548765</wp:posOffset>
                </wp:positionV>
                <wp:extent cx="2209800" cy="18478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5.2pt;margin-top:121.95pt;width:17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" fillcolor="white [3212]" strokecolor="white [3212]" strokeweight="2pt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14001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391150" cy="31623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29718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151CB"/>
    <w:rsid w:val="007B7BC1"/>
    <w:rsid w:val="007E5886"/>
    <w:rsid w:val="00820A60"/>
    <w:rsid w:val="00833EE2"/>
    <w:rsid w:val="00886B7E"/>
    <w:rsid w:val="00895D21"/>
    <w:rsid w:val="008B1987"/>
    <w:rsid w:val="008D4D9E"/>
    <w:rsid w:val="0091120E"/>
    <w:rsid w:val="009607EB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2017-01-10T16:29:00Z</cp:lastPrinted>
  <dcterms:created xsi:type="dcterms:W3CDTF">2017-01-10T16:29:00Z</dcterms:created>
  <dcterms:modified xsi:type="dcterms:W3CDTF">2017-01-10T16:29:00Z</dcterms:modified>
</cp:coreProperties>
</file>