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6561" w14:textId="77777777" w:rsidR="004F61AD" w:rsidRPr="00484E95" w:rsidRDefault="004F61AD" w:rsidP="003F202E">
      <w:pPr>
        <w:spacing w:after="0" w:line="276" w:lineRule="auto"/>
        <w:rPr>
          <w:rFonts w:ascii="Times New Roman" w:hAnsi="Times New Roman" w:cs="Times New Roman"/>
          <w:sz w:val="24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4F61AD" w14:paraId="2EA97FCA" w14:textId="77777777" w:rsidTr="004F61AD">
        <w:trPr>
          <w:cantSplit/>
          <w:trHeight w:val="180"/>
        </w:trPr>
        <w:tc>
          <w:tcPr>
            <w:tcW w:w="5000" w:type="pct"/>
          </w:tcPr>
          <w:p w14:paraId="79EA11FA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70C7893C" wp14:editId="31E8AB40">
                  <wp:extent cx="992038" cy="1124059"/>
                  <wp:effectExtent l="1905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09890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4F61AD" w14:paraId="76D08A8B" w14:textId="77777777" w:rsidTr="004F61AD">
        <w:trPr>
          <w:cantSplit/>
          <w:trHeight w:val="1417"/>
        </w:trPr>
        <w:tc>
          <w:tcPr>
            <w:tcW w:w="5000" w:type="pct"/>
          </w:tcPr>
          <w:p w14:paraId="37983A0E" w14:textId="77777777" w:rsidR="004F61AD" w:rsidRPr="004F61AD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5F80479" w14:textId="77777777" w:rsidR="004F61AD" w:rsidRPr="004F61AD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61AD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4F61AD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  <w:r w:rsidRPr="004F61AD"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5FE71D1" wp14:editId="4D614846">
                      <wp:extent cx="5600700" cy="1270"/>
                      <wp:effectExtent l="20955" t="22860" r="26670" b="23495"/>
                      <wp:docPr id="12" name="Прямая соединительная линия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66710D0" id="Прямая соединительная линия 1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95FE89D" w14:textId="77777777" w:rsidR="004F61AD" w:rsidRPr="004F61AD" w:rsidRDefault="00BF6A20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29625758"/>
      <w:r w:rsidRPr="00BF6A20">
        <w:rPr>
          <w:rFonts w:ascii="Times New Roman" w:eastAsia="Calibri" w:hAnsi="Times New Roman" w:cs="Times New Roman"/>
          <w:b/>
          <w:sz w:val="24"/>
          <w:szCs w:val="24"/>
        </w:rPr>
        <w:t xml:space="preserve">Институт </w:t>
      </w:r>
      <w:r w:rsidR="00BA765F">
        <w:rPr>
          <w:rFonts w:ascii="Times New Roman" w:eastAsia="Calibri" w:hAnsi="Times New Roman" w:cs="Times New Roman"/>
          <w:b/>
          <w:sz w:val="24"/>
          <w:szCs w:val="24"/>
        </w:rPr>
        <w:t>кибербезопасности и цифровых технологий</w:t>
      </w:r>
    </w:p>
    <w:p w14:paraId="2F6B9B17" w14:textId="77777777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Кафедра КБ-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4 «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»</w:t>
      </w:r>
      <w:bookmarkEnd w:id="0"/>
    </w:p>
    <w:p w14:paraId="4E2982D8" w14:textId="77777777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</w:rPr>
      </w:pPr>
    </w:p>
    <w:p w14:paraId="298D68DE" w14:textId="77777777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14:paraId="30FCE2AB" w14:textId="77777777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14:paraId="709081AD" w14:textId="4449449E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4F61AD">
        <w:rPr>
          <w:rFonts w:ascii="Times New Roman" w:eastAsia="Calibri" w:hAnsi="Times New Roman" w:cs="Times New Roman"/>
          <w:b/>
          <w:sz w:val="32"/>
          <w:szCs w:val="32"/>
        </w:rPr>
        <w:t xml:space="preserve">ОТЧЁТ ПО </w:t>
      </w:r>
      <w:r w:rsidR="0003381E">
        <w:rPr>
          <w:rFonts w:ascii="Times New Roman" w:eastAsia="Calibri" w:hAnsi="Times New Roman" w:cs="Times New Roman"/>
          <w:b/>
          <w:sz w:val="32"/>
          <w:szCs w:val="32"/>
        </w:rPr>
        <w:t>ПРЕДДИПЛОМНОЙ</w:t>
      </w:r>
      <w:r w:rsidRPr="004F61AD">
        <w:rPr>
          <w:rFonts w:ascii="Times New Roman" w:eastAsia="Calibri" w:hAnsi="Times New Roman" w:cs="Times New Roman"/>
          <w:b/>
          <w:sz w:val="32"/>
          <w:szCs w:val="32"/>
        </w:rPr>
        <w:t xml:space="preserve"> ПРАКТИКЕ</w:t>
      </w:r>
    </w:p>
    <w:p w14:paraId="0C0269DB" w14:textId="77777777" w:rsidR="004F61AD" w:rsidRPr="004F61AD" w:rsidRDefault="004F61AD" w:rsidP="004F61A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3A39DBF" w14:textId="77777777" w:rsidR="004F61AD" w:rsidRPr="004F61AD" w:rsidRDefault="004F61AD" w:rsidP="004F61A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6E78227" w14:textId="355E0E1B" w:rsidR="004F61AD" w:rsidRPr="004F61AD" w:rsidRDefault="004F61AD" w:rsidP="004F61AD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4F61AD">
        <w:rPr>
          <w:rFonts w:ascii="Times New Roman" w:eastAsia="Calibri" w:hAnsi="Times New Roman" w:cs="Times New Roman"/>
          <w:b/>
          <w:sz w:val="32"/>
          <w:szCs w:val="32"/>
        </w:rPr>
        <w:t>Тема практики</w:t>
      </w:r>
      <w:r w:rsidRPr="004F61AD">
        <w:rPr>
          <w:rFonts w:ascii="Times New Roman" w:eastAsia="Calibri" w:hAnsi="Times New Roman" w:cs="Times New Roman"/>
          <w:sz w:val="32"/>
          <w:szCs w:val="32"/>
        </w:rPr>
        <w:t>: «</w:t>
      </w:r>
      <w:r w:rsidR="00733CFF" w:rsidRPr="00733CFF">
        <w:rPr>
          <w:rFonts w:ascii="Times New Roman" w:eastAsia="Calibri" w:hAnsi="Times New Roman" w:cs="Times New Roman"/>
          <w:sz w:val="32"/>
          <w:szCs w:val="32"/>
        </w:rPr>
        <w:t xml:space="preserve">Применение обратного обучения с подкреплением для моделирования поведения агентов в </w:t>
      </w:r>
      <w:proofErr w:type="spellStart"/>
      <w:r w:rsidR="00733CFF" w:rsidRPr="00733CFF">
        <w:rPr>
          <w:rFonts w:ascii="Times New Roman" w:eastAsia="Calibri" w:hAnsi="Times New Roman" w:cs="Times New Roman"/>
          <w:sz w:val="32"/>
          <w:szCs w:val="32"/>
        </w:rPr>
        <w:t>многоагентной</w:t>
      </w:r>
      <w:proofErr w:type="spellEnd"/>
      <w:r w:rsidR="00733CFF" w:rsidRPr="00733CFF">
        <w:rPr>
          <w:rFonts w:ascii="Times New Roman" w:eastAsia="Calibri" w:hAnsi="Times New Roman" w:cs="Times New Roman"/>
          <w:sz w:val="32"/>
          <w:szCs w:val="32"/>
        </w:rPr>
        <w:t xml:space="preserve"> среде</w:t>
      </w:r>
      <w:r w:rsidRPr="004F61AD">
        <w:rPr>
          <w:rFonts w:ascii="Times New Roman" w:eastAsia="Calibri" w:hAnsi="Times New Roman" w:cs="Times New Roman"/>
          <w:sz w:val="32"/>
          <w:szCs w:val="32"/>
        </w:rPr>
        <w:t>»</w:t>
      </w:r>
    </w:p>
    <w:p w14:paraId="3A78DCDF" w14:textId="0544FE33" w:rsidR="004F61AD" w:rsidRPr="00991635" w:rsidRDefault="004F61AD" w:rsidP="00991635">
      <w:pPr>
        <w:spacing w:after="0"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991635">
        <w:rPr>
          <w:rFonts w:ascii="Times New Roman" w:eastAsia="Calibri" w:hAnsi="Times New Roman" w:cs="Times New Roman"/>
          <w:sz w:val="26"/>
          <w:szCs w:val="26"/>
        </w:rPr>
        <w:t>приказ Университета о направлении на практику от «</w:t>
      </w:r>
      <w:r w:rsidR="00211ECB" w:rsidRPr="00BE6E54">
        <w:rPr>
          <w:rFonts w:ascii="Times New Roman" w:eastAsia="Calibri" w:hAnsi="Times New Roman" w:cs="Times New Roman"/>
          <w:sz w:val="26"/>
          <w:szCs w:val="26"/>
        </w:rPr>
        <w:t>2</w:t>
      </w:r>
      <w:r w:rsidR="00991635" w:rsidRPr="00BE6E54">
        <w:rPr>
          <w:rFonts w:ascii="Times New Roman" w:eastAsia="Calibri" w:hAnsi="Times New Roman" w:cs="Times New Roman"/>
          <w:sz w:val="26"/>
          <w:szCs w:val="26"/>
        </w:rPr>
        <w:t>1</w:t>
      </w:r>
      <w:r w:rsidRPr="00991635">
        <w:rPr>
          <w:rFonts w:ascii="Times New Roman" w:eastAsia="Calibri" w:hAnsi="Times New Roman" w:cs="Times New Roman"/>
          <w:sz w:val="26"/>
          <w:szCs w:val="26"/>
        </w:rPr>
        <w:t xml:space="preserve">» </w:t>
      </w:r>
      <w:r w:rsidR="00991635" w:rsidRPr="00991635">
        <w:rPr>
          <w:rFonts w:ascii="Times New Roman" w:eastAsia="Calibri" w:hAnsi="Times New Roman" w:cs="Times New Roman"/>
          <w:sz w:val="26"/>
          <w:szCs w:val="26"/>
        </w:rPr>
        <w:t>марта</w:t>
      </w:r>
      <w:r w:rsidR="00AC3F8A" w:rsidRPr="00991635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991635">
        <w:rPr>
          <w:rFonts w:ascii="Times New Roman" w:eastAsia="Calibri" w:hAnsi="Times New Roman" w:cs="Times New Roman"/>
          <w:sz w:val="26"/>
          <w:szCs w:val="26"/>
        </w:rPr>
        <w:t>20</w:t>
      </w:r>
      <w:r w:rsidR="00AC3F8A" w:rsidRPr="00991635">
        <w:rPr>
          <w:rFonts w:ascii="Times New Roman" w:eastAsia="Calibri" w:hAnsi="Times New Roman" w:cs="Times New Roman"/>
          <w:sz w:val="26"/>
          <w:szCs w:val="26"/>
        </w:rPr>
        <w:t>2</w:t>
      </w:r>
      <w:r w:rsidR="00CA576A">
        <w:rPr>
          <w:rFonts w:ascii="Times New Roman" w:eastAsia="Calibri" w:hAnsi="Times New Roman" w:cs="Times New Roman"/>
          <w:sz w:val="26"/>
          <w:szCs w:val="26"/>
        </w:rPr>
        <w:t>6</w:t>
      </w:r>
      <w:r w:rsidRPr="00991635">
        <w:rPr>
          <w:rFonts w:ascii="Times New Roman" w:eastAsia="Calibri" w:hAnsi="Times New Roman" w:cs="Times New Roman"/>
          <w:sz w:val="26"/>
          <w:szCs w:val="26"/>
        </w:rPr>
        <w:t xml:space="preserve"> г. №</w:t>
      </w:r>
      <w:r w:rsidR="00BE6E54" w:rsidRPr="00BE6E54">
        <w:rPr>
          <w:rFonts w:ascii="Times New Roman" w:eastAsia="Calibri" w:hAnsi="Times New Roman" w:cs="Times New Roman"/>
          <w:sz w:val="26"/>
          <w:szCs w:val="26"/>
        </w:rPr>
        <w:t>2617</w:t>
      </w:r>
      <w:r w:rsidR="00BA765F" w:rsidRPr="00BE6E54">
        <w:rPr>
          <w:rFonts w:ascii="Times New Roman" w:eastAsia="Calibri" w:hAnsi="Times New Roman" w:cs="Times New Roman"/>
          <w:sz w:val="26"/>
          <w:szCs w:val="26"/>
        </w:rPr>
        <w:t>-</w:t>
      </w:r>
      <w:r w:rsidR="00484E95" w:rsidRPr="00BE6E54">
        <w:rPr>
          <w:rFonts w:ascii="Times New Roman" w:eastAsia="Calibri" w:hAnsi="Times New Roman" w:cs="Times New Roman"/>
          <w:sz w:val="26"/>
          <w:szCs w:val="26"/>
        </w:rPr>
        <w:t>С</w:t>
      </w:r>
    </w:p>
    <w:p w14:paraId="49BE3486" w14:textId="77777777" w:rsidR="004F61AD" w:rsidRPr="004F61AD" w:rsidRDefault="004F61AD" w:rsidP="004F61A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2"/>
        <w:gridCol w:w="2013"/>
        <w:gridCol w:w="1578"/>
        <w:gridCol w:w="1994"/>
      </w:tblGrid>
      <w:tr w:rsidR="00AC3F8A" w:rsidRPr="004F61AD" w14:paraId="6FCCFF66" w14:textId="77777777" w:rsidTr="00AC3F8A">
        <w:tc>
          <w:tcPr>
            <w:tcW w:w="2059" w:type="pct"/>
          </w:tcPr>
          <w:p w14:paraId="20F1C688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Отчет представлен к</w:t>
            </w:r>
          </w:p>
          <w:p w14:paraId="765A1EAD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рассмотрению:</w:t>
            </w:r>
          </w:p>
          <w:p w14:paraId="7A57D9CA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174B1FD5" w14:textId="41F516D6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Студент группы:</w:t>
            </w:r>
            <w:r w:rsidR="00D67708">
              <w:rPr>
                <w:rFonts w:eastAsia="SimSun"/>
                <w:sz w:val="24"/>
                <w:szCs w:val="24"/>
                <w:lang w:eastAsia="ru-RU"/>
              </w:rPr>
              <w:t xml:space="preserve"> БСМО-</w:t>
            </w:r>
            <w:r w:rsidR="00CA576A">
              <w:rPr>
                <w:rFonts w:eastAsia="SimSun"/>
                <w:sz w:val="24"/>
                <w:szCs w:val="24"/>
                <w:lang w:eastAsia="ru-RU"/>
              </w:rPr>
              <w:t>2</w:t>
            </w:r>
            <w:r w:rsidR="00AB4BA0">
              <w:rPr>
                <w:rFonts w:eastAsia="SimSun"/>
                <w:sz w:val="24"/>
                <w:szCs w:val="24"/>
                <w:lang w:eastAsia="ru-RU"/>
              </w:rPr>
              <w:t>0</w:t>
            </w:r>
            <w:r w:rsidR="00D67708">
              <w:rPr>
                <w:rFonts w:eastAsia="SimSun"/>
                <w:sz w:val="24"/>
                <w:szCs w:val="24"/>
                <w:lang w:eastAsia="ru-RU"/>
              </w:rPr>
              <w:t>-2</w:t>
            </w:r>
            <w:r w:rsidR="00CA576A">
              <w:rPr>
                <w:rFonts w:eastAsia="SimSun"/>
                <w:sz w:val="24"/>
                <w:szCs w:val="24"/>
                <w:lang w:eastAsia="ru-RU"/>
              </w:rPr>
              <w:t>4</w:t>
            </w:r>
          </w:p>
          <w:p w14:paraId="3810F530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7D9AFEDC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60" w:type="pct"/>
          </w:tcPr>
          <w:p w14:paraId="3E30489D" w14:textId="77777777" w:rsidR="00AC3F8A" w:rsidRPr="00AC3F8A" w:rsidRDefault="00AC3F8A" w:rsidP="007771EE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</w:p>
          <w:p w14:paraId="5D5E9144" w14:textId="3C1F595E" w:rsidR="00AC3F8A" w:rsidRPr="00AC3F8A" w:rsidRDefault="00AC3F8A" w:rsidP="00CA576A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  <w:r w:rsidRPr="00AC3F8A">
              <w:rPr>
                <w:rFonts w:eastAsia="SimSun"/>
                <w:sz w:val="20"/>
                <w:szCs w:val="20"/>
                <w:lang w:eastAsia="ru-RU"/>
              </w:rPr>
              <w:t>«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» 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______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>202</w:t>
            </w:r>
            <w:r w:rsidR="00CA576A">
              <w:rPr>
                <w:rFonts w:eastAsia="SimSun"/>
                <w:sz w:val="20"/>
                <w:szCs w:val="20"/>
                <w:lang w:eastAsia="ru-RU"/>
              </w:rPr>
              <w:t>6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831" w:type="pct"/>
          </w:tcPr>
          <w:p w14:paraId="0FF7BC91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2E09B881" w14:textId="77777777" w:rsidR="00AC3F8A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45F7FEAF" w14:textId="77777777" w:rsidR="00026345" w:rsidRPr="004F61AD" w:rsidRDefault="00026345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55F266E6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___________</w:t>
            </w:r>
          </w:p>
          <w:p w14:paraId="4F6271E6" w14:textId="77777777" w:rsidR="00AC3F8A" w:rsidRPr="004F61AD" w:rsidRDefault="00AC3F8A" w:rsidP="00BF6A20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1050" w:type="pct"/>
          </w:tcPr>
          <w:p w14:paraId="0EB8776C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55CA2F2B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488062A8" w14:textId="77777777" w:rsidR="00026345" w:rsidRDefault="00026345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highlight w:val="yellow"/>
                <w:lang w:eastAsia="ru-RU"/>
              </w:rPr>
            </w:pPr>
          </w:p>
          <w:p w14:paraId="00559F4D" w14:textId="5AB46C86" w:rsidR="00AC3F8A" w:rsidRPr="004F61AD" w:rsidRDefault="00733CFF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 xml:space="preserve">Иванисенко </w:t>
            </w:r>
            <w:proofErr w:type="gramStart"/>
            <w:r>
              <w:rPr>
                <w:rFonts w:eastAsia="SimSun"/>
                <w:sz w:val="24"/>
                <w:szCs w:val="24"/>
                <w:lang w:eastAsia="ru-RU"/>
              </w:rPr>
              <w:t>З.И.</w:t>
            </w:r>
            <w:proofErr w:type="gramEnd"/>
          </w:p>
        </w:tc>
      </w:tr>
      <w:tr w:rsidR="00AC3F8A" w:rsidRPr="004F61AD" w14:paraId="1F3B6D08" w14:textId="77777777" w:rsidTr="00AC3F8A">
        <w:tc>
          <w:tcPr>
            <w:tcW w:w="2059" w:type="pct"/>
          </w:tcPr>
          <w:p w14:paraId="266ECF43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Отчет утвержден.</w:t>
            </w:r>
          </w:p>
          <w:p w14:paraId="04121216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Допущен к защите:</w:t>
            </w:r>
          </w:p>
          <w:p w14:paraId="444C9A2D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60" w:type="pct"/>
          </w:tcPr>
          <w:p w14:paraId="49C3956D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831" w:type="pct"/>
          </w:tcPr>
          <w:p w14:paraId="6F4851B5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50" w:type="pct"/>
          </w:tcPr>
          <w:p w14:paraId="44738829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</w:tc>
      </w:tr>
      <w:tr w:rsidR="00AC3F8A" w:rsidRPr="004F61AD" w14:paraId="1764595F" w14:textId="77777777" w:rsidTr="00AC3F8A">
        <w:tc>
          <w:tcPr>
            <w:tcW w:w="2059" w:type="pct"/>
          </w:tcPr>
          <w:p w14:paraId="45D2811B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Руководитель практики от кафедры</w:t>
            </w:r>
          </w:p>
        </w:tc>
        <w:tc>
          <w:tcPr>
            <w:tcW w:w="1060" w:type="pct"/>
          </w:tcPr>
          <w:p w14:paraId="37AFC14D" w14:textId="77777777" w:rsidR="00AC3F8A" w:rsidRPr="00AC3F8A" w:rsidRDefault="00AC3F8A" w:rsidP="00BF6A20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</w:p>
          <w:p w14:paraId="6C976E4D" w14:textId="5EE87962" w:rsidR="00AC3F8A" w:rsidRPr="00AC3F8A" w:rsidRDefault="00AC3F8A" w:rsidP="00CA576A">
            <w:pPr>
              <w:widowControl w:val="0"/>
              <w:ind w:firstLine="0"/>
              <w:rPr>
                <w:rFonts w:eastAsia="SimSun"/>
                <w:sz w:val="20"/>
                <w:szCs w:val="20"/>
                <w:lang w:eastAsia="ru-RU"/>
              </w:rPr>
            </w:pPr>
            <w:r w:rsidRPr="00AC3F8A">
              <w:rPr>
                <w:rFonts w:eastAsia="SimSun"/>
                <w:sz w:val="20"/>
                <w:szCs w:val="20"/>
                <w:lang w:eastAsia="ru-RU"/>
              </w:rPr>
              <w:t>«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» </w:t>
            </w:r>
            <w:r w:rsidR="00013DAC">
              <w:rPr>
                <w:rFonts w:eastAsia="SimSun"/>
                <w:sz w:val="20"/>
                <w:szCs w:val="20"/>
                <w:lang w:eastAsia="ru-RU"/>
              </w:rPr>
              <w:t>______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 202</w:t>
            </w:r>
            <w:r w:rsidR="00CA576A">
              <w:rPr>
                <w:rFonts w:eastAsia="SimSun"/>
                <w:sz w:val="20"/>
                <w:szCs w:val="20"/>
                <w:lang w:eastAsia="ru-RU"/>
              </w:rPr>
              <w:t>6</w:t>
            </w:r>
            <w:r w:rsidRPr="00AC3F8A">
              <w:rPr>
                <w:rFonts w:eastAsia="SimSu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831" w:type="pct"/>
          </w:tcPr>
          <w:p w14:paraId="086F7D2E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38221545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___________</w:t>
            </w:r>
          </w:p>
          <w:p w14:paraId="0E96BD74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 xml:space="preserve">     (Подпись)</w:t>
            </w:r>
          </w:p>
          <w:p w14:paraId="47EEC642" w14:textId="77777777" w:rsidR="00AC3F8A" w:rsidRPr="004F61AD" w:rsidRDefault="00AC3F8A" w:rsidP="00BF6A20">
            <w:pPr>
              <w:widowControl w:val="0"/>
              <w:ind w:firstLine="0"/>
              <w:jc w:val="center"/>
              <w:rPr>
                <w:rFonts w:eastAsia="SimSun"/>
                <w:sz w:val="24"/>
                <w:szCs w:val="24"/>
                <w:lang w:eastAsia="ru-RU"/>
              </w:rPr>
            </w:pPr>
          </w:p>
        </w:tc>
        <w:tc>
          <w:tcPr>
            <w:tcW w:w="1050" w:type="pct"/>
          </w:tcPr>
          <w:p w14:paraId="2E38B7E1" w14:textId="77777777" w:rsidR="00AC3F8A" w:rsidRPr="004F61AD" w:rsidRDefault="00AC3F8A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</w:p>
          <w:p w14:paraId="50F30DC7" w14:textId="79670AA2" w:rsidR="00AC3F8A" w:rsidRPr="00D62313" w:rsidRDefault="00733CFF" w:rsidP="00BF6A20">
            <w:pPr>
              <w:widowControl w:val="0"/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 xml:space="preserve">Зайцев </w:t>
            </w:r>
            <w:proofErr w:type="gramStart"/>
            <w:r>
              <w:rPr>
                <w:rFonts w:eastAsia="SimSun"/>
                <w:sz w:val="24"/>
                <w:szCs w:val="24"/>
                <w:lang w:eastAsia="ru-RU"/>
              </w:rPr>
              <w:t>Е.И.</w:t>
            </w:r>
            <w:proofErr w:type="gramEnd"/>
          </w:p>
        </w:tc>
      </w:tr>
    </w:tbl>
    <w:p w14:paraId="7FC54F53" w14:textId="221BCA09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F61AD">
        <w:rPr>
          <w:rFonts w:ascii="Times New Roman" w:eastAsia="Calibri" w:hAnsi="Times New Roman" w:cs="Times New Roman"/>
          <w:sz w:val="28"/>
          <w:szCs w:val="28"/>
        </w:rPr>
        <w:t>Москва 20</w:t>
      </w:r>
      <w:r w:rsidR="007F4238">
        <w:rPr>
          <w:rFonts w:ascii="Times New Roman" w:eastAsia="Calibri" w:hAnsi="Times New Roman" w:cs="Times New Roman"/>
          <w:sz w:val="28"/>
          <w:szCs w:val="28"/>
        </w:rPr>
        <w:t>2</w:t>
      </w:r>
      <w:r w:rsidR="00CA576A">
        <w:rPr>
          <w:rFonts w:ascii="Times New Roman" w:eastAsia="Calibri" w:hAnsi="Times New Roman" w:cs="Times New Roman"/>
          <w:sz w:val="28"/>
          <w:szCs w:val="28"/>
        </w:rPr>
        <w:t>6</w:t>
      </w:r>
      <w:r w:rsidRPr="004F61AD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4F61AD" w14:paraId="72977885" w14:textId="77777777" w:rsidTr="004F61AD">
        <w:trPr>
          <w:cantSplit/>
          <w:trHeight w:val="180"/>
        </w:trPr>
        <w:tc>
          <w:tcPr>
            <w:tcW w:w="5000" w:type="pct"/>
          </w:tcPr>
          <w:p w14:paraId="4F811DBC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281E8E1B" wp14:editId="373E7222">
                  <wp:extent cx="992038" cy="1124059"/>
                  <wp:effectExtent l="19050" t="0" r="0" b="0"/>
                  <wp:docPr id="1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E956F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4F61AD" w14:paraId="3AC7CA24" w14:textId="77777777" w:rsidTr="004F61AD">
        <w:trPr>
          <w:cantSplit/>
          <w:trHeight w:val="1417"/>
        </w:trPr>
        <w:tc>
          <w:tcPr>
            <w:tcW w:w="5000" w:type="pct"/>
          </w:tcPr>
          <w:p w14:paraId="37F7852C" w14:textId="77777777" w:rsidR="004F61AD" w:rsidRPr="004F61AD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DBCB064" w14:textId="77777777" w:rsidR="004F61AD" w:rsidRPr="004F61AD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61AD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4F61AD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  <w:r w:rsidRPr="004F61AD"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1AD5166" wp14:editId="2118A819">
                      <wp:extent cx="5600700" cy="1270"/>
                      <wp:effectExtent l="19050" t="19050" r="19050" b="27305"/>
                      <wp:docPr id="13" name="Прямая соединительная линия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7539D5" id="Прямая соединительная линия 1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A28A71" w14:textId="77777777" w:rsidR="00BA765F" w:rsidRPr="00BA765F" w:rsidRDefault="00BA765F" w:rsidP="00BA765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BA765F">
        <w:rPr>
          <w:rFonts w:ascii="Times New Roman" w:eastAsia="Calibri" w:hAnsi="Times New Roman" w:cs="Times New Roman"/>
          <w:b/>
          <w:sz w:val="24"/>
          <w:szCs w:val="24"/>
        </w:rPr>
        <w:t>Институт кибербезопасности и цифровых технологий</w:t>
      </w:r>
    </w:p>
    <w:p w14:paraId="7FA5CFD6" w14:textId="77777777" w:rsidR="004F61AD" w:rsidRPr="004F61AD" w:rsidRDefault="00122D37" w:rsidP="00BA765F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Кафедра КБ-</w:t>
      </w:r>
      <w:r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4 «</w:t>
      </w:r>
      <w:r>
        <w:rPr>
          <w:rFonts w:ascii="Times New Roman" w:eastAsia="Calibri" w:hAnsi="Times New Roman" w:cs="Times New Roman"/>
          <w:b/>
          <w:sz w:val="24"/>
          <w:szCs w:val="24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>»</w:t>
      </w:r>
    </w:p>
    <w:p w14:paraId="17234D30" w14:textId="77777777" w:rsidR="004F61AD" w:rsidRPr="004F61AD" w:rsidRDefault="004F61AD" w:rsidP="004F61AD">
      <w:pPr>
        <w:spacing w:after="0" w:line="240" w:lineRule="auto"/>
        <w:rPr>
          <w:rFonts w:ascii="Times New Roman" w:eastAsia="Calibri" w:hAnsi="Times New Roman" w:cs="Times New Roman"/>
          <w:b/>
        </w:rPr>
      </w:pPr>
    </w:p>
    <w:p w14:paraId="4054FB6F" w14:textId="2C5FFDE0" w:rsidR="004F61AD" w:rsidRPr="004F61AD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ИНДИВИДУАЛЬНОЕ ЗАДАНИЕ НА </w:t>
      </w:r>
      <w:r w:rsidR="00534636">
        <w:rPr>
          <w:rFonts w:ascii="Times New Roman" w:eastAsia="Calibri" w:hAnsi="Times New Roman" w:cs="Times New Roman"/>
          <w:b/>
          <w:sz w:val="28"/>
          <w:szCs w:val="28"/>
        </w:rPr>
        <w:t>ПРЕДДИПЛОМНУЮ ПРАКТИКУ</w:t>
      </w:r>
    </w:p>
    <w:p w14:paraId="173EB8BA" w14:textId="72A2772D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C418485" w14:textId="77777777" w:rsidR="004F61AD" w:rsidRPr="004F61AD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</w:p>
    <w:p w14:paraId="5885D10F" w14:textId="6E034335" w:rsidR="004F61AD" w:rsidRPr="004F61AD" w:rsidRDefault="004F61AD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highlight w:val="yellow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Студенту </w:t>
      </w:r>
      <w:r w:rsidR="00484E95" w:rsidRPr="00484E95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 курса учебной группы </w:t>
      </w:r>
      <w:r w:rsidR="00AC3F8A">
        <w:rPr>
          <w:rFonts w:ascii="Times New Roman" w:eastAsia="Calibri" w:hAnsi="Times New Roman" w:cs="Times New Roman"/>
          <w:b/>
          <w:sz w:val="28"/>
          <w:szCs w:val="28"/>
        </w:rPr>
        <w:t>Б</w:t>
      </w:r>
      <w:r w:rsidR="00122D37">
        <w:rPr>
          <w:rFonts w:ascii="Times New Roman" w:eastAsia="Calibri" w:hAnsi="Times New Roman" w:cs="Times New Roman"/>
          <w:b/>
          <w:sz w:val="28"/>
          <w:szCs w:val="28"/>
        </w:rPr>
        <w:t>СМО</w:t>
      </w:r>
      <w:r w:rsidR="00AC3F8A">
        <w:rPr>
          <w:rFonts w:ascii="Times New Roman" w:eastAsia="Calibri" w:hAnsi="Times New Roman" w:cs="Times New Roman"/>
          <w:b/>
          <w:sz w:val="28"/>
          <w:szCs w:val="28"/>
        </w:rPr>
        <w:t>-</w:t>
      </w:r>
      <w:r w:rsidR="00CA576A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="00AB4BA0">
        <w:rPr>
          <w:rFonts w:ascii="Times New Roman" w:eastAsia="Calibri" w:hAnsi="Times New Roman" w:cs="Times New Roman"/>
          <w:b/>
          <w:sz w:val="28"/>
          <w:szCs w:val="28"/>
        </w:rPr>
        <w:t>0</w:t>
      </w:r>
      <w:r w:rsidR="00AC3F8A">
        <w:rPr>
          <w:rFonts w:ascii="Times New Roman" w:eastAsia="Calibri" w:hAnsi="Times New Roman" w:cs="Times New Roman"/>
          <w:b/>
          <w:sz w:val="28"/>
          <w:szCs w:val="28"/>
        </w:rPr>
        <w:t>-</w:t>
      </w:r>
      <w:r w:rsidR="00122D37">
        <w:rPr>
          <w:rFonts w:ascii="Times New Roman" w:eastAsia="Calibri" w:hAnsi="Times New Roman" w:cs="Times New Roman"/>
          <w:b/>
          <w:sz w:val="28"/>
          <w:szCs w:val="28"/>
        </w:rPr>
        <w:t>2</w:t>
      </w:r>
      <w:r w:rsidR="00CA576A">
        <w:rPr>
          <w:rFonts w:ascii="Times New Roman" w:eastAsia="Calibri" w:hAnsi="Times New Roman" w:cs="Times New Roman"/>
          <w:b/>
          <w:sz w:val="28"/>
          <w:szCs w:val="28"/>
        </w:rPr>
        <w:t>4</w:t>
      </w:r>
    </w:p>
    <w:p w14:paraId="20B21820" w14:textId="0419DB43" w:rsidR="004F61AD" w:rsidRPr="004F61AD" w:rsidRDefault="00733CFF" w:rsidP="004F61AD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Иванисенко Захару Ильичу</w:t>
      </w:r>
    </w:p>
    <w:p w14:paraId="6B5437C6" w14:textId="10F6A97A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F61A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Место и время практики: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РТУ МИРЭА,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кафедра КБ-</w:t>
      </w:r>
      <w:r w:rsidR="00122D37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4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«</w:t>
      </w:r>
      <w:r w:rsidR="00122D37" w:rsidRPr="00122D37">
        <w:rPr>
          <w:rFonts w:ascii="Times New Roman" w:eastAsia="Calibri" w:hAnsi="Times New Roman" w:cs="Times New Roman"/>
          <w:sz w:val="24"/>
          <w:szCs w:val="24"/>
          <w:u w:val="single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», с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«</w:t>
      </w:r>
      <w:r w:rsidR="00CA576A">
        <w:rPr>
          <w:rFonts w:ascii="Times New Roman" w:eastAsia="Calibri" w:hAnsi="Times New Roman" w:cs="Times New Roman"/>
          <w:sz w:val="24"/>
          <w:szCs w:val="24"/>
          <w:u w:val="single"/>
        </w:rPr>
        <w:t>23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» </w:t>
      </w:r>
      <w:r w:rsidR="00991635">
        <w:rPr>
          <w:rFonts w:ascii="Times New Roman" w:eastAsia="Calibri" w:hAnsi="Times New Roman" w:cs="Times New Roman"/>
          <w:sz w:val="24"/>
          <w:szCs w:val="24"/>
          <w:u w:val="single"/>
        </w:rPr>
        <w:t>марта</w:t>
      </w:r>
      <w:r w:rsidR="00AC3F8A"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20</w:t>
      </w:r>
      <w:r w:rsidR="00AC3F8A"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г. по «</w:t>
      </w:r>
      <w:r w:rsidR="00534636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 w:rsidR="00CA576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» </w:t>
      </w:r>
      <w:r w:rsidR="00534636">
        <w:rPr>
          <w:rFonts w:ascii="Times New Roman" w:eastAsia="Calibri" w:hAnsi="Times New Roman" w:cs="Times New Roman"/>
          <w:sz w:val="24"/>
          <w:szCs w:val="24"/>
          <w:u w:val="single"/>
        </w:rPr>
        <w:t>мая</w:t>
      </w:r>
      <w:r w:rsidR="004634D9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20</w:t>
      </w:r>
      <w:r w:rsidR="00AC3F8A" w:rsidRPr="00AC3F8A">
        <w:rPr>
          <w:rFonts w:ascii="Times New Roman" w:eastAsia="Calibri" w:hAnsi="Times New Roman" w:cs="Times New Roman"/>
          <w:sz w:val="24"/>
          <w:szCs w:val="24"/>
          <w:u w:val="single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  <w:u w:val="single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г.</w:t>
      </w:r>
    </w:p>
    <w:p w14:paraId="18EC90F5" w14:textId="77777777" w:rsidR="004F61AD" w:rsidRPr="004F61AD" w:rsidRDefault="004F61AD" w:rsidP="004F61AD">
      <w:pPr>
        <w:spacing w:after="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Должность на практике: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  <w:t>студент</w:t>
      </w:r>
      <w:r w:rsidRPr="004F61AD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i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ab/>
        <w:t>________</w:t>
      </w:r>
    </w:p>
    <w:p w14:paraId="4681BB61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1. ЦЕЛЕВАЯ УСТАНОВКА: 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>развитие способностей в области проектной деятельности путем применения современных методов и инструментальных средств прикладной информатики, в том числе путем анализа и моделирования прикладных процессов с учетом выбранной темы исследования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79FE50CD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16EC4">
        <w:rPr>
          <w:rFonts w:ascii="Times New Roman" w:eastAsia="Calibri" w:hAnsi="Times New Roman" w:cs="Times New Roman"/>
          <w:b/>
          <w:sz w:val="24"/>
          <w:szCs w:val="24"/>
        </w:rPr>
        <w:t>2. СОДЕРЖАНИЕ ПРАКТИКИ:</w:t>
      </w:r>
      <w:r w:rsidRPr="00316EC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C6EBD23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6EC4">
        <w:rPr>
          <w:rFonts w:ascii="Times New Roman" w:eastAsia="Calibri" w:hAnsi="Times New Roman" w:cs="Times New Roman"/>
          <w:bCs/>
          <w:sz w:val="24"/>
          <w:szCs w:val="24"/>
        </w:rPr>
        <w:t xml:space="preserve">2.1. Изучить: </w:t>
      </w:r>
      <w:r w:rsidRPr="00316EC4">
        <w:rPr>
          <w:rFonts w:ascii="Times New Roman" w:eastAsia="Calibri" w:hAnsi="Times New Roman" w:cs="Times New Roman"/>
          <w:sz w:val="24"/>
          <w:szCs w:val="24"/>
        </w:rPr>
        <w:t>исследовать информационные и прикладные процессы</w:t>
      </w:r>
      <w:r w:rsidR="004634D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F5ABA83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6EC4">
        <w:rPr>
          <w:rFonts w:ascii="Times New Roman" w:eastAsia="Calibri" w:hAnsi="Times New Roman" w:cs="Times New Roman"/>
          <w:sz w:val="24"/>
          <w:szCs w:val="24"/>
        </w:rPr>
        <w:t>2.2. Практически выполнить: применить современные инструментальные средства для моделирования информационных и прикладных процессов</w:t>
      </w:r>
      <w:r w:rsidR="004634D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B2026A" w14:textId="77777777" w:rsidR="004F61AD" w:rsidRPr="00316EC4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16EC4">
        <w:rPr>
          <w:rFonts w:ascii="Times New Roman" w:eastAsia="Calibri" w:hAnsi="Times New Roman" w:cs="Times New Roman"/>
          <w:sz w:val="24"/>
          <w:szCs w:val="24"/>
        </w:rPr>
        <w:t>2.3. Ознакомиться: с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 xml:space="preserve"> уровнем развития информационных и прикладных процессов с учетом темы исследования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61379A5" w14:textId="77777777" w:rsidR="004F61AD" w:rsidRPr="00316EC4" w:rsidRDefault="004F61AD" w:rsidP="004F61AD">
      <w:pPr>
        <w:spacing w:after="0" w:line="26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16EC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3. ДОПОЛНИТЕЛЬНОЕ ЗАДАНИЕ: 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>оформить презентационный материал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42E8051" w14:textId="77777777" w:rsidR="004F61AD" w:rsidRPr="004F61AD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316EC4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4. ОРГАНИЗАЦИОННО-МЕТОДИЧЕСКИЕ УКАЗАНИЯ: </w:t>
      </w:r>
      <w:r w:rsidRPr="00316EC4">
        <w:rPr>
          <w:rFonts w:ascii="Times New Roman" w:eastAsia="Calibri" w:hAnsi="Times New Roman" w:cs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</w:t>
      </w:r>
      <w:r w:rsidR="004634D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6FD60F2" w14:textId="77777777" w:rsidR="004F61AD" w:rsidRPr="004F61AD" w:rsidRDefault="004F61AD" w:rsidP="004F61AD">
      <w:pPr>
        <w:spacing w:after="0" w:line="269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tbl>
      <w:tblPr>
        <w:tblStyle w:val="2"/>
        <w:tblW w:w="10031" w:type="dxa"/>
        <w:tblLook w:val="04A0" w:firstRow="1" w:lastRow="0" w:firstColumn="1" w:lastColumn="0" w:noHBand="0" w:noVBand="1"/>
      </w:tblPr>
      <w:tblGrid>
        <w:gridCol w:w="5830"/>
        <w:gridCol w:w="1923"/>
        <w:gridCol w:w="2278"/>
      </w:tblGrid>
      <w:tr w:rsidR="004F61AD" w:rsidRPr="004F61AD" w14:paraId="0E1AC099" w14:textId="77777777" w:rsidTr="004F61AD">
        <w:tc>
          <w:tcPr>
            <w:tcW w:w="100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7CDC42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Заведующий кафедрой:</w:t>
            </w:r>
          </w:p>
        </w:tc>
      </w:tr>
      <w:tr w:rsidR="004F61AD" w:rsidRPr="004F61AD" w14:paraId="37AFE894" w14:textId="77777777" w:rsidTr="004F61AD">
        <w:tc>
          <w:tcPr>
            <w:tcW w:w="5830" w:type="dxa"/>
            <w:tcBorders>
              <w:top w:val="nil"/>
              <w:left w:val="nil"/>
              <w:bottom w:val="nil"/>
              <w:right w:val="nil"/>
            </w:tcBorders>
          </w:tcPr>
          <w:p w14:paraId="335B6149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53AFEDBB" w14:textId="211298EA" w:rsidR="004F61AD" w:rsidRPr="004F61AD" w:rsidRDefault="004F61AD" w:rsidP="00CA576A">
            <w:pPr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«__» _______ 20</w:t>
            </w:r>
            <w:r w:rsidR="00484E95">
              <w:rPr>
                <w:rFonts w:eastAsia="SimSun"/>
                <w:sz w:val="24"/>
                <w:szCs w:val="24"/>
                <w:lang w:eastAsia="ru-RU"/>
              </w:rPr>
              <w:t>2</w:t>
            </w:r>
            <w:r w:rsidR="00CA576A">
              <w:rPr>
                <w:rFonts w:eastAsia="SimSun"/>
                <w:sz w:val="24"/>
                <w:szCs w:val="24"/>
                <w:lang w:eastAsia="ru-RU"/>
              </w:rPr>
              <w:t>6</w:t>
            </w:r>
            <w:r w:rsidRPr="004F61AD">
              <w:rPr>
                <w:rFonts w:eastAsia="SimSun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</w:tcPr>
          <w:p w14:paraId="1F401253" w14:textId="77777777" w:rsidR="004F61AD" w:rsidRPr="004F61AD" w:rsidRDefault="004F61AD" w:rsidP="004F61AD">
            <w:pPr>
              <w:pBdr>
                <w:bottom w:val="single" w:sz="12" w:space="1" w:color="auto"/>
              </w:pBdr>
              <w:rPr>
                <w:rFonts w:eastAsia="SimSun"/>
                <w:sz w:val="24"/>
                <w:szCs w:val="24"/>
                <w:lang w:eastAsia="ru-RU"/>
              </w:rPr>
            </w:pPr>
          </w:p>
          <w:p w14:paraId="780BC980" w14:textId="77777777" w:rsidR="004F61AD" w:rsidRPr="004F61AD" w:rsidRDefault="004F61AD" w:rsidP="004F61AD">
            <w:pPr>
              <w:pBdr>
                <w:bottom w:val="single" w:sz="12" w:space="1" w:color="auto"/>
              </w:pBdr>
              <w:rPr>
                <w:rFonts w:eastAsia="SimSun"/>
                <w:sz w:val="24"/>
                <w:szCs w:val="24"/>
                <w:lang w:eastAsia="ru-RU"/>
              </w:rPr>
            </w:pPr>
          </w:p>
          <w:p w14:paraId="773E1B0C" w14:textId="77777777" w:rsidR="004F61AD" w:rsidRPr="004F61AD" w:rsidRDefault="004F61AD" w:rsidP="004F61AD">
            <w:pPr>
              <w:rPr>
                <w:rFonts w:eastAsia="SimSun"/>
                <w:i/>
                <w:sz w:val="18"/>
                <w:szCs w:val="18"/>
                <w:lang w:eastAsia="ru-RU"/>
              </w:rPr>
            </w:pPr>
            <w:r w:rsidRPr="004F61AD">
              <w:rPr>
                <w:rFonts w:eastAsia="SimSun"/>
                <w:i/>
                <w:sz w:val="18"/>
                <w:szCs w:val="18"/>
                <w:lang w:eastAsia="ru-RU"/>
              </w:rPr>
              <w:t xml:space="preserve">        (подпись)</w:t>
            </w:r>
          </w:p>
        </w:tc>
        <w:tc>
          <w:tcPr>
            <w:tcW w:w="2278" w:type="dxa"/>
            <w:tcBorders>
              <w:top w:val="nil"/>
              <w:left w:val="nil"/>
              <w:bottom w:val="nil"/>
              <w:right w:val="nil"/>
            </w:tcBorders>
          </w:tcPr>
          <w:p w14:paraId="24A09CC3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40AAB2FE" w14:textId="77777777" w:rsidR="004F61AD" w:rsidRPr="004F61AD" w:rsidRDefault="004F61AD" w:rsidP="00F27DDD">
            <w:pPr>
              <w:ind w:firstLine="0"/>
              <w:rPr>
                <w:rFonts w:eastAsia="SimSun"/>
                <w:sz w:val="24"/>
                <w:szCs w:val="24"/>
                <w:lang w:eastAsia="ru-RU"/>
              </w:rPr>
            </w:pPr>
            <w:r w:rsidRPr="004F61AD">
              <w:rPr>
                <w:rFonts w:eastAsia="SimSun"/>
                <w:sz w:val="24"/>
                <w:szCs w:val="24"/>
                <w:lang w:eastAsia="ru-RU"/>
              </w:rPr>
              <w:t>(</w:t>
            </w:r>
            <w:r w:rsidR="00122D37">
              <w:rPr>
                <w:rFonts w:eastAsia="SimSun"/>
                <w:sz w:val="24"/>
                <w:szCs w:val="24"/>
                <w:lang w:eastAsia="ru-RU"/>
              </w:rPr>
              <w:t>Иванова И.А.</w:t>
            </w:r>
            <w:r w:rsidRPr="004F61AD">
              <w:rPr>
                <w:rFonts w:eastAsia="SimSun"/>
                <w:sz w:val="24"/>
                <w:szCs w:val="24"/>
                <w:lang w:eastAsia="ru-RU"/>
              </w:rPr>
              <w:t>)</w:t>
            </w:r>
          </w:p>
          <w:p w14:paraId="6FA17F0E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2194328D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4D640571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  <w:p w14:paraId="11319F10" w14:textId="77777777" w:rsidR="004F61AD" w:rsidRPr="004F61AD" w:rsidRDefault="004F61AD" w:rsidP="004F61AD">
            <w:pPr>
              <w:rPr>
                <w:rFonts w:eastAsia="SimSun"/>
                <w:sz w:val="24"/>
                <w:szCs w:val="24"/>
                <w:lang w:eastAsia="ru-RU"/>
              </w:rPr>
            </w:pPr>
          </w:p>
        </w:tc>
      </w:tr>
    </w:tbl>
    <w:p w14:paraId="727A3F58" w14:textId="77777777" w:rsidR="00122D37" w:rsidRDefault="00122D37">
      <w:r>
        <w:br w:type="page"/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3600"/>
        <w:gridCol w:w="1863"/>
        <w:gridCol w:w="881"/>
        <w:gridCol w:w="965"/>
        <w:gridCol w:w="2188"/>
      </w:tblGrid>
      <w:tr w:rsidR="004F61AD" w:rsidRPr="004F61AD" w14:paraId="46051501" w14:textId="77777777" w:rsidTr="00FA69F0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6DCFB0B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b/>
                <w:sz w:val="24"/>
                <w:szCs w:val="24"/>
                <w:lang w:eastAsia="ru-RU"/>
              </w:rPr>
              <w:lastRenderedPageBreak/>
              <w:t>СОГЛАСОВАНО:</w:t>
            </w:r>
          </w:p>
        </w:tc>
        <w:tc>
          <w:tcPr>
            <w:tcW w:w="981" w:type="pct"/>
            <w:tcBorders>
              <w:top w:val="nil"/>
              <w:left w:val="nil"/>
              <w:bottom w:val="nil"/>
              <w:right w:val="nil"/>
            </w:tcBorders>
          </w:tcPr>
          <w:p w14:paraId="7697BA5F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D5C580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6506840F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4F61AD" w:rsidRPr="004F61AD" w14:paraId="1C890525" w14:textId="77777777" w:rsidTr="00FA69F0">
        <w:tc>
          <w:tcPr>
            <w:tcW w:w="287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03B43C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14:paraId="452638B7" w14:textId="6E82AED2" w:rsidR="004F61AD" w:rsidRPr="004F61AD" w:rsidRDefault="004F61AD" w:rsidP="00CA576A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 w:rsidR="00211ECB">
              <w:rPr>
                <w:rFonts w:eastAsia="Calibri"/>
                <w:sz w:val="24"/>
                <w:szCs w:val="24"/>
                <w:lang w:eastAsia="ru-RU"/>
              </w:rPr>
              <w:t>2</w:t>
            </w:r>
            <w:r w:rsidR="00CA576A">
              <w:rPr>
                <w:rFonts w:eastAsia="Calibri"/>
                <w:sz w:val="24"/>
                <w:szCs w:val="24"/>
                <w:lang w:eastAsia="ru-RU"/>
              </w:rPr>
              <w:t>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="00211ECB"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 w:rsidR="00D62313">
              <w:rPr>
                <w:rFonts w:eastAsia="Calibri"/>
                <w:sz w:val="24"/>
                <w:szCs w:val="24"/>
                <w:lang w:eastAsia="ru-RU"/>
              </w:rPr>
              <w:t>2</w:t>
            </w:r>
            <w:r w:rsidR="00CA576A">
              <w:rPr>
                <w:rFonts w:eastAsia="Calibri"/>
                <w:sz w:val="24"/>
                <w:szCs w:val="24"/>
                <w:lang w:eastAsia="ru-RU"/>
              </w:rPr>
              <w:t>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5A92EE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3BC3951E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593C85E0" w14:textId="77777777" w:rsidR="004F61AD" w:rsidRPr="004F61AD" w:rsidRDefault="004F61AD" w:rsidP="004F61AD">
            <w:pPr>
              <w:widowControl w:val="0"/>
              <w:ind w:left="411" w:firstLine="156"/>
              <w:rPr>
                <w:rFonts w:eastAsia="Calibri"/>
                <w:i/>
                <w:sz w:val="18"/>
                <w:szCs w:val="18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01E8C463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59C2AD8E" w14:textId="657E8DA7" w:rsidR="004F61AD" w:rsidRPr="004F61AD" w:rsidRDefault="00733CFF" w:rsidP="00534636">
            <w:pPr>
              <w:widowControl w:val="0"/>
              <w:ind w:firstLine="0"/>
              <w:rPr>
                <w:rFonts w:eastAsia="Calibri"/>
                <w:sz w:val="24"/>
                <w:szCs w:val="24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 xml:space="preserve">Зайцев </w:t>
            </w:r>
            <w:proofErr w:type="gramStart"/>
            <w:r>
              <w:rPr>
                <w:rFonts w:eastAsia="SimSun"/>
                <w:sz w:val="24"/>
                <w:szCs w:val="24"/>
                <w:lang w:eastAsia="ru-RU"/>
              </w:rPr>
              <w:t>Е.И.</w:t>
            </w:r>
            <w:proofErr w:type="gramEnd"/>
          </w:p>
        </w:tc>
      </w:tr>
      <w:tr w:rsidR="004F61AD" w:rsidRPr="004F61AD" w14:paraId="27313D90" w14:textId="77777777" w:rsidTr="00FA69F0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4F971DC7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Задание получил</w:t>
            </w:r>
          </w:p>
        </w:tc>
        <w:tc>
          <w:tcPr>
            <w:tcW w:w="981" w:type="pct"/>
            <w:tcBorders>
              <w:top w:val="nil"/>
              <w:left w:val="nil"/>
              <w:bottom w:val="nil"/>
              <w:right w:val="nil"/>
            </w:tcBorders>
          </w:tcPr>
          <w:p w14:paraId="735E441D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68112A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6D6718D9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4F61AD" w:rsidRPr="004F61AD" w14:paraId="5B800E63" w14:textId="77777777" w:rsidTr="00FA69F0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7138A1E" w14:textId="11F3EACE" w:rsidR="004F61AD" w:rsidRPr="004F61AD" w:rsidRDefault="00211ECB" w:rsidP="00CA576A">
            <w:pPr>
              <w:widowControl w:val="0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  <w:r w:rsidR="00CA576A">
              <w:rPr>
                <w:rFonts w:eastAsia="Calibri"/>
                <w:sz w:val="24"/>
                <w:szCs w:val="24"/>
                <w:lang w:eastAsia="ru-RU"/>
              </w:rPr>
              <w:t>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  <w:r w:rsidR="00CA576A">
              <w:rPr>
                <w:rFonts w:eastAsia="Calibri"/>
                <w:sz w:val="24"/>
                <w:szCs w:val="24"/>
                <w:lang w:eastAsia="ru-RU"/>
              </w:rPr>
              <w:t>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981" w:type="pct"/>
            <w:tcBorders>
              <w:top w:val="nil"/>
              <w:left w:val="nil"/>
              <w:bottom w:val="nil"/>
              <w:right w:val="nil"/>
            </w:tcBorders>
          </w:tcPr>
          <w:p w14:paraId="33A65B58" w14:textId="77777777" w:rsidR="004F61AD" w:rsidRPr="004F61AD" w:rsidRDefault="004F61AD" w:rsidP="004F61AD">
            <w:pPr>
              <w:widowControl w:val="0"/>
              <w:ind w:firstLine="400"/>
              <w:rPr>
                <w:rFonts w:eastAsia="Calibri"/>
                <w:sz w:val="26"/>
                <w:szCs w:val="26"/>
                <w:lang w:eastAsia="ru-RU"/>
              </w:rPr>
            </w:pPr>
          </w:p>
        </w:tc>
        <w:tc>
          <w:tcPr>
            <w:tcW w:w="97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0B0C86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12EC2415" w14:textId="77777777" w:rsidR="004F61AD" w:rsidRPr="004F61AD" w:rsidRDefault="004F61AD" w:rsidP="004F61AD">
            <w:pPr>
              <w:widowControl w:val="0"/>
              <w:ind w:left="411" w:firstLine="156"/>
              <w:rPr>
                <w:rFonts w:eastAsia="Calibri"/>
                <w:i/>
                <w:sz w:val="18"/>
                <w:szCs w:val="18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152" w:type="pct"/>
            <w:tcBorders>
              <w:top w:val="nil"/>
              <w:left w:val="nil"/>
              <w:bottom w:val="nil"/>
              <w:right w:val="nil"/>
            </w:tcBorders>
          </w:tcPr>
          <w:p w14:paraId="08310456" w14:textId="3D5448ED" w:rsidR="004F61AD" w:rsidRPr="004F61AD" w:rsidRDefault="004F61AD" w:rsidP="00BF6A20">
            <w:pPr>
              <w:widowControl w:val="0"/>
              <w:ind w:firstLine="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(</w:t>
            </w:r>
            <w:r w:rsidR="00733CFF">
              <w:rPr>
                <w:rFonts w:eastAsia="Calibri"/>
                <w:sz w:val="24"/>
                <w:szCs w:val="24"/>
                <w:lang w:eastAsia="ru-RU"/>
              </w:rPr>
              <w:t xml:space="preserve">Иванисенко </w:t>
            </w:r>
            <w:proofErr w:type="gramStart"/>
            <w:r w:rsidR="00733CFF">
              <w:rPr>
                <w:rFonts w:eastAsia="Calibri"/>
                <w:sz w:val="24"/>
                <w:szCs w:val="24"/>
                <w:lang w:eastAsia="ru-RU"/>
              </w:rPr>
              <w:t>З.И.</w:t>
            </w:r>
            <w:proofErr w:type="gramEnd"/>
            <w:r w:rsidR="00733CFF">
              <w:rPr>
                <w:rFonts w:eastAsia="Calibri"/>
                <w:sz w:val="24"/>
                <w:szCs w:val="24"/>
                <w:lang w:eastAsia="ru-RU"/>
              </w:rPr>
              <w:t>)</w:t>
            </w:r>
          </w:p>
        </w:tc>
      </w:tr>
      <w:tr w:rsidR="004F61AD" w:rsidRPr="004F61AD" w14:paraId="0FF65000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AB4E02D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b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b/>
                <w:sz w:val="24"/>
                <w:szCs w:val="24"/>
                <w:lang w:eastAsia="ru-RU"/>
              </w:rPr>
              <w:t>Проведенные инструктажи: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0913F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508B21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</w:tr>
      <w:tr w:rsidR="004F61AD" w:rsidRPr="004F61AD" w14:paraId="2E627DFB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7767CFC3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Охрана труда: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9A5BC8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FEFE2" w14:textId="3F258B0C" w:rsidR="004F61AD" w:rsidRPr="004F61AD" w:rsidRDefault="00211ECB" w:rsidP="00991635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 w:rsidR="00DE73E6">
              <w:rPr>
                <w:rFonts w:eastAsia="Calibri"/>
                <w:sz w:val="24"/>
                <w:szCs w:val="24"/>
                <w:lang w:eastAsia="ru-RU"/>
              </w:rPr>
              <w:t>23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 w:rsidR="007E6B4D"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60525B4D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1387C799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Инструктирующий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010203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50B7073A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9D299E" w14:textId="5C54D3F5" w:rsidR="004F61AD" w:rsidRPr="004F61AD" w:rsidRDefault="00733CFF" w:rsidP="00534636">
            <w:pPr>
              <w:widowControl w:val="0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 xml:space="preserve">Зайцев </w:t>
            </w:r>
            <w:proofErr w:type="gramStart"/>
            <w:r>
              <w:rPr>
                <w:rFonts w:eastAsia="SimSun"/>
                <w:sz w:val="24"/>
                <w:szCs w:val="24"/>
                <w:lang w:eastAsia="ru-RU"/>
              </w:rPr>
              <w:t>Е.И.</w:t>
            </w:r>
            <w:proofErr w:type="gramEnd"/>
            <w:r>
              <w:rPr>
                <w:rFonts w:eastAsia="SimSu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Calibri"/>
                <w:sz w:val="24"/>
                <w:szCs w:val="24"/>
                <w:lang w:eastAsia="ru-RU"/>
              </w:rPr>
              <w:t>к.т.н.</w:t>
            </w:r>
            <w:r w:rsidR="00484E95">
              <w:rPr>
                <w:rFonts w:eastAsia="Calibri"/>
                <w:sz w:val="24"/>
                <w:szCs w:val="24"/>
                <w:lang w:eastAsia="ru-RU"/>
              </w:rPr>
              <w:t xml:space="preserve">, </w:t>
            </w:r>
            <w:r w:rsidRPr="00733CFF">
              <w:rPr>
                <w:rFonts w:eastAsia="SimSun"/>
                <w:sz w:val="24"/>
                <w:szCs w:val="24"/>
                <w:lang w:eastAsia="ru-RU"/>
              </w:rPr>
              <w:t>доцент</w:t>
            </w:r>
          </w:p>
        </w:tc>
      </w:tr>
      <w:tr w:rsidR="004F61AD" w:rsidRPr="004F61AD" w14:paraId="3555E49F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2858F0F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Инструктируемый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CE167A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454132F7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D161A" w14:textId="75626F4D" w:rsidR="004F61AD" w:rsidRPr="004F61AD" w:rsidRDefault="00733CFF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Иванисенко </w:t>
            </w:r>
            <w:proofErr w:type="gramStart"/>
            <w:r>
              <w:rPr>
                <w:rFonts w:eastAsia="Calibri"/>
                <w:sz w:val="24"/>
                <w:szCs w:val="24"/>
                <w:lang w:eastAsia="ru-RU"/>
              </w:rPr>
              <w:t>З.И.</w:t>
            </w:r>
            <w:proofErr w:type="gramEnd"/>
          </w:p>
        </w:tc>
      </w:tr>
      <w:tr w:rsidR="004F61AD" w:rsidRPr="004F61AD" w14:paraId="67F5E304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3B30874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C338CA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66707B" w14:textId="77777777" w:rsidR="004F61AD" w:rsidRPr="004F61AD" w:rsidRDefault="004F61AD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634D9" w:rsidRPr="004F61AD" w14:paraId="6C90AB44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5F130377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Техника безопасности: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78E576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07DC05" w14:textId="5607429A" w:rsidR="004634D9" w:rsidRPr="004F61AD" w:rsidRDefault="00211ECB" w:rsidP="00DE73E6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>
              <w:rPr>
                <w:rFonts w:eastAsia="Calibri"/>
                <w:sz w:val="24"/>
                <w:szCs w:val="24"/>
                <w:lang w:eastAsia="ru-RU"/>
              </w:rPr>
              <w:t>2</w:t>
            </w:r>
            <w:r w:rsidR="00DE73E6">
              <w:rPr>
                <w:rFonts w:eastAsia="Calibri"/>
                <w:sz w:val="24"/>
                <w:szCs w:val="24"/>
                <w:lang w:eastAsia="ru-RU"/>
              </w:rPr>
              <w:t>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 w:rsidR="007E6B4D"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03F36C25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05074ED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Инструктирующий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690AD8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4CD1A76E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1122F" w14:textId="5C3B98D1" w:rsidR="004F61AD" w:rsidRPr="004F61AD" w:rsidRDefault="00733CFF" w:rsidP="00BF6A20">
            <w:pPr>
              <w:widowControl w:val="0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 xml:space="preserve">Зайцев </w:t>
            </w:r>
            <w:proofErr w:type="gramStart"/>
            <w:r>
              <w:rPr>
                <w:rFonts w:eastAsia="SimSun"/>
                <w:sz w:val="24"/>
                <w:szCs w:val="24"/>
                <w:lang w:eastAsia="ru-RU"/>
              </w:rPr>
              <w:t>Е.И.</w:t>
            </w:r>
            <w:proofErr w:type="gramEnd"/>
            <w:r>
              <w:rPr>
                <w:rFonts w:eastAsia="SimSu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Calibri"/>
                <w:sz w:val="24"/>
                <w:szCs w:val="24"/>
                <w:lang w:eastAsia="ru-RU"/>
              </w:rPr>
              <w:t xml:space="preserve">к.т.н., </w:t>
            </w:r>
            <w:r w:rsidRPr="00733CFF">
              <w:rPr>
                <w:rFonts w:eastAsia="SimSun"/>
                <w:sz w:val="24"/>
                <w:szCs w:val="24"/>
                <w:lang w:eastAsia="ru-RU"/>
              </w:rPr>
              <w:t>доцент</w:t>
            </w:r>
          </w:p>
        </w:tc>
      </w:tr>
      <w:tr w:rsidR="004F61AD" w:rsidRPr="004F61AD" w14:paraId="2171D01A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C887D77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Инструктируемый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4216A6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016B9EAC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B2E116" w14:textId="035A90A1" w:rsidR="004F61AD" w:rsidRPr="004F61AD" w:rsidRDefault="00733CFF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Иванисенко </w:t>
            </w:r>
            <w:proofErr w:type="gramStart"/>
            <w:r>
              <w:rPr>
                <w:rFonts w:eastAsia="Calibri"/>
                <w:sz w:val="24"/>
                <w:szCs w:val="24"/>
                <w:lang w:eastAsia="ru-RU"/>
              </w:rPr>
              <w:t>З.И.</w:t>
            </w:r>
            <w:proofErr w:type="gramEnd"/>
          </w:p>
        </w:tc>
      </w:tr>
      <w:tr w:rsidR="004F61AD" w:rsidRPr="004F61AD" w14:paraId="3EE1F66E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64942E3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97BA98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DE3D49" w14:textId="77777777" w:rsidR="004F61AD" w:rsidRPr="004F61AD" w:rsidRDefault="004F61AD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634D9" w:rsidRPr="004F61AD" w14:paraId="28FE3EAE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7DB7BCCA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Пожарная безопасность: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281A1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C3B4DD" w14:textId="358A59E6" w:rsidR="004634D9" w:rsidRPr="004F61AD" w:rsidRDefault="00211ECB" w:rsidP="004634D9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 w:rsidR="00DE73E6">
              <w:rPr>
                <w:rFonts w:eastAsia="Calibri"/>
                <w:sz w:val="24"/>
                <w:szCs w:val="24"/>
                <w:lang w:eastAsia="ru-RU"/>
              </w:rPr>
              <w:t>23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 w:rsidR="007E6B4D"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29C636A6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3CB75C20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Инструктирующий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609F8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3CC960D6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94C13E" w14:textId="446B1CC5" w:rsidR="004F61AD" w:rsidRPr="004F61AD" w:rsidRDefault="00733CFF" w:rsidP="00BF6A20">
            <w:pPr>
              <w:widowControl w:val="0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SimSun"/>
                <w:sz w:val="24"/>
                <w:szCs w:val="24"/>
                <w:lang w:eastAsia="ru-RU"/>
              </w:rPr>
              <w:t xml:space="preserve">Зайцев </w:t>
            </w:r>
            <w:proofErr w:type="gramStart"/>
            <w:r>
              <w:rPr>
                <w:rFonts w:eastAsia="SimSun"/>
                <w:sz w:val="24"/>
                <w:szCs w:val="24"/>
                <w:lang w:eastAsia="ru-RU"/>
              </w:rPr>
              <w:t>Е.И.</w:t>
            </w:r>
            <w:proofErr w:type="gramEnd"/>
            <w:r>
              <w:rPr>
                <w:rFonts w:eastAsia="SimSu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Calibri"/>
                <w:sz w:val="24"/>
                <w:szCs w:val="24"/>
                <w:lang w:eastAsia="ru-RU"/>
              </w:rPr>
              <w:t xml:space="preserve">к.т.н., </w:t>
            </w:r>
            <w:r w:rsidRPr="00733CFF">
              <w:rPr>
                <w:rFonts w:eastAsia="SimSun"/>
                <w:sz w:val="24"/>
                <w:szCs w:val="24"/>
                <w:lang w:eastAsia="ru-RU"/>
              </w:rPr>
              <w:t>доцент</w:t>
            </w:r>
          </w:p>
        </w:tc>
      </w:tr>
      <w:tr w:rsidR="004F61AD" w:rsidRPr="004F61AD" w14:paraId="3B00446D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342B50F4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Инструктируемый</w:t>
            </w: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D6186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6E235D6B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3C8EE" w14:textId="503E6000" w:rsidR="004F61AD" w:rsidRPr="004F61AD" w:rsidRDefault="00733CFF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Иванисенко </w:t>
            </w:r>
            <w:proofErr w:type="gramStart"/>
            <w:r>
              <w:rPr>
                <w:rFonts w:eastAsia="Calibri"/>
                <w:sz w:val="24"/>
                <w:szCs w:val="24"/>
                <w:lang w:eastAsia="ru-RU"/>
              </w:rPr>
              <w:t>З.И.</w:t>
            </w:r>
            <w:proofErr w:type="gramEnd"/>
          </w:p>
        </w:tc>
      </w:tr>
      <w:tr w:rsidR="004F61AD" w:rsidRPr="004F61AD" w14:paraId="653E2265" w14:textId="77777777" w:rsidTr="00FA69F0">
        <w:tc>
          <w:tcPr>
            <w:tcW w:w="334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DEE01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B05F21" w14:textId="77777777" w:rsidR="004F61AD" w:rsidRPr="004F61AD" w:rsidRDefault="004F61AD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4634D9" w:rsidRPr="004F61AD" w14:paraId="42F09D80" w14:textId="77777777" w:rsidTr="005B601A">
        <w:tc>
          <w:tcPr>
            <w:tcW w:w="334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BA5961" w14:textId="77777777" w:rsidR="004634D9" w:rsidRPr="004F61AD" w:rsidRDefault="004634D9" w:rsidP="004634D9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С правилами внутреннего распорядка ознакомлен: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03AC2A" w14:textId="1EE0A903" w:rsidR="004634D9" w:rsidRPr="004F61AD" w:rsidRDefault="00211ECB" w:rsidP="004634D9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 w:rsidRPr="004F61AD">
              <w:rPr>
                <w:rFonts w:eastAsia="Calibri"/>
                <w:sz w:val="24"/>
                <w:szCs w:val="24"/>
                <w:lang w:eastAsia="ru-RU"/>
              </w:rPr>
              <w:t>«</w:t>
            </w:r>
            <w:r w:rsidR="00DE73E6">
              <w:rPr>
                <w:rFonts w:eastAsia="Calibri"/>
                <w:sz w:val="24"/>
                <w:szCs w:val="24"/>
                <w:lang w:eastAsia="ru-RU"/>
              </w:rPr>
              <w:t>23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» __</w:t>
            </w:r>
            <w:r w:rsidRPr="00211ECB">
              <w:rPr>
                <w:rFonts w:eastAsia="Calibri"/>
                <w:sz w:val="24"/>
                <w:szCs w:val="24"/>
                <w:u w:val="single"/>
                <w:lang w:eastAsia="ru-RU"/>
              </w:rPr>
              <w:t>03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>___ 20</w:t>
            </w:r>
            <w:r w:rsidR="007E6B4D">
              <w:rPr>
                <w:rFonts w:eastAsia="Calibri"/>
                <w:sz w:val="24"/>
                <w:szCs w:val="24"/>
                <w:lang w:eastAsia="ru-RU"/>
              </w:rPr>
              <w:t>26</w:t>
            </w:r>
            <w:r w:rsidRPr="004F61AD">
              <w:rPr>
                <w:rFonts w:eastAsia="Calibri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4F61AD" w:rsidRPr="004F61AD" w14:paraId="5140E9B7" w14:textId="77777777" w:rsidTr="00F04B5F">
        <w:tc>
          <w:tcPr>
            <w:tcW w:w="1895" w:type="pct"/>
            <w:tcBorders>
              <w:top w:val="nil"/>
              <w:left w:val="nil"/>
              <w:bottom w:val="nil"/>
              <w:right w:val="nil"/>
            </w:tcBorders>
          </w:tcPr>
          <w:p w14:paraId="23D713F7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14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25A3C1" w14:textId="77777777" w:rsidR="004F61AD" w:rsidRPr="004F61AD" w:rsidRDefault="004F61AD" w:rsidP="004F61AD">
            <w:pPr>
              <w:widowControl w:val="0"/>
              <w:pBdr>
                <w:bottom w:val="single" w:sz="12" w:space="1" w:color="auto"/>
              </w:pBdr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</w:p>
          <w:p w14:paraId="7807DF5A" w14:textId="77777777" w:rsidR="004F61AD" w:rsidRPr="004F61AD" w:rsidRDefault="004F61AD" w:rsidP="004F61AD">
            <w:pPr>
              <w:widowControl w:val="0"/>
              <w:spacing w:line="360" w:lineRule="auto"/>
              <w:ind w:firstLine="400"/>
              <w:rPr>
                <w:rFonts w:eastAsia="Calibri"/>
                <w:sz w:val="24"/>
                <w:szCs w:val="24"/>
                <w:lang w:eastAsia="ru-RU"/>
              </w:rPr>
            </w:pPr>
            <w:r w:rsidRPr="004F61AD">
              <w:rPr>
                <w:rFonts w:eastAsia="Calibri"/>
                <w:i/>
                <w:sz w:val="18"/>
                <w:szCs w:val="18"/>
                <w:lang w:eastAsia="ru-RU"/>
              </w:rPr>
              <w:t xml:space="preserve">           (подпись)</w:t>
            </w:r>
          </w:p>
        </w:tc>
        <w:tc>
          <w:tcPr>
            <w:tcW w:w="16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108165" w14:textId="03F5AF81" w:rsidR="004F61AD" w:rsidRPr="004F61AD" w:rsidRDefault="00733CFF" w:rsidP="00BF6A20">
            <w:pPr>
              <w:widowControl w:val="0"/>
              <w:spacing w:line="360" w:lineRule="auto"/>
              <w:ind w:firstLine="0"/>
              <w:rPr>
                <w:rFonts w:eastAsia="Calibri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Calibri"/>
                <w:sz w:val="24"/>
                <w:szCs w:val="24"/>
                <w:lang w:eastAsia="ru-RU"/>
              </w:rPr>
              <w:t xml:space="preserve">Иванисенко </w:t>
            </w:r>
            <w:proofErr w:type="gramStart"/>
            <w:r>
              <w:rPr>
                <w:rFonts w:eastAsia="Calibri"/>
                <w:sz w:val="24"/>
                <w:szCs w:val="24"/>
                <w:lang w:eastAsia="ru-RU"/>
              </w:rPr>
              <w:t>З.И.</w:t>
            </w:r>
            <w:proofErr w:type="gramEnd"/>
          </w:p>
        </w:tc>
      </w:tr>
    </w:tbl>
    <w:p w14:paraId="4252EC25" w14:textId="77777777" w:rsidR="004F61AD" w:rsidRPr="004F61AD" w:rsidRDefault="004F61AD" w:rsidP="004F61AD">
      <w:pPr>
        <w:spacing w:after="200" w:line="276" w:lineRule="auto"/>
        <w:rPr>
          <w:rFonts w:ascii="Calibri" w:eastAsia="Calibri" w:hAnsi="Calibri" w:cs="Times New Roman"/>
        </w:rPr>
      </w:pPr>
    </w:p>
    <w:p w14:paraId="023A190B" w14:textId="77777777" w:rsidR="004F61AD" w:rsidRPr="004F61AD" w:rsidRDefault="004F61AD" w:rsidP="004F61AD">
      <w:pPr>
        <w:spacing w:after="200" w:line="276" w:lineRule="auto"/>
        <w:rPr>
          <w:rFonts w:ascii="Calibri" w:eastAsia="Calibri" w:hAnsi="Calibri" w:cs="Times New Roman"/>
        </w:rPr>
      </w:pPr>
    </w:p>
    <w:p w14:paraId="09DF670F" w14:textId="77777777" w:rsidR="004F61AD" w:rsidRPr="004F61AD" w:rsidRDefault="004F61AD" w:rsidP="004F61AD">
      <w:pPr>
        <w:spacing w:after="200" w:line="276" w:lineRule="auto"/>
        <w:rPr>
          <w:rFonts w:ascii="Calibri" w:eastAsia="Calibri" w:hAnsi="Calibri" w:cs="Times New Roman"/>
        </w:rPr>
      </w:pPr>
    </w:p>
    <w:p w14:paraId="5A81566F" w14:textId="77777777" w:rsidR="00AC3F8A" w:rsidRDefault="00AC3F8A" w:rsidP="004F61AD">
      <w:pPr>
        <w:spacing w:after="200" w:line="276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7"/>
      </w:tblGrid>
      <w:tr w:rsidR="004F61AD" w:rsidRPr="004F61AD" w14:paraId="19440033" w14:textId="77777777" w:rsidTr="004F61AD">
        <w:trPr>
          <w:cantSplit/>
          <w:trHeight w:val="180"/>
        </w:trPr>
        <w:tc>
          <w:tcPr>
            <w:tcW w:w="5000" w:type="pct"/>
          </w:tcPr>
          <w:p w14:paraId="2EDDC2B2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lastRenderedPageBreak/>
              <w:drawing>
                <wp:inline distT="0" distB="0" distL="0" distR="0" wp14:anchorId="49F58C3E" wp14:editId="6C11F319">
                  <wp:extent cx="991870" cy="9525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95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3042E" w14:textId="77777777" w:rsidR="004F61AD" w:rsidRPr="004F61AD" w:rsidRDefault="004F61AD" w:rsidP="004F61AD">
            <w:pPr>
              <w:spacing w:before="60" w:after="0" w:line="276" w:lineRule="auto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4F61AD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4F61AD" w:rsidRPr="004F61AD" w14:paraId="39E4D819" w14:textId="77777777" w:rsidTr="004F61AD">
        <w:trPr>
          <w:cantSplit/>
          <w:trHeight w:val="1417"/>
        </w:trPr>
        <w:tc>
          <w:tcPr>
            <w:tcW w:w="5000" w:type="pct"/>
          </w:tcPr>
          <w:p w14:paraId="60C873CD" w14:textId="77777777" w:rsidR="004F61AD" w:rsidRPr="004F61AD" w:rsidRDefault="004F61AD" w:rsidP="004F61A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4F61AD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4F61AD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050F600F" w14:textId="77777777" w:rsidR="004F61AD" w:rsidRPr="004F61AD" w:rsidRDefault="004F61AD" w:rsidP="004F61AD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4F61AD">
              <w:rPr>
                <w:rFonts w:ascii="Times New Roman" w:eastAsia="Calibri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4F61AD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</w:tbl>
    <w:p w14:paraId="1B42F6D9" w14:textId="55E6C532" w:rsidR="004F61AD" w:rsidRDefault="004F61AD" w:rsidP="004F61AD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4F61AD">
        <w:rPr>
          <w:rFonts w:ascii="Times New Roman" w:eastAsia="Calibri" w:hAnsi="Times New Roman" w:cs="Times New Roman"/>
          <w:b/>
          <w:sz w:val="26"/>
          <w:szCs w:val="26"/>
        </w:rPr>
        <w:t>РАБОЧИЙ ГРАФИК ПРОВЕДЕНИЯ</w:t>
      </w:r>
      <w:r w:rsidRPr="004F61AD">
        <w:rPr>
          <w:rFonts w:ascii="Times New Roman" w:eastAsia="Calibri" w:hAnsi="Times New Roman" w:cs="Times New Roman"/>
          <w:b/>
          <w:sz w:val="26"/>
          <w:szCs w:val="26"/>
        </w:rPr>
        <w:br/>
      </w:r>
      <w:r w:rsidR="00534636">
        <w:rPr>
          <w:rFonts w:ascii="Times New Roman" w:eastAsia="Calibri" w:hAnsi="Times New Roman" w:cs="Times New Roman"/>
          <w:b/>
          <w:sz w:val="26"/>
          <w:szCs w:val="26"/>
        </w:rPr>
        <w:t>ПРЕДДИПЛОМНОЙ</w:t>
      </w:r>
      <w:r w:rsidRPr="004F61AD">
        <w:rPr>
          <w:rFonts w:ascii="Times New Roman" w:eastAsia="Calibri" w:hAnsi="Times New Roman" w:cs="Times New Roman"/>
          <w:b/>
          <w:sz w:val="26"/>
          <w:szCs w:val="26"/>
        </w:rPr>
        <w:t xml:space="preserve"> ПРАКТИКИ</w:t>
      </w:r>
    </w:p>
    <w:p w14:paraId="7304AC69" w14:textId="63F18631" w:rsidR="007F4238" w:rsidRPr="004F61AD" w:rsidRDefault="007F4238" w:rsidP="004F61AD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5572039" w14:textId="0D1E9D92" w:rsidR="004F61AD" w:rsidRPr="004F61AD" w:rsidRDefault="004F61AD" w:rsidP="00D62313">
      <w:pPr>
        <w:widowControl w:val="0"/>
        <w:tabs>
          <w:tab w:val="center" w:pos="5032"/>
          <w:tab w:val="left" w:pos="8265"/>
        </w:tabs>
        <w:spacing w:after="0" w:line="276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4F61AD">
        <w:rPr>
          <w:rFonts w:ascii="Times New Roman" w:eastAsia="Times New Roman" w:hAnsi="Times New Roman" w:cs="Times New Roman"/>
          <w:iCs/>
          <w:sz w:val="24"/>
        </w:rPr>
        <w:t xml:space="preserve">студента </w:t>
      </w:r>
      <w:r w:rsidR="00733CFF" w:rsidRPr="00733CFF">
        <w:rPr>
          <w:rFonts w:ascii="Times New Roman" w:eastAsia="Times New Roman" w:hAnsi="Times New Roman" w:cs="Times New Roman"/>
          <w:iCs/>
          <w:sz w:val="24"/>
        </w:rPr>
        <w:t xml:space="preserve">Иванисенко </w:t>
      </w:r>
      <w:proofErr w:type="gramStart"/>
      <w:r w:rsidR="00733CFF" w:rsidRPr="00733CFF">
        <w:rPr>
          <w:rFonts w:ascii="Times New Roman" w:eastAsia="Times New Roman" w:hAnsi="Times New Roman" w:cs="Times New Roman"/>
          <w:iCs/>
          <w:sz w:val="24"/>
        </w:rPr>
        <w:t>З.И.</w:t>
      </w:r>
      <w:proofErr w:type="gramEnd"/>
      <w:r w:rsidR="00733CFF">
        <w:rPr>
          <w:rFonts w:eastAsia="Calibri"/>
          <w:sz w:val="24"/>
          <w:szCs w:val="24"/>
          <w:lang w:eastAsia="ru-RU"/>
        </w:rPr>
        <w:t xml:space="preserve"> </w:t>
      </w:r>
      <w:r w:rsidR="00484E95" w:rsidRPr="00484E95">
        <w:rPr>
          <w:rFonts w:ascii="Times New Roman" w:eastAsia="Times New Roman" w:hAnsi="Times New Roman" w:cs="Times New Roman"/>
          <w:iCs/>
          <w:sz w:val="24"/>
        </w:rPr>
        <w:t>2</w:t>
      </w:r>
      <w:r w:rsidRPr="004F61AD">
        <w:rPr>
          <w:rFonts w:ascii="Times New Roman" w:eastAsia="Times New Roman" w:hAnsi="Times New Roman" w:cs="Times New Roman"/>
          <w:iCs/>
          <w:sz w:val="24"/>
        </w:rPr>
        <w:t xml:space="preserve"> курса группы </w:t>
      </w:r>
      <w:r w:rsidR="00122D37">
        <w:rPr>
          <w:rFonts w:ascii="Times New Roman" w:eastAsia="Times New Roman" w:hAnsi="Times New Roman" w:cs="Times New Roman"/>
          <w:iCs/>
          <w:sz w:val="24"/>
        </w:rPr>
        <w:t>БСМО-</w:t>
      </w:r>
      <w:r w:rsidR="00CA576A">
        <w:rPr>
          <w:rFonts w:ascii="Times New Roman" w:eastAsia="Times New Roman" w:hAnsi="Times New Roman" w:cs="Times New Roman"/>
          <w:iCs/>
          <w:sz w:val="24"/>
        </w:rPr>
        <w:t>2</w:t>
      </w:r>
      <w:r w:rsidR="00AB4BA0">
        <w:rPr>
          <w:rFonts w:ascii="Times New Roman" w:eastAsia="Times New Roman" w:hAnsi="Times New Roman" w:cs="Times New Roman"/>
          <w:iCs/>
          <w:sz w:val="24"/>
        </w:rPr>
        <w:t>0</w:t>
      </w:r>
      <w:r w:rsidR="00122D37">
        <w:rPr>
          <w:rFonts w:ascii="Times New Roman" w:eastAsia="Times New Roman" w:hAnsi="Times New Roman" w:cs="Times New Roman"/>
          <w:iCs/>
          <w:sz w:val="24"/>
        </w:rPr>
        <w:t>-2</w:t>
      </w:r>
      <w:r w:rsidR="00CA576A">
        <w:rPr>
          <w:rFonts w:ascii="Times New Roman" w:eastAsia="Times New Roman" w:hAnsi="Times New Roman" w:cs="Times New Roman"/>
          <w:iCs/>
          <w:sz w:val="24"/>
        </w:rPr>
        <w:t>4</w:t>
      </w:r>
      <w:r w:rsidRPr="004F61AD">
        <w:rPr>
          <w:rFonts w:ascii="Times New Roman" w:eastAsia="Times New Roman" w:hAnsi="Times New Roman" w:cs="Times New Roman"/>
          <w:iCs/>
          <w:sz w:val="24"/>
        </w:rPr>
        <w:t xml:space="preserve"> очной формы обучения, обучающегося по направлению подготовки </w:t>
      </w:r>
      <w:r w:rsidR="00122D37">
        <w:rPr>
          <w:rFonts w:ascii="Times New Roman" w:eastAsia="Times New Roman" w:hAnsi="Times New Roman" w:cs="Times New Roman"/>
          <w:iCs/>
          <w:sz w:val="24"/>
        </w:rPr>
        <w:t>09.04.02</w:t>
      </w:r>
      <w:r w:rsidR="00D62313">
        <w:rPr>
          <w:rFonts w:ascii="Times New Roman" w:eastAsia="Times New Roman" w:hAnsi="Times New Roman" w:cs="Times New Roman"/>
          <w:iCs/>
          <w:sz w:val="24"/>
        </w:rPr>
        <w:t xml:space="preserve"> «</w:t>
      </w:r>
      <w:r w:rsidR="00122D37" w:rsidRPr="00122D37">
        <w:rPr>
          <w:rFonts w:ascii="Times New Roman" w:eastAsia="Times New Roman" w:hAnsi="Times New Roman" w:cs="Times New Roman"/>
          <w:iCs/>
          <w:sz w:val="24"/>
        </w:rPr>
        <w:t>Информационные системы и технологии</w:t>
      </w:r>
      <w:r w:rsidR="00D62313">
        <w:rPr>
          <w:rFonts w:ascii="Times New Roman" w:eastAsia="Times New Roman" w:hAnsi="Times New Roman" w:cs="Times New Roman"/>
          <w:iCs/>
          <w:sz w:val="24"/>
        </w:rPr>
        <w:t xml:space="preserve">» </w:t>
      </w:r>
      <w:r w:rsidR="00122D37">
        <w:rPr>
          <w:rFonts w:ascii="Times New Roman" w:eastAsia="Times New Roman" w:hAnsi="Times New Roman" w:cs="Times New Roman"/>
          <w:iCs/>
          <w:sz w:val="24"/>
        </w:rPr>
        <w:t>программа</w:t>
      </w:r>
      <w:r w:rsidR="00D62313">
        <w:rPr>
          <w:rFonts w:ascii="Times New Roman" w:eastAsia="Times New Roman" w:hAnsi="Times New Roman" w:cs="Times New Roman"/>
          <w:iCs/>
          <w:sz w:val="24"/>
        </w:rPr>
        <w:t xml:space="preserve"> «</w:t>
      </w:r>
      <w:proofErr w:type="spellStart"/>
      <w:r w:rsidR="004F0E39">
        <w:rPr>
          <w:rFonts w:ascii="Times New Roman" w:eastAsia="Times New Roman" w:hAnsi="Times New Roman" w:cs="Times New Roman"/>
          <w:iCs/>
          <w:sz w:val="24"/>
        </w:rPr>
        <w:t>Многоагентные</w:t>
      </w:r>
      <w:proofErr w:type="spellEnd"/>
      <w:r w:rsidR="004F0E39">
        <w:rPr>
          <w:rFonts w:ascii="Times New Roman" w:eastAsia="Times New Roman" w:hAnsi="Times New Roman" w:cs="Times New Roman"/>
          <w:iCs/>
          <w:sz w:val="24"/>
        </w:rPr>
        <w:t xml:space="preserve"> интеллектуальные системы</w:t>
      </w:r>
      <w:r w:rsidR="00D62313">
        <w:rPr>
          <w:rFonts w:ascii="Times New Roman" w:eastAsia="Times New Roman" w:hAnsi="Times New Roman" w:cs="Times New Roman"/>
          <w:iCs/>
          <w:sz w:val="24"/>
        </w:rPr>
        <w:t>»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5"/>
        <w:gridCol w:w="1700"/>
        <w:gridCol w:w="4100"/>
        <w:gridCol w:w="2692"/>
      </w:tblGrid>
      <w:tr w:rsidR="004F61AD" w:rsidRPr="004F61AD" w14:paraId="49A96A1C" w14:textId="77777777" w:rsidTr="004634D9">
        <w:trPr>
          <w:trHeight w:hRule="exact" w:val="723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7BE9B9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C22ED5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Сроки</w:t>
            </w:r>
          </w:p>
          <w:p w14:paraId="4A8B65F0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289BE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7FB2AE6" w14:textId="77777777" w:rsidR="004F61AD" w:rsidRPr="004F61AD" w:rsidRDefault="004F61AD" w:rsidP="004F61AD">
            <w:pPr>
              <w:spacing w:after="0" w:line="230" w:lineRule="exact"/>
              <w:jc w:val="center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 w:rsidR="004F61AD" w:rsidRPr="004F61AD" w14:paraId="172673EF" w14:textId="77777777" w:rsidTr="004634D9">
        <w:trPr>
          <w:trHeight w:hRule="exact" w:val="1553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5882A0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97EE6B" w14:textId="36F627E5" w:rsidR="004F61AD" w:rsidRPr="004F61AD" w:rsidRDefault="00991635" w:rsidP="00CA576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A264D9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AC3F8A">
              <w:rPr>
                <w:rFonts w:ascii="Times New Roman" w:eastAsia="Times New Roman" w:hAnsi="Times New Roman" w:cs="Times New Roman"/>
              </w:rPr>
              <w:t xml:space="preserve">Подготовительный этап, включающий в себя организационное собрание </w:t>
            </w:r>
            <w:r w:rsidRPr="00AC3F8A">
              <w:rPr>
                <w:rFonts w:ascii="Times New Roman" w:eastAsia="Calibri" w:hAnsi="Times New Roman" w:cs="Times New Roman"/>
              </w:rPr>
              <w:t>(Вводная лекция о порядке организации и прохождения производственной практики, инструктаж по технике безопасности)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103BAEA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F61AD" w:rsidRPr="004F61AD" w14:paraId="5CA1CC08" w14:textId="77777777" w:rsidTr="004634D9">
        <w:trPr>
          <w:trHeight w:hRule="exact" w:val="1703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3A51E5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648F44" w14:textId="7A7BDC0F" w:rsidR="004F61AD" w:rsidRPr="004F61AD" w:rsidRDefault="00991635" w:rsidP="00CA576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211E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62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D8EBB5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Calibri" w:hAnsi="Times New Roman" w:cs="Times New Roman"/>
                <w:highlight w:val="yellow"/>
              </w:rPr>
            </w:pPr>
            <w:r w:rsidRPr="00AC3F8A">
              <w:rPr>
                <w:rFonts w:ascii="Times New Roman" w:eastAsia="Calibri" w:hAnsi="Times New Roman" w:cs="Times New Roman"/>
              </w:rPr>
              <w:t>Выполнение задания по практике в соответствии с выданным заданием студента. (Мероприятия по сбору, обработке и структурированию материала, выполнение поставленной задачи)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DD76DF2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F61AD" w:rsidRPr="004F61AD" w14:paraId="6AE81B1B" w14:textId="77777777" w:rsidTr="004634D9">
        <w:trPr>
          <w:trHeight w:hRule="exact" w:val="1416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1D370E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9D6005B" w14:textId="1325CEFA" w:rsidR="004F61AD" w:rsidRPr="004F61AD" w:rsidRDefault="00991635" w:rsidP="00CA576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="00211EC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62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D88EF4" w14:textId="77777777" w:rsidR="004F61AD" w:rsidRPr="00AC3F8A" w:rsidRDefault="004F61AD" w:rsidP="004F61A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C3F8A">
              <w:rPr>
                <w:rFonts w:ascii="Times New Roman" w:eastAsia="Calibri" w:hAnsi="Times New Roman" w:cs="Times New Roman"/>
              </w:rPr>
              <w:t>Подготовка отчета и презентационного материала по практике (Оформление материалов отчета и презентации в полном соответствии с требованиями на оформление учебных работ студентов)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BF1160E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F61AD" w:rsidRPr="004F61AD" w14:paraId="628D2FC1" w14:textId="77777777" w:rsidTr="004634D9">
        <w:trPr>
          <w:trHeight w:hRule="exact" w:val="985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64DD1B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F61A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835037" w14:textId="425961C8" w:rsidR="004F61AD" w:rsidRPr="004F61AD" w:rsidRDefault="00534636" w:rsidP="00CA576A">
            <w:pPr>
              <w:widowControl w:val="0"/>
              <w:spacing w:after="0" w:line="240" w:lineRule="auto"/>
              <w:ind w:firstLine="4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D623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4F61AD" w:rsidRPr="004F6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</w:t>
            </w:r>
            <w:r w:rsidR="00AC3F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CA576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A92E09" w14:textId="77777777" w:rsidR="004F61AD" w:rsidRPr="00AC3F8A" w:rsidRDefault="004F61AD" w:rsidP="004F61AD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AC3F8A">
              <w:rPr>
                <w:rFonts w:ascii="Times New Roman" w:eastAsia="Calibri" w:hAnsi="Times New Roman" w:cs="Times New Roman"/>
              </w:rPr>
              <w:t>Защита отчета по производственной практике у руководителя практики. (Представление отчета по практике к защите)</w:t>
            </w:r>
          </w:p>
        </w:tc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580A3B" w14:textId="77777777" w:rsidR="004F61AD" w:rsidRPr="004F61AD" w:rsidRDefault="004F61AD" w:rsidP="004F61A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D6DF367" w14:textId="77777777" w:rsidR="004634D9" w:rsidRDefault="004F61AD" w:rsidP="00FA69F0">
      <w:pPr>
        <w:widowControl w:val="0"/>
        <w:tabs>
          <w:tab w:val="left" w:pos="3402"/>
        </w:tabs>
        <w:spacing w:after="0" w:line="240" w:lineRule="auto"/>
        <w:ind w:firstLine="403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Руководитель </w:t>
      </w:r>
    </w:p>
    <w:p w14:paraId="5E1F8CA9" w14:textId="2CEDAAF0" w:rsidR="004F61AD" w:rsidRPr="00D62313" w:rsidRDefault="004F61AD" w:rsidP="00FA69F0">
      <w:pPr>
        <w:widowControl w:val="0"/>
        <w:tabs>
          <w:tab w:val="left" w:pos="3402"/>
        </w:tabs>
        <w:spacing w:after="0" w:line="240" w:lineRule="auto"/>
        <w:ind w:firstLine="403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практики </w:t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о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т</w:t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 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кафедры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_________________/</w:t>
      </w:r>
      <w:r w:rsidR="00733CF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Зайцев </w:t>
      </w:r>
      <w:proofErr w:type="gramStart"/>
      <w:r w:rsidR="00733CF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Е.И.</w:t>
      </w:r>
      <w:proofErr w:type="gramEnd"/>
      <w:r w:rsidR="00733CF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/</w:t>
      </w:r>
    </w:p>
    <w:p w14:paraId="7B640BDA" w14:textId="7C503AD3" w:rsidR="004634D9" w:rsidRDefault="004F61AD" w:rsidP="00D62313">
      <w:pPr>
        <w:widowControl w:val="0"/>
        <w:tabs>
          <w:tab w:val="left" w:pos="3402"/>
        </w:tabs>
        <w:spacing w:after="0" w:line="240" w:lineRule="auto"/>
        <w:ind w:firstLine="400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Обучающийся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="00D62313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_________________/</w:t>
      </w:r>
      <w:r w:rsidR="00733CF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 xml:space="preserve">Иванисенко </w:t>
      </w:r>
      <w:proofErr w:type="gramStart"/>
      <w:r w:rsidR="00733CF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З.И.</w:t>
      </w:r>
      <w:proofErr w:type="gramEnd"/>
      <w:r w:rsidR="00733CF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/</w:t>
      </w:r>
    </w:p>
    <w:p w14:paraId="4827AFF1" w14:textId="77777777" w:rsidR="00D62313" w:rsidRPr="004F61AD" w:rsidRDefault="00D62313" w:rsidP="00D6231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Согласовано: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ab/>
      </w:r>
    </w:p>
    <w:p w14:paraId="3595933B" w14:textId="363548AA" w:rsidR="00FA69F0" w:rsidRDefault="00D62313" w:rsidP="00D62313">
      <w:pPr>
        <w:widowControl w:val="0"/>
        <w:tabs>
          <w:tab w:val="left" w:pos="3402"/>
        </w:tabs>
        <w:spacing w:after="0" w:line="240" w:lineRule="auto"/>
        <w:ind w:firstLine="400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Заведующий кафедрой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ab/>
        <w:t>_________________/</w:t>
      </w:r>
      <w:r w:rsidR="00122D37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Иванова И.А.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, к.т.н</w:t>
      </w:r>
      <w:r w:rsidR="00511912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.</w:t>
      </w:r>
      <w:r w:rsidRPr="004F61AD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, доцент/</w:t>
      </w:r>
      <w:r w:rsidR="00FA69F0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br w:type="page"/>
      </w:r>
    </w:p>
    <w:p w14:paraId="463E20BD" w14:textId="77777777" w:rsidR="004F61AD" w:rsidRPr="004F61AD" w:rsidRDefault="004F61AD" w:rsidP="004F61AD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ОТЧЁТ</w:t>
      </w:r>
    </w:p>
    <w:p w14:paraId="587AD87D" w14:textId="56FE5D55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по </w:t>
      </w:r>
      <w:r w:rsidR="00534636">
        <w:rPr>
          <w:rFonts w:ascii="Times New Roman" w:eastAsia="Calibri" w:hAnsi="Times New Roman" w:cs="Times New Roman"/>
          <w:b/>
          <w:sz w:val="28"/>
          <w:szCs w:val="28"/>
        </w:rPr>
        <w:t>преддипломной</w:t>
      </w:r>
      <w:r w:rsidRPr="004F61AD">
        <w:rPr>
          <w:rFonts w:ascii="Times New Roman" w:eastAsia="Calibri" w:hAnsi="Times New Roman" w:cs="Times New Roman"/>
          <w:b/>
          <w:sz w:val="28"/>
          <w:szCs w:val="28"/>
        </w:rPr>
        <w:t xml:space="preserve"> практике</w:t>
      </w:r>
    </w:p>
    <w:p w14:paraId="7BD0077A" w14:textId="5FFE142E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BBCBE0" w14:textId="494939FF" w:rsidR="004F61AD" w:rsidRPr="004F61AD" w:rsidRDefault="004F61AD" w:rsidP="004F61A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студента </w:t>
      </w:r>
      <w:r w:rsidR="00484E95" w:rsidRPr="00484E95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 курса учебной группы 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Б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СМО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-</w:t>
      </w:r>
      <w:r w:rsidR="00CA576A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AB4BA0"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-</w:t>
      </w:r>
      <w:r w:rsidR="00122D37">
        <w:rPr>
          <w:rFonts w:ascii="Times New Roman" w:eastAsia="Calibri" w:hAnsi="Times New Roman" w:cs="Times New Roman"/>
          <w:b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b/>
          <w:sz w:val="24"/>
          <w:szCs w:val="24"/>
        </w:rPr>
        <w:t>4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11ECB">
        <w:rPr>
          <w:rFonts w:ascii="Times New Roman" w:eastAsia="Calibri" w:hAnsi="Times New Roman" w:cs="Times New Roman"/>
          <w:b/>
          <w:sz w:val="24"/>
          <w:szCs w:val="24"/>
        </w:rPr>
        <w:t>И</w:t>
      </w:r>
      <w:r w:rsidRPr="004F61AD">
        <w:rPr>
          <w:rFonts w:ascii="Times New Roman" w:eastAsia="Calibri" w:hAnsi="Times New Roman" w:cs="Times New Roman"/>
          <w:b/>
          <w:sz w:val="24"/>
          <w:szCs w:val="24"/>
        </w:rPr>
        <w:t xml:space="preserve">нститута </w:t>
      </w:r>
      <w:r w:rsidR="00AC3F8A">
        <w:rPr>
          <w:rFonts w:ascii="Times New Roman" w:eastAsia="Calibri" w:hAnsi="Times New Roman" w:cs="Times New Roman"/>
          <w:b/>
          <w:sz w:val="24"/>
          <w:szCs w:val="24"/>
        </w:rPr>
        <w:t>КБ</w:t>
      </w:r>
    </w:p>
    <w:p w14:paraId="1D895A9F" w14:textId="3047925A" w:rsidR="004F61AD" w:rsidRPr="004F61AD" w:rsidRDefault="00733CFF" w:rsidP="004F61AD">
      <w:pPr>
        <w:spacing w:after="0" w:line="276" w:lineRule="auto"/>
        <w:jc w:val="center"/>
        <w:rPr>
          <w:rFonts w:ascii="Times New Roman" w:eastAsia="Calibri" w:hAnsi="Times New Roman" w:cs="Times New Roman"/>
          <w:i/>
          <w:sz w:val="20"/>
          <w:szCs w:val="20"/>
        </w:rPr>
      </w:pPr>
      <w:r>
        <w:rPr>
          <w:rFonts w:ascii="Times New Roman" w:eastAsia="Calibri" w:hAnsi="Times New Roman" w:cs="Times New Roman"/>
          <w:snapToGrid w:val="0"/>
          <w:sz w:val="24"/>
          <w:szCs w:val="24"/>
        </w:rPr>
        <w:t>Иванисенко Захара Ильича</w:t>
      </w:r>
    </w:p>
    <w:p w14:paraId="39663E2F" w14:textId="6B17191F" w:rsidR="004F61AD" w:rsidRPr="004F61AD" w:rsidRDefault="004F61AD" w:rsidP="004F61AD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1. Практику проходил </w:t>
      </w:r>
      <w:r w:rsidRPr="00AC3F8A">
        <w:rPr>
          <w:rFonts w:ascii="Times New Roman" w:eastAsia="Calibri" w:hAnsi="Times New Roman" w:cs="Times New Roman"/>
          <w:sz w:val="24"/>
          <w:szCs w:val="24"/>
        </w:rPr>
        <w:t xml:space="preserve">с </w:t>
      </w:r>
      <w:r w:rsidR="00991635">
        <w:rPr>
          <w:rFonts w:ascii="Times New Roman" w:eastAsia="Calibri" w:hAnsi="Times New Roman" w:cs="Times New Roman"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</w:rPr>
        <w:t>3</w:t>
      </w:r>
      <w:r w:rsidRPr="00AC3F8A">
        <w:rPr>
          <w:rFonts w:ascii="Times New Roman" w:eastAsia="Calibri" w:hAnsi="Times New Roman" w:cs="Times New Roman"/>
          <w:sz w:val="24"/>
          <w:szCs w:val="24"/>
        </w:rPr>
        <w:t>.</w:t>
      </w:r>
      <w:r w:rsidR="00AC3F8A" w:rsidRPr="00AC3F8A">
        <w:rPr>
          <w:rFonts w:ascii="Times New Roman" w:eastAsia="Calibri" w:hAnsi="Times New Roman" w:cs="Times New Roman"/>
          <w:sz w:val="24"/>
          <w:szCs w:val="24"/>
        </w:rPr>
        <w:t>0</w:t>
      </w:r>
      <w:r w:rsidR="00991635">
        <w:rPr>
          <w:rFonts w:ascii="Times New Roman" w:eastAsia="Calibri" w:hAnsi="Times New Roman" w:cs="Times New Roman"/>
          <w:sz w:val="24"/>
          <w:szCs w:val="24"/>
        </w:rPr>
        <w:t>3</w:t>
      </w:r>
      <w:r w:rsidRPr="00AC3F8A">
        <w:rPr>
          <w:rFonts w:ascii="Times New Roman" w:eastAsia="Calibri" w:hAnsi="Times New Roman" w:cs="Times New Roman"/>
          <w:sz w:val="24"/>
          <w:szCs w:val="24"/>
        </w:rPr>
        <w:t>.20</w:t>
      </w:r>
      <w:r w:rsidR="00AC3F8A" w:rsidRPr="00AC3F8A">
        <w:rPr>
          <w:rFonts w:ascii="Times New Roman" w:eastAsia="Calibri" w:hAnsi="Times New Roman" w:cs="Times New Roman"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</w:rPr>
        <w:t xml:space="preserve"> г. по </w:t>
      </w:r>
      <w:r w:rsidR="00534636">
        <w:rPr>
          <w:rFonts w:ascii="Times New Roman" w:eastAsia="Calibri" w:hAnsi="Times New Roman" w:cs="Times New Roman"/>
          <w:sz w:val="24"/>
          <w:szCs w:val="24"/>
        </w:rPr>
        <w:t>1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</w:rPr>
        <w:t>.</w:t>
      </w:r>
      <w:r w:rsidR="004634D9">
        <w:rPr>
          <w:rFonts w:ascii="Times New Roman" w:eastAsia="Calibri" w:hAnsi="Times New Roman" w:cs="Times New Roman"/>
          <w:sz w:val="24"/>
          <w:szCs w:val="24"/>
        </w:rPr>
        <w:t>0</w:t>
      </w:r>
      <w:r w:rsidR="00534636">
        <w:rPr>
          <w:rFonts w:ascii="Times New Roman" w:eastAsia="Calibri" w:hAnsi="Times New Roman" w:cs="Times New Roman"/>
          <w:sz w:val="24"/>
          <w:szCs w:val="24"/>
        </w:rPr>
        <w:t>5</w:t>
      </w:r>
      <w:r w:rsidRPr="00AC3F8A">
        <w:rPr>
          <w:rFonts w:ascii="Times New Roman" w:eastAsia="Calibri" w:hAnsi="Times New Roman" w:cs="Times New Roman"/>
          <w:sz w:val="24"/>
          <w:szCs w:val="24"/>
        </w:rPr>
        <w:t>.20</w:t>
      </w:r>
      <w:r w:rsidR="00AC3F8A" w:rsidRPr="00AC3F8A">
        <w:rPr>
          <w:rFonts w:ascii="Times New Roman" w:eastAsia="Calibri" w:hAnsi="Times New Roman" w:cs="Times New Roman"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AC3F8A">
        <w:rPr>
          <w:rFonts w:ascii="Times New Roman" w:eastAsia="Calibri" w:hAnsi="Times New Roman" w:cs="Times New Roman"/>
          <w:sz w:val="24"/>
          <w:szCs w:val="24"/>
        </w:rPr>
        <w:t xml:space="preserve"> г.</w:t>
      </w: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 в</w:t>
      </w:r>
      <w:r w:rsidR="00991635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ФГБОУ ВО «МИРЭА – Российский технологический университет», на </w:t>
      </w:r>
      <w:r w:rsidRPr="00AC3F8A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кафедре 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>КБ-</w:t>
      </w:r>
      <w:r w:rsidR="00122D37">
        <w:rPr>
          <w:rFonts w:ascii="Times New Roman" w:eastAsia="Calibri" w:hAnsi="Times New Roman" w:cs="Times New Roman"/>
          <w:sz w:val="24"/>
          <w:szCs w:val="24"/>
          <w:u w:val="single"/>
        </w:rPr>
        <w:t>1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>4 «</w:t>
      </w:r>
      <w:r w:rsidR="00122D37">
        <w:rPr>
          <w:rFonts w:ascii="Times New Roman" w:eastAsia="Calibri" w:hAnsi="Times New Roman" w:cs="Times New Roman"/>
          <w:sz w:val="24"/>
          <w:szCs w:val="24"/>
          <w:u w:val="single"/>
        </w:rPr>
        <w:t>Цифровые технологии обработки данных</w:t>
      </w:r>
      <w:r w:rsidRPr="004F61AD">
        <w:rPr>
          <w:rFonts w:ascii="Times New Roman" w:eastAsia="Calibri" w:hAnsi="Times New Roman" w:cs="Times New Roman"/>
          <w:sz w:val="24"/>
          <w:szCs w:val="24"/>
          <w:u w:val="single"/>
        </w:rPr>
        <w:t>», студент</w:t>
      </w:r>
    </w:p>
    <w:p w14:paraId="226C624C" w14:textId="77777777" w:rsidR="004F61AD" w:rsidRPr="004F61AD" w:rsidRDefault="004F61AD" w:rsidP="004F61A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0"/>
          <w:szCs w:val="20"/>
        </w:rPr>
      </w:pPr>
      <w:r w:rsidRPr="004F61AD">
        <w:rPr>
          <w:rFonts w:ascii="Times New Roman" w:eastAsia="Calibri" w:hAnsi="Times New Roman" w:cs="Times New Roman"/>
          <w:i/>
          <w:sz w:val="20"/>
          <w:szCs w:val="20"/>
        </w:rPr>
        <w:t>(место прохождения практики и должность)</w:t>
      </w:r>
    </w:p>
    <w:p w14:paraId="3303D38E" w14:textId="77777777" w:rsidR="004634D9" w:rsidRPr="007C618E" w:rsidRDefault="004634D9" w:rsidP="004634D9">
      <w:pPr>
        <w:numPr>
          <w:ilvl w:val="0"/>
          <w:numId w:val="44"/>
        </w:numPr>
        <w:spacing w:after="0" w:line="276" w:lineRule="auto"/>
        <w:ind w:left="426" w:hanging="426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Задание на практику выполнил </w:t>
      </w:r>
    </w:p>
    <w:p w14:paraId="34D7AF2D" w14:textId="77777777" w:rsidR="004634D9" w:rsidRPr="007C618E" w:rsidRDefault="004634D9" w:rsidP="004634D9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в полном объеме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/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частично</w:t>
      </w:r>
      <w:r w:rsidRPr="007C618E">
        <w:rPr>
          <w:rFonts w:ascii="Times New Roman" w:eastAsia="Calibri" w:hAnsi="Times New Roman" w:cs="Times New Roman"/>
          <w:sz w:val="24"/>
          <w:szCs w:val="24"/>
        </w:rPr>
        <w:t>_</w:t>
      </w:r>
      <w:r>
        <w:rPr>
          <w:rFonts w:ascii="Times New Roman" w:eastAsia="Calibri" w:hAnsi="Times New Roman" w:cs="Times New Roman"/>
          <w:sz w:val="24"/>
          <w:szCs w:val="24"/>
        </w:rPr>
        <w:t>____________________</w:t>
      </w: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</w:t>
      </w:r>
    </w:p>
    <w:p w14:paraId="51681ADA" w14:textId="77777777" w:rsidR="004634D9" w:rsidRPr="007C618E" w:rsidRDefault="004634D9" w:rsidP="004634D9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>(нужное подчеркнуть)</w:t>
      </w:r>
    </w:p>
    <w:p w14:paraId="21DAFE4E" w14:textId="77777777" w:rsidR="004634D9" w:rsidRPr="007C618E" w:rsidRDefault="004634D9" w:rsidP="004634D9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Не выполнены следующие задания:</w:t>
      </w:r>
      <w:r w:rsidRPr="007C618E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695AB965" w14:textId="77777777" w:rsidR="004634D9" w:rsidRPr="007C618E" w:rsidRDefault="004634D9" w:rsidP="004634D9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_______________________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58874755" w14:textId="77777777" w:rsidR="004634D9" w:rsidRPr="007C618E" w:rsidRDefault="004634D9" w:rsidP="004634D9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>(указать также причины невыполнения)</w:t>
      </w:r>
    </w:p>
    <w:p w14:paraId="58C87A71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Подробное содержание выполненной на практике работы и достигнутые результаты: 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>проведено исследование прикладной области в части изучения ________</w:t>
      </w: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</w:t>
      </w:r>
    </w:p>
    <w:p w14:paraId="1E0E36D7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_______________________________________________________________________________</w:t>
      </w:r>
    </w:p>
    <w:p w14:paraId="225A9E43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Предложения по совершенствованию организации и прохождения практики: </w:t>
      </w:r>
    </w:p>
    <w:p w14:paraId="0976471C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предложений нет                                         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1992BDB0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D83CB7A" w14:textId="66B5FB5C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Студент    _______________  </w:t>
      </w:r>
      <w:proofErr w:type="gramStart"/>
      <w:r w:rsidRPr="007C618E">
        <w:rPr>
          <w:rFonts w:ascii="Times New Roman" w:eastAsia="Calibri" w:hAnsi="Times New Roman" w:cs="Times New Roman"/>
          <w:sz w:val="24"/>
          <w:szCs w:val="24"/>
        </w:rPr>
        <w:t xml:space="preserve">   (</w:t>
      </w:r>
      <w:proofErr w:type="gramEnd"/>
      <w:r w:rsidR="00733CFF">
        <w:rPr>
          <w:rFonts w:ascii="Times New Roman" w:eastAsia="Calibri" w:hAnsi="Times New Roman" w:cs="Times New Roman"/>
          <w:sz w:val="24"/>
          <w:szCs w:val="24"/>
        </w:rPr>
        <w:t xml:space="preserve">Иванисенко </w:t>
      </w:r>
      <w:proofErr w:type="gramStart"/>
      <w:r w:rsidR="00733CFF">
        <w:rPr>
          <w:rFonts w:ascii="Times New Roman" w:eastAsia="Calibri" w:hAnsi="Times New Roman" w:cs="Times New Roman"/>
          <w:sz w:val="24"/>
          <w:szCs w:val="24"/>
        </w:rPr>
        <w:t>З.И.</w:t>
      </w:r>
      <w:proofErr w:type="gramEnd"/>
      <w:r w:rsidR="00733CFF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3421C630" w14:textId="77777777" w:rsidR="004634D9" w:rsidRPr="007C618E" w:rsidRDefault="004634D9" w:rsidP="004634D9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7C618E">
        <w:rPr>
          <w:rFonts w:ascii="Times New Roman" w:eastAsia="Calibri" w:hAnsi="Times New Roman" w:cs="Times New Roman"/>
          <w:i/>
          <w:sz w:val="24"/>
          <w:szCs w:val="24"/>
        </w:rPr>
        <w:t xml:space="preserve">                  (подпись)               </w:t>
      </w:r>
    </w:p>
    <w:p w14:paraId="0EBCE221" w14:textId="0DE7C0E7" w:rsidR="004634D9" w:rsidRPr="007C618E" w:rsidRDefault="004634D9" w:rsidP="004634D9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>«__» __________ 20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CA576A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C618E">
        <w:rPr>
          <w:rFonts w:ascii="Times New Roman" w:eastAsia="Times New Roman" w:hAnsi="Times New Roman" w:cs="Times New Roman"/>
          <w:bCs/>
          <w:sz w:val="24"/>
          <w:szCs w:val="24"/>
        </w:rPr>
        <w:t xml:space="preserve">г </w:t>
      </w:r>
    </w:p>
    <w:p w14:paraId="7F3BB26C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618E">
        <w:rPr>
          <w:rFonts w:ascii="Times New Roman" w:eastAsia="Calibri" w:hAnsi="Times New Roman" w:cs="Times New Roman"/>
          <w:sz w:val="24"/>
          <w:szCs w:val="24"/>
        </w:rPr>
        <w:t>Заключение руководителя практики</w:t>
      </w:r>
    </w:p>
    <w:p w14:paraId="3038E068" w14:textId="77777777" w:rsidR="004634D9" w:rsidRPr="007C618E" w:rsidRDefault="004634D9" w:rsidP="004634D9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Приобрел следующие профессиональные навыки: студент продемонстрировал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профессиональные умения и навыки, знание и понимание прикладной области, задач,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требующих решения в прикладной области, современные подходы и средства решения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прикладных задач разных классов, умение находить и работать с различными источниками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информации по профессиональной деятельности, структурировать отчет с учетом тематики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r w:rsidRPr="00920490">
        <w:rPr>
          <w:rFonts w:ascii="Times New Roman" w:eastAsia="Calibri" w:hAnsi="Times New Roman" w:cs="Times New Roman"/>
          <w:sz w:val="24"/>
          <w:szCs w:val="24"/>
          <w:u w:val="single"/>
        </w:rPr>
        <w:t>исследования</w:t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  <w:r w:rsidRPr="007C618E">
        <w:rPr>
          <w:rFonts w:ascii="Times New Roman" w:eastAsia="Calibri" w:hAnsi="Times New Roman" w:cs="Times New Roman"/>
          <w:sz w:val="24"/>
          <w:szCs w:val="24"/>
          <w:u w:val="single"/>
        </w:rPr>
        <w:tab/>
      </w:r>
    </w:p>
    <w:p w14:paraId="1105C356" w14:textId="77777777" w:rsidR="004634D9" w:rsidRDefault="004634D9" w:rsidP="004634D9">
      <w:pPr>
        <w:spacing w:after="0" w:line="276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74F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Проявил себя как: студент соблюдал/не соблюдал сроки календарного графика практики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</w:p>
    <w:p w14:paraId="25236DA5" w14:textId="77777777" w:rsidR="004634D9" w:rsidRDefault="004634D9" w:rsidP="004634D9">
      <w:pPr>
        <w:spacing w:after="0" w:line="276" w:lineRule="auto"/>
        <w:ind w:right="140"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174FF9">
        <w:rPr>
          <w:rFonts w:ascii="Times New Roman" w:eastAsia="Calibri" w:hAnsi="Times New Roman" w:cs="Times New Roman"/>
          <w:i/>
          <w:sz w:val="24"/>
          <w:szCs w:val="24"/>
        </w:rPr>
        <w:t>(нужное подчеркнуть)</w:t>
      </w:r>
    </w:p>
    <w:p w14:paraId="5B321DA5" w14:textId="77777777" w:rsidR="004F61AD" w:rsidRPr="004F61AD" w:rsidRDefault="004F61AD" w:rsidP="004F61AD">
      <w:pPr>
        <w:spacing w:after="0" w:line="276" w:lineRule="auto"/>
        <w:ind w:right="14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2CA82074" w14:textId="60458434" w:rsidR="004F61AD" w:rsidRPr="004F61AD" w:rsidRDefault="004F61AD" w:rsidP="004F61AD">
      <w:pPr>
        <w:spacing w:after="200" w:line="276" w:lineRule="auto"/>
        <w:ind w:firstLine="72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            «__» ____________ 20</w:t>
      </w:r>
      <w:r w:rsidR="004634D9">
        <w:rPr>
          <w:rFonts w:ascii="Times New Roman" w:eastAsia="Calibri" w:hAnsi="Times New Roman" w:cs="Times New Roman"/>
          <w:sz w:val="24"/>
          <w:szCs w:val="24"/>
        </w:rPr>
        <w:t>2</w:t>
      </w:r>
      <w:r w:rsidR="00CA576A">
        <w:rPr>
          <w:rFonts w:ascii="Times New Roman" w:eastAsia="Calibri" w:hAnsi="Times New Roman" w:cs="Times New Roman"/>
          <w:sz w:val="24"/>
          <w:szCs w:val="24"/>
        </w:rPr>
        <w:t>6</w:t>
      </w:r>
      <w:r w:rsidRPr="004F61AD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48F1CFFE" w14:textId="77777777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Отчет проверил:</w:t>
      </w:r>
    </w:p>
    <w:p w14:paraId="7FC5128B" w14:textId="77777777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b/>
          <w:sz w:val="24"/>
          <w:szCs w:val="24"/>
        </w:rPr>
        <w:t>Руководитель практики от Университета</w:t>
      </w:r>
    </w:p>
    <w:p w14:paraId="46656571" w14:textId="77777777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p w14:paraId="3AF17F23" w14:textId="14789690" w:rsidR="004F61AD" w:rsidRPr="004F61AD" w:rsidRDefault="004F61AD" w:rsidP="004F61AD">
      <w:pPr>
        <w:spacing w:after="0" w:line="240" w:lineRule="auto"/>
        <w:ind w:firstLine="720"/>
        <w:rPr>
          <w:rFonts w:ascii="Times New Roman" w:eastAsia="Calibri" w:hAnsi="Times New Roman" w:cs="Times New Roman"/>
          <w:sz w:val="24"/>
          <w:szCs w:val="24"/>
        </w:rPr>
      </w:pPr>
      <w:r w:rsidRPr="004F61AD">
        <w:rPr>
          <w:rFonts w:ascii="Times New Roman" w:eastAsia="Calibri" w:hAnsi="Times New Roman" w:cs="Times New Roman"/>
          <w:sz w:val="24"/>
          <w:szCs w:val="24"/>
        </w:rPr>
        <w:t>__________________ (</w:t>
      </w:r>
      <w:r w:rsidR="00733CFF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Зайцев Е.И.)</w:t>
      </w:r>
    </w:p>
    <w:p w14:paraId="5DA72872" w14:textId="77777777" w:rsidR="004F61AD" w:rsidRDefault="004F61AD" w:rsidP="003F202E">
      <w:pPr>
        <w:spacing w:after="0" w:line="276" w:lineRule="auto"/>
        <w:rPr>
          <w:rFonts w:ascii="Times New Roman" w:hAnsi="Times New Roman" w:cs="Times New Roman"/>
          <w:sz w:val="24"/>
        </w:rPr>
      </w:pPr>
      <w:r w:rsidRPr="004F61AD">
        <w:rPr>
          <w:rFonts w:ascii="Times New Roman" w:eastAsia="Calibri" w:hAnsi="Times New Roman" w:cs="Times New Roman"/>
          <w:i/>
          <w:sz w:val="20"/>
          <w:szCs w:val="20"/>
        </w:rPr>
        <w:t xml:space="preserve">                           (подпись)            </w:t>
      </w:r>
    </w:p>
    <w:sectPr w:rsidR="004F61AD" w:rsidSect="005C17AD">
      <w:footerReference w:type="default" r:id="rId10"/>
      <w:pgSz w:w="11906" w:h="16838"/>
      <w:pgMar w:top="1134" w:right="992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5F67D" w14:textId="77777777" w:rsidR="00D902E9" w:rsidRDefault="00D902E9" w:rsidP="005C17AD">
      <w:pPr>
        <w:spacing w:after="0" w:line="240" w:lineRule="auto"/>
      </w:pPr>
      <w:r>
        <w:separator/>
      </w:r>
    </w:p>
  </w:endnote>
  <w:endnote w:type="continuationSeparator" w:id="0">
    <w:p w14:paraId="78152500" w14:textId="77777777" w:rsidR="00D902E9" w:rsidRDefault="00D902E9" w:rsidP="005C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3806536"/>
      <w:docPartObj>
        <w:docPartGallery w:val="Page Numbers (Bottom of Page)"/>
        <w:docPartUnique/>
      </w:docPartObj>
    </w:sdtPr>
    <w:sdtContent>
      <w:p w14:paraId="103C70C1" w14:textId="7BD36EF1" w:rsidR="004F61AD" w:rsidRDefault="004F61AD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4BA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9BE63E4" w14:textId="77777777" w:rsidR="004F61AD" w:rsidRDefault="004F61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38F38" w14:textId="77777777" w:rsidR="00D902E9" w:rsidRDefault="00D902E9" w:rsidP="005C17AD">
      <w:pPr>
        <w:spacing w:after="0" w:line="240" w:lineRule="auto"/>
      </w:pPr>
      <w:r>
        <w:separator/>
      </w:r>
    </w:p>
  </w:footnote>
  <w:footnote w:type="continuationSeparator" w:id="0">
    <w:p w14:paraId="79534A93" w14:textId="77777777" w:rsidR="00D902E9" w:rsidRDefault="00D902E9" w:rsidP="005C1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470"/>
    <w:multiLevelType w:val="hybridMultilevel"/>
    <w:tmpl w:val="CE089D6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716E8E"/>
    <w:multiLevelType w:val="hybridMultilevel"/>
    <w:tmpl w:val="16DEB28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E96461"/>
    <w:multiLevelType w:val="hybridMultilevel"/>
    <w:tmpl w:val="52C0FC1C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5A23E6"/>
    <w:multiLevelType w:val="hybridMultilevel"/>
    <w:tmpl w:val="DC44D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833E2"/>
    <w:multiLevelType w:val="hybridMultilevel"/>
    <w:tmpl w:val="67E6396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5E69D7"/>
    <w:multiLevelType w:val="singleLevel"/>
    <w:tmpl w:val="0F20B9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7BA0BF9"/>
    <w:multiLevelType w:val="hybridMultilevel"/>
    <w:tmpl w:val="DDD2532A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8EB3E26"/>
    <w:multiLevelType w:val="hybridMultilevel"/>
    <w:tmpl w:val="5F664024"/>
    <w:lvl w:ilvl="0" w:tplc="7914546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9443438"/>
    <w:multiLevelType w:val="hybridMultilevel"/>
    <w:tmpl w:val="29BC60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E7E1B97"/>
    <w:multiLevelType w:val="hybridMultilevel"/>
    <w:tmpl w:val="31C226E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E54788"/>
    <w:multiLevelType w:val="hybridMultilevel"/>
    <w:tmpl w:val="02329F9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16A486C"/>
    <w:multiLevelType w:val="hybridMultilevel"/>
    <w:tmpl w:val="57524E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1B73E15"/>
    <w:multiLevelType w:val="hybridMultilevel"/>
    <w:tmpl w:val="B3A8CF3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8455FA"/>
    <w:multiLevelType w:val="hybridMultilevel"/>
    <w:tmpl w:val="1C506E1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001774B"/>
    <w:multiLevelType w:val="hybridMultilevel"/>
    <w:tmpl w:val="B302FF2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1380F10"/>
    <w:multiLevelType w:val="hybridMultilevel"/>
    <w:tmpl w:val="F75C2270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A01FEE"/>
    <w:multiLevelType w:val="hybridMultilevel"/>
    <w:tmpl w:val="5D24B88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E2022D"/>
    <w:multiLevelType w:val="hybridMultilevel"/>
    <w:tmpl w:val="54803C1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8DB1D28"/>
    <w:multiLevelType w:val="hybridMultilevel"/>
    <w:tmpl w:val="856E4CC4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2C6DC4"/>
    <w:multiLevelType w:val="hybridMultilevel"/>
    <w:tmpl w:val="A930289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F992B8E"/>
    <w:multiLevelType w:val="hybridMultilevel"/>
    <w:tmpl w:val="593487B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3D66148"/>
    <w:multiLevelType w:val="hybridMultilevel"/>
    <w:tmpl w:val="C6042F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73F1AFB"/>
    <w:multiLevelType w:val="hybridMultilevel"/>
    <w:tmpl w:val="7BDC0E7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90942CD"/>
    <w:multiLevelType w:val="hybridMultilevel"/>
    <w:tmpl w:val="E1D65974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A04752C"/>
    <w:multiLevelType w:val="hybridMultilevel"/>
    <w:tmpl w:val="AFC0F15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F1B37E1"/>
    <w:multiLevelType w:val="hybridMultilevel"/>
    <w:tmpl w:val="E9840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1784F"/>
    <w:multiLevelType w:val="hybridMultilevel"/>
    <w:tmpl w:val="9BD019EA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3B833CF"/>
    <w:multiLevelType w:val="hybridMultilevel"/>
    <w:tmpl w:val="7FC655A0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60E3D66"/>
    <w:multiLevelType w:val="hybridMultilevel"/>
    <w:tmpl w:val="4B6E1076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D3653A7"/>
    <w:multiLevelType w:val="hybridMultilevel"/>
    <w:tmpl w:val="E6886B5C"/>
    <w:lvl w:ilvl="0" w:tplc="4AEE06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1" w15:restartNumberingAfterBreak="0">
    <w:nsid w:val="50B750F6"/>
    <w:multiLevelType w:val="hybridMultilevel"/>
    <w:tmpl w:val="588662C6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2386785"/>
    <w:multiLevelType w:val="hybridMultilevel"/>
    <w:tmpl w:val="35C080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27B79D1"/>
    <w:multiLevelType w:val="hybridMultilevel"/>
    <w:tmpl w:val="4E20768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7A638D6"/>
    <w:multiLevelType w:val="hybridMultilevel"/>
    <w:tmpl w:val="36EEB6BA"/>
    <w:lvl w:ilvl="0" w:tplc="AF4EF4D2">
      <w:start w:val="1"/>
      <w:numFmt w:val="bullet"/>
      <w:lvlText w:val="-"/>
      <w:lvlJc w:val="left"/>
      <w:pPr>
        <w:ind w:left="106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A31485A"/>
    <w:multiLevelType w:val="hybridMultilevel"/>
    <w:tmpl w:val="E5AEC49E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A924983"/>
    <w:multiLevelType w:val="hybridMultilevel"/>
    <w:tmpl w:val="CE089BD4"/>
    <w:lvl w:ilvl="0" w:tplc="F3803FB0">
      <w:start w:val="1"/>
      <w:numFmt w:val="upperRoman"/>
      <w:lvlText w:val="%1.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CB36E18"/>
    <w:multiLevelType w:val="hybridMultilevel"/>
    <w:tmpl w:val="CA3E6BB8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F46648"/>
    <w:multiLevelType w:val="hybridMultilevel"/>
    <w:tmpl w:val="58AC3AE2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173223B"/>
    <w:multiLevelType w:val="hybridMultilevel"/>
    <w:tmpl w:val="D05259A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46EDE36">
      <w:numFmt w:val="bullet"/>
      <w:lvlText w:val="•"/>
      <w:lvlJc w:val="left"/>
      <w:pPr>
        <w:ind w:left="2494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7A52D8"/>
    <w:multiLevelType w:val="hybridMultilevel"/>
    <w:tmpl w:val="CA8CE40C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7596837"/>
    <w:multiLevelType w:val="hybridMultilevel"/>
    <w:tmpl w:val="89727EC2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76645F7"/>
    <w:multiLevelType w:val="hybridMultilevel"/>
    <w:tmpl w:val="C44895C8"/>
    <w:lvl w:ilvl="0" w:tplc="4AEE06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4AEE06E8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FCB5268"/>
    <w:multiLevelType w:val="hybridMultilevel"/>
    <w:tmpl w:val="604C97CE"/>
    <w:lvl w:ilvl="0" w:tplc="4AEE06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62229064">
    <w:abstractNumId w:val="25"/>
  </w:num>
  <w:num w:numId="2" w16cid:durableId="40718162">
    <w:abstractNumId w:val="3"/>
  </w:num>
  <w:num w:numId="3" w16cid:durableId="1069310137">
    <w:abstractNumId w:val="34"/>
  </w:num>
  <w:num w:numId="4" w16cid:durableId="434398228">
    <w:abstractNumId w:val="8"/>
  </w:num>
  <w:num w:numId="5" w16cid:durableId="199519069">
    <w:abstractNumId w:val="5"/>
  </w:num>
  <w:num w:numId="6" w16cid:durableId="469908137">
    <w:abstractNumId w:val="7"/>
  </w:num>
  <w:num w:numId="7" w16cid:durableId="519248262">
    <w:abstractNumId w:val="29"/>
  </w:num>
  <w:num w:numId="8" w16cid:durableId="2007198296">
    <w:abstractNumId w:val="28"/>
  </w:num>
  <w:num w:numId="9" w16cid:durableId="1015115527">
    <w:abstractNumId w:val="33"/>
  </w:num>
  <w:num w:numId="10" w16cid:durableId="628752433">
    <w:abstractNumId w:val="27"/>
  </w:num>
  <w:num w:numId="11" w16cid:durableId="1591962594">
    <w:abstractNumId w:val="14"/>
  </w:num>
  <w:num w:numId="12" w16cid:durableId="1808089929">
    <w:abstractNumId w:val="23"/>
  </w:num>
  <w:num w:numId="13" w16cid:durableId="1860851203">
    <w:abstractNumId w:val="26"/>
  </w:num>
  <w:num w:numId="14" w16cid:durableId="1915818974">
    <w:abstractNumId w:val="20"/>
  </w:num>
  <w:num w:numId="15" w16cid:durableId="1275750227">
    <w:abstractNumId w:val="13"/>
  </w:num>
  <w:num w:numId="16" w16cid:durableId="1956862614">
    <w:abstractNumId w:val="4"/>
  </w:num>
  <w:num w:numId="17" w16cid:durableId="1548180623">
    <w:abstractNumId w:val="15"/>
  </w:num>
  <w:num w:numId="18" w16cid:durableId="1106388108">
    <w:abstractNumId w:val="9"/>
  </w:num>
  <w:num w:numId="19" w16cid:durableId="406728036">
    <w:abstractNumId w:val="2"/>
  </w:num>
  <w:num w:numId="20" w16cid:durableId="1690528153">
    <w:abstractNumId w:val="0"/>
  </w:num>
  <w:num w:numId="21" w16cid:durableId="1362123888">
    <w:abstractNumId w:val="6"/>
  </w:num>
  <w:num w:numId="22" w16cid:durableId="1515606204">
    <w:abstractNumId w:val="12"/>
  </w:num>
  <w:num w:numId="23" w16cid:durableId="1028720539">
    <w:abstractNumId w:val="24"/>
  </w:num>
  <w:num w:numId="24" w16cid:durableId="192039482">
    <w:abstractNumId w:val="35"/>
  </w:num>
  <w:num w:numId="25" w16cid:durableId="144323584">
    <w:abstractNumId w:val="22"/>
  </w:num>
  <w:num w:numId="26" w16cid:durableId="1680425082">
    <w:abstractNumId w:val="38"/>
  </w:num>
  <w:num w:numId="27" w16cid:durableId="1617448535">
    <w:abstractNumId w:val="11"/>
  </w:num>
  <w:num w:numId="28" w16cid:durableId="724135485">
    <w:abstractNumId w:val="19"/>
  </w:num>
  <w:num w:numId="29" w16cid:durableId="288126296">
    <w:abstractNumId w:val="10"/>
  </w:num>
  <w:num w:numId="30" w16cid:durableId="1288664248">
    <w:abstractNumId w:val="43"/>
  </w:num>
  <w:num w:numId="31" w16cid:durableId="1972514113">
    <w:abstractNumId w:val="18"/>
  </w:num>
  <w:num w:numId="32" w16cid:durableId="1347757410">
    <w:abstractNumId w:val="37"/>
  </w:num>
  <w:num w:numId="33" w16cid:durableId="1264264509">
    <w:abstractNumId w:val="41"/>
  </w:num>
  <w:num w:numId="34" w16cid:durableId="85852673">
    <w:abstractNumId w:val="1"/>
  </w:num>
  <w:num w:numId="35" w16cid:durableId="1553879987">
    <w:abstractNumId w:val="39"/>
  </w:num>
  <w:num w:numId="36" w16cid:durableId="225185913">
    <w:abstractNumId w:val="40"/>
  </w:num>
  <w:num w:numId="37" w16cid:durableId="445777126">
    <w:abstractNumId w:val="21"/>
  </w:num>
  <w:num w:numId="38" w16cid:durableId="1853491901">
    <w:abstractNumId w:val="32"/>
  </w:num>
  <w:num w:numId="39" w16cid:durableId="975453432">
    <w:abstractNumId w:val="17"/>
  </w:num>
  <w:num w:numId="40" w16cid:durableId="782069813">
    <w:abstractNumId w:val="42"/>
  </w:num>
  <w:num w:numId="41" w16cid:durableId="1377579585">
    <w:abstractNumId w:val="36"/>
  </w:num>
  <w:num w:numId="42" w16cid:durableId="890262310">
    <w:abstractNumId w:val="16"/>
  </w:num>
  <w:num w:numId="43" w16cid:durableId="69347574">
    <w:abstractNumId w:val="31"/>
  </w:num>
  <w:num w:numId="44" w16cid:durableId="16169815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747"/>
    <w:rsid w:val="0001182C"/>
    <w:rsid w:val="00013DAC"/>
    <w:rsid w:val="00020CC9"/>
    <w:rsid w:val="00026345"/>
    <w:rsid w:val="0003381E"/>
    <w:rsid w:val="00045E57"/>
    <w:rsid w:val="00063F75"/>
    <w:rsid w:val="00073F71"/>
    <w:rsid w:val="00081DD1"/>
    <w:rsid w:val="00084AB5"/>
    <w:rsid w:val="0009250B"/>
    <w:rsid w:val="00095BFF"/>
    <w:rsid w:val="000A6CD8"/>
    <w:rsid w:val="000C4A2F"/>
    <w:rsid w:val="000D23AF"/>
    <w:rsid w:val="000F7E36"/>
    <w:rsid w:val="00103919"/>
    <w:rsid w:val="00122D37"/>
    <w:rsid w:val="00153C91"/>
    <w:rsid w:val="0015437C"/>
    <w:rsid w:val="00161830"/>
    <w:rsid w:val="001726C4"/>
    <w:rsid w:val="0017559D"/>
    <w:rsid w:val="001773C2"/>
    <w:rsid w:val="001916D9"/>
    <w:rsid w:val="001B068A"/>
    <w:rsid w:val="001B2534"/>
    <w:rsid w:val="001B263C"/>
    <w:rsid w:val="001C0844"/>
    <w:rsid w:val="001C60B3"/>
    <w:rsid w:val="001D2B67"/>
    <w:rsid w:val="001D3A0A"/>
    <w:rsid w:val="001E337B"/>
    <w:rsid w:val="001F0F47"/>
    <w:rsid w:val="001F736C"/>
    <w:rsid w:val="00211ECB"/>
    <w:rsid w:val="0021200E"/>
    <w:rsid w:val="00213D9F"/>
    <w:rsid w:val="00247B03"/>
    <w:rsid w:val="00271903"/>
    <w:rsid w:val="002A54B3"/>
    <w:rsid w:val="002C4D5F"/>
    <w:rsid w:val="002F206A"/>
    <w:rsid w:val="002F3800"/>
    <w:rsid w:val="002F7709"/>
    <w:rsid w:val="00316EC4"/>
    <w:rsid w:val="003234BD"/>
    <w:rsid w:val="00327A9C"/>
    <w:rsid w:val="003360B2"/>
    <w:rsid w:val="00365C74"/>
    <w:rsid w:val="003A71AB"/>
    <w:rsid w:val="003C3DE1"/>
    <w:rsid w:val="003F1E95"/>
    <w:rsid w:val="003F202E"/>
    <w:rsid w:val="00424CC4"/>
    <w:rsid w:val="00447F72"/>
    <w:rsid w:val="004573B7"/>
    <w:rsid w:val="004634D9"/>
    <w:rsid w:val="004760D9"/>
    <w:rsid w:val="00480AEC"/>
    <w:rsid w:val="00484E95"/>
    <w:rsid w:val="004D1AF0"/>
    <w:rsid w:val="004F0E39"/>
    <w:rsid w:val="004F5290"/>
    <w:rsid w:val="004F61AD"/>
    <w:rsid w:val="00511912"/>
    <w:rsid w:val="00514805"/>
    <w:rsid w:val="00534636"/>
    <w:rsid w:val="00541A4C"/>
    <w:rsid w:val="0054391A"/>
    <w:rsid w:val="00573BC8"/>
    <w:rsid w:val="005747F1"/>
    <w:rsid w:val="0059610B"/>
    <w:rsid w:val="005A30D9"/>
    <w:rsid w:val="005C17AD"/>
    <w:rsid w:val="005D21FF"/>
    <w:rsid w:val="005F20A6"/>
    <w:rsid w:val="00602CE7"/>
    <w:rsid w:val="00610FAC"/>
    <w:rsid w:val="0061270C"/>
    <w:rsid w:val="006509D6"/>
    <w:rsid w:val="00665EE8"/>
    <w:rsid w:val="00680289"/>
    <w:rsid w:val="006D35E6"/>
    <w:rsid w:val="00705CAA"/>
    <w:rsid w:val="00711825"/>
    <w:rsid w:val="00733CFF"/>
    <w:rsid w:val="00751257"/>
    <w:rsid w:val="00757072"/>
    <w:rsid w:val="00780D19"/>
    <w:rsid w:val="007B3794"/>
    <w:rsid w:val="007B37E1"/>
    <w:rsid w:val="007B7177"/>
    <w:rsid w:val="007C50EA"/>
    <w:rsid w:val="007D6756"/>
    <w:rsid w:val="007E6B4D"/>
    <w:rsid w:val="007F4238"/>
    <w:rsid w:val="008202D9"/>
    <w:rsid w:val="00822B5A"/>
    <w:rsid w:val="008270B5"/>
    <w:rsid w:val="00830558"/>
    <w:rsid w:val="008451FD"/>
    <w:rsid w:val="0084682F"/>
    <w:rsid w:val="00847CDA"/>
    <w:rsid w:val="00885DF0"/>
    <w:rsid w:val="008A40A8"/>
    <w:rsid w:val="008B360F"/>
    <w:rsid w:val="008B729C"/>
    <w:rsid w:val="008E6925"/>
    <w:rsid w:val="008F49F2"/>
    <w:rsid w:val="00904DA1"/>
    <w:rsid w:val="00925E28"/>
    <w:rsid w:val="009412DC"/>
    <w:rsid w:val="00952927"/>
    <w:rsid w:val="009537A1"/>
    <w:rsid w:val="00976CF7"/>
    <w:rsid w:val="009819DC"/>
    <w:rsid w:val="00982590"/>
    <w:rsid w:val="00987757"/>
    <w:rsid w:val="00991635"/>
    <w:rsid w:val="00994192"/>
    <w:rsid w:val="009B08E6"/>
    <w:rsid w:val="009B1F99"/>
    <w:rsid w:val="009B7725"/>
    <w:rsid w:val="009C3747"/>
    <w:rsid w:val="009D301C"/>
    <w:rsid w:val="00A20141"/>
    <w:rsid w:val="00A5095F"/>
    <w:rsid w:val="00A60BB2"/>
    <w:rsid w:val="00A659FC"/>
    <w:rsid w:val="00A83C07"/>
    <w:rsid w:val="00AB4BA0"/>
    <w:rsid w:val="00AC324E"/>
    <w:rsid w:val="00AC3F8A"/>
    <w:rsid w:val="00AC5EF8"/>
    <w:rsid w:val="00AC6DCB"/>
    <w:rsid w:val="00AD0C79"/>
    <w:rsid w:val="00AD1476"/>
    <w:rsid w:val="00AF5C97"/>
    <w:rsid w:val="00B019B8"/>
    <w:rsid w:val="00B058AD"/>
    <w:rsid w:val="00B17672"/>
    <w:rsid w:val="00B22A21"/>
    <w:rsid w:val="00B24FB6"/>
    <w:rsid w:val="00B51DF0"/>
    <w:rsid w:val="00B64E0E"/>
    <w:rsid w:val="00B748E2"/>
    <w:rsid w:val="00B74E5B"/>
    <w:rsid w:val="00B93F22"/>
    <w:rsid w:val="00BA1208"/>
    <w:rsid w:val="00BA765F"/>
    <w:rsid w:val="00BC20A4"/>
    <w:rsid w:val="00BC6D56"/>
    <w:rsid w:val="00BD7314"/>
    <w:rsid w:val="00BE39A2"/>
    <w:rsid w:val="00BE6E54"/>
    <w:rsid w:val="00BF380F"/>
    <w:rsid w:val="00BF6A20"/>
    <w:rsid w:val="00C11546"/>
    <w:rsid w:val="00C27E04"/>
    <w:rsid w:val="00C37D43"/>
    <w:rsid w:val="00C42D6C"/>
    <w:rsid w:val="00C516E4"/>
    <w:rsid w:val="00C64963"/>
    <w:rsid w:val="00C75B7B"/>
    <w:rsid w:val="00C9121F"/>
    <w:rsid w:val="00CA576A"/>
    <w:rsid w:val="00CD1EFB"/>
    <w:rsid w:val="00CF4A5C"/>
    <w:rsid w:val="00D355E1"/>
    <w:rsid w:val="00D62313"/>
    <w:rsid w:val="00D649E8"/>
    <w:rsid w:val="00D6586E"/>
    <w:rsid w:val="00D67708"/>
    <w:rsid w:val="00D67A0D"/>
    <w:rsid w:val="00D837D5"/>
    <w:rsid w:val="00D902E9"/>
    <w:rsid w:val="00D93D1E"/>
    <w:rsid w:val="00DA32BB"/>
    <w:rsid w:val="00DB363B"/>
    <w:rsid w:val="00DE73E6"/>
    <w:rsid w:val="00DF1E3D"/>
    <w:rsid w:val="00DF43EE"/>
    <w:rsid w:val="00E3757E"/>
    <w:rsid w:val="00E83EBE"/>
    <w:rsid w:val="00E950DF"/>
    <w:rsid w:val="00E96EE3"/>
    <w:rsid w:val="00EB3C36"/>
    <w:rsid w:val="00EB524A"/>
    <w:rsid w:val="00EB5292"/>
    <w:rsid w:val="00EC5AFF"/>
    <w:rsid w:val="00EC76C2"/>
    <w:rsid w:val="00EF656A"/>
    <w:rsid w:val="00F04B5F"/>
    <w:rsid w:val="00F11089"/>
    <w:rsid w:val="00F15DD8"/>
    <w:rsid w:val="00F27DDD"/>
    <w:rsid w:val="00F36FC3"/>
    <w:rsid w:val="00F42AE4"/>
    <w:rsid w:val="00F53CC3"/>
    <w:rsid w:val="00F61380"/>
    <w:rsid w:val="00F62223"/>
    <w:rsid w:val="00F75827"/>
    <w:rsid w:val="00F8147E"/>
    <w:rsid w:val="00F84DE5"/>
    <w:rsid w:val="00F95CD2"/>
    <w:rsid w:val="00F9787A"/>
    <w:rsid w:val="00FA4E53"/>
    <w:rsid w:val="00FA69F0"/>
    <w:rsid w:val="00FB238C"/>
    <w:rsid w:val="00FB3485"/>
    <w:rsid w:val="00FC1C76"/>
    <w:rsid w:val="00FE2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70DC"/>
  <w15:docId w15:val="{3EAF3DB5-CB3A-41A3-BB41-41A7895C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9FC"/>
  </w:style>
  <w:style w:type="paragraph" w:styleId="1">
    <w:name w:val="heading 1"/>
    <w:basedOn w:val="a"/>
    <w:next w:val="a"/>
    <w:link w:val="10"/>
    <w:qFormat/>
    <w:rsid w:val="008B360F"/>
    <w:pPr>
      <w:keepNext/>
      <w:keepLines/>
      <w:spacing w:before="640" w:after="480" w:line="360" w:lineRule="auto"/>
      <w:jc w:val="center"/>
      <w:outlineLvl w:val="0"/>
    </w:pPr>
    <w:rPr>
      <w:rFonts w:ascii="Times New Roman" w:eastAsia="Times New Roman" w:hAnsi="Times New Roman" w:cs="Times New Roman"/>
      <w:b/>
      <w:sz w:val="4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2B5A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3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360B2"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a8"/>
    <w:uiPriority w:val="99"/>
    <w:unhideWhenUsed/>
    <w:rsid w:val="00BF380F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rsid w:val="00BF380F"/>
  </w:style>
  <w:style w:type="paragraph" w:customStyle="1" w:styleId="Default">
    <w:name w:val="Default"/>
    <w:rsid w:val="00F978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8B360F"/>
    <w:rPr>
      <w:rFonts w:ascii="Times New Roman" w:eastAsia="Times New Roman" w:hAnsi="Times New Roman" w:cs="Times New Roman"/>
      <w:b/>
      <w:sz w:val="40"/>
      <w:szCs w:val="20"/>
      <w:lang w:eastAsia="ru-RU"/>
    </w:rPr>
  </w:style>
  <w:style w:type="paragraph" w:styleId="a9">
    <w:name w:val="Body Text Indent"/>
    <w:basedOn w:val="a"/>
    <w:link w:val="aa"/>
    <w:uiPriority w:val="99"/>
    <w:semiHidden/>
    <w:unhideWhenUsed/>
    <w:rsid w:val="003F1E95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3F1E95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Hyperlink"/>
    <w:basedOn w:val="a0"/>
    <w:uiPriority w:val="99"/>
    <w:unhideWhenUsed/>
    <w:rsid w:val="005A30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A30D9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3"/>
    <w:uiPriority w:val="59"/>
    <w:rsid w:val="00541A4C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59"/>
    <w:rsid w:val="004F61AD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4E5F0-3806-446C-BA92-AC4C90D02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Автоматизированные системы управления</dc:creator>
  <cp:lastModifiedBy>Office</cp:lastModifiedBy>
  <cp:revision>2</cp:revision>
  <cp:lastPrinted>2020-12-22T12:21:00Z</cp:lastPrinted>
  <dcterms:created xsi:type="dcterms:W3CDTF">2026-05-15T23:34:00Z</dcterms:created>
  <dcterms:modified xsi:type="dcterms:W3CDTF">2026-05-15T23:34:00Z</dcterms:modified>
</cp:coreProperties>
</file>