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ብስ ወት መክልስ እታ ላስላ ን ል አ፡፡ የያዝትን አር ከጠረላ ለ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