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aupc6hrs45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Min-Heap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🟢 </w:t>
      </w:r>
      <w:r w:rsidDel="00000000" w:rsidR="00000000" w:rsidRPr="00000000">
        <w:rPr>
          <w:b w:val="1"/>
          <w:rtl w:val="0"/>
        </w:rPr>
        <w:t xml:space="preserve">Ce este:</w:t>
      </w:r>
      <w:r w:rsidDel="00000000" w:rsidR="00000000" w:rsidRPr="00000000">
        <w:rPr>
          <w:rtl w:val="0"/>
        </w:rPr>
        <w:t xml:space="preserve"> O structură unde cel mai mic număr e mereu în vârf (prima poziție). Gândește-te la o piramidă cu cel mai mic număr în vârf.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🔧 </w:t>
      </w:r>
      <w:r w:rsidDel="00000000" w:rsidR="00000000" w:rsidRPr="00000000">
        <w:rPr>
          <w:b w:val="1"/>
          <w:rtl w:val="0"/>
        </w:rPr>
        <w:t xml:space="preserve">Ce poți face cu el: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Adaugi un număr nou → îl pui la sfârșit și apoi îl „urci” până e la locul potrivit.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Scoți numărul cel mai mic → iei vârful, apoi muți ultimul număr sus și îl „cobori” unde trebuie.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Exemplu simplu:</w:t>
      </w:r>
    </w:p>
    <w:p w:rsidR="00000000" w:rsidDel="00000000" w:rsidP="00000000" w:rsidRDefault="00000000" w:rsidRPr="00000000" w14:paraId="00000008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Adaugi 4 → [4]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Adaugi 2 → [2, 4] (2 urcă, că e mai mic)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Adaugi 7 → [2, 4, 7]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1zznuc1poj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Arbore Binar de Căutare (BST)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🟢 </w:t>
      </w:r>
      <w:r w:rsidDel="00000000" w:rsidR="00000000" w:rsidRPr="00000000">
        <w:rPr>
          <w:b w:val="1"/>
          <w:rtl w:val="0"/>
        </w:rPr>
        <w:t xml:space="preserve">Ce e:</w:t>
      </w:r>
      <w:r w:rsidDel="00000000" w:rsidR="00000000" w:rsidRPr="00000000">
        <w:rPr>
          <w:rtl w:val="0"/>
        </w:rPr>
        <w:t xml:space="preserve"> Un fel de arbore (ca o schemă cu noduri), unde fiecare nod are:</w:t>
      </w:r>
    </w:p>
    <w:p w:rsidR="00000000" w:rsidDel="00000000" w:rsidP="00000000" w:rsidRDefault="00000000" w:rsidRPr="00000000" w14:paraId="0000000E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în stânga: numere mai mici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în dreapta: numere mai mari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🔧 </w:t>
      </w:r>
      <w:r w:rsidDel="00000000" w:rsidR="00000000" w:rsidRPr="00000000">
        <w:rPr>
          <w:b w:val="1"/>
          <w:rtl w:val="0"/>
        </w:rPr>
        <w:t xml:space="preserve">Ce faci cu el:</w:t>
      </w:r>
    </w:p>
    <w:p w:rsidR="00000000" w:rsidDel="00000000" w:rsidP="00000000" w:rsidRDefault="00000000" w:rsidRPr="00000000" w14:paraId="00000011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Poți să adaugi ușor numere.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 cauți repede (dai mereu stânga/dreapta ca la un joc „mai mare sau mai mic”).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Exemplu: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Adaugi 10 → rădăcină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Adaugi 5 → se duce în stânga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Adaugi 12 → se duce în dreapta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qjjc8z6w4f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Tabel Hash + Coliziuni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🟢 </w:t>
      </w:r>
      <w:r w:rsidDel="00000000" w:rsidR="00000000" w:rsidRPr="00000000">
        <w:rPr>
          <w:b w:val="1"/>
          <w:rtl w:val="0"/>
        </w:rPr>
        <w:t xml:space="preserve">Ce e:</w:t>
      </w:r>
      <w:r w:rsidDel="00000000" w:rsidR="00000000" w:rsidRPr="00000000">
        <w:rPr>
          <w:rtl w:val="0"/>
        </w:rPr>
        <w:t xml:space="preserve"> O tehnică să găsești rapid o valoare (ex: ca un sertar în care pui ceva folosind un cod scurt).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🔧 </w:t>
      </w:r>
      <w:r w:rsidDel="00000000" w:rsidR="00000000" w:rsidRPr="00000000">
        <w:rPr>
          <w:b w:val="1"/>
          <w:rtl w:val="0"/>
        </w:rPr>
        <w:t xml:space="preserve">Problema:</w:t>
      </w:r>
      <w:r w:rsidDel="00000000" w:rsidR="00000000" w:rsidRPr="00000000">
        <w:rPr>
          <w:rtl w:val="0"/>
        </w:rPr>
        <w:t xml:space="preserve"> Uneori două lucruri au același „sertar” → asta e o </w:t>
      </w:r>
      <w:r w:rsidDel="00000000" w:rsidR="00000000" w:rsidRPr="00000000">
        <w:rPr>
          <w:b w:val="1"/>
          <w:rtl w:val="0"/>
        </w:rPr>
        <w:t xml:space="preserve">coliziune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🛠 </w:t>
      </w:r>
      <w:r w:rsidDel="00000000" w:rsidR="00000000" w:rsidRPr="00000000">
        <w:rPr>
          <w:b w:val="1"/>
          <w:rtl w:val="0"/>
        </w:rPr>
        <w:t xml:space="preserve">Soluții:</w:t>
      </w:r>
    </w:p>
    <w:p w:rsidR="00000000" w:rsidDel="00000000" w:rsidP="00000000" w:rsidRDefault="00000000" w:rsidRPr="00000000" w14:paraId="0000001C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Pui mai multe în același sertar (listă).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Cauti următorul sertar liber.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Exemplu:</w:t>
      </w:r>
      <w:r w:rsidDel="00000000" w:rsidR="00000000" w:rsidRPr="00000000">
        <w:rPr>
          <w:rtl w:val="0"/>
        </w:rPr>
        <w:t xml:space="preserve"> Vrei să pui „Ana” și „Bob” în sertare → ambele ajung la sertarul 2 → trebuie să le ții cumva pe amândouă.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13u09mgogj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Stivă (Stack)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🟢 </w:t>
      </w:r>
      <w:r w:rsidDel="00000000" w:rsidR="00000000" w:rsidRPr="00000000">
        <w:rPr>
          <w:b w:val="1"/>
          <w:rtl w:val="0"/>
        </w:rPr>
        <w:t xml:space="preserve">Ce e:</w:t>
      </w:r>
      <w:r w:rsidDel="00000000" w:rsidR="00000000" w:rsidRPr="00000000">
        <w:rPr>
          <w:rtl w:val="0"/>
        </w:rPr>
        <w:t xml:space="preserve"> O grămadă de cărți – pui deasupra, iei de deasupra.</w:t>
        <w:br w:type="textWrapping"/>
        <w:t xml:space="preserve"> 📘 Ultimul pus, primul scos – ca o stivă de farfurii.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🔧 </w:t>
      </w:r>
      <w:r w:rsidDel="00000000" w:rsidR="00000000" w:rsidRPr="00000000">
        <w:rPr>
          <w:b w:val="1"/>
          <w:rtl w:val="0"/>
        </w:rPr>
        <w:t xml:space="preserve">Operații: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</w:t>
      </w:r>
      <w:r w:rsidDel="00000000" w:rsidR="00000000" w:rsidRPr="00000000">
        <w:rPr>
          <w:rtl w:val="0"/>
        </w:rPr>
        <w:t xml:space="preserve">: pui ceva deasupra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</w:t>
      </w:r>
      <w:r w:rsidDel="00000000" w:rsidR="00000000" w:rsidRPr="00000000">
        <w:rPr>
          <w:rtl w:val="0"/>
        </w:rPr>
        <w:t xml:space="preserve">: scoți ce e deasupra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Exemplu:</w:t>
      </w:r>
    </w:p>
    <w:p w:rsidR="00000000" w:rsidDel="00000000" w:rsidP="00000000" w:rsidRDefault="00000000" w:rsidRPr="00000000" w14:paraId="00000026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 5 → [5]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 3 → [5, 3]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POP → scoți 3, rămâne [5]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ctphvo3rxe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Cum ștergi dintr-un arbore (BST)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🔧 3 cazuri: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Frunză</w:t>
      </w:r>
      <w:r w:rsidDel="00000000" w:rsidR="00000000" w:rsidRPr="00000000">
        <w:rPr>
          <w:rtl w:val="0"/>
        </w:rPr>
        <w:t xml:space="preserve"> (n-are nimic sub ea): o ștergi direct.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un copil:</w:t>
      </w:r>
      <w:r w:rsidDel="00000000" w:rsidR="00000000" w:rsidRPr="00000000">
        <w:rPr>
          <w:rtl w:val="0"/>
        </w:rPr>
        <w:t xml:space="preserve"> îl muți în locul ei.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doi copii:</w:t>
      </w:r>
      <w:r w:rsidDel="00000000" w:rsidR="00000000" w:rsidRPr="00000000">
        <w:rPr>
          <w:rtl w:val="0"/>
        </w:rPr>
        <w:t xml:space="preserve"> cauți următorul număr mai mare și îl pui în loc.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Imaginează-ți</w:t>
      </w:r>
      <w:r w:rsidDel="00000000" w:rsidR="00000000" w:rsidRPr="00000000">
        <w:rPr>
          <w:rtl w:val="0"/>
        </w:rPr>
        <w:t xml:space="preserve"> că tai o ramură. Dacă are alte crengi sub ea, trebuie să le muți.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bvdhhp8o3u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Structuri care sunt rapide (O(log n))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🟢 Unele structuri (ca arborele AVL, Red-Black) sunt </w:t>
      </w:r>
      <w:r w:rsidDel="00000000" w:rsidR="00000000" w:rsidRPr="00000000">
        <w:rPr>
          <w:b w:val="1"/>
          <w:rtl w:val="0"/>
        </w:rPr>
        <w:t xml:space="preserve">echilibrate</w:t>
      </w:r>
      <w:r w:rsidDel="00000000" w:rsidR="00000000" w:rsidRPr="00000000">
        <w:rPr>
          <w:rtl w:val="0"/>
        </w:rPr>
        <w:t xml:space="preserve"> și găsesc lucruri repede.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Gândește-te că arborele e tuns bine, nu e înclinat pe o parte – ca să ajungi repede la orice număr.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107ldefbad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Arbore Ternar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🟢 </w:t>
      </w:r>
      <w:r w:rsidDel="00000000" w:rsidR="00000000" w:rsidRPr="00000000">
        <w:rPr>
          <w:b w:val="1"/>
          <w:rtl w:val="0"/>
        </w:rPr>
        <w:t xml:space="preserve">Ce e:</w:t>
      </w:r>
      <w:r w:rsidDel="00000000" w:rsidR="00000000" w:rsidRPr="00000000">
        <w:rPr>
          <w:rtl w:val="0"/>
        </w:rPr>
        <w:t xml:space="preserve"> Un arbore unde fiecare nod poate avea </w:t>
      </w:r>
      <w:r w:rsidDel="00000000" w:rsidR="00000000" w:rsidRPr="00000000">
        <w:rPr>
          <w:b w:val="1"/>
          <w:rtl w:val="0"/>
        </w:rPr>
        <w:t xml:space="preserve">3 copii</w:t>
      </w:r>
      <w:r w:rsidDel="00000000" w:rsidR="00000000" w:rsidRPr="00000000">
        <w:rPr>
          <w:rtl w:val="0"/>
        </w:rPr>
        <w:t xml:space="preserve">, nu doar 2.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Ex: Dacă ai 19 noduri, înălțimea poate fi mică sau mare, depinde cum e făcut. Înălțimea înseamnă câți pași faci de la rădăcină la ultima frunză.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it0h5ynuga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Alegerea algoritmului de sortare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🔧 Dacă ai </w:t>
      </w:r>
      <w:r w:rsidDel="00000000" w:rsidR="00000000" w:rsidRPr="00000000">
        <w:rPr>
          <w:b w:val="1"/>
          <w:rtl w:val="0"/>
        </w:rPr>
        <w:t xml:space="preserve">puține valori distincte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dar multe în total → folosești Counting Sort sau Radix Sort (foarte rapide).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Ex: ai 100 milioane de numere, dar toate sunt între 0 și 1000 → folosești Counting Sort.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xwxjz124os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Secvență Invalidă în BST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🟢 Când cauți un număr în arbore, trebuie să mergi </w:t>
      </w:r>
      <w:r w:rsidDel="00000000" w:rsidR="00000000" w:rsidRPr="00000000">
        <w:rPr>
          <w:b w:val="1"/>
          <w:rtl w:val="0"/>
        </w:rPr>
        <w:t xml:space="preserve">numai în direcția corectă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Dacă cauți 3 și ești la 10 → mergi în stânga.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Dacă ești la 2 → mergi în dreapta.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❌ Dacă încerci să mergi aiurea (ex: înapoi la un nod mai mare), e greșit → secvență invalidă.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7d1xxl4bih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Cum construiești un heap dintr-un vector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🟢 Ai un vector cu numere. Le „aranjezi” ca un heap (cu reguli de heap – ex: min-heap are cel mai mic sus).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🔧 Python are funcția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heapify</w:t>
      </w:r>
      <w:r w:rsidDel="00000000" w:rsidR="00000000" w:rsidRPr="00000000">
        <w:rPr>
          <w:rtl w:val="0"/>
        </w:rPr>
        <w:t xml:space="preserve"> care face asta direct:</w:t>
      </w:r>
    </w:p>
    <w:p w:rsidR="00000000" w:rsidDel="00000000" w:rsidP="00000000" w:rsidRDefault="00000000" w:rsidRPr="00000000" w14:paraId="00000046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047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nums = [5, 2, 8]</w:t>
      </w:r>
    </w:p>
    <w:p w:rsidR="00000000" w:rsidDel="00000000" w:rsidP="00000000" w:rsidRDefault="00000000" w:rsidRPr="00000000" w14:paraId="00000048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heapq.heapify(nums)</w:t>
      </w:r>
    </w:p>
    <w:p w:rsidR="00000000" w:rsidDel="00000000" w:rsidP="00000000" w:rsidRDefault="00000000" w:rsidRPr="00000000" w14:paraId="00000049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print(nums)  # [2, 5, 8] ca min-heap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hdxx3xhyt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Heap Binar – Caracteristici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🟢 </w:t>
      </w:r>
      <w:r w:rsidDel="00000000" w:rsidR="00000000" w:rsidRPr="00000000">
        <w:rPr>
          <w:b w:val="1"/>
          <w:rtl w:val="0"/>
        </w:rPr>
        <w:t xml:space="preserve">Ce e:</w:t>
      </w:r>
      <w:r w:rsidDel="00000000" w:rsidR="00000000" w:rsidRPr="00000000">
        <w:rPr>
          <w:rtl w:val="0"/>
        </w:rPr>
        <w:t xml:space="preserve"> Un fel de arbore unde numerele sunt puse astfel încât: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fiecare părinte e mai mic (min-heap) sau mai mare (max-heap) decât copiii lui.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arborele e complet – toate rândurile sunt pline, în afară de ultimul.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Gândește-te</w:t>
      </w:r>
      <w:r w:rsidDel="00000000" w:rsidR="00000000" w:rsidRPr="00000000">
        <w:rPr>
          <w:rtl w:val="0"/>
        </w:rPr>
        <w:t xml:space="preserve"> la un joc cu reguli stricte: mai micul sus, mai marele jos.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iiqnw9j1e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Unde poate fi minimul într-un Max-Heap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Într-un Max-Heap, cel mai mare e în vârf. Deci: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minimul sigur NU e sus,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poate fi doar într-o frunză (jos de tot),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și acolo pot fi mai multe frunze, deci mai multe poziții posibile.</w:t>
        <w:br w:type="textWrapping"/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tfnlbw0p1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Cât de rapid poate fi cel mai bun algoritm de sortare cu comparații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🟢 Dacă folosești doar „mai mic / mai mare” între numere, </w:t>
      </w:r>
      <w:r w:rsidDel="00000000" w:rsidR="00000000" w:rsidRPr="00000000">
        <w:rPr>
          <w:b w:val="1"/>
          <w:rtl w:val="0"/>
        </w:rPr>
        <w:t xml:space="preserve">cel mai rapid posibil</w:t>
      </w:r>
      <w:r w:rsidDel="00000000" w:rsidR="00000000" w:rsidRPr="00000000">
        <w:rPr>
          <w:rtl w:val="0"/>
        </w:rPr>
        <w:t xml:space="preserve"> este: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 log n</w:t>
      </w:r>
      <w:r w:rsidDel="00000000" w:rsidR="00000000" w:rsidRPr="00000000">
        <w:rPr>
          <w:rtl w:val="0"/>
        </w:rPr>
        <w:t xml:space="preserve"> în cel mai rău caz.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Nu poți avea unul „magie” care le sortează mereu în O(n), doar dacă nu compari (ex: Counting Sort).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lraqkymxs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Diferența de înălțime între frunze în Max-Heap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🟢 Înălțimea = câți pași ai de la rădăcină la frunză.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Într-un Max-Heap: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toate frunzele sunt jos, dar nu toate la același nivel,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diferența maximă e de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dacă e „complet”, și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dacă nu e perfect plin.</w:t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w76t947pu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Stivă vs Cozi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📦 </w:t>
      </w:r>
      <w:r w:rsidDel="00000000" w:rsidR="00000000" w:rsidRPr="00000000">
        <w:rPr>
          <w:b w:val="1"/>
          <w:rtl w:val="0"/>
        </w:rPr>
        <w:t xml:space="preserve">Stivă (Stack):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pui deasupra, iei deasupra → LIFO (Last In, First Out)</w:t>
        <w:br w:type="textWrapping"/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🚪 </w:t>
      </w:r>
      <w:r w:rsidDel="00000000" w:rsidR="00000000" w:rsidRPr="00000000">
        <w:rPr>
          <w:b w:val="1"/>
          <w:rtl w:val="0"/>
        </w:rPr>
        <w:t xml:space="preserve">Coada (Queue):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pui la coadă, scoți de la început → FIFO (First In, First Out)</w:t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Folosiri: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Stiva → pentru lucruri ca paranteze sau backtracking.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Coada → pentru ordine de procesare.</w:t>
        <w:br w:type="textWrapping"/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a6ro5o2tpk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Cât durează ștergerea într-un BST (caz rău)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🛠 Dacă arborele e „înclinat” (ca o listă):</w:t>
      </w:r>
    </w:p>
    <w:p w:rsidR="00000000" w:rsidDel="00000000" w:rsidP="00000000" w:rsidRDefault="00000000" w:rsidRPr="00000000" w14:paraId="0000006D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durează </w:t>
      </w:r>
      <w:r w:rsidDel="00000000" w:rsidR="00000000" w:rsidRPr="00000000">
        <w:rPr>
          <w:b w:val="1"/>
          <w:rtl w:val="0"/>
        </w:rPr>
        <w:t xml:space="preserve">n pași</w:t>
      </w:r>
      <w:r w:rsidDel="00000000" w:rsidR="00000000" w:rsidRPr="00000000">
        <w:rPr>
          <w:rtl w:val="0"/>
        </w:rPr>
        <w:t xml:space="preserve"> să găsești și ștergi un nod.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Asta e </w:t>
      </w:r>
      <w:r w:rsidDel="00000000" w:rsidR="00000000" w:rsidRPr="00000000">
        <w:rPr>
          <w:b w:val="1"/>
          <w:rtl w:val="0"/>
        </w:rPr>
        <w:t xml:space="preserve">cel mai rău caz</w:t>
      </w:r>
      <w:r w:rsidDel="00000000" w:rsidR="00000000" w:rsidRPr="00000000">
        <w:rPr>
          <w:rtl w:val="0"/>
        </w:rPr>
        <w:t xml:space="preserve">: O(n)</w:t>
        <w:br w:type="textWrapping"/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În mod normal e O(log n), dar nu întotdeauna.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bfsz23gy4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Structuri ca Binomial Heap, B-Arbori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📚 </w:t>
      </w:r>
      <w:r w:rsidDel="00000000" w:rsidR="00000000" w:rsidRPr="00000000">
        <w:rPr>
          <w:b w:val="1"/>
          <w:rtl w:val="0"/>
        </w:rPr>
        <w:t xml:space="preserve">Binomial Heap:</w:t>
      </w:r>
      <w:r w:rsidDel="00000000" w:rsidR="00000000" w:rsidRPr="00000000">
        <w:rPr>
          <w:rtl w:val="0"/>
        </w:rPr>
        <w:t xml:space="preserve"> bun la „îmbinări” rapide între două heap-uri.</w:t>
        <w:br w:type="textWrapping"/>
        <w:t xml:space="preserve"> 📘 </w:t>
      </w:r>
      <w:r w:rsidDel="00000000" w:rsidR="00000000" w:rsidRPr="00000000">
        <w:rPr>
          <w:b w:val="1"/>
          <w:rtl w:val="0"/>
        </w:rPr>
        <w:t xml:space="preserve">B-Arbori:</w:t>
      </w:r>
      <w:r w:rsidDel="00000000" w:rsidR="00000000" w:rsidRPr="00000000">
        <w:rPr>
          <w:rtl w:val="0"/>
        </w:rPr>
        <w:t xml:space="preserve"> folosiți în baze de date (lucrează bine cu fișiere mari).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Sunt mai avansate, dar ideea e că pot face unele lucruri </w:t>
      </w:r>
      <w:r w:rsidDel="00000000" w:rsidR="00000000" w:rsidRPr="00000000">
        <w:rPr>
          <w:b w:val="1"/>
          <w:rtl w:val="0"/>
        </w:rPr>
        <w:t xml:space="preserve">mai repede sau eficient</w:t>
      </w:r>
      <w:r w:rsidDel="00000000" w:rsidR="00000000" w:rsidRPr="00000000">
        <w:rPr>
          <w:rtl w:val="0"/>
        </w:rPr>
        <w:t xml:space="preserve"> decât altele.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7ev5g4epy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Câte noduri are un arbore ternar dacă are 15 frunze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🧮 Formulă: număr total de noduri = 2 × frunze – 1 → 2×15 – 1 = 29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în arborele ternar perfect, fiecare nod intern are 3 copii.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8kcl7fc9td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Ce algoritm de sortare folosești la numere mari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🟢 Ai milioane de numere între 0 și 2³² (foarte mari valori):</w:t>
      </w:r>
    </w:p>
    <w:p w:rsidR="00000000" w:rsidDel="00000000" w:rsidP="00000000" w:rsidRDefault="00000000" w:rsidRPr="00000000" w14:paraId="0000007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Dacă nu vrei să compari → </w:t>
      </w:r>
      <w:r w:rsidDel="00000000" w:rsidR="00000000" w:rsidRPr="00000000">
        <w:rPr>
          <w:b w:val="1"/>
          <w:rtl w:val="0"/>
        </w:rPr>
        <w:t xml:space="preserve">Radix Sort (bază mare)</w:t>
      </w:r>
      <w:r w:rsidDel="00000000" w:rsidR="00000000" w:rsidRPr="00000000">
        <w:rPr>
          <w:rtl w:val="0"/>
        </w:rPr>
        <w:t xml:space="preserve"> merge excelent.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Dacă sunt răspândite → Merge Sort sau Quick Sort.</w:t>
        <w:br w:type="textWrapping"/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inenadrmlq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Secvență invalidă de căutare în BST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Când cauți un număr:</w:t>
      </w:r>
    </w:p>
    <w:p w:rsidR="00000000" w:rsidDel="00000000" w:rsidP="00000000" w:rsidRDefault="00000000" w:rsidRPr="00000000" w14:paraId="00000080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Dacă e mai mic → mergi stânga.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Dacă e mai mare → mergi dreapta.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❌ Dacă secvența merge la dreapta, apoi la stânga, apoi la dreapta din nou → nu e posibil → </w:t>
      </w:r>
      <w:r w:rsidDel="00000000" w:rsidR="00000000" w:rsidRPr="00000000">
        <w:rPr>
          <w:b w:val="1"/>
          <w:rtl w:val="0"/>
        </w:rPr>
        <w:t xml:space="preserve">e invalidă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Perfect, hai să continuăm cu următoarele </w:t>
      </w:r>
      <w:r w:rsidDel="00000000" w:rsidR="00000000" w:rsidRPr="00000000">
        <w:rPr>
          <w:b w:val="1"/>
          <w:rtl w:val="0"/>
        </w:rPr>
        <w:t xml:space="preserve">10 concepte (21–30)</w:t>
      </w:r>
      <w:r w:rsidDel="00000000" w:rsidR="00000000" w:rsidRPr="00000000">
        <w:rPr>
          <w:rtl w:val="0"/>
        </w:rPr>
        <w:t xml:space="preserve"> explicate clar, ca să le înțeleagă oricine: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vf1i8frmut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 Sortarea valorilor dintr-un BST cu „inordine”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🟢 </w:t>
      </w:r>
      <w:r w:rsidDel="00000000" w:rsidR="00000000" w:rsidRPr="00000000">
        <w:rPr>
          <w:b w:val="1"/>
          <w:rtl w:val="0"/>
        </w:rPr>
        <w:t xml:space="preserve">Inordine</w:t>
      </w:r>
      <w:r w:rsidDel="00000000" w:rsidR="00000000" w:rsidRPr="00000000">
        <w:rPr>
          <w:rtl w:val="0"/>
        </w:rPr>
        <w:t xml:space="preserve"> = vizitezi mai întâi tot ce e în stânga, apoi nodul curent, apoi tot ce e în dreapta.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Dacă faci asta într-un BST, o să obții un </w:t>
      </w:r>
      <w:r w:rsidDel="00000000" w:rsidR="00000000" w:rsidRPr="00000000">
        <w:rPr>
          <w:b w:val="1"/>
          <w:rtl w:val="0"/>
        </w:rPr>
        <w:t xml:space="preserve">șir sortat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🔧 </w:t>
      </w:r>
      <w:r w:rsidDel="00000000" w:rsidR="00000000" w:rsidRPr="00000000">
        <w:rPr>
          <w:b w:val="1"/>
          <w:rtl w:val="0"/>
        </w:rPr>
        <w:t xml:space="preserve">Exemplu: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5</w:t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/ \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3   7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Inordine → 3, 5, 7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ga44uscu3y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Reguli importante pentru BST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Fiecare nod are:</w:t>
      </w:r>
    </w:p>
    <w:p w:rsidR="00000000" w:rsidDel="00000000" w:rsidP="00000000" w:rsidRDefault="00000000" w:rsidRPr="00000000" w14:paraId="00000091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maxim 2 copii,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stânga = valori mai mici,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dreapta = valori mai mari,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doar o rădăcină (nod de sus).</w:t>
        <w:br w:type="textWrapping"/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✅ Dacă se respectă asta, ai un arbore binar de căutare valid.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v9rr66m1n1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23. Unde poate fi al doilea cel mai mic într-un Max-Heap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Max-Heap = cel mai mare număr e sus.</w:t>
      </w:r>
    </w:p>
    <w:p w:rsidR="00000000" w:rsidDel="00000000" w:rsidP="00000000" w:rsidRDefault="00000000" w:rsidRPr="00000000" w14:paraId="00000099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 doilea cel mai mic </w:t>
      </w:r>
      <w:r w:rsidDel="00000000" w:rsidR="00000000" w:rsidRPr="00000000">
        <w:rPr>
          <w:b w:val="1"/>
          <w:rtl w:val="0"/>
        </w:rPr>
        <w:t xml:space="preserve">trebuie să fie tot jos</w:t>
      </w:r>
      <w:r w:rsidDel="00000000" w:rsidR="00000000" w:rsidRPr="00000000">
        <w:rPr>
          <w:rtl w:val="0"/>
        </w:rPr>
        <w:t xml:space="preserve">, într-o frunză.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Poate fi în </w:t>
      </w:r>
      <w:r w:rsidDel="00000000" w:rsidR="00000000" w:rsidRPr="00000000">
        <w:rPr>
          <w:b w:val="1"/>
          <w:rtl w:val="0"/>
        </w:rPr>
        <w:t xml:space="preserve">mai multe locuri</w:t>
      </w:r>
      <w:r w:rsidDel="00000000" w:rsidR="00000000" w:rsidRPr="00000000">
        <w:rPr>
          <w:rtl w:val="0"/>
        </w:rPr>
        <w:t xml:space="preserve">, nu există o poziție sigură pentru el.</w:t>
        <w:br w:type="textWrapping"/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pawfcrz2hq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24. Algoritm de sortare: cazul cel mai bun vs cel mai rău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Ex: un algoritm sortează foarte repede dacă datele sunt aproape sortate (ex: QuickSort).</w:t>
      </w:r>
    </w:p>
    <w:p w:rsidR="00000000" w:rsidDel="00000000" w:rsidP="00000000" w:rsidRDefault="00000000" w:rsidRPr="00000000" w14:paraId="0000009E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Dar dacă ai ghinion și datele sunt într-o ordine proastă, poate fi </w:t>
      </w:r>
      <w:r w:rsidDel="00000000" w:rsidR="00000000" w:rsidRPr="00000000">
        <w:rPr>
          <w:b w:val="1"/>
          <w:rtl w:val="0"/>
        </w:rPr>
        <w:t xml:space="preserve">lent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✅ Important: un algoritm bun trebuie să se descurce bine în cazuri proaste, nu doar bune.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c3t2szgvr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25. Diferența între frunze într-un arbore binar complet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🌲 Arbore binar complet = toate rândurile sunt pline, ultimul rând e completat de la stânga.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📏 Frunzele pot fi la aceeași înălțime sau la cel mult o diferență de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bywfl1qcc9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26. Deque (Double-Ended Queue)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🟢 Deque = coadă unde poți să adaugi sau scoți </w:t>
      </w:r>
      <w:r w:rsidDel="00000000" w:rsidR="00000000" w:rsidRPr="00000000">
        <w:rPr>
          <w:b w:val="1"/>
          <w:rtl w:val="0"/>
        </w:rPr>
        <w:t xml:space="preserve">și din față și din spate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🔧 E ca un autobuz:</w:t>
      </w:r>
    </w:p>
    <w:p w:rsidR="00000000" w:rsidDel="00000000" w:rsidP="00000000" w:rsidRDefault="00000000" w:rsidRPr="00000000" w14:paraId="000000A8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Poți să urci și să cobori atât prin față cât și prin spate.</w:t>
        <w:br w:type="textWrapping"/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✅ Super flexibil: poți să-l folosești ca stivă sau ca coadă.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ua7yao2r0f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27. Treap (BST + Heap)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🌳 Un „Treap” e o combinație între:</w:t>
      </w:r>
    </w:p>
    <w:p w:rsidR="00000000" w:rsidDel="00000000" w:rsidP="00000000" w:rsidRDefault="00000000" w:rsidRPr="00000000" w14:paraId="000000A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arbore binar de căutare</w:t>
      </w:r>
      <w:r w:rsidDel="00000000" w:rsidR="00000000" w:rsidRPr="00000000">
        <w:rPr>
          <w:rtl w:val="0"/>
        </w:rPr>
        <w:t xml:space="preserve"> (după cheie)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heap</w:t>
      </w:r>
      <w:r w:rsidDel="00000000" w:rsidR="00000000" w:rsidRPr="00000000">
        <w:rPr>
          <w:rtl w:val="0"/>
        </w:rPr>
        <w:t xml:space="preserve"> (după prioritate aleatoare)</w:t>
        <w:br w:type="textWrapping"/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Ajută să păstrezi echilibrul în arbore fără reguli complicate.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8cb8ptxb3f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28. Sparse Table – pentru întrebări de tip „minim pe interval”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Ai un șir de numere și vrei să afli rapid:</w:t>
      </w:r>
    </w:p>
    <w:p w:rsidR="00000000" w:rsidDel="00000000" w:rsidP="00000000" w:rsidRDefault="00000000" w:rsidRPr="00000000" w14:paraId="000000B3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Care e cel mai mic număr între poziția i și j?</w:t>
        <w:br w:type="textWrapping"/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🔧 Sparse Table e o tehnică de pre-calculare.</w:t>
      </w:r>
    </w:p>
    <w:p w:rsidR="00000000" w:rsidDel="00000000" w:rsidP="00000000" w:rsidRDefault="00000000" w:rsidRPr="00000000" w14:paraId="000000B5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Pre-calculăm niște tabele → apoi răspundem </w:t>
      </w:r>
      <w:r w:rsidDel="00000000" w:rsidR="00000000" w:rsidRPr="00000000">
        <w:rPr>
          <w:b w:val="1"/>
          <w:rtl w:val="0"/>
        </w:rPr>
        <w:t xml:space="preserve">foarte repede</w:t>
      </w:r>
      <w:r w:rsidDel="00000000" w:rsidR="00000000" w:rsidRPr="00000000">
        <w:rPr>
          <w:rtl w:val="0"/>
        </w:rPr>
        <w:t xml:space="preserve"> (într-o fracțiune de secundă).</w:t>
        <w:br w:type="textWrapping"/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mlg9e7naok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29. Trie – pentru cuvinte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Trie = un arbore special pentru cuvinte.</w:t>
      </w:r>
    </w:p>
    <w:p w:rsidR="00000000" w:rsidDel="00000000" w:rsidP="00000000" w:rsidRDefault="00000000" w:rsidRPr="00000000" w14:paraId="000000B9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Fiecare literă e un pas în arbore.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Foarte util pentru: căutări rapide, sortare după alfabet, autocomplete.</w:t>
        <w:br w:type="textWrapping"/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🔧 Exemplu:</w:t>
        <w:br w:type="textWrapping"/>
        <w:t xml:space="preserve"> Adaugi „car”, „care”, „cart” → toate împart rădăcina „car”.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at9a90p475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30. Construirea unui Heap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Ai un șir de numere și vrei să le transformi într-un min-heap sau max-heap.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🔧 Se face printr-un proces numit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heapify</w:t>
      </w:r>
      <w:r w:rsidDel="00000000" w:rsidR="00000000" w:rsidRPr="00000000">
        <w:rPr>
          <w:rtl w:val="0"/>
        </w:rPr>
        <w:t xml:space="preserve">, care rearanjează numerele.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E ca atunci când faci ordine într-o grămadă: cel mai mic sus (la min-heap).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Super! Hai să terminăm cu ultimele </w:t>
      </w:r>
      <w:r w:rsidDel="00000000" w:rsidR="00000000" w:rsidRPr="00000000">
        <w:rPr>
          <w:b w:val="1"/>
          <w:rtl w:val="0"/>
        </w:rPr>
        <w:t xml:space="preserve">10 concepte (31–40)</w:t>
      </w:r>
      <w:r w:rsidDel="00000000" w:rsidR="00000000" w:rsidRPr="00000000">
        <w:rPr>
          <w:rtl w:val="0"/>
        </w:rPr>
        <w:t xml:space="preserve">, explicate tot simplu și pe înțelesul oricui: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58r55pe51p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31. Skip List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O listă specială care are mai multe „niveluri” ca un lift:</w:t>
      </w:r>
    </w:p>
    <w:p w:rsidR="00000000" w:rsidDel="00000000" w:rsidP="00000000" w:rsidRDefault="00000000" w:rsidRPr="00000000" w14:paraId="000000C5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Nivelul de jos = o listă normală.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Fiecare nivel de sus „sare” peste mai multe elemente ca să ajungă mai repede unde vrei.</w:t>
        <w:br w:type="textWrapping"/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🔧 Când inserezi un număr:</w:t>
      </w:r>
    </w:p>
    <w:p w:rsidR="00000000" w:rsidDel="00000000" w:rsidP="00000000" w:rsidRDefault="00000000" w:rsidRPr="00000000" w14:paraId="000000C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Arunci o monedă: dacă iese „S”, îl pui și mai sus.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Dacă iese „B”, te oprești.</w:t>
        <w:br w:type="textWrapping"/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✅ E o metodă „cu noroc” să cauți repede, dar fără arbore.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dbrhsmum1x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32. Câte noduri poate avea un heap de înălțime k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📏 Dacă înălțimea (adică câți pași ai de la rădăcină până jos)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Număr </w:t>
      </w:r>
      <w:r w:rsidDel="00000000" w:rsidR="00000000" w:rsidRPr="00000000">
        <w:rPr>
          <w:b w:val="1"/>
          <w:rtl w:val="0"/>
        </w:rPr>
        <w:t xml:space="preserve">minim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de noduri: k + 1 → toate pe o linie (ca un șir).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Număr </w:t>
      </w:r>
      <w:r w:rsidDel="00000000" w:rsidR="00000000" w:rsidRPr="00000000">
        <w:rPr>
          <w:b w:val="1"/>
          <w:rtl w:val="0"/>
        </w:rPr>
        <w:t xml:space="preserve">maxim</w:t>
      </w:r>
      <w:r w:rsidDel="00000000" w:rsidR="00000000" w:rsidRPr="00000000">
        <w:rPr>
          <w:rtl w:val="0"/>
        </w:rPr>
        <w:t xml:space="preserve">: 2^(k+1) – 1 → dacă e complet, ca o piramidă.</w:t>
        <w:br w:type="textWrapping"/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a83a8r4yqc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33. Câți copii poate avea succesorul unui nod cu 2 copii (în BST)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Succesorul = următorul număr mai mare decât nodul ales.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🔧 Dacă un nod are 2 copii, succesorul lui e cel mai mic din dreapta → deci:</w:t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poate avea </w:t>
      </w:r>
      <w:r w:rsidDel="00000000" w:rsidR="00000000" w:rsidRPr="00000000">
        <w:rPr>
          <w:b w:val="1"/>
          <w:rtl w:val="0"/>
        </w:rPr>
        <w:t xml:space="preserve">cel mult un copil în dreapta</w:t>
      </w:r>
      <w:r w:rsidDel="00000000" w:rsidR="00000000" w:rsidRPr="00000000">
        <w:rPr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sau poate să fie o frunză.</w:t>
        <w:br w:type="textWrapping"/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ybmhcixk9f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34. Unirea a două heap-uri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🔧 Dacă vrei să unești două heap-uri: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Dacă sunt </w:t>
      </w:r>
      <w:r w:rsidDel="00000000" w:rsidR="00000000" w:rsidRPr="00000000">
        <w:rPr>
          <w:b w:val="1"/>
          <w:rtl w:val="0"/>
        </w:rPr>
        <w:t xml:space="preserve">heap-uri binomiale</w:t>
      </w:r>
      <w:r w:rsidDel="00000000" w:rsidR="00000000" w:rsidRPr="00000000">
        <w:rPr>
          <w:rtl w:val="0"/>
        </w:rPr>
        <w:t xml:space="preserve"> (structură specială) → se face repede, în O(log n).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Dacă sunt </w:t>
      </w:r>
      <w:r w:rsidDel="00000000" w:rsidR="00000000" w:rsidRPr="00000000">
        <w:rPr>
          <w:b w:val="1"/>
          <w:rtl w:val="0"/>
        </w:rPr>
        <w:t xml:space="preserve">heap-uri normale</w:t>
      </w:r>
      <w:r w:rsidDel="00000000" w:rsidR="00000000" w:rsidRPr="00000000">
        <w:rPr>
          <w:rtl w:val="0"/>
        </w:rPr>
        <w:t xml:space="preserve"> → trebuie să le combini și apoi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heapify</w:t>
      </w:r>
      <w:r w:rsidDel="00000000" w:rsidR="00000000" w:rsidRPr="00000000">
        <w:rPr>
          <w:rtl w:val="0"/>
        </w:rPr>
        <w:t xml:space="preserve"> tot → durează O(n).</w:t>
        <w:br w:type="textWrapping"/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70jtu15nna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35. Poți găsi minimul într-un Max-Heap repede?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Max-Heap are cel mai mare număr în vârf → cel mai mic e jos.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❌ Nu poți să-l găsești rapid → trebuie să te uiți </w:t>
      </w:r>
      <w:r w:rsidDel="00000000" w:rsidR="00000000" w:rsidRPr="00000000">
        <w:rPr>
          <w:b w:val="1"/>
          <w:rtl w:val="0"/>
        </w:rPr>
        <w:t xml:space="preserve">la toate frunzele</w:t>
      </w:r>
      <w:r w:rsidDel="00000000" w:rsidR="00000000" w:rsidRPr="00000000">
        <w:rPr>
          <w:rtl w:val="0"/>
        </w:rPr>
        <w:t xml:space="preserve">, deci durează </w:t>
      </w:r>
      <w:r w:rsidDel="00000000" w:rsidR="00000000" w:rsidRPr="00000000">
        <w:rPr>
          <w:b w:val="1"/>
          <w:rtl w:val="0"/>
        </w:rPr>
        <w:t xml:space="preserve">mult (O(n))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9lqqgzhe8q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36. Cum verifici dacă un arbore e BST în O(n)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Parcurgi arborele în </w:t>
      </w:r>
      <w:r w:rsidDel="00000000" w:rsidR="00000000" w:rsidRPr="00000000">
        <w:rPr>
          <w:b w:val="1"/>
          <w:rtl w:val="0"/>
        </w:rPr>
        <w:t xml:space="preserve">inordine</w:t>
      </w:r>
      <w:r w:rsidDel="00000000" w:rsidR="00000000" w:rsidRPr="00000000">
        <w:rPr>
          <w:rtl w:val="0"/>
        </w:rPr>
        <w:t xml:space="preserve"> și verifici dacă valorile sunt </w:t>
      </w:r>
      <w:r w:rsidDel="00000000" w:rsidR="00000000" w:rsidRPr="00000000">
        <w:rPr>
          <w:b w:val="1"/>
          <w:rtl w:val="0"/>
        </w:rPr>
        <w:t xml:space="preserve">în ordine crescătoare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🔧 Dacă da → e BST.</w:t>
        <w:br w:type="textWrapping"/>
        <w:t xml:space="preserve"> 📌 Se poate face în </w:t>
      </w:r>
      <w:r w:rsidDel="00000000" w:rsidR="00000000" w:rsidRPr="00000000">
        <w:rPr>
          <w:b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, adică o singură trecere prin arbore.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bhs54qf7ss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37. Dacă parcurgi un Heap în inordine, iese ceva sortat?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NU!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Chiar dacă parcurgi un Heap în ordine stânga → rădăcină → dreapta,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NU garantează că obții un șir sortat.</w:t>
        <w:br w:type="textWrapping"/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🔧 Doar BST are această proprietate.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ubgi9flue2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38. Găsirea permutării după „câte mai mici înainte”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Ai un șir ca: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0 1 1 0</w:t>
      </w:r>
      <w:r w:rsidDel="00000000" w:rsidR="00000000" w:rsidRPr="00000000">
        <w:rPr>
          <w:rtl w:val="0"/>
        </w:rPr>
        <w:t xml:space="preserve"> → înseamnă că: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primul număr are 0 mai mici înaintea lui,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 doilea are 1 mai mic înaintea lui, și așa mai departe.</w:t>
        <w:br w:type="textWrapping"/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🔧 Vrei să afli cum arăta permutarea originală (care numere, în ce ordine).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Se face cu o structură care ține evidența pozițiilor libere – cum ar fi un arbore special sau o listă.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wm0uf9gdc4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39. Verificare paranteze corecte între 2 poziții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📘 Ai un șir de paranteze, de exemplu: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(()())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🔧 Între poziția i și j → vrei să știi dacă parantezele sunt „corect închise”.</w:t>
      </w:r>
    </w:p>
    <w:p w:rsidR="00000000" w:rsidDel="00000000" w:rsidP="00000000" w:rsidRDefault="00000000" w:rsidRPr="00000000" w14:paraId="000000F4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poate face cu un </w:t>
      </w: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 sau cu un contor care adună +1 la '(' și -1 la ')'.</w:t>
        <w:br w:type="textWrapping"/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Dacă la final e 0 și nu ai avut valori negative → e bine.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7sw9tkiit5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40. Pentru fiecare A[i], găsește cel mai apropiat A[j] &lt; A[i]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Ai un șir de numere și pentru fiecare vrei să știi: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„Unde e primul număr din stânga mea care e mai mic decât mine?”</w:t>
        <w:br w:type="textWrapping"/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🔧 Se rezolvă cu o </w:t>
      </w:r>
      <w:r w:rsidDel="00000000" w:rsidR="00000000" w:rsidRPr="00000000">
        <w:rPr>
          <w:b w:val="1"/>
          <w:rtl w:val="0"/>
        </w:rPr>
        <w:t xml:space="preserve">stivă specială</w:t>
      </w:r>
      <w:r w:rsidDel="00000000" w:rsidR="00000000" w:rsidRPr="00000000">
        <w:rPr>
          <w:rtl w:val="0"/>
        </w:rPr>
        <w:t xml:space="preserve"> care reține ultimele numere în ordine descrescătoare.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Foarte util pentru programare competitivă sau interviuri.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panupqr7cp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41. Numărare de triplete crescătoare (i, j, k)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Ai un șir de numere și vrei să numeri de câte ori poți alege </w:t>
      </w:r>
      <w:r w:rsidDel="00000000" w:rsidR="00000000" w:rsidRPr="00000000">
        <w:rPr>
          <w:b w:val="1"/>
          <w:rtl w:val="0"/>
        </w:rPr>
        <w:t xml:space="preserve">trei poziții</w:t>
      </w:r>
      <w:r w:rsidDel="00000000" w:rsidR="00000000" w:rsidRPr="00000000">
        <w:rPr>
          <w:rtl w:val="0"/>
        </w:rPr>
        <w:t xml:space="preserve"> așa încât: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&lt; j &lt; k  și  A[i] &lt; A[j] &lt; A[k]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🔧 Adică găsești toate grupurile de </w:t>
      </w:r>
      <w:r w:rsidDel="00000000" w:rsidR="00000000" w:rsidRPr="00000000">
        <w:rPr>
          <w:b w:val="1"/>
          <w:rtl w:val="0"/>
        </w:rPr>
        <w:t xml:space="preserve">trei numere crescătoare</w:t>
      </w:r>
      <w:r w:rsidDel="00000000" w:rsidR="00000000" w:rsidRPr="00000000">
        <w:rPr>
          <w:rtl w:val="0"/>
        </w:rPr>
        <w:t xml:space="preserve"> care respectă ordinea din șir.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E o problemă un pic mai grea, dar:</w:t>
      </w:r>
    </w:p>
    <w:p w:rsidR="00000000" w:rsidDel="00000000" w:rsidP="00000000" w:rsidRDefault="00000000" w:rsidRPr="00000000" w14:paraId="00000103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poate face eficient cu două treceri prin șir,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sau cu un </w:t>
      </w:r>
      <w:r w:rsidDel="00000000" w:rsidR="00000000" w:rsidRPr="00000000">
        <w:rPr>
          <w:b w:val="1"/>
          <w:rtl w:val="0"/>
        </w:rPr>
        <w:t xml:space="preserve">truc matematic</w:t>
      </w:r>
      <w:r w:rsidDel="00000000" w:rsidR="00000000" w:rsidRPr="00000000">
        <w:rPr>
          <w:rtl w:val="0"/>
        </w:rPr>
        <w:t xml:space="preserve">: la fiecare poziție j, vezi câte numere mai mici ai înainte și câte mai mari ai după → înmulțești.</w:t>
        <w:br w:type="textWrapping"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wu6foou1rw6" w:id="41"/>
      <w:bookmarkEnd w:id="4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Rezumat Final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🔵 </w:t>
      </w:r>
      <w:r w:rsidDel="00000000" w:rsidR="00000000" w:rsidRPr="00000000">
        <w:rPr>
          <w:b w:val="1"/>
          <w:rtl w:val="0"/>
        </w:rPr>
        <w:t xml:space="preserve">Structuri importante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Stivă</w:t>
      </w:r>
      <w:r w:rsidDel="00000000" w:rsidR="00000000" w:rsidRPr="00000000">
        <w:rPr>
          <w:rtl w:val="0"/>
        </w:rPr>
        <w:t xml:space="preserve"> = ultimul intrat, primul ieșit (LIFO)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Coada</w:t>
      </w:r>
      <w:r w:rsidDel="00000000" w:rsidR="00000000" w:rsidRPr="00000000">
        <w:rPr>
          <w:rtl w:val="0"/>
        </w:rPr>
        <w:t xml:space="preserve"> = primul intrat, primul ieșit (FIFO)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Heap</w:t>
      </w:r>
      <w:r w:rsidDel="00000000" w:rsidR="00000000" w:rsidRPr="00000000">
        <w:rPr>
          <w:rtl w:val="0"/>
        </w:rPr>
        <w:t xml:space="preserve"> = cel mai mic/mare sus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BST</w:t>
      </w:r>
      <w:r w:rsidDel="00000000" w:rsidR="00000000" w:rsidRPr="00000000">
        <w:rPr>
          <w:rtl w:val="0"/>
        </w:rPr>
        <w:t xml:space="preserve"> = în stânga valori mai mici, în dreapta mai mari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Trie</w:t>
      </w:r>
      <w:r w:rsidDel="00000000" w:rsidR="00000000" w:rsidRPr="00000000">
        <w:rPr>
          <w:rtl w:val="0"/>
        </w:rPr>
        <w:t xml:space="preserve"> = pentru cuvinte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Skip list</w:t>
      </w:r>
      <w:r w:rsidDel="00000000" w:rsidR="00000000" w:rsidRPr="00000000">
        <w:rPr>
          <w:rtl w:val="0"/>
        </w:rPr>
        <w:t xml:space="preserve"> = listă cu „niveluri” pentru căutare rapidă</w:t>
        <w:br w:type="textWrapping"/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🔵 </w:t>
      </w:r>
      <w:r w:rsidDel="00000000" w:rsidR="00000000" w:rsidRPr="00000000">
        <w:rPr>
          <w:b w:val="1"/>
          <w:rtl w:val="0"/>
        </w:rPr>
        <w:t xml:space="preserve">Algoritmi de sortare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Counting/Radix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pentru valori mici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Merge/Quick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pentru comparații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Timsort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(folosit în Python) → eficient în general</w:t>
        <w:br w:type="textWrapping"/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🔵 </w:t>
      </w:r>
      <w:r w:rsidDel="00000000" w:rsidR="00000000" w:rsidRPr="00000000">
        <w:rPr>
          <w:b w:val="1"/>
          <w:rtl w:val="0"/>
        </w:rPr>
        <w:t xml:space="preserve">Tehnici utile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3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Heapify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transformi un șir într-un heap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Inordine pe BST</w:t>
      </w:r>
      <w:r w:rsidDel="00000000" w:rsidR="00000000" w:rsidRPr="00000000">
        <w:rPr>
          <w:rtl w:val="0"/>
        </w:rPr>
        <w:t xml:space="preserve"> = obții numere sortate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 pentru paranteze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Sparse Table</w:t>
      </w:r>
      <w:r w:rsidDel="00000000" w:rsidR="00000000" w:rsidRPr="00000000">
        <w:rPr>
          <w:rtl w:val="0"/>
        </w:rPr>
        <w:t xml:space="preserve"> = pentru întrebări de genul „care e minimul între i și j?”</w:t>
        <w:br w:type="textWrapping"/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🔵 </w:t>
      </w:r>
      <w:r w:rsidDel="00000000" w:rsidR="00000000" w:rsidRPr="00000000">
        <w:rPr>
          <w:b w:val="1"/>
          <w:rtl w:val="0"/>
        </w:rPr>
        <w:t xml:space="preserve">Complexități de reținut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8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Căutare în BST echilibrat: O(log n)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Heap: insert/delete → O(log n)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Tabel hash: O(1) în medie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Sortare cu comparații: cel mai bine → O(n log n)</w:t>
        <w:br w:type="textWrapping"/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