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17DC3" w14:textId="77777777" w:rsidR="009B7F54" w:rsidRPr="008B0A9D" w:rsidRDefault="007E686B" w:rsidP="008B0A9D">
      <w:pPr>
        <w:jc w:val="center"/>
        <w:rPr>
          <w:sz w:val="32"/>
          <w:szCs w:val="32"/>
        </w:rPr>
      </w:pPr>
      <w:bookmarkStart w:id="0" w:name="_GoBack"/>
      <w:bookmarkEnd w:id="0"/>
      <w:proofErr w:type="spellStart"/>
      <w:r w:rsidRPr="008B0A9D">
        <w:rPr>
          <w:sz w:val="32"/>
          <w:szCs w:val="32"/>
        </w:rPr>
        <w:t>m</w:t>
      </w:r>
      <w:r w:rsidR="009B7F54" w:rsidRPr="008B0A9D">
        <w:rPr>
          <w:sz w:val="32"/>
          <w:szCs w:val="32"/>
        </w:rPr>
        <w:t>yC</w:t>
      </w:r>
      <w:proofErr w:type="spellEnd"/>
      <w:r w:rsidR="009B7F54" w:rsidRPr="008B0A9D">
        <w:rPr>
          <w:sz w:val="32"/>
          <w:szCs w:val="32"/>
        </w:rPr>
        <w:t>-</w:t>
      </w:r>
    </w:p>
    <w:p w14:paraId="3E325CCF" w14:textId="77777777" w:rsidR="009B7F54" w:rsidRPr="00AF7A45" w:rsidRDefault="009B7F54" w:rsidP="009B7F54">
      <w:pPr>
        <w:rPr>
          <w:sz w:val="24"/>
          <w:szCs w:val="24"/>
        </w:rPr>
      </w:pPr>
    </w:p>
    <w:p w14:paraId="2D1F492B" w14:textId="77777777" w:rsidR="003D7D88" w:rsidRDefault="003D7D88" w:rsidP="007906B6"/>
    <w:p w14:paraId="2446B38A" w14:textId="77777777" w:rsidR="00E20C61" w:rsidRPr="00DD5F4E" w:rsidRDefault="00BE466C" w:rsidP="009B7F54">
      <w:r w:rsidRPr="00DD5F4E">
        <w:t>&lt;program&gt; ::= int main()</w:t>
      </w:r>
      <w:r w:rsidR="00DD5F4E" w:rsidRPr="00DD5F4E">
        <w:t xml:space="preserve"> &lt;block&gt;</w:t>
      </w:r>
    </w:p>
    <w:p w14:paraId="47628275" w14:textId="77777777" w:rsidR="00BE70E4" w:rsidRDefault="00BE70E4" w:rsidP="009B7F54">
      <w:r w:rsidRPr="00BE70E4">
        <w:t>&lt;block&gt;</w:t>
      </w:r>
      <w:r>
        <w:t xml:space="preserve"> ::= </w:t>
      </w:r>
      <w:r w:rsidR="00DD5F4E">
        <w:t>{</w:t>
      </w:r>
      <w:r>
        <w:t xml:space="preserve"> &lt;block statements&gt;}</w:t>
      </w:r>
      <w:r w:rsidR="00DD5F4E">
        <w:t xml:space="preserve"> | {}</w:t>
      </w:r>
    </w:p>
    <w:p w14:paraId="2933ADBA" w14:textId="77777777" w:rsidR="00BE70E4" w:rsidRDefault="00BE70E4" w:rsidP="009B7F54">
      <w:r>
        <w:t>&lt;block statements&gt; ::= &lt;block statement&gt;</w:t>
      </w:r>
      <w:r w:rsidR="00D56A36">
        <w:t>;</w:t>
      </w:r>
      <w:r>
        <w:t xml:space="preserve"> | &lt;block statement&gt;</w:t>
      </w:r>
      <w:r w:rsidR="00D56A36">
        <w:t>; &lt;block statements&gt;</w:t>
      </w:r>
    </w:p>
    <w:p w14:paraId="3E9C8FA3" w14:textId="77777777" w:rsidR="00111E64" w:rsidRDefault="00111E64" w:rsidP="009B7F54">
      <w:r>
        <w:t xml:space="preserve">&lt;block statement&gt; ::= &lt;local variable declaration&gt; </w:t>
      </w:r>
      <w:r w:rsidR="00AF7A45">
        <w:t xml:space="preserve">| </w:t>
      </w:r>
      <w:r>
        <w:t>&lt;statement&gt;</w:t>
      </w:r>
      <w:r w:rsidR="000546AE">
        <w:t xml:space="preserve"> | &lt;function declaration&gt;</w:t>
      </w:r>
    </w:p>
    <w:p w14:paraId="173F3C9B" w14:textId="77777777" w:rsidR="00111E64" w:rsidRPr="00AF7A45" w:rsidRDefault="00111E64" w:rsidP="009B7F54">
      <w:pPr>
        <w:rPr>
          <w:rFonts w:ascii="Symbol" w:hAnsi="Symbol"/>
        </w:rPr>
      </w:pPr>
      <w:r>
        <w:t>&lt;local variable declaration &gt; ::= &lt;type&gt; &lt;variable declarators&gt;</w:t>
      </w:r>
      <w:r w:rsidR="00AF7A45">
        <w:t xml:space="preserve">  </w:t>
      </w:r>
    </w:p>
    <w:p w14:paraId="7004B85C" w14:textId="77777777" w:rsidR="0087485B" w:rsidRDefault="0087485B" w:rsidP="009B7F54">
      <w:r>
        <w:t>&lt;variable declarators&gt; ::= &lt;variable declarator&gt; | &lt;variable declarators&gt;, &lt;variable declarator&gt;</w:t>
      </w:r>
    </w:p>
    <w:p w14:paraId="00218827" w14:textId="77777777" w:rsidR="0087485B" w:rsidRPr="00BE70E4" w:rsidRDefault="0087485B" w:rsidP="009B7F54">
      <w:r>
        <w:t>&lt;variable declarator id&gt; ::= &lt;identifier&gt; | &lt;variable declarator id&gt;[]</w:t>
      </w:r>
    </w:p>
    <w:p w14:paraId="2170F4D8" w14:textId="77777777" w:rsidR="008B0A9D" w:rsidRDefault="008B0A9D" w:rsidP="009B7F54">
      <w:r>
        <w:t>&lt;statement&gt; ::= &lt;assign statement&gt; | &lt;</w:t>
      </w:r>
      <w:r w:rsidR="00111E64">
        <w:t xml:space="preserve">if then </w:t>
      </w:r>
      <w:r>
        <w:t>statement&gt; | &lt;</w:t>
      </w:r>
      <w:r w:rsidR="00111E64">
        <w:t>while statement</w:t>
      </w:r>
      <w:r>
        <w:t>&gt;</w:t>
      </w:r>
      <w:r w:rsidR="00207261">
        <w:t xml:space="preserve"> |</w:t>
      </w:r>
      <w:r w:rsidR="00DD5F4E">
        <w:t>&lt;empty statement&gt;</w:t>
      </w:r>
      <w:r w:rsidR="00E317AD">
        <w:t xml:space="preserve">  |&lt;return statement&gt;</w:t>
      </w:r>
    </w:p>
    <w:p w14:paraId="056DD08D" w14:textId="77777777" w:rsidR="00DD5F4E" w:rsidRDefault="00DD5F4E" w:rsidP="009B7F54">
      <w:r>
        <w:t>&lt;empty statement&gt; ::= ;</w:t>
      </w:r>
    </w:p>
    <w:p w14:paraId="60E6570F" w14:textId="77777777" w:rsidR="00C5328B" w:rsidRDefault="008B0A9D" w:rsidP="009B7F54">
      <w:r>
        <w:t xml:space="preserve">&lt;assign statement&gt; ::= </w:t>
      </w:r>
      <w:r w:rsidR="00C5328B">
        <w:t xml:space="preserve">&lt;expression statement&gt; </w:t>
      </w:r>
    </w:p>
    <w:p w14:paraId="7FA6D03C" w14:textId="77777777" w:rsidR="008B0A9D" w:rsidRDefault="00C5328B" w:rsidP="009B7F54">
      <w:r>
        <w:t xml:space="preserve">&lt;expression statement&gt; ::= </w:t>
      </w:r>
      <w:r w:rsidR="008B0A9D">
        <w:t xml:space="preserve"> </w:t>
      </w:r>
      <w:r>
        <w:t xml:space="preserve">&lt;expression&gt;; </w:t>
      </w:r>
    </w:p>
    <w:p w14:paraId="3D8F7C51" w14:textId="77777777" w:rsidR="00F0169F" w:rsidRDefault="00F0169F" w:rsidP="009B7F54">
      <w:r>
        <w:t>&lt;while statement&gt; = while (expression) do &lt;statement&gt;</w:t>
      </w:r>
    </w:p>
    <w:p w14:paraId="44A10645" w14:textId="77777777" w:rsidR="00E317AD" w:rsidRDefault="00E317AD" w:rsidP="009B7F54">
      <w:r>
        <w:t>&lt;if then statement&gt; ::= if(&lt;expression&gt;) &lt;statement&gt;</w:t>
      </w:r>
    </w:p>
    <w:p w14:paraId="707A4C8C" w14:textId="77777777" w:rsidR="00E317AD" w:rsidRDefault="00E317AD" w:rsidP="009B7F54">
      <w:r>
        <w:t>&lt;return statement&gt; ::= return &lt;expression&gt;; | return;</w:t>
      </w:r>
    </w:p>
    <w:p w14:paraId="1ED77BA4" w14:textId="77777777" w:rsidR="00C5328B" w:rsidRDefault="00F0169F" w:rsidP="009B7F54">
      <w:r>
        <w:t>&lt;expression&gt;</w:t>
      </w:r>
      <w:r w:rsidR="00E344DA">
        <w:t xml:space="preserve"> ::= </w:t>
      </w:r>
      <w:r w:rsidR="00676A8C">
        <w:t>&lt;assignment expression&gt;</w:t>
      </w:r>
      <w:r w:rsidR="007519C4">
        <w:t xml:space="preserve"> </w:t>
      </w:r>
    </w:p>
    <w:p w14:paraId="4BAF01E4" w14:textId="77777777" w:rsidR="004805B8" w:rsidRDefault="00C5328B" w:rsidP="00C5328B">
      <w:pPr>
        <w:ind w:left="720" w:firstLine="720"/>
      </w:pPr>
      <w:r>
        <w:t>| &lt;expression&gt;, &lt;assignment-expression&gt;</w:t>
      </w:r>
    </w:p>
    <w:p w14:paraId="13E87454" w14:textId="77777777" w:rsidR="004805B8" w:rsidRDefault="007519C4" w:rsidP="004805B8">
      <w:pPr>
        <w:ind w:left="1440"/>
      </w:pPr>
      <w:r>
        <w:t xml:space="preserve">|‘!’ &lt;expression&gt; </w:t>
      </w:r>
    </w:p>
    <w:p w14:paraId="57C36E97" w14:textId="77777777" w:rsidR="004805B8" w:rsidRDefault="004805B8" w:rsidP="004805B8">
      <w:pPr>
        <w:ind w:left="1440"/>
      </w:pPr>
      <w:r>
        <w:t>|&lt;arithmetic expression&gt;</w:t>
      </w:r>
    </w:p>
    <w:p w14:paraId="7F7679E8" w14:textId="77777777" w:rsidR="004805B8" w:rsidRDefault="007519C4" w:rsidP="004805B8">
      <w:pPr>
        <w:ind w:left="1440"/>
      </w:pPr>
      <w:r>
        <w:t xml:space="preserve">| </w:t>
      </w:r>
      <w:r w:rsidR="003B3DF3">
        <w:t>&lt;boolean expression&gt;</w:t>
      </w:r>
      <w:r>
        <w:t xml:space="preserve"> </w:t>
      </w:r>
    </w:p>
    <w:p w14:paraId="7F2FBE6D" w14:textId="77777777" w:rsidR="000546AE" w:rsidRDefault="000546AE" w:rsidP="004805B8">
      <w:pPr>
        <w:ind w:left="1440"/>
      </w:pPr>
      <w:r>
        <w:t>|&lt;function invocation&gt;</w:t>
      </w:r>
    </w:p>
    <w:p w14:paraId="65A95342" w14:textId="77777777" w:rsidR="00B10E80" w:rsidRDefault="00B10E80" w:rsidP="004805B8">
      <w:pPr>
        <w:ind w:left="1440"/>
      </w:pPr>
      <w:r>
        <w:t>|&lt;string expression&gt;</w:t>
      </w:r>
    </w:p>
    <w:p w14:paraId="2BEBE7F7" w14:textId="77777777" w:rsidR="00676A8C" w:rsidRDefault="00676A8C" w:rsidP="009B7F54">
      <w:r>
        <w:t>&lt;assignment expression&gt; ::=</w:t>
      </w:r>
      <w:r w:rsidR="0041699B">
        <w:t xml:space="preserve"> </w:t>
      </w:r>
      <w:r w:rsidR="007519C4">
        <w:t>&lt;</w:t>
      </w:r>
      <w:proofErr w:type="spellStart"/>
      <w:r w:rsidR="003D7D88">
        <w:t>lhs</w:t>
      </w:r>
      <w:proofErr w:type="spellEnd"/>
      <w:r w:rsidR="007519C4">
        <w:t xml:space="preserve">&gt; = </w:t>
      </w:r>
      <w:r w:rsidR="003D7D88">
        <w:t xml:space="preserve"> &lt;</w:t>
      </w:r>
      <w:r w:rsidR="007519C4">
        <w:t>expression&gt;</w:t>
      </w:r>
    </w:p>
    <w:p w14:paraId="142EB22B" w14:textId="77777777" w:rsidR="002C34C6" w:rsidRDefault="002C34C6" w:rsidP="009B7F54">
      <w:r>
        <w:t>&lt;</w:t>
      </w:r>
      <w:proofErr w:type="spellStart"/>
      <w:r>
        <w:t>lhs</w:t>
      </w:r>
      <w:proofErr w:type="spellEnd"/>
      <w:r w:rsidR="003D7D88">
        <w:t>&gt; ::= &lt;identifier&gt; | &lt;</w:t>
      </w:r>
      <w:r w:rsidR="00E317AD">
        <w:t>get from</w:t>
      </w:r>
      <w:r w:rsidR="003D7D88">
        <w:t xml:space="preserve"> array&gt;</w:t>
      </w:r>
    </w:p>
    <w:p w14:paraId="5E75E161" w14:textId="77777777" w:rsidR="003D7D88" w:rsidRDefault="003D7D88" w:rsidP="009B7F54">
      <w:r>
        <w:t>&lt;</w:t>
      </w:r>
      <w:r w:rsidR="00E317AD">
        <w:t>get from</w:t>
      </w:r>
      <w:r>
        <w:t xml:space="preserve"> array&gt; ::= &lt;identifier&gt; [&lt;expression&gt;]</w:t>
      </w:r>
    </w:p>
    <w:p w14:paraId="6B542432" w14:textId="77777777" w:rsidR="000546AE" w:rsidRDefault="00B10E80" w:rsidP="009B7F54">
      <w:r>
        <w:t>&lt;string expression&gt; ::= &lt;exp&gt;.&lt;string chars&gt; | &lt;string type&gt;</w:t>
      </w:r>
    </w:p>
    <w:p w14:paraId="15FD89D4" w14:textId="77777777" w:rsidR="004805B8" w:rsidRDefault="004805B8" w:rsidP="009B7F54">
      <w:r>
        <w:lastRenderedPageBreak/>
        <w:t xml:space="preserve">&lt;arithmetic expression&gt; ::= &lt;arithmetic expression&gt; </w:t>
      </w:r>
      <w:r w:rsidR="004C75DE">
        <w:t>&lt;</w:t>
      </w:r>
      <w:proofErr w:type="spellStart"/>
      <w:r w:rsidR="004C75DE">
        <w:t>addop</w:t>
      </w:r>
      <w:proofErr w:type="spellEnd"/>
      <w:r w:rsidR="004C75DE">
        <w:t>&gt;</w:t>
      </w:r>
      <w:r>
        <w:t xml:space="preserve"> &lt;</w:t>
      </w:r>
      <w:proofErr w:type="spellStart"/>
      <w:r>
        <w:t>multip</w:t>
      </w:r>
      <w:proofErr w:type="spellEnd"/>
      <w:r>
        <w:t xml:space="preserve"> expression&gt; </w:t>
      </w:r>
    </w:p>
    <w:p w14:paraId="3A9D40A4" w14:textId="77777777" w:rsidR="004C75DE" w:rsidRDefault="004C75DE" w:rsidP="004805B8">
      <w:pPr>
        <w:ind w:left="1440" w:firstLine="720"/>
      </w:pPr>
      <w:r>
        <w:t>| &lt;</w:t>
      </w:r>
      <w:proofErr w:type="spellStart"/>
      <w:r>
        <w:t>multip</w:t>
      </w:r>
      <w:proofErr w:type="spellEnd"/>
      <w:r>
        <w:t xml:space="preserve"> expression&gt;</w:t>
      </w:r>
    </w:p>
    <w:p w14:paraId="3DC59704" w14:textId="77777777" w:rsidR="004805B8" w:rsidRDefault="004805B8" w:rsidP="004805B8">
      <w:r>
        <w:t>&lt;</w:t>
      </w:r>
      <w:proofErr w:type="spellStart"/>
      <w:r>
        <w:t>multip</w:t>
      </w:r>
      <w:proofErr w:type="spellEnd"/>
      <w:r>
        <w:t xml:space="preserve"> expression&gt; ::= </w:t>
      </w:r>
      <w:r w:rsidR="004C75DE">
        <w:t>&lt;</w:t>
      </w:r>
      <w:proofErr w:type="spellStart"/>
      <w:r w:rsidR="004C75DE">
        <w:t>multip</w:t>
      </w:r>
      <w:proofErr w:type="spellEnd"/>
      <w:r w:rsidR="004C75DE">
        <w:t xml:space="preserve"> expression&gt; &lt;</w:t>
      </w:r>
      <w:proofErr w:type="spellStart"/>
      <w:r w:rsidR="004C75DE">
        <w:t>multop</w:t>
      </w:r>
      <w:proofErr w:type="spellEnd"/>
      <w:r w:rsidR="004C75DE">
        <w:t>&gt; &lt;factor&gt; | factor</w:t>
      </w:r>
    </w:p>
    <w:p w14:paraId="603F3A36" w14:textId="77777777" w:rsidR="004C75DE" w:rsidRDefault="004C75DE" w:rsidP="004805B8">
      <w:r>
        <w:t>&lt;factor&gt; ::= ( &lt;arithmetic expression&gt; ) | &lt;variable&gt;</w:t>
      </w:r>
      <w:r w:rsidR="00D56A36">
        <w:t xml:space="preserve"> | -&lt;factor&gt; | numeral</w:t>
      </w:r>
    </w:p>
    <w:p w14:paraId="74A90793" w14:textId="77777777" w:rsidR="005411BA" w:rsidRDefault="003B3DF3" w:rsidP="004805B8">
      <w:r>
        <w:t>&lt;boolean expression&gt; ::= &lt;</w:t>
      </w:r>
      <w:proofErr w:type="spellStart"/>
      <w:r>
        <w:t>boolean</w:t>
      </w:r>
      <w:proofErr w:type="spellEnd"/>
      <w:r>
        <w:t xml:space="preserve"> literal&gt; || &lt;</w:t>
      </w:r>
      <w:proofErr w:type="spellStart"/>
      <w:r>
        <w:t>multip</w:t>
      </w:r>
      <w:proofErr w:type="spellEnd"/>
      <w:r>
        <w:t xml:space="preserve"> </w:t>
      </w:r>
      <w:proofErr w:type="spellStart"/>
      <w:r>
        <w:t>bexp</w:t>
      </w:r>
      <w:proofErr w:type="spellEnd"/>
      <w:r>
        <w:t>&gt; | &lt;</w:t>
      </w:r>
      <w:proofErr w:type="spellStart"/>
      <w:r>
        <w:t>multip</w:t>
      </w:r>
      <w:proofErr w:type="spellEnd"/>
      <w:r>
        <w:t xml:space="preserve"> </w:t>
      </w:r>
      <w:proofErr w:type="spellStart"/>
      <w:r>
        <w:t>bexp</w:t>
      </w:r>
      <w:proofErr w:type="spellEnd"/>
      <w:r>
        <w:t>&gt;</w:t>
      </w:r>
    </w:p>
    <w:p w14:paraId="13948A11" w14:textId="77777777" w:rsidR="003B3DF3" w:rsidRDefault="003B3DF3" w:rsidP="004805B8">
      <w:r>
        <w:t>&lt;</w:t>
      </w:r>
      <w:proofErr w:type="spellStart"/>
      <w:r>
        <w:t>multip</w:t>
      </w:r>
      <w:proofErr w:type="spellEnd"/>
      <w:r>
        <w:t xml:space="preserve"> </w:t>
      </w:r>
      <w:proofErr w:type="spellStart"/>
      <w:r>
        <w:t>bexp</w:t>
      </w:r>
      <w:proofErr w:type="spellEnd"/>
      <w:r>
        <w:t>&gt; ::= &lt;</w:t>
      </w:r>
      <w:proofErr w:type="spellStart"/>
      <w:r>
        <w:t>mult</w:t>
      </w:r>
      <w:proofErr w:type="spellEnd"/>
      <w:r>
        <w:t xml:space="preserve"> </w:t>
      </w:r>
      <w:proofErr w:type="spellStart"/>
      <w:r>
        <w:t>bexp</w:t>
      </w:r>
      <w:proofErr w:type="spellEnd"/>
      <w:r>
        <w:t xml:space="preserve">&gt;  </w:t>
      </w:r>
      <w:r w:rsidR="005F4A72">
        <w:t>&amp;&amp;</w:t>
      </w:r>
      <w:r>
        <w:t xml:space="preserve"> &lt;root </w:t>
      </w:r>
      <w:proofErr w:type="spellStart"/>
      <w:r>
        <w:t>bexp</w:t>
      </w:r>
      <w:proofErr w:type="spellEnd"/>
      <w:r>
        <w:t xml:space="preserve">&gt; | &lt;root </w:t>
      </w:r>
      <w:proofErr w:type="spellStart"/>
      <w:r>
        <w:t>bexp</w:t>
      </w:r>
      <w:proofErr w:type="spellEnd"/>
      <w:r>
        <w:t>&gt;</w:t>
      </w:r>
    </w:p>
    <w:p w14:paraId="448164CC" w14:textId="77777777" w:rsidR="003B3DF3" w:rsidRDefault="003B3DF3" w:rsidP="004805B8">
      <w:r>
        <w:t xml:space="preserve">&lt;root </w:t>
      </w:r>
      <w:proofErr w:type="spellStart"/>
      <w:r>
        <w:t>bexp</w:t>
      </w:r>
      <w:proofErr w:type="spellEnd"/>
      <w:r>
        <w:t xml:space="preserve">&gt; ::= ! &lt;root </w:t>
      </w:r>
      <w:proofErr w:type="spellStart"/>
      <w:r>
        <w:t>bexp</w:t>
      </w:r>
      <w:proofErr w:type="spellEnd"/>
      <w:r>
        <w:t>&gt; | &lt;arithmetic expression&gt; &lt;</w:t>
      </w:r>
      <w:proofErr w:type="spellStart"/>
      <w:r>
        <w:t>relop</w:t>
      </w:r>
      <w:proofErr w:type="spellEnd"/>
      <w:r>
        <w:t>&gt; &lt;arithmetic expression&gt;</w:t>
      </w:r>
    </w:p>
    <w:p w14:paraId="3304CFE9" w14:textId="77777777" w:rsidR="004C75DE" w:rsidRDefault="004C75DE" w:rsidP="009B7F54">
      <w:r>
        <w:t>&lt;</w:t>
      </w:r>
      <w:proofErr w:type="spellStart"/>
      <w:r>
        <w:t>relop</w:t>
      </w:r>
      <w:proofErr w:type="spellEnd"/>
      <w:r>
        <w:t xml:space="preserve">&gt; ::= </w:t>
      </w:r>
      <w:r w:rsidRPr="004C75DE">
        <w:t>&lt; | &lt;= | &gt;= | &gt; |</w:t>
      </w:r>
      <w:r w:rsidR="003B3DF3">
        <w:t xml:space="preserve"> ==</w:t>
      </w:r>
    </w:p>
    <w:p w14:paraId="5AA8E367" w14:textId="77777777" w:rsidR="007519C4" w:rsidRDefault="007519C4" w:rsidP="009B7F54">
      <w:r>
        <w:t>&lt;</w:t>
      </w:r>
      <w:proofErr w:type="spellStart"/>
      <w:r w:rsidR="004C75DE">
        <w:t>add</w:t>
      </w:r>
      <w:r>
        <w:t>op</w:t>
      </w:r>
      <w:proofErr w:type="spellEnd"/>
      <w:r>
        <w:t xml:space="preserve">&gt; ::= + | </w:t>
      </w:r>
      <w:r w:rsidR="004C75DE">
        <w:t>-</w:t>
      </w:r>
    </w:p>
    <w:p w14:paraId="1C28C461" w14:textId="77777777" w:rsidR="004C75DE" w:rsidRDefault="004C75DE" w:rsidP="009B7F54">
      <w:r>
        <w:t>&lt;</w:t>
      </w:r>
      <w:proofErr w:type="spellStart"/>
      <w:r>
        <w:t>multop</w:t>
      </w:r>
      <w:proofErr w:type="spellEnd"/>
      <w:r>
        <w:t>&gt; ::= * | / | %</w:t>
      </w:r>
    </w:p>
    <w:p w14:paraId="63028E89" w14:textId="77777777" w:rsidR="00F0169F" w:rsidRDefault="00F0169F" w:rsidP="009B7F54">
      <w:r>
        <w:t>&lt;variable&gt; ::= &lt;identifier&gt;</w:t>
      </w:r>
    </w:p>
    <w:p w14:paraId="7422FAAE" w14:textId="77777777" w:rsidR="000546AE" w:rsidRPr="00DA45B7" w:rsidRDefault="00D56A36" w:rsidP="000546AE">
      <w:pPr>
        <w:rPr>
          <w:i/>
        </w:rPr>
      </w:pPr>
      <w:r>
        <w:rPr>
          <w:i/>
        </w:rPr>
        <w:t>It is</w:t>
      </w:r>
      <w:r w:rsidR="000546AE" w:rsidRPr="00DA45B7">
        <w:rPr>
          <w:i/>
        </w:rPr>
        <w:t xml:space="preserve"> assume</w:t>
      </w:r>
      <w:r>
        <w:rPr>
          <w:i/>
        </w:rPr>
        <w:t>d that</w:t>
      </w:r>
      <w:r w:rsidR="000546AE" w:rsidRPr="00DA45B7">
        <w:rPr>
          <w:i/>
        </w:rPr>
        <w:t xml:space="preserve"> numerals (float, int),  characters (char), identifier, boolean (true/false) are given by scanner.</w:t>
      </w:r>
    </w:p>
    <w:p w14:paraId="7CF7C80A" w14:textId="77777777" w:rsidR="000546AE" w:rsidRDefault="000546AE" w:rsidP="000546AE">
      <w:r>
        <w:t xml:space="preserve">&lt;type&gt; :: = &lt;primitive type&gt; </w:t>
      </w:r>
    </w:p>
    <w:p w14:paraId="48C217F3" w14:textId="77777777" w:rsidR="000546AE" w:rsidRPr="002630C2" w:rsidRDefault="000546AE" w:rsidP="000546AE">
      <w:pPr>
        <w:rPr>
          <w:vertAlign w:val="superscript"/>
        </w:rPr>
      </w:pPr>
      <w:r w:rsidRPr="002630C2">
        <w:t>&lt;array type&gt; ::= &lt;</w:t>
      </w:r>
      <w:r w:rsidR="009737B0">
        <w:t xml:space="preserve">primitive </w:t>
      </w:r>
      <w:r w:rsidRPr="002630C2">
        <w:t>type&gt;&lt;array dim&gt;</w:t>
      </w:r>
    </w:p>
    <w:p w14:paraId="591DA9E8" w14:textId="77777777" w:rsidR="000546AE" w:rsidRPr="00C2211B" w:rsidRDefault="000546AE" w:rsidP="000546AE">
      <w:r w:rsidRPr="00C2211B">
        <w:t xml:space="preserve">&lt;array </w:t>
      </w:r>
      <w:r>
        <w:t>dim</w:t>
      </w:r>
      <w:r w:rsidRPr="00C2211B">
        <w:t xml:space="preserve">&gt; :: = </w:t>
      </w:r>
      <w:r>
        <w:t xml:space="preserve"> </w:t>
      </w:r>
      <w:r w:rsidRPr="00C2211B">
        <w:t>[</w:t>
      </w:r>
      <w:r>
        <w:t>] | &lt;array dim&gt; []</w:t>
      </w:r>
    </w:p>
    <w:p w14:paraId="620C00F2" w14:textId="77777777" w:rsidR="000546AE" w:rsidRDefault="000546AE" w:rsidP="000546AE">
      <w:r>
        <w:t>&lt;primitive type&gt; ::= &lt;numeric type&gt; | &lt;boolean literal&gt; | &lt;string type&gt;</w:t>
      </w:r>
    </w:p>
    <w:p w14:paraId="018D31B0" w14:textId="77777777" w:rsidR="000546AE" w:rsidRDefault="000546AE" w:rsidP="000546AE">
      <w:r>
        <w:t>&lt;numeric type&gt; ::= &lt;int type&gt; | &lt;float type&gt; | &lt;char literal&gt;</w:t>
      </w:r>
    </w:p>
    <w:p w14:paraId="20B7E463" w14:textId="77777777" w:rsidR="000546AE" w:rsidRDefault="000546AE" w:rsidP="000546AE">
      <w:r>
        <w:t>&lt;string type&gt; ::= “ &lt;string chars&gt;  ”</w:t>
      </w:r>
    </w:p>
    <w:p w14:paraId="49C16D54" w14:textId="77777777" w:rsidR="000546AE" w:rsidRDefault="000546AE" w:rsidP="000546AE">
      <w:r>
        <w:t>&lt;string chars&gt; ::= &lt;char literal&gt; | &lt;string chars&gt;</w:t>
      </w:r>
    </w:p>
    <w:p w14:paraId="1C8BF9CF" w14:textId="77777777" w:rsidR="000546AE" w:rsidRPr="00E21D11" w:rsidRDefault="000546AE" w:rsidP="000546AE">
      <w:r w:rsidRPr="00E21D11">
        <w:t>&lt;function name&gt; ::= &lt;identifier&gt;</w:t>
      </w:r>
    </w:p>
    <w:p w14:paraId="40FB4487" w14:textId="77777777" w:rsidR="000546AE" w:rsidRDefault="000546AE" w:rsidP="000546AE">
      <w:r w:rsidRPr="005411BA">
        <w:t>&lt;function</w:t>
      </w:r>
      <w:r>
        <w:t xml:space="preserve"> declaration</w:t>
      </w:r>
      <w:r w:rsidRPr="005411BA">
        <w:t xml:space="preserve">&gt; </w:t>
      </w:r>
      <w:r>
        <w:t xml:space="preserve"> ::= &lt;type&gt; &lt;function name&gt; ‘(‘ &lt;param list&gt; ‘)’ &lt;block&gt; </w:t>
      </w:r>
    </w:p>
    <w:p w14:paraId="0280D014" w14:textId="77777777" w:rsidR="000546AE" w:rsidRDefault="000546AE" w:rsidP="002C00E8">
      <w:pPr>
        <w:ind w:left="1440" w:firstLine="720"/>
      </w:pPr>
      <w:r>
        <w:t>| void &lt;identifier&gt; ‘(‘ &lt;param list&gt; ‘)’ &lt;block&gt;</w:t>
      </w:r>
    </w:p>
    <w:p w14:paraId="22BB4B5C" w14:textId="77777777" w:rsidR="000546AE" w:rsidRDefault="000546AE" w:rsidP="000546AE">
      <w:r>
        <w:t>&lt;function invocation&gt; ::= &lt;function name&gt; ( &lt;param list&gt; )</w:t>
      </w:r>
    </w:p>
    <w:p w14:paraId="0646D5D4" w14:textId="77777777" w:rsidR="000546AE" w:rsidRPr="000546AE" w:rsidRDefault="000546AE" w:rsidP="000546AE">
      <w:pPr>
        <w:rPr>
          <w:rFonts w:cstheme="minorHAnsi"/>
        </w:rPr>
      </w:pPr>
      <w:r>
        <w:t xml:space="preserve">&lt;param list&gt; ::= </w:t>
      </w:r>
      <w:r>
        <w:rPr>
          <w:rFonts w:ascii="Symbol" w:hAnsi="Symbol"/>
        </w:rPr>
        <w:t></w:t>
      </w:r>
      <w:r>
        <w:rPr>
          <w:rFonts w:cstheme="minorHAnsi"/>
        </w:rPr>
        <w:t>expression&gt; | &lt;param list&gt;, &lt;expression&gt;</w:t>
      </w:r>
    </w:p>
    <w:p w14:paraId="6685E27B" w14:textId="77777777" w:rsidR="000546AE" w:rsidRDefault="000546AE" w:rsidP="009B7F54"/>
    <w:p w14:paraId="394E78ED" w14:textId="77777777" w:rsidR="009B7F54" w:rsidRDefault="009B7F54" w:rsidP="009B7F54">
      <w:pPr>
        <w:rPr>
          <w:sz w:val="24"/>
          <w:szCs w:val="32"/>
          <w:u w:val="single"/>
        </w:rPr>
      </w:pPr>
    </w:p>
    <w:sectPr w:rsidR="009B7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54"/>
    <w:rsid w:val="000546AE"/>
    <w:rsid w:val="00063A4A"/>
    <w:rsid w:val="000733C1"/>
    <w:rsid w:val="000E4B25"/>
    <w:rsid w:val="00111E64"/>
    <w:rsid w:val="00207261"/>
    <w:rsid w:val="002630C2"/>
    <w:rsid w:val="00264391"/>
    <w:rsid w:val="002C00E8"/>
    <w:rsid w:val="002C34C6"/>
    <w:rsid w:val="002C44D4"/>
    <w:rsid w:val="002F685C"/>
    <w:rsid w:val="003556B1"/>
    <w:rsid w:val="003B3DF3"/>
    <w:rsid w:val="003D7D88"/>
    <w:rsid w:val="0041699B"/>
    <w:rsid w:val="00453528"/>
    <w:rsid w:val="004805B8"/>
    <w:rsid w:val="0049484C"/>
    <w:rsid w:val="004C75DE"/>
    <w:rsid w:val="004F1474"/>
    <w:rsid w:val="005411BA"/>
    <w:rsid w:val="005F4A72"/>
    <w:rsid w:val="00620622"/>
    <w:rsid w:val="0062312A"/>
    <w:rsid w:val="00676A8C"/>
    <w:rsid w:val="007519C4"/>
    <w:rsid w:val="007906B6"/>
    <w:rsid w:val="007E686B"/>
    <w:rsid w:val="007F4E12"/>
    <w:rsid w:val="0081102E"/>
    <w:rsid w:val="0085444D"/>
    <w:rsid w:val="00870102"/>
    <w:rsid w:val="0087485B"/>
    <w:rsid w:val="008B0A9D"/>
    <w:rsid w:val="008D473D"/>
    <w:rsid w:val="008E484B"/>
    <w:rsid w:val="00924C70"/>
    <w:rsid w:val="009375E5"/>
    <w:rsid w:val="00970406"/>
    <w:rsid w:val="009737B0"/>
    <w:rsid w:val="009A4C3D"/>
    <w:rsid w:val="009B7F54"/>
    <w:rsid w:val="00A159F9"/>
    <w:rsid w:val="00AF7A45"/>
    <w:rsid w:val="00B10E80"/>
    <w:rsid w:val="00B404E7"/>
    <w:rsid w:val="00B758E9"/>
    <w:rsid w:val="00BA64BA"/>
    <w:rsid w:val="00BE466C"/>
    <w:rsid w:val="00BE70E4"/>
    <w:rsid w:val="00C2211B"/>
    <w:rsid w:val="00C5328B"/>
    <w:rsid w:val="00C85AE7"/>
    <w:rsid w:val="00D56A36"/>
    <w:rsid w:val="00D630BC"/>
    <w:rsid w:val="00DA0741"/>
    <w:rsid w:val="00DA08C1"/>
    <w:rsid w:val="00DA45B7"/>
    <w:rsid w:val="00DB3353"/>
    <w:rsid w:val="00DD5F4E"/>
    <w:rsid w:val="00E20C61"/>
    <w:rsid w:val="00E21D11"/>
    <w:rsid w:val="00E317AD"/>
    <w:rsid w:val="00E344DA"/>
    <w:rsid w:val="00E904B6"/>
    <w:rsid w:val="00EF1DE4"/>
    <w:rsid w:val="00F0169F"/>
    <w:rsid w:val="00F4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8365"/>
  <w15:chartTrackingRefBased/>
  <w15:docId w15:val="{C01B497D-F732-48AB-9B9E-5DB6B236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3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4832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</dc:creator>
  <cp:keywords/>
  <dc:description/>
  <cp:lastModifiedBy>Andrew W</cp:lastModifiedBy>
  <cp:revision>24</cp:revision>
  <dcterms:created xsi:type="dcterms:W3CDTF">2018-09-23T18:14:00Z</dcterms:created>
  <dcterms:modified xsi:type="dcterms:W3CDTF">2018-10-04T19:17:00Z</dcterms:modified>
</cp:coreProperties>
</file>