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7306" w14:textId="606F346B" w:rsidR="00A9064C" w:rsidRPr="00F7340C" w:rsidRDefault="00D1060B">
      <w:r w:rsidRPr="00F7340C">
        <w:t xml:space="preserve">Create a menu driven Banking Application </w:t>
      </w:r>
      <w:r w:rsidR="002811AA" w:rsidRPr="00F7340C">
        <w:t xml:space="preserve">(Database) </w:t>
      </w:r>
      <w:r w:rsidRPr="00F7340C">
        <w:t>with following services:</w:t>
      </w:r>
    </w:p>
    <w:p w14:paraId="12CCE337" w14:textId="7DFC471F" w:rsidR="00D1060B" w:rsidRPr="00F7340C" w:rsidRDefault="00D1060B" w:rsidP="00D1060B">
      <w:pPr>
        <w:pStyle w:val="ListParagraph"/>
        <w:numPr>
          <w:ilvl w:val="0"/>
          <w:numId w:val="1"/>
        </w:numPr>
      </w:pPr>
      <w:r w:rsidRPr="00F7340C">
        <w:t xml:space="preserve">Open Account: Will allow you to open account </w:t>
      </w:r>
      <w:proofErr w:type="gramStart"/>
      <w:r w:rsidRPr="00F7340C">
        <w:t>for :</w:t>
      </w:r>
      <w:proofErr w:type="gramEnd"/>
    </w:p>
    <w:p w14:paraId="76B6A9B4" w14:textId="4AF8ED4C" w:rsidR="00D1060B" w:rsidRPr="00F7340C" w:rsidRDefault="00D1060B" w:rsidP="00D1060B">
      <w:pPr>
        <w:pStyle w:val="ListParagraph"/>
        <w:numPr>
          <w:ilvl w:val="1"/>
          <w:numId w:val="1"/>
        </w:numPr>
      </w:pPr>
      <w:r w:rsidRPr="00F7340C">
        <w:t>Savings</w:t>
      </w:r>
    </w:p>
    <w:p w14:paraId="4AB455D9" w14:textId="00505C40" w:rsidR="00D1060B" w:rsidRPr="00F7340C" w:rsidRDefault="00D1060B" w:rsidP="00D1060B">
      <w:pPr>
        <w:pStyle w:val="ListParagraph"/>
        <w:ind w:left="1440"/>
      </w:pPr>
      <w:r w:rsidRPr="00F7340C">
        <w:t>Savings account must be created with initial balance of 10000</w:t>
      </w:r>
    </w:p>
    <w:p w14:paraId="1C6B4A6D" w14:textId="25EFAFFC" w:rsidR="00D1060B" w:rsidRPr="00F7340C" w:rsidRDefault="00D1060B" w:rsidP="00D1060B">
      <w:pPr>
        <w:pStyle w:val="ListParagraph"/>
        <w:numPr>
          <w:ilvl w:val="1"/>
          <w:numId w:val="1"/>
        </w:numPr>
      </w:pPr>
      <w:r w:rsidRPr="00F7340C">
        <w:t>Current</w:t>
      </w:r>
    </w:p>
    <w:p w14:paraId="773F1AE1" w14:textId="208418B2" w:rsidR="00D1060B" w:rsidRPr="00F7340C" w:rsidRDefault="00D1060B" w:rsidP="00D1060B">
      <w:pPr>
        <w:pStyle w:val="ListParagraph"/>
        <w:numPr>
          <w:ilvl w:val="0"/>
          <w:numId w:val="1"/>
        </w:numPr>
      </w:pPr>
      <w:r w:rsidRPr="00F7340C">
        <w:t>Withdraw: Will allow you to withdraw from either savings or current account.</w:t>
      </w:r>
    </w:p>
    <w:p w14:paraId="06B43418" w14:textId="7A71584D" w:rsidR="00D1060B" w:rsidRPr="00F7340C" w:rsidRDefault="00D1060B" w:rsidP="00D1060B">
      <w:pPr>
        <w:pStyle w:val="ListParagraph"/>
      </w:pPr>
      <w:r w:rsidRPr="00F7340C">
        <w:t xml:space="preserve">This method must handle appropriate exceptions for the given </w:t>
      </w:r>
      <w:r w:rsidR="002811AA" w:rsidRPr="00F7340C">
        <w:t>type of account.</w:t>
      </w:r>
    </w:p>
    <w:p w14:paraId="695586BE" w14:textId="4A3974C1" w:rsidR="002811AA" w:rsidRPr="00F7340C" w:rsidRDefault="002811AA" w:rsidP="00D1060B">
      <w:pPr>
        <w:pStyle w:val="ListParagraph"/>
      </w:pPr>
      <w:r w:rsidRPr="00F7340C">
        <w:t>Example: You cannot withdraw from savings account with balance less than Minimum balance.</w:t>
      </w:r>
    </w:p>
    <w:p w14:paraId="1940E948" w14:textId="12B8B736" w:rsidR="002811AA" w:rsidRPr="00F7340C" w:rsidRDefault="002811AA" w:rsidP="002811AA">
      <w:pPr>
        <w:pStyle w:val="ListParagraph"/>
        <w:numPr>
          <w:ilvl w:val="0"/>
          <w:numId w:val="1"/>
        </w:numPr>
      </w:pPr>
      <w:r w:rsidRPr="00F7340C">
        <w:t>Deposit: Will allow you to deposit amount into savings or current account.</w:t>
      </w:r>
    </w:p>
    <w:p w14:paraId="53593EAD" w14:textId="2E1303A4" w:rsidR="002811AA" w:rsidRPr="00F7340C" w:rsidRDefault="002811AA" w:rsidP="002811AA">
      <w:pPr>
        <w:pStyle w:val="ListParagraph"/>
        <w:numPr>
          <w:ilvl w:val="0"/>
          <w:numId w:val="1"/>
        </w:numPr>
      </w:pPr>
      <w:r w:rsidRPr="00F7340C">
        <w:t>Transfer: Will allow you to transfer amount from one account to other.</w:t>
      </w:r>
    </w:p>
    <w:p w14:paraId="2A7F80D2" w14:textId="5A1265EF" w:rsidR="002811AA" w:rsidRPr="00F7340C" w:rsidRDefault="002811AA" w:rsidP="002811AA">
      <w:pPr>
        <w:pStyle w:val="ListParagraph"/>
      </w:pPr>
      <w:r w:rsidRPr="00F7340C">
        <w:t>This method must handle appropriate exceptions while transferring the amount to the same account.</w:t>
      </w:r>
    </w:p>
    <w:p w14:paraId="0EDD5945" w14:textId="68C7DC69" w:rsidR="002811AA" w:rsidRPr="00F7340C" w:rsidRDefault="002811AA" w:rsidP="002811AA">
      <w:pPr>
        <w:pStyle w:val="ListParagraph"/>
        <w:numPr>
          <w:ilvl w:val="0"/>
          <w:numId w:val="1"/>
        </w:numPr>
      </w:pPr>
      <w:r w:rsidRPr="00F7340C">
        <w:t>Close Account:</w:t>
      </w:r>
    </w:p>
    <w:p w14:paraId="565F88CD" w14:textId="253AE1FC" w:rsidR="002811AA" w:rsidRPr="00F7340C" w:rsidRDefault="002811AA" w:rsidP="002811AA">
      <w:pPr>
        <w:pStyle w:val="ListParagraph"/>
      </w:pPr>
      <w:r w:rsidRPr="00F7340C">
        <w:t xml:space="preserve">Will close the account for the given account Id but ill be storing the history into </w:t>
      </w:r>
      <w:proofErr w:type="spellStart"/>
      <w:proofErr w:type="gramStart"/>
      <w:r w:rsidRPr="00F7340C">
        <w:t>a</w:t>
      </w:r>
      <w:proofErr w:type="spellEnd"/>
      <w:proofErr w:type="gramEnd"/>
      <w:r w:rsidRPr="00F7340C">
        <w:t xml:space="preserve"> Account History table.</w:t>
      </w:r>
    </w:p>
    <w:p w14:paraId="5EFC56B6" w14:textId="4CF07831" w:rsidR="002811AA" w:rsidRDefault="00F7340C" w:rsidP="00F7340C">
      <w:pPr>
        <w:pStyle w:val="ListParagraph"/>
        <w:numPr>
          <w:ilvl w:val="0"/>
          <w:numId w:val="1"/>
        </w:numPr>
      </w:pPr>
      <w:r>
        <w:t>Print Account Transaction:</w:t>
      </w:r>
    </w:p>
    <w:p w14:paraId="403FC0B9" w14:textId="67D27AE8" w:rsidR="00F7340C" w:rsidRPr="00F7340C" w:rsidRDefault="00F7340C" w:rsidP="00F7340C">
      <w:pPr>
        <w:pStyle w:val="ListParagraph"/>
        <w:numPr>
          <w:ilvl w:val="1"/>
          <w:numId w:val="1"/>
        </w:numPr>
      </w:pPr>
      <w:r>
        <w:t>Must print the account details with all the transactions.</w:t>
      </w:r>
    </w:p>
    <w:sectPr w:rsidR="00F7340C" w:rsidRPr="00F7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4AF2"/>
    <w:multiLevelType w:val="hybridMultilevel"/>
    <w:tmpl w:val="421EF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0B"/>
    <w:rsid w:val="002811AA"/>
    <w:rsid w:val="004152F2"/>
    <w:rsid w:val="00D1060B"/>
    <w:rsid w:val="00E7181A"/>
    <w:rsid w:val="00F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5E30"/>
  <w15:chartTrackingRefBased/>
  <w15:docId w15:val="{E491852B-8634-4652-92B5-4F9AAC98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Thakur</dc:creator>
  <cp:keywords/>
  <dc:description/>
  <cp:lastModifiedBy>Akash Thakur</cp:lastModifiedBy>
  <cp:revision>2</cp:revision>
  <dcterms:created xsi:type="dcterms:W3CDTF">2022-11-02T10:39:00Z</dcterms:created>
  <dcterms:modified xsi:type="dcterms:W3CDTF">2022-11-02T13:15:00Z</dcterms:modified>
</cp:coreProperties>
</file>