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390" w:rsidRDefault="00A15805" w:rsidP="00DA6D7F">
      <w:pPr>
        <w:jc w:val="center"/>
        <w:rPr>
          <w:b/>
        </w:rPr>
      </w:pPr>
      <w:r w:rsidRPr="00DA6D7F">
        <w:rPr>
          <w:b/>
        </w:rPr>
        <w:t>Simple facts about ${Root.planet}</w:t>
      </w:r>
    </w:p>
    <w:p w:rsidR="00DA6D7F" w:rsidRPr="00DA6D7F" w:rsidRDefault="00DA6D7F" w:rsidP="00DA6D7F">
      <w:pPr>
        <w:jc w:val="center"/>
        <w:rPr>
          <w:b/>
        </w:rPr>
      </w:pPr>
      <w:bookmarkStart w:id="0" w:name="_GoBack"/>
      <w:bookmarkEnd w:id="0"/>
    </w:p>
    <w:p w:rsidR="00A15805" w:rsidRDefault="00A15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15805" w:rsidTr="00A15805">
        <w:tc>
          <w:tcPr>
            <w:tcW w:w="4505" w:type="dxa"/>
          </w:tcPr>
          <w:p w:rsidR="00A15805" w:rsidRDefault="00A15805">
            <w:r w:rsidRPr="00A15805">
              <w:t>Diameter (km)</w:t>
            </w:r>
          </w:p>
        </w:tc>
        <w:tc>
          <w:tcPr>
            <w:tcW w:w="4505" w:type="dxa"/>
          </w:tcPr>
          <w:p w:rsidR="00A15805" w:rsidRDefault="00A15805" w:rsidP="00A15805">
            <w:r w:rsidRPr="00A15805">
              <w:t>${Root.diameter}</w:t>
            </w:r>
          </w:p>
        </w:tc>
      </w:tr>
      <w:tr w:rsidR="00A15805" w:rsidTr="00A15805">
        <w:tc>
          <w:tcPr>
            <w:tcW w:w="4505" w:type="dxa"/>
          </w:tcPr>
          <w:p w:rsidR="00A15805" w:rsidRPr="00A15805" w:rsidRDefault="00A15805">
            <w:r w:rsidRPr="00A15805">
              <w:t>Distance to Sun (million km)</w:t>
            </w:r>
          </w:p>
        </w:tc>
        <w:tc>
          <w:tcPr>
            <w:tcW w:w="4505" w:type="dxa"/>
          </w:tcPr>
          <w:p w:rsidR="00A15805" w:rsidRDefault="00A15805">
            <w:r w:rsidRPr="00A15805">
              <w:t>${Root.distanceToSun}</w:t>
            </w:r>
          </w:p>
        </w:tc>
      </w:tr>
      <w:tr w:rsidR="00A15805" w:rsidTr="00A15805">
        <w:tc>
          <w:tcPr>
            <w:tcW w:w="4505" w:type="dxa"/>
          </w:tcPr>
          <w:p w:rsidR="00A15805" w:rsidRPr="00A15805" w:rsidRDefault="00A15805">
            <w:r w:rsidRPr="00A15805">
              <w:t>Time for 1 orbit (planet's 'year')</w:t>
            </w:r>
          </w:p>
        </w:tc>
        <w:tc>
          <w:tcPr>
            <w:tcW w:w="4505" w:type="dxa"/>
          </w:tcPr>
          <w:p w:rsidR="00A15805" w:rsidRDefault="00A15805">
            <w:r w:rsidRPr="00A15805">
              <w:t>${Root.timeForOrbit}</w:t>
            </w:r>
          </w:p>
        </w:tc>
      </w:tr>
      <w:tr w:rsidR="00A15805" w:rsidTr="00A15805">
        <w:tc>
          <w:tcPr>
            <w:tcW w:w="4505" w:type="dxa"/>
          </w:tcPr>
          <w:p w:rsidR="00A15805" w:rsidRPr="00A15805" w:rsidRDefault="00A15805">
            <w:r w:rsidRPr="00A15805">
              <w:t>Time for 1 spin (planet's 'day') (hours)</w:t>
            </w:r>
          </w:p>
        </w:tc>
        <w:tc>
          <w:tcPr>
            <w:tcW w:w="4505" w:type="dxa"/>
          </w:tcPr>
          <w:p w:rsidR="00A15805" w:rsidRDefault="00A15805">
            <w:r w:rsidRPr="00A15805">
              <w:t>${Root.timeForSpin}</w:t>
            </w:r>
          </w:p>
        </w:tc>
      </w:tr>
      <w:tr w:rsidR="00A15805" w:rsidTr="00A15805">
        <w:tc>
          <w:tcPr>
            <w:tcW w:w="4505" w:type="dxa"/>
          </w:tcPr>
          <w:p w:rsidR="00A15805" w:rsidRPr="00A15805" w:rsidRDefault="00A15805">
            <w:r w:rsidRPr="00A15805">
              <w:t>Average temperature on sunny side (0C)</w:t>
            </w:r>
          </w:p>
        </w:tc>
        <w:tc>
          <w:tcPr>
            <w:tcW w:w="4505" w:type="dxa"/>
          </w:tcPr>
          <w:p w:rsidR="00A15805" w:rsidRDefault="00A15805">
            <w:r w:rsidRPr="00A15805">
              <w:t>${Root.temperature}</w:t>
            </w:r>
          </w:p>
        </w:tc>
      </w:tr>
      <w:tr w:rsidR="00A15805" w:rsidTr="00A15805">
        <w:tc>
          <w:tcPr>
            <w:tcW w:w="4505" w:type="dxa"/>
          </w:tcPr>
          <w:p w:rsidR="00A15805" w:rsidRPr="00A15805" w:rsidRDefault="00A15805">
            <w:r w:rsidRPr="00A15805">
              <w:t>Moons</w:t>
            </w:r>
          </w:p>
        </w:tc>
        <w:tc>
          <w:tcPr>
            <w:tcW w:w="4505" w:type="dxa"/>
          </w:tcPr>
          <w:p w:rsidR="00A15805" w:rsidRDefault="00A15805">
            <w:r w:rsidRPr="00A15805">
              <w:t>${Root.moons}</w:t>
            </w:r>
          </w:p>
        </w:tc>
      </w:tr>
    </w:tbl>
    <w:p w:rsidR="00A15805" w:rsidRDefault="00A15805"/>
    <w:sectPr w:rsidR="00A15805" w:rsidSect="004D2D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05"/>
    <w:rsid w:val="0005036B"/>
    <w:rsid w:val="00103B71"/>
    <w:rsid w:val="001F1E63"/>
    <w:rsid w:val="004D2D3D"/>
    <w:rsid w:val="007F1409"/>
    <w:rsid w:val="00800C07"/>
    <w:rsid w:val="00A15805"/>
    <w:rsid w:val="00DA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4FAD8"/>
  <w15:chartTrackingRefBased/>
  <w15:docId w15:val="{E2EB9759-C789-894E-993F-A1BB488A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2018-04-26T10:45:00Z</dcterms:created>
  <dcterms:modified xsi:type="dcterms:W3CDTF">2018-04-26T10:48:00Z</dcterms:modified>
</cp:coreProperties>
</file>