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 w:line="360"/>
        <w:jc w:val="center"/>
      </w:pPr>
      <w:r>
        <w:rPr>
          <w:b/>
          <w:bCs/>
          <w:sz w:val="36"/>
          <w:szCs w:val="36"/>
          <w:rFonts w:ascii="黑体" w:cs="黑体" w:eastAsia="黑体" w:hAnsi="黑体"/>
        </w:rPr>
        <w:t xml:space="preserve">通用小模型平台 · 路线图与成功指标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上游：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PRD-通用小模型平台.md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　日期：2026-09-24　状态：待评审
这是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给领导看的那一份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——分几阶段、每阶段交付什么、怎么算成。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〇、⚠️ 与项目实际计划的对应关系（2026-09-24 补）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本节依据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../人员安排与时间计划.xlsx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补入。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那份是官方交付口径，本节把它与本文的技术整改路线对齐，并标出冲突与缺口。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实际项目计划（官方五阶段）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时间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主题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目标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2026.09.01 - 09.30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现状全梳理与方案敲定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完成调研、初步实施计划、撰写文档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2026.10.01 - 10.31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全套项目文档输出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产品设计 + 技术确定 + 全套文档 +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开发/测试/生产环境配置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2026.11.01 - 12.10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开发、平台落地与联调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代码开发、前后端联调、自测提测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四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2026.12.11 - 12.31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V1.0 投产、测试与优化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全面测试、BUG 修复、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年前投产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五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2027 起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常态化迭代与场景拓展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按季度迭代，27 年最终验收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现在是阶段一末期（9.24）。</w:t>
      </w:r>
      <w:r>
        <w:rPr>
          <w:sz w:val="24"/>
          <w:szCs w:val="24"/>
          <w:rFonts w:ascii="宋体" w:cs="宋体" w:eastAsia="宋体" w:hAnsi="宋体"/>
        </w:rPr>
        <w:t xml:space="preserve"> 本目录的产出正好对应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阶段二要交的文档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阶段二要交的文档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本目录对应的材料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《存量功能梳理报告》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../决策分析.md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第 2 章 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docs/项目模块/集群组件盘点与精简方案.md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《产品说明书》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PRD-通用小模型平台.md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需求池.md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《技术架构说明书》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../决策分析.md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全文 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../项目隔离-{设计方案,实施计划}.md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🔴 缺口：存储单点治理</w:t>
      </w:r>
      <w:r>
        <w:rPr>
          <w:b/>
          <w:bCs/>
          <w:sz w:val="26"/>
          <w:szCs w:val="26"/>
          <w:rFonts w:ascii="黑体" w:cs="黑体" w:eastAsia="黑体" w:hAnsi="黑体"/>
        </w:rPr>
        <w:t xml:space="preserve">没有排进任何阶段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这是最要紧的一条。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按本文档前面的分析，存储单点是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唯一会丢数据的事</w:t>
      </w:r>
      <w:r>
        <w:rPr>
          <w:sz w:val="24"/>
          <w:szCs w:val="24"/>
          <w:rFonts w:ascii="宋体" w:cs="宋体" w:eastAsia="宋体" w:hAnsi="宋体"/>
        </w:rPr>
        <w:t xml:space="preserve">（15 个 PV 超卖在同一块 100G 盘、无备份、NFS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no_root_squash</w:t>
      </w:r>
      <w:r>
        <w:rPr>
          <w:sz w:val="24"/>
          <w:szCs w:val="24"/>
          <w:rFonts w:ascii="宋体" w:cs="宋体" w:eastAsia="宋体" w:hAnsi="宋体"/>
        </w:rPr>
        <w:t xml:space="preserve">）。但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官方五阶段里没有它的位置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如果它不进计划，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到 V1.0 投产时它依然在</w:t>
      </w:r>
      <w:r>
        <w:rPr>
          <w:sz w:val="24"/>
          <w:szCs w:val="24"/>
          <w:rFonts w:ascii="宋体" w:cs="宋体" w:eastAsia="宋体" w:hAnsi="宋体"/>
        </w:rPr>
        <w:t xml:space="preserve">——而且那时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开始有真实数据</w:t>
      </w:r>
      <w:r>
        <w:rPr>
          <w:sz w:val="24"/>
          <w:szCs w:val="24"/>
          <w:rFonts w:ascii="宋体" w:cs="宋体" w:eastAsia="宋体" w:hAnsi="宋体"/>
        </w:rPr>
        <w:t xml:space="preserve">，风险会从"演示环境"变成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生产事故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建议插进阶段二</w:t>
      </w:r>
      <w:r>
        <w:rPr>
          <w:sz w:val="24"/>
          <w:szCs w:val="24"/>
          <w:rFonts w:ascii="宋体" w:cs="宋体" w:eastAsia="宋体" w:hAnsi="宋体"/>
        </w:rPr>
        <w:t xml:space="preserve">（10 月，环境配置期）：阶段二本来就要"搭建开发环境、测试环境、生产环境"，正是动存储的窗口。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比阶段三早，又不影响开发启动，而且必须在投产前完成。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⚠️ 三处冲突，需要对齐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官方计划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本文档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冲突点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~~阶段三开发"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核心微服务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"~~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已澄清：不冲突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（2026-09-24）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官方口径 = "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模块以 pod 形式起来，按模块更新镜像、不动主后端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" = 本文的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L2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正是本文推荐做的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。本文建议后置的是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L3 真服务化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（不在官方计划内）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五阶段是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交付节奏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（梳理→文档→开发→投产）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三阶段是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风险治理顺序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（止血→正确性→效率）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视角不同。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技术风险项需要显式挂进官方阶段，否则不会发生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（见上面的缺口）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阶段三第1周有"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信创国产化改造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本文档未涉及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本文档漏了国产化改造这条线（另有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fix/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与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py312/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目录的资料）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一处难得的收敛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：本文档把&amp;quot;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业务逻辑从 view 层抽出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&amp;quot;（MS-02）建议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提前到开发阶段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——这和官方计划&amp;quot;开发核心微服务&amp;quot;是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同一件事的前置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从这个角度看，两边的结论其实一致：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开发阶段就要做服务化拆分的前置动作。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团队（来自计划表）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分组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角色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成员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技术总支持组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技术总支持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王曦东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项目经理组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项目经理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邓红涛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项目架构组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总架构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袁毅堂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产品与设计组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产品经理 / 设计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邓红涛、袁毅堂；沈钰琳、李伟华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开发与运维组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架构与前后端开发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袁毅堂、胡智恒、邓红涛、程润铎、沈钰琳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开发与运维组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服务器与基础设施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李伟华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测试与运营组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测试负责人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李伟华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测试与运营组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协助测试与运营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邓红涛、沈钰琳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共 7 人</w:t>
      </w:r>
      <w:r>
        <w:rPr>
          <w:sz w:val="24"/>
          <w:szCs w:val="24"/>
          <w:rFonts w:ascii="宋体" w:cs="宋体" w:eastAsia="宋体" w:hAnsi="宋体"/>
        </w:rPr>
        <w:t xml:space="preserve">，另有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绕铮</w:t>
      </w:r>
      <w:r>
        <w:rPr>
          <w:sz w:val="24"/>
          <w:szCs w:val="24"/>
          <w:rFonts w:ascii="宋体" w:cs="宋体" w:eastAsia="宋体" w:hAnsi="宋体"/>
        </w:rPr>
        <w:t xml:space="preserve"> 新加入（角色待定）。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待补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：绕铮 的分工未定。按前面对&amp;quot;关键路径单点&amp;quot;的分析，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建议优先补到基础设施/测试那条线上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
李伟华目前一人扛&amp;quot;服务器与基础设施 + 测试负责人&amp;quot;，他是开发期最容易被堵塞的一环。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两点观察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（影响本文档的成本估算与风险）：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一、成功指标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测量纪律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：指标在阶段开始前定，阶段结束时看。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不要事后挑好看的指标报。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
下表中&amp;quot;现状&amp;quot;为 2026-09-24 实测或代码统计；标&amp;quot;待测&amp;quot;的是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还没建立测量手段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类别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指标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现状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目标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怎么测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数据安全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数据丢失事件数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事件记录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数据安全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单节点故障后核心功能恢复时间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无限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（无冗余，挂即停）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可接受窗口内自动恢复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关掉一台节点实测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数据安全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备份恢复演练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从未做过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阶段一内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完成 1 次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并留档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演练记录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M4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范围收敛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后端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可见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模块数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39 个 view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≤ 25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（本期不交付 14 个）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菜单统计。⚠️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代码不删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，所以只统计"用户可见的模块数"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M5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范围收敛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部署组件数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 个后端 + 1 前端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不增加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部署清单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M6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范围收敛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中间件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在售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模板可用率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&lt; 100%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mysql-ui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已知不可用；共 8 个，含 2 个大模型模板待下架）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100%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（下架后为 6 个）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逐个实测。⚠️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该功能排下一期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，此指标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不在阶段一考核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M7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外部依赖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与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智算平台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的合并对接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计划 2027 Q1 接入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工期节点明确、接口按可对接预留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与智算平台侧对齐排期（见 PRD 8.2）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M8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交付效率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改一个功能需重启的组件数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4 个全重启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只重启对应组件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对比一次真实上线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M9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交付效率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后端启动是否会被数据表问题阻塞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会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（表不全直接退出）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不会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启动流程改造验证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M10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使用情况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活跃用户数 / 活跃 Notebook 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待测（测试环境，notebook 6 个均为测试实例）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先建立测量，再定目标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需先做埋点或看板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M11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使用情况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推理服务调用量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待测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先建立测量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同上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M12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用户满意度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用户反馈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从未收集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上线后做 1 轮 3-5 人访谈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访谈记录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M13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交付成色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一期交付功能的"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实测可用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"率（不是"界面上有"）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Jupyter ✅ / 取数存数 ✅（行内已验证）/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推理服务 ⚠️ 从未跑过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100%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逐个功能端到端跑一遍并留记录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M14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⭐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可用性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用户是否愿意持续使用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未测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——功能能跑通，但用户自评"肯定不好用"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首批 3-5 名真实用户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连续使用 2 周不流失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用户访谈 + 实际使用记录。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这是 V1.0 最该看的指标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M10 / M11 现在没有基线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。建议阶段一交付后先补一个最简单的使用统计看板——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没有基线就没法证明平台有价值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，到年底汇报时会很被动。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三个&amp;quot;北极星&amp;quot;指标（如果只看三个）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M1 数据丢失事件 = 0</w:t>
      </w:r>
      <w:r>
        <w:rPr>
          <w:sz w:val="24"/>
          <w:szCs w:val="24"/>
          <w:rFonts w:ascii="宋体" w:cs="宋体" w:eastAsia="宋体" w:hAnsi="宋体"/>
        </w:rPr>
        <w:t xml:space="preserve"> —— 用户把东西放在这里，这是底线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M8 改一个功能只重启对应组件</w:t>
      </w:r>
      <w:r>
        <w:rPr>
          <w:sz w:val="24"/>
          <w:szCs w:val="24"/>
          <w:rFonts w:ascii="宋体" w:cs="宋体" w:eastAsia="宋体" w:hAnsi="宋体"/>
        </w:rPr>
        <w:t xml:space="preserve"> —— 直接决定我们能多快响应用户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M6 中间件模板可用率 = 100%</w:t>
      </w:r>
      <w:r>
        <w:rPr>
          <w:sz w:val="24"/>
          <w:szCs w:val="24"/>
          <w:rFonts w:ascii="宋体" w:cs="宋体" w:eastAsia="宋体" w:hAnsi="宋体"/>
        </w:rPr>
        <w:t xml:space="preserve"> —— &amp;quot;在售但不可用&amp;quot;最伤信任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二、路线图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阶段一 · 止血        阶段二 · 正确性与瘦身   阶段三 · 交付效率      阶段四及以后 · 能力扩展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（1-2 个月）         （2-3 个月）            （2-3 个月）           （条件性，见 M4）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─────────►          ─────────►             ─────────►            ─ ─ ─ ─ ─ ─ ─►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数据不会丢           产品对、体量小          迭代不用全重启          多租户配额 / 微服务 / 任务模板重建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M1                   M2                     M3                    M4（条件性）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⭐ 一期主题要先改：不是&amp;quot;开发&amp;quot;，是&amp;quot;</w:t>
      </w:r>
      <w:r>
        <w:rPr>
          <w:b/>
          <w:bCs/>
          <w:sz w:val="26"/>
          <w:szCs w:val="26"/>
          <w:rFonts w:ascii="黑体" w:cs="黑体" w:eastAsia="黑体" w:hAnsi="黑体"/>
        </w:rPr>
        <w:t xml:space="preserve">好用</w:t>
      </w:r>
      <w:r>
        <w:rPr>
          <w:b/>
          <w:bCs/>
          <w:sz w:val="26"/>
          <w:szCs w:val="26"/>
          <w:rFonts w:ascii="黑体" w:cs="黑体" w:eastAsia="黑体" w:hAnsi="黑体"/>
        </w:rPr>
        <w:t xml:space="preserve">&amp;quot;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用户原话：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"推理服务啥的我也都测试过了啊。只是说从现在的使用上来说肯定不好用。"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所以一期（V1.0）的价值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不是"再开发几个功能"，而是把"能跑"改成"好用"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原以为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实际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一期的活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开发新功能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可用性改造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（功能大多已能跑通）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主要风险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做不完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做出来但没人用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功能上线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用户愿意持续用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这直接改变了成功指标的口径</w:t>
      </w:r>
      <w:r>
        <w:rPr>
          <w:sz w:val="24"/>
          <w:szCs w:val="24"/>
          <w:rFonts w:ascii="宋体" w:cs="宋体" w:eastAsia="宋体" w:hAnsi="宋体"/>
        </w:rPr>
        <w:t xml:space="preserve">——详见下面 M13 与 M14。</w:t>
      </w:r>
    </w:p>
    <w:p/>
    <w:p>
      <w:pPr>
        <w:pBdr>
          <w:bottom w:val="single" w:color="999999" w:sz="6" w:space="1"/>
        </w:pBdr>
        <w:spacing w:before="240" w:after="240"/>
      </w:pPr>
      <w:r/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主题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目标（一句话）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时间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主要产出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止血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数据不会丢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1-2 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存储与数据库不再单点；备份恢复演练通过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正确性与瘦身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产品对、体量小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2-3 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范围收敛到 6 个功能；隔离按项目生效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交付效率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迭代不用全重启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2-3 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改一个功能只影响对应组件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四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能力扩展（条件性）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补齐暂缓的能力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取决于前置条件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多租户配额、服务化拆分、中间件服务、任务模板重建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为什么是这个顺序</w:t>
      </w:r>
      <w:r>
        <w:rPr>
          <w:sz w:val="24"/>
          <w:szCs w:val="24"/>
          <w:rFonts w:ascii="宋体" w:cs="宋体" w:eastAsia="宋体" w:hAnsi="宋体"/>
        </w:rPr>
        <w:t xml:space="preserve">（评审时会被问）：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存储排第一，因为它是唯一会丢数据的事。</w:t>
      </w:r>
      <w:r>
        <w:rPr>
          <w:sz w:val="24"/>
          <w:szCs w:val="24"/>
          <w:rFonts w:ascii="宋体" w:cs="宋体" w:eastAsia="宋体" w:hAnsi="宋体"/>
        </w:rPr>
        <w:t xml:space="preserve"> 功能少一点、迭代慢一点，都还能忍；数据丢了不可逆。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隔离要赶在真实数据进来之前做。</w:t>
      </w:r>
      <w:r>
        <w:rPr>
          <w:sz w:val="24"/>
          <w:szCs w:val="24"/>
          <w:rFonts w:ascii="宋体" w:cs="宋体" w:eastAsia="宋体" w:hAnsi="宋体"/>
        </w:rPr>
        <w:t xml:space="preserve"> 现在平台里没有真实业务数据，改隔离是纯代码改动；等数据进来，同样的改动要加一次全量目录搬迁和用户脚本修正。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这是一个正在关闭的时间窗。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先把本期范围收窄，再拆服务。</w:t>
      </w:r>
      <w:r>
        <w:rPr>
          <w:sz w:val="24"/>
          <w:szCs w:val="24"/>
          <w:rFonts w:ascii="宋体" w:cs="宋体" w:eastAsia="宋体" w:hAnsi="宋体"/>
        </w:rPr>
        <w:t xml:space="preserve"> 反过来的话，拆完还要为本期不交付的模块再改一遍，是重复工。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注意是"收窄交付范围"，不是"砍功能"</w:t>
      </w:r>
      <w:r>
        <w:rPr>
          <w:sz w:val="24"/>
          <w:szCs w:val="24"/>
          <w:rFonts w:ascii="宋体" w:cs="宋体" w:eastAsia="宋体" w:hAnsi="宋体"/>
        </w:rPr>
        <w:t xml:space="preserve">——那些功能后续版本要恢复（见 PRD 3.2）。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4.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阶段四不是"以后再说"，是"条件满足就做"。</w:t>
      </w:r>
      <w:r>
        <w:rPr>
          <w:sz w:val="24"/>
          <w:szCs w:val="24"/>
          <w:rFonts w:ascii="宋体" w:cs="宋体" w:eastAsia="宋体" w:hAnsi="宋体"/>
        </w:rPr>
        <w:t xml:space="preserve"> 所以一期二期要给它留口子——留了口子，四期是加法；没留，四期是重做。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三、里程碑与验收条件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里程碑的"验收条件"（Exit Criteria）是关键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：达到条件才算过，不达条件不许进下一阶段。这是防止项目&amp;quot;感觉差不多就行&amp;quot;的机制。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M1 · 止血（阶段一）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目标</w:t>
      </w:r>
      <w:r>
        <w:rPr>
          <w:sz w:val="24"/>
          <w:szCs w:val="24"/>
          <w:rFonts w:ascii="宋体" w:cs="宋体" w:eastAsia="宋体" w:hAnsi="宋体"/>
        </w:rPr>
        <w:t xml:space="preserve">：数据不会丢。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交付物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验收条件（必须可判定）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存储底座不再依赖单点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故意关掉一台存储节点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：Jupyter 文件仍可读写、模型仍可加载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数据有备份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备份任务在跑；且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实际恢复演练过一次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并留下记录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智算平台对接要求已明确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合并形态与工期节点确认；网关/鉴权/任务提交的接口方案经对方确认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取数落地目录正确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取数落地的数据在 pod 重启后仍存在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数据集登记不再静默失败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登记不存在的路径时会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报错并指出哪条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中间件模板可用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逐个模板实测，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可用率 100%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（不可用的已修或已下架）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退出条件</w:t>
      </w:r>
      <w:r>
        <w:rPr>
          <w:sz w:val="24"/>
          <w:szCs w:val="24"/>
          <w:rFonts w:ascii="宋体" w:cs="宋体" w:eastAsia="宋体" w:hAnsi="宋体"/>
        </w:rPr>
        <w:t xml:space="preserve">：以上 6 项全部通过，且有一份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故障演练记录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明确不做</w:t>
      </w:r>
      <w:r>
        <w:rPr>
          <w:sz w:val="24"/>
          <w:szCs w:val="24"/>
          <w:rFonts w:ascii="宋体" w:cs="宋体" w:eastAsia="宋体" w:hAnsi="宋体"/>
        </w:rPr>
        <w:t xml:space="preserve">：这一阶段不新增功能；14 个模块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只做隐藏，不做清理</w:t>
      </w:r>
      <w:r>
        <w:rPr>
          <w:sz w:val="24"/>
          <w:szCs w:val="24"/>
          <w:rFonts w:ascii="宋体" w:cs="宋体" w:eastAsia="宋体" w:hAnsi="宋体"/>
        </w:rPr>
        <w:t xml:space="preserve">（见 M2 第 4 项）。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M2 · 正确性与瘦身（阶段二）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目标</w:t>
      </w:r>
      <w:r>
        <w:rPr>
          <w:sz w:val="24"/>
          <w:szCs w:val="24"/>
          <w:rFonts w:ascii="宋体" w:cs="宋体" w:eastAsia="宋体" w:hAnsi="宋体"/>
        </w:rPr>
        <w:t xml:space="preserve">：产品对、体量小。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交付物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验收条件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隔离按项目生效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项目内 A 的文件 B 能看到；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同一用户在项目 A/B 挂载目录不同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越权访问被拦截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非项目成员通过 URL 直接访问项目文件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被拒绝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本期不交付的模块对用户不可见（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含低代码/编排类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菜单与入口中不再出现；直接访问其 URL 有明确提示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隐藏是可恢复的，不是清理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恢复任一模块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不改代码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；初始化数据、代码、部署清单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都还在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后端启动不再被数据表阻塞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数据迁移与启动流程解耦；迁移失败不导致服务起不来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一期不构建低代码前端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STAGE=build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不再构建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vision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visionPlus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源码保留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7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非目标已清理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（大模型相关）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Chat/RAG 的 view 注册移除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且 seed 已清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xinference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模板下架；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后端重启后不再出现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退出条件</w:t>
      </w:r>
      <w:r>
        <w:rPr>
          <w:sz w:val="24"/>
          <w:szCs w:val="24"/>
          <w:rFonts w:ascii="宋体" w:cs="宋体" w:eastAsia="宋体" w:hAnsi="宋体"/>
        </w:rPr>
        <w:t xml:space="preserve">：以上 7 项全部通过，且有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一次从零部署</w:t>
      </w:r>
      <w:r>
        <w:rPr>
          <w:sz w:val="24"/>
          <w:szCs w:val="24"/>
          <w:rFonts w:ascii="宋体" w:cs="宋体" w:eastAsia="宋体" w:hAnsi="宋体"/>
        </w:rPr>
        <w:t xml:space="preserve">验证（不是只在新旧混着的环境里验证）。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第 4 项和第 7 项要放在一起看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——它们是本期唯一的两个&amp;quot;反向操作&amp;quot;：
第 4 项是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暂缓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（保留），第 7 项是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非目标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（清理）。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做反了任何一项都是白干。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第 4 项是这一阶段的"方向项"，最容易做错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：这些模块是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暂缓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不是退役，所以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不能清理 seed、不能删代码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。清理了，后续版本恢复时要重建——白干。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依赖</w:t>
      </w:r>
      <w:r>
        <w:rPr>
          <w:sz w:val="24"/>
          <w:szCs w:val="24"/>
          <w:rFonts w:ascii="宋体" w:cs="宋体" w:eastAsia="宋体" w:hAnsi="宋体"/>
        </w:rPr>
        <w:t xml:space="preserve">：M1 完成（存储底座定了，迁移才有意义）。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M3 · 交付效率（阶段三）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目标</w:t>
      </w:r>
      <w:r>
        <w:rPr>
          <w:sz w:val="24"/>
          <w:szCs w:val="24"/>
          <w:rFonts w:ascii="宋体" w:cs="宋体" w:eastAsia="宋体" w:hAnsi="宋体"/>
        </w:rPr>
        <w:t xml:space="preserve">：迭代不用全重启。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交付物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验收条件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改一个功能只重启对应组件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用一次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真实的上线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来对比：改动前后被重启的组件数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非 Web 组件不再加载全部模块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有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前后启动时间对比数据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使用情况可观测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能看到活跃用户 / Notebook / 服务调用量的基本统计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退出条件</w:t>
      </w:r>
      <w:r>
        <w:rPr>
          <w:sz w:val="24"/>
          <w:szCs w:val="24"/>
          <w:rFonts w:ascii="宋体" w:cs="宋体" w:eastAsia="宋体" w:hAnsi="宋体"/>
        </w:rPr>
        <w:t xml:space="preserve">：完成一次真实上线对比，且数据留档。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依赖</w:t>
      </w:r>
      <w:r>
        <w:rPr>
          <w:sz w:val="24"/>
          <w:szCs w:val="24"/>
          <w:rFonts w:ascii="宋体" w:cs="宋体" w:eastAsia="宋体" w:hAnsi="宋体"/>
        </w:rPr>
        <w:t xml:space="preserve">：M2 完成（功能砍完之后再拆，避免重复工）。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M4 · 能力扩展（阶段四及以后）— </w:t>
      </w:r>
      <w:r>
        <w:rPr>
          <w:b/>
          <w:bCs/>
          <w:sz w:val="26"/>
          <w:szCs w:val="26"/>
          <w:rFonts w:ascii="黑体" w:cs="黑体" w:eastAsia="黑体" w:hAnsi="黑体"/>
        </w:rPr>
        <w:t xml:space="preserve">条件性里程碑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M4 和其他里程碑不一样：它不是一个时间点，而是一组前置条件。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
条件不满足就不开工——否则就是花力气做一个跑不起来的东西。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暂缓项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前置条件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不满足的后果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~~大规模分布式训练~~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前置条件已满足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——行内训练走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既有 YARN 集群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（与 K8s GPU 无关），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已验证通过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不再是阻塞项；批次待定（见 PRD Q5）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多租户资源配额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项目级隔离（M2）+ 用量统计（M3）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没有隔离和计量，配额无从谈起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服务化拆分（微服务）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L1/L2 拆分（M3）+ 业务逻辑从 view 层抽出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顺序反了做不成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退出条件</w:t>
      </w:r>
      <w:r>
        <w:rPr>
          <w:sz w:val="24"/>
          <w:szCs w:val="24"/>
          <w:rFonts w:ascii="宋体" w:cs="宋体" w:eastAsia="宋体" w:hAnsi="宋体"/>
        </w:rPr>
        <w:t xml:space="preserve">：逐项满足前置条件后才开工；每项单独定验收条件。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给领导的提醒</w:t>
      </w:r>
      <w:r>
        <w:rPr>
          <w:sz w:val="24"/>
          <w:szCs w:val="24"/>
          <w:rFonts w:ascii="宋体" w:cs="宋体" w:eastAsia="宋体" w:hAnsi="宋体"/>
        </w:rPr>
        <w:t xml:space="preserve">：M4 原本列的三项里，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分布式训练已经不用等了</w:t>
      </w:r>
      <w:r>
        <w:rPr>
          <w:sz w:val="24"/>
          <w:szCs w:val="24"/>
          <w:rFonts w:ascii="宋体" w:cs="宋体" w:eastAsia="宋体" w:hAnsi="宋体"/>
        </w:rPr>
        <w:t xml:space="preserve">——它走的是行内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既有 YARN 集群</w:t>
      </w:r>
      <w:r>
        <w:rPr>
          <w:sz w:val="24"/>
          <w:szCs w:val="24"/>
          <w:rFonts w:ascii="宋体" w:cs="宋体" w:eastAsia="宋体" w:hAnsi="宋体"/>
        </w:rPr>
        <w:t xml:space="preserve">（不是 K8s GPU），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而且已经跑通验证过</w:t>
      </w:r>
      <w:r>
        <w:rPr>
          <w:sz w:val="24"/>
          <w:szCs w:val="24"/>
          <w:rFonts w:ascii="宋体" w:cs="宋体" w:eastAsia="宋体" w:hAnsi="宋体"/>
        </w:rPr>
        <w:t xml:space="preserve">。所以：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训练侧不是"要建设"，是"已具备"</w:t>
      </w:r>
      <w:r>
        <w:rPr>
          <w:sz w:val="24"/>
          <w:szCs w:val="24"/>
          <w:rFonts w:ascii="宋体" w:cs="宋体" w:eastAsia="宋体" w:hAnsi="宋体"/>
        </w:rPr>
        <w:t xml:space="preserve">——需要拍的是它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放在哪一期交付</w:t>
      </w:r>
      <w:r>
        <w:rPr>
          <w:sz w:val="24"/>
          <w:szCs w:val="24"/>
          <w:rFonts w:ascii="宋体" w:cs="宋体" w:eastAsia="宋体" w:hAnsi="宋体"/>
        </w:rPr>
        <w:t xml:space="preserve">，不是&amp;quot;什么时候能做&amp;quot;（见 PRD Q5）。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M4 剩下真正要等前置条件的是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多租户配额</w:t>
      </w:r>
      <w:r>
        <w:rPr>
          <w:sz w:val="24"/>
          <w:szCs w:val="24"/>
          <w:rFonts w:ascii="宋体" w:cs="宋体" w:eastAsia="宋体" w:hAnsi="宋体"/>
        </w:rPr>
        <w:t xml:space="preserve">（先要有隔离和计量）和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服务化拆分</w:t>
      </w:r>
      <w:r>
        <w:rPr>
          <w:sz w:val="24"/>
          <w:szCs w:val="24"/>
          <w:rFonts w:ascii="宋体" w:cs="宋体" w:eastAsia="宋体" w:hAnsi="宋体"/>
        </w:rPr>
        <w:t xml:space="preserve">（先要有 L1/L2）。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一个值得讲的判断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：平台的价值在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&amp;quot;接进行内既有的大数据平台&amp;quot;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（YARN 算力 + HDFS 数仓），而不是&amp;quot;自建一套 GPU 训练&amp;quot;。
这解释了为什么 HDFS 数仓浏览是二开重点——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行内本来就是大数据环境，平台要做的是接进去。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✅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HDFS 数仓浏览已完成联调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（连同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取数存数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、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分布式训练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，均已在行内验证通过）。
详见 PRD 第 10.3 节「已完成清单」。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M4 对本期（一~三期）的约束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：既然这些要做，本期的改造就必须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留口子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，不能做死。具体三条：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详见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PRD-通用小模型平台.md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第 3.2 节。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四、依赖关系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M1 存储与数据库    ─┬─►  M2 隔离改造（存储底座定了才谈迁移）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      ├─►  M2 范围收窄（不交付的组件不部署，资源释放，为拆分做准备）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      └─►  M3 服务拆分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M2 范围收窄        ───►  M3 服务拆分（先收窄再拆，避免重复工）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关键路径</w:t>
      </w:r>
      <w:r>
        <w:rPr>
          <w:sz w:val="24"/>
          <w:szCs w:val="24"/>
          <w:rFonts w:ascii="宋体" w:cs="宋体" w:eastAsia="宋体" w:hAnsi="宋体"/>
        </w:rPr>
        <w:t xml:space="preserve">：M1 → M2（范围收窄）→ M3。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隔离改造与范围收窄可以并行</w:t>
      </w:r>
      <w:r>
        <w:rPr>
          <w:sz w:val="24"/>
          <w:szCs w:val="24"/>
          <w:rFonts w:ascii="宋体" w:cs="宋体" w:eastAsia="宋体" w:hAnsi="宋体"/>
        </w:rPr>
        <w:t xml:space="preserve">，都在阶段二。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五、阶段性取舍（需要领导拍板的）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路线图的本质是取舍。以下三条是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产品决策，不是技术决策</w:t>
      </w:r>
      <w:r>
        <w:rPr>
          <w:sz w:val="24"/>
          <w:szCs w:val="24"/>
          <w:rFonts w:ascii="宋体" w:cs="宋体" w:eastAsia="宋体" w:hAnsi="宋体"/>
        </w:rPr>
        <w:t xml:space="preserve">，需要明确拍板：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取舍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选了 A 的代价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选了 B 的代价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先修存储（A） vs 先加功能（B）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短期功能没增加，用户感知不到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数据丢失风险继续存在，且越晚修越贵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隔离本期做"项目级"（A） vs 直接上"多租户+配额"（B）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配额晚一期才有，中间靠人管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工作量约翻倍，且要先有隔离和计量才能做配额——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顺序反了做不成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Jupyter 工作区做不做高可用（A 做 / B 不做）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多一层存储组件要维护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工作区仍是单点——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但代码可从 git 重建的话，这个风险可以接受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本期是否为暂缓项留口子（A 留 / B 不留）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本期多花一点设计成本（隔离按可独立命名空间设计、训练组件保留不删）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阶段四变成重做而不是加法，成本更高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~~6 个功能全上（A） vs 先交付能做实的（B）~~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已定 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（2026-09-24）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一期交付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F1 登录 + F2 用户管理 + F3 Jupyter + F4 推理服务 + F6 取数存数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F5 中间件服务排下一期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第 5 条已决策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：选 B——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只交付能做实的功能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依据（PRD 8.1 实测）：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建议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：1 选 A（先修存储）、2 选 A（项目级够用，配额放阶段四）、3 需要业务方回答&amp;quot;工作区里有没有不可再生的成果&amp;quot;、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4 选 A（一定要留口子）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。详见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../决策分析.md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第六章。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六、节奏与检查点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时点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做什么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谁参加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产出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阶段开始前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过路线图，拍板取舍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领导 + 产品 + 研发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确认的路线图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阶段开始前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过 PRD 范围（做什么/不做什么）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 + 研发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评审纪要，回写 PRD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阶段进行中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每周同步：进展 / 卡点 / 变更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 + 研发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简短纪要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阶段结束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对着验收条件逐条验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 + 研发 + 运维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验收记录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阶段结束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对成功指标，看有没有达成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领导 + 产品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复盘纪要，必要时调下阶段</w:t>
            </w:r>
          </w:p>
        </w:tc>
      </w:tr>
    </w:tbl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七、如果只能记三句话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先修存储</w:t>
      </w:r>
      <w:r>
        <w:rPr>
          <w:sz w:val="24"/>
          <w:szCs w:val="24"/>
          <w:rFonts w:ascii="宋体" w:cs="宋体" w:eastAsia="宋体" w:hAnsi="宋体"/>
        </w:rPr>
        <w:t xml:space="preserve">——这是唯一不可逆的事。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隔离要抢在真实数据进来之前</w:t>
      </w:r>
      <w:r>
        <w:rPr>
          <w:sz w:val="24"/>
          <w:szCs w:val="24"/>
          <w:rFonts w:ascii="宋体" w:cs="宋体" w:eastAsia="宋体" w:hAnsi="宋体"/>
        </w:rPr>
        <w:t xml:space="preserve">——这个窗口正在关闭（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前提是先确认行内环境有没有存量数据</w:t>
      </w:r>
      <w:r>
        <w:rPr>
          <w:sz w:val="24"/>
          <w:szCs w:val="24"/>
          <w:rFonts w:ascii="宋体" w:cs="宋体" w:eastAsia="宋体" w:hAnsi="宋体"/>
        </w:rPr>
        <w:t xml:space="preserve">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先收窄本期范围，再拆服务</w:t>
      </w:r>
      <w:r>
        <w:rPr>
          <w:sz w:val="24"/>
          <w:szCs w:val="24"/>
          <w:rFonts w:ascii="宋体" w:cs="宋体" w:eastAsia="宋体" w:hAnsi="宋体"/>
        </w:rPr>
        <w:t xml:space="preserve">——顺序错了就是重复劳动。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是"藏起来"不是"砍掉"，后续版本还要恢复。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2026-09-24T08:34:19.401Z</dcterms:created>
  <dcterms:modified xsi:type="dcterms:W3CDTF">2026-09-24T08:34:19.401Z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