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before="0" w:lineRule="auto"/>
        <w:jc w:val="center"/>
        <w:rPr>
          <w:rFonts w:ascii="Calibri" w:cs="Calibri" w:eastAsia="Calibri" w:hAnsi="Calibri"/>
          <w:b w:val="1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u w:val="single"/>
          <w:rtl w:val="0"/>
        </w:rPr>
        <w:t xml:space="preserve">CURRICULUM VITAE</w:t>
      </w:r>
    </w:p>
    <w:p w:rsidR="00000000" w:rsidDel="00000000" w:rsidP="00000000" w:rsidRDefault="00000000" w:rsidRPr="00000000" w14:paraId="00000002">
      <w:pPr>
        <w:spacing w:before="0" w:lineRule="auto"/>
        <w:jc w:val="left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0" w:lineRule="auto"/>
        <w:jc w:val="left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BOYA RAMADASU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E-mail id: boyaramadasu@gmail.com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<w:tab/>
        <w:tab/>
        <w:tab/>
        <w:tab/>
        <w:tab/>
        <w:t xml:space="preserve">                           </w:t>
        <w:tab/>
        <w:t xml:space="preserve">        Mob no. :  9666026726</w:t>
        <w:tab/>
        <w:tab/>
        <w:tab/>
      </w:r>
    </w:p>
    <w:p w:rsidR="00000000" w:rsidDel="00000000" w:rsidP="00000000" w:rsidRDefault="00000000" w:rsidRPr="00000000" w14:paraId="00000005">
      <w:pPr>
        <w:pBdr>
          <w:bottom w:color="000000" w:space="1" w:sz="6" w:val="single"/>
        </w:pBdr>
        <w:spacing w:before="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0" w:lineRule="auto"/>
        <w:jc w:val="left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before="0" w:lineRule="auto"/>
        <w:jc w:val="left"/>
        <w:rPr>
          <w:rFonts w:ascii="Calibri" w:cs="Calibri" w:eastAsia="Calibri" w:hAnsi="Calibri"/>
          <w:b w:val="1"/>
          <w:i w:val="1"/>
          <w:color w:val="000000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u w:val="single"/>
          <w:rtl w:val="0"/>
        </w:rPr>
        <w:t xml:space="preserve">Career objective: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before="0" w:lineRule="auto"/>
        <w:jc w:val="left"/>
        <w:rPr>
          <w:rFonts w:ascii="Calibri" w:cs="Calibri" w:eastAsia="Calibri" w:hAnsi="Calibri"/>
        </w:rPr>
      </w:pPr>
      <w:bookmarkStart w:colFirst="0" w:colLast="0" w:name="_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Looking for opportunity to work in an organization that offers a challenging assignment to utilize my professional, Interpersonal and leadership skills. My long term goal is to be in respectable position in that organization.</w:t>
      </w:r>
    </w:p>
    <w:p w:rsidR="00000000" w:rsidDel="00000000" w:rsidP="00000000" w:rsidRDefault="00000000" w:rsidRPr="00000000" w14:paraId="0000000A">
      <w:pPr>
        <w:spacing w:before="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before="0" w:lineRule="auto"/>
        <w:jc w:val="left"/>
        <w:rPr>
          <w:rFonts w:ascii="Calibri" w:cs="Calibri" w:eastAsia="Calibri" w:hAnsi="Calibri"/>
          <w:i w:val="1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u w:val="single"/>
          <w:rtl w:val="0"/>
        </w:rPr>
        <w:t xml:space="preserve">Educational qualifications: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before="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before="0" w:lineRule="auto"/>
        <w:ind w:left="360" w:hanging="360"/>
        <w:rPr/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Masters in Business administration (Finance&amp;Marketing)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from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.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Bheemi Reddy institute of management science Adoni in 2013.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before="0" w:lineRule="auto"/>
        <w:ind w:left="360" w:hanging="360"/>
        <w:rPr/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Bachelors in Commerce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from 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Jyothirmayi Degree College Adoni, in 2011.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before="0" w:lineRule="auto"/>
        <w:ind w:left="360" w:hanging="360"/>
        <w:rPr/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Intermediate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from 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Govt Junior College Pattikonda, in 2008.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before="0" w:lineRule="auto"/>
        <w:ind w:left="360" w:hanging="360"/>
        <w:rPr/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S.S.C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from Bharathi Vidya Mandir School Pattikonda in 2006.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before="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before="0" w:lineRule="auto"/>
        <w:jc w:val="left"/>
        <w:rPr>
          <w:rFonts w:ascii="Calibri" w:cs="Calibri" w:eastAsia="Calibri" w:hAnsi="Calibri"/>
          <w:b w:val="1"/>
          <w:i w:val="1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u w:val="single"/>
          <w:rtl w:val="0"/>
        </w:rPr>
        <w:t xml:space="preserve">Techical Skills:</w:t>
      </w:r>
    </w:p>
    <w:p w:rsidR="00000000" w:rsidDel="00000000" w:rsidP="00000000" w:rsidRDefault="00000000" w:rsidRPr="00000000" w14:paraId="00000013">
      <w:pPr>
        <w:spacing w:before="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before="0" w:lineRule="auto"/>
        <w:ind w:left="360" w:hanging="360"/>
        <w:rPr/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Computer package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Ms-Office ms excel pivot table, vlookup, h lookup,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before="0" w:lineRule="auto"/>
        <w:ind w:left="360" w:hanging="360"/>
        <w:rPr/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Accounting package: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Tally. Erp9 and Zoho book.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360" w:right="0" w:firstLine="0"/>
        <w:jc w:val="both"/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before="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before="0" w:lineRule="auto"/>
        <w:jc w:val="left"/>
        <w:rPr>
          <w:rFonts w:ascii="Calibri" w:cs="Calibri" w:eastAsia="Calibri" w:hAnsi="Calibri"/>
          <w:b w:val="1"/>
          <w:i w:val="1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u w:val="single"/>
          <w:rtl w:val="0"/>
        </w:rPr>
        <w:t xml:space="preserve">Work Experience:</w:t>
      </w:r>
    </w:p>
    <w:p w:rsidR="00000000" w:rsidDel="00000000" w:rsidP="00000000" w:rsidRDefault="00000000" w:rsidRPr="00000000" w14:paraId="00000019">
      <w:pPr>
        <w:spacing w:before="0" w:lineRule="auto"/>
        <w:jc w:val="left"/>
        <w:rPr>
          <w:rFonts w:ascii="Calibri" w:cs="Calibri" w:eastAsia="Calibri" w:hAnsi="Calibri"/>
          <w:b w:val="1"/>
          <w:i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before="0" w:lineRule="auto"/>
        <w:ind w:left="360" w:hanging="36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Recently I am working as an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Senoir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Accountant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in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Life Circle Health Services Pvt.ltd,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Hyderabad from 20</w:t>
      </w:r>
      <w:r w:rsidDel="00000000" w:rsidR="00000000" w:rsidRPr="00000000">
        <w:rPr>
          <w:rFonts w:ascii="Calibri" w:cs="Calibri" w:eastAsia="Calibri" w:hAnsi="Calibri"/>
          <w:vertAlign w:val="superscript"/>
          <w:rtl w:val="0"/>
        </w:rPr>
        <w:t xml:space="preserve">th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November 2019 to still now.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before="0" w:lineRule="auto"/>
        <w:ind w:left="360" w:hanging="36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 was working as an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Accounts Executive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in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 Intercity Transport co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 Hyderabad from 26-Dec-2017 To 13-Nov-2019.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before="0" w:lineRule="auto"/>
        <w:ind w:left="360" w:hanging="36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 was working as an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Trainee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in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Karvy Computer Share pvt ltd.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Hyderabad from 26-Nov-2016To 05-Dec-2017.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before="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Daily roles and Responsibilities:</w:t>
        <w:br w:type="textWrapping"/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0"/>
          <w:tab w:val="left" w:pos="270"/>
        </w:tabs>
        <w:spacing w:after="0" w:before="0" w:line="240" w:lineRule="auto"/>
        <w:ind w:left="36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Posting entries in Accounting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0"/>
          <w:tab w:val="left" w:pos="270"/>
        </w:tabs>
        <w:spacing w:after="0" w:before="0" w:line="240" w:lineRule="auto"/>
        <w:ind w:left="36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Maintain day to day Activities like Receipts, Payments, Sale &amp; Purchase, Journal Vouchers.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Preparing bank reconciliation statement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Petty cash payment entries and reconciliation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Raising invoices, credit notes and debit notes for day-to-day operations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0"/>
          <w:tab w:val="left" w:pos="270"/>
        </w:tabs>
        <w:spacing w:after="0" w:before="0" w:line="240" w:lineRule="auto"/>
        <w:ind w:left="36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Receiving and verifying invoices of Vendors.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8820"/>
        </w:tabs>
        <w:spacing w:after="0" w:before="0" w:line="240" w:lineRule="auto"/>
        <w:ind w:left="360" w:right="-72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Prepar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ing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Salary Statements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8820"/>
        </w:tabs>
        <w:spacing w:after="0" w:before="0" w:line="240" w:lineRule="auto"/>
        <w:ind w:left="360" w:right="-720" w:hanging="360"/>
        <w:jc w:val="both"/>
        <w:rPr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Return filling of GST and 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8820"/>
        </w:tabs>
        <w:spacing w:after="0" w:before="0" w:line="240" w:lineRule="auto"/>
        <w:ind w:left="360" w:right="-72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Knowledge on  TDS, PF, ESI, PT and GST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8820"/>
        </w:tabs>
        <w:spacing w:after="0" w:before="0" w:line="240" w:lineRule="auto"/>
        <w:ind w:left="360" w:right="-72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Statutory payments Make the online.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0"/>
          <w:tab w:val="left" w:pos="270"/>
        </w:tabs>
        <w:spacing w:after="0" w:before="0" w:line="240" w:lineRule="auto"/>
        <w:ind w:left="36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Ensure the Month End Close is completed within the allocated deadline.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0"/>
          <w:tab w:val="left" w:pos="270"/>
        </w:tabs>
        <w:spacing w:after="0" w:before="0" w:line="240" w:lineRule="auto"/>
        <w:ind w:left="36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Prepare MIS as per the requirements of the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0"/>
          <w:tab w:val="left" w:pos="270"/>
        </w:tabs>
        <w:spacing w:after="0" w:before="0" w:line="240" w:lineRule="auto"/>
        <w:ind w:left="36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Reconciliation of vendor bills and payments and make the online payments.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0"/>
          <w:tab w:val="left" w:pos="270"/>
        </w:tabs>
        <w:spacing w:after="0" w:before="0" w:line="240" w:lineRule="auto"/>
        <w:ind w:left="36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Maintain  of Bank and Petty cash book daily.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0"/>
          <w:tab w:val="left" w:pos="270"/>
        </w:tabs>
        <w:spacing w:after="0" w:before="0" w:line="240" w:lineRule="auto"/>
        <w:ind w:left="36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Reconciliation of GST 2A /2B with Books/Returns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0"/>
          <w:tab w:val="left" w:pos="270"/>
        </w:tabs>
        <w:spacing w:after="0" w:before="0" w:line="240" w:lineRule="auto"/>
        <w:ind w:left="36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Reconciliations of GST 3B/R1 with books.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0"/>
          <w:tab w:val="left" w:pos="270"/>
        </w:tabs>
        <w:spacing w:after="0" w:before="0" w:line="240" w:lineRule="auto"/>
        <w:ind w:left="36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Reconciliation of TDS with Form 26AS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0"/>
          <w:tab w:val="left" w:pos="270"/>
        </w:tabs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Prepare cash flow sheet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0"/>
          <w:tab w:val="left" w:pos="270"/>
        </w:tabs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Maintain Branch Accounts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0"/>
          <w:tab w:val="left" w:pos="270"/>
        </w:tabs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Prepare branch profit and loss statement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0"/>
          <w:tab w:val="left" w:pos="270"/>
        </w:tabs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Analysize the business branch wise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0"/>
          <w:tab w:val="left" w:pos="270"/>
        </w:tabs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Finalise accounts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0"/>
          <w:tab w:val="left" w:pos="270"/>
        </w:tabs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 ordinate with auditors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0"/>
          <w:tab w:val="left" w:pos="270"/>
        </w:tabs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 ordinate with bankers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0"/>
          <w:tab w:val="left" w:pos="270"/>
        </w:tabs>
        <w:spacing w:after="0" w:before="0" w:line="240" w:lineRule="auto"/>
        <w:ind w:right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Prepare e way bills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0"/>
          <w:tab w:val="left" w:pos="270"/>
        </w:tabs>
        <w:spacing w:after="0" w:before="0" w:line="240" w:lineRule="auto"/>
        <w:ind w:left="36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Good order review checking and validating the request and supporting document for completeness of investor request.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Carrying out all activities related to the processing of a transaction which include capturing of application details in the system, signature verification, bank details verification, validating the supporting documents as per the policies and procedures.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0"/>
          <w:tab w:val="left" w:pos="270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before="0" w:lineRule="auto"/>
        <w:jc w:val="left"/>
        <w:rPr>
          <w:rFonts w:ascii="Calibri" w:cs="Calibri" w:eastAsia="Calibri" w:hAnsi="Calibri"/>
          <w:b w:val="1"/>
          <w:i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tabs>
          <w:tab w:val="left" w:pos="720"/>
          <w:tab w:val="left" w:pos="900"/>
          <w:tab w:val="left" w:pos="1080"/>
        </w:tabs>
        <w:ind w:right="360"/>
        <w:rPr>
          <w:rFonts w:ascii="Calibri" w:cs="Calibri" w:eastAsia="Calibri" w:hAnsi="Calibri"/>
          <w:b w:val="1"/>
          <w:i w:val="1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u w:val="single"/>
          <w:rtl w:val="0"/>
        </w:rPr>
        <w:t xml:space="preserve">Strengths:</w:t>
      </w:r>
    </w:p>
    <w:p w:rsidR="00000000" w:rsidDel="00000000" w:rsidP="00000000" w:rsidRDefault="00000000" w:rsidRPr="00000000" w14:paraId="0000003F">
      <w:pPr>
        <w:tabs>
          <w:tab w:val="left" w:pos="720"/>
          <w:tab w:val="left" w:pos="900"/>
          <w:tab w:val="left" w:pos="1080"/>
        </w:tabs>
        <w:ind w:right="360"/>
        <w:rPr>
          <w:rFonts w:ascii="Calibri" w:cs="Calibri" w:eastAsia="Calibri" w:hAnsi="Calibri"/>
          <w:b w:val="1"/>
          <w:i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before="0" w:lineRule="auto"/>
        <w:ind w:left="360" w:hanging="36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Easily motivate myself to perform better.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My strengths are Honest, Sincere and a Hard Worker.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before="0" w:lineRule="auto"/>
        <w:ind w:left="360" w:hanging="36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 can easily adopt any type of an environment.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before="0" w:lineRule="auto"/>
        <w:ind w:left="360" w:hanging="36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 am quick learner and have eagerness to learn different skills.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before="0" w:lineRule="auto"/>
        <w:ind w:left="360" w:hanging="36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 am a person positive attitude a flexible to work in a dynamic environment.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0"/>
          <w:tab w:val="left" w:pos="270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Personal Profile: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Name                             :    Boya Ramadasu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Date of Birth</w:t>
        <w:tab/>
        <w:t xml:space="preserve">               :    05 March 1990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Father name                   :    B venkataramudu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Nationality</w:t>
        <w:tab/>
        <w:tab/>
        <w:t xml:space="preserve">   :    Indian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Sex &amp; Marital Status</w:t>
        <w:tab/>
        <w:t xml:space="preserve">   :    Male &amp; Married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Languages known</w:t>
        <w:tab/>
        <w:t xml:space="preserve">   :    English &amp; Telugu,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Hobbies</w:t>
        <w:tab/>
        <w:tab/>
        <w:t xml:space="preserve">   :    Playing Cricket.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Declaration: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declare that all the information that I have endorsed above are correct as per my knowledge.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720"/>
          <w:tab w:val="left" w:pos="67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Date</w:t>
        <w:tab/>
        <w:t xml:space="preserve">:</w:t>
        <w:tab/>
        <w:t xml:space="preserve">BOYA RAMADASU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Place</w:t>
        <w:tab/>
        <w:t xml:space="preserve">:</w:t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56">
      <w:pPr>
        <w:spacing w:before="0" w:lineRule="auto"/>
        <w:jc w:val="left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ab/>
        <w:tab/>
        <w:tab/>
        <w:tab/>
        <w:tab/>
        <w:tab/>
        <w:tab/>
        <w:tab/>
        <w:tab/>
      </w:r>
    </w:p>
    <w:sectPr>
      <w:pgSz w:h="16839" w:w="11907" w:orient="portrait"/>
      <w:pgMar w:bottom="576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Calibri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⮚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✔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en-US"/>
      </w:rPr>
    </w:rPrDefault>
    <w:pPrDefault>
      <w:pPr>
        <w:spacing w:before="60" w:lineRule="auto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jc w:val="left"/>
    </w:pPr>
    <w:rPr>
      <w:b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