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342F" w14:textId="0F1EDFBA" w:rsidR="005C77D0" w:rsidRDefault="00C55A54">
      <w:pPr>
        <w:rPr>
          <w:lang w:val="en-US"/>
        </w:rPr>
      </w:pPr>
      <w:r>
        <w:rPr>
          <w:lang w:val="en-US"/>
        </w:rPr>
        <w:t>J unit implementation:</w:t>
      </w:r>
    </w:p>
    <w:p w14:paraId="4958EE46" w14:textId="77777777" w:rsidR="00C55A54" w:rsidRDefault="00C55A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B6E319" wp14:editId="098D0906">
            <wp:extent cx="5731510" cy="4413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312FE" wp14:editId="54CDB27B">
            <wp:extent cx="5731510" cy="4114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C7D1B" wp14:editId="778A109C">
            <wp:extent cx="5731510" cy="4621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BCE1" w14:textId="77777777" w:rsidR="00C55A54" w:rsidRDefault="00C55A54">
      <w:pPr>
        <w:rPr>
          <w:lang w:val="en-US"/>
        </w:rPr>
      </w:pPr>
    </w:p>
    <w:p w14:paraId="01F4FBC5" w14:textId="77777777" w:rsidR="00C55A54" w:rsidRDefault="00C55A54">
      <w:pPr>
        <w:rPr>
          <w:lang w:val="en-US"/>
        </w:rPr>
      </w:pPr>
    </w:p>
    <w:p w14:paraId="6669E35D" w14:textId="77777777" w:rsidR="00C55A54" w:rsidRDefault="00C55A54">
      <w:pPr>
        <w:rPr>
          <w:lang w:val="en-US"/>
        </w:rPr>
      </w:pPr>
    </w:p>
    <w:p w14:paraId="61CBDC26" w14:textId="77777777" w:rsidR="00C55A54" w:rsidRDefault="00C55A54">
      <w:pPr>
        <w:rPr>
          <w:lang w:val="en-US"/>
        </w:rPr>
      </w:pPr>
    </w:p>
    <w:p w14:paraId="1FF16743" w14:textId="77777777" w:rsidR="00C55A54" w:rsidRDefault="00C55A54">
      <w:pPr>
        <w:rPr>
          <w:lang w:val="en-US"/>
        </w:rPr>
      </w:pPr>
    </w:p>
    <w:p w14:paraId="7C16E8CE" w14:textId="77777777" w:rsidR="00C55A54" w:rsidRDefault="00C55A54">
      <w:pPr>
        <w:rPr>
          <w:lang w:val="en-US"/>
        </w:rPr>
      </w:pPr>
    </w:p>
    <w:p w14:paraId="6CE39660" w14:textId="77777777" w:rsidR="00C55A54" w:rsidRDefault="00C55A54">
      <w:pPr>
        <w:rPr>
          <w:lang w:val="en-US"/>
        </w:rPr>
      </w:pPr>
    </w:p>
    <w:p w14:paraId="6F215C41" w14:textId="77777777" w:rsidR="00C55A54" w:rsidRDefault="00C55A54">
      <w:pPr>
        <w:rPr>
          <w:lang w:val="en-US"/>
        </w:rPr>
      </w:pPr>
    </w:p>
    <w:p w14:paraId="56E51C54" w14:textId="4B937F41" w:rsidR="00C55A54" w:rsidRDefault="00C55A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66FFA1" wp14:editId="2DD1CB37">
            <wp:extent cx="5852160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" t="2151" r="26001" b="37105"/>
                    <a:stretch/>
                  </pic:blipFill>
                  <pic:spPr bwMode="auto">
                    <a:xfrm>
                      <a:off x="0" y="0"/>
                      <a:ext cx="58521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5B50F" w14:textId="7D9438F8" w:rsidR="00C55A54" w:rsidRDefault="00C55A54">
      <w:pPr>
        <w:rPr>
          <w:lang w:val="en-US"/>
        </w:rPr>
      </w:pPr>
    </w:p>
    <w:p w14:paraId="3A5A879E" w14:textId="5FBDD1EA" w:rsidR="00C55A54" w:rsidRDefault="00C55A54">
      <w:pPr>
        <w:rPr>
          <w:lang w:val="en-US"/>
        </w:rPr>
      </w:pPr>
      <w:r>
        <w:rPr>
          <w:lang w:val="en-US"/>
        </w:rPr>
        <w:t>Logger info:</w:t>
      </w:r>
    </w:p>
    <w:p w14:paraId="41581486" w14:textId="6B183943" w:rsidR="00C55A54" w:rsidRDefault="00C55A54">
      <w:pPr>
        <w:rPr>
          <w:lang w:val="en-US"/>
        </w:rPr>
      </w:pPr>
    </w:p>
    <w:p w14:paraId="1B599E5A" w14:textId="77777777" w:rsidR="00C55A54" w:rsidRDefault="00C55A54">
      <w:pPr>
        <w:rPr>
          <w:lang w:val="en-US"/>
        </w:rPr>
      </w:pPr>
    </w:p>
    <w:p w14:paraId="2E7994C6" w14:textId="252EAEF7" w:rsidR="00C55A54" w:rsidRDefault="00C55A54">
      <w:pPr>
        <w:rPr>
          <w:lang w:val="en-US"/>
        </w:rPr>
      </w:pPr>
      <w:r>
        <w:rPr>
          <w:noProof/>
        </w:rPr>
        <w:drawing>
          <wp:inline distT="0" distB="0" distL="0" distR="0" wp14:anchorId="06083EB1" wp14:editId="4CBF50E3">
            <wp:extent cx="554736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25" b="60436"/>
                    <a:stretch/>
                  </pic:blipFill>
                  <pic:spPr bwMode="auto">
                    <a:xfrm>
                      <a:off x="0" y="0"/>
                      <a:ext cx="55473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0D34" w14:textId="5C3644B4" w:rsidR="00F149A2" w:rsidRDefault="00F149A2">
      <w:pPr>
        <w:rPr>
          <w:lang w:val="en-US"/>
        </w:rPr>
      </w:pPr>
    </w:p>
    <w:p w14:paraId="28F68BCD" w14:textId="155E0C38" w:rsidR="00F149A2" w:rsidRDefault="00F149A2">
      <w:pPr>
        <w:rPr>
          <w:lang w:val="en-US"/>
        </w:rPr>
      </w:pPr>
    </w:p>
    <w:p w14:paraId="54078487" w14:textId="4A1933C1" w:rsidR="00F149A2" w:rsidRDefault="00F149A2">
      <w:pPr>
        <w:rPr>
          <w:lang w:val="en-US"/>
        </w:rPr>
      </w:pPr>
      <w:r>
        <w:rPr>
          <w:lang w:val="en-US"/>
        </w:rPr>
        <w:t>Jenkins:</w:t>
      </w:r>
    </w:p>
    <w:p w14:paraId="43E35DE3" w14:textId="6E2AD96E" w:rsidR="00F149A2" w:rsidRDefault="00D26B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12A712" wp14:editId="36A189A9">
            <wp:extent cx="5731510" cy="1146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4446" w14:textId="5C1C203F" w:rsidR="00D26BDA" w:rsidRDefault="00D26BDA">
      <w:pPr>
        <w:rPr>
          <w:lang w:val="en-US"/>
        </w:rPr>
      </w:pPr>
    </w:p>
    <w:p w14:paraId="3E0E039A" w14:textId="3AAD084E" w:rsidR="00D26BDA" w:rsidRDefault="00D26BDA">
      <w:pPr>
        <w:rPr>
          <w:lang w:val="en-US"/>
        </w:rPr>
      </w:pPr>
    </w:p>
    <w:p w14:paraId="1B247E9E" w14:textId="77777777" w:rsidR="00D26BDA" w:rsidRDefault="00D26BDA">
      <w:pPr>
        <w:rPr>
          <w:lang w:val="en-US"/>
        </w:rPr>
      </w:pPr>
    </w:p>
    <w:p w14:paraId="7B5197BD" w14:textId="7F18E9F6" w:rsidR="00F149A2" w:rsidRPr="00C55A54" w:rsidRDefault="00D26894">
      <w:pPr>
        <w:rPr>
          <w:lang w:val="en-US"/>
        </w:rPr>
      </w:pPr>
      <w:r>
        <w:rPr>
          <w:rFonts w:eastAsiaTheme="minorEastAsia"/>
          <w:lang w:eastAsia="en-IN"/>
        </w:rPr>
        <w:object w:dxaOrig="8844" w:dyaOrig="3852" w14:anchorId="0F1DD792">
          <v:rect id="rectole0000000011" o:spid="_x0000_i1025" style="width:442.2pt;height:165.6pt" o:ole="" o:preferrelative="t" stroked="f">
            <v:imagedata r:id="rId10" o:title="" croptop="3591f"/>
          </v:rect>
          <o:OLEObject Type="Embed" ProgID="StaticMetafile" ShapeID="rectole0000000011" DrawAspect="Content" ObjectID="_1700902394" r:id="rId11"/>
        </w:object>
      </w:r>
    </w:p>
    <w:sectPr w:rsidR="00F149A2" w:rsidRPr="00C5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54"/>
    <w:rsid w:val="005C77D0"/>
    <w:rsid w:val="00C55A54"/>
    <w:rsid w:val="00D26894"/>
    <w:rsid w:val="00D26BDA"/>
    <w:rsid w:val="00F1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50A1"/>
  <w15:chartTrackingRefBased/>
  <w15:docId w15:val="{2F710ACA-D638-4AD2-82EA-E74478D9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rohit</dc:creator>
  <cp:keywords/>
  <dc:description/>
  <cp:lastModifiedBy>divya rohit</cp:lastModifiedBy>
  <cp:revision>2</cp:revision>
  <dcterms:created xsi:type="dcterms:W3CDTF">2021-12-13T06:37:00Z</dcterms:created>
  <dcterms:modified xsi:type="dcterms:W3CDTF">2021-12-13T06:37:00Z</dcterms:modified>
</cp:coreProperties>
</file>