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Test Word Document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30032"/>
    <w:rsid w:val="75A3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2021-08-09T11:27:00Z</dcterms:created>
  <dc:creator>Administrator</dc:creator>
  <cp:lastModifiedBy>Administrator</cp:lastModifiedBy>
  <dcterms:modified xsi:type="dcterms:W3CDTF">2021-08-09T11:27:49Z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2057-11.2.0.10258</vt:lpwstr>
  </property>
  <property fmtid="{D5CDD505-2E9C-101B-9397-08002B2CF9AE}" pid="3" name="ICV">
    <vt:lpwstr>8C24F72200FD4A12A3B63A1A1E2C6218</vt:lpwstr>
  </property>
</Properties>
</file>