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MLA02 – FUNDAMENTALS OF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LAB EXERCISE 1: FIND-S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rtl w:val="0"/>
        </w:rPr>
        <w:t xml:space="preserve">Five Different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Note: Each problem demonstrates the FIND-S algorithm using a different training dataset. The algorithm starts with the most specific hypothesis and generalizes it only when a positive example is found. Negative examples are ignored.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Problem 1: Enjoying Sport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implement FIND-S and find the most specific hypothesis for deciding whether a person enjoys a sport based on weather, temperature, humidity, and wind.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Algorithm / Procedure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with the most specific hypothesis: h = [Ø, Ø, ..., Ø].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each training example and its class label.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example is negative, ignore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it is the first positive example, set h equal to that example's attribute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later positive example, compare every attribute with h. If the values differ, replace that attribute in h with '?'.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all examples are processed, display the final hypothesis.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Python Code</w:t>
      </w:r>
    </w:p>
    <w:p w:rsidR="00000000" w:rsidDel="00000000" w:rsidP="00000000" w:rsidRDefault="00000000" w:rsidRPr="00000000" w14:paraId="00000011">
      <w:pPr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find_s(data):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hypothesis = None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 attributes, label in data: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label.lower() == "yes":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if hypothesis is None: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hypothesis = attributes.copy()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else: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for i in range(len(hypothesis)):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if hypothesis[i] != attributes[i]: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hypothesis[i] = "?"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hypothesis if hypothesis is not None else "No positive examples"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training_data =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(['Sunny', 'Warm', 'Normal', 'Strong'], "Yes"),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(['Sunny', 'Warm', 'High', 'Strong'], "Yes"),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(['Rainy', 'Cold', 'High', 'Strong'], "No"),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(['Sunny', 'Warm', 'High', 'Weak'], "Yes"),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print("Training Examples:")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attributes, label in training_data: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print(attributes, "-&gt;", label)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print("Final Most Specific Hypothesis:", find_s(training_data))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['Sunny', 'Warm', 'Normal', 'Strong'] -&gt; Yes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['Sunny', 'Warm', 'High', 'Strong'] -&gt; Yes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['Rainy', 'Cold', 'High', 'Strong'] -&gt; No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['Sunny', 'Warm', 'High', 'Weak'] -&gt; Yes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Final Most Specific Hypothesis: ['Sunny', 'Warm', '?', '?']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Result: The FIND-S algorithm was implemented and the final hypothesis was obtained from the positive training examples.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Problem 2: Suitable Conditions for Playing Tennis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 apply FIND-S to training examples and determine the specific conditions under which tennis can be played.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Algorithm / Procedure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with the most specific hypothesis: h = [Ø, Ø, ..., Ø].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each training example and its class label.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example is negative, ignore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it is the first positive example, set h equal to that example's attribute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later positive example, compare every attribute with h. If the values differ, replace that attribute in h with '?'.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all examples are processed, display the final hypothesis.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Python Code</w:t>
      </w:r>
    </w:p>
    <w:p w:rsidR="00000000" w:rsidDel="00000000" w:rsidP="00000000" w:rsidRDefault="00000000" w:rsidRPr="00000000" w14:paraId="00000026">
      <w:pPr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find_s(data):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hypothesis = None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 attributes, label in data: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label.lower() == "yes":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if hypothesis is None: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hypothesis = attributes.copy()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else: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for i in range(len(hypothesis)):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if hypothesis[i] != attributes[i]: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hypothesis[i] = "?"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hypothesis if hypothesis is not None else "No positive examples"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training_data =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(['Sunny', 'Hot', 'High', 'Weak'], "Yes"),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(['Sunny', 'Hot', 'High', 'Strong'], "Yes"),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(['Overcast', 'Hot', 'High', 'Weak'], "Yes"),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(['Rainy', 'Mild', 'High', 'Weak'], "No"),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print("Training Examples:")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attributes, label in training_data: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print(attributes, "-&gt;", label)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print("Final Most Specific Hypothesis:", find_s(training_data))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['Sunny', 'Hot', 'High', 'Weak'] -&gt; Yes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['Sunny', 'Hot', 'High', 'Strong'] -&gt; Yes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['Overcast', 'Hot', 'High', 'Weak'] -&gt; Yes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['Rainy', 'Mild', 'High', 'Weak'] -&gt; No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Final Most Specific Hypothesis: ['?', 'Hot', 'High', '?']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Result: The FIND-S algorithm was implemented and the final hypothesis was obtained from the positive training examples.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Problem 3: Enjoying a Beach Visit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 find the most specific hypothesis for a positive beach-visit decision using weather, temperature, crowd, and water conditions.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Algorithm / Procedure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with the most specific hypothesis: h = [Ø, Ø, ..., Ø].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each training example and its class label.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example is negative, ignore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it is the first positive example, set h equal to that example's attribute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later positive example, compare every attribute with h. If the values differ, replace that attribute in h with '?'.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all examples are processed, display the final hypothesis.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Python Code</w:t>
      </w:r>
    </w:p>
    <w:p w:rsidR="00000000" w:rsidDel="00000000" w:rsidP="00000000" w:rsidRDefault="00000000" w:rsidRPr="00000000" w14:paraId="0000003B">
      <w:pPr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find_s(data):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hypothesis = None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 attributes, label in data: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label.lower() == "yes":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if hypothesis is None: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hypothesis = attributes.copy()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else: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for i in range(len(hypothesis)):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if hypothesis[i] != attributes[i]: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hypothesis[i] = "?"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hypothesis if hypothesis is not None else "No positive examples"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training_data =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(['Sunny', 'Warm', 'Low', 'Clear'], "Yes"),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(['Sunny', 'Warm', 'High', 'Clear'], "Yes"),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(['Cloudy', 'Cool', 'Low', 'Rough'], "No"),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(['Sunny', 'Warm', 'Low', 'Clear'], "Yes"),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print("Training Examples:")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attributes, label in training_data: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print(attributes, "-&gt;", label)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print("Final Most Specific Hypothesis:", find_s(training_data))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['Sunny', 'Warm', 'Low', 'Clear'] -&gt; Yes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['Sunny', 'Warm', 'High', 'Clear'] -&gt; Yes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['Cloudy', 'Cool', 'Low', 'Rough'] -&gt; No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['Sunny', 'Warm', 'Low', 'Clear'] -&gt; Yes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Final Most Specific Hypothesis: ['Sunny', 'Warm', '?', 'Clear']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Result: The FIND-S algorithm was implemented and the final hypothesis was obtained from the positive training examples.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Problem 4: Selecting a Computer for Study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To use FIND-S to identify common features of computers marked suitable for student study.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Algorithm / Procedure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with the most specific hypothesis: h = [Ø, Ø, ..., Ø].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each training example and its class label.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example is negative, ignore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it is the first positive example, set h equal to that example's attribute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later positive example, compare every attribute with h. If the values differ, replace that attribute in h with '?'.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all examples are processed, display the final hypothesis.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Python Code</w:t>
      </w:r>
    </w:p>
    <w:p w:rsidR="00000000" w:rsidDel="00000000" w:rsidP="00000000" w:rsidRDefault="00000000" w:rsidRPr="00000000" w14:paraId="00000050">
      <w:pPr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find_s(data):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hypothesis = None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 attributes, label in data: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label.lower() == "yes":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if hypothesis is None: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hypothesis = attributes.copy()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else: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for i in range(len(hypothesis)):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if hypothesis[i] != attributes[i]: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hypothesis[i] = "?"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hypothesis if hypothesis is not None else "No positive examples"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training_data =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(['Laptop', 'Affordable', 'Long', 'Light'], "Yes"),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(['Laptop', 'Affordable', 'Long', 'Heavy'], "Yes"),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(['Desktop', 'Affordable', 'Short', 'Heavy'], "No"),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(['Laptop', 'Expensive', 'Long', 'Light'], "Yes"),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print("Training Examples:")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attributes, label in training_data: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print(attributes, "-&gt;", label)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print("Final Most Specific Hypothesis:", find_s(training_data))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['Laptop', 'Affordable', 'Long', 'Light'] -&gt; Yes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['Laptop', 'Affordable', 'Long', 'Heavy'] -&gt; Yes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['Desktop', 'Affordable', 'Short', 'Heavy'] -&gt; No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['Laptop', 'Expensive', 'Long', 'Light'] -&gt; Yes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Final Most Specific Hypothesis: ['Laptop', '?', 'Long', '?']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Result: The FIND-S algorithm was implemented and the final hypothesis was obtained from the positive training examples.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Problem 5: Choosing a Day for a Picnic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 implement FIND-S on picnic training samples and obtain the most specific hypothesis that covers the positive examples.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Algorithm / Procedure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with the most specific hypothesis: h = [Ø, Ø, ..., Ø].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each training example and its class label.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example is negative, ignore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it is the first positive example, set h equal to that example's attribute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later positive example, compare every attribute with h. If the values differ, replace that attribute in h with '?'.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all examples are processed, display the final hypothesis.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Python Code</w:t>
      </w:r>
    </w:p>
    <w:p w:rsidR="00000000" w:rsidDel="00000000" w:rsidP="00000000" w:rsidRDefault="00000000" w:rsidRPr="00000000" w14:paraId="00000065">
      <w:pPr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find_s(data):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hypothesis = None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 attributes, label in data: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label.lower() == "yes":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if hypothesis is None: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hypothesis = attributes.copy()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else: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for i in range(len(hypothesis)):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if hypothesis[i] != attributes[i]: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hypothesis[i] = "?"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hypothesis if hypothesis is not None else "No positive examples"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training_data =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(['Clear', 'Warm', 'Normal', 'Weak'], "Yes"),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(['Clear', 'Warm', 'High', 'Weak'], "Yes"),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(['Cloudy', 'Cold', 'High', 'Strong'], "No"),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(['Clear', 'Warm', 'Normal', 'Strong'], "Yes"),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print("Training Examples:")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attributes, label in training_data: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print(attributes, "-&gt;", label)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print("Final Most Specific Hypothesis:", find_s(training_data))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['Clear', 'Warm', 'Normal', 'Weak'] -&gt; Yes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['Clear', 'Warm', 'High', 'Weak'] -&gt; Yes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['Cloudy', 'Cold', 'High', 'Strong'] -&gt; No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['Clear', 'Warm', 'Normal', 'Strong'] -&gt; Yes</w:t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Final Most Specific Hypothesis: ['Clear', 'Warm', '?', '?']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Result: The FIND-S algorithm was implemented and the final hypothesis was obtained from the positive training examples.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imes New Roman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