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https://leetcode.com/problems/word-pattern/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wordPattern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stringstream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words;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word;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(ss &gt;&gt; word)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(word);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string&gt; ps;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map&lt;string,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sp;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i++)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ch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[ch] != c)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[ch] = c;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 != ch)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 = ch;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word-patt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