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https://leetcode.com/problems/minimum-number-of-operations-to-move-all-balls-to-each-box/?envType=daily-question&amp;envId=2025-01-06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minOperations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lops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lballs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++i)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+= lops;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lballs++;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lops += lballs;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rops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rballs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--i)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+= rops;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rballs++;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rops += rballs;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inimum-number-of-operations-to-move-all-balls-to-each-box/?envType=daily-question&amp;envId=2025-01-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