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0A4CB" w14:textId="54987417" w:rsidR="008E0A9F" w:rsidRDefault="00E440B8">
      <w:r>
        <w:t>For this you must see lec 14.</w:t>
      </w:r>
    </w:p>
    <w:p w14:paraId="447E1879" w14:textId="716DA7F7" w:rsidR="00E440B8" w:rsidRDefault="00E440B8">
      <w:r>
        <w:rPr>
          <w:noProof/>
        </w:rPr>
        <w:drawing>
          <wp:inline distT="0" distB="0" distL="0" distR="0" wp14:anchorId="49554C0C" wp14:editId="05FA886F">
            <wp:extent cx="4259580" cy="3025140"/>
            <wp:effectExtent l="0" t="0" r="762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9935" w14:textId="437D4991" w:rsidR="00E440B8" w:rsidRDefault="00E440B8">
      <w:r>
        <w:rPr>
          <w:noProof/>
        </w:rPr>
        <w:drawing>
          <wp:inline distT="0" distB="0" distL="0" distR="0" wp14:anchorId="0F051CFF" wp14:editId="7D9C5ECD">
            <wp:extent cx="3863340" cy="2186940"/>
            <wp:effectExtent l="0" t="0" r="381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18B1" w14:textId="16A9BAAE" w:rsidR="00293527" w:rsidRDefault="00293527">
      <w:r>
        <w:rPr>
          <w:noProof/>
        </w:rPr>
        <w:drawing>
          <wp:inline distT="0" distB="0" distL="0" distR="0" wp14:anchorId="357FFE68" wp14:editId="4E1BAC31">
            <wp:extent cx="5097780" cy="2194560"/>
            <wp:effectExtent l="0" t="0" r="762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67C0" w14:textId="48C448D7" w:rsidR="00293527" w:rsidRDefault="00293527">
      <w:r>
        <w:t>Here the diff between subset 1 and subset 2 should be minimum.</w:t>
      </w:r>
    </w:p>
    <w:p w14:paraId="2D2B3F31" w14:textId="5D054B0C" w:rsidR="00293527" w:rsidRDefault="00293527">
      <w:r>
        <w:rPr>
          <w:noProof/>
        </w:rPr>
        <w:lastRenderedPageBreak/>
        <w:drawing>
          <wp:inline distT="0" distB="0" distL="0" distR="0" wp14:anchorId="1C2CBEF9" wp14:editId="72205261">
            <wp:extent cx="5943600" cy="35706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F649" w14:textId="314665DF" w:rsidR="00293527" w:rsidRDefault="00293527">
      <w:r>
        <w:t>We will use this of lec 14 to solve the current problem.</w:t>
      </w:r>
    </w:p>
    <w:p w14:paraId="468611F9" w14:textId="2E052725" w:rsidR="00293527" w:rsidRDefault="00293527">
      <w:r>
        <w:t>Same for tabulation and memorization used for. Remember lec 14.</w:t>
      </w:r>
    </w:p>
    <w:p w14:paraId="3A96BA7E" w14:textId="6AECA291" w:rsidR="00293527" w:rsidRDefault="00293527">
      <w:r>
        <w:t xml:space="preserve">Now tabulation </w:t>
      </w:r>
      <w:r w:rsidR="00B0666F">
        <w:t>for this logic is:</w:t>
      </w:r>
    </w:p>
    <w:p w14:paraId="13258452" w14:textId="110CDB89" w:rsidR="00B0666F" w:rsidRDefault="00B0666F">
      <w:r>
        <w:rPr>
          <w:noProof/>
        </w:rPr>
        <w:drawing>
          <wp:inline distT="0" distB="0" distL="0" distR="0" wp14:anchorId="5348153F" wp14:editId="0178C43C">
            <wp:extent cx="5943600" cy="3580765"/>
            <wp:effectExtent l="0" t="0" r="0" b="635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D0EB" w14:textId="1CF8B87D" w:rsidR="00B0666F" w:rsidRDefault="00B0666F">
      <w:r>
        <w:lastRenderedPageBreak/>
        <w:t>Consider this is given. Now solve it.</w:t>
      </w:r>
    </w:p>
    <w:p w14:paraId="08170739" w14:textId="34683562" w:rsidR="00B0666F" w:rsidRDefault="005319D2">
      <w:r>
        <w:rPr>
          <w:noProof/>
        </w:rPr>
        <w:drawing>
          <wp:inline distT="0" distB="0" distL="0" distR="0" wp14:anchorId="500B306F" wp14:editId="1D3C7BDB">
            <wp:extent cx="59436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CC9E" w14:textId="26F1B6FD" w:rsidR="005319D2" w:rsidRDefault="005319D2">
      <w:r>
        <w:t>What does this mean here?</w:t>
      </w:r>
    </w:p>
    <w:p w14:paraId="4F29DF7F" w14:textId="4654D4EC" w:rsidR="005319D2" w:rsidRDefault="005319D2">
      <w:r>
        <w:rPr>
          <w:noProof/>
        </w:rPr>
        <w:drawing>
          <wp:inline distT="0" distB="0" distL="0" distR="0" wp14:anchorId="14DE5352" wp14:editId="1D183FD0">
            <wp:extent cx="594360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2AB7" w14:textId="3C3DE185" w:rsidR="005319D2" w:rsidRDefault="005319D2">
      <w:r>
        <w:t>Here means dp [4][7] true means there exist a subset of sum 7.</w:t>
      </w:r>
    </w:p>
    <w:p w14:paraId="3AF1FE8A" w14:textId="7B43050B" w:rsidR="005319D2" w:rsidRDefault="005319D2">
      <w:r>
        <w:rPr>
          <w:noProof/>
        </w:rPr>
        <w:drawing>
          <wp:inline distT="0" distB="0" distL="0" distR="0" wp14:anchorId="2E52D892" wp14:editId="339BCE38">
            <wp:extent cx="5943600" cy="3260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7ADE" w14:textId="58194B87" w:rsidR="005319D2" w:rsidRDefault="00CC084B">
      <w:r>
        <w:t>Here it will be filled like this.</w:t>
      </w:r>
    </w:p>
    <w:p w14:paraId="5D7367E3" w14:textId="6C09A84D" w:rsidR="00CC084B" w:rsidRDefault="00CC084B">
      <w:r>
        <w:rPr>
          <w:noProof/>
        </w:rPr>
        <w:lastRenderedPageBreak/>
        <w:drawing>
          <wp:inline distT="0" distB="0" distL="0" distR="0" wp14:anchorId="593C57BA" wp14:editId="42024479">
            <wp:extent cx="5943600" cy="3146425"/>
            <wp:effectExtent l="0" t="0" r="0" b="0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83B7" w14:textId="0FF9509A" w:rsidR="00CC084B" w:rsidRDefault="00CC084B">
      <w:r>
        <w:t>Here from last row we can tell whether we can achieve 1 2 3 … 7or not.</w:t>
      </w:r>
    </w:p>
    <w:p w14:paraId="2CE0DB5A" w14:textId="587F192D" w:rsidR="0014367A" w:rsidRDefault="00CC084B">
      <w:r>
        <w:t xml:space="preserve">Here if </w:t>
      </w:r>
      <w:r w:rsidR="0014367A">
        <w:t>dp [</w:t>
      </w:r>
      <w:r>
        <w:t xml:space="preserve">4][6] means 6 value </w:t>
      </w:r>
      <w:r w:rsidR="0014367A">
        <w:t>given can there be subset or not. If yes, then 6 value subsets can be there.</w:t>
      </w:r>
    </w:p>
    <w:p w14:paraId="1F846074" w14:textId="062995CA" w:rsidR="0014367A" w:rsidRDefault="0014367A">
      <w:r>
        <w:t>If yes in table formed, then it can be there.</w:t>
      </w:r>
    </w:p>
    <w:p w14:paraId="73BA5DD3" w14:textId="41514017" w:rsidR="0014367A" w:rsidRDefault="0014367A">
      <w:r>
        <w:rPr>
          <w:noProof/>
        </w:rPr>
        <w:drawing>
          <wp:inline distT="0" distB="0" distL="0" distR="0" wp14:anchorId="21FB5778" wp14:editId="64D4586D">
            <wp:extent cx="5943600" cy="307213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7ACF" w14:textId="4D372835" w:rsidR="0014367A" w:rsidRDefault="0014367A">
      <w:r>
        <w:t>Means that by tabular table we can check value between 1 &amp; k.</w:t>
      </w:r>
    </w:p>
    <w:p w14:paraId="39BB3B0B" w14:textId="77777777" w:rsidR="0014367A" w:rsidRDefault="0014367A"/>
    <w:p w14:paraId="1889C849" w14:textId="25306C44" w:rsidR="00B0666F" w:rsidRDefault="0014367A">
      <w:r>
        <w:rPr>
          <w:noProof/>
        </w:rPr>
        <w:lastRenderedPageBreak/>
        <w:drawing>
          <wp:inline distT="0" distB="0" distL="0" distR="0" wp14:anchorId="55C3E51D" wp14:editId="3CBC7710">
            <wp:extent cx="5943600" cy="2251075"/>
            <wp:effectExtent l="0" t="0" r="0" b="0"/>
            <wp:docPr id="11" name="Picture 11" descr="A picture containing text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432B" w14:textId="56F6BE3B" w:rsidR="0014367A" w:rsidRDefault="0014367A">
      <w:r>
        <w:t>This was our question.</w:t>
      </w:r>
    </w:p>
    <w:p w14:paraId="52ECCE93" w14:textId="25EF4D5F" w:rsidR="0014367A" w:rsidRDefault="0014367A">
      <w:r>
        <w:rPr>
          <w:noProof/>
        </w:rPr>
        <w:drawing>
          <wp:inline distT="0" distB="0" distL="0" distR="0" wp14:anchorId="3A78BC9B" wp14:editId="41C461F8">
            <wp:extent cx="5943600" cy="2467610"/>
            <wp:effectExtent l="0" t="0" r="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0D07" w14:textId="276DD3FF" w:rsidR="0014367A" w:rsidRDefault="0014367A">
      <w:r>
        <w:t>Here k would be 0 as min sum and 12 as max sum.</w:t>
      </w:r>
    </w:p>
    <w:p w14:paraId="3B6AA2B9" w14:textId="0546B592" w:rsidR="0014367A" w:rsidRDefault="00862B04">
      <w:r>
        <w:rPr>
          <w:noProof/>
        </w:rPr>
        <w:drawing>
          <wp:inline distT="0" distB="0" distL="0" distR="0" wp14:anchorId="3E8D7186" wp14:editId="201FF6AB">
            <wp:extent cx="5943600" cy="915035"/>
            <wp:effectExtent l="0" t="0" r="0" b="0"/>
            <wp:docPr id="13" name="Picture 13" descr="A picture containing text, gauge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6567" w14:textId="4B881C97" w:rsidR="00862B04" w:rsidRDefault="00862B04">
      <w:r>
        <w:t>Table will give us.</w:t>
      </w:r>
    </w:p>
    <w:p w14:paraId="3FBD98C2" w14:textId="144E35D2" w:rsidR="00862B04" w:rsidRDefault="00862B04">
      <w:r>
        <w:rPr>
          <w:noProof/>
        </w:rPr>
        <w:drawing>
          <wp:inline distT="0" distB="0" distL="0" distR="0" wp14:anchorId="069E8964" wp14:editId="7CC45DC4">
            <wp:extent cx="5943600" cy="1283335"/>
            <wp:effectExtent l="0" t="0" r="0" b="0"/>
            <wp:docPr id="14" name="Picture 14" descr="A picture containing text, clipar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7875" w14:textId="7D4A9DB4" w:rsidR="00862B04" w:rsidRDefault="00862B04">
      <w:r>
        <w:lastRenderedPageBreak/>
        <w:t>Now we can find s2 by just minus from total sum.</w:t>
      </w:r>
    </w:p>
    <w:p w14:paraId="3291109B" w14:textId="1FE1D0C9" w:rsidR="00862B04" w:rsidRDefault="00862B04">
      <w:r>
        <w:rPr>
          <w:noProof/>
        </w:rPr>
        <w:drawing>
          <wp:inline distT="0" distB="0" distL="0" distR="0" wp14:anchorId="7DD89E33" wp14:editId="75CEF6DF">
            <wp:extent cx="5943600" cy="1685290"/>
            <wp:effectExtent l="0" t="0" r="0" b="0"/>
            <wp:docPr id="15" name="Picture 15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6797" w14:textId="6F19FB6E" w:rsidR="00862B04" w:rsidRDefault="00862B04">
      <w:r>
        <w:t>Here absolute diff will come and here we need min diff.2 it is.</w:t>
      </w:r>
    </w:p>
    <w:p w14:paraId="52CFA5B1" w14:textId="6931D298" w:rsidR="00862B04" w:rsidRDefault="00862B04">
      <w:r>
        <w:t>Code:</w:t>
      </w:r>
    </w:p>
    <w:p w14:paraId="3768FB3E" w14:textId="12931BDD" w:rsidR="00862B04" w:rsidRDefault="00862B04">
      <w:r>
        <w:rPr>
          <w:noProof/>
        </w:rPr>
        <w:drawing>
          <wp:inline distT="0" distB="0" distL="0" distR="0" wp14:anchorId="7CA4F6A5" wp14:editId="0BDC2A19">
            <wp:extent cx="4526280" cy="2766060"/>
            <wp:effectExtent l="0" t="0" r="762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B598" w14:textId="7F0167FE" w:rsidR="00862B04" w:rsidRDefault="00862B04">
      <w:bookmarkStart w:id="0" w:name="_GoBack"/>
      <w:r>
        <w:rPr>
          <w:noProof/>
        </w:rPr>
        <w:drawing>
          <wp:inline distT="0" distB="0" distL="0" distR="0" wp14:anchorId="09F71F3E" wp14:editId="74D08814">
            <wp:extent cx="3802380" cy="1729740"/>
            <wp:effectExtent l="0" t="0" r="7620" b="381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1C9DDA" w14:textId="77777777" w:rsidR="00862B04" w:rsidRDefault="00862B04"/>
    <w:sectPr w:rsidR="0086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9F"/>
    <w:rsid w:val="0014367A"/>
    <w:rsid w:val="00293527"/>
    <w:rsid w:val="005319D2"/>
    <w:rsid w:val="00862B04"/>
    <w:rsid w:val="008E0A9F"/>
    <w:rsid w:val="00B0666F"/>
    <w:rsid w:val="00CC084B"/>
    <w:rsid w:val="00E4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B0E2"/>
  <w15:chartTrackingRefBased/>
  <w15:docId w15:val="{15308082-5912-40CD-867B-2AD47EC6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2022-06-26T13:33:00Z</dcterms:created>
  <dcterms:modified xsi:type="dcterms:W3CDTF">2022-06-27T01:38:00Z</dcterms:modified>
</cp:coreProperties>
</file>