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B1E69" w14:textId="77777777" w:rsidR="00FC0D1A" w:rsidRDefault="00FC0D1A" w:rsidP="00FC0D1A">
      <w:r>
        <w:t>it is only row wise sorted</w:t>
      </w:r>
    </w:p>
    <w:p w14:paraId="70D10CC3" w14:textId="11632801" w:rsidR="00E31792" w:rsidRDefault="00FC0D1A" w:rsidP="00FC0D1A">
      <w:r>
        <w:t>also r and c are always odd</w:t>
      </w:r>
      <w:r>
        <w:rPr>
          <w:noProof/>
        </w:rPr>
        <w:drawing>
          <wp:inline distT="0" distB="0" distL="0" distR="0" wp14:anchorId="2965416A" wp14:editId="6E242F1B">
            <wp:extent cx="59436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r>
        <w:rPr>
          <w:noProof/>
        </w:rPr>
        <w:drawing>
          <wp:inline distT="0" distB="0" distL="0" distR="0" wp14:anchorId="20BFF37B" wp14:editId="1A5365FC">
            <wp:extent cx="5943600" cy="316674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p>
    <w:p w14:paraId="2402587A" w14:textId="7E99F440" w:rsidR="00FC0D1A" w:rsidRDefault="00FC0D1A" w:rsidP="00FC0D1A">
      <w:r>
        <w:t>monotonic increase</w:t>
      </w:r>
    </w:p>
    <w:p w14:paraId="733C4650" w14:textId="6A62700F" w:rsidR="00FC0D1A" w:rsidRDefault="00FC0D1A" w:rsidP="00FC0D1A"/>
    <w:p w14:paraId="5D71D92C" w14:textId="73A55222" w:rsidR="00FC0D1A" w:rsidRDefault="00FC0D1A" w:rsidP="00FC0D1A"/>
    <w:p w14:paraId="284CEACC" w14:textId="29D8651C" w:rsidR="00FC0D1A" w:rsidRDefault="00FC0D1A" w:rsidP="00FC0D1A"/>
    <w:p w14:paraId="6DABA435" w14:textId="6CC77891" w:rsidR="00FC0D1A" w:rsidRDefault="00FC0D1A" w:rsidP="00FC0D1A"/>
    <w:p w14:paraId="3B69417F" w14:textId="5002717D" w:rsidR="00FC0D1A" w:rsidRDefault="00FC0D1A" w:rsidP="00FC0D1A"/>
    <w:p w14:paraId="08C8A5C6" w14:textId="1688F825" w:rsidR="00FC0D1A" w:rsidRDefault="00FC0D1A" w:rsidP="00FC0D1A">
      <w:r>
        <w:lastRenderedPageBreak/>
        <w:t>Logic:</w:t>
      </w:r>
    </w:p>
    <w:p w14:paraId="5458CB3D" w14:textId="77777777" w:rsidR="00FC0D1A" w:rsidRPr="00FC0D1A" w:rsidRDefault="00FC0D1A" w:rsidP="00FC0D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0D1A">
        <w:rPr>
          <w:rFonts w:ascii="Times New Roman" w:eastAsia="Times New Roman" w:hAnsi="Times New Roman" w:cs="Times New Roman"/>
          <w:sz w:val="24"/>
          <w:szCs w:val="24"/>
        </w:rPr>
        <w:t>First, we find the minimum and maximum elements in the matrix. The minimum element can be easily found by comparing the first element of each row, and similarly, the maximum element can be found by comparing the last element of each row.</w:t>
      </w:r>
    </w:p>
    <w:p w14:paraId="6D79D63F" w14:textId="77777777" w:rsidR="00FC0D1A" w:rsidRPr="00FC0D1A" w:rsidRDefault="00FC0D1A" w:rsidP="00FC0D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0D1A">
        <w:rPr>
          <w:rFonts w:ascii="Times New Roman" w:eastAsia="Times New Roman" w:hAnsi="Times New Roman" w:cs="Times New Roman"/>
          <w:sz w:val="24"/>
          <w:szCs w:val="24"/>
        </w:rPr>
        <w:t>Then we use binary search on our range of numbers from minimum to maximum, we find the mid of the min and max and get a count of numbers less than or equal to our mid. And accordingly change the min or max.</w:t>
      </w:r>
    </w:p>
    <w:p w14:paraId="761D2F16" w14:textId="77777777" w:rsidR="00FC0D1A" w:rsidRPr="00FC0D1A" w:rsidRDefault="00FC0D1A" w:rsidP="00FC0D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C0D1A">
        <w:rPr>
          <w:rFonts w:ascii="Times New Roman" w:eastAsia="Times New Roman" w:hAnsi="Times New Roman" w:cs="Times New Roman"/>
          <w:sz w:val="24"/>
          <w:szCs w:val="24"/>
        </w:rPr>
        <w:t>For a number to be median, there should be (r*c)/2 numbers smaller than that number. So for every number, we get the count of numbers less than that by using upper_bound() in each row of the matrix, if it is less than the required count, the median must be greater than the selected number, else the median must be less than or equal to the selected number.</w:t>
      </w:r>
    </w:p>
    <w:p w14:paraId="1FA45845" w14:textId="0F9F28DB" w:rsidR="00FC0D1A" w:rsidRDefault="00CE4A08" w:rsidP="00FC0D1A">
      <w:hyperlink r:id="rId7" w:history="1">
        <w:r w:rsidR="00FC0D1A" w:rsidRPr="00A76877">
          <w:rPr>
            <w:rStyle w:val="Hyperlink"/>
          </w:rPr>
          <w:t>https://www.geeksforgeeks.org/upper_bound-in-cpp/</w:t>
        </w:r>
      </w:hyperlink>
    </w:p>
    <w:p w14:paraId="540CBB91" w14:textId="51AB6308" w:rsidR="00FC0D1A" w:rsidRDefault="00FC0D1A" w:rsidP="00FC0D1A">
      <w:r>
        <w:t>upper bound very important.</w:t>
      </w:r>
    </w:p>
    <w:p w14:paraId="37031594" w14:textId="08A28A96" w:rsidR="00526615" w:rsidRDefault="00526615" w:rsidP="00FC0D1A">
      <w:r>
        <w:rPr>
          <w:noProof/>
        </w:rPr>
        <w:drawing>
          <wp:inline distT="0" distB="0" distL="0" distR="0" wp14:anchorId="5BCAE48F" wp14:editId="7DE656F2">
            <wp:extent cx="5943600" cy="25603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0320"/>
                    </a:xfrm>
                    <a:prstGeom prst="rect">
                      <a:avLst/>
                    </a:prstGeom>
                    <a:noFill/>
                    <a:ln>
                      <a:noFill/>
                    </a:ln>
                  </pic:spPr>
                </pic:pic>
              </a:graphicData>
            </a:graphic>
          </wp:inline>
        </w:drawing>
      </w:r>
    </w:p>
    <w:p w14:paraId="5EAB5BF4" w14:textId="3DA7429B" w:rsidR="00526615" w:rsidRDefault="00526615" w:rsidP="00FC0D1A">
      <w:r>
        <w:t>Find in matrix how many lesser than 8.</w:t>
      </w:r>
    </w:p>
    <w:p w14:paraId="54B2FA71" w14:textId="635AD1FD" w:rsidR="00526615" w:rsidRDefault="00526615" w:rsidP="00FC0D1A">
      <w:r>
        <w:t>3+2+2=7 number lesser than 8.</w:t>
      </w:r>
    </w:p>
    <w:p w14:paraId="2E36B94B" w14:textId="4BF44CA8" w:rsidR="00526615" w:rsidRDefault="00526615" w:rsidP="00FC0D1A">
      <w:r>
        <w:t>Since less than hence search space to 1 to 7.</w:t>
      </w:r>
    </w:p>
    <w:p w14:paraId="762DA02B" w14:textId="64BC69F2" w:rsidR="00526615" w:rsidRDefault="00CE4A08" w:rsidP="00FC0D1A">
      <w:r>
        <w:rPr>
          <w:noProof/>
        </w:rPr>
        <w:lastRenderedPageBreak/>
        <w:drawing>
          <wp:inline distT="0" distB="0" distL="0" distR="0" wp14:anchorId="6BCD6A20" wp14:editId="45D48BAB">
            <wp:extent cx="5943600" cy="3246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46755"/>
                    </a:xfrm>
                    <a:prstGeom prst="rect">
                      <a:avLst/>
                    </a:prstGeom>
                    <a:noFill/>
                    <a:ln>
                      <a:noFill/>
                    </a:ln>
                  </pic:spPr>
                </pic:pic>
              </a:graphicData>
            </a:graphic>
          </wp:inline>
        </w:drawing>
      </w:r>
      <w:r>
        <w:rPr>
          <w:noProof/>
        </w:rPr>
        <w:drawing>
          <wp:inline distT="0" distB="0" distL="0" distR="0" wp14:anchorId="7920B1BB" wp14:editId="4D58BF5A">
            <wp:extent cx="5943600" cy="2984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84500"/>
                    </a:xfrm>
                    <a:prstGeom prst="rect">
                      <a:avLst/>
                    </a:prstGeom>
                    <a:noFill/>
                    <a:ln>
                      <a:noFill/>
                    </a:ln>
                  </pic:spPr>
                </pic:pic>
              </a:graphicData>
            </a:graphic>
          </wp:inline>
        </w:drawing>
      </w:r>
      <w:r>
        <w:rPr>
          <w:noProof/>
        </w:rPr>
        <w:lastRenderedPageBreak/>
        <w:drawing>
          <wp:inline distT="0" distB="0" distL="0" distR="0" wp14:anchorId="5825AA8A" wp14:editId="48CFBE18">
            <wp:extent cx="5943600" cy="316674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p>
    <w:p w14:paraId="2B3950D7" w14:textId="67D09EFA" w:rsidR="00CE4A08" w:rsidRDefault="00CE4A08" w:rsidP="00FC0D1A">
      <w:r>
        <w:t>We see here</w:t>
      </w:r>
    </w:p>
    <w:p w14:paraId="496FBADB" w14:textId="248A845C" w:rsidR="00CE4A08" w:rsidRDefault="00CE4A08" w:rsidP="00FC0D1A">
      <w:r>
        <w:rPr>
          <w:noProof/>
        </w:rPr>
        <w:drawing>
          <wp:inline distT="0" distB="0" distL="0" distR="0" wp14:anchorId="7BD58A55" wp14:editId="35CF383A">
            <wp:extent cx="3444240" cy="1173480"/>
            <wp:effectExtent l="0" t="0" r="3810" b="762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4240" cy="1173480"/>
                    </a:xfrm>
                    <a:prstGeom prst="rect">
                      <a:avLst/>
                    </a:prstGeom>
                    <a:noFill/>
                    <a:ln>
                      <a:noFill/>
                    </a:ln>
                  </pic:spPr>
                </pic:pic>
              </a:graphicData>
            </a:graphic>
          </wp:inline>
        </w:drawing>
      </w:r>
    </w:p>
    <w:p w14:paraId="710479BD" w14:textId="4823DD7D" w:rsidR="00CE4A08" w:rsidRDefault="00CE4A08" w:rsidP="00FC0D1A">
      <w:r>
        <w:t>Here including 5 are 4 element but whn switched to 6 there are 7 element.</w:t>
      </w:r>
      <w:bookmarkStart w:id="0" w:name="_GoBack"/>
      <w:bookmarkEnd w:id="0"/>
    </w:p>
    <w:sectPr w:rsidR="00CE4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866A9"/>
    <w:multiLevelType w:val="multilevel"/>
    <w:tmpl w:val="390A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92"/>
    <w:rsid w:val="00526615"/>
    <w:rsid w:val="007A1C1D"/>
    <w:rsid w:val="00CE4A08"/>
    <w:rsid w:val="00E31792"/>
    <w:rsid w:val="00FC0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C234E"/>
  <w15:chartTrackingRefBased/>
  <w15:docId w15:val="{4BBFDAB2-A504-4F03-8E11-7BECDBC0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D1A"/>
    <w:rPr>
      <w:color w:val="0563C1" w:themeColor="hyperlink"/>
      <w:u w:val="single"/>
    </w:rPr>
  </w:style>
  <w:style w:type="character" w:styleId="UnresolvedMention">
    <w:name w:val="Unresolved Mention"/>
    <w:basedOn w:val="DefaultParagraphFont"/>
    <w:uiPriority w:val="99"/>
    <w:semiHidden/>
    <w:unhideWhenUsed/>
    <w:rsid w:val="00FC0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53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upper_bound-in-cpp/" TargetMode="Externa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Diwyanshu Prasad [IT - 2018]</dc:creator>
  <cp:keywords/>
  <dc:description/>
  <cp:lastModifiedBy>Diwyanshu Prasad [IT - 2018]</cp:lastModifiedBy>
  <cp:revision>5</cp:revision>
  <dcterms:created xsi:type="dcterms:W3CDTF">2022-04-12T04:37:00Z</dcterms:created>
  <dcterms:modified xsi:type="dcterms:W3CDTF">2022-04-14T10:37:00Z</dcterms:modified>
</cp:coreProperties>
</file>