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06E74" w14:textId="437870C9" w:rsidR="008926EE" w:rsidRDefault="00E82588">
      <w:r>
        <w:rPr>
          <w:noProof/>
        </w:rPr>
        <w:drawing>
          <wp:inline distT="0" distB="0" distL="0" distR="0" wp14:anchorId="50409AEE" wp14:editId="19FE364B">
            <wp:extent cx="6042660" cy="29489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A9C1" w14:textId="1415ABBF" w:rsidR="00E82588" w:rsidRDefault="00E82588">
      <w:r>
        <w:rPr>
          <w:noProof/>
        </w:rPr>
        <w:drawing>
          <wp:inline distT="0" distB="0" distL="0" distR="0" wp14:anchorId="76E09A83" wp14:editId="45FE9658">
            <wp:extent cx="560832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A169D" wp14:editId="46BE7830">
            <wp:extent cx="5577840" cy="2316480"/>
            <wp:effectExtent l="0" t="0" r="381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7DDA" w14:textId="6869A3F4" w:rsidR="00E82588" w:rsidRDefault="00E82588">
      <w:r>
        <w:lastRenderedPageBreak/>
        <w:t>Logic:</w:t>
      </w:r>
      <w:r w:rsidRPr="00E82588">
        <w:t xml:space="preserve"> </w:t>
      </w:r>
      <w:r>
        <w:rPr>
          <w:noProof/>
        </w:rPr>
        <w:drawing>
          <wp:inline distT="0" distB="0" distL="0" distR="0" wp14:anchorId="21EE6784" wp14:editId="572CB005">
            <wp:extent cx="5943600" cy="179959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9C3A" w14:textId="47E16244" w:rsidR="00E82588" w:rsidRDefault="00E82588">
      <w:r>
        <w:t>Divide the linked list in 2 half.</w:t>
      </w:r>
      <w:r>
        <w:rPr>
          <w:noProof/>
        </w:rPr>
        <w:drawing>
          <wp:inline distT="0" distB="0" distL="0" distR="0" wp14:anchorId="78B16121" wp14:editId="69CF44BD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B6D3" w14:textId="65CEF73E" w:rsidR="00E82588" w:rsidRDefault="00E82588">
      <w:r>
        <w:t>Use tortoise method of linked list to find the 2</w:t>
      </w:r>
      <w:r w:rsidRPr="00E82588">
        <w:rPr>
          <w:vertAlign w:val="superscript"/>
        </w:rPr>
        <w:t>nd</w:t>
      </w:r>
      <w:r>
        <w:t xml:space="preserve"> middle number.</w:t>
      </w:r>
    </w:p>
    <w:p w14:paraId="2AD99A11" w14:textId="2C1601BF" w:rsidR="00E82588" w:rsidRDefault="00E82588">
      <w:r>
        <w:t>2</w:t>
      </w:r>
      <w:r w:rsidRPr="00E82588">
        <w:rPr>
          <w:vertAlign w:val="superscript"/>
        </w:rPr>
        <w:t>nd</w:t>
      </w:r>
      <w:r>
        <w:t xml:space="preserve"> middle is n/2+1-&gt;here n is always even.</w:t>
      </w:r>
      <w:r w:rsidR="00365F0B">
        <w:t>here 2</w:t>
      </w:r>
      <w:r w:rsidR="00365F0B" w:rsidRPr="00365F0B">
        <w:rPr>
          <w:vertAlign w:val="superscript"/>
        </w:rPr>
        <w:t>nd</w:t>
      </w:r>
      <w:r w:rsidR="00365F0B">
        <w:t xml:space="preserve"> middle is 1.</w:t>
      </w:r>
    </w:p>
    <w:p w14:paraId="4B252921" w14:textId="34A86E28" w:rsidR="00E82588" w:rsidRDefault="00E82588">
      <w:r>
        <w:t>The tortoise method:</w:t>
      </w:r>
    </w:p>
    <w:p w14:paraId="3C96CF45" w14:textId="12691024" w:rsidR="00E82588" w:rsidRDefault="00E82588">
      <w:r>
        <w:t>While(fast!=NULL)</w:t>
      </w:r>
    </w:p>
    <w:p w14:paraId="639CE3AF" w14:textId="0E68207E" w:rsidR="00E82588" w:rsidRDefault="00E82588">
      <w:r>
        <w:t>Slow=slow-&gt;next;</w:t>
      </w:r>
    </w:p>
    <w:p w14:paraId="4BB32D75" w14:textId="634DB4B2" w:rsidR="00E82588" w:rsidRDefault="00E82588">
      <w:r>
        <w:t>Fast=fast-&gt;next-&gt;next</w:t>
      </w:r>
    </w:p>
    <w:p w14:paraId="3719EA9E" w14:textId="3EDDC4B3" w:rsidR="00365F0B" w:rsidRDefault="00365F0B">
      <w:r>
        <w:t>Here how we can get 1957 simultaneously with 1237.we can get it by stack data structure.</w:t>
      </w:r>
    </w:p>
    <w:p w14:paraId="012F9223" w14:textId="6709FF7E" w:rsidR="00365F0B" w:rsidRDefault="00365F0B">
      <w:r>
        <w:lastRenderedPageBreak/>
        <w:t>Here how while use tortoise we can put the slow pointer data in stack.here just put condition fast-&gt;next-&gt;next!=NULL to make sure it stopes at 7 storage at stack.</w:t>
      </w:r>
      <w:r w:rsidRPr="00365F0B">
        <w:t xml:space="preserve"> </w:t>
      </w:r>
      <w:r>
        <w:rPr>
          <w:noProof/>
        </w:rPr>
        <w:drawing>
          <wp:inline distT="0" distB="0" distL="0" distR="0" wp14:anchorId="3BF17543" wp14:editId="3464CD32">
            <wp:extent cx="5943600" cy="27082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FD3" w14:textId="4C66EA2E" w:rsidR="00365F0B" w:rsidRDefault="00365F0B">
      <w:r>
        <w:t>Code:</w:t>
      </w:r>
    </w:p>
    <w:p w14:paraId="78C81BFB" w14:textId="1905F633" w:rsidR="00365F0B" w:rsidRDefault="00365F0B">
      <w:r>
        <w:t>:</w:t>
      </w:r>
      <w:r w:rsidRPr="00365F0B">
        <w:t xml:space="preserve"> </w:t>
      </w:r>
      <w:bookmarkStart w:id="0" w:name="_GoBack"/>
      <w:r>
        <w:rPr>
          <w:noProof/>
        </w:rPr>
        <w:drawing>
          <wp:inline distT="0" distB="0" distL="0" distR="0" wp14:anchorId="210AB9AA" wp14:editId="24EAD03A">
            <wp:extent cx="5783580" cy="4366260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EE"/>
    <w:rsid w:val="00365F0B"/>
    <w:rsid w:val="008926EE"/>
    <w:rsid w:val="00E77294"/>
    <w:rsid w:val="00E8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CD43"/>
  <w15:chartTrackingRefBased/>
  <w15:docId w15:val="{0A14B568-C6D6-407F-9A7A-4B4223C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2022-02-16T07:37:00Z</dcterms:created>
  <dcterms:modified xsi:type="dcterms:W3CDTF">2022-02-16T09:13:00Z</dcterms:modified>
</cp:coreProperties>
</file>