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ED3" w:rsidRPr="009B1ED3" w:rsidRDefault="009B1ED3" w:rsidP="009B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Comment je vais t’aider pour le site web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t’aider en 5 blocs.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Définir la structure complète du site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te proposer l’arborescence exacte :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Accueil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propos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Services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AVI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Hébergement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Préfinancement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Accompagnement visa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FAQ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 </w:t>
      </w:r>
    </w:p>
    <w:p w:rsidR="009B1ED3" w:rsidRPr="009B1ED3" w:rsidRDefault="009B1ED3" w:rsidP="009B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/ espace client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Définir le design UX/UI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t’aider à construire un site :</w:t>
      </w:r>
    </w:p>
    <w:p w:rsidR="009B1ED3" w:rsidRPr="009B1ED3" w:rsidRDefault="009B1ED3" w:rsidP="009B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propre </w:t>
      </w:r>
    </w:p>
    <w:p w:rsidR="009B1ED3" w:rsidRPr="009B1ED3" w:rsidRDefault="009B1ED3" w:rsidP="009B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moderne </w:t>
      </w:r>
    </w:p>
    <w:p w:rsidR="009B1ED3" w:rsidRPr="009B1ED3" w:rsidRDefault="009B1ED3" w:rsidP="009B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rassurant </w:t>
      </w:r>
    </w:p>
    <w:p w:rsidR="009B1ED3" w:rsidRPr="009B1ED3" w:rsidRDefault="009B1ED3" w:rsidP="009B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mobile-first </w:t>
      </w:r>
    </w:p>
    <w:p w:rsidR="009B1ED3" w:rsidRPr="009B1ED3" w:rsidRDefault="009B1ED3" w:rsidP="009B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rapide à charger </w:t>
      </w:r>
    </w:p>
    <w:p w:rsidR="009B1ED3" w:rsidRPr="009B1ED3" w:rsidRDefault="009B1ED3" w:rsidP="009B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facile à coder toi-même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Écrire les contenus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Je peux rédiger avec toi :</w:t>
      </w:r>
    </w:p>
    <w:p w:rsidR="009B1ED3" w:rsidRPr="009B1ED3" w:rsidRDefault="009B1ED3" w:rsidP="009B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titres </w:t>
      </w:r>
    </w:p>
    <w:p w:rsidR="009B1ED3" w:rsidRPr="009B1ED3" w:rsidRDefault="009B1ED3" w:rsidP="009B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slogans </w:t>
      </w:r>
    </w:p>
    <w:p w:rsidR="009B1ED3" w:rsidRPr="009B1ED3" w:rsidRDefault="009B1ED3" w:rsidP="009B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sections marketing </w:t>
      </w:r>
    </w:p>
    <w:p w:rsidR="009B1ED3" w:rsidRPr="009B1ED3" w:rsidRDefault="009B1ED3" w:rsidP="009B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CTA </w:t>
      </w:r>
    </w:p>
    <w:p w:rsidR="009B1ED3" w:rsidRPr="009B1ED3" w:rsidRDefault="009B1ED3" w:rsidP="009B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textes de confiance </w:t>
      </w:r>
    </w:p>
    <w:p w:rsidR="009B1ED3" w:rsidRPr="009B1ED3" w:rsidRDefault="009B1ED3" w:rsidP="009B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FAQ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T’aider à le coder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Comme tu veux développer toi-même, je peux te guider pour faire le site avec une stack simple et scalable, par exemple :</w:t>
      </w:r>
    </w:p>
    <w:p w:rsidR="009B1ED3" w:rsidRPr="009B1ED3" w:rsidRDefault="009B1ED3" w:rsidP="009B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Next.js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site web </w:t>
      </w:r>
    </w:p>
    <w:p w:rsidR="009B1ED3" w:rsidRPr="009B1ED3" w:rsidRDefault="009B1ED3" w:rsidP="009B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Firebase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l’auth, la base et les formulaires </w:t>
      </w:r>
    </w:p>
    <w:p w:rsidR="009B1ED3" w:rsidRPr="009B1ED3" w:rsidRDefault="009B1ED3" w:rsidP="009B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hébergement possible sur </w:t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IONOS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autre selon ce que tu préfères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Connecter le site à ton futur CRM / app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devra permettre :</w:t>
      </w:r>
    </w:p>
    <w:p w:rsidR="009B1ED3" w:rsidRPr="009B1ED3" w:rsidRDefault="009B1ED3" w:rsidP="009B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récupérer des leads </w:t>
      </w:r>
    </w:p>
    <w:p w:rsidR="009B1ED3" w:rsidRPr="009B1ED3" w:rsidRDefault="009B1ED3" w:rsidP="009B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envoyer les demandes dans Firebase </w:t>
      </w:r>
    </w:p>
    <w:p w:rsidR="009B1ED3" w:rsidRPr="009B1ED3" w:rsidRDefault="009B1ED3" w:rsidP="009B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préqualifier les prospects </w:t>
      </w:r>
    </w:p>
    <w:p w:rsidR="009B1ED3" w:rsidRPr="009B1ED3" w:rsidRDefault="009B1ED3" w:rsidP="009B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rediriger vers l’app ou l’espace client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je te recommande pour la stack du site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rester cohérent avec ton app et ton backend Firebase :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Option recommandée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 : Next.js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 : Firebase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:rsidR="009B1ED3" w:rsidRPr="009B1ED3" w:rsidRDefault="009B1ED3" w:rsidP="009B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moderne </w:t>
      </w:r>
    </w:p>
    <w:p w:rsidR="009B1ED3" w:rsidRPr="009B1ED3" w:rsidRDefault="009B1ED3" w:rsidP="009B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rapide </w:t>
      </w:r>
    </w:p>
    <w:p w:rsidR="009B1ED3" w:rsidRPr="009B1ED3" w:rsidRDefault="009B1ED3" w:rsidP="009B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SEO correct </w:t>
      </w:r>
    </w:p>
    <w:p w:rsidR="009B1ED3" w:rsidRPr="009B1ED3" w:rsidRDefault="009B1ED3" w:rsidP="009B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scalable </w:t>
      </w:r>
    </w:p>
    <w:p w:rsidR="009B1ED3" w:rsidRPr="009B1ED3" w:rsidRDefault="009B1ED3" w:rsidP="009B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facile pour connecter formulaires, auth et base de données </w:t>
      </w:r>
    </w:p>
    <w:p w:rsidR="009B1ED3" w:rsidRPr="009B1ED3" w:rsidRDefault="009B1ED3" w:rsidP="009B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si plus tard tu veux relier le site à l’app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 quelque chose de plus simple au tout début, on peut aussi faire :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Option simple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HTML / CSS / JS ou React simple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mais pour un vrai projet sérieux, je te conseille </w:t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Next.js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doit faire le site AVI CERTIFY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vraie mission du site.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1. Générer des leads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doit récupérer :</w:t>
      </w:r>
    </w:p>
    <w:p w:rsidR="009B1ED3" w:rsidRPr="009B1ED3" w:rsidRDefault="009B1ED3" w:rsidP="009B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</w:t>
      </w:r>
    </w:p>
    <w:p w:rsidR="009B1ED3" w:rsidRPr="009B1ED3" w:rsidRDefault="009B1ED3" w:rsidP="009B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téléphone </w:t>
      </w:r>
    </w:p>
    <w:p w:rsidR="009B1ED3" w:rsidRPr="009B1ED3" w:rsidRDefault="009B1ED3" w:rsidP="009B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email </w:t>
      </w:r>
    </w:p>
    <w:p w:rsidR="009B1ED3" w:rsidRPr="009B1ED3" w:rsidRDefault="009B1ED3" w:rsidP="009B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pays </w:t>
      </w:r>
    </w:p>
    <w:p w:rsidR="009B1ED3" w:rsidRPr="009B1ED3" w:rsidRDefault="009B1ED3" w:rsidP="009B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destination d’étude </w:t>
      </w:r>
    </w:p>
    <w:p w:rsidR="009B1ED3" w:rsidRPr="009B1ED3" w:rsidRDefault="009B1ED3" w:rsidP="009B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 recherché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Présenter les services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clairement :</w:t>
      </w:r>
    </w:p>
    <w:p w:rsidR="009B1ED3" w:rsidRPr="009B1ED3" w:rsidRDefault="009B1ED3" w:rsidP="009B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AVI </w:t>
      </w:r>
    </w:p>
    <w:p w:rsidR="009B1ED3" w:rsidRPr="009B1ED3" w:rsidRDefault="009B1ED3" w:rsidP="009B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attestation d’hébergement </w:t>
      </w:r>
    </w:p>
    <w:p w:rsidR="009B1ED3" w:rsidRPr="009B1ED3" w:rsidRDefault="009B1ED3" w:rsidP="009B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préfinancement avec UBA </w:t>
      </w:r>
    </w:p>
    <w:p w:rsidR="009B1ED3" w:rsidRPr="009B1ED3" w:rsidRDefault="009B1ED3" w:rsidP="009B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accompagnement visa avec SKOOVEL </w:t>
      </w:r>
    </w:p>
    <w:p w:rsidR="009B1ED3" w:rsidRPr="009B1ED3" w:rsidRDefault="009B1ED3" w:rsidP="009B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futurs services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Rassurer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Avec :</w:t>
      </w:r>
    </w:p>
    <w:p w:rsidR="009B1ED3" w:rsidRPr="009B1ED3" w:rsidRDefault="009B1ED3" w:rsidP="009B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ORIAS </w:t>
      </w:r>
    </w:p>
    <w:p w:rsidR="009B1ED3" w:rsidRPr="009B1ED3" w:rsidRDefault="009B1ED3" w:rsidP="009B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présence Canada / France / Cameroun </w:t>
      </w:r>
    </w:p>
    <w:p w:rsidR="009B1ED3" w:rsidRPr="009B1ED3" w:rsidRDefault="009B1ED3" w:rsidP="009B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partenaires </w:t>
      </w:r>
    </w:p>
    <w:p w:rsidR="009B1ED3" w:rsidRPr="009B1ED3" w:rsidRDefault="009B1ED3" w:rsidP="009B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FAQ </w:t>
      </w:r>
    </w:p>
    <w:p w:rsidR="009B1ED3" w:rsidRPr="009B1ED3" w:rsidRDefault="009B1ED3" w:rsidP="009B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documents / mentions légales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Convertir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Avec des boutons très visibles :</w:t>
      </w:r>
    </w:p>
    <w:p w:rsidR="009B1ED3" w:rsidRPr="009B1ED3" w:rsidRDefault="009B1ED3" w:rsidP="009B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Commencer mon dossier </w:t>
      </w:r>
    </w:p>
    <w:p w:rsidR="009B1ED3" w:rsidRPr="009B1ED3" w:rsidRDefault="009B1ED3" w:rsidP="009B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Demander mon AVI </w:t>
      </w:r>
    </w:p>
    <w:p w:rsidR="009B1ED3" w:rsidRPr="009B1ED3" w:rsidRDefault="009B1ED3" w:rsidP="009B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Parler à un conseiller </w:t>
      </w:r>
    </w:p>
    <w:p w:rsidR="009B1ED3" w:rsidRPr="009B1ED3" w:rsidRDefault="009B1ED3" w:rsidP="009B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Être rappelé </w:t>
      </w:r>
    </w:p>
    <w:p w:rsidR="009B1ED3" w:rsidRPr="009B1ED3" w:rsidRDefault="009B1ED3" w:rsidP="009B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compte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Alimenter ton CRM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formulaire doit enrichir ta base prospects.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Structure idéale du site AVI CERTIFY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Page d’accueil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La page la plus importante.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doit contenir :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Hero section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fort, par exemple :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Étudiez en Europe avec un accompagnement financier et visa simplifié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Sous-titre :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AVI, hébergement, préfinancement, accompagnement visa : tout au même endroit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CTA :</w:t>
      </w:r>
    </w:p>
    <w:p w:rsidR="009B1ED3" w:rsidRPr="009B1ED3" w:rsidRDefault="009B1ED3" w:rsidP="009B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Commencer maintenant </w:t>
      </w:r>
    </w:p>
    <w:p w:rsidR="009B1ED3" w:rsidRPr="009B1ED3" w:rsidRDefault="009B1ED3" w:rsidP="009B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Parler à un conseiller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services</w:t>
      </w:r>
    </w:p>
    <w:p w:rsidR="009B1ED3" w:rsidRPr="009B1ED3" w:rsidRDefault="009B1ED3" w:rsidP="009B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AVI </w:t>
      </w:r>
    </w:p>
    <w:p w:rsidR="009B1ED3" w:rsidRPr="009B1ED3" w:rsidRDefault="009B1ED3" w:rsidP="009B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Hébergement </w:t>
      </w:r>
    </w:p>
    <w:p w:rsidR="009B1ED3" w:rsidRPr="009B1ED3" w:rsidRDefault="009B1ED3" w:rsidP="009B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Préfinancement </w:t>
      </w:r>
    </w:p>
    <w:p w:rsidR="009B1ED3" w:rsidRPr="009B1ED3" w:rsidRDefault="009B1ED3" w:rsidP="009B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Accompagnement visa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confiance</w:t>
      </w:r>
    </w:p>
    <w:p w:rsidR="009B1ED3" w:rsidRPr="009B1ED3" w:rsidRDefault="009B1ED3" w:rsidP="009B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Société internationale </w:t>
      </w:r>
    </w:p>
    <w:p w:rsidR="009B1ED3" w:rsidRPr="009B1ED3" w:rsidRDefault="009B1ED3" w:rsidP="009B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Présence Canada / France / Cameroun </w:t>
      </w:r>
    </w:p>
    <w:p w:rsidR="009B1ED3" w:rsidRPr="009B1ED3" w:rsidRDefault="009B1ED3" w:rsidP="009B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conformité réglementaire </w:t>
      </w:r>
    </w:p>
    <w:p w:rsidR="009B1ED3" w:rsidRPr="009B1ED3" w:rsidRDefault="009B1ED3" w:rsidP="009B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partenaires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“Comment ça marche”</w:t>
      </w:r>
    </w:p>
    <w:p w:rsidR="009B1ED3" w:rsidRPr="009B1ED3" w:rsidRDefault="009B1ED3" w:rsidP="009B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ton dossier </w:t>
      </w:r>
    </w:p>
    <w:p w:rsidR="009B1ED3" w:rsidRPr="009B1ED3" w:rsidRDefault="009B1ED3" w:rsidP="009B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Dépose / paie </w:t>
      </w:r>
    </w:p>
    <w:p w:rsidR="009B1ED3" w:rsidRPr="009B1ED3" w:rsidRDefault="009B1ED3" w:rsidP="009B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Reçois tes documents </w:t>
      </w:r>
    </w:p>
    <w:p w:rsidR="009B1ED3" w:rsidRPr="009B1ED3" w:rsidRDefault="009B1ED3" w:rsidP="009B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Prépare ton départ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témoignages ou preuves sociales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si au début tu n’as pas encore beaucoup d’avis, on peut utiliser :</w:t>
      </w:r>
    </w:p>
    <w:p w:rsidR="009B1ED3" w:rsidRPr="009B1ED3" w:rsidRDefault="009B1ED3" w:rsidP="009B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partenaires </w:t>
      </w:r>
    </w:p>
    <w:p w:rsidR="009B1ED3" w:rsidRPr="009B1ED3" w:rsidRDefault="009B1ED3" w:rsidP="009B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volume traité </w:t>
      </w:r>
    </w:p>
    <w:p w:rsidR="009B1ED3" w:rsidRPr="009B1ED3" w:rsidRDefault="009B1ED3" w:rsidP="009B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pays couverts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formulaire rapide</w:t>
      </w:r>
    </w:p>
    <w:p w:rsidR="009B1ED3" w:rsidRPr="009B1ED3" w:rsidRDefault="009B1ED3" w:rsidP="009B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</w:t>
      </w:r>
    </w:p>
    <w:p w:rsidR="009B1ED3" w:rsidRPr="009B1ED3" w:rsidRDefault="009B1ED3" w:rsidP="009B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téléphone </w:t>
      </w:r>
    </w:p>
    <w:p w:rsidR="009B1ED3" w:rsidRPr="009B1ED3" w:rsidRDefault="009B1ED3" w:rsidP="009B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email </w:t>
      </w:r>
    </w:p>
    <w:p w:rsidR="009B1ED3" w:rsidRPr="009B1ED3" w:rsidRDefault="009B1ED3" w:rsidP="009B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destination </w:t>
      </w:r>
    </w:p>
    <w:p w:rsidR="009B1ED3" w:rsidRPr="009B1ED3" w:rsidRDefault="009B1ED3" w:rsidP="009B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envoyer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Page AVI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dédiée au service phare.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:rsidR="009B1ED3" w:rsidRPr="009B1ED3" w:rsidRDefault="009B1ED3" w:rsidP="009B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qu’est-ce que l’AVI </w:t>
      </w:r>
    </w:p>
    <w:p w:rsidR="009B1ED3" w:rsidRPr="009B1ED3" w:rsidRDefault="009B1ED3" w:rsidP="009B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pourquoi c’est nécessaire </w:t>
      </w:r>
    </w:p>
    <w:p w:rsidR="009B1ED3" w:rsidRPr="009B1ED3" w:rsidRDefault="009B1ED3" w:rsidP="009B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combien ça coûte </w:t>
      </w:r>
    </w:p>
    <w:p w:rsidR="009B1ED3" w:rsidRPr="009B1ED3" w:rsidRDefault="009B1ED3" w:rsidP="009B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comment ça marche chez AVI CERTIFY </w:t>
      </w:r>
    </w:p>
    <w:p w:rsidR="009B1ED3" w:rsidRPr="009B1ED3" w:rsidRDefault="009B1ED3" w:rsidP="009B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délai </w:t>
      </w:r>
    </w:p>
    <w:p w:rsidR="009B1ED3" w:rsidRPr="009B1ED3" w:rsidRDefault="009B1ED3" w:rsidP="009B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questions fréquentes </w:t>
      </w:r>
    </w:p>
    <w:p w:rsidR="009B1ED3" w:rsidRPr="009B1ED3" w:rsidRDefault="009B1ED3" w:rsidP="009B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CTA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Page Hébergement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:rsidR="009B1ED3" w:rsidRPr="009B1ED3" w:rsidRDefault="009B1ED3" w:rsidP="009B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attestation d’hébergement </w:t>
      </w:r>
    </w:p>
    <w:p w:rsidR="009B1ED3" w:rsidRPr="009B1ED3" w:rsidRDefault="009B1ED3" w:rsidP="009B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conformité pour visa </w:t>
      </w:r>
    </w:p>
    <w:p w:rsidR="009B1ED3" w:rsidRPr="009B1ED3" w:rsidRDefault="009B1ED3" w:rsidP="009B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conditions </w:t>
      </w:r>
    </w:p>
    <w:p w:rsidR="009B1ED3" w:rsidRPr="009B1ED3" w:rsidRDefault="009B1ED3" w:rsidP="009B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procédure </w:t>
      </w:r>
    </w:p>
    <w:p w:rsidR="009B1ED3" w:rsidRPr="009B1ED3" w:rsidRDefault="009B1ED3" w:rsidP="009B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CTA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Page Préfinancement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:rsidR="009B1ED3" w:rsidRPr="009B1ED3" w:rsidRDefault="009B1ED3" w:rsidP="009B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partenariat UBA </w:t>
      </w:r>
    </w:p>
    <w:p w:rsidR="009B1ED3" w:rsidRPr="009B1ED3" w:rsidRDefault="009B1ED3" w:rsidP="009B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principe du préfinancement </w:t>
      </w:r>
    </w:p>
    <w:p w:rsidR="009B1ED3" w:rsidRPr="009B1ED3" w:rsidRDefault="009B1ED3" w:rsidP="009B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conditions </w:t>
      </w:r>
    </w:p>
    <w:p w:rsidR="009B1ED3" w:rsidRPr="009B1ED3" w:rsidRDefault="009B1ED3" w:rsidP="009B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cas d’usage </w:t>
      </w:r>
    </w:p>
    <w:p w:rsidR="009B1ED3" w:rsidRPr="009B1ED3" w:rsidRDefault="009B1ED3" w:rsidP="009B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CTA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Page Accompagnement Visa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:rsidR="009B1ED3" w:rsidRPr="009B1ED3" w:rsidRDefault="009B1ED3" w:rsidP="009B1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Campus France </w:t>
      </w:r>
    </w:p>
    <w:p w:rsidR="009B1ED3" w:rsidRPr="009B1ED3" w:rsidRDefault="009B1ED3" w:rsidP="009B1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dossier </w:t>
      </w:r>
    </w:p>
    <w:p w:rsidR="009B1ED3" w:rsidRPr="009B1ED3" w:rsidRDefault="009B1ED3" w:rsidP="009B1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assistance consulaire </w:t>
      </w:r>
    </w:p>
    <w:p w:rsidR="009B1ED3" w:rsidRPr="009B1ED3" w:rsidRDefault="009B1ED3" w:rsidP="009B1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partenariat SKOOVEL </w:t>
      </w:r>
    </w:p>
    <w:p w:rsidR="009B1ED3" w:rsidRPr="009B1ED3" w:rsidRDefault="009B1ED3" w:rsidP="009B1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CTA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Page À propos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:rsidR="009B1ED3" w:rsidRPr="009B1ED3" w:rsidRDefault="009B1ED3" w:rsidP="009B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histoire </w:t>
      </w:r>
    </w:p>
    <w:p w:rsidR="009B1ED3" w:rsidRPr="009B1ED3" w:rsidRDefault="009B1ED3" w:rsidP="009B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mission </w:t>
      </w:r>
    </w:p>
    <w:p w:rsidR="009B1ED3" w:rsidRPr="009B1ED3" w:rsidRDefault="009B1ED3" w:rsidP="009B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vision </w:t>
      </w:r>
    </w:p>
    <w:p w:rsidR="009B1ED3" w:rsidRPr="009B1ED3" w:rsidRDefault="009B1ED3" w:rsidP="009B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implantation internationale </w:t>
      </w:r>
    </w:p>
    <w:p w:rsidR="009B1ED3" w:rsidRPr="009B1ED3" w:rsidRDefault="009B1ED3" w:rsidP="009B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crédibilité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Page FAQ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importante pour réduire les messages répétitifs.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Page Contact</w:t>
      </w:r>
    </w:p>
    <w:p w:rsidR="009B1ED3" w:rsidRPr="009B1ED3" w:rsidRDefault="009B1ED3" w:rsidP="009B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WhatsApp </w:t>
      </w:r>
    </w:p>
    <w:p w:rsidR="009B1ED3" w:rsidRPr="009B1ED3" w:rsidRDefault="009B1ED3" w:rsidP="009B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email </w:t>
      </w:r>
    </w:p>
    <w:p w:rsidR="009B1ED3" w:rsidRPr="009B1ED3" w:rsidRDefault="009B1ED3" w:rsidP="009B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téléphone </w:t>
      </w:r>
    </w:p>
    <w:p w:rsidR="009B1ED3" w:rsidRPr="009B1ED3" w:rsidRDefault="009B1ED3" w:rsidP="009B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formulaire </w:t>
      </w:r>
    </w:p>
    <w:p w:rsidR="009B1ED3" w:rsidRPr="009B1ED3" w:rsidRDefault="009B1ED3" w:rsidP="009B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adresse 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Connexion / espace client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À terme connecté à Firebase Auth.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6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Différence entre le site et l’application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 bien séparer les rôles.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 site web sert à :</w:t>
      </w:r>
    </w:p>
    <w:p w:rsidR="009B1ED3" w:rsidRPr="009B1ED3" w:rsidRDefault="009B1ED3" w:rsidP="009B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attirer </w:t>
      </w:r>
    </w:p>
    <w:p w:rsidR="009B1ED3" w:rsidRPr="009B1ED3" w:rsidRDefault="009B1ED3" w:rsidP="009B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rassurer </w:t>
      </w:r>
    </w:p>
    <w:p w:rsidR="009B1ED3" w:rsidRPr="009B1ED3" w:rsidRDefault="009B1ED3" w:rsidP="009B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expliquer </w:t>
      </w:r>
    </w:p>
    <w:p w:rsidR="009B1ED3" w:rsidRPr="009B1ED3" w:rsidRDefault="009B1ED3" w:rsidP="009B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convertir </w:t>
      </w:r>
    </w:p>
    <w:p w:rsidR="009B1ED3" w:rsidRPr="009B1ED3" w:rsidRDefault="009B1ED3" w:rsidP="009B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capturer les leads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L’application sert à :</w:t>
      </w:r>
    </w:p>
    <w:p w:rsidR="009B1ED3" w:rsidRPr="009B1ED3" w:rsidRDefault="009B1ED3" w:rsidP="009B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traiter le dossier </w:t>
      </w:r>
    </w:p>
    <w:p w:rsidR="009B1ED3" w:rsidRPr="009B1ED3" w:rsidRDefault="009B1ED3" w:rsidP="009B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suivre le client </w:t>
      </w:r>
    </w:p>
    <w:p w:rsidR="009B1ED3" w:rsidRPr="009B1ED3" w:rsidRDefault="009B1ED3" w:rsidP="009B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documents et paiement </w:t>
      </w:r>
    </w:p>
    <w:p w:rsidR="009B1ED3" w:rsidRPr="009B1ED3" w:rsidRDefault="009B1ED3" w:rsidP="009B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accompagner le parcours 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site attire.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B1ED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L’app exécute.</w:t>
      </w:r>
    </w:p>
    <w:p w:rsidR="009B1ED3" w:rsidRPr="009B1ED3" w:rsidRDefault="009B1ED3" w:rsidP="009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qu’on peut faire concrètement ensemble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Je peux t’accompagner dans cet ordre :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Construire </w:t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l’arborescence complète du site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2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Écrire </w:t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contenu de chaque page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3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</w:t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maquette/wireframe du site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4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 générer </w:t>
      </w:r>
      <w:r w:rsidRPr="009B1E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base du code Next.js</w:t>
      </w:r>
    </w:p>
    <w:p w:rsidR="009B1ED3" w:rsidRPr="009B1ED3" w:rsidRDefault="009B1ED3" w:rsidP="009B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B1ED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Étape 5</w:t>
      </w:r>
    </w:p>
    <w:p w:rsidR="009B1ED3" w:rsidRPr="009B1ED3" w:rsidRDefault="009B1ED3" w:rsidP="009B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Te guider pour :</w:t>
      </w:r>
    </w:p>
    <w:p w:rsidR="009B1ED3" w:rsidRPr="009B1ED3" w:rsidRDefault="009B1ED3" w:rsidP="009B1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brancher Firebase </w:t>
      </w:r>
    </w:p>
    <w:p w:rsidR="009B1ED3" w:rsidRPr="009B1ED3" w:rsidRDefault="009B1ED3" w:rsidP="009B1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les formulaires </w:t>
      </w:r>
    </w:p>
    <w:p w:rsidR="009B1ED3" w:rsidRPr="009B1ED3" w:rsidRDefault="009B1ED3" w:rsidP="009B1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1ED3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connecter IONOS / domaine</w:t>
      </w:r>
    </w:p>
    <w:p w:rsidR="00090F9E" w:rsidRDefault="00090F9E"/>
    <w:p w:rsidR="00B26EDB" w:rsidRPr="00B26EDB" w:rsidRDefault="00B26EDB" w:rsidP="00B2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Structure complète du site AVI CERTIFY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du site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AVI CERTIFY doit servir à :</w:t>
      </w:r>
    </w:p>
    <w:p w:rsidR="00B26EDB" w:rsidRPr="00B26EDB" w:rsidRDefault="00B26EDB" w:rsidP="00B26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attirer des prospects qualifiés</w:t>
      </w:r>
    </w:p>
    <w:p w:rsidR="00B26EDB" w:rsidRPr="00B26EDB" w:rsidRDefault="00B26EDB" w:rsidP="00B26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rassurer sur la crédibilité de l’entreprise</w:t>
      </w:r>
    </w:p>
    <w:p w:rsidR="00B26EDB" w:rsidRPr="00B26EDB" w:rsidRDefault="00B26EDB" w:rsidP="00B26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présenter clairement les services</w:t>
      </w:r>
    </w:p>
    <w:p w:rsidR="00B26EDB" w:rsidRPr="00B26EDB" w:rsidRDefault="00B26EDB" w:rsidP="00B26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convertir les visiteurs en leads</w:t>
      </w:r>
    </w:p>
    <w:p w:rsidR="00B26EDB" w:rsidRPr="00B26EDB" w:rsidRDefault="00B26EDB" w:rsidP="00B26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orienter les prospects vers l’espace client puis l’application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Arborescence recommandée</w:t>
      </w:r>
    </w:p>
    <w:p w:rsidR="00B26EDB" w:rsidRPr="00B26EDB" w:rsidRDefault="00B26EDB" w:rsidP="00B26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Accueil</w:t>
      </w:r>
    </w:p>
    <w:p w:rsidR="00B26EDB" w:rsidRPr="00B26EDB" w:rsidRDefault="00B26EDB" w:rsidP="00B26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</w:t>
      </w:r>
    </w:p>
    <w:p w:rsidR="00B26EDB" w:rsidRPr="00B26EDB" w:rsidRDefault="00B26EDB" w:rsidP="00B26E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AVI</w:t>
      </w:r>
    </w:p>
    <w:p w:rsidR="00B26EDB" w:rsidRPr="00B26EDB" w:rsidRDefault="00B26EDB" w:rsidP="00B26E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Attestation d’hébergement</w:t>
      </w:r>
    </w:p>
    <w:p w:rsidR="00B26EDB" w:rsidRPr="00B26EDB" w:rsidRDefault="00B26EDB" w:rsidP="00B26E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Préfinancement</w:t>
      </w:r>
    </w:p>
    <w:p w:rsidR="00B26EDB" w:rsidRPr="00B26EDB" w:rsidRDefault="00B26EDB" w:rsidP="00B26E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Accompagnement visa</w:t>
      </w:r>
    </w:p>
    <w:p w:rsidR="00B26EDB" w:rsidRPr="00B26EDB" w:rsidRDefault="00B26EDB" w:rsidP="00B26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ça marche</w:t>
      </w:r>
    </w:p>
    <w:p w:rsidR="00B26EDB" w:rsidRPr="00B26EDB" w:rsidRDefault="00B26EDB" w:rsidP="00B26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À propos</w:t>
      </w:r>
    </w:p>
    <w:p w:rsidR="00B26EDB" w:rsidRPr="00B26EDB" w:rsidRDefault="00B26EDB" w:rsidP="00B26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FAQ</w:t>
      </w:r>
    </w:p>
    <w:p w:rsidR="00B26EDB" w:rsidRPr="00B26EDB" w:rsidRDefault="00B26EDB" w:rsidP="00B26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</w:t>
      </w:r>
    </w:p>
    <w:p w:rsidR="00B26EDB" w:rsidRPr="00B26EDB" w:rsidRDefault="00B26EDB" w:rsidP="00B26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/ Espace client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Page Accueil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1.1 Header</w:t>
      </w:r>
    </w:p>
    <w:p w:rsidR="00B26EDB" w:rsidRPr="00B26EDB" w:rsidRDefault="00B26EDB" w:rsidP="00B26E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Logo AVI CERTIFY</w:t>
      </w:r>
    </w:p>
    <w:p w:rsidR="00B26EDB" w:rsidRPr="00B26EDB" w:rsidRDefault="00B26EDB" w:rsidP="00B26E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Menu : Accueil, Services, Comment ça marche, À propos, FAQ, Contact</w:t>
      </w:r>
    </w:p>
    <w:p w:rsidR="00B26EDB" w:rsidRPr="00B26EDB" w:rsidRDefault="00B26EDB" w:rsidP="00B26E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: Se connecter, Commencer mon dossier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1.2 Hero section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 principal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Étudiez en Europe avec un accompagnement financier et visa simplifié.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Sous-titre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AVI, hébergement, préfinancement et accompagnement visa : une solution simple, fiable et adaptée aux étudiants d’Afrique francophone.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CTA</w:t>
      </w:r>
    </w:p>
    <w:p w:rsidR="00B26EDB" w:rsidRPr="00B26EDB" w:rsidRDefault="00B26EDB" w:rsidP="00B26E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Commencer mon dossier</w:t>
      </w:r>
    </w:p>
    <w:p w:rsidR="00B26EDB" w:rsidRPr="00B26EDB" w:rsidRDefault="00B26EDB" w:rsidP="00B26E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Parler à un conseiller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Preuves de confiance</w:t>
      </w:r>
    </w:p>
    <w:p w:rsidR="00B26EDB" w:rsidRPr="00B26EDB" w:rsidRDefault="00B26EDB" w:rsidP="00B26E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Présence : Canada, France, Cameroun</w:t>
      </w:r>
    </w:p>
    <w:p w:rsidR="00B26EDB" w:rsidRPr="00B26EDB" w:rsidRDefault="00B26EDB" w:rsidP="00B26E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 réglementée</w:t>
      </w:r>
    </w:p>
    <w:p w:rsidR="00B26EDB" w:rsidRPr="00B26EDB" w:rsidRDefault="00B26EDB" w:rsidP="00B26E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Partenaires bancaires et académiques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1.3 Bloc services clés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 de services :</w:t>
      </w:r>
    </w:p>
    <w:p w:rsidR="00B26EDB" w:rsidRPr="00B26EDB" w:rsidRDefault="00B26EDB" w:rsidP="00B26E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Attestation de Virement Irrévocable (AVI)</w:t>
      </w:r>
    </w:p>
    <w:p w:rsidR="00B26EDB" w:rsidRPr="00B26EDB" w:rsidRDefault="00B26EDB" w:rsidP="00B26E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Attestation d’hébergement</w:t>
      </w:r>
    </w:p>
    <w:p w:rsidR="00B26EDB" w:rsidRPr="00B26EDB" w:rsidRDefault="00B26EDB" w:rsidP="00B26E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Préfinancement étudiant</w:t>
      </w:r>
    </w:p>
    <w:p w:rsidR="00B26EDB" w:rsidRPr="00B26EDB" w:rsidRDefault="00B26EDB" w:rsidP="00B26E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Accompagnement visa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1.4 Bloc “Pourquoi choisir AVI CERTIFY”</w:t>
      </w:r>
    </w:p>
    <w:p w:rsidR="00B26EDB" w:rsidRPr="00B26EDB" w:rsidRDefault="00B26EDB" w:rsidP="00B26E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Prix compétitif</w:t>
      </w:r>
    </w:p>
    <w:p w:rsidR="00B26EDB" w:rsidRPr="00B26EDB" w:rsidRDefault="00B26EDB" w:rsidP="00B26E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Accompagnement humain</w:t>
      </w:r>
    </w:p>
    <w:p w:rsidR="00B26EDB" w:rsidRPr="00B26EDB" w:rsidRDefault="00B26EDB" w:rsidP="00B26E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Parcours simple</w:t>
      </w:r>
    </w:p>
    <w:p w:rsidR="00B26EDB" w:rsidRPr="00B26EDB" w:rsidRDefault="00B26EDB" w:rsidP="00B26E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Présence locale et internationale</w:t>
      </w:r>
    </w:p>
    <w:p w:rsidR="00B26EDB" w:rsidRPr="00B26EDB" w:rsidRDefault="00B26EDB" w:rsidP="00B26E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Dossier suivi étape par étape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1.5 Bloc “Comment ça marche”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1 : Créez votre dossier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Étape 2 : Soumettez vos informations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Étape 3 : Effectuez votre dépôt / paiement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Étape 4 : Recevez vos documents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Étape 5 : Préparez votre départ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1.6 Bloc destinations</w:t>
      </w:r>
    </w:p>
    <w:p w:rsidR="00B26EDB" w:rsidRPr="00B26EDB" w:rsidRDefault="00B26EDB" w:rsidP="00B26E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France</w:t>
      </w:r>
    </w:p>
    <w:p w:rsidR="00B26EDB" w:rsidRPr="00B26EDB" w:rsidRDefault="00B26EDB" w:rsidP="00B26E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Allemagne</w:t>
      </w:r>
    </w:p>
    <w:p w:rsidR="00B26EDB" w:rsidRPr="00B26EDB" w:rsidRDefault="00B26EDB" w:rsidP="00B26E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Belgique</w:t>
      </w:r>
    </w:p>
    <w:p w:rsidR="00B26EDB" w:rsidRPr="00B26EDB" w:rsidRDefault="00B26EDB" w:rsidP="00B26E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Italie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1.7 Bloc témoignages / réassurance</w:t>
      </w:r>
    </w:p>
    <w:p w:rsidR="00B26EDB" w:rsidRPr="00B26EDB" w:rsidRDefault="00B26EDB" w:rsidP="00B26E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Témoignages clients plus tard</w:t>
      </w:r>
    </w:p>
    <w:p w:rsidR="00B26EDB" w:rsidRPr="00B26EDB" w:rsidRDefault="00B26EDB" w:rsidP="00B26E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Logos partenaires</w:t>
      </w:r>
    </w:p>
    <w:p w:rsidR="00B26EDB" w:rsidRPr="00B26EDB" w:rsidRDefault="00B26EDB" w:rsidP="00B26E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Chiffres clés quand disponibles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1.8 Bloc formulaire lead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:</w:t>
      </w:r>
    </w:p>
    <w:p w:rsidR="00B26EDB" w:rsidRPr="00B26EDB" w:rsidRDefault="00B26EDB" w:rsidP="00B26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Nom complet</w:t>
      </w:r>
    </w:p>
    <w:p w:rsidR="00B26EDB" w:rsidRPr="00B26EDB" w:rsidRDefault="00B26EDB" w:rsidP="00B26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 WhatsApp</w:t>
      </w:r>
    </w:p>
    <w:p w:rsidR="00B26EDB" w:rsidRPr="00B26EDB" w:rsidRDefault="00B26EDB" w:rsidP="00B26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:rsidR="00B26EDB" w:rsidRPr="00B26EDB" w:rsidRDefault="00B26EDB" w:rsidP="00B26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Pays de résidence</w:t>
      </w:r>
    </w:p>
    <w:p w:rsidR="00B26EDB" w:rsidRPr="00B26EDB" w:rsidRDefault="00B26EDB" w:rsidP="00B26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Pays d’étude visé</w:t>
      </w:r>
    </w:p>
    <w:p w:rsidR="00B26EDB" w:rsidRPr="00B26EDB" w:rsidRDefault="00B26EDB" w:rsidP="00B26E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 recherché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Recevoir un accompagnement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1.9 Footer</w:t>
      </w:r>
    </w:p>
    <w:p w:rsidR="00B26EDB" w:rsidRPr="00B26EDB" w:rsidRDefault="00B26EDB" w:rsidP="00B26E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Liens utiles</w:t>
      </w:r>
    </w:p>
    <w:p w:rsidR="00B26EDB" w:rsidRPr="00B26EDB" w:rsidRDefault="00B26EDB" w:rsidP="00B26E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Mentions légales</w:t>
      </w:r>
    </w:p>
    <w:p w:rsidR="00B26EDB" w:rsidRPr="00B26EDB" w:rsidRDefault="00B26EDB" w:rsidP="00B26E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 de confidentialité</w:t>
      </w:r>
    </w:p>
    <w:p w:rsidR="00B26EDB" w:rsidRPr="00B26EDB" w:rsidRDefault="00B26EDB" w:rsidP="00B26E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B26EDB" w:rsidRPr="00B26EDB" w:rsidRDefault="00B26EDB" w:rsidP="00B26E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Page Services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Page récapitulative avec 4 blocs principaux.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AVI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courte + bouton En savoir plus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 Attestation d’hébergement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courte + bouton En savoir plus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2.3 Préfinancement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courte + bouton En savoir plus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2.4 Accompagnement visa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Description courte + bouton En savoir plus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Page AVI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Sections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qu’une AVI ?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ce document est-il demandé ?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À qui s’adresse ce service ?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Notre procédure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Nos avantages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Tarification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FAQ</w:t>
      </w:r>
    </w:p>
    <w:p w:rsidR="00B26EDB" w:rsidRPr="00B26EDB" w:rsidRDefault="00B26EDB" w:rsidP="00B26E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CTA : Commencer mon dossier AVI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Page Attestation d’hébergement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Sections</w:t>
      </w:r>
    </w:p>
    <w:p w:rsidR="00B26EDB" w:rsidRPr="00B26EDB" w:rsidRDefault="00B26EDB" w:rsidP="00B26E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une attestation d’hébergement peut être nécessaire</w:t>
      </w:r>
    </w:p>
    <w:p w:rsidR="00B26EDB" w:rsidRPr="00B26EDB" w:rsidRDefault="00B26EDB" w:rsidP="00B26E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AVI CERTIFY vous accompagne</w:t>
      </w:r>
    </w:p>
    <w:p w:rsidR="00B26EDB" w:rsidRPr="00B26EDB" w:rsidRDefault="00B26EDB" w:rsidP="00B26E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</w:t>
      </w:r>
    </w:p>
    <w:p w:rsidR="00B26EDB" w:rsidRPr="00B26EDB" w:rsidRDefault="00B26EDB" w:rsidP="00B26E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Délais</w:t>
      </w:r>
    </w:p>
    <w:p w:rsidR="00B26EDB" w:rsidRPr="00B26EDB" w:rsidRDefault="00B26EDB" w:rsidP="00B26E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CTA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Page Préfinancement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Sections</w:t>
      </w:r>
    </w:p>
    <w:p w:rsidR="00B26EDB" w:rsidRPr="00B26EDB" w:rsidRDefault="00B26EDB" w:rsidP="00B26E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que le préfinancement ?</w:t>
      </w:r>
    </w:p>
    <w:p w:rsidR="00B26EDB" w:rsidRPr="00B26EDB" w:rsidRDefault="00B26EDB" w:rsidP="00B26E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c’est utile pour un étudiant</w:t>
      </w:r>
    </w:p>
    <w:p w:rsidR="00B26EDB" w:rsidRPr="00B26EDB" w:rsidRDefault="00B26EDB" w:rsidP="00B26E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Fonctionnement général</w:t>
      </w:r>
    </w:p>
    <w:p w:rsidR="00B26EDB" w:rsidRPr="00B26EDB" w:rsidRDefault="00B26EDB" w:rsidP="00B26E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d’éligibilité</w:t>
      </w:r>
    </w:p>
    <w:p w:rsidR="00B26EDB" w:rsidRPr="00B26EDB" w:rsidRDefault="00B26EDB" w:rsidP="00B26E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CTA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Page Accompagnement visa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Sections</w:t>
      </w:r>
    </w:p>
    <w:p w:rsidR="00B26EDB" w:rsidRPr="00B26EDB" w:rsidRDefault="00B26EDB" w:rsidP="00B26E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Aide Campus France</w:t>
      </w:r>
    </w:p>
    <w:p w:rsidR="00B26EDB" w:rsidRPr="00B26EDB" w:rsidRDefault="00B26EDB" w:rsidP="00B26E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Vérification des documents</w:t>
      </w:r>
    </w:p>
    <w:p w:rsidR="00B26EDB" w:rsidRPr="00B26EDB" w:rsidRDefault="00B26EDB" w:rsidP="00B26E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Préparation entretien consulaire</w:t>
      </w:r>
    </w:p>
    <w:p w:rsidR="00B26EDB" w:rsidRPr="00B26EDB" w:rsidRDefault="00B26EDB" w:rsidP="00B26E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Assistance jusqu’au rendez-vous visa</w:t>
      </w:r>
    </w:p>
    <w:p w:rsidR="00B26EDB" w:rsidRPr="00B26EDB" w:rsidRDefault="00B26EDB" w:rsidP="00B26E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CTA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8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Page Comment ça marche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Étapes détaillées</w:t>
      </w:r>
    </w:p>
    <w:p w:rsidR="00B26EDB" w:rsidRPr="00B26EDB" w:rsidRDefault="00B26EDB" w:rsidP="00B26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</w:t>
      </w:r>
    </w:p>
    <w:p w:rsidR="00B26EDB" w:rsidRPr="00B26EDB" w:rsidRDefault="00B26EDB" w:rsidP="00B26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Qualification du besoin</w:t>
      </w:r>
    </w:p>
    <w:p w:rsidR="00B26EDB" w:rsidRPr="00B26EDB" w:rsidRDefault="00B26EDB" w:rsidP="00B26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Dépôt des pièces</w:t>
      </w:r>
    </w:p>
    <w:p w:rsidR="00B26EDB" w:rsidRPr="00B26EDB" w:rsidRDefault="00B26EDB" w:rsidP="00B26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/ dépôt sur place</w:t>
      </w:r>
    </w:p>
    <w:p w:rsidR="00B26EDB" w:rsidRPr="00B26EDB" w:rsidRDefault="00B26EDB" w:rsidP="00B26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du dossier</w:t>
      </w:r>
    </w:p>
    <w:p w:rsidR="00B26EDB" w:rsidRPr="00B26EDB" w:rsidRDefault="00B26EDB" w:rsidP="00B26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Émission des documents</w:t>
      </w:r>
    </w:p>
    <w:p w:rsidR="00B26EDB" w:rsidRPr="00B26EDB" w:rsidRDefault="00B26EDB" w:rsidP="00B26E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jusqu’au départ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9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Page À propos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Sections</w:t>
      </w:r>
    </w:p>
    <w:p w:rsidR="00B26EDB" w:rsidRPr="00B26EDB" w:rsidRDefault="00B26EDB" w:rsidP="00B26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Qui sommes-nous ?</w:t>
      </w:r>
    </w:p>
    <w:p w:rsidR="00B26EDB" w:rsidRPr="00B26EDB" w:rsidRDefault="00B26EDB" w:rsidP="00B26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Mission</w:t>
      </w:r>
    </w:p>
    <w:p w:rsidR="00B26EDB" w:rsidRPr="00B26EDB" w:rsidRDefault="00B26EDB" w:rsidP="00B26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Vision</w:t>
      </w:r>
    </w:p>
    <w:p w:rsidR="00B26EDB" w:rsidRPr="00B26EDB" w:rsidRDefault="00B26EDB" w:rsidP="00B26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Présence internationale</w:t>
      </w:r>
    </w:p>
    <w:p w:rsidR="00B26EDB" w:rsidRPr="00B26EDB" w:rsidRDefault="00B26EDB" w:rsidP="00B26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Engagement confiance et conformité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0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Page FAQ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Questions de départ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qu’une AVI ?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coûte le service ?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documents faut-il fournir ?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Quel est le délai de traitement ?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se passe le paiement ?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Puis-je déposer l’argent sur place ?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L’attestation est-elle valable pour le visa ?</w:t>
      </w:r>
    </w:p>
    <w:p w:rsidR="00B26EDB" w:rsidRPr="00B26EDB" w:rsidRDefault="00B26EDB" w:rsidP="00B26ED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Proposez-vous un accompagnement pour Campus France ?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1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10. Page Contact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Contenu</w:t>
      </w:r>
    </w:p>
    <w:p w:rsidR="00B26EDB" w:rsidRPr="00B26EDB" w:rsidRDefault="00B26EDB" w:rsidP="00B26E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WhatsApp</w:t>
      </w:r>
    </w:p>
    <w:p w:rsidR="00B26EDB" w:rsidRPr="00B26EDB" w:rsidRDefault="00B26EDB" w:rsidP="00B26E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:rsidR="00B26EDB" w:rsidRPr="00B26EDB" w:rsidRDefault="00B26EDB" w:rsidP="00B26E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</w:t>
      </w:r>
    </w:p>
    <w:p w:rsidR="00B26EDB" w:rsidRPr="00B26EDB" w:rsidRDefault="00B26EDB" w:rsidP="00B26E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de contact</w:t>
      </w:r>
    </w:p>
    <w:p w:rsidR="00B26EDB" w:rsidRPr="00B26EDB" w:rsidRDefault="00B26EDB" w:rsidP="00B26ED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2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Espace client simple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Fonctionnalités MVP</w:t>
      </w:r>
    </w:p>
    <w:p w:rsidR="00B26EDB" w:rsidRPr="00B26EDB" w:rsidRDefault="00B26EDB" w:rsidP="00B26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/ inscription</w:t>
      </w:r>
    </w:p>
    <w:p w:rsidR="00B26EDB" w:rsidRPr="00B26EDB" w:rsidRDefault="00B26EDB" w:rsidP="00B26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</w:t>
      </w:r>
    </w:p>
    <w:p w:rsidR="00B26EDB" w:rsidRPr="00B26EDB" w:rsidRDefault="00B26EDB" w:rsidP="00B26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du dossier</w:t>
      </w:r>
    </w:p>
    <w:p w:rsidR="00B26EDB" w:rsidRPr="00B26EDB" w:rsidRDefault="00B26EDB" w:rsidP="00B26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Dépôt des documents</w:t>
      </w:r>
    </w:p>
    <w:p w:rsidR="00B26EDB" w:rsidRPr="00B26EDB" w:rsidRDefault="00B26EDB" w:rsidP="00B26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du paiement</w:t>
      </w:r>
    </w:p>
    <w:p w:rsidR="00B26EDB" w:rsidRPr="00B26EDB" w:rsidRDefault="00B26EDB" w:rsidP="00B26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 des documents validés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3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Priorités MVP du site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coder d’abord</w:t>
      </w:r>
    </w:p>
    <w:p w:rsidR="00B26EDB" w:rsidRPr="00B26EDB" w:rsidRDefault="00B26EDB" w:rsidP="00B26E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Landing page / accueil</w:t>
      </w:r>
    </w:p>
    <w:p w:rsidR="00B26EDB" w:rsidRPr="00B26EDB" w:rsidRDefault="00B26EDB" w:rsidP="00B26E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lead connecté à Firebase</w:t>
      </w:r>
    </w:p>
    <w:p w:rsidR="00B26EDB" w:rsidRPr="00B26EDB" w:rsidRDefault="00B26EDB" w:rsidP="00B26E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Pages services essentielles</w:t>
      </w:r>
    </w:p>
    <w:p w:rsidR="00B26EDB" w:rsidRPr="00B26EDB" w:rsidRDefault="00B26EDB" w:rsidP="00B26E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</w:t>
      </w:r>
    </w:p>
    <w:p w:rsidR="00B26EDB" w:rsidRPr="00B26EDB" w:rsidRDefault="00B26EDB" w:rsidP="00B26E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/ espace client simple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coder ensuite</w:t>
      </w:r>
    </w:p>
    <w:p w:rsidR="00B26EDB" w:rsidRPr="00B26EDB" w:rsidRDefault="00B26EDB" w:rsidP="00B26E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FAQ complète</w:t>
      </w:r>
    </w:p>
    <w:p w:rsidR="00B26EDB" w:rsidRPr="00B26EDB" w:rsidRDefault="00B26EDB" w:rsidP="00B26E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blog / ressources</w:t>
      </w:r>
    </w:p>
    <w:p w:rsidR="00B26EDB" w:rsidRPr="00B26EDB" w:rsidRDefault="00B26EDB" w:rsidP="00B26E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multilingue</w:t>
      </w:r>
    </w:p>
    <w:p w:rsidR="00B26EDB" w:rsidRPr="00B26EDB" w:rsidRDefault="00B26EDB" w:rsidP="00B26E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avancé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4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Prochaine étape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Rédiger la landing page complète, section par section, avec les textes exacts prêts à coder.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Réflexion durant 4s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Parfait.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va poser une </w:t>
      </w: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technique propre, simple et scalable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ton site AVI CERTIFY.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Je te recommande cette stack :</w:t>
      </w:r>
    </w:p>
    <w:p w:rsidR="00B26EDB" w:rsidRPr="00B26EDB" w:rsidRDefault="00B26EDB" w:rsidP="00B26E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Next.js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frontend </w:t>
      </w:r>
    </w:p>
    <w:p w:rsidR="00B26EDB" w:rsidRPr="00B26EDB" w:rsidRDefault="00B26EDB" w:rsidP="00B26E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Firebase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l’authentification, la base de données et le stockage </w:t>
      </w:r>
    </w:p>
    <w:p w:rsidR="00B26EDB" w:rsidRPr="00B26EDB" w:rsidRDefault="00B26EDB" w:rsidP="00B26E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Tailwind CSS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aller vite sur le design </w:t>
      </w:r>
    </w:p>
    <w:p w:rsidR="00B26EDB" w:rsidRPr="00B26EDB" w:rsidRDefault="00B26EDB" w:rsidP="00B26E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TypeScript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garder un code propre </w:t>
      </w:r>
    </w:p>
    <w:p w:rsidR="00B26EDB" w:rsidRPr="00B26EDB" w:rsidRDefault="00B26EDB" w:rsidP="00B26E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IONOS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domaine, avec hébergement du site sur Vercel au début si possible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Architecture globale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aura 4 blocs techniques :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public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les visiteurs :</w:t>
      </w:r>
    </w:p>
    <w:p w:rsidR="00B26EDB" w:rsidRPr="00B26EDB" w:rsidRDefault="00B26EDB" w:rsidP="00B26E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accueil </w:t>
      </w:r>
    </w:p>
    <w:p w:rsidR="00B26EDB" w:rsidRPr="00B26EDB" w:rsidRDefault="00B26EDB" w:rsidP="00B26E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services </w:t>
      </w:r>
    </w:p>
    <w:p w:rsidR="00B26EDB" w:rsidRPr="00B26EDB" w:rsidRDefault="00B26EDB" w:rsidP="00B26E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FAQ </w:t>
      </w:r>
    </w:p>
    <w:p w:rsidR="00B26EDB" w:rsidRPr="00B26EDB" w:rsidRDefault="00B26EDB" w:rsidP="00B26E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 </w:t>
      </w:r>
    </w:p>
    <w:p w:rsidR="00B26EDB" w:rsidRPr="00B26EDB" w:rsidRDefault="00B26EDB" w:rsidP="00B26E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formulaires de lead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authentification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:</w:t>
      </w:r>
    </w:p>
    <w:p w:rsidR="00B26EDB" w:rsidRPr="00B26EDB" w:rsidRDefault="00B26EDB" w:rsidP="00B26E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inscription </w:t>
      </w:r>
    </w:p>
    <w:p w:rsidR="00B26EDB" w:rsidRPr="00B26EDB" w:rsidRDefault="00B26EDB" w:rsidP="00B26E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</w:t>
      </w:r>
    </w:p>
    <w:p w:rsidR="00B26EDB" w:rsidRPr="00B26EDB" w:rsidRDefault="00B26EDB" w:rsidP="00B26E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 de passe oublié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espace client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:</w:t>
      </w:r>
    </w:p>
    <w:p w:rsidR="00B26EDB" w:rsidRPr="00B26EDB" w:rsidRDefault="00B26EDB" w:rsidP="00B26E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</w:t>
      </w:r>
    </w:p>
    <w:p w:rsidR="00B26EDB" w:rsidRPr="00B26EDB" w:rsidRDefault="00B26EDB" w:rsidP="00B26E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suivi du dossier </w:t>
      </w:r>
    </w:p>
    <w:p w:rsidR="00B26EDB" w:rsidRPr="00B26EDB" w:rsidRDefault="00B26EDB" w:rsidP="00B26E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dépôt de documents </w:t>
      </w:r>
    </w:p>
    <w:p w:rsidR="00B26EDB" w:rsidRPr="00B26EDB" w:rsidRDefault="00B26EDB" w:rsidP="00B26E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statut du paiement </w:t>
      </w:r>
    </w:p>
    <w:p w:rsidR="00B26EDB" w:rsidRPr="00B26EDB" w:rsidRDefault="00B26EDB" w:rsidP="00B26E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téléchargement des documents validés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 admin plus tard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vous en interne :</w:t>
      </w:r>
    </w:p>
    <w:p w:rsidR="00B26EDB" w:rsidRPr="00B26EDB" w:rsidRDefault="00B26EDB" w:rsidP="00B26E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voir les leads </w:t>
      </w:r>
    </w:p>
    <w:p w:rsidR="00B26EDB" w:rsidRPr="00B26EDB" w:rsidRDefault="00B26EDB" w:rsidP="00B26E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voir les dossiers </w:t>
      </w:r>
    </w:p>
    <w:p w:rsidR="00B26EDB" w:rsidRPr="00B26EDB" w:rsidRDefault="00B26EDB" w:rsidP="00B26E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changer les statuts </w:t>
      </w:r>
    </w:p>
    <w:p w:rsidR="00B26EDB" w:rsidRPr="00B26EDB" w:rsidRDefault="00B26EDB" w:rsidP="00B26E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les paiements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Au début, on peut faire seulement :</w:t>
      </w:r>
    </w:p>
    <w:p w:rsidR="00B26EDB" w:rsidRPr="00B26EDB" w:rsidRDefault="00B26EDB" w:rsidP="00B26E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bloc public </w:t>
      </w:r>
    </w:p>
    <w:p w:rsidR="00B26EDB" w:rsidRPr="00B26EDB" w:rsidRDefault="00B26EDB" w:rsidP="00B26E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 </w:t>
      </w:r>
    </w:p>
    <w:p w:rsidR="00B26EDB" w:rsidRPr="00B26EDB" w:rsidRDefault="00B26EDB" w:rsidP="00B26E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espace client simple 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9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Arborescence recommandée du projet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utilises </w:t>
      </w: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Next.js App Router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, voilà une structure propre :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avi-certify-web/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public/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images/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icons/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└── logo/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src/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app/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layout.tsx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globals.css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services/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avi/page.tsx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hebergement/page.tsx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prefinancement/page.tsx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accompagnement-visa/page.tsx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comment-ca-marche/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a-propos/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faq/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contact/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connexion/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inscription/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dashboard/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└── dossier/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    ├── 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    ├── documents/page.tsx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    └── paiement/page.tsx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components/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layout/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Header.tsx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Footer.tsx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MobileMenu.tsx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home/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HeroSection.tsx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ServicesSection.tsx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WhyChooseUs.tsx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HowItWorks.tsx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TrustSection.tsx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LeadFormSection.tsx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ui/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Button.tsx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Input.tsx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Select.tsx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Card.tsx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SectionTitle.tsx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forms/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LeadForm.tsx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LoginForm.tsx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├── RegisterForm.tsx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   └── UploadDocumentForm.tsx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└── dashboard/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    ├── DashboardSummary.tsx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    ├── DossierSteps.tsx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    ├── PaymentStatusCard.tsx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    └── DocumentsList.tsx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lib/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firebase.ts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auth.ts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firestore.ts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storage.ts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└── validations.ts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types/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user.ts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lead.ts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application.ts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payment.ts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└── document.ts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hooks/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├── useAuth.ts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   └── useUserProfile.ts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└── constants/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    ├── navLinks.ts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    ├── services.ts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    └── faq.ts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│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.env.local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package.json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tailwind.config.ts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tsconfig.json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└── next.config.ts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0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Pages à développer en premier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ne pas te disperser, il faut coder dans cet ordre.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1</w:t>
      </w:r>
    </w:p>
    <w:p w:rsidR="00B26EDB" w:rsidRPr="00B26EDB" w:rsidRDefault="00B26EDB" w:rsidP="00B26E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accueil </w:t>
      </w:r>
    </w:p>
    <w:p w:rsidR="00B26EDB" w:rsidRPr="00B26EDB" w:rsidRDefault="00B26EDB" w:rsidP="00B26E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/contact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/faq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/services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formulaire lead connecté à Firebase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2</w:t>
      </w:r>
    </w:p>
    <w:p w:rsidR="00B26EDB" w:rsidRPr="00B26EDB" w:rsidRDefault="00B26EDB" w:rsidP="00B26E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/connexion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/inscription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/dashboard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3</w:t>
      </w:r>
    </w:p>
    <w:p w:rsidR="00B26EDB" w:rsidRPr="00B26EDB" w:rsidRDefault="00B26EDB" w:rsidP="00B26E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/dossier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/dossier/documents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/dossier/paiement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Ne commence pas tout d’un coup.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1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Composants réutilisables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 penser composant très tôt.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Ça t’évitera de réécrire le même code partout.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Layout</w:t>
      </w:r>
    </w:p>
    <w:p w:rsidR="00B26EDB" w:rsidRPr="00B26EDB" w:rsidRDefault="00B26EDB" w:rsidP="00B26E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Header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Footer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MobileMenu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UI de base</w:t>
      </w:r>
    </w:p>
    <w:p w:rsidR="00B26EDB" w:rsidRPr="00B26EDB" w:rsidRDefault="00B26EDB" w:rsidP="00B26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Input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Textarea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Select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Card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Badge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Blocs métier</w:t>
      </w:r>
    </w:p>
    <w:p w:rsidR="00B26EDB" w:rsidRPr="00B26EDB" w:rsidRDefault="00B26EDB" w:rsidP="00B26E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LeadForm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ServiceCard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StepCard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StatusCard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DocumentUploader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2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Structure Firebase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Tu m’as dit que le backend sera sur Firebase. Très bien.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Je te recommande :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Firebase Auth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:</w:t>
      </w:r>
    </w:p>
    <w:p w:rsidR="00B26EDB" w:rsidRPr="00B26EDB" w:rsidRDefault="00B26EDB" w:rsidP="00B26E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inscription </w:t>
      </w:r>
    </w:p>
    <w:p w:rsidR="00B26EDB" w:rsidRPr="00B26EDB" w:rsidRDefault="00B26EDB" w:rsidP="00B26E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</w:t>
      </w:r>
    </w:p>
    <w:p w:rsidR="00B26EDB" w:rsidRPr="00B26EDB" w:rsidRDefault="00B26EDB" w:rsidP="00B26E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récupération du compte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Firestore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stocker :</w:t>
      </w:r>
    </w:p>
    <w:p w:rsidR="00B26EDB" w:rsidRPr="00B26EDB" w:rsidRDefault="00B26EDB" w:rsidP="00B26E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leads </w:t>
      </w:r>
    </w:p>
    <w:p w:rsidR="00B26EDB" w:rsidRPr="00B26EDB" w:rsidRDefault="00B26EDB" w:rsidP="00B26E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profils utilisateurs </w:t>
      </w:r>
    </w:p>
    <w:p w:rsidR="00B26EDB" w:rsidRPr="00B26EDB" w:rsidRDefault="00B26EDB" w:rsidP="00B26E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dossiers </w:t>
      </w:r>
    </w:p>
    <w:p w:rsidR="00B26EDB" w:rsidRPr="00B26EDB" w:rsidRDefault="00B26EDB" w:rsidP="00B26E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paiements </w:t>
      </w:r>
    </w:p>
    <w:p w:rsidR="00B26EDB" w:rsidRPr="00B26EDB" w:rsidRDefault="00B26EDB" w:rsidP="00B26E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statuts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Firebase Storage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:</w:t>
      </w:r>
    </w:p>
    <w:p w:rsidR="00B26EDB" w:rsidRPr="00B26EDB" w:rsidRDefault="00B26EDB" w:rsidP="00B26E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passeports </w:t>
      </w:r>
    </w:p>
    <w:p w:rsidR="00B26EDB" w:rsidRPr="00B26EDB" w:rsidRDefault="00B26EDB" w:rsidP="00B26E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reçus de paiement </w:t>
      </w:r>
    </w:p>
    <w:p w:rsidR="00B26EDB" w:rsidRPr="00B26EDB" w:rsidRDefault="00B26EDB" w:rsidP="00B26E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PDF AVI </w:t>
      </w:r>
    </w:p>
    <w:p w:rsidR="00B26EDB" w:rsidRPr="00B26EDB" w:rsidRDefault="00B26EDB" w:rsidP="00B26E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autres documents 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3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6. Collections Firestore recommandées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leads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les visiteurs non connectés qui remplissent le formulaire.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fullName: "Jean Dupont",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phone: "+2376XXXXXXX",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email: "jean@email.com",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residenceCountry: "Cameroun",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destinationCountry: "France",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requestedService: "AVI",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source: "landing_page",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createdAt: timestamp,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status: "new"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users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les comptes créés.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uid: "firebase_uid",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fullName: "Jean Dupont",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email: "jean@email.com",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phone: "+2376XXXXXXX",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role: "client",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country: "Cameroun",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createdAt: timestamp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applications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suivre le dossier du client.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userId: "firebase_uid",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serviceType: "AVI",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status: "pending",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currentStep: 2,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personalInfoCompleted: true,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documentsCompleted: false,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paymentCompleted: false,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validated: false,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createdAt: timestamp,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updatedAt: timestamp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documents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userId: "firebase_uid",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applicationId: "app_id",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type: "passport",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fileUrl: "https://...",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status: "uploaded",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uploadedAt: timestamp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payments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userId: "firebase_uid",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applicationId: "app_id",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method: "depot_sur_place",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amount: 535,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status: "pending_verification",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proofUrl: "https://...",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createdAt: timestamp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4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Fichier Firebase de base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src/lib/firebase.ts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, tu centralises la config Firebase.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de structure :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import { initializeApp, getApps, getApp } from "firebase/app";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import { getAuth } from "firebase/auth";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import { getFirestore } from "firebase/firestore";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import { getStorage } from "firebase/storage";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const firebaseConfig = {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apiKey: process.env.NEXT_PUBLIC_FIREBASE_API_KEY,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authDomain: process.env.NEXT_PUBLIC_FIREBASE_AUTH_DOMAIN,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projectId: process.env.NEXT_PUBLIC_FIREBASE_PROJECT_ID,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storageBucket: process.env.NEXT_PUBLIC_FIREBASE_STORAGE_BUCKET,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messagingSenderId: process.env.NEXT_PUBLIC_FIREBASE_MESSAGING_SENDER_ID,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appId: process.env.NEXT_PUBLIC_FIREBASE_APP_ID,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};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const app = getApps().length ? getApp() : initializeApp(firebaseConfig);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export const auth = getAuth(app);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export const db = getFirestore(app);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export const storage = getStorage(app);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export default app;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5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Variables d’environnement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.env.local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NEXT_PUBLIC_FIREBASE_API_KEY=...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NEXT_PUBLIC_FIREBASE_AUTH_DOMAIN=...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NEXT_PUBLIC_FIREBASE_PROJECT_ID=...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NEXT_PUBLIC_FIREBASE_STORAGE_BUCKET=...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NEXT_PUBLIC_FIREBASE_MESSAGING_SENDER_ID=...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br/>
        <w:t>NEXT_PUBLIC_FIREBASE_APP_ID=...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Ne mets jamais tes secrets n’importe où dans le code.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6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Routes MVP à prévoir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Public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/services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/services/avi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/services/hebergement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/services/prefinancement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/services/accompagnement-visa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/comment-ca-marche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/a-propos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/faq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/contact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Auth</w:t>
      </w:r>
    </w:p>
    <w:p w:rsidR="00B26EDB" w:rsidRPr="00B26EDB" w:rsidRDefault="00B26EDB" w:rsidP="00B26E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/connexion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/inscription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Client</w:t>
      </w:r>
    </w:p>
    <w:p w:rsidR="00B26EDB" w:rsidRPr="00B26EDB" w:rsidRDefault="00B26EDB" w:rsidP="00B26E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/dashboard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/dossier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/dossier/documents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/dossier/paiement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7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Protection des pages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pages comme 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/dashboard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/dossier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devront être protégées.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Logique simple :</w:t>
      </w:r>
    </w:p>
    <w:p w:rsidR="00B26EDB" w:rsidRPr="00B26EDB" w:rsidRDefault="00B26EDB" w:rsidP="00B26E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l’utilisateur n’est pas connecté → redirection vers 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/connexion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s’il est connecté → accès au dashboard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début, ça peut se faire avec un hook </w:t>
      </w: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useAuth()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8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Modèle de navigation recommandé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Menu principal</w:t>
      </w:r>
    </w:p>
    <w:p w:rsidR="00B26EDB" w:rsidRPr="00B26EDB" w:rsidRDefault="00B26EDB" w:rsidP="00B26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Accueil </w:t>
      </w:r>
    </w:p>
    <w:p w:rsidR="00B26EDB" w:rsidRPr="00B26EDB" w:rsidRDefault="00B26EDB" w:rsidP="00B26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Services </w:t>
      </w:r>
    </w:p>
    <w:p w:rsidR="00B26EDB" w:rsidRPr="00B26EDB" w:rsidRDefault="00B26EDB" w:rsidP="00B26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Comment ça marche </w:t>
      </w:r>
    </w:p>
    <w:p w:rsidR="00B26EDB" w:rsidRPr="00B26EDB" w:rsidRDefault="00B26EDB" w:rsidP="00B26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propos </w:t>
      </w:r>
    </w:p>
    <w:p w:rsidR="00B26EDB" w:rsidRPr="00B26EDB" w:rsidRDefault="00B26EDB" w:rsidP="00B26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FAQ </w:t>
      </w:r>
    </w:p>
    <w:p w:rsidR="00B26EDB" w:rsidRPr="00B26EDB" w:rsidRDefault="00B26EDB" w:rsidP="00B26E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Boutons à droite</w:t>
      </w:r>
    </w:p>
    <w:p w:rsidR="00B26EDB" w:rsidRPr="00B26EDB" w:rsidRDefault="00B26EDB" w:rsidP="00B26E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 connecter </w:t>
      </w:r>
    </w:p>
    <w:p w:rsidR="00B26EDB" w:rsidRPr="00B26EDB" w:rsidRDefault="00B26EDB" w:rsidP="00B26E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Commencer mon dossier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connecté :</w:t>
      </w:r>
    </w:p>
    <w:p w:rsidR="00B26EDB" w:rsidRPr="00B26EDB" w:rsidRDefault="00B26EDB" w:rsidP="00B26E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Dashboard </w:t>
      </w:r>
    </w:p>
    <w:p w:rsidR="00B26EDB" w:rsidRPr="00B26EDB" w:rsidRDefault="00B26EDB" w:rsidP="00B26E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 dossier </w:t>
      </w:r>
    </w:p>
    <w:p w:rsidR="00B26EDB" w:rsidRPr="00B26EDB" w:rsidRDefault="00B26EDB" w:rsidP="00B26E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Documents </w:t>
      </w:r>
    </w:p>
    <w:p w:rsidR="00B26EDB" w:rsidRPr="00B26EDB" w:rsidRDefault="00B26EDB" w:rsidP="00B26E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Profil </w:t>
      </w:r>
    </w:p>
    <w:p w:rsidR="00B26EDB" w:rsidRPr="00B26EDB" w:rsidRDefault="00B26EDB" w:rsidP="00B26E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Déconnexion 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9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12. Ordre de développement recommandé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l’ordre le plus intelligent.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Semaine 1</w:t>
      </w:r>
    </w:p>
    <w:p w:rsidR="00B26EDB" w:rsidRPr="00B26EDB" w:rsidRDefault="00B26EDB" w:rsidP="00B26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initialisation projet Next.js </w:t>
      </w:r>
    </w:p>
    <w:p w:rsidR="00B26EDB" w:rsidRPr="00B26EDB" w:rsidRDefault="00B26EDB" w:rsidP="00B26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Tailwind </w:t>
      </w:r>
    </w:p>
    <w:p w:rsidR="00B26EDB" w:rsidRPr="00B26EDB" w:rsidRDefault="00B26EDB" w:rsidP="00B26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layout global </w:t>
      </w:r>
    </w:p>
    <w:p w:rsidR="00B26EDB" w:rsidRPr="00B26EDB" w:rsidRDefault="00B26EDB" w:rsidP="00B26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header </w:t>
      </w:r>
    </w:p>
    <w:p w:rsidR="00B26EDB" w:rsidRPr="00B26EDB" w:rsidRDefault="00B26EDB" w:rsidP="00B26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footer </w:t>
      </w:r>
    </w:p>
    <w:p w:rsidR="00B26EDB" w:rsidRPr="00B26EDB" w:rsidRDefault="00B26EDB" w:rsidP="00B26E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page accueil statique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Semaine 2</w:t>
      </w:r>
    </w:p>
    <w:p w:rsidR="00B26EDB" w:rsidRPr="00B26EDB" w:rsidRDefault="00B26EDB" w:rsidP="00B26E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sections de la landing page </w:t>
      </w:r>
    </w:p>
    <w:p w:rsidR="00B26EDB" w:rsidRPr="00B26EDB" w:rsidRDefault="00B26EDB" w:rsidP="00B26E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responsive mobile </w:t>
      </w:r>
    </w:p>
    <w:p w:rsidR="00B26EDB" w:rsidRPr="00B26EDB" w:rsidRDefault="00B26EDB" w:rsidP="00B26E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formulaire lead UI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Semaine 3</w:t>
      </w:r>
    </w:p>
    <w:p w:rsidR="00B26EDB" w:rsidRPr="00B26EDB" w:rsidRDefault="00B26EDB" w:rsidP="00B26E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Firebase du formulaire lead </w:t>
      </w:r>
    </w:p>
    <w:p w:rsidR="00B26EDB" w:rsidRPr="00B26EDB" w:rsidRDefault="00B26EDB" w:rsidP="00B26E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page contact </w:t>
      </w:r>
    </w:p>
    <w:p w:rsidR="00B26EDB" w:rsidRPr="00B26EDB" w:rsidRDefault="00B26EDB" w:rsidP="00B26E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FAQ </w:t>
      </w:r>
    </w:p>
    <w:p w:rsidR="00B26EDB" w:rsidRPr="00B26EDB" w:rsidRDefault="00B26EDB" w:rsidP="00B26ED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pages services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Semaine 4</w:t>
      </w:r>
    </w:p>
    <w:p w:rsidR="00B26EDB" w:rsidRPr="00B26EDB" w:rsidRDefault="00B26EDB" w:rsidP="00B26E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auth Firebase </w:t>
      </w:r>
    </w:p>
    <w:p w:rsidR="00B26EDB" w:rsidRPr="00B26EDB" w:rsidRDefault="00B26EDB" w:rsidP="00B26E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inscription / connexion </w:t>
      </w:r>
    </w:p>
    <w:p w:rsidR="00B26EDB" w:rsidRPr="00B26EDB" w:rsidRDefault="00B26EDB" w:rsidP="00B26ED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dashboard simple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Semaine 5</w:t>
      </w:r>
    </w:p>
    <w:p w:rsidR="00B26EDB" w:rsidRPr="00B26EDB" w:rsidRDefault="00B26EDB" w:rsidP="00B26E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dossier </w:t>
      </w:r>
    </w:p>
    <w:p w:rsidR="00B26EDB" w:rsidRPr="00B26EDB" w:rsidRDefault="00B26EDB" w:rsidP="00B26E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upload documents </w:t>
      </w:r>
    </w:p>
    <w:p w:rsidR="00B26EDB" w:rsidRPr="00B26EDB" w:rsidRDefault="00B26EDB" w:rsidP="00B26ED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statut paiement 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0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 Stack précise que je te recommande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 de base :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npx create-next-app@latest avi-certify-web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Choix recommandés :</w:t>
      </w:r>
    </w:p>
    <w:p w:rsidR="00B26EDB" w:rsidRPr="00B26EDB" w:rsidRDefault="00B26EDB" w:rsidP="00B26E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TypeScript : oui </w:t>
      </w:r>
    </w:p>
    <w:p w:rsidR="00B26EDB" w:rsidRPr="00B26EDB" w:rsidRDefault="00B26EDB" w:rsidP="00B26E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Tailwind : oui </w:t>
      </w:r>
    </w:p>
    <w:p w:rsidR="00B26EDB" w:rsidRPr="00B26EDB" w:rsidRDefault="00B26EDB" w:rsidP="00B26E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 Router : oui </w:t>
      </w:r>
    </w:p>
    <w:p w:rsidR="00B26EDB" w:rsidRPr="00B26EDB" w:rsidRDefault="00B26EDB" w:rsidP="00B26E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ESLint : oui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Puis installer Firebase :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npm install firebase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Et pour les formulaires :</w:t>
      </w:r>
    </w:p>
    <w:p w:rsidR="00B26EDB" w:rsidRPr="00B26EDB" w:rsidRDefault="00B26EDB" w:rsidP="00B2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npm install react-hook-form zod @hookform/resolvers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Ça te donnera une base propre.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1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14. Design system simple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garder un site cohérent, fixe dès maintenant :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Couleurs</w:t>
      </w:r>
    </w:p>
    <w:p w:rsidR="00B26EDB" w:rsidRPr="00B26EDB" w:rsidRDefault="00B26EDB" w:rsidP="00B26E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Bleu principal </w:t>
      </w:r>
    </w:p>
    <w:p w:rsidR="00B26EDB" w:rsidRPr="00B26EDB" w:rsidRDefault="00B26EDB" w:rsidP="00B26E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Vert accent </w:t>
      </w:r>
    </w:p>
    <w:p w:rsidR="00B26EDB" w:rsidRPr="00B26EDB" w:rsidRDefault="00B26EDB" w:rsidP="00B26E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Blanc / gris clair </w:t>
      </w:r>
    </w:p>
    <w:p w:rsidR="00B26EDB" w:rsidRPr="00B26EDB" w:rsidRDefault="00B26EDB" w:rsidP="00B26E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Noir doux pour le texte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Typographie</w:t>
      </w:r>
    </w:p>
    <w:p w:rsidR="00B26EDB" w:rsidRPr="00B26EDB" w:rsidRDefault="00B26EDB" w:rsidP="00B26E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une police simple et propre, par exemple Inter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Règles</w:t>
      </w:r>
    </w:p>
    <w:p w:rsidR="00B26EDB" w:rsidRPr="00B26EDB" w:rsidRDefault="00B26EDB" w:rsidP="00B26E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gros CTA </w:t>
      </w:r>
    </w:p>
    <w:p w:rsidR="00B26EDB" w:rsidRPr="00B26EDB" w:rsidRDefault="00B26EDB" w:rsidP="00B26E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sections aérées </w:t>
      </w:r>
    </w:p>
    <w:p w:rsidR="00B26EDB" w:rsidRPr="00B26EDB" w:rsidRDefault="00B26EDB" w:rsidP="00B26E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cartes arrondies </w:t>
      </w:r>
    </w:p>
    <w:p w:rsidR="00B26EDB" w:rsidRPr="00B26EDB" w:rsidRDefault="00B26EDB" w:rsidP="00B26E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ombres légères </w:t>
      </w:r>
    </w:p>
    <w:p w:rsidR="00B26EDB" w:rsidRPr="00B26EDB" w:rsidRDefault="00B26EDB" w:rsidP="00B26E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mobile-first 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2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15. Mon conseil important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Ne commence pas par l’espace client.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Commence par :</w:t>
      </w:r>
    </w:p>
    <w:p w:rsidR="00B26EDB" w:rsidRPr="00B26EDB" w:rsidRDefault="00B26EDB" w:rsidP="00B26E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landing page </w:t>
      </w:r>
    </w:p>
    <w:p w:rsidR="00B26EDB" w:rsidRPr="00B26EDB" w:rsidRDefault="00B26EDB" w:rsidP="00B26E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formulaire connecté à Firebase </w:t>
      </w:r>
    </w:p>
    <w:p w:rsidR="00B26EDB" w:rsidRPr="00B26EDB" w:rsidRDefault="00B26EDB" w:rsidP="00B26E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pages services </w:t>
      </w:r>
    </w:p>
    <w:p w:rsidR="00B26EDB" w:rsidRPr="00B26EDB" w:rsidRDefault="00B26EDB" w:rsidP="00B26E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 </w:t>
      </w:r>
    </w:p>
    <w:p w:rsidR="00B26EDB" w:rsidRPr="00B26EDB" w:rsidRDefault="00B26EDB" w:rsidP="00B26E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dashboard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ce qui te donnera le plus vite une présence commerciale.</w:t>
      </w:r>
    </w:p>
    <w:p w:rsidR="00B26EDB" w:rsidRPr="00B26EDB" w:rsidRDefault="00B26EDB" w:rsidP="00B2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3" style="width:0;height:1.5pt" o:hralign="center" o:hrstd="t" o:hr="t" fillcolor="#a0a0a0" stroked="f"/>
        </w:pict>
      </w:r>
    </w:p>
    <w:p w:rsidR="00B26EDB" w:rsidRPr="00B26EDB" w:rsidRDefault="00B26EDB" w:rsidP="00B2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E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16. Ce que je peux faire juste après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La meilleure suite maintenant, c’est de passer à quelque chose d’exécutable.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peux te donner directement la </w:t>
      </w: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initiale du code Next.js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:</w:t>
      </w:r>
    </w:p>
    <w:p w:rsidR="00B26EDB" w:rsidRPr="00B26EDB" w:rsidRDefault="00B26EDB" w:rsidP="00B26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layout.tsx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page.tsx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Header.tsx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Footer.tsx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LeadForm.tsx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Courier New" w:eastAsia="Times New Roman" w:hAnsi="Courier New" w:cs="Courier New"/>
          <w:sz w:val="20"/>
          <w:szCs w:val="20"/>
          <w:lang w:eastAsia="fr-FR"/>
        </w:rPr>
        <w:t>firebase.ts</w:t>
      </w: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>Et tu pourras lancer ton projet immédiatement.</w:t>
      </w:r>
    </w:p>
    <w:p w:rsidR="00B26EDB" w:rsidRPr="00B26EDB" w:rsidRDefault="00B26EDB" w:rsidP="00B2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6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Réponds : </w:t>
      </w:r>
      <w:r w:rsidRPr="00B26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 passe au squelette du code Next.js</w:t>
      </w:r>
    </w:p>
    <w:p w:rsidR="00B26EDB" w:rsidRDefault="00B26EDB">
      <w:bookmarkStart w:id="0" w:name="_GoBack"/>
      <w:bookmarkEnd w:id="0"/>
    </w:p>
    <w:sectPr w:rsidR="00B26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3F62"/>
    <w:multiLevelType w:val="multilevel"/>
    <w:tmpl w:val="A51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3FDA"/>
    <w:multiLevelType w:val="multilevel"/>
    <w:tmpl w:val="A0BC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C5857"/>
    <w:multiLevelType w:val="multilevel"/>
    <w:tmpl w:val="835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4997"/>
    <w:multiLevelType w:val="multilevel"/>
    <w:tmpl w:val="CAE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31BC6"/>
    <w:multiLevelType w:val="multilevel"/>
    <w:tmpl w:val="799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C4CAD"/>
    <w:multiLevelType w:val="multilevel"/>
    <w:tmpl w:val="91D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15548"/>
    <w:multiLevelType w:val="multilevel"/>
    <w:tmpl w:val="E8E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33846"/>
    <w:multiLevelType w:val="multilevel"/>
    <w:tmpl w:val="4DF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C1712"/>
    <w:multiLevelType w:val="multilevel"/>
    <w:tmpl w:val="753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143F3"/>
    <w:multiLevelType w:val="multilevel"/>
    <w:tmpl w:val="0336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A40D3"/>
    <w:multiLevelType w:val="multilevel"/>
    <w:tmpl w:val="246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36CC8"/>
    <w:multiLevelType w:val="multilevel"/>
    <w:tmpl w:val="E56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50B61"/>
    <w:multiLevelType w:val="multilevel"/>
    <w:tmpl w:val="70A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6742B9"/>
    <w:multiLevelType w:val="multilevel"/>
    <w:tmpl w:val="F3C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7528A"/>
    <w:multiLevelType w:val="multilevel"/>
    <w:tmpl w:val="68A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608E0"/>
    <w:multiLevelType w:val="multilevel"/>
    <w:tmpl w:val="603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A28E4"/>
    <w:multiLevelType w:val="multilevel"/>
    <w:tmpl w:val="E18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71DEE"/>
    <w:multiLevelType w:val="multilevel"/>
    <w:tmpl w:val="D956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67243"/>
    <w:multiLevelType w:val="multilevel"/>
    <w:tmpl w:val="A8C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3135B"/>
    <w:multiLevelType w:val="multilevel"/>
    <w:tmpl w:val="96BA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5E5857"/>
    <w:multiLevelType w:val="multilevel"/>
    <w:tmpl w:val="91C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44F83"/>
    <w:multiLevelType w:val="multilevel"/>
    <w:tmpl w:val="439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575CB"/>
    <w:multiLevelType w:val="multilevel"/>
    <w:tmpl w:val="5BD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526F1"/>
    <w:multiLevelType w:val="multilevel"/>
    <w:tmpl w:val="6B6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E2DA8"/>
    <w:multiLevelType w:val="multilevel"/>
    <w:tmpl w:val="A7B6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1965D4"/>
    <w:multiLevelType w:val="multilevel"/>
    <w:tmpl w:val="626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C7389"/>
    <w:multiLevelType w:val="multilevel"/>
    <w:tmpl w:val="467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3567E"/>
    <w:multiLevelType w:val="multilevel"/>
    <w:tmpl w:val="E57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07AB5"/>
    <w:multiLevelType w:val="multilevel"/>
    <w:tmpl w:val="AEE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519B3"/>
    <w:multiLevelType w:val="multilevel"/>
    <w:tmpl w:val="2C7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F67D8"/>
    <w:multiLevelType w:val="multilevel"/>
    <w:tmpl w:val="1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008BB"/>
    <w:multiLevelType w:val="multilevel"/>
    <w:tmpl w:val="406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71D29"/>
    <w:multiLevelType w:val="multilevel"/>
    <w:tmpl w:val="DED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6043A5"/>
    <w:multiLevelType w:val="multilevel"/>
    <w:tmpl w:val="C40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72C2F"/>
    <w:multiLevelType w:val="multilevel"/>
    <w:tmpl w:val="6A20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D22BE"/>
    <w:multiLevelType w:val="multilevel"/>
    <w:tmpl w:val="2618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01997"/>
    <w:multiLevelType w:val="multilevel"/>
    <w:tmpl w:val="F31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A0239"/>
    <w:multiLevelType w:val="multilevel"/>
    <w:tmpl w:val="E91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FD4389"/>
    <w:multiLevelType w:val="multilevel"/>
    <w:tmpl w:val="465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63726"/>
    <w:multiLevelType w:val="multilevel"/>
    <w:tmpl w:val="C32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D3EB9"/>
    <w:multiLevelType w:val="multilevel"/>
    <w:tmpl w:val="EC4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7524C"/>
    <w:multiLevelType w:val="multilevel"/>
    <w:tmpl w:val="0CC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E4A7C"/>
    <w:multiLevelType w:val="multilevel"/>
    <w:tmpl w:val="5EB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34180F"/>
    <w:multiLevelType w:val="multilevel"/>
    <w:tmpl w:val="685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9A532B"/>
    <w:multiLevelType w:val="multilevel"/>
    <w:tmpl w:val="E0C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F2B0E"/>
    <w:multiLevelType w:val="multilevel"/>
    <w:tmpl w:val="D92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A2FB7"/>
    <w:multiLevelType w:val="multilevel"/>
    <w:tmpl w:val="69B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4D245A"/>
    <w:multiLevelType w:val="multilevel"/>
    <w:tmpl w:val="AD3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CC31F9"/>
    <w:multiLevelType w:val="multilevel"/>
    <w:tmpl w:val="A36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F6129"/>
    <w:multiLevelType w:val="multilevel"/>
    <w:tmpl w:val="387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D7295C"/>
    <w:multiLevelType w:val="multilevel"/>
    <w:tmpl w:val="CA9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D94603"/>
    <w:multiLevelType w:val="multilevel"/>
    <w:tmpl w:val="4C3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317747"/>
    <w:multiLevelType w:val="multilevel"/>
    <w:tmpl w:val="6C9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6E02B6"/>
    <w:multiLevelType w:val="multilevel"/>
    <w:tmpl w:val="5BD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36FD7"/>
    <w:multiLevelType w:val="multilevel"/>
    <w:tmpl w:val="D764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C55CCE"/>
    <w:multiLevelType w:val="multilevel"/>
    <w:tmpl w:val="3C5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B6F7C"/>
    <w:multiLevelType w:val="multilevel"/>
    <w:tmpl w:val="82D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B67ECC"/>
    <w:multiLevelType w:val="multilevel"/>
    <w:tmpl w:val="3C2A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10F8A"/>
    <w:multiLevelType w:val="multilevel"/>
    <w:tmpl w:val="AEF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D45988"/>
    <w:multiLevelType w:val="multilevel"/>
    <w:tmpl w:val="FDC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67639B"/>
    <w:multiLevelType w:val="multilevel"/>
    <w:tmpl w:val="183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DC0B76"/>
    <w:multiLevelType w:val="multilevel"/>
    <w:tmpl w:val="E30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C65531"/>
    <w:multiLevelType w:val="multilevel"/>
    <w:tmpl w:val="F28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850136"/>
    <w:multiLevelType w:val="multilevel"/>
    <w:tmpl w:val="3C4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2341C6"/>
    <w:multiLevelType w:val="multilevel"/>
    <w:tmpl w:val="2AB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658E9"/>
    <w:multiLevelType w:val="multilevel"/>
    <w:tmpl w:val="769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5D143E"/>
    <w:multiLevelType w:val="multilevel"/>
    <w:tmpl w:val="9A9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A56C76"/>
    <w:multiLevelType w:val="multilevel"/>
    <w:tmpl w:val="557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AE42FA"/>
    <w:multiLevelType w:val="multilevel"/>
    <w:tmpl w:val="775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495F7B"/>
    <w:multiLevelType w:val="multilevel"/>
    <w:tmpl w:val="6F6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CA30CD"/>
    <w:multiLevelType w:val="multilevel"/>
    <w:tmpl w:val="C2E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4E063F"/>
    <w:multiLevelType w:val="multilevel"/>
    <w:tmpl w:val="B38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951DE5"/>
    <w:multiLevelType w:val="multilevel"/>
    <w:tmpl w:val="186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B77D2B"/>
    <w:multiLevelType w:val="multilevel"/>
    <w:tmpl w:val="39D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22C1B"/>
    <w:multiLevelType w:val="multilevel"/>
    <w:tmpl w:val="62F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855C39"/>
    <w:multiLevelType w:val="multilevel"/>
    <w:tmpl w:val="7BE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F927A5"/>
    <w:multiLevelType w:val="multilevel"/>
    <w:tmpl w:val="1824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5A700A"/>
    <w:multiLevelType w:val="multilevel"/>
    <w:tmpl w:val="FC9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81BBF"/>
    <w:multiLevelType w:val="multilevel"/>
    <w:tmpl w:val="434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A7070A"/>
    <w:multiLevelType w:val="multilevel"/>
    <w:tmpl w:val="635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63"/>
  </w:num>
  <w:num w:numId="3">
    <w:abstractNumId w:val="50"/>
  </w:num>
  <w:num w:numId="4">
    <w:abstractNumId w:val="39"/>
  </w:num>
  <w:num w:numId="5">
    <w:abstractNumId w:val="46"/>
  </w:num>
  <w:num w:numId="6">
    <w:abstractNumId w:val="76"/>
  </w:num>
  <w:num w:numId="7">
    <w:abstractNumId w:val="0"/>
  </w:num>
  <w:num w:numId="8">
    <w:abstractNumId w:val="5"/>
  </w:num>
  <w:num w:numId="9">
    <w:abstractNumId w:val="31"/>
  </w:num>
  <w:num w:numId="10">
    <w:abstractNumId w:val="45"/>
  </w:num>
  <w:num w:numId="11">
    <w:abstractNumId w:val="57"/>
  </w:num>
  <w:num w:numId="12">
    <w:abstractNumId w:val="6"/>
  </w:num>
  <w:num w:numId="13">
    <w:abstractNumId w:val="37"/>
  </w:num>
  <w:num w:numId="14">
    <w:abstractNumId w:val="64"/>
  </w:num>
  <w:num w:numId="15">
    <w:abstractNumId w:val="8"/>
  </w:num>
  <w:num w:numId="16">
    <w:abstractNumId w:val="27"/>
  </w:num>
  <w:num w:numId="17">
    <w:abstractNumId w:val="20"/>
  </w:num>
  <w:num w:numId="18">
    <w:abstractNumId w:val="9"/>
  </w:num>
  <w:num w:numId="19">
    <w:abstractNumId w:val="22"/>
  </w:num>
  <w:num w:numId="20">
    <w:abstractNumId w:val="15"/>
  </w:num>
  <w:num w:numId="21">
    <w:abstractNumId w:val="78"/>
  </w:num>
  <w:num w:numId="22">
    <w:abstractNumId w:val="18"/>
  </w:num>
  <w:num w:numId="23">
    <w:abstractNumId w:val="38"/>
  </w:num>
  <w:num w:numId="24">
    <w:abstractNumId w:val="55"/>
  </w:num>
  <w:num w:numId="25">
    <w:abstractNumId w:val="41"/>
  </w:num>
  <w:num w:numId="26">
    <w:abstractNumId w:val="73"/>
  </w:num>
  <w:num w:numId="27">
    <w:abstractNumId w:val="12"/>
  </w:num>
  <w:num w:numId="28">
    <w:abstractNumId w:val="33"/>
  </w:num>
  <w:num w:numId="29">
    <w:abstractNumId w:val="17"/>
  </w:num>
  <w:num w:numId="30">
    <w:abstractNumId w:val="42"/>
  </w:num>
  <w:num w:numId="31">
    <w:abstractNumId w:val="54"/>
  </w:num>
  <w:num w:numId="32">
    <w:abstractNumId w:val="47"/>
  </w:num>
  <w:num w:numId="33">
    <w:abstractNumId w:val="10"/>
  </w:num>
  <w:num w:numId="34">
    <w:abstractNumId w:val="25"/>
  </w:num>
  <w:num w:numId="35">
    <w:abstractNumId w:val="52"/>
  </w:num>
  <w:num w:numId="36">
    <w:abstractNumId w:val="75"/>
  </w:num>
  <w:num w:numId="37">
    <w:abstractNumId w:val="61"/>
  </w:num>
  <w:num w:numId="38">
    <w:abstractNumId w:val="4"/>
  </w:num>
  <w:num w:numId="39">
    <w:abstractNumId w:val="77"/>
  </w:num>
  <w:num w:numId="40">
    <w:abstractNumId w:val="34"/>
  </w:num>
  <w:num w:numId="41">
    <w:abstractNumId w:val="19"/>
  </w:num>
  <w:num w:numId="42">
    <w:abstractNumId w:val="48"/>
  </w:num>
  <w:num w:numId="43">
    <w:abstractNumId w:val="58"/>
  </w:num>
  <w:num w:numId="44">
    <w:abstractNumId w:val="72"/>
  </w:num>
  <w:num w:numId="45">
    <w:abstractNumId w:val="23"/>
  </w:num>
  <w:num w:numId="46">
    <w:abstractNumId w:val="24"/>
  </w:num>
  <w:num w:numId="47">
    <w:abstractNumId w:val="30"/>
  </w:num>
  <w:num w:numId="48">
    <w:abstractNumId w:val="35"/>
  </w:num>
  <w:num w:numId="49">
    <w:abstractNumId w:val="70"/>
  </w:num>
  <w:num w:numId="50">
    <w:abstractNumId w:val="69"/>
  </w:num>
  <w:num w:numId="51">
    <w:abstractNumId w:val="43"/>
  </w:num>
  <w:num w:numId="52">
    <w:abstractNumId w:val="11"/>
  </w:num>
  <w:num w:numId="53">
    <w:abstractNumId w:val="16"/>
  </w:num>
  <w:num w:numId="54">
    <w:abstractNumId w:val="60"/>
  </w:num>
  <w:num w:numId="55">
    <w:abstractNumId w:val="59"/>
  </w:num>
  <w:num w:numId="56">
    <w:abstractNumId w:val="40"/>
  </w:num>
  <w:num w:numId="57">
    <w:abstractNumId w:val="49"/>
  </w:num>
  <w:num w:numId="58">
    <w:abstractNumId w:val="14"/>
  </w:num>
  <w:num w:numId="59">
    <w:abstractNumId w:val="32"/>
  </w:num>
  <w:num w:numId="60">
    <w:abstractNumId w:val="51"/>
  </w:num>
  <w:num w:numId="61">
    <w:abstractNumId w:val="79"/>
  </w:num>
  <w:num w:numId="62">
    <w:abstractNumId w:val="68"/>
  </w:num>
  <w:num w:numId="63">
    <w:abstractNumId w:val="13"/>
  </w:num>
  <w:num w:numId="64">
    <w:abstractNumId w:val="56"/>
  </w:num>
  <w:num w:numId="65">
    <w:abstractNumId w:val="74"/>
  </w:num>
  <w:num w:numId="66">
    <w:abstractNumId w:val="26"/>
  </w:num>
  <w:num w:numId="67">
    <w:abstractNumId w:val="28"/>
  </w:num>
  <w:num w:numId="68">
    <w:abstractNumId w:val="21"/>
  </w:num>
  <w:num w:numId="69">
    <w:abstractNumId w:val="67"/>
  </w:num>
  <w:num w:numId="70">
    <w:abstractNumId w:val="3"/>
  </w:num>
  <w:num w:numId="71">
    <w:abstractNumId w:val="53"/>
  </w:num>
  <w:num w:numId="72">
    <w:abstractNumId w:val="36"/>
  </w:num>
  <w:num w:numId="73">
    <w:abstractNumId w:val="71"/>
  </w:num>
  <w:num w:numId="74">
    <w:abstractNumId w:val="29"/>
  </w:num>
  <w:num w:numId="75">
    <w:abstractNumId w:val="7"/>
  </w:num>
  <w:num w:numId="76">
    <w:abstractNumId w:val="62"/>
  </w:num>
  <w:num w:numId="77">
    <w:abstractNumId w:val="2"/>
  </w:num>
  <w:num w:numId="78">
    <w:abstractNumId w:val="44"/>
  </w:num>
  <w:num w:numId="79">
    <w:abstractNumId w:val="1"/>
  </w:num>
  <w:num w:numId="80">
    <w:abstractNumId w:val="6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ED3"/>
    <w:rsid w:val="00090F9E"/>
    <w:rsid w:val="009B1ED3"/>
    <w:rsid w:val="00B2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3ACCA"/>
  <w15:chartTrackingRefBased/>
  <w15:docId w15:val="{7D9B7A34-AB19-4E81-9E98-05C99AF1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B1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B1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B1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ED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B1ED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B1ED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B1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B1ED3"/>
    <w:rPr>
      <w:b/>
      <w:bCs/>
    </w:rPr>
  </w:style>
  <w:style w:type="paragraph" w:customStyle="1" w:styleId="msonormal0">
    <w:name w:val="msonormal"/>
    <w:basedOn w:val="Normal"/>
    <w:rsid w:val="00B26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6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6ED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26EDB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Policepardfaut"/>
    <w:rsid w:val="00B26EDB"/>
  </w:style>
  <w:style w:type="character" w:customStyle="1" w:styleId="k">
    <w:name w:val="ͼk"/>
    <w:basedOn w:val="Policepardfaut"/>
    <w:rsid w:val="00B26EDB"/>
  </w:style>
  <w:style w:type="character" w:customStyle="1" w:styleId="m">
    <w:name w:val="ͼm"/>
    <w:basedOn w:val="Policepardfaut"/>
    <w:rsid w:val="00B26EDB"/>
  </w:style>
  <w:style w:type="character" w:customStyle="1" w:styleId="j">
    <w:name w:val="ͼj"/>
    <w:basedOn w:val="Policepardfaut"/>
    <w:rsid w:val="00B26EDB"/>
  </w:style>
  <w:style w:type="character" w:customStyle="1" w:styleId="g">
    <w:name w:val="ͼg"/>
    <w:basedOn w:val="Policepardfaut"/>
    <w:rsid w:val="00B26EDB"/>
  </w:style>
  <w:style w:type="character" w:customStyle="1" w:styleId="l">
    <w:name w:val="ͼl"/>
    <w:basedOn w:val="Policepardfaut"/>
    <w:rsid w:val="00B26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2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8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8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2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8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7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8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84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944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4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7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8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9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3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9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44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6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6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5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6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8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4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28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2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9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9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6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66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2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20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46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9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7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5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827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7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6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7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2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2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7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17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864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4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8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0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88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08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8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95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3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3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3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7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8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518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4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1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7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9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5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67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5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1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5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7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6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6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021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00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7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7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7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1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8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3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8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8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59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6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21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2778</Words>
  <Characters>15284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Emmanuel</dc:creator>
  <cp:keywords/>
  <dc:description/>
  <cp:lastModifiedBy>Gabriel Emmanuel</cp:lastModifiedBy>
  <cp:revision>2</cp:revision>
  <dcterms:created xsi:type="dcterms:W3CDTF">2026-05-17T04:13:00Z</dcterms:created>
  <dcterms:modified xsi:type="dcterms:W3CDTF">2026-05-17T04:16:00Z</dcterms:modified>
</cp:coreProperties>
</file>