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C472" w14:textId="4DE04DA9" w:rsidR="001E2D19" w:rsidRDefault="001E2D19" w:rsidP="001E2D19">
      <w:pPr>
        <w:pStyle w:val="Heading1"/>
        <w:jc w:val="center"/>
      </w:pPr>
      <w:r>
        <w:t xml:space="preserve">Results – </w:t>
      </w:r>
      <w:proofErr w:type="spellStart"/>
      <w:r>
        <w:t>SwinE</w:t>
      </w:r>
      <w:proofErr w:type="spellEnd"/>
      <w:r>
        <w:t>-Net</w:t>
      </w:r>
    </w:p>
    <w:p w14:paraId="55ED8291" w14:textId="77777777" w:rsidR="001E2D19" w:rsidRDefault="001E2D19" w:rsidP="001E2D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2200"/>
        <w:gridCol w:w="992"/>
        <w:gridCol w:w="2087"/>
        <w:gridCol w:w="1110"/>
        <w:gridCol w:w="1020"/>
        <w:gridCol w:w="1330"/>
      </w:tblGrid>
      <w:tr w:rsidR="00682D83" w14:paraId="505DBF9F" w14:textId="77777777" w:rsidTr="00994A4F">
        <w:tc>
          <w:tcPr>
            <w:tcW w:w="614" w:type="dxa"/>
          </w:tcPr>
          <w:p w14:paraId="107F9A3B" w14:textId="5A0A91BC" w:rsidR="00682D83" w:rsidRDefault="00682D83" w:rsidP="001E2D19">
            <w:r>
              <w:t>Exp</w:t>
            </w:r>
          </w:p>
        </w:tc>
        <w:tc>
          <w:tcPr>
            <w:tcW w:w="2200" w:type="dxa"/>
          </w:tcPr>
          <w:p w14:paraId="1AC4B44D" w14:textId="2DEE1ED4" w:rsidR="00682D83" w:rsidRDefault="00682D83" w:rsidP="001E2D19">
            <w:r>
              <w:t>Loss function</w:t>
            </w:r>
          </w:p>
        </w:tc>
        <w:tc>
          <w:tcPr>
            <w:tcW w:w="871" w:type="dxa"/>
          </w:tcPr>
          <w:p w14:paraId="3E3F2B4B" w14:textId="0C39A6E7" w:rsidR="00682D83" w:rsidRDefault="00682D83" w:rsidP="001E2D19">
            <w:r>
              <w:t>Epochs</w:t>
            </w:r>
          </w:p>
        </w:tc>
        <w:tc>
          <w:tcPr>
            <w:tcW w:w="2137" w:type="dxa"/>
          </w:tcPr>
          <w:p w14:paraId="0A4C8D19" w14:textId="3D74A087" w:rsidR="00682D83" w:rsidRDefault="00682D83" w:rsidP="001E2D19">
            <w:r>
              <w:t>Description</w:t>
            </w:r>
          </w:p>
        </w:tc>
        <w:tc>
          <w:tcPr>
            <w:tcW w:w="1134" w:type="dxa"/>
          </w:tcPr>
          <w:p w14:paraId="35CDAC62" w14:textId="2CBAC395" w:rsidR="00682D83" w:rsidRDefault="00682D83" w:rsidP="001E2D19">
            <w:proofErr w:type="spellStart"/>
            <w:r>
              <w:t>mDice</w:t>
            </w:r>
            <w:proofErr w:type="spellEnd"/>
          </w:p>
        </w:tc>
        <w:tc>
          <w:tcPr>
            <w:tcW w:w="1047" w:type="dxa"/>
          </w:tcPr>
          <w:p w14:paraId="2E5AFD33" w14:textId="6EB4DE08" w:rsidR="00682D83" w:rsidRDefault="00682D83" w:rsidP="001E2D19">
            <w:proofErr w:type="spellStart"/>
            <w:r>
              <w:t>mIoU</w:t>
            </w:r>
            <w:proofErr w:type="spellEnd"/>
          </w:p>
        </w:tc>
        <w:tc>
          <w:tcPr>
            <w:tcW w:w="1347" w:type="dxa"/>
          </w:tcPr>
          <w:p w14:paraId="73B05FF2" w14:textId="75095F9F" w:rsidR="00682D83" w:rsidRDefault="00682D83" w:rsidP="001E2D19">
            <w:r>
              <w:t>Accuracy</w:t>
            </w:r>
          </w:p>
        </w:tc>
      </w:tr>
      <w:tr w:rsidR="00682D83" w14:paraId="45A50DA3" w14:textId="77777777" w:rsidTr="00994A4F">
        <w:tc>
          <w:tcPr>
            <w:tcW w:w="614" w:type="dxa"/>
          </w:tcPr>
          <w:p w14:paraId="378D2894" w14:textId="03A64702" w:rsidR="00682D83" w:rsidRDefault="00682D83" w:rsidP="001E2D19">
            <w:r>
              <w:t>1</w:t>
            </w:r>
          </w:p>
        </w:tc>
        <w:tc>
          <w:tcPr>
            <w:tcW w:w="2200" w:type="dxa"/>
          </w:tcPr>
          <w:p w14:paraId="17FBABAC" w14:textId="16D281FF" w:rsidR="00682D83" w:rsidRDefault="00682D83" w:rsidP="001E2D19">
            <w:proofErr w:type="spellStart"/>
            <w:r>
              <w:t>BCEwithLogitsLoss</w:t>
            </w:r>
            <w:proofErr w:type="spellEnd"/>
          </w:p>
        </w:tc>
        <w:tc>
          <w:tcPr>
            <w:tcW w:w="871" w:type="dxa"/>
          </w:tcPr>
          <w:p w14:paraId="1AE8FA51" w14:textId="0745B349" w:rsidR="00682D83" w:rsidRDefault="00682D83" w:rsidP="001E2D19">
            <w:r>
              <w:t>6</w:t>
            </w:r>
          </w:p>
        </w:tc>
        <w:tc>
          <w:tcPr>
            <w:tcW w:w="2137" w:type="dxa"/>
          </w:tcPr>
          <w:p w14:paraId="3D5A8C3C" w14:textId="186CA454" w:rsidR="00682D83" w:rsidRDefault="00682D83" w:rsidP="001E2D19">
            <w:r>
              <w:t>Metrics for Training only</w:t>
            </w:r>
          </w:p>
        </w:tc>
        <w:tc>
          <w:tcPr>
            <w:tcW w:w="1134" w:type="dxa"/>
          </w:tcPr>
          <w:p w14:paraId="55C2A4CD" w14:textId="77777777" w:rsidR="00682D83" w:rsidRDefault="00682D83" w:rsidP="001E2D19"/>
        </w:tc>
        <w:tc>
          <w:tcPr>
            <w:tcW w:w="1047" w:type="dxa"/>
          </w:tcPr>
          <w:p w14:paraId="27391F7F" w14:textId="77777777" w:rsidR="00682D83" w:rsidRDefault="00682D83" w:rsidP="001E2D19"/>
        </w:tc>
        <w:tc>
          <w:tcPr>
            <w:tcW w:w="1347" w:type="dxa"/>
          </w:tcPr>
          <w:p w14:paraId="557A0881" w14:textId="77777777" w:rsidR="00682D83" w:rsidRDefault="00682D83" w:rsidP="001E2D19"/>
        </w:tc>
      </w:tr>
      <w:tr w:rsidR="00682D83" w14:paraId="2A19AD23" w14:textId="77777777" w:rsidTr="00994A4F">
        <w:tc>
          <w:tcPr>
            <w:tcW w:w="614" w:type="dxa"/>
          </w:tcPr>
          <w:p w14:paraId="6808F8B5" w14:textId="22734A68" w:rsidR="00682D83" w:rsidRDefault="00682D83" w:rsidP="001E2D19">
            <w:r>
              <w:t>2</w:t>
            </w:r>
          </w:p>
        </w:tc>
        <w:tc>
          <w:tcPr>
            <w:tcW w:w="2200" w:type="dxa"/>
          </w:tcPr>
          <w:p w14:paraId="6766CB1A" w14:textId="41F3EF9F" w:rsidR="00682D83" w:rsidRDefault="00994A4F" w:rsidP="001E2D19">
            <w:proofErr w:type="spellStart"/>
            <w:r>
              <w:t>BCEwithLogitsLoss</w:t>
            </w:r>
            <w:proofErr w:type="spellEnd"/>
          </w:p>
        </w:tc>
        <w:tc>
          <w:tcPr>
            <w:tcW w:w="871" w:type="dxa"/>
          </w:tcPr>
          <w:p w14:paraId="4D09B9F9" w14:textId="2CF5A925" w:rsidR="00682D83" w:rsidRDefault="00682D83" w:rsidP="001E2D19">
            <w:r>
              <w:t>6</w:t>
            </w:r>
          </w:p>
        </w:tc>
        <w:tc>
          <w:tcPr>
            <w:tcW w:w="2137" w:type="dxa"/>
          </w:tcPr>
          <w:p w14:paraId="3B3A376F" w14:textId="0BDD9521" w:rsidR="00682D83" w:rsidRDefault="00994A4F" w:rsidP="001E2D19">
            <w:r>
              <w:t xml:space="preserve">Split </w:t>
            </w:r>
            <w:proofErr w:type="spellStart"/>
            <w:proofErr w:type="gramStart"/>
            <w:r w:rsidR="00682D83">
              <w:t>Train:Test</w:t>
            </w:r>
            <w:proofErr w:type="spellEnd"/>
            <w:r w:rsidR="00682D83">
              <w:t>::</w:t>
            </w:r>
            <w:proofErr w:type="gramEnd"/>
            <w:r w:rsidR="00682D83">
              <w:t>9:1</w:t>
            </w:r>
          </w:p>
        </w:tc>
        <w:tc>
          <w:tcPr>
            <w:tcW w:w="1134" w:type="dxa"/>
          </w:tcPr>
          <w:p w14:paraId="436D6495" w14:textId="77777777" w:rsidR="00682D83" w:rsidRDefault="00682D83" w:rsidP="001E2D19"/>
        </w:tc>
        <w:tc>
          <w:tcPr>
            <w:tcW w:w="1047" w:type="dxa"/>
          </w:tcPr>
          <w:p w14:paraId="56B87800" w14:textId="77777777" w:rsidR="00682D83" w:rsidRDefault="00682D83" w:rsidP="001E2D19"/>
        </w:tc>
        <w:tc>
          <w:tcPr>
            <w:tcW w:w="1347" w:type="dxa"/>
          </w:tcPr>
          <w:p w14:paraId="7DE089F6" w14:textId="77777777" w:rsidR="00682D83" w:rsidRDefault="00682D83" w:rsidP="001E2D19"/>
        </w:tc>
      </w:tr>
      <w:tr w:rsidR="00682D83" w14:paraId="34B25E48" w14:textId="77777777" w:rsidTr="00994A4F">
        <w:tc>
          <w:tcPr>
            <w:tcW w:w="614" w:type="dxa"/>
          </w:tcPr>
          <w:p w14:paraId="3613DA7A" w14:textId="28CAAC12" w:rsidR="00682D83" w:rsidRDefault="00994A4F" w:rsidP="001E2D19">
            <w:r>
              <w:t>3</w:t>
            </w:r>
          </w:p>
        </w:tc>
        <w:tc>
          <w:tcPr>
            <w:tcW w:w="2200" w:type="dxa"/>
          </w:tcPr>
          <w:p w14:paraId="799F1433" w14:textId="7761847B" w:rsidR="00682D83" w:rsidRDefault="00994A4F" w:rsidP="001E2D19">
            <w:r>
              <w:t>Weighted Loss Function</w:t>
            </w:r>
          </w:p>
        </w:tc>
        <w:tc>
          <w:tcPr>
            <w:tcW w:w="871" w:type="dxa"/>
          </w:tcPr>
          <w:p w14:paraId="22039E6B" w14:textId="4481208D" w:rsidR="00682D83" w:rsidRDefault="00994A4F" w:rsidP="001E2D19">
            <w:r>
              <w:t>5</w:t>
            </w:r>
          </w:p>
        </w:tc>
        <w:tc>
          <w:tcPr>
            <w:tcW w:w="2137" w:type="dxa"/>
          </w:tcPr>
          <w:p w14:paraId="32B14E17" w14:textId="1F335B52" w:rsidR="00682D83" w:rsidRDefault="00994A4F" w:rsidP="001E2D19">
            <w:r>
              <w:t>Added weighted loss function</w:t>
            </w:r>
          </w:p>
        </w:tc>
        <w:tc>
          <w:tcPr>
            <w:tcW w:w="1134" w:type="dxa"/>
          </w:tcPr>
          <w:p w14:paraId="570DA50A" w14:textId="77777777" w:rsidR="00682D83" w:rsidRDefault="00682D83" w:rsidP="001E2D19"/>
        </w:tc>
        <w:tc>
          <w:tcPr>
            <w:tcW w:w="1047" w:type="dxa"/>
          </w:tcPr>
          <w:p w14:paraId="418164EC" w14:textId="77777777" w:rsidR="00682D83" w:rsidRDefault="00682D83" w:rsidP="001E2D19"/>
        </w:tc>
        <w:tc>
          <w:tcPr>
            <w:tcW w:w="1347" w:type="dxa"/>
          </w:tcPr>
          <w:p w14:paraId="1C0987FB" w14:textId="77777777" w:rsidR="00682D83" w:rsidRDefault="00682D83" w:rsidP="001E2D19"/>
        </w:tc>
      </w:tr>
      <w:tr w:rsidR="00682D83" w14:paraId="5A5A913B" w14:textId="77777777" w:rsidTr="00994A4F">
        <w:tc>
          <w:tcPr>
            <w:tcW w:w="614" w:type="dxa"/>
          </w:tcPr>
          <w:p w14:paraId="39D7CF8A" w14:textId="77777777" w:rsidR="00682D83" w:rsidRDefault="00682D83" w:rsidP="001E2D19"/>
        </w:tc>
        <w:tc>
          <w:tcPr>
            <w:tcW w:w="2200" w:type="dxa"/>
          </w:tcPr>
          <w:p w14:paraId="5C8BAC9D" w14:textId="77777777" w:rsidR="00682D83" w:rsidRDefault="00682D83" w:rsidP="001E2D19"/>
        </w:tc>
        <w:tc>
          <w:tcPr>
            <w:tcW w:w="871" w:type="dxa"/>
          </w:tcPr>
          <w:p w14:paraId="7DD520A2" w14:textId="66D6E13C" w:rsidR="00682D83" w:rsidRDefault="00682D83" w:rsidP="001E2D19"/>
        </w:tc>
        <w:tc>
          <w:tcPr>
            <w:tcW w:w="2137" w:type="dxa"/>
          </w:tcPr>
          <w:p w14:paraId="2741C3BE" w14:textId="7FE135AD" w:rsidR="00682D83" w:rsidRDefault="00682D83" w:rsidP="001E2D19"/>
        </w:tc>
        <w:tc>
          <w:tcPr>
            <w:tcW w:w="1134" w:type="dxa"/>
          </w:tcPr>
          <w:p w14:paraId="20FF0500" w14:textId="77777777" w:rsidR="00682D83" w:rsidRDefault="00682D83" w:rsidP="001E2D19"/>
        </w:tc>
        <w:tc>
          <w:tcPr>
            <w:tcW w:w="1047" w:type="dxa"/>
          </w:tcPr>
          <w:p w14:paraId="726F9495" w14:textId="77777777" w:rsidR="00682D83" w:rsidRDefault="00682D83" w:rsidP="001E2D19"/>
        </w:tc>
        <w:tc>
          <w:tcPr>
            <w:tcW w:w="1347" w:type="dxa"/>
          </w:tcPr>
          <w:p w14:paraId="3DA41230" w14:textId="77777777" w:rsidR="00682D83" w:rsidRDefault="00682D83" w:rsidP="001E2D19"/>
        </w:tc>
      </w:tr>
    </w:tbl>
    <w:p w14:paraId="6AD204F2" w14:textId="77777777" w:rsidR="001E2D19" w:rsidRDefault="001E2D19" w:rsidP="001E2D19"/>
    <w:p w14:paraId="554D9193" w14:textId="18D4454D" w:rsidR="001E2D19" w:rsidRDefault="001E2D19" w:rsidP="001E2D19">
      <w:r>
        <w:t>Exp</w:t>
      </w:r>
      <w:r w:rsidR="00682D83">
        <w:t xml:space="preserve"> </w:t>
      </w:r>
      <w:r>
        <w:t>1</w:t>
      </w:r>
      <w:r w:rsidR="00682D83">
        <w:t>:</w:t>
      </w:r>
    </w:p>
    <w:p w14:paraId="274002BA" w14:textId="479C7A2C" w:rsidR="001E2D19" w:rsidRDefault="001E2D19" w:rsidP="001E2D19">
      <w:r>
        <w:rPr>
          <w:noProof/>
        </w:rPr>
        <w:drawing>
          <wp:inline distT="0" distB="0" distL="0" distR="0" wp14:anchorId="5907D13C" wp14:editId="3D95FB04">
            <wp:extent cx="5105400" cy="990600"/>
            <wp:effectExtent l="0" t="0" r="0" b="0"/>
            <wp:docPr id="35411300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3007" name="Picture 1" descr="A black background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0D77" w14:textId="77777777" w:rsidR="00682D83" w:rsidRDefault="00682D83" w:rsidP="001E2D19"/>
    <w:p w14:paraId="112C05A3" w14:textId="25B15B07" w:rsidR="00682D83" w:rsidRDefault="00682D83" w:rsidP="001E2D19">
      <w:r>
        <w:t>Exp 2:</w:t>
      </w:r>
    </w:p>
    <w:p w14:paraId="72F8CF1E" w14:textId="77777777" w:rsidR="00994A4F" w:rsidRDefault="00994A4F" w:rsidP="001E2D19">
      <w:r>
        <w:rPr>
          <w:noProof/>
        </w:rPr>
        <w:drawing>
          <wp:inline distT="0" distB="0" distL="0" distR="0" wp14:anchorId="721FA718" wp14:editId="738E22F8">
            <wp:extent cx="5727700" cy="977900"/>
            <wp:effectExtent l="0" t="0" r="0" b="0"/>
            <wp:docPr id="2094721180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21180" name="Picture 3" descr="A black background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1FC4" w14:textId="4E02C60D" w:rsidR="00994A4F" w:rsidRDefault="00994A4F" w:rsidP="001E2D19"/>
    <w:p w14:paraId="2A64DE1F" w14:textId="5C5503D6" w:rsidR="00994A4F" w:rsidRDefault="00994A4F" w:rsidP="001E2D19">
      <w:r>
        <w:t>Exp 3:</w:t>
      </w:r>
    </w:p>
    <w:p w14:paraId="688E3261" w14:textId="4E2EA058" w:rsidR="00682D83" w:rsidRPr="001E2D19" w:rsidRDefault="00682D83" w:rsidP="001E2D19">
      <w:r>
        <w:rPr>
          <w:noProof/>
        </w:rPr>
        <w:drawing>
          <wp:inline distT="0" distB="0" distL="0" distR="0" wp14:anchorId="5897EFF3" wp14:editId="26A01397">
            <wp:extent cx="5727700" cy="977900"/>
            <wp:effectExtent l="0" t="0" r="0" b="0"/>
            <wp:docPr id="1039547022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47022" name="Picture 2" descr="A black backgroun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D83" w:rsidRPr="001E2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19"/>
    <w:rsid w:val="001E2D19"/>
    <w:rsid w:val="0062215A"/>
    <w:rsid w:val="00682D83"/>
    <w:rsid w:val="00994A4F"/>
    <w:rsid w:val="00FE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85F98"/>
  <w15:chartTrackingRefBased/>
  <w15:docId w15:val="{2FCC27AF-82EA-5D4D-AA09-3FD27E73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D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⭐ Pranjal Sharma</dc:creator>
  <cp:keywords/>
  <dc:description/>
  <cp:lastModifiedBy>Power ⭐ Pranjal Sharma</cp:lastModifiedBy>
  <cp:revision>1</cp:revision>
  <dcterms:created xsi:type="dcterms:W3CDTF">2025-06-26T08:27:00Z</dcterms:created>
  <dcterms:modified xsi:type="dcterms:W3CDTF">2025-06-26T09:34:00Z</dcterms:modified>
</cp:coreProperties>
</file>