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David Jefts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Jack Buchalski, Andrew Forste, Chris Graziano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 #1: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O(n)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loop through x points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x point is greater than xMax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xMax=x point;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x point is less than xMin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xMin=xpoint;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O(n)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loop through y points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y point is greater than yMax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yMax=y point;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y point is less than yMin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yMin=y point;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return top left point (xMin, yMax);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return length(xMax-xMin) and width(yMax-yMin);</w:t>
      </w:r>
    </w:p>
    <w:p w:rsidR="00000000" w:rsidDel="00000000" w:rsidP="00000000" w:rsidRDefault="00000000" w:rsidRPr="00000000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i w:val="1"/>
          <w:rtl w:val="0"/>
        </w:rPr>
        <w:t xml:space="preserve">Complexity: </w:t>
      </w:r>
      <w:r w:rsidDel="00000000" w:rsidR="00000000" w:rsidRPr="00000000">
        <w:rPr>
          <w:b w:val="1"/>
          <w:i w:val="1"/>
          <w:rtl w:val="0"/>
        </w:rPr>
        <w:t xml:space="preserve">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 #2: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O(n)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loop through x points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xSum+=x;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xCount++;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O(n)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loop through y points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ySum+=y;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yCount++;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return average(xSum/xCount, ySum/yCount)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O(n)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loop through x points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if (getDistance(avgPoint, currentPoint)&lt;minDistance)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minDistance=getDistance(avgPoint, currentPoint);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return minDistance;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Complexity: </w:t>
      </w:r>
      <w:r w:rsidDel="00000000" w:rsidR="00000000" w:rsidRPr="00000000">
        <w:rPr>
          <w:b w:val="1"/>
          <w:i w:val="1"/>
          <w:rtl w:val="0"/>
        </w:rPr>
        <w:t xml:space="preserve">O(n)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