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AFFE0" w14:textId="200267AB" w:rsidR="00007005" w:rsidRDefault="008751CF">
      <w:r w:rsidRPr="004B658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7404AB9" wp14:editId="036C3EB4">
            <wp:simplePos x="0" y="0"/>
            <wp:positionH relativeFrom="margin">
              <wp:posOffset>3836670</wp:posOffset>
            </wp:positionH>
            <wp:positionV relativeFrom="paragraph">
              <wp:posOffset>22002</wp:posOffset>
            </wp:positionV>
            <wp:extent cx="1916339" cy="2880000"/>
            <wp:effectExtent l="0" t="0" r="8255" b="0"/>
            <wp:wrapThrough wrapText="bothSides">
              <wp:wrapPolygon edited="0">
                <wp:start x="0" y="0"/>
                <wp:lineTo x="0" y="21433"/>
                <wp:lineTo x="21478" y="21433"/>
                <wp:lineTo x="21478" y="0"/>
                <wp:lineTo x="0" y="0"/>
              </wp:wrapPolygon>
            </wp:wrapThrough>
            <wp:docPr id="1174697484" name="Grafik 1" descr="Ein Bild, das Klavier, Musik, Musikinstrument, Keyboard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7484" name="Grafik 1" descr="Ein Bild, das Klavier, Musik, Musikinstrument, Keyboard enthält.&#10;&#10;KI-generierte Inhalte können fehlerhaft sein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633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10A9" w:rsidRPr="004B6580">
        <w:rPr>
          <w:b/>
          <w:bCs/>
        </w:rPr>
        <w:t>Johannes Walter</w:t>
      </w:r>
      <w:r w:rsidR="004910A9">
        <w:t xml:space="preserve"> (*1990)</w:t>
      </w:r>
    </w:p>
    <w:p w14:paraId="5BB75C08" w14:textId="01C0D75E" w:rsidR="004B6580" w:rsidRDefault="004B6580">
      <w:r>
        <w:t>Sänger, Organist und Pianist</w:t>
      </w:r>
    </w:p>
    <w:p w14:paraId="50856937" w14:textId="77777777" w:rsidR="00472CDF" w:rsidRDefault="00472CDF" w:rsidP="00472CDF">
      <w:r>
        <w:t>Mus. Schwerpunkt: Pop &amp; Rock an Piano und Orgel</w:t>
      </w:r>
    </w:p>
    <w:p w14:paraId="0A81E029" w14:textId="5AF17917" w:rsidR="008751CF" w:rsidRDefault="008751CF">
      <w:r>
        <w:t>Schulmusiker</w:t>
      </w:r>
      <w:r w:rsidR="004B6580">
        <w:t xml:space="preserve"> mit Hauptfach Orgel</w:t>
      </w:r>
    </w:p>
    <w:p w14:paraId="1E206F77" w14:textId="77777777" w:rsidR="004B6580" w:rsidRDefault="004B6580">
      <w:r>
        <w:t xml:space="preserve">Bandmusiker (Piano und Gesang) im Rock- &amp; </w:t>
      </w:r>
      <w:proofErr w:type="spellStart"/>
      <w:r>
        <w:t>Popgenre</w:t>
      </w:r>
      <w:proofErr w:type="spellEnd"/>
    </w:p>
    <w:p w14:paraId="51DF0D3C" w14:textId="3A64D49E" w:rsidR="004B6580" w:rsidRDefault="004B6580">
      <w:r>
        <w:t>Mitglied im Arbeitskreis Christliche Popularmusik des Bistums Limburg</w:t>
      </w:r>
    </w:p>
    <w:p w14:paraId="65FE5E42" w14:textId="49404A63" w:rsidR="004B6580" w:rsidRDefault="004B6580">
      <w:r>
        <w:t xml:space="preserve">Sänger &amp; Pianist von </w:t>
      </w:r>
      <w:proofErr w:type="spellStart"/>
      <w:r>
        <w:t>Syndikath</w:t>
      </w:r>
      <w:proofErr w:type="spellEnd"/>
      <w:r>
        <w:t xml:space="preserve"> (</w:t>
      </w:r>
      <w:hyperlink r:id="rId6" w:history="1">
        <w:r w:rsidRPr="00A37D39">
          <w:rPr>
            <w:rStyle w:val="Hyperlink"/>
            <w:color w:val="000000" w:themeColor="text1"/>
          </w:rPr>
          <w:t>www.syndika</w:t>
        </w:r>
        <w:r w:rsidRPr="00A37D39">
          <w:rPr>
            <w:rStyle w:val="Hyperlink"/>
            <w:color w:val="000000" w:themeColor="text1"/>
          </w:rPr>
          <w:t>t</w:t>
        </w:r>
        <w:r w:rsidRPr="00A37D39">
          <w:rPr>
            <w:rStyle w:val="Hyperlink"/>
            <w:color w:val="000000" w:themeColor="text1"/>
          </w:rPr>
          <w:t>h.com</w:t>
        </w:r>
      </w:hyperlink>
      <w:r w:rsidRPr="00A37D39">
        <w:rPr>
          <w:color w:val="000000" w:themeColor="text1"/>
        </w:rPr>
        <w:t>)</w:t>
      </w:r>
    </w:p>
    <w:p w14:paraId="3A42C978" w14:textId="77777777" w:rsidR="00472CDF" w:rsidRDefault="00472CDF" w:rsidP="004B6580"/>
    <w:p w14:paraId="760663C1" w14:textId="6AAE2F0B" w:rsidR="004B6580" w:rsidRDefault="004B6580" w:rsidP="004B6580">
      <w:r>
        <w:t xml:space="preserve">Kontakt: </w:t>
      </w:r>
      <w:r w:rsidR="00472CDF">
        <w:tab/>
      </w:r>
      <w:r>
        <w:t>JWalter90@gmx.de</w:t>
      </w:r>
    </w:p>
    <w:p w14:paraId="66D77068" w14:textId="77777777" w:rsidR="008751CF" w:rsidRDefault="008751CF"/>
    <w:p w14:paraId="7A137C20" w14:textId="5CEE0831" w:rsidR="004910A9" w:rsidRDefault="004910A9"/>
    <w:sectPr w:rsidR="004910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A3195"/>
    <w:multiLevelType w:val="hybridMultilevel"/>
    <w:tmpl w:val="ABA699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5510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A9"/>
    <w:rsid w:val="00007005"/>
    <w:rsid w:val="00472CDF"/>
    <w:rsid w:val="004910A9"/>
    <w:rsid w:val="004B6580"/>
    <w:rsid w:val="008751CF"/>
    <w:rsid w:val="00912DAB"/>
    <w:rsid w:val="00A37D39"/>
    <w:rsid w:val="00A4726C"/>
    <w:rsid w:val="00D6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3EAA4"/>
  <w15:chartTrackingRefBased/>
  <w15:docId w15:val="{C6A7B2C8-690F-4F0A-B5CD-EB24AB52F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91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1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1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1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1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1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1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1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1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1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1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1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10A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10A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10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10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10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10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1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91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1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1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1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910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10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910A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1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10A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10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B658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B658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12D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yndikath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Walter, Larissa</dc:creator>
  <cp:keywords/>
  <dc:description/>
  <cp:lastModifiedBy>Walter, Larissa</cp:lastModifiedBy>
  <cp:revision>3</cp:revision>
  <cp:lastPrinted>2025-10-21T08:54:00Z</cp:lastPrinted>
  <dcterms:created xsi:type="dcterms:W3CDTF">2025-10-21T08:00:00Z</dcterms:created>
  <dcterms:modified xsi:type="dcterms:W3CDTF">2025-10-21T09:22:00Z</dcterms:modified>
</cp:coreProperties>
</file>