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4A7A2F27" w:rsidR="00C3014D" w:rsidRDefault="000E12A9">
      <w:r>
        <w:t>Q procedure</w:t>
      </w:r>
    </w:p>
    <w:p w14:paraId="74A6C943" w14:textId="2E6CDB64" w:rsidR="000E12A9" w:rsidRDefault="000E12A9" w:rsidP="000E12A9">
      <w:pPr>
        <w:pStyle w:val="ListParagraph"/>
        <w:numPr>
          <w:ilvl w:val="0"/>
          <w:numId w:val="1"/>
        </w:numPr>
      </w:pPr>
      <w:r>
        <w:t>Import LODES data from R</w:t>
      </w:r>
    </w:p>
    <w:p w14:paraId="4874BE53" w14:textId="749E57ED" w:rsidR="000E12A9" w:rsidRDefault="000E12A9" w:rsidP="000E12A9">
      <w:pPr>
        <w:pStyle w:val="ListParagraph"/>
        <w:numPr>
          <w:ilvl w:val="0"/>
          <w:numId w:val="1"/>
        </w:numPr>
      </w:pPr>
      <w:r>
        <w:t>Import ferry landings</w:t>
      </w:r>
    </w:p>
    <w:p w14:paraId="3CBF493F" w14:textId="17FCF707" w:rsidR="002B31C2" w:rsidRDefault="002B31C2" w:rsidP="000E12A9">
      <w:pPr>
        <w:pStyle w:val="ListParagraph"/>
        <w:numPr>
          <w:ilvl w:val="0"/>
          <w:numId w:val="1"/>
        </w:numPr>
      </w:pPr>
      <w:r>
        <w:t>Import subway stations</w:t>
      </w:r>
    </w:p>
    <w:p w14:paraId="750BC928" w14:textId="3E80E07A" w:rsidR="002B31C2" w:rsidRDefault="000E12A9" w:rsidP="002B31C2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0E12A9"/>
    <w:p w14:paraId="08929970" w14:textId="388D4FE9" w:rsidR="000E12A9" w:rsidRDefault="000E12A9" w:rsidP="000E12A9"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5A556302" w14:textId="77777777" w:rsidR="003051A3" w:rsidRDefault="003051A3" w:rsidP="000E12A9"/>
    <w:p w14:paraId="3644BA22" w14:textId="48F746C0" w:rsidR="003051A3" w:rsidRDefault="003051A3" w:rsidP="000E12A9"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</w:p>
    <w:p w14:paraId="217313F5" w14:textId="77777777" w:rsidR="003051A3" w:rsidRDefault="003051A3" w:rsidP="000E12A9"/>
    <w:p w14:paraId="3A3AAA4F" w14:textId="71A9B293" w:rsidR="003051A3" w:rsidRDefault="003051A3" w:rsidP="000E12A9">
      <w:r>
        <w:t>WHO IS OUR AUDIENCE</w:t>
      </w:r>
    </w:p>
    <w:p w14:paraId="7E159E7C" w14:textId="77777777" w:rsidR="003051A3" w:rsidRDefault="003051A3" w:rsidP="000E12A9"/>
    <w:sectPr w:rsidR="003051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E12A9"/>
    <w:rsid w:val="001D472A"/>
    <w:rsid w:val="002B31C2"/>
    <w:rsid w:val="003051A3"/>
    <w:rsid w:val="0035185E"/>
    <w:rsid w:val="004C7DCB"/>
    <w:rsid w:val="006A1A27"/>
    <w:rsid w:val="00C3014D"/>
    <w:rsid w:val="00D766D5"/>
    <w:rsid w:val="00E82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Devin Friedrich</cp:lastModifiedBy>
  <cp:revision>3</cp:revision>
  <dcterms:created xsi:type="dcterms:W3CDTF">2025-12-03T21:53:00Z</dcterms:created>
  <dcterms:modified xsi:type="dcterms:W3CDTF">2025-12-04T16:03:00Z</dcterms:modified>
</cp:coreProperties>
</file>