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69" w:rsidRDefault="00427C95">
      <w:pPr>
        <w:rPr>
          <w:sz w:val="28"/>
          <w:szCs w:val="28"/>
        </w:rPr>
      </w:pPr>
      <w:r>
        <w:rPr>
          <w:sz w:val="28"/>
          <w:szCs w:val="28"/>
        </w:rPr>
        <w:t>ЗАРЯЖЕННЫЙ ПОЛЫЙ ШАР</w:t>
      </w:r>
    </w:p>
    <w:p w:rsidR="00B341A7" w:rsidRPr="00B341A7" w:rsidRDefault="00B341A7" w:rsidP="00B341A7">
      <w:pPr>
        <w:rPr>
          <w:rFonts w:ascii="Calibri" w:eastAsia="Calibri" w:hAnsi="Calibri" w:cs="Times New Roman"/>
          <w:color w:val="FF0000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5. </w:t>
      </w:r>
      <w:r w:rsidRPr="00B341A7">
        <w:rPr>
          <w:rFonts w:ascii="Calibri" w:eastAsia="Calibri" w:hAnsi="Calibri" w:cs="Times New Roman"/>
          <w:color w:val="FF0000"/>
          <w:sz w:val="28"/>
          <w:szCs w:val="28"/>
        </w:rPr>
        <w:t xml:space="preserve">Полый стеклянный шар несет равномерно распределенный </w:t>
      </w:r>
      <w:proofErr w:type="gramStart"/>
      <w:r w:rsidRPr="00B341A7">
        <w:rPr>
          <w:rFonts w:ascii="Calibri" w:eastAsia="Calibri" w:hAnsi="Calibri" w:cs="Times New Roman"/>
          <w:color w:val="FF0000"/>
          <w:sz w:val="28"/>
          <w:szCs w:val="28"/>
        </w:rPr>
        <w:t>по</w:t>
      </w:r>
      <w:proofErr w:type="gramEnd"/>
    </w:p>
    <w:p w:rsidR="00B341A7" w:rsidRPr="00B341A7" w:rsidRDefault="00B341A7" w:rsidP="00B341A7">
      <w:pPr>
        <w:rPr>
          <w:rFonts w:ascii="Calibri" w:eastAsia="Calibri" w:hAnsi="Calibri" w:cs="Times New Roman"/>
          <w:color w:val="FF0000"/>
          <w:sz w:val="28"/>
          <w:szCs w:val="28"/>
        </w:rPr>
      </w:pPr>
      <w:r w:rsidRPr="00B341A7">
        <w:rPr>
          <w:rFonts w:ascii="Calibri" w:eastAsia="Calibri" w:hAnsi="Calibri" w:cs="Times New Roman"/>
          <w:color w:val="FF0000"/>
          <w:sz w:val="28"/>
          <w:szCs w:val="28"/>
        </w:rPr>
        <w:t>объему заряд с плотностью 100нКл/м3. Внутренний радиус шара 5 см,</w:t>
      </w:r>
    </w:p>
    <w:p w:rsidR="00B341A7" w:rsidRPr="00B341A7" w:rsidRDefault="00B341A7" w:rsidP="00B341A7">
      <w:pPr>
        <w:rPr>
          <w:rFonts w:ascii="Calibri" w:eastAsia="Calibri" w:hAnsi="Calibri" w:cs="Times New Roman"/>
          <w:color w:val="FF0000"/>
          <w:sz w:val="28"/>
          <w:szCs w:val="28"/>
        </w:rPr>
      </w:pPr>
      <w:proofErr w:type="gramStart"/>
      <w:r w:rsidRPr="00B341A7">
        <w:rPr>
          <w:rFonts w:ascii="Calibri" w:eastAsia="Calibri" w:hAnsi="Calibri" w:cs="Times New Roman"/>
          <w:color w:val="FF0000"/>
          <w:sz w:val="28"/>
          <w:szCs w:val="28"/>
        </w:rPr>
        <w:t>наружный – 10 см. Найти напряженность и смещение электрического</w:t>
      </w:r>
      <w:proofErr w:type="gramEnd"/>
    </w:p>
    <w:p w:rsidR="00B341A7" w:rsidRPr="00B341A7" w:rsidRDefault="00B341A7" w:rsidP="00B341A7">
      <w:pPr>
        <w:rPr>
          <w:rFonts w:ascii="Calibri" w:eastAsia="Calibri" w:hAnsi="Calibri" w:cs="Times New Roman"/>
          <w:color w:val="FF0000"/>
          <w:sz w:val="28"/>
          <w:szCs w:val="28"/>
        </w:rPr>
      </w:pPr>
      <w:r w:rsidRPr="00B341A7">
        <w:rPr>
          <w:rFonts w:ascii="Calibri" w:eastAsia="Calibri" w:hAnsi="Calibri" w:cs="Times New Roman"/>
          <w:color w:val="FF0000"/>
          <w:sz w:val="28"/>
          <w:szCs w:val="28"/>
        </w:rPr>
        <w:t>поля в точках, удаленных на 12 см от центра шара.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Решение.  Напряжённость найдём по теореме Остроградского-Гаусса, согласно которой поток напряжённости электрического поля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B341A7" w:rsidRPr="00B341A7" w:rsidRDefault="00B1584E" w:rsidP="00B341A7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341A7" w:rsidRPr="00B341A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Calibri" w:hAnsi="Calibri" w:cs="Times New Roman"/>
          <w:sz w:val="28"/>
          <w:szCs w:val="28"/>
        </w:rPr>
        <w:t>диэлектрическая проницаемость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Для стекла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=7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, в вакууме или воздухе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расстояние от центра шара 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Область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=0,12м&gt;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=0,1м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 находится вне шара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Заряд внутри поверхности с радиусом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=0,12м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  равен</w:t>
      </w:r>
    </w:p>
    <w:p w:rsidR="00B341A7" w:rsidRPr="00B341A7" w:rsidRDefault="00B341A7" w:rsidP="00B341A7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q=ρ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>Искомая напряжённость</w:t>
      </w:r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0,05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0,12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*1*8,85*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228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>Искомое электрическое смещение</w:t>
      </w:r>
    </w:p>
    <w:p w:rsidR="00B341A7" w:rsidRPr="00B95D87" w:rsidRDefault="00B341A7" w:rsidP="00B341A7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D=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1*8,85*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228=2,02*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2,02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95D87" w:rsidRPr="00CE3B3D" w:rsidRDefault="00B95D87" w:rsidP="00B95D87">
      <w:pPr>
        <w:pStyle w:val="Abzatc"/>
        <w:rPr>
          <w:b/>
          <w:color w:val="FF0000"/>
          <w:sz w:val="28"/>
          <w:szCs w:val="28"/>
        </w:rPr>
      </w:pPr>
      <w:r w:rsidRPr="00CE3B3D">
        <w:rPr>
          <w:b/>
          <w:sz w:val="28"/>
          <w:szCs w:val="28"/>
        </w:rPr>
        <w:t>2.</w:t>
      </w:r>
      <w:r w:rsidRPr="00CE3B3D">
        <w:rPr>
          <w:b/>
          <w:color w:val="FF0000"/>
          <w:sz w:val="28"/>
          <w:szCs w:val="28"/>
        </w:rPr>
        <w:t xml:space="preserve"> Объемный заряд с плотностью 2 </w:t>
      </w:r>
      <w:proofErr w:type="spellStart"/>
      <w:r w:rsidRPr="00CE3B3D">
        <w:rPr>
          <w:b/>
          <w:color w:val="FF0000"/>
          <w:sz w:val="28"/>
          <w:szCs w:val="28"/>
        </w:rPr>
        <w:t>нКл</w:t>
      </w:r>
      <w:proofErr w:type="spellEnd"/>
      <w:r w:rsidRPr="00CE3B3D">
        <w:rPr>
          <w:b/>
          <w:color w:val="FF0000"/>
          <w:sz w:val="28"/>
          <w:szCs w:val="28"/>
        </w:rPr>
        <w:t>/м</w:t>
      </w:r>
      <w:r w:rsidRPr="00CE3B3D">
        <w:rPr>
          <w:b/>
          <w:color w:val="FF0000"/>
          <w:sz w:val="28"/>
          <w:szCs w:val="28"/>
          <w:vertAlign w:val="superscript"/>
        </w:rPr>
        <w:t>3</w:t>
      </w:r>
      <w:r w:rsidRPr="00CE3B3D">
        <w:rPr>
          <w:b/>
          <w:color w:val="FF0000"/>
          <w:sz w:val="28"/>
          <w:szCs w:val="28"/>
        </w:rPr>
        <w:t xml:space="preserve"> равномерно распределен в диэлектрике, заполняющем пространство между двумя концентрическими сферическими поверхностями, имеющими радиусы 10 см и 50 см. Найти с помощью теоремы Гаусса напряженность поля в точках, отстоящих от центра сфер на расстоянии: а) 3 см; б) 12 см; в) 56 см. </w:t>
      </w:r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Решение. Воспользуемся теоремой Остроградского-Гаусса, согласно которой поток напряжённости электрического поля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B95D87" w:rsidRPr="00B341A7" w:rsidRDefault="00B1584E" w:rsidP="00B95D87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95D87" w:rsidRPr="00B341A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B341A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B95D87" w:rsidRPr="00B341A7" w:rsidRDefault="00B95D87" w:rsidP="00B95D87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Calibri" w:hAnsi="Calibri" w:cs="Calibri"/>
          <w:b/>
          <w:sz w:val="28"/>
          <w:szCs w:val="28"/>
        </w:rPr>
        <w:t>Область 1 – внутри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</m:oMath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нет, поэтому</w:t>
      </w:r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=0,03м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</m:t>
          </m:r>
        </m:oMath>
      </m:oMathPara>
    </w:p>
    <w:p w:rsidR="00B95D87" w:rsidRPr="00B341A7" w:rsidRDefault="00B95D87" w:rsidP="00B95D87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Область 2 –в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ab/>
      </w: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B95D87" w:rsidRPr="00265F7A" w:rsidRDefault="00B95D87" w:rsidP="00B95D87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ε=7 (стекло)</m:t>
          </m:r>
        </m:oMath>
      </m:oMathPara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B95D87" w:rsidRPr="00556336" w:rsidRDefault="00B95D87" w:rsidP="00B95D87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=0,12м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0,12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3*7*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0,12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0,54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Область 3 – вне шара  </w:t>
      </w: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B95D87" w:rsidRPr="00B341A7" w:rsidRDefault="00B95D87" w:rsidP="00B95D8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ε=1</m:t>
          </m:r>
        </m:oMath>
      </m:oMathPara>
    </w:p>
    <w:p w:rsidR="00B95D87" w:rsidRPr="00B341A7" w:rsidRDefault="00B95D87" w:rsidP="00B95D87">
      <w:pPr>
        <w:tabs>
          <w:tab w:val="left" w:pos="1845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B95D87" w:rsidRPr="00B341A7" w:rsidRDefault="00B95D87" w:rsidP="00B95D87">
      <w:pPr>
        <w:tabs>
          <w:tab w:val="left" w:pos="1845"/>
        </w:tabs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 полого шара</w:t>
      </w:r>
    </w:p>
    <w:p w:rsidR="00B95D87" w:rsidRPr="00556336" w:rsidRDefault="00B95D87" w:rsidP="00B95D87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95D87" w:rsidRPr="00B341A7" w:rsidRDefault="00B95D87" w:rsidP="00B95D8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=0,56м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0,5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0,56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30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B95D87" w:rsidRPr="00CE3B3D" w:rsidRDefault="00B95D87" w:rsidP="00B95D87">
      <w:pPr>
        <w:spacing w:before="100" w:beforeAutospacing="1" w:after="100" w:afterAutospacing="1" w:line="360" w:lineRule="auto"/>
        <w:ind w:hanging="36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B1584E" w:rsidRDefault="00B1584E" w:rsidP="00B1584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2FA914" wp14:editId="65765E06">
            <wp:extent cx="5940425" cy="112812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4E" w:rsidRPr="00B341A7" w:rsidRDefault="00B1584E" w:rsidP="00B1584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Решение. Воспользуемся теоремой Остроградского-Гаусса, согласно которой поток напряжённости электрического поля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B1584E" w:rsidRPr="00B341A7" w:rsidRDefault="00B1584E" w:rsidP="00B1584E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B1584E" w:rsidRPr="00B341A7" w:rsidRDefault="00B1584E" w:rsidP="00B1584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B1584E" w:rsidRPr="00B341A7" w:rsidRDefault="00B1584E" w:rsidP="00B1584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</w:p>
    <w:p w:rsidR="00B1584E" w:rsidRPr="00B1584E" w:rsidRDefault="00B1584E" w:rsidP="00B1584E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B341A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B1584E" w:rsidRPr="00B341A7" w:rsidRDefault="00B1584E" w:rsidP="00B1584E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Calibri" w:hAnsi="Calibri" w:cs="Calibri"/>
          <w:b/>
          <w:sz w:val="28"/>
          <w:szCs w:val="28"/>
        </w:rPr>
        <w:t>Область 1 – внутри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</m:oMath>
    </w:p>
    <w:p w:rsidR="00B1584E" w:rsidRPr="004E4E8A" w:rsidRDefault="00B1584E" w:rsidP="00B1584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</w:t>
      </w:r>
    </w:p>
    <w:p w:rsidR="00B1584E" w:rsidRPr="00B341A7" w:rsidRDefault="00B1584E" w:rsidP="00B1584E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lastRenderedPageBreak/>
        <w:t>Область</w:t>
      </w:r>
      <w:r w:rsidRPr="004E4E8A">
        <w:rPr>
          <w:rFonts w:ascii="Calibri" w:eastAsia="Times New Roman" w:hAnsi="Calibri" w:cs="Calibri"/>
          <w:b/>
          <w:sz w:val="28"/>
          <w:szCs w:val="28"/>
        </w:rPr>
        <w:t xml:space="preserve"> 2</w:t>
      </w: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 </w:t>
      </w:r>
      <w:r w:rsidRPr="00046E54">
        <w:rPr>
          <w:rFonts w:ascii="Calibri" w:eastAsia="Times New Roman" w:hAnsi="Calibri" w:cs="Calibri"/>
          <w:b/>
          <w:sz w:val="28"/>
          <w:szCs w:val="28"/>
        </w:rPr>
        <w:t xml:space="preserve"> </w:t>
      </w: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в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B1584E" w:rsidRPr="00B341A7" w:rsidRDefault="00B1584E" w:rsidP="00B1584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ab/>
      </w: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B1584E" w:rsidRPr="00046E54" w:rsidRDefault="00B1584E" w:rsidP="00B1584E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ε- </m:t>
        </m:r>
      </m:oMath>
      <w:r w:rsidRPr="00046E54"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B341A7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  <w:r w:rsidRPr="00046E5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материала полого шара</w:t>
      </w:r>
    </w:p>
    <w:p w:rsidR="00B1584E" w:rsidRPr="00B341A7" w:rsidRDefault="00B1584E" w:rsidP="00B1584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B1584E" w:rsidRPr="00B341A7" w:rsidRDefault="00B1584E" w:rsidP="00B1584E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B1584E" w:rsidRPr="00B341A7" w:rsidRDefault="00B1584E" w:rsidP="00B1584E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B1584E" w:rsidRPr="00046E54" w:rsidRDefault="00B1584E" w:rsidP="00B1584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B1584E" w:rsidRDefault="00B1584E" w:rsidP="00B1584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Поток вектора напряжённости</w:t>
      </w:r>
    </w:p>
    <w:p w:rsidR="00B1584E" w:rsidRPr="00B341A7" w:rsidRDefault="00B1584E" w:rsidP="00B1584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4πρ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95D87" w:rsidRPr="00B341A7" w:rsidRDefault="00B95D87" w:rsidP="00B341A7">
      <w:pPr>
        <w:rPr>
          <w:rFonts w:ascii="Calibri" w:eastAsia="Times New Roman" w:hAnsi="Calibri" w:cs="Times New Roman"/>
          <w:sz w:val="28"/>
          <w:szCs w:val="28"/>
        </w:rPr>
      </w:pPr>
      <w:bookmarkStart w:id="0" w:name="_GoBack"/>
      <w:bookmarkEnd w:id="0"/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5FEA0D8" wp14:editId="546D69FD">
            <wp:extent cx="5940425" cy="191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048801DB" wp14:editId="70BBD418">
            <wp:extent cx="5940425" cy="270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Решение. Воспользуемся теоремой Остроградского-Гаусса, согласно которой поток напряжённости электрического поля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B341A7" w:rsidRPr="00B341A7" w:rsidRDefault="00B1584E" w:rsidP="00B341A7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341A7" w:rsidRPr="00B341A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w:lastRenderedPageBreak/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B341A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B341A7" w:rsidRPr="00B341A7" w:rsidRDefault="00B341A7" w:rsidP="00B341A7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Calibri" w:hAnsi="Calibri" w:cs="Calibri"/>
          <w:b/>
          <w:sz w:val="28"/>
          <w:szCs w:val="28"/>
        </w:rPr>
        <w:t>Область 1 – внутри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</m:oMath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нет, поэтому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=0,02м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</m:t>
          </m:r>
        </m:oMath>
      </m:oMathPara>
    </w:p>
    <w:p w:rsidR="00B341A7" w:rsidRPr="00B341A7" w:rsidRDefault="00B341A7" w:rsidP="00B341A7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Область 2 –в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ab/>
      </w: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ε=3,5</m:t>
          </m:r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0,04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3*3,5*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21523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0,04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341A7" w:rsidRPr="00B341A7" w:rsidRDefault="00B341A7" w:rsidP="00B341A7">
      <w:pPr>
        <w:rPr>
          <w:rFonts w:ascii="Calibri" w:eastAsia="Calibri" w:hAnsi="Calibri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=0,05м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21523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0,05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0,04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=525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0,5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Область 3 – вне шара  </w:t>
      </w: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B341A7" w:rsidRPr="00B341A7" w:rsidRDefault="00B341A7" w:rsidP="00B341A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ε=1</m:t>
          </m:r>
        </m:oMath>
      </m:oMathPara>
    </w:p>
    <w:p w:rsidR="00B341A7" w:rsidRPr="00B341A7" w:rsidRDefault="00B341A7" w:rsidP="00B341A7">
      <w:pPr>
        <w:tabs>
          <w:tab w:val="left" w:pos="1845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B341A7" w:rsidRPr="00B341A7" w:rsidRDefault="00B341A7" w:rsidP="00B341A7">
      <w:pPr>
        <w:tabs>
          <w:tab w:val="left" w:pos="1845"/>
        </w:tabs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 полого шара</w:t>
      </w:r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0,04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11,45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341A7" w:rsidRPr="00B341A7" w:rsidRDefault="00B341A7" w:rsidP="00B341A7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=0,1м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11,45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0,1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=1145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1,1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B341A7" w:rsidRDefault="00B341A7" w:rsidP="00B341A7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B341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C49CFE" wp14:editId="41C7BB47">
            <wp:extent cx="5940425" cy="2666416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02" w:rsidRDefault="00E54A02" w:rsidP="00E54A0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E3BC0" wp14:editId="78C6E85F">
            <wp:extent cx="5940425" cy="12047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Решение. Воспользуемся теоремой Остроградского-Гаусса, согласно которой поток напряжённости электрического поля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E54A02" w:rsidRPr="00B341A7" w:rsidRDefault="00B1584E" w:rsidP="00E54A02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E54A02" w:rsidRPr="00B341A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B341A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E54A02" w:rsidRPr="00B341A7" w:rsidRDefault="00E54A02" w:rsidP="00E54A02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Calibri" w:hAnsi="Calibri" w:cs="Calibri"/>
          <w:b/>
          <w:sz w:val="28"/>
          <w:szCs w:val="28"/>
        </w:rPr>
        <w:t>Область 1 – внутри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</m:oMath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нет, поэтому</w:t>
      </w: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</m:t>
          </m:r>
        </m:oMath>
      </m:oMathPara>
    </w:p>
    <w:p w:rsidR="00E54A02" w:rsidRPr="00B341A7" w:rsidRDefault="00E54A02" w:rsidP="00E54A02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lastRenderedPageBreak/>
        <w:t xml:space="preserve">Область 2 –в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ab/>
      </w: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  <w:r>
        <w:rPr>
          <w:rFonts w:ascii="Calibri" w:eastAsia="Times New Roman" w:hAnsi="Calibri" w:cs="Times New Roman"/>
          <w:sz w:val="28"/>
          <w:szCs w:val="28"/>
        </w:rPr>
        <w:t xml:space="preserve"> материала шара</w:t>
      </w:r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E54A02" w:rsidRPr="00B341A7" w:rsidRDefault="00E54A02" w:rsidP="00E54A02">
      <w:pPr>
        <w:rPr>
          <w:rFonts w:ascii="Calibri" w:eastAsia="Calibri" w:hAnsi="Calibri" w:cs="Times New Roman"/>
          <w:i/>
          <w:color w:val="FF0000"/>
          <w:sz w:val="28"/>
          <w:szCs w:val="28"/>
        </w:rPr>
      </w:pP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Область 3 – вне шара  </w:t>
      </w: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E54A02" w:rsidRPr="00B341A7" w:rsidRDefault="00E54A02" w:rsidP="00E54A02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ε=1</m:t>
          </m:r>
        </m:oMath>
      </m:oMathPara>
    </w:p>
    <w:p w:rsidR="00E54A02" w:rsidRPr="00B341A7" w:rsidRDefault="00E54A02" w:rsidP="00E54A02">
      <w:pPr>
        <w:tabs>
          <w:tab w:val="left" w:pos="1845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E54A02" w:rsidRPr="00B341A7" w:rsidRDefault="00E54A02" w:rsidP="00E54A02">
      <w:pPr>
        <w:tabs>
          <w:tab w:val="left" w:pos="1845"/>
        </w:tabs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 полого шара</w:t>
      </w:r>
    </w:p>
    <w:p w:rsidR="00E54A02" w:rsidRPr="00B341A7" w:rsidRDefault="00E54A02" w:rsidP="00E54A0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E54A02" w:rsidRDefault="00E54A02" w:rsidP="00E54A02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CD8A7D" wp14:editId="45468832">
            <wp:extent cx="5238096" cy="378095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02" w:rsidRPr="00E54A02" w:rsidRDefault="00E54A02" w:rsidP="00B341A7">
      <w:pPr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387D80" w:rsidRDefault="00387D80" w:rsidP="00387D8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3485C" wp14:editId="6C0BD8E5">
            <wp:extent cx="5940425" cy="106252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80" w:rsidRPr="00E560D7" w:rsidRDefault="00387D80" w:rsidP="00387D80">
      <w:pPr>
        <w:rPr>
          <w:rFonts w:ascii="Calibri" w:eastAsia="Calibri" w:hAnsi="Calibri" w:cs="Times New Roman"/>
          <w:b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Решение.</w:t>
      </w:r>
      <w:r w:rsidRPr="00E560D7">
        <w:rPr>
          <w:rFonts w:ascii="Calibri" w:eastAsia="Calibri" w:hAnsi="Calibri" w:cs="Times New Roman"/>
          <w:b/>
          <w:sz w:val="28"/>
          <w:szCs w:val="28"/>
        </w:rPr>
        <w:t xml:space="preserve">  </w:t>
      </w:r>
    </w:p>
    <w:p w:rsidR="00387D80" w:rsidRPr="00E560D7" w:rsidRDefault="00387D80" w:rsidP="00387D80">
      <w:pPr>
        <w:rPr>
          <w:rFonts w:ascii="Calibri" w:eastAsia="Calibri" w:hAnsi="Calibri" w:cs="Times New Roman"/>
          <w:b/>
          <w:sz w:val="28"/>
          <w:szCs w:val="28"/>
        </w:rPr>
      </w:pPr>
      <w:r w:rsidRPr="00E560D7">
        <w:rPr>
          <w:rFonts w:ascii="Calibri" w:eastAsia="Calibri" w:hAnsi="Calibri" w:cs="Times New Roman"/>
          <w:b/>
          <w:sz w:val="28"/>
          <w:szCs w:val="28"/>
        </w:rPr>
        <w:t>Вне шара</w:t>
      </w:r>
      <w:r>
        <w:rPr>
          <w:rFonts w:ascii="Calibri" w:eastAsia="Calibri" w:hAnsi="Calibri" w:cs="Times New Roman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E560D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E560D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E560D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E560D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E560D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387D80" w:rsidRPr="00E560D7" w:rsidRDefault="00B1584E" w:rsidP="00387D80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387D80" w:rsidRPr="00E560D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E560D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387D80" w:rsidRPr="00E560D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вне шара</m:t>
        </m:r>
      </m:oMath>
    </w:p>
    <w:p w:rsidR="00387D80" w:rsidRDefault="00387D80" w:rsidP="00387D80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E560D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387D80" w:rsidRPr="001F2422" w:rsidRDefault="00387D80" w:rsidP="00387D8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387D80" w:rsidRPr="001F2422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lastRenderedPageBreak/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387D80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V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 </w:t>
      </w:r>
    </w:p>
    <w:p w:rsidR="00387D80" w:rsidRPr="00E560D7" w:rsidRDefault="00387D80" w:rsidP="00387D80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387D80" w:rsidRPr="00E560D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условия,  что при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=∞  φ=0</m:t>
        </m:r>
      </m:oMath>
    </w:p>
    <w:p w:rsidR="00387D80" w:rsidRPr="00E560D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r w:rsidRPr="00E560D7">
        <w:rPr>
          <w:rFonts w:ascii="Calibri" w:eastAsia="Times New Roman" w:hAnsi="Calibri" w:cs="Times New Roman"/>
          <w:sz w:val="28"/>
          <w:szCs w:val="28"/>
        </w:rPr>
        <w:t xml:space="preserve">Очевидно, что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>, т.е.</w:t>
      </w:r>
    </w:p>
    <w:p w:rsidR="00387D80" w:rsidRPr="00E560D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87D80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Потенциал на наружной поверхности шара</w:t>
      </w:r>
    </w:p>
    <w:p w:rsidR="00387D80" w:rsidRPr="006B2FBA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*0,06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237В</m:t>
          </m:r>
        </m:oMath>
      </m:oMathPara>
    </w:p>
    <w:p w:rsidR="00387D80" w:rsidRPr="006B2FBA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В</w:t>
      </w: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387D80" w:rsidRPr="00B341A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387D80" w:rsidRPr="00B341A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ε=3</m:t>
          </m:r>
        </m:oMath>
      </m:oMathPara>
    </w:p>
    <w:p w:rsidR="00387D80" w:rsidRPr="00B341A7" w:rsidRDefault="00387D80" w:rsidP="00387D8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387D80" w:rsidRPr="00B341A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387D80" w:rsidRPr="00B341A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387D80" w:rsidRPr="00B341A7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387D80" w:rsidRPr="006B2FBA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387D80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</w:t>
      </w:r>
      <w:r>
        <w:rPr>
          <w:rFonts w:ascii="Calibri" w:eastAsia="Times New Roman" w:hAnsi="Calibri" w:cs="Times New Roman"/>
          <w:sz w:val="28"/>
          <w:szCs w:val="28"/>
        </w:rPr>
        <w:t xml:space="preserve"> неразрывности потенциала</w:t>
      </w:r>
      <w:r w:rsidRPr="001F2422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</w:rPr>
        <w:t>т.е.</w:t>
      </w:r>
    </w:p>
    <w:p w:rsidR="00387D80" w:rsidRPr="001F2422" w:rsidRDefault="00B1584E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=237В</m:t>
          </m:r>
        </m:oMath>
      </m:oMathPara>
    </w:p>
    <w:p w:rsidR="00387D80" w:rsidRPr="001F2422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C=237-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3*3*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*0,06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=158В</m:t>
          </m:r>
        </m:oMath>
      </m:oMathPara>
    </w:p>
    <w:p w:rsidR="00387D80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Потенциал на внутренней поверхности шара</w:t>
      </w:r>
    </w:p>
    <w:p w:rsidR="00387D80" w:rsidRPr="00757D56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3*3*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*0,06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+158=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237В</m:t>
          </m:r>
        </m:oMath>
      </m:oMathPara>
    </w:p>
    <w:p w:rsidR="00387D80" w:rsidRPr="00B341A7" w:rsidRDefault="00387D80" w:rsidP="00387D80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</w:t>
      </w:r>
      <w:r w:rsidRPr="00B341A7">
        <w:rPr>
          <w:rFonts w:ascii="Calibri" w:eastAsia="Calibri" w:hAnsi="Calibri" w:cs="Calibri"/>
          <w:b/>
          <w:sz w:val="28"/>
          <w:szCs w:val="28"/>
        </w:rPr>
        <w:t>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</m:oMath>
    </w:p>
    <w:p w:rsidR="00387D80" w:rsidRPr="00B341A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нет, поэтому</w:t>
      </w:r>
    </w:p>
    <w:p w:rsidR="00387D80" w:rsidRPr="00757D56" w:rsidRDefault="00387D80" w:rsidP="00387D80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E=0</m:t>
          </m:r>
        </m:oMath>
      </m:oMathPara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387D80" w:rsidRPr="00E560D7" w:rsidRDefault="00387D80" w:rsidP="00387D8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387D80" w:rsidRPr="00E560D7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lastRenderedPageBreak/>
        <w:t>Отсюда потенциал</w:t>
      </w:r>
    </w:p>
    <w:p w:rsidR="00387D80" w:rsidRPr="00757D56" w:rsidRDefault="00387D80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=C</m:t>
          </m:r>
        </m:oMath>
      </m:oMathPara>
    </w:p>
    <w:p w:rsidR="00387D80" w:rsidRDefault="00387D80" w:rsidP="00387D80">
      <w:pPr>
        <w:tabs>
          <w:tab w:val="center" w:pos="4677"/>
        </w:tabs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</w:t>
      </w:r>
      <w:r>
        <w:rPr>
          <w:rFonts w:ascii="Calibri" w:eastAsia="Times New Roman" w:hAnsi="Calibri" w:cs="Times New Roman"/>
          <w:sz w:val="28"/>
          <w:szCs w:val="28"/>
        </w:rPr>
        <w:t xml:space="preserve"> неразрывности потенциала</w:t>
      </w:r>
      <w:r w:rsidRPr="001F2422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</w:rPr>
        <w:t>т.е. потенциал в центре шара, а также и во всей полости равен</w:t>
      </w:r>
    </w:p>
    <w:p w:rsidR="00387D80" w:rsidRPr="002A3878" w:rsidRDefault="00387D80" w:rsidP="00387D80">
      <w:pPr>
        <w:tabs>
          <w:tab w:val="center" w:pos="4677"/>
        </w:tabs>
        <w:rPr>
          <w:rFonts w:ascii="Calibri" w:eastAsia="Calibri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237В</m:t>
          </m:r>
        </m:oMath>
      </m:oMathPara>
    </w:p>
    <w:p w:rsidR="002A3878" w:rsidRPr="00953CFC" w:rsidRDefault="002A3878" w:rsidP="002A3878">
      <w:pPr>
        <w:rPr>
          <w:b/>
          <w:sz w:val="28"/>
          <w:szCs w:val="28"/>
        </w:rPr>
      </w:pPr>
      <w:r w:rsidRPr="00953CFC">
        <w:rPr>
          <w:b/>
          <w:color w:val="FF0000"/>
          <w:sz w:val="28"/>
          <w:szCs w:val="28"/>
        </w:rPr>
        <w:t>Шаровой слой (r = 2 см, R = 10 см) заряжен равномерно с объемной плотностью 5нКл/м3. Определить напряженность электрического поля на расстоянии 1 см и 4 см от центра.</w:t>
      </w:r>
    </w:p>
    <w:p w:rsidR="002A3878" w:rsidRPr="00B341A7" w:rsidRDefault="002A3878" w:rsidP="002A3878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Решение. Воспользуемся теоремой Остроградского-Гаусса, согласно которой поток напряжённости электрического поля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341A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341A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2A3878" w:rsidRPr="00B341A7" w:rsidRDefault="00B1584E" w:rsidP="002A3878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2A3878" w:rsidRPr="00B341A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2A3878" w:rsidRPr="00B341A7" w:rsidRDefault="002A3878" w:rsidP="002A3878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341A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2A3878" w:rsidRPr="00B341A7" w:rsidRDefault="002A3878" w:rsidP="002A3878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</w:p>
    <w:p w:rsidR="002A3878" w:rsidRPr="00B341A7" w:rsidRDefault="002A3878" w:rsidP="002A3878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B341A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2A3878" w:rsidRPr="00B341A7" w:rsidRDefault="002A3878" w:rsidP="002A3878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Calibri" w:hAnsi="Calibri" w:cs="Calibri"/>
          <w:b/>
          <w:sz w:val="28"/>
          <w:szCs w:val="28"/>
        </w:rPr>
        <w:t>Область 1 – внутри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=0,02м</m:t>
        </m:r>
      </m:oMath>
    </w:p>
    <w:p w:rsidR="002A3878" w:rsidRPr="00B341A7" w:rsidRDefault="002A3878" w:rsidP="002A3878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нет, поэтому</w:t>
      </w:r>
    </w:p>
    <w:p w:rsidR="002A3878" w:rsidRPr="00B341A7" w:rsidRDefault="002A3878" w:rsidP="002A3878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=0,01м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</m:t>
          </m:r>
        </m:oMath>
      </m:oMathPara>
    </w:p>
    <w:p w:rsidR="002A3878" w:rsidRPr="00B341A7" w:rsidRDefault="002A3878" w:rsidP="002A3878">
      <w:pPr>
        <w:rPr>
          <w:rFonts w:ascii="Calibri" w:eastAsia="Times New Roman" w:hAnsi="Calibri" w:cs="Calibri"/>
          <w:b/>
          <w:sz w:val="28"/>
          <w:szCs w:val="28"/>
        </w:rPr>
      </w:pP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Область 2 –в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=0,02</m:t>
        </m:r>
        <w:proofErr w:type="gramStart"/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м</m:t>
        </m:r>
        <w:proofErr w:type="gramEnd"/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=0,1м</m:t>
        </m:r>
      </m:oMath>
    </w:p>
    <w:p w:rsidR="002A3878" w:rsidRPr="00776BEF" w:rsidRDefault="002A3878" w:rsidP="002A3878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ab/>
      </w:r>
      <w:r w:rsidRPr="00B341A7">
        <w:rPr>
          <w:rFonts w:ascii="Calibri" w:eastAsia="Calibri" w:hAnsi="Calibri" w:cs="Times New Roman"/>
          <w:sz w:val="28"/>
          <w:szCs w:val="28"/>
        </w:rPr>
        <w:t>Здесь</w:t>
      </w:r>
      <w:r>
        <w:rPr>
          <w:rFonts w:ascii="Calibri" w:eastAsia="Calibri" w:hAnsi="Calibri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  <w:r>
        <w:rPr>
          <w:rFonts w:ascii="Calibri" w:eastAsia="Times New Roman" w:hAnsi="Calibri" w:cs="Times New Roman"/>
          <w:sz w:val="28"/>
          <w:szCs w:val="28"/>
        </w:rPr>
        <w:t xml:space="preserve"> материала шара, в задаче про это не сказано, допустим, это эбонит</w:t>
      </w:r>
    </w:p>
    <w:p w:rsidR="002A3878" w:rsidRPr="00B341A7" w:rsidRDefault="002A3878" w:rsidP="002A387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ε=3-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  <w:r w:rsidRPr="00953CFC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эбонита</w:t>
      </w:r>
    </w:p>
    <w:p w:rsidR="002A3878" w:rsidRPr="00B341A7" w:rsidRDefault="002A3878" w:rsidP="002A387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2A3878" w:rsidRPr="00B341A7" w:rsidRDefault="002A3878" w:rsidP="002A3878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2A3878" w:rsidRPr="00B341A7" w:rsidRDefault="002A3878" w:rsidP="002A3878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</w:t>
      </w:r>
      <w:r>
        <w:rPr>
          <w:rFonts w:ascii="Calibri" w:eastAsia="Times New Roman" w:hAnsi="Calibri" w:cs="Times New Roman"/>
          <w:sz w:val="28"/>
          <w:szCs w:val="28"/>
        </w:rPr>
        <w:t xml:space="preserve">с наружным </w:t>
      </w:r>
      <w:r w:rsidRPr="00B341A7">
        <w:rPr>
          <w:rFonts w:ascii="Calibri" w:eastAsia="Times New Roman" w:hAnsi="Calibri" w:cs="Times New Roman"/>
          <w:sz w:val="28"/>
          <w:szCs w:val="28"/>
        </w:rPr>
        <w:t xml:space="preserve">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и внутренним радиусом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</w:p>
    <w:p w:rsidR="002A3878" w:rsidRPr="00B341A7" w:rsidRDefault="002A3878" w:rsidP="002A387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2A3878" w:rsidRPr="00953CFC" w:rsidRDefault="002A3878" w:rsidP="002A3878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2A3878" w:rsidRPr="00B341A7" w:rsidRDefault="002A3878" w:rsidP="002A3878">
      <w:pPr>
        <w:rPr>
          <w:rFonts w:ascii="Calibri" w:eastAsia="Calibri" w:hAnsi="Calibri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=0,04м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0,04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0,04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*3*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2,2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2A3878" w:rsidRPr="002A3878" w:rsidRDefault="002A3878" w:rsidP="00387D80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</w:p>
    <w:p w:rsidR="002A707C" w:rsidRDefault="002A707C" w:rsidP="002A707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38A5B57" wp14:editId="0DDECC62">
            <wp:extent cx="5940425" cy="2773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7C" w:rsidRPr="00E560D7" w:rsidRDefault="002A707C" w:rsidP="002A707C">
      <w:pPr>
        <w:rPr>
          <w:rFonts w:ascii="Calibri" w:eastAsia="Calibri" w:hAnsi="Calibri" w:cs="Times New Roman"/>
          <w:b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Решение.</w:t>
      </w:r>
      <w:r w:rsidRPr="00E560D7">
        <w:rPr>
          <w:rFonts w:ascii="Calibri" w:eastAsia="Calibri" w:hAnsi="Calibri" w:cs="Times New Roman"/>
          <w:b/>
          <w:sz w:val="28"/>
          <w:szCs w:val="28"/>
        </w:rPr>
        <w:t xml:space="preserve">  </w:t>
      </w:r>
    </w:p>
    <w:p w:rsidR="002A707C" w:rsidRPr="00E560D7" w:rsidRDefault="002A707C" w:rsidP="002A707C">
      <w:pPr>
        <w:rPr>
          <w:rFonts w:ascii="Calibri" w:eastAsia="Calibri" w:hAnsi="Calibri" w:cs="Times New Roman"/>
          <w:b/>
          <w:sz w:val="28"/>
          <w:szCs w:val="28"/>
        </w:rPr>
      </w:pPr>
      <w:r w:rsidRPr="00E560D7">
        <w:rPr>
          <w:rFonts w:ascii="Calibri" w:eastAsia="Calibri" w:hAnsi="Calibri" w:cs="Times New Roman"/>
          <w:b/>
          <w:sz w:val="28"/>
          <w:szCs w:val="28"/>
        </w:rPr>
        <w:t>Вне шара</w:t>
      </w:r>
      <w:r>
        <w:rPr>
          <w:rFonts w:ascii="Calibri" w:eastAsia="Calibri" w:hAnsi="Calibri" w:cs="Times New Roman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2A707C" w:rsidRPr="00E560D7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E560D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E560D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E560D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E560D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E560D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2A707C" w:rsidRPr="00E560D7" w:rsidRDefault="00B1584E" w:rsidP="002A707C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2A707C" w:rsidRPr="00E560D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2A707C" w:rsidRPr="00E560D7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E560D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2A707C" w:rsidRPr="00E560D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вне шара</m:t>
        </m:r>
      </m:oMath>
    </w:p>
    <w:p w:rsidR="002A707C" w:rsidRDefault="002A707C" w:rsidP="002A707C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E560D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2A707C" w:rsidRPr="001F2422" w:rsidRDefault="002A707C" w:rsidP="002A707C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2A707C" w:rsidRPr="001F2422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2A707C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lastRenderedPageBreak/>
        <w:t xml:space="preserve">  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V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 </w:t>
      </w:r>
    </w:p>
    <w:p w:rsidR="002A707C" w:rsidRPr="00E560D7" w:rsidRDefault="002A707C" w:rsidP="002A707C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2A707C" w:rsidRPr="00E560D7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2A707C" w:rsidRPr="00E560D7" w:rsidRDefault="002A707C" w:rsidP="002A707C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2A707C" w:rsidRPr="00E560D7" w:rsidRDefault="002A707C" w:rsidP="002A707C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2A707C" w:rsidRPr="00E560D7" w:rsidRDefault="002A707C" w:rsidP="002A707C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A707C" w:rsidRPr="00E560D7" w:rsidRDefault="002A707C" w:rsidP="002A707C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2A707C" w:rsidRPr="00E560D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условия,  что при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=∞  φ=0</m:t>
        </m:r>
      </m:oMath>
    </w:p>
    <w:p w:rsidR="002A707C" w:rsidRPr="00E560D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r w:rsidRPr="00E560D7">
        <w:rPr>
          <w:rFonts w:ascii="Calibri" w:eastAsia="Times New Roman" w:hAnsi="Calibri" w:cs="Times New Roman"/>
          <w:sz w:val="28"/>
          <w:szCs w:val="28"/>
        </w:rPr>
        <w:t xml:space="preserve">Очевидно, что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>, т.е.</w:t>
      </w:r>
    </w:p>
    <w:p w:rsidR="002A707C" w:rsidRPr="00E560D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2A707C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Потенциал на наружной поверхности шара</w:t>
      </w:r>
    </w:p>
    <w:p w:rsidR="002A707C" w:rsidRPr="008713D0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2A707C" w:rsidRPr="006B2FBA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В</w:t>
      </w: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2A707C" w:rsidRPr="00B341A7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2A707C" w:rsidRPr="00580256" w:rsidRDefault="002A707C" w:rsidP="002A707C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ε=3-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эбонита</w:t>
      </w:r>
    </w:p>
    <w:p w:rsidR="002A707C" w:rsidRPr="00B341A7" w:rsidRDefault="002A707C" w:rsidP="002A707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2A707C" w:rsidRPr="00B341A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2A707C" w:rsidRPr="00B341A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2A707C" w:rsidRPr="00B341A7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2A707C" w:rsidRPr="006B2FBA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2A707C" w:rsidRPr="00E560D7" w:rsidRDefault="002A707C" w:rsidP="002A707C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2A707C" w:rsidRPr="00E560D7" w:rsidRDefault="002A707C" w:rsidP="002A707C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2A707C" w:rsidRPr="00E560D7" w:rsidRDefault="002A707C" w:rsidP="002A707C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2A707C" w:rsidRPr="00E560D7" w:rsidRDefault="002A707C" w:rsidP="002A707C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A707C" w:rsidRPr="00E560D7" w:rsidRDefault="002A707C" w:rsidP="002A707C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2A707C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</w:t>
      </w:r>
      <w:r>
        <w:rPr>
          <w:rFonts w:ascii="Calibri" w:eastAsia="Times New Roman" w:hAnsi="Calibri" w:cs="Times New Roman"/>
          <w:sz w:val="28"/>
          <w:szCs w:val="28"/>
        </w:rPr>
        <w:t xml:space="preserve"> неразрывности потенциала</w:t>
      </w:r>
      <w:r w:rsidRPr="001F2422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</w:rPr>
        <w:t>т.е.</w:t>
      </w:r>
    </w:p>
    <w:p w:rsidR="002A707C" w:rsidRPr="00580256" w:rsidRDefault="00B1584E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2A707C" w:rsidRPr="00580256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:rsidR="002A707C" w:rsidRPr="00580256" w:rsidRDefault="002A707C" w:rsidP="002A707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εr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:rsidR="002A707C" w:rsidRPr="006A6E19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εr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A707C" w:rsidRPr="0084227B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*13000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0,032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0,025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3*0,028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0,032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=699.8*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-6</m:t>
              </m:r>
            </m:sup>
          </m:sSup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2A707C" w:rsidRPr="0084227B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700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мкКл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2A707C" w:rsidRPr="006A6E19" w:rsidRDefault="002A707C" w:rsidP="002A707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699.8*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0,028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0,025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0,028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*3*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=70905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7091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см</m:t>
              </m:r>
            </m:den>
          </m:f>
        </m:oMath>
      </m:oMathPara>
    </w:p>
    <w:p w:rsidR="0035128E" w:rsidRDefault="0035128E" w:rsidP="0035128E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B7E1E4" wp14:editId="3861D4ED">
            <wp:extent cx="5940425" cy="10925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8E" w:rsidRPr="00E560D7" w:rsidRDefault="0035128E" w:rsidP="0035128E">
      <w:pPr>
        <w:rPr>
          <w:rFonts w:ascii="Calibri" w:eastAsia="Calibri" w:hAnsi="Calibri" w:cs="Times New Roman"/>
          <w:b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Решение.</w:t>
      </w:r>
      <w:r w:rsidRPr="00E560D7">
        <w:rPr>
          <w:rFonts w:ascii="Calibri" w:eastAsia="Calibri" w:hAnsi="Calibri" w:cs="Times New Roman"/>
          <w:b/>
          <w:sz w:val="28"/>
          <w:szCs w:val="28"/>
        </w:rPr>
        <w:t xml:space="preserve">  </w:t>
      </w:r>
    </w:p>
    <w:p w:rsidR="0035128E" w:rsidRPr="00E560D7" w:rsidRDefault="0035128E" w:rsidP="0035128E">
      <w:pPr>
        <w:rPr>
          <w:rFonts w:ascii="Calibri" w:eastAsia="Calibri" w:hAnsi="Calibri" w:cs="Times New Roman"/>
          <w:b/>
          <w:sz w:val="28"/>
          <w:szCs w:val="28"/>
        </w:rPr>
      </w:pPr>
      <w:r w:rsidRPr="00E560D7">
        <w:rPr>
          <w:rFonts w:ascii="Calibri" w:eastAsia="Calibri" w:hAnsi="Calibri" w:cs="Times New Roman"/>
          <w:b/>
          <w:sz w:val="28"/>
          <w:szCs w:val="28"/>
        </w:rPr>
        <w:t>Вне шара</w:t>
      </w:r>
      <w:r>
        <w:rPr>
          <w:rFonts w:ascii="Calibri" w:eastAsia="Calibri" w:hAnsi="Calibri" w:cs="Times New Roman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E560D7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E560D7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E560D7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E560D7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E560D7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35128E" w:rsidRPr="00E560D7" w:rsidRDefault="00B1584E" w:rsidP="0035128E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35128E" w:rsidRPr="00E560D7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E560D7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35128E" w:rsidRPr="00E560D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вне шара</m:t>
        </m:r>
      </m:oMath>
    </w:p>
    <w:p w:rsidR="0035128E" w:rsidRDefault="0035128E" w:rsidP="0035128E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E560D7">
        <w:rPr>
          <w:rFonts w:ascii="Calibri" w:eastAsia="Calibri" w:hAnsi="Calibri" w:cs="Times New Roman"/>
          <w:sz w:val="28"/>
          <w:szCs w:val="28"/>
        </w:rPr>
        <w:t>расстояние от центра шара</w:t>
      </w:r>
    </w:p>
    <w:p w:rsidR="0035128E" w:rsidRPr="001F2422" w:rsidRDefault="0035128E" w:rsidP="0035128E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35128E" w:rsidRPr="001F2422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35128E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V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 </w:t>
      </w:r>
    </w:p>
    <w:p w:rsidR="0035128E" w:rsidRPr="00E560D7" w:rsidRDefault="0035128E" w:rsidP="0035128E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35128E" w:rsidRPr="00E560D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lastRenderedPageBreak/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условия,  что при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=∞  φ=0</m:t>
        </m:r>
      </m:oMath>
    </w:p>
    <w:p w:rsidR="0035128E" w:rsidRPr="00E560D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 w:rsidRPr="00E560D7">
        <w:rPr>
          <w:rFonts w:ascii="Calibri" w:eastAsia="Times New Roman" w:hAnsi="Calibri" w:cs="Times New Roman"/>
          <w:sz w:val="28"/>
          <w:szCs w:val="28"/>
        </w:rPr>
        <w:t xml:space="preserve">Очевидно, что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>, т.е.</w:t>
      </w:r>
    </w:p>
    <w:p w:rsidR="0035128E" w:rsidRPr="00E560D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35128E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Потенциал на наружной поверхности шара</w:t>
      </w:r>
    </w:p>
    <w:p w:rsidR="0035128E" w:rsidRPr="00506635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5128E" w:rsidRPr="00506635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Напряжённость на наружной поверхности шара</w:t>
      </w:r>
    </w:p>
    <w:p w:rsidR="0035128E" w:rsidRPr="00506635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5128E" w:rsidRPr="006B2FBA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В</w:t>
      </w:r>
      <w:r w:rsidRPr="00B341A7">
        <w:rPr>
          <w:rFonts w:ascii="Calibri" w:eastAsia="Times New Roman" w:hAnsi="Calibri" w:cs="Calibri"/>
          <w:b/>
          <w:sz w:val="28"/>
          <w:szCs w:val="28"/>
        </w:rPr>
        <w:t xml:space="preserve"> шаре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</w:rPr>
              <m:t>2</m:t>
            </m:r>
          </m:sub>
        </m:sSub>
      </m:oMath>
    </w:p>
    <w:p w:rsidR="0035128E" w:rsidRPr="00B341A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</w:t>
      </w:r>
    </w:p>
    <w:p w:rsidR="0035128E" w:rsidRPr="00580256" w:rsidRDefault="0035128E" w:rsidP="0035128E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  <w:r w:rsidRPr="0063630C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материала шара</w:t>
      </w:r>
    </w:p>
    <w:p w:rsidR="0035128E" w:rsidRPr="00B341A7" w:rsidRDefault="0035128E" w:rsidP="0035128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</m:oMath>
      </m:oMathPara>
    </w:p>
    <w:p w:rsidR="0035128E" w:rsidRPr="00B341A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ρ-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>объёмная плотность заряда</w:t>
      </w:r>
    </w:p>
    <w:p w:rsidR="0035128E" w:rsidRPr="00B341A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 w:rsidRPr="00B341A7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341A7">
        <w:rPr>
          <w:rFonts w:ascii="Calibri" w:eastAsia="Times New Roman" w:hAnsi="Calibri" w:cs="Times New Roman"/>
          <w:sz w:val="28"/>
          <w:szCs w:val="28"/>
        </w:rPr>
        <w:t xml:space="preserve">объём полого шара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</w:p>
    <w:p w:rsidR="0035128E" w:rsidRPr="00B341A7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ρ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=ρ*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:rsidR="0035128E" w:rsidRPr="00506635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3r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5128E" w:rsidRPr="00506635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Т.е. на наружной поверхности шара будет скачок напряжённости из-за разной диэлектрической </w:t>
      </w:r>
      <w:r w:rsidRPr="00B341A7">
        <w:rPr>
          <w:rFonts w:ascii="Calibri" w:eastAsia="Times New Roman" w:hAnsi="Calibri" w:cs="Times New Roman"/>
          <w:sz w:val="28"/>
          <w:szCs w:val="28"/>
        </w:rPr>
        <w:t>проницаемост</w:t>
      </w:r>
      <w:r>
        <w:rPr>
          <w:rFonts w:ascii="Calibri" w:eastAsia="Times New Roman" w:hAnsi="Calibri" w:cs="Times New Roman"/>
          <w:sz w:val="28"/>
          <w:szCs w:val="28"/>
        </w:rPr>
        <w:t>и</w:t>
      </w:r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dr=-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35128E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</w:t>
      </w:r>
      <w:r>
        <w:rPr>
          <w:rFonts w:ascii="Calibri" w:eastAsia="Times New Roman" w:hAnsi="Calibri" w:cs="Times New Roman"/>
          <w:sz w:val="28"/>
          <w:szCs w:val="28"/>
        </w:rPr>
        <w:t xml:space="preserve"> неразрывности потенциала</w:t>
      </w:r>
      <w:r w:rsidRPr="001F2422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</w:rPr>
        <w:t>т.е.</w:t>
      </w:r>
    </w:p>
    <w:p w:rsidR="0035128E" w:rsidRPr="00580256" w:rsidRDefault="00B1584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+C=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5128E" w:rsidRPr="00580256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:rsidR="0035128E" w:rsidRPr="0063630C" w:rsidRDefault="0035128E" w:rsidP="0035128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εr</m:t>
                  </m:r>
                </m:den>
              </m:f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:rsidR="0035128E" w:rsidRPr="00B341A7" w:rsidRDefault="0035128E" w:rsidP="0035128E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</w:t>
      </w:r>
      <w:r w:rsidRPr="00B341A7">
        <w:rPr>
          <w:rFonts w:ascii="Calibri" w:eastAsia="Calibri" w:hAnsi="Calibri" w:cs="Calibri"/>
          <w:b/>
          <w:sz w:val="28"/>
          <w:szCs w:val="28"/>
        </w:rPr>
        <w:t>нутри полости шара   0</w:t>
      </w:r>
      <m:oMath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</m:oMath>
    </w:p>
    <w:p w:rsidR="0035128E" w:rsidRPr="00B341A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B341A7">
        <w:rPr>
          <w:rFonts w:ascii="Calibri" w:eastAsia="Calibri" w:hAnsi="Calibri" w:cs="Times New Roman"/>
          <w:sz w:val="28"/>
          <w:szCs w:val="28"/>
        </w:rPr>
        <w:t>Здесь зарядов нет, поэтому</w:t>
      </w:r>
    </w:p>
    <w:p w:rsidR="0035128E" w:rsidRPr="00506635" w:rsidRDefault="0035128E" w:rsidP="0035128E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E=0</m:t>
          </m:r>
        </m:oMath>
      </m:oMathPara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35128E" w:rsidRPr="00E560D7" w:rsidRDefault="0035128E" w:rsidP="0035128E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35128E" w:rsidRPr="00E560D7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E560D7">
        <w:rPr>
          <w:rFonts w:ascii="Calibri" w:eastAsia="Calibri" w:hAnsi="Calibri" w:cs="Times New Roman"/>
          <w:sz w:val="28"/>
          <w:szCs w:val="28"/>
        </w:rPr>
        <w:t>Отсюда потенциал</w:t>
      </w:r>
    </w:p>
    <w:p w:rsidR="0035128E" w:rsidRPr="00757D56" w:rsidRDefault="0035128E" w:rsidP="0035128E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=C</m:t>
          </m:r>
        </m:oMath>
      </m:oMathPara>
    </w:p>
    <w:p w:rsidR="0035128E" w:rsidRDefault="0035128E" w:rsidP="0035128E">
      <w:pPr>
        <w:tabs>
          <w:tab w:val="center" w:pos="4677"/>
        </w:tabs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560D7">
        <w:rPr>
          <w:rFonts w:ascii="Calibri" w:eastAsia="Times New Roman" w:hAnsi="Calibri" w:cs="Times New Roman"/>
          <w:sz w:val="28"/>
          <w:szCs w:val="28"/>
        </w:rPr>
        <w:t>Постоянную</w:t>
      </w:r>
      <w:proofErr w:type="gramEnd"/>
      <w:r w:rsidRPr="00E560D7">
        <w:rPr>
          <w:rFonts w:ascii="Calibri" w:eastAsia="Times New Roman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E560D7">
        <w:rPr>
          <w:rFonts w:ascii="Calibri" w:eastAsia="Times New Roman" w:hAnsi="Calibri" w:cs="Times New Roman"/>
          <w:sz w:val="28"/>
          <w:szCs w:val="28"/>
        </w:rPr>
        <w:t xml:space="preserve"> найдём из условия</w:t>
      </w:r>
      <w:r>
        <w:rPr>
          <w:rFonts w:ascii="Calibri" w:eastAsia="Times New Roman" w:hAnsi="Calibri" w:cs="Times New Roman"/>
          <w:sz w:val="28"/>
          <w:szCs w:val="28"/>
        </w:rPr>
        <w:t xml:space="preserve"> неразрывности потенциала</w:t>
      </w:r>
      <w:r w:rsidRPr="001F2422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</w:rPr>
        <w:t>т.е. потенциал в центре шара, а также и во всей полости равен</w:t>
      </w:r>
    </w:p>
    <w:p w:rsidR="0035128E" w:rsidRPr="00506635" w:rsidRDefault="0035128E" w:rsidP="0035128E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φ=φ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:rsidR="00427C95" w:rsidRPr="00427C95" w:rsidRDefault="00427C95">
      <w:pPr>
        <w:rPr>
          <w:sz w:val="28"/>
          <w:szCs w:val="28"/>
        </w:rPr>
      </w:pPr>
    </w:p>
    <w:sectPr w:rsidR="00427C95" w:rsidRPr="00427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95"/>
    <w:rsid w:val="002A3878"/>
    <w:rsid w:val="002A707C"/>
    <w:rsid w:val="0035128E"/>
    <w:rsid w:val="00387D80"/>
    <w:rsid w:val="00427C95"/>
    <w:rsid w:val="00866E69"/>
    <w:rsid w:val="00B1584E"/>
    <w:rsid w:val="00B341A7"/>
    <w:rsid w:val="00B95D87"/>
    <w:rsid w:val="00E5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1A7"/>
    <w:rPr>
      <w:rFonts w:ascii="Tahoma" w:hAnsi="Tahoma" w:cs="Tahoma"/>
      <w:sz w:val="16"/>
      <w:szCs w:val="16"/>
    </w:rPr>
  </w:style>
  <w:style w:type="paragraph" w:customStyle="1" w:styleId="Abzatc">
    <w:name w:val="Abzatc"/>
    <w:basedOn w:val="a"/>
    <w:rsid w:val="00B95D8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1A7"/>
    <w:rPr>
      <w:rFonts w:ascii="Tahoma" w:hAnsi="Tahoma" w:cs="Tahoma"/>
      <w:sz w:val="16"/>
      <w:szCs w:val="16"/>
    </w:rPr>
  </w:style>
  <w:style w:type="paragraph" w:customStyle="1" w:styleId="Abzatc">
    <w:name w:val="Abzatc"/>
    <w:basedOn w:val="a"/>
    <w:rsid w:val="00B95D8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2259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9</cp:revision>
  <dcterms:created xsi:type="dcterms:W3CDTF">2017-06-12T15:40:00Z</dcterms:created>
  <dcterms:modified xsi:type="dcterms:W3CDTF">2021-09-29T20:00:00Z</dcterms:modified>
</cp:coreProperties>
</file>