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steaky aantal mensen en uren gewerkt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persen: __________  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slicers: ___________   ___________   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tehabo: ___________   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lijn 2 : ___________   ___________   ___________   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lijn 1 : ___________   ___________ 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pauzes : ___________   ___________   ___________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treif:   ____________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Directie: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 mensen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