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739" w:rsidRDefault="00374903" w:rsidP="00374903">
      <w:pPr>
        <w:spacing w:after="120"/>
        <w:ind w:hanging="810"/>
      </w:pPr>
      <w:r>
        <w:rPr>
          <w:noProof/>
        </w:rPr>
        <w:drawing>
          <wp:inline distT="0" distB="0" distL="0" distR="0" wp14:anchorId="1C71698B" wp14:editId="566DC477">
            <wp:extent cx="6712949" cy="84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2949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39" w:rsidRDefault="009D5739" w:rsidP="009D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5739" w:rsidRDefault="009D5739" w:rsidP="009D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TestResults.Columns.Add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D5739" w:rsidRDefault="009D5739" w:rsidP="009D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TestResults.Columns.Add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LeftEar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D5739" w:rsidRDefault="009D5739" w:rsidP="009D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TestResults.Columns.Add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RightEar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D5739" w:rsidRDefault="009D5739" w:rsidP="009D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TestResults.Columns.Add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bookmarkStart w:id="0" w:name="_GoBack"/>
      <w:bookmarkEnd w:id="0"/>
    </w:p>
    <w:p w:rsidR="009D5739" w:rsidRDefault="009D5739" w:rsidP="009D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TestResults.Columns.Add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"Quiet"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D5739" w:rsidRDefault="009D5739" w:rsidP="009D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TestResults.Columns.Add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PhonCorr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D5739" w:rsidRDefault="009D5739" w:rsidP="009D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TestResults.Columns.Add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PhonCorrPercent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D5739" w:rsidRDefault="009D5739" w:rsidP="009D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TestResults.Columns.Add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WordCorr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D5739" w:rsidRDefault="009D5739" w:rsidP="009D5739">
      <w:pPr>
        <w:spacing w:after="1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TestResults.Columns.Add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WordCorrPercent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D5739" w:rsidRDefault="009D5739" w:rsidP="009D5739">
      <w:pPr>
        <w:spacing w:after="120"/>
        <w:rPr>
          <w:rFonts w:ascii="Consolas" w:hAnsi="Consolas" w:cs="Consolas"/>
          <w:color w:val="000000"/>
          <w:sz w:val="19"/>
          <w:szCs w:val="19"/>
        </w:rPr>
      </w:pPr>
    </w:p>
    <w:p w:rsidR="009D5739" w:rsidRDefault="009D5739" w:rsidP="009D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TestResults.NewRow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5739" w:rsidRDefault="009D5739" w:rsidP="009D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5739" w:rsidRDefault="009D5739" w:rsidP="009D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 w:rsidR="00101CF1">
        <w:rPr>
          <w:rFonts w:ascii="Consolas" w:hAnsi="Consolas" w:cs="Consolas"/>
          <w:color w:val="000000"/>
          <w:sz w:val="19"/>
          <w:szCs w:val="19"/>
          <w:highlight w:val="white"/>
        </w:rPr>
        <w:t>“CNC”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5739" w:rsidRDefault="009D5739" w:rsidP="009D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r w:rsidR="00101CF1">
        <w:rPr>
          <w:rFonts w:ascii="Consolas" w:hAnsi="Consolas" w:cs="Consolas"/>
          <w:color w:val="000000"/>
          <w:sz w:val="19"/>
          <w:szCs w:val="19"/>
          <w:highlight w:val="white"/>
        </w:rPr>
        <w:t>“Left”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5739" w:rsidRDefault="009D5739" w:rsidP="009D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5739" w:rsidRDefault="009D5739" w:rsidP="009D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r w:rsidR="00101CF1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5739" w:rsidRDefault="009D5739" w:rsidP="009D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 = Quiet;</w:t>
      </w:r>
    </w:p>
    <w:p w:rsidR="009D5739" w:rsidRDefault="009D5739" w:rsidP="009D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</w:t>
      </w:r>
      <w:r w:rsidR="00101CF1">
        <w:rPr>
          <w:rFonts w:ascii="Consolas" w:hAnsi="Consolas" w:cs="Consolas"/>
          <w:color w:val="000000"/>
          <w:sz w:val="19"/>
          <w:szCs w:val="19"/>
          <w:highlight w:val="white"/>
        </w:rPr>
        <w:t>“23/100”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5739" w:rsidRDefault="009D5739" w:rsidP="009D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6] = </w:t>
      </w:r>
      <w:r w:rsidR="00101CF1">
        <w:rPr>
          <w:rFonts w:ascii="Consolas" w:hAnsi="Consolas" w:cs="Consolas"/>
          <w:color w:val="000000"/>
          <w:sz w:val="19"/>
          <w:szCs w:val="19"/>
          <w:highlight w:val="white"/>
        </w:rPr>
        <w:t>“23%”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5739" w:rsidRDefault="009D5739" w:rsidP="009D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WordCorr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5739" w:rsidRDefault="009D5739" w:rsidP="009D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8]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WordCorrPercent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CF1" w:rsidRDefault="009D5739" w:rsidP="009D5739">
      <w:pPr>
        <w:spacing w:after="1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TestResults.Rows.Add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CF1" w:rsidRDefault="00101CF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9D5739" w:rsidRDefault="00101CF1" w:rsidP="009D5739">
      <w:pPr>
        <w:spacing w:after="120"/>
      </w:pPr>
      <w:r>
        <w:lastRenderedPageBreak/>
        <w:t xml:space="preserve">Separate </w:t>
      </w:r>
      <w:proofErr w:type="spellStart"/>
      <w:r>
        <w:t>ResultTable</w:t>
      </w:r>
      <w:proofErr w:type="spellEnd"/>
      <w:r>
        <w:t xml:space="preserve"> into 2 tables: CNC, </w:t>
      </w:r>
      <w:proofErr w:type="spellStart"/>
      <w:r>
        <w:t>AzBio</w:t>
      </w:r>
      <w:proofErr w:type="spellEnd"/>
    </w:p>
    <w:p w:rsidR="00101CF1" w:rsidRDefault="00101CF1" w:rsidP="009D5739">
      <w:pPr>
        <w:spacing w:after="120"/>
      </w:pPr>
    </w:p>
    <w:p w:rsidR="00101CF1" w:rsidRDefault="00101CF1" w:rsidP="0010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cnc_result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CF1" w:rsidRDefault="00101CF1" w:rsidP="0010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az_result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CF1" w:rsidRDefault="00101CF1" w:rsidP="0010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tb.TestResults.Select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"Type = 'CNC'"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CF1" w:rsidRDefault="00101CF1" w:rsidP="0010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cnc_result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drs.CopyToDataTable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5C4E" w:rsidRDefault="00374903" w:rsidP="003749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result.Columns.RemoveAt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374903" w:rsidRDefault="00374903" w:rsidP="003749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CF1" w:rsidRDefault="00101CF1" w:rsidP="0010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drs_az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tb.TestResults.Select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"Type = 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AzBio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CF1" w:rsidRDefault="00101CF1" w:rsidP="0010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az_result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az.CopyToDataTable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CF1" w:rsidRDefault="00101CF1" w:rsidP="0010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az_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result.Columns.RemoveAt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101CF1" w:rsidRDefault="00101CF1" w:rsidP="0010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az_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result.Columns.RemoveAt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:rsidR="00101CF1" w:rsidRDefault="00101CF1" w:rsidP="0010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az_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result.Columns.RemoveAt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:rsidR="00101CF1" w:rsidRDefault="00101CF1" w:rsidP="00101CF1">
      <w:pPr>
        <w:spacing w:after="120"/>
      </w:pPr>
    </w:p>
    <w:p w:rsidR="002A5C4E" w:rsidRDefault="002A5C4E" w:rsidP="00101CF1">
      <w:pPr>
        <w:spacing w:after="1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2A5C4E" w:rsidRPr="009D5739" w:rsidTr="00D67A2B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CCFFCC"/>
          </w:tcPr>
          <w:p w:rsidR="002A5C4E" w:rsidRPr="009D5739" w:rsidRDefault="002A5C4E" w:rsidP="00D67A2B">
            <w:pPr>
              <w:spacing w:after="120"/>
              <w:jc w:val="center"/>
              <w:rPr>
                <w:rFonts w:ascii="Verdana" w:hAnsi="Verdana"/>
                <w:b/>
                <w:sz w:val="16"/>
              </w:rPr>
            </w:pPr>
            <w:r w:rsidRPr="009D5739">
              <w:rPr>
                <w:rFonts w:ascii="Verdana" w:hAnsi="Verdana"/>
                <w:b/>
                <w:sz w:val="16"/>
              </w:rPr>
              <w:t>Left Ear</w:t>
            </w:r>
          </w:p>
        </w:tc>
        <w:tc>
          <w:tcPr>
            <w:tcW w:w="1197" w:type="dxa"/>
            <w:shd w:val="clear" w:color="auto" w:fill="CCFFCC"/>
          </w:tcPr>
          <w:p w:rsidR="002A5C4E" w:rsidRPr="009D5739" w:rsidRDefault="002A5C4E" w:rsidP="00D67A2B">
            <w:pPr>
              <w:spacing w:after="120"/>
              <w:jc w:val="center"/>
              <w:rPr>
                <w:rFonts w:ascii="Verdana" w:hAnsi="Verdana"/>
                <w:b/>
                <w:sz w:val="16"/>
              </w:rPr>
            </w:pPr>
            <w:r w:rsidRPr="009D5739">
              <w:rPr>
                <w:rFonts w:ascii="Verdana" w:hAnsi="Verdana"/>
                <w:b/>
                <w:sz w:val="16"/>
              </w:rPr>
              <w:t>Right Ear</w:t>
            </w:r>
          </w:p>
        </w:tc>
        <w:tc>
          <w:tcPr>
            <w:tcW w:w="1197" w:type="dxa"/>
            <w:shd w:val="clear" w:color="auto" w:fill="CCFFCC"/>
          </w:tcPr>
          <w:p w:rsidR="002A5C4E" w:rsidRPr="009D5739" w:rsidRDefault="002A5C4E" w:rsidP="00D67A2B">
            <w:pPr>
              <w:spacing w:after="120"/>
              <w:jc w:val="center"/>
              <w:rPr>
                <w:rFonts w:ascii="Verdana" w:hAnsi="Verdana"/>
                <w:b/>
                <w:sz w:val="16"/>
              </w:rPr>
            </w:pPr>
            <w:r w:rsidRPr="009D5739">
              <w:rPr>
                <w:rFonts w:ascii="Verdana" w:hAnsi="Verdana"/>
                <w:b/>
                <w:sz w:val="16"/>
              </w:rPr>
              <w:t>List No.</w:t>
            </w:r>
          </w:p>
        </w:tc>
        <w:tc>
          <w:tcPr>
            <w:tcW w:w="1197" w:type="dxa"/>
            <w:shd w:val="clear" w:color="auto" w:fill="CCFFCC"/>
          </w:tcPr>
          <w:p w:rsidR="002A5C4E" w:rsidRPr="009D5739" w:rsidRDefault="002A5C4E" w:rsidP="00D67A2B">
            <w:pPr>
              <w:spacing w:after="120"/>
              <w:jc w:val="center"/>
              <w:rPr>
                <w:rFonts w:ascii="Verdana" w:hAnsi="Verdana"/>
                <w:b/>
                <w:sz w:val="16"/>
              </w:rPr>
            </w:pPr>
            <w:r w:rsidRPr="009D5739">
              <w:rPr>
                <w:rFonts w:ascii="Verdana" w:hAnsi="Verdana"/>
                <w:b/>
                <w:sz w:val="16"/>
              </w:rPr>
              <w:t>S/N</w:t>
            </w:r>
          </w:p>
        </w:tc>
        <w:tc>
          <w:tcPr>
            <w:tcW w:w="1197" w:type="dxa"/>
            <w:shd w:val="clear" w:color="auto" w:fill="CCFFCC"/>
          </w:tcPr>
          <w:p w:rsidR="002A5C4E" w:rsidRPr="009D5739" w:rsidRDefault="002A5C4E" w:rsidP="00D67A2B">
            <w:pPr>
              <w:spacing w:after="120"/>
              <w:jc w:val="center"/>
              <w:rPr>
                <w:rFonts w:ascii="Verdana" w:hAnsi="Verdana"/>
                <w:b/>
                <w:sz w:val="16"/>
              </w:rPr>
            </w:pPr>
            <w:r w:rsidRPr="009D5739">
              <w:rPr>
                <w:rFonts w:ascii="Verdana" w:hAnsi="Verdana"/>
                <w:b/>
                <w:sz w:val="16"/>
              </w:rPr>
              <w:t>Phoneme Score</w:t>
            </w:r>
          </w:p>
        </w:tc>
        <w:tc>
          <w:tcPr>
            <w:tcW w:w="1197" w:type="dxa"/>
            <w:shd w:val="clear" w:color="auto" w:fill="CCFFCC"/>
          </w:tcPr>
          <w:p w:rsidR="002A5C4E" w:rsidRPr="009D5739" w:rsidRDefault="002A5C4E" w:rsidP="00D67A2B">
            <w:pPr>
              <w:spacing w:after="120"/>
              <w:jc w:val="center"/>
              <w:rPr>
                <w:rFonts w:ascii="Verdana" w:hAnsi="Verdana"/>
                <w:b/>
                <w:sz w:val="16"/>
              </w:rPr>
            </w:pPr>
            <w:r w:rsidRPr="009D5739">
              <w:rPr>
                <w:rFonts w:ascii="Verdana" w:hAnsi="Verdana"/>
                <w:b/>
                <w:sz w:val="16"/>
              </w:rPr>
              <w:t>Phoneme % correct</w:t>
            </w:r>
          </w:p>
        </w:tc>
        <w:tc>
          <w:tcPr>
            <w:tcW w:w="1197" w:type="dxa"/>
            <w:shd w:val="clear" w:color="auto" w:fill="CCFFCC"/>
          </w:tcPr>
          <w:p w:rsidR="002A5C4E" w:rsidRPr="009D5739" w:rsidRDefault="002A5C4E" w:rsidP="00D67A2B">
            <w:pPr>
              <w:spacing w:after="120"/>
              <w:jc w:val="center"/>
              <w:rPr>
                <w:rFonts w:ascii="Verdana" w:hAnsi="Verdana"/>
                <w:b/>
                <w:sz w:val="16"/>
              </w:rPr>
            </w:pPr>
            <w:r w:rsidRPr="009D5739">
              <w:rPr>
                <w:rFonts w:ascii="Verdana" w:hAnsi="Verdana"/>
                <w:b/>
                <w:sz w:val="16"/>
              </w:rPr>
              <w:t>Word score</w:t>
            </w:r>
          </w:p>
        </w:tc>
        <w:tc>
          <w:tcPr>
            <w:tcW w:w="1197" w:type="dxa"/>
            <w:shd w:val="clear" w:color="auto" w:fill="CCFFCC"/>
          </w:tcPr>
          <w:p w:rsidR="002A5C4E" w:rsidRPr="009D5739" w:rsidRDefault="002A5C4E" w:rsidP="00D67A2B">
            <w:pPr>
              <w:spacing w:after="120"/>
              <w:jc w:val="center"/>
              <w:rPr>
                <w:rFonts w:ascii="Verdana" w:hAnsi="Verdana"/>
                <w:b/>
                <w:sz w:val="16"/>
              </w:rPr>
            </w:pPr>
            <w:r w:rsidRPr="009D5739">
              <w:rPr>
                <w:rFonts w:ascii="Verdana" w:hAnsi="Verdana"/>
                <w:b/>
                <w:sz w:val="16"/>
              </w:rPr>
              <w:t>Word % correct</w:t>
            </w:r>
          </w:p>
        </w:tc>
      </w:tr>
      <w:tr w:rsidR="002A5C4E" w:rsidRPr="009D5739" w:rsidTr="00D67A2B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</w:tcPr>
          <w:p w:rsidR="002A5C4E" w:rsidRPr="009D5739" w:rsidRDefault="002A5C4E" w:rsidP="00D67A2B">
            <w:pPr>
              <w:spacing w:after="1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HA only</w:t>
            </w:r>
          </w:p>
        </w:tc>
        <w:tc>
          <w:tcPr>
            <w:tcW w:w="1197" w:type="dxa"/>
            <w:shd w:val="clear" w:color="auto" w:fill="auto"/>
          </w:tcPr>
          <w:p w:rsidR="002A5C4E" w:rsidRPr="009D5739" w:rsidRDefault="002A5C4E" w:rsidP="00D67A2B">
            <w:pPr>
              <w:spacing w:after="1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CI + HA</w:t>
            </w:r>
          </w:p>
        </w:tc>
        <w:tc>
          <w:tcPr>
            <w:tcW w:w="1197" w:type="dxa"/>
            <w:shd w:val="clear" w:color="auto" w:fill="auto"/>
          </w:tcPr>
          <w:p w:rsidR="002A5C4E" w:rsidRPr="009D5739" w:rsidRDefault="002A5C4E" w:rsidP="00D67A2B">
            <w:pPr>
              <w:spacing w:after="1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</w:t>
            </w:r>
          </w:p>
        </w:tc>
        <w:tc>
          <w:tcPr>
            <w:tcW w:w="1197" w:type="dxa"/>
            <w:shd w:val="clear" w:color="auto" w:fill="auto"/>
          </w:tcPr>
          <w:p w:rsidR="002A5C4E" w:rsidRPr="009D5739" w:rsidRDefault="002A5C4E" w:rsidP="00D67A2B">
            <w:pPr>
              <w:spacing w:after="1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Quiet</w:t>
            </w:r>
          </w:p>
        </w:tc>
        <w:tc>
          <w:tcPr>
            <w:tcW w:w="1197" w:type="dxa"/>
            <w:shd w:val="clear" w:color="auto" w:fill="auto"/>
          </w:tcPr>
          <w:p w:rsidR="002A5C4E" w:rsidRPr="009D5739" w:rsidRDefault="002A5C4E" w:rsidP="00D67A2B">
            <w:pPr>
              <w:spacing w:after="1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2/36</w:t>
            </w:r>
          </w:p>
        </w:tc>
        <w:tc>
          <w:tcPr>
            <w:tcW w:w="1197" w:type="dxa"/>
            <w:shd w:val="clear" w:color="auto" w:fill="auto"/>
          </w:tcPr>
          <w:p w:rsidR="002A5C4E" w:rsidRPr="009D5739" w:rsidRDefault="002A5C4E" w:rsidP="00D67A2B">
            <w:pPr>
              <w:spacing w:after="1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5%</w:t>
            </w:r>
          </w:p>
        </w:tc>
        <w:tc>
          <w:tcPr>
            <w:tcW w:w="1197" w:type="dxa"/>
            <w:shd w:val="clear" w:color="auto" w:fill="auto"/>
          </w:tcPr>
          <w:p w:rsidR="002A5C4E" w:rsidRPr="009D5739" w:rsidRDefault="002A5C4E" w:rsidP="00D67A2B">
            <w:pPr>
              <w:spacing w:after="1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0/12</w:t>
            </w:r>
          </w:p>
        </w:tc>
        <w:tc>
          <w:tcPr>
            <w:tcW w:w="1197" w:type="dxa"/>
            <w:shd w:val="clear" w:color="auto" w:fill="auto"/>
          </w:tcPr>
          <w:p w:rsidR="002A5C4E" w:rsidRPr="009D5739" w:rsidRDefault="002A5C4E" w:rsidP="00D67A2B">
            <w:pPr>
              <w:spacing w:after="1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0%</w:t>
            </w:r>
          </w:p>
        </w:tc>
      </w:tr>
      <w:tr w:rsidR="002A5C4E" w:rsidRPr="009D5739" w:rsidTr="00D67A2B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</w:tcPr>
          <w:p w:rsidR="002A5C4E" w:rsidRPr="009D5739" w:rsidRDefault="002A5C4E" w:rsidP="00D67A2B">
            <w:pPr>
              <w:spacing w:after="1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BILATERAL</w:t>
            </w:r>
          </w:p>
        </w:tc>
        <w:tc>
          <w:tcPr>
            <w:tcW w:w="1197" w:type="dxa"/>
            <w:shd w:val="clear" w:color="auto" w:fill="auto"/>
          </w:tcPr>
          <w:p w:rsidR="002A5C4E" w:rsidRPr="009D5739" w:rsidRDefault="002A5C4E" w:rsidP="00D67A2B">
            <w:pPr>
              <w:spacing w:after="1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Baha</w:t>
            </w:r>
          </w:p>
        </w:tc>
        <w:tc>
          <w:tcPr>
            <w:tcW w:w="1197" w:type="dxa"/>
            <w:shd w:val="clear" w:color="auto" w:fill="auto"/>
          </w:tcPr>
          <w:p w:rsidR="002A5C4E" w:rsidRPr="009D5739" w:rsidRDefault="002A5C4E" w:rsidP="00D67A2B">
            <w:pPr>
              <w:spacing w:after="1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6</w:t>
            </w:r>
          </w:p>
        </w:tc>
        <w:tc>
          <w:tcPr>
            <w:tcW w:w="1197" w:type="dxa"/>
            <w:shd w:val="clear" w:color="auto" w:fill="auto"/>
          </w:tcPr>
          <w:p w:rsidR="002A5C4E" w:rsidRPr="009D5739" w:rsidRDefault="002A5C4E" w:rsidP="00D67A2B">
            <w:pPr>
              <w:spacing w:after="1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Quiet</w:t>
            </w:r>
          </w:p>
        </w:tc>
        <w:tc>
          <w:tcPr>
            <w:tcW w:w="1197" w:type="dxa"/>
            <w:shd w:val="clear" w:color="auto" w:fill="auto"/>
          </w:tcPr>
          <w:p w:rsidR="002A5C4E" w:rsidRPr="009D5739" w:rsidRDefault="002A5C4E" w:rsidP="00D67A2B">
            <w:pPr>
              <w:spacing w:after="1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3/3</w:t>
            </w:r>
          </w:p>
        </w:tc>
        <w:tc>
          <w:tcPr>
            <w:tcW w:w="1197" w:type="dxa"/>
            <w:shd w:val="clear" w:color="auto" w:fill="auto"/>
          </w:tcPr>
          <w:p w:rsidR="002A5C4E" w:rsidRPr="009D5739" w:rsidRDefault="002A5C4E" w:rsidP="00D67A2B">
            <w:pPr>
              <w:spacing w:after="1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100%</w:t>
            </w:r>
          </w:p>
        </w:tc>
        <w:tc>
          <w:tcPr>
            <w:tcW w:w="1197" w:type="dxa"/>
            <w:shd w:val="clear" w:color="auto" w:fill="auto"/>
          </w:tcPr>
          <w:p w:rsidR="002A5C4E" w:rsidRPr="009D5739" w:rsidRDefault="002A5C4E" w:rsidP="00D67A2B">
            <w:pPr>
              <w:spacing w:after="1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1/1</w:t>
            </w:r>
          </w:p>
        </w:tc>
        <w:tc>
          <w:tcPr>
            <w:tcW w:w="1197" w:type="dxa"/>
            <w:shd w:val="clear" w:color="auto" w:fill="auto"/>
          </w:tcPr>
          <w:p w:rsidR="002A5C4E" w:rsidRPr="009D5739" w:rsidRDefault="002A5C4E" w:rsidP="00D67A2B">
            <w:pPr>
              <w:spacing w:after="1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100%</w:t>
            </w:r>
          </w:p>
        </w:tc>
      </w:tr>
    </w:tbl>
    <w:p w:rsidR="002A5C4E" w:rsidRDefault="002A5C4E" w:rsidP="002A5C4E"/>
    <w:p w:rsidR="002A5C4E" w:rsidRDefault="002A5C4E" w:rsidP="002A5C4E">
      <w:pPr>
        <w:spacing w:after="1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6"/>
        <w:gridCol w:w="1596"/>
        <w:gridCol w:w="1596"/>
        <w:gridCol w:w="1596"/>
        <w:gridCol w:w="1596"/>
        <w:gridCol w:w="1596"/>
      </w:tblGrid>
      <w:tr w:rsidR="002A5C4E" w:rsidRPr="009D5739" w:rsidTr="00D67A2B">
        <w:tblPrEx>
          <w:tblCellMar>
            <w:top w:w="0" w:type="dxa"/>
            <w:bottom w:w="0" w:type="dxa"/>
          </w:tblCellMar>
        </w:tblPrEx>
        <w:tc>
          <w:tcPr>
            <w:tcW w:w="1596" w:type="dxa"/>
            <w:shd w:val="clear" w:color="auto" w:fill="CCFFCC"/>
          </w:tcPr>
          <w:p w:rsidR="002A5C4E" w:rsidRPr="009D5739" w:rsidRDefault="002A5C4E" w:rsidP="00D67A2B">
            <w:pPr>
              <w:spacing w:after="120"/>
              <w:jc w:val="center"/>
              <w:rPr>
                <w:rFonts w:ascii="Verdana" w:hAnsi="Verdana"/>
                <w:b/>
                <w:sz w:val="16"/>
              </w:rPr>
            </w:pPr>
            <w:r w:rsidRPr="009D5739">
              <w:rPr>
                <w:rFonts w:ascii="Verdana" w:hAnsi="Verdana"/>
                <w:b/>
                <w:sz w:val="16"/>
              </w:rPr>
              <w:t>Left Ear</w:t>
            </w:r>
          </w:p>
        </w:tc>
        <w:tc>
          <w:tcPr>
            <w:tcW w:w="1596" w:type="dxa"/>
            <w:shd w:val="clear" w:color="auto" w:fill="CCFFCC"/>
          </w:tcPr>
          <w:p w:rsidR="002A5C4E" w:rsidRPr="009D5739" w:rsidRDefault="002A5C4E" w:rsidP="00D67A2B">
            <w:pPr>
              <w:spacing w:after="120"/>
              <w:jc w:val="center"/>
              <w:rPr>
                <w:rFonts w:ascii="Verdana" w:hAnsi="Verdana"/>
                <w:b/>
                <w:sz w:val="16"/>
              </w:rPr>
            </w:pPr>
            <w:r w:rsidRPr="009D5739">
              <w:rPr>
                <w:rFonts w:ascii="Verdana" w:hAnsi="Verdana"/>
                <w:b/>
                <w:sz w:val="16"/>
              </w:rPr>
              <w:t>Right Ear</w:t>
            </w:r>
          </w:p>
        </w:tc>
        <w:tc>
          <w:tcPr>
            <w:tcW w:w="1596" w:type="dxa"/>
            <w:shd w:val="clear" w:color="auto" w:fill="CCFFCC"/>
          </w:tcPr>
          <w:p w:rsidR="002A5C4E" w:rsidRPr="009D5739" w:rsidRDefault="002A5C4E" w:rsidP="00D67A2B">
            <w:pPr>
              <w:spacing w:after="120"/>
              <w:jc w:val="center"/>
              <w:rPr>
                <w:rFonts w:ascii="Verdana" w:hAnsi="Verdana"/>
                <w:b/>
                <w:sz w:val="16"/>
              </w:rPr>
            </w:pPr>
            <w:r w:rsidRPr="009D5739">
              <w:rPr>
                <w:rFonts w:ascii="Verdana" w:hAnsi="Verdana"/>
                <w:b/>
                <w:sz w:val="16"/>
              </w:rPr>
              <w:t>List No.</w:t>
            </w:r>
          </w:p>
        </w:tc>
        <w:tc>
          <w:tcPr>
            <w:tcW w:w="1596" w:type="dxa"/>
            <w:shd w:val="clear" w:color="auto" w:fill="CCFFCC"/>
          </w:tcPr>
          <w:p w:rsidR="002A5C4E" w:rsidRPr="009D5739" w:rsidRDefault="002A5C4E" w:rsidP="00D67A2B">
            <w:pPr>
              <w:spacing w:after="120"/>
              <w:jc w:val="center"/>
              <w:rPr>
                <w:rFonts w:ascii="Verdana" w:hAnsi="Verdana"/>
                <w:b/>
                <w:sz w:val="16"/>
              </w:rPr>
            </w:pPr>
            <w:r w:rsidRPr="009D5739">
              <w:rPr>
                <w:rFonts w:ascii="Verdana" w:hAnsi="Verdana"/>
                <w:b/>
                <w:sz w:val="16"/>
              </w:rPr>
              <w:t>S/N</w:t>
            </w:r>
          </w:p>
        </w:tc>
        <w:tc>
          <w:tcPr>
            <w:tcW w:w="1596" w:type="dxa"/>
            <w:shd w:val="clear" w:color="auto" w:fill="CCFFCC"/>
          </w:tcPr>
          <w:p w:rsidR="002A5C4E" w:rsidRPr="009D5739" w:rsidRDefault="002A5C4E" w:rsidP="00D67A2B">
            <w:pPr>
              <w:spacing w:after="120"/>
              <w:jc w:val="center"/>
              <w:rPr>
                <w:rFonts w:ascii="Verdana" w:hAnsi="Verdana"/>
                <w:b/>
                <w:sz w:val="16"/>
              </w:rPr>
            </w:pPr>
            <w:r w:rsidRPr="009D5739">
              <w:rPr>
                <w:rFonts w:ascii="Verdana" w:hAnsi="Verdana"/>
                <w:b/>
                <w:sz w:val="16"/>
              </w:rPr>
              <w:t>Word score</w:t>
            </w:r>
          </w:p>
        </w:tc>
        <w:tc>
          <w:tcPr>
            <w:tcW w:w="1596" w:type="dxa"/>
            <w:shd w:val="clear" w:color="auto" w:fill="CCFFCC"/>
          </w:tcPr>
          <w:p w:rsidR="002A5C4E" w:rsidRPr="009D5739" w:rsidRDefault="002A5C4E" w:rsidP="00D67A2B">
            <w:pPr>
              <w:spacing w:after="120"/>
              <w:jc w:val="center"/>
              <w:rPr>
                <w:rFonts w:ascii="Verdana" w:hAnsi="Verdana"/>
                <w:b/>
                <w:sz w:val="16"/>
              </w:rPr>
            </w:pPr>
            <w:r w:rsidRPr="009D5739">
              <w:rPr>
                <w:rFonts w:ascii="Verdana" w:hAnsi="Verdana"/>
                <w:b/>
                <w:sz w:val="16"/>
              </w:rPr>
              <w:t>Word % correct</w:t>
            </w:r>
          </w:p>
        </w:tc>
      </w:tr>
      <w:tr w:rsidR="002A5C4E" w:rsidRPr="009D5739" w:rsidTr="00D67A2B">
        <w:tblPrEx>
          <w:tblCellMar>
            <w:top w:w="0" w:type="dxa"/>
            <w:bottom w:w="0" w:type="dxa"/>
          </w:tblCellMar>
        </w:tblPrEx>
        <w:tc>
          <w:tcPr>
            <w:tcW w:w="1596" w:type="dxa"/>
            <w:shd w:val="clear" w:color="auto" w:fill="auto"/>
          </w:tcPr>
          <w:p w:rsidR="002A5C4E" w:rsidRPr="009D5739" w:rsidRDefault="002A5C4E" w:rsidP="00D67A2B">
            <w:pPr>
              <w:spacing w:after="1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CI only</w:t>
            </w:r>
          </w:p>
        </w:tc>
        <w:tc>
          <w:tcPr>
            <w:tcW w:w="1596" w:type="dxa"/>
            <w:shd w:val="clear" w:color="auto" w:fill="auto"/>
          </w:tcPr>
          <w:p w:rsidR="002A5C4E" w:rsidRPr="009D5739" w:rsidRDefault="002A5C4E" w:rsidP="00D67A2B">
            <w:pPr>
              <w:spacing w:after="1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CI only</w:t>
            </w:r>
          </w:p>
        </w:tc>
        <w:tc>
          <w:tcPr>
            <w:tcW w:w="1596" w:type="dxa"/>
            <w:shd w:val="clear" w:color="auto" w:fill="auto"/>
          </w:tcPr>
          <w:p w:rsidR="002A5C4E" w:rsidRPr="009D5739" w:rsidRDefault="002A5C4E" w:rsidP="00D67A2B">
            <w:pPr>
              <w:spacing w:after="1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4</w:t>
            </w:r>
          </w:p>
        </w:tc>
        <w:tc>
          <w:tcPr>
            <w:tcW w:w="1596" w:type="dxa"/>
            <w:shd w:val="clear" w:color="auto" w:fill="auto"/>
          </w:tcPr>
          <w:p w:rsidR="002A5C4E" w:rsidRPr="009D5739" w:rsidRDefault="002A5C4E" w:rsidP="00D67A2B">
            <w:pPr>
              <w:spacing w:after="1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10 dB</w:t>
            </w:r>
          </w:p>
        </w:tc>
        <w:tc>
          <w:tcPr>
            <w:tcW w:w="1596" w:type="dxa"/>
            <w:shd w:val="clear" w:color="auto" w:fill="auto"/>
          </w:tcPr>
          <w:p w:rsidR="002A5C4E" w:rsidRPr="009D5739" w:rsidRDefault="002A5C4E" w:rsidP="00D67A2B">
            <w:pPr>
              <w:spacing w:after="1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7/16</w:t>
            </w:r>
          </w:p>
        </w:tc>
        <w:tc>
          <w:tcPr>
            <w:tcW w:w="1596" w:type="dxa"/>
            <w:shd w:val="clear" w:color="auto" w:fill="auto"/>
          </w:tcPr>
          <w:p w:rsidR="002A5C4E" w:rsidRPr="009D5739" w:rsidRDefault="002A5C4E" w:rsidP="00D67A2B">
            <w:pPr>
              <w:spacing w:after="1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43%</w:t>
            </w:r>
          </w:p>
        </w:tc>
      </w:tr>
      <w:tr w:rsidR="002A5C4E" w:rsidRPr="009D5739" w:rsidTr="00D67A2B">
        <w:tblPrEx>
          <w:tblCellMar>
            <w:top w:w="0" w:type="dxa"/>
            <w:bottom w:w="0" w:type="dxa"/>
          </w:tblCellMar>
        </w:tblPrEx>
        <w:tc>
          <w:tcPr>
            <w:tcW w:w="1596" w:type="dxa"/>
            <w:shd w:val="clear" w:color="auto" w:fill="auto"/>
          </w:tcPr>
          <w:p w:rsidR="002A5C4E" w:rsidRPr="009D5739" w:rsidRDefault="002A5C4E" w:rsidP="00D67A2B">
            <w:pPr>
              <w:spacing w:after="1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HA only</w:t>
            </w:r>
          </w:p>
        </w:tc>
        <w:tc>
          <w:tcPr>
            <w:tcW w:w="1596" w:type="dxa"/>
            <w:shd w:val="clear" w:color="auto" w:fill="auto"/>
          </w:tcPr>
          <w:p w:rsidR="002A5C4E" w:rsidRPr="009D5739" w:rsidRDefault="002A5C4E" w:rsidP="00D67A2B">
            <w:pPr>
              <w:spacing w:after="1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HA only</w:t>
            </w:r>
          </w:p>
        </w:tc>
        <w:tc>
          <w:tcPr>
            <w:tcW w:w="1596" w:type="dxa"/>
            <w:shd w:val="clear" w:color="auto" w:fill="auto"/>
          </w:tcPr>
          <w:p w:rsidR="002A5C4E" w:rsidRPr="009D5739" w:rsidRDefault="002A5C4E" w:rsidP="00D67A2B">
            <w:pPr>
              <w:spacing w:after="1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8</w:t>
            </w:r>
          </w:p>
        </w:tc>
        <w:tc>
          <w:tcPr>
            <w:tcW w:w="1596" w:type="dxa"/>
            <w:shd w:val="clear" w:color="auto" w:fill="auto"/>
          </w:tcPr>
          <w:p w:rsidR="002A5C4E" w:rsidRPr="009D5739" w:rsidRDefault="002A5C4E" w:rsidP="00D67A2B">
            <w:pPr>
              <w:spacing w:after="1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10 dB</w:t>
            </w:r>
          </w:p>
        </w:tc>
        <w:tc>
          <w:tcPr>
            <w:tcW w:w="1596" w:type="dxa"/>
            <w:shd w:val="clear" w:color="auto" w:fill="auto"/>
          </w:tcPr>
          <w:p w:rsidR="002A5C4E" w:rsidRPr="009D5739" w:rsidRDefault="002A5C4E" w:rsidP="00D67A2B">
            <w:pPr>
              <w:spacing w:after="1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7/16</w:t>
            </w:r>
          </w:p>
        </w:tc>
        <w:tc>
          <w:tcPr>
            <w:tcW w:w="1596" w:type="dxa"/>
            <w:shd w:val="clear" w:color="auto" w:fill="auto"/>
          </w:tcPr>
          <w:p w:rsidR="002A5C4E" w:rsidRPr="009D5739" w:rsidRDefault="002A5C4E" w:rsidP="00D67A2B">
            <w:pPr>
              <w:spacing w:after="1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43%</w:t>
            </w:r>
          </w:p>
        </w:tc>
      </w:tr>
    </w:tbl>
    <w:p w:rsidR="002A5C4E" w:rsidRDefault="002A5C4E" w:rsidP="00101CF1">
      <w:pPr>
        <w:spacing w:after="120"/>
      </w:pPr>
    </w:p>
    <w:sectPr w:rsidR="002A5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739"/>
    <w:rsid w:val="000053FB"/>
    <w:rsid w:val="000302DE"/>
    <w:rsid w:val="00077171"/>
    <w:rsid w:val="00101CF1"/>
    <w:rsid w:val="001838DD"/>
    <w:rsid w:val="001E7B88"/>
    <w:rsid w:val="0021719B"/>
    <w:rsid w:val="0024079B"/>
    <w:rsid w:val="00283703"/>
    <w:rsid w:val="00283BB3"/>
    <w:rsid w:val="002A01CC"/>
    <w:rsid w:val="002A07D6"/>
    <w:rsid w:val="002A2D34"/>
    <w:rsid w:val="002A5C4E"/>
    <w:rsid w:val="002B381D"/>
    <w:rsid w:val="002C1185"/>
    <w:rsid w:val="002D5102"/>
    <w:rsid w:val="00320044"/>
    <w:rsid w:val="00320C9B"/>
    <w:rsid w:val="00340108"/>
    <w:rsid w:val="00371EF8"/>
    <w:rsid w:val="00374903"/>
    <w:rsid w:val="00392BDF"/>
    <w:rsid w:val="00394B55"/>
    <w:rsid w:val="003A26C1"/>
    <w:rsid w:val="00490CBC"/>
    <w:rsid w:val="004A2992"/>
    <w:rsid w:val="0056243A"/>
    <w:rsid w:val="00574562"/>
    <w:rsid w:val="005A467B"/>
    <w:rsid w:val="005E60B9"/>
    <w:rsid w:val="00665E50"/>
    <w:rsid w:val="00680C01"/>
    <w:rsid w:val="006A5250"/>
    <w:rsid w:val="006C038D"/>
    <w:rsid w:val="006C11D2"/>
    <w:rsid w:val="006C46B0"/>
    <w:rsid w:val="006E18CF"/>
    <w:rsid w:val="006E54EE"/>
    <w:rsid w:val="006F12FD"/>
    <w:rsid w:val="006F5497"/>
    <w:rsid w:val="0070463A"/>
    <w:rsid w:val="00720F4B"/>
    <w:rsid w:val="00727097"/>
    <w:rsid w:val="007462BC"/>
    <w:rsid w:val="00780CF8"/>
    <w:rsid w:val="007C13BD"/>
    <w:rsid w:val="007C4EC6"/>
    <w:rsid w:val="007F577A"/>
    <w:rsid w:val="007F5D8F"/>
    <w:rsid w:val="00812BC2"/>
    <w:rsid w:val="00813F87"/>
    <w:rsid w:val="00832B97"/>
    <w:rsid w:val="00835F8F"/>
    <w:rsid w:val="008374E5"/>
    <w:rsid w:val="008C104C"/>
    <w:rsid w:val="008D3D4E"/>
    <w:rsid w:val="0098447D"/>
    <w:rsid w:val="009C41DF"/>
    <w:rsid w:val="009D1986"/>
    <w:rsid w:val="009D3A2D"/>
    <w:rsid w:val="009D5739"/>
    <w:rsid w:val="009D64E8"/>
    <w:rsid w:val="00A90E52"/>
    <w:rsid w:val="00AA4FCA"/>
    <w:rsid w:val="00AB5630"/>
    <w:rsid w:val="00AB7AFE"/>
    <w:rsid w:val="00AB7D3F"/>
    <w:rsid w:val="00AE61A6"/>
    <w:rsid w:val="00AF2FC1"/>
    <w:rsid w:val="00AF4EE0"/>
    <w:rsid w:val="00B44804"/>
    <w:rsid w:val="00B547FE"/>
    <w:rsid w:val="00B77436"/>
    <w:rsid w:val="00B9502F"/>
    <w:rsid w:val="00BE1223"/>
    <w:rsid w:val="00BE1DAD"/>
    <w:rsid w:val="00C27E25"/>
    <w:rsid w:val="00C56503"/>
    <w:rsid w:val="00C56802"/>
    <w:rsid w:val="00C84212"/>
    <w:rsid w:val="00C866EF"/>
    <w:rsid w:val="00CB3431"/>
    <w:rsid w:val="00CD70A0"/>
    <w:rsid w:val="00CF1ACE"/>
    <w:rsid w:val="00E2255B"/>
    <w:rsid w:val="00E26A5E"/>
    <w:rsid w:val="00E3492A"/>
    <w:rsid w:val="00E36781"/>
    <w:rsid w:val="00E5168A"/>
    <w:rsid w:val="00E542C0"/>
    <w:rsid w:val="00E84FE4"/>
    <w:rsid w:val="00E94893"/>
    <w:rsid w:val="00EE1456"/>
    <w:rsid w:val="00F44126"/>
    <w:rsid w:val="00FB7368"/>
    <w:rsid w:val="00FC1BAA"/>
    <w:rsid w:val="00FD23A5"/>
    <w:rsid w:val="00FE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9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9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274</Words>
  <Characters>1564</Characters>
  <Application>Microsoft Office Word</Application>
  <DocSecurity>0</DocSecurity>
  <Lines>13</Lines>
  <Paragraphs>3</Paragraphs>
  <ScaleCrop>false</ScaleCrop>
  <Company>Hewlett-Packard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 Le</dc:creator>
  <cp:lastModifiedBy>Han Le</cp:lastModifiedBy>
  <cp:revision>4</cp:revision>
  <dcterms:created xsi:type="dcterms:W3CDTF">2014-04-04T17:40:00Z</dcterms:created>
  <dcterms:modified xsi:type="dcterms:W3CDTF">2014-04-04T17:51:00Z</dcterms:modified>
</cp:coreProperties>
</file>