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28911" w14:textId="6A64593A" w:rsidR="008132CB" w:rsidRDefault="000024A1" w:rsidP="000024A1">
      <w:pPr>
        <w:jc w:val="center"/>
        <w:rPr>
          <w:sz w:val="28"/>
        </w:rPr>
      </w:pPr>
      <w:r w:rsidRPr="000024A1">
        <w:rPr>
          <w:sz w:val="28"/>
        </w:rPr>
        <w:t>Acceptance Testing</w:t>
      </w:r>
    </w:p>
    <w:p w14:paraId="26C00719" w14:textId="77777777" w:rsidR="000024A1" w:rsidRDefault="000024A1" w:rsidP="000024A1">
      <w:pPr>
        <w:jc w:val="center"/>
        <w:rPr>
          <w:sz w:val="28"/>
        </w:rPr>
      </w:pPr>
    </w:p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0024A1" w14:paraId="6ACE539C" w14:textId="77777777" w:rsidTr="000024A1">
        <w:trPr>
          <w:trHeight w:val="477"/>
        </w:trPr>
        <w:tc>
          <w:tcPr>
            <w:tcW w:w="3131" w:type="dxa"/>
          </w:tcPr>
          <w:p w14:paraId="164E970C" w14:textId="703EF501" w:rsidR="000024A1" w:rsidRPr="000024A1" w:rsidRDefault="000024A1" w:rsidP="000024A1">
            <w:pPr>
              <w:jc w:val="center"/>
              <w:rPr>
                <w:b/>
              </w:rPr>
            </w:pPr>
            <w:r w:rsidRPr="000024A1">
              <w:rPr>
                <w:b/>
              </w:rPr>
              <w:t>User</w:t>
            </w:r>
          </w:p>
        </w:tc>
        <w:tc>
          <w:tcPr>
            <w:tcW w:w="3132" w:type="dxa"/>
          </w:tcPr>
          <w:p w14:paraId="6005537E" w14:textId="54D734E5" w:rsidR="000024A1" w:rsidRPr="000024A1" w:rsidRDefault="000024A1" w:rsidP="000024A1">
            <w:pPr>
              <w:jc w:val="center"/>
              <w:rPr>
                <w:b/>
              </w:rPr>
            </w:pPr>
            <w:r w:rsidRPr="000024A1">
              <w:rPr>
                <w:b/>
              </w:rPr>
              <w:t>Test description</w:t>
            </w:r>
          </w:p>
        </w:tc>
        <w:tc>
          <w:tcPr>
            <w:tcW w:w="3132" w:type="dxa"/>
          </w:tcPr>
          <w:p w14:paraId="4760E216" w14:textId="5B0E7624" w:rsidR="000024A1" w:rsidRPr="000024A1" w:rsidRDefault="000024A1" w:rsidP="000024A1">
            <w:pPr>
              <w:jc w:val="center"/>
              <w:rPr>
                <w:b/>
              </w:rPr>
            </w:pPr>
            <w:r w:rsidRPr="000024A1">
              <w:rPr>
                <w:b/>
              </w:rPr>
              <w:t>Result</w:t>
            </w:r>
          </w:p>
        </w:tc>
      </w:tr>
      <w:tr w:rsidR="000024A1" w14:paraId="5DF00BF0" w14:textId="77777777" w:rsidTr="000024A1">
        <w:trPr>
          <w:trHeight w:val="477"/>
        </w:trPr>
        <w:tc>
          <w:tcPr>
            <w:tcW w:w="3131" w:type="dxa"/>
          </w:tcPr>
          <w:p w14:paraId="086A7DEA" w14:textId="2FDD1BAE" w:rsidR="000024A1" w:rsidRDefault="000024A1" w:rsidP="000024A1">
            <w:pPr>
              <w:jc w:val="center"/>
            </w:pPr>
            <w:r>
              <w:t>1</w:t>
            </w:r>
          </w:p>
        </w:tc>
        <w:tc>
          <w:tcPr>
            <w:tcW w:w="3132" w:type="dxa"/>
          </w:tcPr>
          <w:p w14:paraId="786D1F65" w14:textId="43743ECF" w:rsidR="000024A1" w:rsidRDefault="000024A1" w:rsidP="000024A1">
            <w:r>
              <w:t>Testing of basic game functions such as input into the matrix</w:t>
            </w:r>
          </w:p>
        </w:tc>
        <w:tc>
          <w:tcPr>
            <w:tcW w:w="3132" w:type="dxa"/>
          </w:tcPr>
          <w:p w14:paraId="0D5A5809" w14:textId="0E934B69" w:rsidR="000024A1" w:rsidRDefault="000024A1" w:rsidP="000024A1">
            <w:r>
              <w:t>Test passed. Text boxes take in input and are modifiable</w:t>
            </w:r>
          </w:p>
        </w:tc>
      </w:tr>
      <w:tr w:rsidR="000024A1" w14:paraId="3EE1CB0E" w14:textId="77777777" w:rsidTr="000024A1">
        <w:trPr>
          <w:trHeight w:val="491"/>
        </w:trPr>
        <w:tc>
          <w:tcPr>
            <w:tcW w:w="3131" w:type="dxa"/>
          </w:tcPr>
          <w:p w14:paraId="5D06D8A4" w14:textId="507BB4A2" w:rsidR="000024A1" w:rsidRDefault="000024A1" w:rsidP="000024A1">
            <w:pPr>
              <w:jc w:val="center"/>
            </w:pPr>
            <w:r>
              <w:t>2</w:t>
            </w:r>
          </w:p>
        </w:tc>
        <w:tc>
          <w:tcPr>
            <w:tcW w:w="3132" w:type="dxa"/>
          </w:tcPr>
          <w:p w14:paraId="6AB1FF57" w14:textId="6E692461" w:rsidR="000024A1" w:rsidRDefault="000024A1" w:rsidP="000024A1">
            <w:r>
              <w:t>Testing of scoring functions</w:t>
            </w:r>
          </w:p>
        </w:tc>
        <w:tc>
          <w:tcPr>
            <w:tcW w:w="3132" w:type="dxa"/>
          </w:tcPr>
          <w:p w14:paraId="499D9ECC" w14:textId="13AE68AF" w:rsidR="000024A1" w:rsidRDefault="000024A1" w:rsidP="000024A1">
            <w:r>
              <w:t>Test failed. Further progress needed with scoring method</w:t>
            </w:r>
          </w:p>
        </w:tc>
      </w:tr>
      <w:tr w:rsidR="000024A1" w14:paraId="65D8B26F" w14:textId="77777777" w:rsidTr="000024A1">
        <w:trPr>
          <w:trHeight w:val="491"/>
        </w:trPr>
        <w:tc>
          <w:tcPr>
            <w:tcW w:w="3131" w:type="dxa"/>
          </w:tcPr>
          <w:p w14:paraId="5553327E" w14:textId="45423A78" w:rsidR="000024A1" w:rsidRDefault="000024A1" w:rsidP="000024A1">
            <w:pPr>
              <w:jc w:val="center"/>
            </w:pPr>
            <w:r>
              <w:t>3</w:t>
            </w:r>
          </w:p>
        </w:tc>
        <w:tc>
          <w:tcPr>
            <w:tcW w:w="3132" w:type="dxa"/>
          </w:tcPr>
          <w:p w14:paraId="73C4FB57" w14:textId="59F1C6BA" w:rsidR="000024A1" w:rsidRDefault="000024A1" w:rsidP="000024A1">
            <w:r>
              <w:t>Testing of time keeping function</w:t>
            </w:r>
          </w:p>
        </w:tc>
        <w:tc>
          <w:tcPr>
            <w:tcW w:w="3132" w:type="dxa"/>
          </w:tcPr>
          <w:p w14:paraId="66EB2433" w14:textId="14BD3318" w:rsidR="000024A1" w:rsidRDefault="000024A1" w:rsidP="000024A1">
            <w:r>
              <w:t>Test passed. The game displays current system time and allows the user to see time elapsed</w:t>
            </w:r>
            <w:bookmarkStart w:id="0" w:name="_GoBack"/>
            <w:bookmarkEnd w:id="0"/>
          </w:p>
        </w:tc>
      </w:tr>
    </w:tbl>
    <w:p w14:paraId="5368D6B9" w14:textId="0AAD74F7" w:rsidR="000024A1" w:rsidRPr="000024A1" w:rsidRDefault="000024A1" w:rsidP="000024A1"/>
    <w:sectPr w:rsidR="000024A1" w:rsidRPr="00002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A1"/>
    <w:rsid w:val="000024A1"/>
    <w:rsid w:val="0081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A4DE6"/>
  <w15:chartTrackingRefBased/>
  <w15:docId w15:val="{C88C773B-FF0F-4B25-B9C2-8C513A8F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Avdon Racki</dc:creator>
  <cp:keywords/>
  <dc:description/>
  <cp:lastModifiedBy>Avdon Racki</cp:lastModifiedBy>
  <cp:revision>1</cp:revision>
  <dcterms:created xsi:type="dcterms:W3CDTF">2019-03-28T03:19:00Z</dcterms:created>
  <dcterms:modified xsi:type="dcterms:W3CDTF">2019-03-28T03:23:00Z</dcterms:modified>
</cp:coreProperties>
</file>