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0D" w:rsidRDefault="001B630D" w:rsidP="001B630D">
      <w:r>
        <w:t>4634020066040019</w:t>
      </w:r>
    </w:p>
    <w:p w:rsidR="00CA1084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  <w:bookmarkStart w:id="0" w:name="_GoBack"/>
      <w:bookmarkEnd w:id="0"/>
    </w:p>
    <w:sectPr w:rsidR="001B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0D"/>
    <w:rsid w:val="001B630D"/>
    <w:rsid w:val="00C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2549A0565DD4290250F27C7D0A427" ma:contentTypeVersion="2" ma:contentTypeDescription="Create a new document." ma:contentTypeScope="" ma:versionID="6b185ecfa75f7c4414c5e9d401966de3">
  <xsd:schema xmlns:xsd="http://www.w3.org/2001/XMLSchema" xmlns:xs="http://www.w3.org/2001/XMLSchema" xmlns:p="http://schemas.microsoft.com/office/2006/metadata/properties" xmlns:ns2="81245626-7510-44fd-9d83-951534f7c67c" targetNamespace="http://schemas.microsoft.com/office/2006/metadata/properties" ma:root="true" ma:fieldsID="9dc4c2995bfe1a353d6ca6d11dc1d5ce" ns2:_="">
    <xsd:import namespace="81245626-7510-44fd-9d83-951534f7c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26-7510-44fd-9d83-951534f7c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9C527-5B0E-43A6-9876-F0D8B678AE1E}"/>
</file>

<file path=customXml/itemProps2.xml><?xml version="1.0" encoding="utf-8"?>
<ds:datastoreItem xmlns:ds="http://schemas.openxmlformats.org/officeDocument/2006/customXml" ds:itemID="{E5DDBBE5-C046-4DAD-8D8C-18674D37856A}"/>
</file>

<file path=customXml/itemProps3.xml><?xml version="1.0" encoding="utf-8"?>
<ds:datastoreItem xmlns:ds="http://schemas.openxmlformats.org/officeDocument/2006/customXml" ds:itemID="{C3B12888-5D17-4C87-BE2A-9C63E20D66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AlucardRage</dc:creator>
  <cp:lastModifiedBy>AlucardRage</cp:lastModifiedBy>
  <cp:revision>1</cp:revision>
  <dcterms:created xsi:type="dcterms:W3CDTF">2017-10-09T05:37:00Z</dcterms:created>
  <dcterms:modified xsi:type="dcterms:W3CDTF">2017-10-09T05:38:00Z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0x01010042C2549A0565DD4290250F27C7D0A427</vt:lpwstr>
  </property>
</Properties>
</file>