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Layer (type)                 Output Shape             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Param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 #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=================================================================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input_1 (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InputLayer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)         (None, 50, 50, 1)         0  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conv2d_1 (Conv2D)            (None, 50, 50, 16)        160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max_pooling2d_1 (MaxPooling2 (None, 25, 25, 16)        0  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conv2d_2 (Conv2D)            (None, 25, 25, 8)         1160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max_pooling2d_2 (MaxPooling2 (None, 13, 13, 8)         0  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conv2d_3 (Conv2D)            (None, 13, 13, 8)         584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max_pooling2d_3 (MaxPooling2 (None, 7, 7, 8)           0  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conv2d_4 (Conv2D)            (None, 7, 7, 8)           584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up_sampling2d_1 (UpSampling2 (None, 14, 14, 8)         0  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conv2d_5 (Conv2D)            (None, 14, 14, 8)         584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up_sampling2d_2 (UpSampling2 (None, 28, 28, 8)         0  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conv2d_6 (Conv2D)            (None, 26, 26, 16)        1168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up_sampling2d_3 (UpSampling2 (None, 52, 52, 16)        0  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conv2d_7 (Conv2D)            (None, 50, 50, 1)         145       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=================================================================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Total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params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4,385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Trainable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params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4,385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Non-trainable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params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_________________________________________________________________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None</w:t>
      </w:r>
    </w:p>
    <w:p w:rsidR="007F17FF" w:rsidRDefault="007F17FF">
      <w:pPr>
        <w:pStyle w:val="Standard"/>
      </w:pPr>
      <w:bookmarkStart w:id="0" w:name="_GoBack"/>
      <w:bookmarkEnd w:id="0"/>
    </w:p>
    <w:p w:rsidR="00C310FB" w:rsidRDefault="00C310FB">
      <w:pPr>
        <w:pStyle w:val="Standard"/>
      </w:pPr>
    </w:p>
    <w:p w:rsidR="00C310FB" w:rsidRDefault="00C310FB">
      <w:pPr>
        <w:pStyle w:val="Standard"/>
      </w:pP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- 192s 5ms/step - loss: 0.0038 -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0.0038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77/100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- 193s 5ms/step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0.0038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78/100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- 193s 5ms/step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79/100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- 192s 5ms/step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80/100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- 191s 5ms/step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0.0038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81/100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- 193s 5ms/step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82/100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- 193s 5ms/step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83/100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- 198s 6ms/step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84/100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- 196s 5ms/step - loss: 0.0037 -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0.0038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85/100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- 192s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86/100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lastRenderedPageBreak/>
        <w:t xml:space="preserve">35840/35840 [==============================] - 198s 6ms/step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87/100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- 197s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0.0038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88/100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- 195s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0.0038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89/100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- 194s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90/100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- 194s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91/100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- 194s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0.0037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92/100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- 192s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0.0039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93/100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- 194s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0.0036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94/100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- 195s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0.0036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95/100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- 194s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0.0036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96/100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- 195s 5ms/step - loss: 0.0036 -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0.0036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97/100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- 193s 5ms/step - loss: 0.0035 -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0.0036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98/100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- 194s 5ms/step - loss: 0.0035 -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0.0036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99/100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- 195s 5ms/step - loss: 0.0035 -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0.0035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Epoch 100/100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 xml:space="preserve">35840/35840 [==============================] - 194s 5ms/step - loss: 0.0035 - </w:t>
      </w:r>
      <w:proofErr w:type="spellStart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val_loss</w:t>
      </w:r>
      <w:proofErr w:type="spellEnd"/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: 0.0035</w:t>
      </w:r>
    </w:p>
    <w:p w:rsidR="00C310FB" w:rsidRPr="00C310FB" w:rsidRDefault="00C310FB" w:rsidP="00C3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</w:pPr>
      <w:r w:rsidRPr="00C310F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ar-SA"/>
        </w:rPr>
        <w:t>Saved model to disk</w:t>
      </w:r>
    </w:p>
    <w:p w:rsidR="00C310FB" w:rsidRDefault="00C310FB">
      <w:pPr>
        <w:pStyle w:val="Standard"/>
      </w:pPr>
    </w:p>
    <w:sectPr w:rsidR="00C310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93" w:rsidRDefault="00DB0393">
      <w:r>
        <w:separator/>
      </w:r>
    </w:p>
  </w:endnote>
  <w:endnote w:type="continuationSeparator" w:id="0">
    <w:p w:rsidR="00DB0393" w:rsidRDefault="00DB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93" w:rsidRDefault="00DB0393">
      <w:r>
        <w:rPr>
          <w:color w:val="000000"/>
        </w:rPr>
        <w:separator/>
      </w:r>
    </w:p>
  </w:footnote>
  <w:footnote w:type="continuationSeparator" w:id="0">
    <w:p w:rsidR="00DB0393" w:rsidRDefault="00DB0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17FF"/>
    <w:rsid w:val="007F17FF"/>
    <w:rsid w:val="00C310FB"/>
    <w:rsid w:val="00DB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6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4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617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84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9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730</Words>
  <Characters>4167</Characters>
  <Application>Microsoft Office Word</Application>
  <DocSecurity>0</DocSecurity>
  <Lines>34</Lines>
  <Paragraphs>9</Paragraphs>
  <ScaleCrop>false</ScaleCrop>
  <Company>Shell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Deepak K PTIN-PTX/S/IS</dc:creator>
  <cp:lastModifiedBy>Gupta, Deepak K PTIN-PTI/EP</cp:lastModifiedBy>
  <cp:revision>1</cp:revision>
  <dcterms:created xsi:type="dcterms:W3CDTF">2018-12-01T09:25:00Z</dcterms:created>
  <dcterms:modified xsi:type="dcterms:W3CDTF">2018-12-08T02:55:00Z</dcterms:modified>
</cp:coreProperties>
</file>