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4E29" w14:textId="37068315" w:rsidR="00A737E4" w:rsidRDefault="00A737E4" w:rsidP="00A737E4">
      <w:pPr>
        <w:pStyle w:val="NormalWeb"/>
        <w:spacing w:after="240" w:afterAutospacing="0"/>
        <w:rPr>
          <w:b/>
          <w:bCs/>
        </w:rPr>
      </w:pPr>
      <w:r w:rsidRPr="00A737E4">
        <w:rPr>
          <w:b/>
          <w:bCs/>
        </w:rPr>
        <w:t>Technical Test</w:t>
      </w:r>
    </w:p>
    <w:p w14:paraId="55C0E054" w14:textId="70431969" w:rsidR="00A737E4" w:rsidRDefault="00A737E4" w:rsidP="002D4336">
      <w:pPr>
        <w:pStyle w:val="NormalWeb"/>
        <w:numPr>
          <w:ilvl w:val="0"/>
          <w:numId w:val="1"/>
        </w:numPr>
        <w:spacing w:after="240" w:afterAutospacing="0"/>
      </w:pPr>
      <w:r>
        <w:t xml:space="preserve">Please train a ML model in python which predicts GO Rail ridership using the attached dataset. You can </w:t>
      </w:r>
      <w:r>
        <w:t xml:space="preserve">have freedom to choose the model, the level of detail you want to go for </w:t>
      </w:r>
      <w:r>
        <w:t xml:space="preserve">and indicate your reasoning for the </w:t>
      </w:r>
      <w:r w:rsidR="00C01C21">
        <w:t>model/approach</w:t>
      </w:r>
      <w:r>
        <w:t xml:space="preserve"> you choose. Do not feel limited to only use the provided data</w:t>
      </w:r>
      <w:r>
        <w:t xml:space="preserve"> as the floor is yours what you will do with the data</w:t>
      </w:r>
      <w:r w:rsidR="00C01C21">
        <w:t>, and insights that you will be sharing with us.</w:t>
      </w:r>
    </w:p>
    <w:p w14:paraId="5CDF5966" w14:textId="21F345E3" w:rsidR="002D4336" w:rsidRDefault="002D4336" w:rsidP="002D4336">
      <w:pPr>
        <w:pStyle w:val="NormalWeb"/>
        <w:numPr>
          <w:ilvl w:val="0"/>
          <w:numId w:val="1"/>
        </w:numPr>
        <w:spacing w:after="240" w:afterAutospacing="0"/>
      </w:pPr>
      <w:r>
        <w:t>Please share if you have any additional thoughts/ideas.</w:t>
      </w:r>
    </w:p>
    <w:p w14:paraId="636AE795" w14:textId="11E45E1C" w:rsidR="00A737E4" w:rsidRDefault="00A737E4" w:rsidP="00A737E4">
      <w:pPr>
        <w:pStyle w:val="NormalWeb"/>
        <w:spacing w:after="240" w:afterAutospacing="0"/>
      </w:pPr>
      <w:r>
        <w:t xml:space="preserve">A formal </w:t>
      </w:r>
      <w:r>
        <w:t xml:space="preserve">powerpoint </w:t>
      </w:r>
      <w:r>
        <w:t>presentation is not</w:t>
      </w:r>
      <w:r>
        <w:t xml:space="preserve"> required</w:t>
      </w:r>
      <w:r w:rsidR="00876814">
        <w:t>, while we’re happy to take a look if you plan to share</w:t>
      </w:r>
      <w:r>
        <w:t>. At a minimum you will do a codewalk through with us</w:t>
      </w:r>
      <w:r w:rsidR="00007894">
        <w:t xml:space="preserve"> (please get ready to share your screen)</w:t>
      </w:r>
      <w:r>
        <w:t>. Our goal is to assess your process (thinking, testing, pre-processing, exogenous variables you incorporated, etc); do not worry about model’s accuracy.</w:t>
      </w:r>
      <w:r>
        <w:t xml:space="preserve"> State your assumptions as needed.</w:t>
      </w:r>
    </w:p>
    <w:p w14:paraId="760D8C2B" w14:textId="77777777" w:rsidR="00F57FAC" w:rsidRDefault="00F57FAC" w:rsidP="00A737E4">
      <w:pPr>
        <w:pStyle w:val="NormalWeb"/>
        <w:spacing w:after="24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FAC" w14:paraId="11A18A6C" w14:textId="77777777" w:rsidTr="00F57FAC">
        <w:tc>
          <w:tcPr>
            <w:tcW w:w="9350" w:type="dxa"/>
          </w:tcPr>
          <w:p w14:paraId="02A6A497" w14:textId="77777777" w:rsidR="00F57FAC" w:rsidRDefault="00F57FAC" w:rsidP="00F57FAC">
            <w:pPr>
              <w:pStyle w:val="NormalWeb"/>
              <w:spacing w:after="240" w:afterAutospacing="0"/>
              <w:rPr>
                <w:u w:val="single"/>
              </w:rPr>
            </w:pPr>
            <w:r>
              <w:rPr>
                <w:u w:val="single"/>
              </w:rPr>
              <w:t>Terms definition:</w:t>
            </w:r>
          </w:p>
          <w:p w14:paraId="4E04DC31" w14:textId="77777777" w:rsidR="00F57FAC" w:rsidRDefault="00F57FAC" w:rsidP="00F57FAC">
            <w:pPr>
              <w:pStyle w:val="NormalWeb"/>
              <w:spacing w:after="240" w:afterAutospacing="0"/>
            </w:pPr>
            <w:r w:rsidRPr="00A737E4">
              <w:rPr>
                <w:b/>
                <w:bCs/>
              </w:rPr>
              <w:t>Ridership:</w:t>
            </w:r>
            <w:r>
              <w:t xml:space="preserve"> number of people boarding the train.</w:t>
            </w:r>
          </w:p>
          <w:p w14:paraId="2B802B81" w14:textId="77777777" w:rsidR="00F57FAC" w:rsidRDefault="00F57FAC" w:rsidP="00F57FAC">
            <w:pPr>
              <w:pStyle w:val="NormalWeb"/>
              <w:spacing w:after="240" w:afterAutospacing="0"/>
            </w:pPr>
            <w:r w:rsidRPr="00A737E4">
              <w:rPr>
                <w:b/>
                <w:bCs/>
              </w:rPr>
              <w:t>Total trips:</w:t>
            </w:r>
            <w:r>
              <w:t xml:space="preserve"> total number of trains passing a specific station over a specific period of time.</w:t>
            </w:r>
          </w:p>
          <w:p w14:paraId="6F11CD53" w14:textId="77777777" w:rsidR="00F57FAC" w:rsidRPr="00A737E4" w:rsidRDefault="00F57FAC" w:rsidP="00F57FAC">
            <w:pPr>
              <w:pStyle w:val="NormalWeb"/>
              <w:spacing w:after="240" w:afterAutospacing="0"/>
              <w:rPr>
                <w:b/>
                <w:bCs/>
              </w:rPr>
            </w:pPr>
            <w:r w:rsidRPr="00A737E4">
              <w:rPr>
                <w:b/>
                <w:bCs/>
              </w:rPr>
              <w:t>Time period:</w:t>
            </w:r>
          </w:p>
          <w:p w14:paraId="18FEE4B6" w14:textId="77777777" w:rsidR="00F57FAC" w:rsidRDefault="00F57FAC" w:rsidP="00F57FAC">
            <w:pPr>
              <w:pStyle w:val="NormalWeb"/>
              <w:spacing w:after="240" w:afterAutospacing="0"/>
            </w:pPr>
            <w:r w:rsidRPr="00A737E4">
              <w:rPr>
                <w:b/>
                <w:bCs/>
              </w:rPr>
              <w:t>Weekend/Holiday:</w:t>
            </w:r>
            <w:r>
              <w:t xml:space="preserve"> all hours of the day during which trains operate: 18 hours</w:t>
            </w:r>
          </w:p>
          <w:p w14:paraId="0598E1D4" w14:textId="77777777" w:rsidR="00F57FAC" w:rsidRDefault="00F57FAC" w:rsidP="00F57FAC">
            <w:pPr>
              <w:pStyle w:val="NormalWeb"/>
              <w:spacing w:after="240" w:afterAutospacing="0"/>
            </w:pPr>
            <w:r>
              <w:t>   AM Peak:  6:00 - 8:59</w:t>
            </w:r>
          </w:p>
          <w:p w14:paraId="551C2EF9" w14:textId="77777777" w:rsidR="00F57FAC" w:rsidRDefault="00F57FAC" w:rsidP="00F57FAC">
            <w:pPr>
              <w:pStyle w:val="NormalWeb"/>
              <w:spacing w:after="240" w:afterAutospacing="0"/>
            </w:pPr>
            <w:r>
              <w:t>   Midday:    9:00 - 14:59</w:t>
            </w:r>
          </w:p>
          <w:p w14:paraId="3542DFB3" w14:textId="77777777" w:rsidR="00F57FAC" w:rsidRDefault="00F57FAC" w:rsidP="00F57FAC">
            <w:pPr>
              <w:pStyle w:val="NormalWeb"/>
              <w:spacing w:after="240" w:afterAutospacing="0"/>
            </w:pPr>
            <w:r>
              <w:t>   PM Peak:  15:00 - 17:59</w:t>
            </w:r>
          </w:p>
          <w:p w14:paraId="48878260" w14:textId="4C676129" w:rsidR="00F57FAC" w:rsidRDefault="00F57FAC" w:rsidP="00F57FAC">
            <w:pPr>
              <w:pStyle w:val="NormalWeb"/>
              <w:spacing w:after="240" w:afterAutospacing="0"/>
            </w:pPr>
            <w:r>
              <w:t>   Evening:    18:00 - 23:59</w:t>
            </w:r>
          </w:p>
        </w:tc>
      </w:tr>
    </w:tbl>
    <w:p w14:paraId="654ECD30" w14:textId="4AA8E322" w:rsidR="00A737E4" w:rsidRDefault="00A737E4" w:rsidP="00A737E4">
      <w:pPr>
        <w:pStyle w:val="NormalWeb"/>
        <w:spacing w:after="240" w:afterAutospacing="0"/>
      </w:pPr>
    </w:p>
    <w:p w14:paraId="4C1E6226" w14:textId="209B338A" w:rsidR="00A737E4" w:rsidRDefault="00A737E4" w:rsidP="00A737E4">
      <w:pPr>
        <w:pStyle w:val="NormalWeb"/>
        <w:spacing w:after="240" w:afterAutospacing="0"/>
      </w:pPr>
      <w:r>
        <w:t xml:space="preserve">Once your analysis is complete, please send relevant files (python code/notebook, presentation if any) to </w:t>
      </w:r>
      <w:hyperlink r:id="rId7" w:history="1">
        <w:r w:rsidRPr="00455A85">
          <w:rPr>
            <w:rStyle w:val="Hyperlink"/>
          </w:rPr>
          <w:t>Joshua.oh@metrolinx.com</w:t>
        </w:r>
      </w:hyperlink>
      <w:r>
        <w:t xml:space="preserve"> by the morning of the interview day the latest. You’re also welcome to reach out to Joshua Oh for any questions.</w:t>
      </w:r>
    </w:p>
    <w:sectPr w:rsidR="00A73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01B0" w14:textId="77777777" w:rsidR="00A737E4" w:rsidRDefault="00A737E4" w:rsidP="00A737E4">
      <w:pPr>
        <w:spacing w:after="0" w:line="240" w:lineRule="auto"/>
      </w:pPr>
      <w:r>
        <w:separator/>
      </w:r>
    </w:p>
  </w:endnote>
  <w:endnote w:type="continuationSeparator" w:id="0">
    <w:p w14:paraId="662C352D" w14:textId="77777777" w:rsidR="00A737E4" w:rsidRDefault="00A737E4" w:rsidP="00A7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A0CA" w14:textId="77777777" w:rsidR="00A737E4" w:rsidRDefault="00A737E4" w:rsidP="00A737E4">
      <w:pPr>
        <w:spacing w:after="0" w:line="240" w:lineRule="auto"/>
      </w:pPr>
      <w:r>
        <w:separator/>
      </w:r>
    </w:p>
  </w:footnote>
  <w:footnote w:type="continuationSeparator" w:id="0">
    <w:p w14:paraId="48658C94" w14:textId="77777777" w:rsidR="00A737E4" w:rsidRDefault="00A737E4" w:rsidP="00A73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01F8"/>
    <w:multiLevelType w:val="hybridMultilevel"/>
    <w:tmpl w:val="80E678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E4"/>
    <w:rsid w:val="00007894"/>
    <w:rsid w:val="002D4336"/>
    <w:rsid w:val="00876814"/>
    <w:rsid w:val="00A737E4"/>
    <w:rsid w:val="00B2592F"/>
    <w:rsid w:val="00C01C21"/>
    <w:rsid w:val="00F5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8E792"/>
  <w15:chartTrackingRefBased/>
  <w15:docId w15:val="{249559CD-143C-4D01-A353-A2B66D5C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7E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A737E4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A737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hua.oh@metrolin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Oh</dc:creator>
  <cp:keywords/>
  <dc:description/>
  <cp:lastModifiedBy>Joshua Oh</cp:lastModifiedBy>
  <cp:revision>7</cp:revision>
  <dcterms:created xsi:type="dcterms:W3CDTF">2023-04-25T17:35:00Z</dcterms:created>
  <dcterms:modified xsi:type="dcterms:W3CDTF">2023-04-25T17:44:00Z</dcterms:modified>
</cp:coreProperties>
</file>