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30" w:rsidRPr="00B80BD3" w:rsidRDefault="00B80BD3" w:rsidP="00B80BD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1</w:t>
      </w:r>
    </w:p>
    <w:p w:rsidR="005F5430" w:rsidRDefault="005F5430">
      <w:pPr>
        <w:jc w:val="both"/>
        <w:rPr>
          <w:rFonts w:ascii="Times New Roman" w:hAnsi="Times New Roman" w:cs="Times New Roman"/>
        </w:rPr>
      </w:pPr>
    </w:p>
    <w:p w:rsidR="005F5430" w:rsidRPr="00B8727E" w:rsidRDefault="005C5D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27E">
        <w:rPr>
          <w:rFonts w:ascii="Times New Roman" w:hAnsi="Times New Roman" w:cs="Times New Roman"/>
          <w:b/>
          <w:bCs/>
          <w:sz w:val="24"/>
          <w:szCs w:val="24"/>
        </w:rPr>
        <w:t>Requirement 1 (5 marks)</w:t>
      </w:r>
    </w:p>
    <w:p w:rsidR="005F5430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 xml:space="preserve">For this requirement you would need to develop a solution in </w:t>
      </w:r>
      <w:proofErr w:type="spellStart"/>
      <w:r w:rsidRPr="00B8727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B8727E">
        <w:rPr>
          <w:rFonts w:ascii="Times New Roman" w:hAnsi="Times New Roman" w:cs="Times New Roman"/>
          <w:sz w:val="24"/>
          <w:szCs w:val="24"/>
        </w:rPr>
        <w:t xml:space="preserve"> for part1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 xml:space="preserve">and submit your </w:t>
      </w:r>
      <w:proofErr w:type="spellStart"/>
      <w:r w:rsidRPr="00B8727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B80BD3" w:rsidRPr="00B8727E">
        <w:rPr>
          <w:rFonts w:ascii="Times New Roman" w:hAnsi="Times New Roman" w:cs="Times New Roman"/>
          <w:sz w:val="24"/>
          <w:szCs w:val="24"/>
        </w:rPr>
        <w:t>.</w:t>
      </w:r>
    </w:p>
    <w:p w:rsidR="00B8727E" w:rsidRPr="00B8727E" w:rsidRDefault="00B8727E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noProof/>
          <w:sz w:val="24"/>
          <w:szCs w:val="24"/>
          <w:lang w:eastAsia="en-US"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AE3FD6" wp14:editId="16D3DEFE">
                <wp:simplePos x="0" y="0"/>
                <wp:positionH relativeFrom="column">
                  <wp:posOffset>-34290</wp:posOffset>
                </wp:positionH>
                <wp:positionV relativeFrom="paragraph">
                  <wp:posOffset>63385</wp:posOffset>
                </wp:positionV>
                <wp:extent cx="5728854" cy="6573982"/>
                <wp:effectExtent l="0" t="0" r="247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4" cy="657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3" w:rsidRPr="00B8727E" w:rsidRDefault="00B80BD3" w:rsidP="00B872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java.util.Scanner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80BD3" w:rsidRPr="00B8727E" w:rsidRDefault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DEFINE class Library</w:t>
                            </w:r>
                          </w:p>
                          <w:p w:rsidR="00B80BD3" w:rsidRPr="00B8727E" w:rsidRDefault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Begin the main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fuction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80BD3" w:rsidRPr="00B8727E" w:rsidRDefault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DEFINE string author </w:t>
                            </w: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array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DEFINE string title </w:t>
                            </w: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array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DEFINE string publisher </w:t>
                            </w: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array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DEFINE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 pages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array[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DEFINE double price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array[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B80BD3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DEFINE string ISBN</w:t>
                            </w:r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array[</w:t>
                            </w:r>
                            <w:proofErr w:type="gramEnd"/>
                            <w:r w:rsidR="00B8727E" w:rsidRPr="00B8727E">
                              <w:rPr>
                                <w:rFonts w:ascii="Times New Roman" w:hAnsi="Times New Roman" w:cs="Times New Roman"/>
                              </w:rPr>
                              <w:t>20]</w:t>
                            </w:r>
                          </w:p>
                          <w:p w:rsidR="004C2159" w:rsidRPr="005C5D48" w:rsidRDefault="001C73F0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48">
                              <w:rPr>
                                <w:rFonts w:ascii="Times New Roman" w:hAnsi="Times New Roman" w:cs="Times New Roman"/>
                              </w:rPr>
                              <w:t>Create a scanner object s</w:t>
                            </w:r>
                          </w:p>
                          <w:p w:rsidR="00B80BD3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Declare a FOR loop</w:t>
                            </w:r>
                            <w:r w:rsidR="00B8727E">
                              <w:rPr>
                                <w:rFonts w:ascii="Times New Roman" w:hAnsi="Times New Roman" w:cs="Times New Roman"/>
                              </w:rPr>
                              <w:t xml:space="preserve"> for 20 times</w:t>
                            </w: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, inside the for loop ask the user author, title, publisher, pages, price and ISBN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title: 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title[</w:t>
                            </w:r>
                            <w:proofErr w:type="spellStart"/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s.nextLine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author: 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author[</w:t>
                            </w:r>
                            <w:proofErr w:type="spellStart"/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s.nextLine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publisher:");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publisher[</w:t>
                            </w:r>
                            <w:proofErr w:type="spellStart"/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s.nextLine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price: 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price[</w:t>
                            </w:r>
                            <w:proofErr w:type="spellStart"/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s.nextDouble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ab/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pages: 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pages[</w:t>
                            </w:r>
                            <w:proofErr w:type="spellStart"/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s.nextInt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"Enter the ISBN: ");</w:t>
                            </w:r>
                          </w:p>
                          <w:p w:rsidR="00B8727E" w:rsidRP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ISBN[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s.nextLine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eastAsia="en-US" w:bidi="ne-NP"/>
                              </w:rPr>
                              <w:t>);</w:t>
                            </w:r>
                          </w:p>
                          <w:p w:rsidR="00B8727E" w:rsidRDefault="00B8727E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</w:pPr>
                          </w:p>
                          <w:p w:rsidR="00B80BD3" w:rsidRPr="00B8727E" w:rsidRDefault="00B80BD3" w:rsidP="00B87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If the user types 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nomore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 xml:space="preserve"> then break the loop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“title” + “author” + “publisher” + “pages” + “price” + “ISBN”)</w:t>
                            </w:r>
                            <w:r w:rsidR="00B8727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80BD3" w:rsidRPr="00B8727E" w:rsidRDefault="00B80BD3" w:rsidP="00B80B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Declare a FOR loop to display all the values entered by the user</w:t>
                            </w:r>
                          </w:p>
                          <w:p w:rsidR="00B80BD3" w:rsidRPr="00B8727E" w:rsidRDefault="00B8727E" w:rsidP="00B872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title[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]+ author[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]+ publisher[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]+ "£" + price[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 + pages[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 ISBN[</w:t>
                            </w:r>
                            <w:proofErr w:type="spellStart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B8727E">
                              <w:rPr>
                                <w:rFonts w:ascii="Times New Roman" w:hAnsi="Times New Roman" w:cs="Times New Roman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80BD3" w:rsidRDefault="00B80BD3" w:rsidP="00B80BD3"/>
                          <w:p w:rsidR="00B80BD3" w:rsidRDefault="00B80BD3" w:rsidP="00B80BD3"/>
                          <w:p w:rsidR="00B80BD3" w:rsidRDefault="00B80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3F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.7pt;margin-top:5pt;width:451.1pt;height:517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" fillcolor="white [3201]" strokeweight=".5pt">
                <v:textbox>
                  <w:txbxContent>
                    <w:p w:rsidR="00B80BD3" w:rsidRPr="00B8727E" w:rsidRDefault="00B80BD3" w:rsidP="00B872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java.util.Scanner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80BD3" w:rsidRPr="00B8727E" w:rsidRDefault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>DEFINE class Library</w:t>
                      </w:r>
                    </w:p>
                    <w:p w:rsidR="00B80BD3" w:rsidRPr="00B8727E" w:rsidRDefault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Begin the main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fuction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80BD3" w:rsidRPr="00B8727E" w:rsidRDefault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DEFINE string author </w:t>
                      </w:r>
                      <w:proofErr w:type="gramStart"/>
                      <w:r w:rsidRPr="00B8727E">
                        <w:rPr>
                          <w:rFonts w:ascii="Times New Roman" w:hAnsi="Times New Roman" w:cs="Times New Roman"/>
                        </w:rPr>
                        <w:t>array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DEFINE string title </w:t>
                      </w:r>
                      <w:proofErr w:type="gramStart"/>
                      <w:r w:rsidRPr="00B8727E">
                        <w:rPr>
                          <w:rFonts w:ascii="Times New Roman" w:hAnsi="Times New Roman" w:cs="Times New Roman"/>
                        </w:rPr>
                        <w:t>array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DEFINE string publisher </w:t>
                      </w:r>
                      <w:proofErr w:type="gramStart"/>
                      <w:r w:rsidRPr="00B8727E">
                        <w:rPr>
                          <w:rFonts w:ascii="Times New Roman" w:hAnsi="Times New Roman" w:cs="Times New Roman"/>
                        </w:rPr>
                        <w:t>array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DEFINE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 xml:space="preserve"> pages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B8727E" w:rsidRPr="00B8727E">
                        <w:rPr>
                          <w:rFonts w:ascii="Times New Roman" w:hAnsi="Times New Roman" w:cs="Times New Roman"/>
                        </w:rPr>
                        <w:t>array[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>DEFINE double price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B8727E" w:rsidRPr="00B8727E">
                        <w:rPr>
                          <w:rFonts w:ascii="Times New Roman" w:hAnsi="Times New Roman" w:cs="Times New Roman"/>
                        </w:rPr>
                        <w:t>array[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B80BD3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>DEFINE string ISBN</w:t>
                      </w:r>
                      <w:r w:rsidR="00B8727E" w:rsidRPr="00B872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B8727E" w:rsidRPr="00B8727E">
                        <w:rPr>
                          <w:rFonts w:ascii="Times New Roman" w:hAnsi="Times New Roman" w:cs="Times New Roman"/>
                        </w:rPr>
                        <w:t>array[</w:t>
                      </w:r>
                      <w:proofErr w:type="gramEnd"/>
                      <w:r w:rsidR="00B8727E" w:rsidRPr="00B8727E">
                        <w:rPr>
                          <w:rFonts w:ascii="Times New Roman" w:hAnsi="Times New Roman" w:cs="Times New Roman"/>
                        </w:rPr>
                        <w:t>20]</w:t>
                      </w:r>
                    </w:p>
                    <w:p w:rsidR="004C2159" w:rsidRPr="005C5D48" w:rsidRDefault="001C73F0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48">
                        <w:rPr>
                          <w:rFonts w:ascii="Times New Roman" w:hAnsi="Times New Roman" w:cs="Times New Roman"/>
                        </w:rPr>
                        <w:t>Create a scanner object s</w:t>
                      </w:r>
                    </w:p>
                    <w:p w:rsidR="00B80BD3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>Declare a FOR loop</w:t>
                      </w:r>
                      <w:r w:rsidR="00B8727E">
                        <w:rPr>
                          <w:rFonts w:ascii="Times New Roman" w:hAnsi="Times New Roman" w:cs="Times New Roman"/>
                        </w:rPr>
                        <w:t xml:space="preserve"> for 20 times</w:t>
                      </w:r>
                      <w:r w:rsidRPr="00B8727E">
                        <w:rPr>
                          <w:rFonts w:ascii="Times New Roman" w:hAnsi="Times New Roman" w:cs="Times New Roman"/>
                        </w:rPr>
                        <w:t>, inside the for loop ask the user author, title, publisher, pages, price and ISBN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title: 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title[</w:t>
                      </w:r>
                      <w:proofErr w:type="spellStart"/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s.nextLine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author: 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author[</w:t>
                      </w:r>
                      <w:proofErr w:type="spellStart"/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s.nextLine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publisher:");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publisher[</w:t>
                      </w:r>
                      <w:proofErr w:type="spellStart"/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s.nextLine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price: 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price[</w:t>
                      </w:r>
                      <w:proofErr w:type="spellStart"/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s.nextDouble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ab/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pages: 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pages[</w:t>
                      </w:r>
                      <w:proofErr w:type="spellStart"/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s.nextInt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"Enter the ISBN: ");</w:t>
                      </w:r>
                    </w:p>
                    <w:p w:rsidR="00B8727E" w:rsidRP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ISBN[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 xml:space="preserve">] = </w:t>
                      </w:r>
                      <w:proofErr w:type="spellStart"/>
                      <w:proofErr w:type="gramStart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s.nextLine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  <w:color w:val="000000" w:themeColor="text1"/>
                          <w:lang w:eastAsia="en-US" w:bidi="ne-NP"/>
                        </w:rPr>
                        <w:t>);</w:t>
                      </w:r>
                    </w:p>
                    <w:p w:rsidR="00B8727E" w:rsidRDefault="00B8727E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</w:pPr>
                    </w:p>
                    <w:p w:rsidR="00B80BD3" w:rsidRPr="00B8727E" w:rsidRDefault="00B80BD3" w:rsidP="00B87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 xml:space="preserve">If the user types 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nomore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 xml:space="preserve"> then break the loop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</w:rPr>
                        <w:t>“title” + “author” + “publisher” + “pages” + “price” + “ISBN”)</w:t>
                      </w:r>
                      <w:r w:rsidR="00B8727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80BD3" w:rsidRPr="00B8727E" w:rsidRDefault="00B80BD3" w:rsidP="00B80B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727E">
                        <w:rPr>
                          <w:rFonts w:ascii="Times New Roman" w:hAnsi="Times New Roman" w:cs="Times New Roman"/>
                        </w:rPr>
                        <w:t>Declare a FOR loop to display all the values entered by the user</w:t>
                      </w:r>
                    </w:p>
                    <w:p w:rsidR="00B80BD3" w:rsidRPr="00B8727E" w:rsidRDefault="00B8727E" w:rsidP="00B8727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727E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B8727E">
                        <w:rPr>
                          <w:rFonts w:ascii="Times New Roman" w:hAnsi="Times New Roman" w:cs="Times New Roman"/>
                        </w:rPr>
                        <w:t>title[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]+ author[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]+ publisher[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]+ "£" + price[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 + pages[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 ISBN[</w:t>
                      </w:r>
                      <w:proofErr w:type="spellStart"/>
                      <w:r w:rsidRPr="00B8727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B8727E">
                        <w:rPr>
                          <w:rFonts w:ascii="Times New Roman" w:hAnsi="Times New Roman" w:cs="Times New Roman"/>
                        </w:rPr>
                        <w:t>])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80BD3" w:rsidRDefault="00B80BD3" w:rsidP="00B80BD3"/>
                    <w:p w:rsidR="00B80BD3" w:rsidRDefault="00B80BD3" w:rsidP="00B80BD3"/>
                    <w:p w:rsidR="00B80BD3" w:rsidRDefault="00B80BD3"/>
                  </w:txbxContent>
                </v:textbox>
              </v:shape>
            </w:pict>
          </mc:Fallback>
        </mc:AlternateContent>
      </w: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Pr="00B8727E" w:rsidRDefault="00B8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B80BD3" w:rsidRDefault="00B80BD3">
      <w:pPr>
        <w:jc w:val="both"/>
        <w:rPr>
          <w:rFonts w:ascii="Times New Roman" w:hAnsi="Times New Roman" w:cs="Times New Roman"/>
        </w:rPr>
      </w:pPr>
    </w:p>
    <w:p w:rsidR="005F5430" w:rsidRDefault="005F5430">
      <w:pPr>
        <w:jc w:val="both"/>
        <w:rPr>
          <w:rFonts w:ascii="Times New Roman" w:hAnsi="Times New Roman" w:cs="Times New Roman"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B8727E" w:rsidRDefault="00B8727E">
      <w:pPr>
        <w:jc w:val="both"/>
        <w:rPr>
          <w:rFonts w:ascii="Times New Roman" w:hAnsi="Times New Roman" w:cs="Times New Roman"/>
          <w:b/>
          <w:bCs/>
        </w:rPr>
      </w:pPr>
    </w:p>
    <w:p w:rsidR="005F5430" w:rsidRPr="00B8727E" w:rsidRDefault="005C5D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2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2 (20 marks)</w:t>
      </w: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program must have the ability to prompt the user for input of title, author,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 xml:space="preserve">publisher price, </w:t>
      </w:r>
      <w:proofErr w:type="gramStart"/>
      <w:r w:rsidRPr="00B8727E">
        <w:rPr>
          <w:rFonts w:ascii="Times New Roman" w:hAnsi="Times New Roman" w:cs="Times New Roman"/>
          <w:sz w:val="24"/>
          <w:szCs w:val="24"/>
        </w:rPr>
        <w:t>pages ,</w:t>
      </w:r>
      <w:proofErr w:type="gramEnd"/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and ISBN for each book via keyboard.</w:t>
      </w: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program should continuously allow the user to input books details until the user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enters “</w:t>
      </w:r>
      <w:proofErr w:type="spellStart"/>
      <w:r w:rsidRPr="00B8727E">
        <w:rPr>
          <w:rFonts w:ascii="Times New Roman" w:hAnsi="Times New Roman" w:cs="Times New Roman"/>
          <w:sz w:val="24"/>
          <w:szCs w:val="24"/>
        </w:rPr>
        <w:t>nomore</w:t>
      </w:r>
      <w:proofErr w:type="spellEnd"/>
      <w:r w:rsidRPr="00B8727E">
        <w:rPr>
          <w:rFonts w:ascii="Times New Roman" w:hAnsi="Times New Roman" w:cs="Times New Roman"/>
          <w:sz w:val="24"/>
          <w:szCs w:val="24"/>
        </w:rPr>
        <w:t>” when the user no longer wishes to type more data. For the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purpose of this assignment, you can assume that the maximum number of books the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user will enter is 20.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The program should store the data (i.e. it is not just echoing the typed in data back to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the console) and at the end of data input output the entire library catalogue to the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 xml:space="preserve">console in the specified format (see below). </w:t>
      </w: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following is an example of the typical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output to be displayed.</w:t>
      </w: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noProof/>
          <w:sz w:val="24"/>
          <w:szCs w:val="24"/>
          <w:lang w:eastAsia="en-US" w:bidi="ne-NP"/>
        </w:rPr>
        <w:drawing>
          <wp:inline distT="0" distB="0" distL="114300" distR="114300">
            <wp:extent cx="5271770" cy="170307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Note: Library catalogue must be display in the format specified above with relevant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headings.</w:t>
      </w: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56515</wp:posOffset>
                </wp:positionV>
                <wp:extent cx="5516880" cy="35052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//importing scanner to ask user the values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Library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 declaring class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// declaring Main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String[20];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//creating a string array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String[20];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String[20];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String[20];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[]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[20];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//creating an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u w:val="single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 array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[]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[20];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 creating a double array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u w:val="singl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//creating a scanner object s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20;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++)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//To ask the user values for 20 times.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title of the book: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();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 To read next line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name of the author: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P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();</w:t>
                            </w:r>
                          </w:p>
                          <w:p w:rsidR="0038322A" w:rsidRDefault="0038322A" w:rsidP="0038322A"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.6pt;margin-top:4.45pt;width:434.4pt;height:2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" fillcolor="white [3201]" strokeweight=".5pt">
                <v:textbox>
                  <w:txbxContent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//importing scanner to ask user the values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Library {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 declaring class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// declaring Main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String[20];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//creating a string array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String[20];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String[20];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String[20];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[]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[20]; 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//creating an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u w:val="single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 array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[]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[20]; 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 creating a double array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u w:val="singl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Scanner(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//creating a scanner object s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20;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++) {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//To ask the user values for 20 times.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title of the book: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(); 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 To read next line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name of the author: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P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();</w:t>
                      </w:r>
                    </w:p>
                    <w:p w:rsidR="0038322A" w:rsidRDefault="0038322A" w:rsidP="0038322A"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Pr="00B8727E" w:rsidRDefault="00383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ne-N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-662940</wp:posOffset>
                </wp:positionV>
                <wp:extent cx="5532120" cy="59359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publisher of the book: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price of the book: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();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 To read next double value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pages of the book: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();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//To read next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u w:val="single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 value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);            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the ISBN of the book: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//counting the iteration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//confirmation from user if he/she wants to continue entering data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"Enter \"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nomore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\" to stop entering data: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); 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answer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answer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.equalsIgnoreCase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nomore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//Ignoring the case of the word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u w:val="single"/>
                                <w:lang w:eastAsia="en-US" w:bidi="ne-NP"/>
                              </w:rPr>
                              <w:t>nomore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".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//to break out of the terminal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 xml:space="preserve">//displaying the format given in the requirement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"Title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"Author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"Publisher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"Price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"Pages \t \t \t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"ISBN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 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"===== 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"=========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"=======\t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"===== \t 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//displaying the values given by the user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++) 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"\t 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"\t\t"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"£"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"\t\t\t"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"\t\t\t"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]);</w:t>
                            </w:r>
                          </w:p>
                          <w:p w:rsidR="0038322A" w:rsidRDefault="0038322A" w:rsidP="0038322A"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.4pt;margin-top:-52.2pt;width:435.6pt;height:46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" fillcolor="white [3201]" strokeweight=".5pt">
                <v:textbox>
                  <w:txbxContent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publisher of the book: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price of the book: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(); 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 To read next double value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pages of the book: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();  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//To read next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u w:val="single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 value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);            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the ISBN of the book: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//counting the iteration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//confirmation from user if he/she wants to continue entering data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"Enter \"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nomore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\" to stop entering data: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); 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answer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answer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.equalsIgnoreCase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nomore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//Ignoring the case of the word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u w:val="single"/>
                          <w:lang w:eastAsia="en-US" w:bidi="ne-NP"/>
                        </w:rPr>
                        <w:t>nomore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".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//to break out of the terminal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 xml:space="preserve">//displaying the format given in the requirement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"Title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"Author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"Publisher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"Price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"Pages \t \t \t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"ISBN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 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"===== 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"=========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"=======\t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"===== \t 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"====="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//displaying the values given by the user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++) 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"\t 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"\t\t"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"£"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"\t\t\t"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"\t\t\t"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]);</w:t>
                      </w:r>
                    </w:p>
                    <w:p w:rsidR="0038322A" w:rsidRDefault="0038322A" w:rsidP="0038322A"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322A" w:rsidRDefault="00383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5430" w:rsidRPr="00B8727E" w:rsidRDefault="005C5D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27E">
        <w:rPr>
          <w:rFonts w:ascii="Times New Roman" w:hAnsi="Times New Roman" w:cs="Times New Roman"/>
          <w:b/>
          <w:bCs/>
          <w:sz w:val="24"/>
          <w:szCs w:val="24"/>
        </w:rPr>
        <w:t>Requirement 3 (15 marks)</w:t>
      </w: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third requirement for part1 involves aggregating the values from the input and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producing a simple report to the console once the user finished inputting data. The</w:t>
      </w:r>
      <w:r w:rsidRPr="00B872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8727E">
        <w:rPr>
          <w:rFonts w:ascii="Times New Roman" w:hAnsi="Times New Roman" w:cs="Times New Roman"/>
          <w:sz w:val="24"/>
          <w:szCs w:val="24"/>
        </w:rPr>
        <w:t>report should identify the following information –</w:t>
      </w:r>
    </w:p>
    <w:p w:rsidR="005F5430" w:rsidRPr="00B8727E" w:rsidRDefault="005F5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total number of books.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total cost of books.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maximum cost of a book.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minimum cost of a book.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book with highest number of pages.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book with lowest number of pages.</w:t>
      </w:r>
    </w:p>
    <w:p w:rsidR="005F5430" w:rsidRPr="00B8727E" w:rsidRDefault="005C5D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t>The average cost of a book.</w:t>
      </w:r>
    </w:p>
    <w:p w:rsidR="005F5430" w:rsidRPr="00B8727E" w:rsidRDefault="005C5D48">
      <w:pPr>
        <w:jc w:val="both"/>
        <w:rPr>
          <w:rFonts w:ascii="Times New Roman" w:hAnsi="Times New Roman" w:cs="Times New Roman"/>
          <w:sz w:val="24"/>
          <w:szCs w:val="24"/>
        </w:rPr>
      </w:pPr>
      <w:r w:rsidRPr="00B8727E">
        <w:rPr>
          <w:rFonts w:ascii="Times New Roman" w:hAnsi="Times New Roman" w:cs="Times New Roman"/>
          <w:sz w:val="24"/>
          <w:szCs w:val="24"/>
        </w:rPr>
        <w:lastRenderedPageBreak/>
        <w:t>The output should be in the following format –</w:t>
      </w:r>
    </w:p>
    <w:p w:rsidR="005F5430" w:rsidRDefault="005F5430">
      <w:pPr>
        <w:jc w:val="both"/>
        <w:rPr>
          <w:rFonts w:ascii="Times New Roman" w:hAnsi="Times New Roman" w:cs="Times New Roman"/>
        </w:rPr>
      </w:pPr>
    </w:p>
    <w:p w:rsidR="005F5430" w:rsidRDefault="005F5430">
      <w:pPr>
        <w:jc w:val="both"/>
        <w:rPr>
          <w:rFonts w:ascii="Times New Roman" w:hAnsi="Times New Roman" w:cs="Times New Roman"/>
        </w:rPr>
      </w:pPr>
    </w:p>
    <w:p w:rsidR="005F5430" w:rsidRDefault="005C5D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ne-NP"/>
        </w:rPr>
        <w:drawing>
          <wp:inline distT="0" distB="0" distL="114300" distR="114300">
            <wp:extent cx="5271770" cy="4081780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59" w:rsidRDefault="00383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104775</wp:posOffset>
                </wp:positionV>
                <wp:extent cx="5570220" cy="35280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total number of books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total_books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length of the array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total_books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cost of total books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 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total cost of books are: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maximum cost of a book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++)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maximum cost of the book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3pt;margin-top:8.25pt;width:438.6pt;height:27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I6lwIAALoFAAAOAAAAZHJzL2Uyb0RvYy54bWysVN9P2zAQfp+0/8Hy+0haaM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" fillcolor="white [3201]" strokeweight=".5pt">
                <v:textbox>
                  <w:txbxContent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total number of books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total_books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length of the array is: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total_books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cost of total books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 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total cost of books are: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maximum cost of a book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++)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max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maximum cost of the book is: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C1559" w:rsidRDefault="00FC1559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ne-NP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-350520</wp:posOffset>
                </wp:positionV>
                <wp:extent cx="5638800" cy="71856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18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minimum cost of book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++)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minimum cost of the book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book with highest page number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++)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book with highest number of pages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high_book_name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book with lowest page number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0];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++)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])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{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];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"The book with lowest number of pages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low_book_name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lang w:eastAsia="en-US" w:bidi="ne-NP"/>
                              </w:rPr>
                              <w:t>//For the average cost of the book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eastAsia="en-US" w:bidi="ne-NP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average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total_books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eastAsia="en-US"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lang w:eastAsia="en-US" w:bidi="ne-NP"/>
                              </w:rPr>
                              <w:t>"Average of the cost of the books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lang w:eastAsia="en-US" w:bidi="ne-NP"/>
                              </w:rPr>
                              <w:t>average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);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ab/>
                              <w:t>}</w:t>
                            </w: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</w:p>
                          <w:p w:rsidR="0038322A" w:rsidRDefault="0038322A" w:rsidP="00383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eastAsia="en-US"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eastAsia="en-US" w:bidi="ne-NP"/>
                              </w:rPr>
                              <w:t>}</w:t>
                            </w:r>
                          </w:p>
                          <w:p w:rsidR="0038322A" w:rsidRDefault="00383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.2pt;margin-top:-27.6pt;width:444pt;height:56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" fillcolor="white [3201]" strokeweight=".5pt">
                <v:textbox>
                  <w:txbxContent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minimum cost of book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++)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&gt;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minimum cost of the book is: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book with highest page number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++)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book with highest number of pages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 is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high_book_name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book with lowest page number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0];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++)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&gt;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])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{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];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"The book with lowest number of pages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 is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low_book_name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lang w:eastAsia="en-US" w:bidi="ne-NP"/>
                        </w:rPr>
                        <w:t>//For the average cost of the book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eastAsia="en-US" w:bidi="ne-NP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average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total_books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eastAsia="en-US"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lang w:eastAsia="en-US" w:bidi="ne-NP"/>
                        </w:rPr>
                        <w:t>"Average of the cost of the books = "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lang w:eastAsia="en-US" w:bidi="ne-NP"/>
                        </w:rPr>
                        <w:t>average</w:t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);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ab/>
                        <w:t>}</w:t>
                      </w: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</w:p>
                    <w:p w:rsidR="0038322A" w:rsidRDefault="0038322A" w:rsidP="00383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eastAsia="en-US"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eastAsia="en-US" w:bidi="ne-NP"/>
                        </w:rPr>
                        <w:t>}</w:t>
                      </w:r>
                    </w:p>
                    <w:p w:rsidR="0038322A" w:rsidRDefault="0038322A"/>
                  </w:txbxContent>
                </v:textbox>
              </v:shape>
            </w:pict>
          </mc:Fallback>
        </mc:AlternateContent>
      </w: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38322A" w:rsidRDefault="0038322A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</w:rPr>
      </w:pPr>
    </w:p>
    <w:p w:rsidR="00564951" w:rsidRDefault="005649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By: Garima Dhakal</w:t>
      </w:r>
    </w:p>
    <w:p w:rsidR="00564951" w:rsidRDefault="005649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C</w:t>
      </w:r>
    </w:p>
    <w:p w:rsidR="00564951" w:rsidRPr="00564951" w:rsidRDefault="005649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77261088</w:t>
      </w:r>
      <w:bookmarkStart w:id="0" w:name="_GoBack"/>
      <w:bookmarkEnd w:id="0"/>
    </w:p>
    <w:sectPr w:rsidR="00564951" w:rsidRPr="00564951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C8A" w:rsidRDefault="00AD7C8A" w:rsidP="0038322A">
      <w:pPr>
        <w:spacing w:after="0" w:line="240" w:lineRule="auto"/>
      </w:pPr>
      <w:r>
        <w:separator/>
      </w:r>
    </w:p>
  </w:endnote>
  <w:endnote w:type="continuationSeparator" w:id="0">
    <w:p w:rsidR="00AD7C8A" w:rsidRDefault="00AD7C8A" w:rsidP="0038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22A" w:rsidRDefault="0038322A">
    <w:pPr>
      <w:pStyle w:val="Footer"/>
    </w:pPr>
  </w:p>
  <w:p w:rsidR="0038322A" w:rsidRDefault="00383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C8A" w:rsidRDefault="00AD7C8A" w:rsidP="0038322A">
      <w:pPr>
        <w:spacing w:after="0" w:line="240" w:lineRule="auto"/>
      </w:pPr>
      <w:r>
        <w:separator/>
      </w:r>
    </w:p>
  </w:footnote>
  <w:footnote w:type="continuationSeparator" w:id="0">
    <w:p w:rsidR="00AD7C8A" w:rsidRDefault="00AD7C8A" w:rsidP="0038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DEC8E1"/>
    <w:multiLevelType w:val="singleLevel"/>
    <w:tmpl w:val="A7DEC8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F3BC4"/>
    <w:rsid w:val="001C73F0"/>
    <w:rsid w:val="0038322A"/>
    <w:rsid w:val="004C2159"/>
    <w:rsid w:val="00564951"/>
    <w:rsid w:val="005C5D48"/>
    <w:rsid w:val="005D4545"/>
    <w:rsid w:val="005F5430"/>
    <w:rsid w:val="00AD7C8A"/>
    <w:rsid w:val="00B80BD3"/>
    <w:rsid w:val="00B8727E"/>
    <w:rsid w:val="00F13423"/>
    <w:rsid w:val="00FC1559"/>
    <w:rsid w:val="3B7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020FB7-0E09-4BB4-8419-A9F83D6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8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322A"/>
    <w:rPr>
      <w:lang w:eastAsia="zh-CN" w:bidi="ar-SA"/>
    </w:rPr>
  </w:style>
  <w:style w:type="paragraph" w:styleId="Footer">
    <w:name w:val="footer"/>
    <w:basedOn w:val="Normal"/>
    <w:link w:val="FooterChar"/>
    <w:rsid w:val="0038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8322A"/>
    <w:rPr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Garima Dhakal</cp:lastModifiedBy>
  <cp:revision>8</cp:revision>
  <dcterms:created xsi:type="dcterms:W3CDTF">2021-03-04T11:24:00Z</dcterms:created>
  <dcterms:modified xsi:type="dcterms:W3CDTF">2021-03-09T13:35:00Z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