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8BE" w:rsidRDefault="00143B68" w:rsidP="006428BE">
      <w:pPr>
        <w:spacing w:after="0"/>
        <w:rPr>
          <w:b/>
          <w:sz w:val="24"/>
          <w:szCs w:val="24"/>
        </w:rPr>
      </w:pPr>
      <w:r w:rsidRPr="00143B68">
        <w:rPr>
          <w:b/>
          <w:sz w:val="24"/>
          <w:szCs w:val="24"/>
        </w:rPr>
        <w:t>Assignment No.: 6</w:t>
      </w:r>
    </w:p>
    <w:p w:rsidR="00143B68" w:rsidRDefault="00143B68" w:rsidP="006428BE">
      <w:pPr>
        <w:spacing w:after="0"/>
        <w:rPr>
          <w:b/>
          <w:sz w:val="24"/>
          <w:szCs w:val="24"/>
        </w:rPr>
      </w:pPr>
      <w:r w:rsidRPr="00143B68">
        <w:rPr>
          <w:b/>
          <w:sz w:val="24"/>
          <w:szCs w:val="24"/>
        </w:rPr>
        <w:t>Assignment name: Design the online shopping form with at least 5 ASP.NET Server controls and display the output on panel.</w:t>
      </w:r>
    </w:p>
    <w:p w:rsidR="006428BE" w:rsidRDefault="006428BE" w:rsidP="006428BE">
      <w:pPr>
        <w:spacing w:after="0"/>
        <w:rPr>
          <w:b/>
          <w:sz w:val="24"/>
          <w:szCs w:val="24"/>
        </w:rPr>
      </w:pPr>
      <w:bookmarkStart w:id="0" w:name="_GoBack"/>
      <w:bookmarkEnd w:id="0"/>
    </w:p>
    <w:p w:rsidR="009D6A46" w:rsidRPr="009D6A46" w:rsidRDefault="009D6A46">
      <w:pPr>
        <w:rPr>
          <w:b/>
          <w:sz w:val="24"/>
          <w:szCs w:val="24"/>
        </w:rPr>
      </w:pPr>
      <w:r w:rsidRPr="009D6A46">
        <w:rPr>
          <w:b/>
          <w:sz w:val="24"/>
          <w:szCs w:val="24"/>
        </w:rPr>
        <w:t>Default.aspx file: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Default.aspx.cs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="_Default"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online shopping 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="XX-Large"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="#6600CC"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="online shopping form"&gt;&lt;/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="Large"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="Name : 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="TextBox1"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="Large"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="Email : 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="TextBox2"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="Large"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="Address :"&gt;&lt;/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="TextBox3"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MultiLine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="Large"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="Dresses : 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="DropDownList1"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Male Wear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Female Wear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Kids wear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Saree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="Large"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="Size 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CheckBoxList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="CheckBoxList1"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RepeatDirection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="Horizontal"&gt;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XXL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CheckBoxList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="Large"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="Payment: 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="DropDownList2"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UPI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PhonePay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Cash on Delivery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="Button1_Click"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="Book"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="29px"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D6A46" w:rsidRDefault="009D6A46"/>
    <w:p w:rsidR="009D6A46" w:rsidRDefault="009D6A46">
      <w:pPr>
        <w:rPr>
          <w:b/>
          <w:sz w:val="24"/>
          <w:szCs w:val="24"/>
        </w:rPr>
      </w:pPr>
      <w:proofErr w:type="spellStart"/>
      <w:r w:rsidRPr="009D6A46">
        <w:rPr>
          <w:b/>
          <w:sz w:val="24"/>
          <w:szCs w:val="24"/>
        </w:rPr>
        <w:t>Default.aspx.cs</w:t>
      </w:r>
      <w:proofErr w:type="spellEnd"/>
      <w:r w:rsidRPr="009D6A46">
        <w:rPr>
          <w:b/>
          <w:sz w:val="24"/>
          <w:szCs w:val="24"/>
        </w:rPr>
        <w:t>: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6EB9" w:rsidRDefault="005F6EB9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F6EB9" w:rsidRDefault="005F6EB9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"Name is=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"Email is=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"Address is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TextBox3.Text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"Dresses is=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DropDownList1.SelectedItem.Text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"Size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DropDownList1.SelectedItem.Text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"payment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CheckBoxList1.SelectedItem.Text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D6A46" w:rsidRDefault="009D6A46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850" w:rsidRDefault="00820850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820850" w:rsidRDefault="00820850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820850" w:rsidRDefault="00820850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9D6A46" w:rsidRDefault="00A12B2C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>Design Page</w:t>
      </w:r>
      <w:r w:rsidRPr="00A12B2C">
        <w:rPr>
          <w:rFonts w:ascii="Consolas" w:hAnsi="Consolas" w:cs="Consolas"/>
          <w:b/>
          <w:color w:val="000000"/>
          <w:sz w:val="24"/>
          <w:szCs w:val="24"/>
        </w:rPr>
        <w:t>:</w:t>
      </w:r>
    </w:p>
    <w:p w:rsidR="00DF6BD8" w:rsidRDefault="00DF6BD8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DF6BD8" w:rsidRDefault="00DF6BD8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820850" w:rsidRDefault="00DF6BD8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noProof/>
          <w:lang w:val="en-US" w:bidi="mr-IN"/>
        </w:rPr>
        <w:drawing>
          <wp:inline distT="0" distB="0" distL="0" distR="0" wp14:anchorId="7F27FDE5" wp14:editId="418E5B9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B2C" w:rsidRPr="00A12B2C" w:rsidRDefault="00A12B2C" w:rsidP="009D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A12B2C" w:rsidRDefault="00A12B2C" w:rsidP="009D6A4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A12B2C" w:rsidRDefault="00A12B2C" w:rsidP="009D6A4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Output: </w:t>
      </w:r>
    </w:p>
    <w:p w:rsidR="00A12B2C" w:rsidRDefault="00A12B2C" w:rsidP="009D6A46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A12B2C" w:rsidRDefault="00820850" w:rsidP="009D6A4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noProof/>
          <w:lang w:val="en-US" w:bidi="mr-IN"/>
        </w:rPr>
        <w:drawing>
          <wp:inline distT="0" distB="0" distL="0" distR="0" wp14:anchorId="70914387" wp14:editId="1B3189EE">
            <wp:extent cx="5731510" cy="32226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D8" w:rsidRDefault="00DF6BD8" w:rsidP="009D6A4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DF6BD8" w:rsidRDefault="00DF6BD8" w:rsidP="009D6A4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DF6BD8" w:rsidRDefault="00DF6BD8" w:rsidP="009D6A4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DF6BD8" w:rsidRDefault="00DF6BD8" w:rsidP="009D6A4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DF6BD8" w:rsidRDefault="00DF6BD8" w:rsidP="009D6A4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DF6BD8" w:rsidRDefault="00DF6BD8" w:rsidP="009D6A4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DF6BD8" w:rsidRDefault="00DF6BD8" w:rsidP="009D6A4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DF6BD8" w:rsidRDefault="00DF6BD8" w:rsidP="009D6A4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DF6BD8" w:rsidRDefault="00DF6BD8" w:rsidP="009D6A4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After filling full information:</w:t>
      </w:r>
    </w:p>
    <w:p w:rsidR="00DF6BD8" w:rsidRDefault="00DF6BD8" w:rsidP="009D6A4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DF6BD8" w:rsidRPr="009D6A46" w:rsidRDefault="00DF6BD8" w:rsidP="009D6A4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noProof/>
          <w:lang w:val="en-US" w:bidi="mr-IN"/>
        </w:rPr>
        <w:drawing>
          <wp:inline distT="0" distB="0" distL="0" distR="0" wp14:anchorId="24BD0DB1" wp14:editId="6A0A8367">
            <wp:extent cx="5731510" cy="32226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BD8" w:rsidRPr="009D6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A46"/>
    <w:rsid w:val="000829DF"/>
    <w:rsid w:val="00143B68"/>
    <w:rsid w:val="00210360"/>
    <w:rsid w:val="004B5862"/>
    <w:rsid w:val="005F6EB9"/>
    <w:rsid w:val="006428BE"/>
    <w:rsid w:val="00820850"/>
    <w:rsid w:val="009D6A46"/>
    <w:rsid w:val="00A12B2C"/>
    <w:rsid w:val="00DF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D312D-18AE-4CC1-9BD1-EEAB1C11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Tejas</cp:lastModifiedBy>
  <cp:revision>6</cp:revision>
  <dcterms:created xsi:type="dcterms:W3CDTF">2022-11-18T07:18:00Z</dcterms:created>
  <dcterms:modified xsi:type="dcterms:W3CDTF">2023-07-19T12:51:00Z</dcterms:modified>
</cp:coreProperties>
</file>