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30E4E" w14:textId="268CD90B" w:rsidR="00BC3487" w:rsidRPr="00685C36" w:rsidRDefault="00BC3487" w:rsidP="00FF7E44">
      <w:pPr>
        <w:rPr>
          <w:rFonts w:ascii="Times New Roman" w:hAnsi="Times New Roman" w:cs="Times New Roman"/>
          <w:sz w:val="20"/>
          <w:szCs w:val="20"/>
        </w:rPr>
      </w:pPr>
      <w:r w:rsidRPr="0013602C">
        <w:rPr>
          <w:rFonts w:ascii="Times New Roman" w:hAnsi="Times New Roman" w:cs="Times New Roman"/>
          <w:sz w:val="20"/>
          <w:szCs w:val="20"/>
        </w:rPr>
        <w:t xml:space="preserve">Site </w:t>
      </w:r>
      <w:r w:rsidRPr="00685C36">
        <w:rPr>
          <w:rFonts w:ascii="Times New Roman" w:hAnsi="Times New Roman" w:cs="Times New Roman"/>
          <w:sz w:val="20"/>
          <w:szCs w:val="20"/>
        </w:rPr>
        <w:t xml:space="preserve">link: </w:t>
      </w:r>
      <w:hyperlink r:id="rId7" w:history="1">
        <w:r w:rsidR="00E86D43" w:rsidRPr="00694153">
          <w:rPr>
            <w:rStyle w:val="Hyperlink"/>
            <w:rFonts w:ascii="Times New Roman" w:hAnsi="Times New Roman" w:cs="Times New Roman"/>
            <w:sz w:val="20"/>
            <w:szCs w:val="20"/>
          </w:rPr>
          <w:t>https://cs5610p2.onrender.com</w:t>
        </w:r>
      </w:hyperlink>
      <w:r w:rsidR="00E86D4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48A8B1" w14:textId="17133566" w:rsidR="00402868" w:rsidRPr="00685C36" w:rsidRDefault="00402868" w:rsidP="00FF7E44">
      <w:pPr>
        <w:rPr>
          <w:rFonts w:ascii="Times New Roman" w:hAnsi="Times New Roman" w:cs="Times New Roman"/>
          <w:sz w:val="20"/>
          <w:szCs w:val="20"/>
        </w:rPr>
      </w:pPr>
      <w:r w:rsidRPr="00685C36">
        <w:rPr>
          <w:rFonts w:ascii="Times New Roman" w:hAnsi="Times New Roman" w:cs="Times New Roman"/>
          <w:sz w:val="20"/>
          <w:szCs w:val="20"/>
        </w:rPr>
        <w:t xml:space="preserve">Repo link: </w:t>
      </w:r>
      <w:hyperlink r:id="rId8" w:history="1">
        <w:r w:rsidR="00E86D43" w:rsidRPr="00694153">
          <w:rPr>
            <w:rStyle w:val="Hyperlink"/>
            <w:rFonts w:ascii="Times New Roman" w:hAnsi="Times New Roman" w:cs="Times New Roman"/>
            <w:sz w:val="20"/>
            <w:szCs w:val="20"/>
          </w:rPr>
          <w:t>https://github.com/dlaister/CS5610p2/tree/main</w:t>
        </w:r>
      </w:hyperlink>
      <w:r w:rsidR="00E86D4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3BB66C" w14:textId="7A32E6DD" w:rsidR="007D4EF1" w:rsidRPr="00685C36" w:rsidRDefault="007D4EF1" w:rsidP="00FF7E44">
      <w:pPr>
        <w:rPr>
          <w:rFonts w:ascii="Times New Roman" w:hAnsi="Times New Roman" w:cs="Times New Roman"/>
          <w:sz w:val="20"/>
          <w:szCs w:val="20"/>
        </w:rPr>
      </w:pPr>
      <w:r w:rsidRPr="00685C36">
        <w:rPr>
          <w:rFonts w:ascii="Times New Roman" w:hAnsi="Times New Roman" w:cs="Times New Roman"/>
          <w:sz w:val="20"/>
          <w:szCs w:val="20"/>
        </w:rPr>
        <w:t xml:space="preserve">Video link: </w:t>
      </w:r>
      <w:hyperlink r:id="rId9" w:history="1">
        <w:r w:rsidR="00BD3931" w:rsidRPr="00A35965">
          <w:rPr>
            <w:rStyle w:val="Hyperlink"/>
            <w:rFonts w:ascii="Times New Roman" w:hAnsi="Times New Roman" w:cs="Times New Roman"/>
            <w:sz w:val="20"/>
            <w:szCs w:val="20"/>
          </w:rPr>
          <w:t>https://youtu.be/ju7pr7v0Rw8</w:t>
        </w:r>
      </w:hyperlink>
      <w:r w:rsidR="00BD393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B169FF" w14:textId="49A70936" w:rsidR="00E93A8E" w:rsidRPr="0013602C" w:rsidRDefault="00E93A8E" w:rsidP="00FF7E44">
      <w:pPr>
        <w:rPr>
          <w:rFonts w:ascii="Times New Roman" w:hAnsi="Times New Roman" w:cs="Times New Roman"/>
          <w:sz w:val="20"/>
          <w:szCs w:val="20"/>
        </w:rPr>
      </w:pPr>
      <w:r w:rsidRPr="0013602C">
        <w:rPr>
          <w:rFonts w:ascii="Times New Roman" w:hAnsi="Times New Roman" w:cs="Times New Roman"/>
          <w:sz w:val="20"/>
          <w:szCs w:val="20"/>
        </w:rPr>
        <w:t>The writeup:</w:t>
      </w:r>
    </w:p>
    <w:p w14:paraId="44F1ABF8" w14:textId="30AD42C4" w:rsidR="00F02A7D" w:rsidRPr="00F578E1" w:rsidRDefault="002220D9" w:rsidP="001E67F4">
      <w:pPr>
        <w:numPr>
          <w:ilvl w:val="0"/>
          <w:numId w:val="3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F578E1">
        <w:rPr>
          <w:rFonts w:ascii="Times New Roman" w:hAnsi="Times New Roman" w:cs="Times New Roman"/>
          <w:color w:val="000000"/>
          <w:sz w:val="20"/>
          <w:szCs w:val="20"/>
        </w:rPr>
        <w:t>What were some challenges you faced while making this app?</w:t>
      </w:r>
    </w:p>
    <w:p w14:paraId="72910FFE" w14:textId="26D8BFB2" w:rsidR="00B71C92" w:rsidRPr="00F578E1" w:rsidRDefault="0075417E" w:rsidP="001E67F4">
      <w:pPr>
        <w:numPr>
          <w:ilvl w:val="1"/>
          <w:numId w:val="3"/>
        </w:numPr>
        <w:ind w:left="54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think the biggest challenge was getting </w:t>
      </w:r>
      <w:r w:rsidR="00613613">
        <w:rPr>
          <w:rFonts w:ascii="Times New Roman" w:hAnsi="Times New Roman" w:cs="Times New Roman"/>
          <w:sz w:val="20"/>
          <w:szCs w:val="20"/>
        </w:rPr>
        <w:t>the framework from project 1 moved over to a react/</w:t>
      </w:r>
      <w:proofErr w:type="spellStart"/>
      <w:r w:rsidR="00613613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="00613613">
        <w:rPr>
          <w:rFonts w:ascii="Times New Roman" w:hAnsi="Times New Roman" w:cs="Times New Roman"/>
          <w:sz w:val="20"/>
          <w:szCs w:val="20"/>
        </w:rPr>
        <w:t xml:space="preserve"> framework and getting things to work out as expected. I will say that I was not able to get everything to work as expected. I think the next big part was getting the AI functionality to work with against a player. This was a huge time suck in and of itself.</w:t>
      </w:r>
      <w:r w:rsidR="008C7299">
        <w:rPr>
          <w:rFonts w:ascii="Times New Roman" w:hAnsi="Times New Roman" w:cs="Times New Roman"/>
          <w:sz w:val="20"/>
          <w:szCs w:val="20"/>
        </w:rPr>
        <w:t xml:space="preserve"> It also required reaching out to Professor Jorgensen for help.</w:t>
      </w:r>
      <w:r w:rsidR="00613613">
        <w:rPr>
          <w:rFonts w:ascii="Times New Roman" w:hAnsi="Times New Roman" w:cs="Times New Roman"/>
          <w:sz w:val="20"/>
          <w:szCs w:val="20"/>
        </w:rPr>
        <w:t xml:space="preserve"> I did use generative AI to assist me in implementation and reduce the time and to offer suggestions for building the functionality. With out it, I believe it would have taken me a lot longer</w:t>
      </w:r>
      <w:r w:rsidR="008C7299">
        <w:rPr>
          <w:rFonts w:ascii="Times New Roman" w:hAnsi="Times New Roman" w:cs="Times New Roman"/>
          <w:sz w:val="20"/>
          <w:szCs w:val="20"/>
        </w:rPr>
        <w:t xml:space="preserve"> as I was working solo on this project.</w:t>
      </w:r>
    </w:p>
    <w:p w14:paraId="065F1CF1" w14:textId="652BFE76" w:rsidR="00F02A7D" w:rsidRPr="00F578E1" w:rsidRDefault="002220D9" w:rsidP="00231966">
      <w:pPr>
        <w:numPr>
          <w:ilvl w:val="0"/>
          <w:numId w:val="3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F578E1">
        <w:rPr>
          <w:rFonts w:ascii="Times New Roman" w:hAnsi="Times New Roman" w:cs="Times New Roman"/>
          <w:color w:val="000000"/>
          <w:sz w:val="20"/>
          <w:szCs w:val="20"/>
        </w:rPr>
        <w:t>Given more time, what additional features, functional or design changes would you make</w:t>
      </w:r>
    </w:p>
    <w:p w14:paraId="4C363D77" w14:textId="77777777" w:rsidR="00611FA1" w:rsidRDefault="00613613" w:rsidP="00231966">
      <w:pPr>
        <w:numPr>
          <w:ilvl w:val="1"/>
          <w:numId w:val="3"/>
        </w:numPr>
        <w:ind w:left="54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think making the game a little more pretty by adding ships and making the pages look a bit more detailed and less basic. Something more along the lines of minimalist/modern. But the important part was getting core functionality working and moving one framework to another. </w:t>
      </w:r>
    </w:p>
    <w:p w14:paraId="6A93FC44" w14:textId="77777777" w:rsidR="00611FA1" w:rsidRDefault="00671A16" w:rsidP="00231966">
      <w:pPr>
        <w:numPr>
          <w:ilvl w:val="1"/>
          <w:numId w:val="3"/>
        </w:numPr>
        <w:ind w:left="54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would also have worked out some of the kinks with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integration, so pages displayed as intended and correctly. There are some pages that the code worked great on from Project 1 but did not work at all for this project. </w:t>
      </w:r>
    </w:p>
    <w:p w14:paraId="53D6E609" w14:textId="77777777" w:rsidR="00611FA1" w:rsidRDefault="00671A16" w:rsidP="00231966">
      <w:pPr>
        <w:numPr>
          <w:ilvl w:val="1"/>
          <w:numId w:val="3"/>
        </w:numPr>
        <w:ind w:left="54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also strange that some items like @media did not work as expected for all scenarios.</w:t>
      </w:r>
    </w:p>
    <w:p w14:paraId="3651B3C2" w14:textId="4A41A800" w:rsidR="0069419D" w:rsidRPr="00F578E1" w:rsidRDefault="00671A16" w:rsidP="00231966">
      <w:pPr>
        <w:numPr>
          <w:ilvl w:val="1"/>
          <w:numId w:val="3"/>
        </w:numPr>
        <w:ind w:left="54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52A4A">
        <w:rPr>
          <w:rFonts w:ascii="Times New Roman" w:hAnsi="Times New Roman" w:cs="Times New Roman"/>
          <w:sz w:val="20"/>
          <w:szCs w:val="20"/>
        </w:rPr>
        <w:t xml:space="preserve">I also would have cleaned the code up a lot more as pages became cluttered but as they got more complex, it became harder and more time consuming to move bits around. </w:t>
      </w:r>
      <w:proofErr w:type="gramStart"/>
      <w:r w:rsidR="00C52A4A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="00C52A4A">
        <w:rPr>
          <w:rFonts w:ascii="Times New Roman" w:hAnsi="Times New Roman" w:cs="Times New Roman"/>
          <w:sz w:val="20"/>
          <w:szCs w:val="20"/>
        </w:rPr>
        <w:t xml:space="preserve"> I left things in a working state rather than updating to a more </w:t>
      </w:r>
      <w:r w:rsidR="00767AC6">
        <w:rPr>
          <w:rFonts w:ascii="Times New Roman" w:hAnsi="Times New Roman" w:cs="Times New Roman"/>
          <w:sz w:val="20"/>
          <w:szCs w:val="20"/>
        </w:rPr>
        <w:t>modular</w:t>
      </w:r>
      <w:r w:rsidR="00C52A4A">
        <w:rPr>
          <w:rFonts w:ascii="Times New Roman" w:hAnsi="Times New Roman" w:cs="Times New Roman"/>
          <w:sz w:val="20"/>
          <w:szCs w:val="20"/>
        </w:rPr>
        <w:t xml:space="preserve"> </w:t>
      </w:r>
      <w:r w:rsidR="00767AC6">
        <w:rPr>
          <w:rFonts w:ascii="Times New Roman" w:hAnsi="Times New Roman" w:cs="Times New Roman"/>
          <w:sz w:val="20"/>
          <w:szCs w:val="20"/>
        </w:rPr>
        <w:t>framework</w:t>
      </w:r>
      <w:r w:rsidR="00C52A4A">
        <w:rPr>
          <w:rFonts w:ascii="Times New Roman" w:hAnsi="Times New Roman" w:cs="Times New Roman"/>
          <w:sz w:val="20"/>
          <w:szCs w:val="20"/>
        </w:rPr>
        <w:t xml:space="preserve"> with a smaller code base per-page. </w:t>
      </w:r>
    </w:p>
    <w:p w14:paraId="09E606D9" w14:textId="6D6D3C24" w:rsidR="00F02A7D" w:rsidRPr="00F578E1" w:rsidRDefault="002220D9" w:rsidP="008F49D7">
      <w:pPr>
        <w:numPr>
          <w:ilvl w:val="0"/>
          <w:numId w:val="3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F578E1">
        <w:rPr>
          <w:rFonts w:ascii="Times New Roman" w:hAnsi="Times New Roman" w:cs="Times New Roman"/>
          <w:color w:val="000000"/>
          <w:sz w:val="20"/>
          <w:szCs w:val="20"/>
        </w:rPr>
        <w:t>What assumptions did you make while working on this assignment?</w:t>
      </w:r>
    </w:p>
    <w:p w14:paraId="2DC8EF4C" w14:textId="0F24EFEA" w:rsidR="008D36FD" w:rsidRPr="00F578E1" w:rsidRDefault="007C04C4" w:rsidP="008F49D7">
      <w:pPr>
        <w:numPr>
          <w:ilvl w:val="1"/>
          <w:numId w:val="3"/>
        </w:numPr>
        <w:ind w:left="54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</w:t>
      </w:r>
      <w:r w:rsidR="00671A16">
        <w:rPr>
          <w:rFonts w:ascii="Times New Roman" w:hAnsi="Times New Roman" w:cs="Times New Roman"/>
          <w:sz w:val="20"/>
          <w:szCs w:val="20"/>
        </w:rPr>
        <w:t>assumed</w:t>
      </w:r>
      <w:r>
        <w:rPr>
          <w:rFonts w:ascii="Times New Roman" w:hAnsi="Times New Roman" w:cs="Times New Roman"/>
          <w:sz w:val="20"/>
          <w:szCs w:val="20"/>
        </w:rPr>
        <w:t xml:space="preserve"> that it was not going to be </w:t>
      </w:r>
      <w:r w:rsidR="00671A16">
        <w:rPr>
          <w:rFonts w:ascii="Times New Roman" w:hAnsi="Times New Roman" w:cs="Times New Roman"/>
          <w:sz w:val="20"/>
          <w:szCs w:val="20"/>
        </w:rPr>
        <w:t>perfect,</w:t>
      </w:r>
      <w:r>
        <w:rPr>
          <w:rFonts w:ascii="Times New Roman" w:hAnsi="Times New Roman" w:cs="Times New Roman"/>
          <w:sz w:val="20"/>
          <w:szCs w:val="20"/>
        </w:rPr>
        <w:t xml:space="preserve"> and that the AI portion was going to take a bit of time to figure out. Even to this point, the project is still mostly </w:t>
      </w:r>
      <w:r w:rsidR="00671A16">
        <w:rPr>
          <w:rFonts w:ascii="Times New Roman" w:hAnsi="Times New Roman" w:cs="Times New Roman"/>
          <w:sz w:val="20"/>
          <w:szCs w:val="20"/>
        </w:rPr>
        <w:t>done,</w:t>
      </w:r>
      <w:r>
        <w:rPr>
          <w:rFonts w:ascii="Times New Roman" w:hAnsi="Times New Roman" w:cs="Times New Roman"/>
          <w:sz w:val="20"/>
          <w:szCs w:val="20"/>
        </w:rPr>
        <w:t xml:space="preserve"> and I continue to work on it and add/change features of the site. </w:t>
      </w:r>
      <w:r w:rsidR="00671A16">
        <w:rPr>
          <w:rFonts w:ascii="Times New Roman" w:hAnsi="Times New Roman" w:cs="Times New Roman"/>
          <w:sz w:val="20"/>
          <w:szCs w:val="20"/>
        </w:rPr>
        <w:t xml:space="preserve">The core functionality given our assignment specification has been fulfilled and works as expected. </w:t>
      </w:r>
    </w:p>
    <w:p w14:paraId="58A15646" w14:textId="6F862D24" w:rsidR="00F02A7D" w:rsidRPr="00F578E1" w:rsidRDefault="00F578E1" w:rsidP="00586A25">
      <w:pPr>
        <w:numPr>
          <w:ilvl w:val="0"/>
          <w:numId w:val="3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F578E1">
        <w:rPr>
          <w:rFonts w:ascii="Times New Roman" w:hAnsi="Times New Roman" w:cs="Times New Roman"/>
          <w:color w:val="000000"/>
          <w:sz w:val="20"/>
          <w:szCs w:val="20"/>
        </w:rPr>
        <w:t>How long did this assignment take to complete?</w:t>
      </w:r>
    </w:p>
    <w:p w14:paraId="7E8E80D2" w14:textId="60A5E85B" w:rsidR="007C4025" w:rsidRDefault="007C04C4" w:rsidP="00F578E1">
      <w:pPr>
        <w:numPr>
          <w:ilvl w:val="1"/>
          <w:numId w:val="3"/>
        </w:numPr>
        <w:ind w:left="54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That’s hard to guess. Probably longer than it should. If I had to give a rough estimate, it probably has taken </w:t>
      </w:r>
      <w:r w:rsidR="00A47BD1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0ish hours (give or take), though probably more as I continue to go back to it and play around with it more.  </w:t>
      </w:r>
    </w:p>
    <w:p w14:paraId="4DA4E926" w14:textId="21B37777" w:rsidR="00982B0B" w:rsidRPr="00F578E1" w:rsidRDefault="00982B0B" w:rsidP="00F578E1">
      <w:pPr>
        <w:numPr>
          <w:ilvl w:val="1"/>
          <w:numId w:val="3"/>
        </w:numPr>
        <w:ind w:left="54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video always takes a bit longer to make too since things need to be recorded, synched and cut (sorry, there maybe things that are not mentioned that satisfy the project spec).  </w:t>
      </w:r>
    </w:p>
    <w:p w14:paraId="48670CEF" w14:textId="29AB4B26" w:rsidR="00BD708E" w:rsidRPr="0013602C" w:rsidRDefault="00BD708E" w:rsidP="00E93A8E">
      <w:pPr>
        <w:rPr>
          <w:rFonts w:ascii="Times New Roman" w:hAnsi="Times New Roman" w:cs="Times New Roman"/>
          <w:sz w:val="20"/>
          <w:szCs w:val="20"/>
        </w:rPr>
      </w:pPr>
    </w:p>
    <w:p w14:paraId="7E6B2D3A" w14:textId="77777777" w:rsidR="00220F10" w:rsidRPr="001A5A55" w:rsidRDefault="00E93A8E" w:rsidP="009B79B6">
      <w:pPr>
        <w:rPr>
          <w:rFonts w:ascii="Times New Roman" w:hAnsi="Times New Roman" w:cs="Times New Roman"/>
          <w:sz w:val="20"/>
          <w:szCs w:val="20"/>
        </w:rPr>
      </w:pPr>
      <w:r w:rsidRPr="0013602C">
        <w:rPr>
          <w:rFonts w:ascii="Times New Roman" w:hAnsi="Times New Roman" w:cs="Times New Roman"/>
          <w:sz w:val="20"/>
          <w:szCs w:val="20"/>
        </w:rPr>
        <w:t>Additional mentions:</w:t>
      </w:r>
    </w:p>
    <w:p w14:paraId="1A904378" w14:textId="1454CBB1" w:rsidR="00DC0ABA" w:rsidRPr="00604505" w:rsidRDefault="00280C9A" w:rsidP="00636A54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1A5A55">
        <w:rPr>
          <w:rFonts w:ascii="Times New Roman" w:hAnsi="Times New Roman" w:cs="Times New Roman"/>
          <w:sz w:val="20"/>
          <w:szCs w:val="20"/>
        </w:rPr>
        <w:t xml:space="preserve">I did stray a bit from the notion that </w:t>
      </w:r>
      <w:r w:rsidRPr="001A5A55">
        <w:rPr>
          <w:rFonts w:ascii="Times New Roman" w:hAnsi="Times New Roman" w:cs="Times New Roman"/>
          <w:sz w:val="20"/>
          <w:szCs w:val="20"/>
        </w:rPr>
        <w:t xml:space="preserve">Some data must be passed from the child to the parent, but you should NOT do this with a function. </w:t>
      </w:r>
      <w:r w:rsidRPr="001A5A55">
        <w:rPr>
          <w:rFonts w:ascii="Times New Roman" w:hAnsi="Times New Roman" w:cs="Times New Roman"/>
          <w:sz w:val="20"/>
          <w:szCs w:val="20"/>
        </w:rPr>
        <w:t xml:space="preserve">I handled this, in some cases, by passing </w:t>
      </w:r>
      <w:r w:rsidRPr="001A5A55">
        <w:rPr>
          <w:rFonts w:ascii="Times New Roman" w:hAnsi="Times New Roman" w:cs="Times New Roman"/>
          <w:sz w:val="20"/>
          <w:szCs w:val="20"/>
        </w:rPr>
        <w:t>data is</w:t>
      </w:r>
      <w:r w:rsidRPr="001A5A55">
        <w:rPr>
          <w:rFonts w:ascii="Times New Roman" w:hAnsi="Times New Roman" w:cs="Times New Roman"/>
          <w:sz w:val="20"/>
          <w:szCs w:val="20"/>
        </w:rPr>
        <w:t xml:space="preserve"> </w:t>
      </w:r>
      <w:r w:rsidRPr="001A5A55">
        <w:rPr>
          <w:rFonts w:ascii="Times New Roman" w:hAnsi="Times New Roman" w:cs="Times New Roman"/>
          <w:sz w:val="20"/>
          <w:szCs w:val="20"/>
        </w:rPr>
        <w:t>from child components to the parent component in some cases, but it's not done through a function directly. I us</w:t>
      </w:r>
      <w:r w:rsidR="001A5A55" w:rsidRPr="001A5A55">
        <w:rPr>
          <w:rFonts w:ascii="Times New Roman" w:hAnsi="Times New Roman" w:cs="Times New Roman"/>
          <w:sz w:val="20"/>
          <w:szCs w:val="20"/>
        </w:rPr>
        <w:t>ed</w:t>
      </w:r>
      <w:r w:rsidRPr="001A5A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5A55">
        <w:rPr>
          <w:rFonts w:ascii="Times New Roman" w:hAnsi="Times New Roman" w:cs="Times New Roman"/>
          <w:sz w:val="20"/>
          <w:szCs w:val="20"/>
        </w:rPr>
        <w:t>React's</w:t>
      </w:r>
      <w:proofErr w:type="spellEnd"/>
      <w:r w:rsidRPr="001A5A55">
        <w:rPr>
          <w:rFonts w:ascii="Times New Roman" w:hAnsi="Times New Roman" w:cs="Times New Roman"/>
          <w:sz w:val="20"/>
          <w:szCs w:val="20"/>
        </w:rPr>
        <w:t xml:space="preserve"> state management (</w:t>
      </w:r>
      <w:proofErr w:type="spellStart"/>
      <w:r w:rsidRPr="001A5A55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1A5A55">
        <w:rPr>
          <w:rFonts w:ascii="Times New Roman" w:hAnsi="Times New Roman" w:cs="Times New Roman"/>
          <w:sz w:val="20"/>
          <w:szCs w:val="20"/>
        </w:rPr>
        <w:t>) and props to achieve th</w:t>
      </w:r>
      <w:r w:rsidR="001A5A55" w:rsidRPr="001A5A55">
        <w:rPr>
          <w:rFonts w:ascii="Times New Roman" w:hAnsi="Times New Roman" w:cs="Times New Roman"/>
          <w:sz w:val="20"/>
          <w:szCs w:val="20"/>
        </w:rPr>
        <w:t xml:space="preserve">e expected outcome. </w:t>
      </w:r>
      <w:r w:rsidRPr="006045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34B513" w14:textId="3E374E02" w:rsidR="00604505" w:rsidRPr="00604505" w:rsidRDefault="00604505" w:rsidP="00636A54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604505">
        <w:rPr>
          <w:rFonts w:ascii="Times New Roman" w:hAnsi="Times New Roman" w:cs="Times New Roman"/>
          <w:sz w:val="20"/>
          <w:szCs w:val="20"/>
        </w:rPr>
        <w:t xml:space="preserve">I tried to implement the board save logic but gave up and removed it. It became </w:t>
      </w:r>
      <w:proofErr w:type="spellStart"/>
      <w:r w:rsidRPr="0060450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04505">
        <w:rPr>
          <w:rFonts w:ascii="Times New Roman" w:hAnsi="Times New Roman" w:cs="Times New Roman"/>
          <w:sz w:val="20"/>
          <w:szCs w:val="20"/>
        </w:rPr>
        <w:t xml:space="preserve"> much for a run around given the complexity of the code. </w:t>
      </w:r>
    </w:p>
    <w:p w14:paraId="6F41FD8E" w14:textId="77777777" w:rsidR="0007007E" w:rsidRPr="0007007E" w:rsidRDefault="0007007E" w:rsidP="0007007E"/>
    <w:p w14:paraId="60DC8F0B" w14:textId="6BE36FEB" w:rsidR="0007007E" w:rsidRPr="00874F3E" w:rsidRDefault="001A2CBF" w:rsidP="000700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Bonis Point</w:t>
      </w:r>
      <w:r w:rsidR="0007007E" w:rsidRPr="0007007E">
        <w:rPr>
          <w:rFonts w:ascii="Times New Roman" w:hAnsi="Times New Roman" w:cs="Times New Roman"/>
          <w:sz w:val="20"/>
          <w:szCs w:val="20"/>
        </w:rPr>
        <w:t xml:space="preserve"> Mentions:</w:t>
      </w:r>
    </w:p>
    <w:p w14:paraId="6AC3BEA8" w14:textId="451E8FBF" w:rsidR="00D34A6C" w:rsidRDefault="001E0BEC" w:rsidP="004E525D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874F3E">
        <w:rPr>
          <w:rFonts w:ascii="Times New Roman" w:hAnsi="Times New Roman" w:cs="Times New Roman"/>
          <w:sz w:val="20"/>
          <w:szCs w:val="20"/>
        </w:rPr>
        <w:t>Implemented “Click and Drag Setup” on the Normal page.</w:t>
      </w:r>
    </w:p>
    <w:p w14:paraId="37A712F5" w14:textId="60C9EAE7" w:rsidR="005345F7" w:rsidRPr="004E525D" w:rsidRDefault="005345F7" w:rsidP="004E525D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Attempted to get this in 48hours early but my son decided that was not going to </w:t>
      </w:r>
      <w:proofErr w:type="gramStart"/>
      <w:r>
        <w:rPr>
          <w:rFonts w:ascii="Times New Roman" w:hAnsi="Times New Roman" w:cs="Times New Roman"/>
          <w:sz w:val="20"/>
          <w:szCs w:val="20"/>
        </w:rPr>
        <w:t>happen,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then making the video help agree with him.</w:t>
      </w:r>
    </w:p>
    <w:sectPr w:rsidR="005345F7" w:rsidRPr="004E525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0EEC5" w14:textId="77777777" w:rsidR="003256F9" w:rsidRDefault="003256F9" w:rsidP="00420F34">
      <w:r>
        <w:separator/>
      </w:r>
    </w:p>
  </w:endnote>
  <w:endnote w:type="continuationSeparator" w:id="0">
    <w:p w14:paraId="69C46810" w14:textId="77777777" w:rsidR="003256F9" w:rsidRDefault="003256F9" w:rsidP="0042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76C5F" w14:textId="77777777" w:rsidR="003256F9" w:rsidRDefault="003256F9" w:rsidP="00420F34">
      <w:r>
        <w:separator/>
      </w:r>
    </w:p>
  </w:footnote>
  <w:footnote w:type="continuationSeparator" w:id="0">
    <w:p w14:paraId="7C72BF46" w14:textId="77777777" w:rsidR="003256F9" w:rsidRDefault="003256F9" w:rsidP="00420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F900F" w14:textId="0FFF8544" w:rsidR="00420F34" w:rsidRPr="000D5CE3" w:rsidRDefault="00420F34" w:rsidP="00420F34">
    <w:pPr>
      <w:jc w:val="center"/>
      <w:rPr>
        <w:color w:val="000000" w:themeColor="text1"/>
      </w:rPr>
    </w:pPr>
    <w:r w:rsidRPr="000D5CE3">
      <w:rPr>
        <w:color w:val="000000" w:themeColor="text1"/>
      </w:rPr>
      <w:t>Derek Laister</w:t>
    </w:r>
    <w:r w:rsidRPr="000D5CE3">
      <w:rPr>
        <w:b/>
        <w:bCs/>
        <w:color w:val="000000" w:themeColor="text1"/>
        <w:sz w:val="32"/>
        <w:szCs w:val="32"/>
      </w:rPr>
      <w:ptab w:relativeTo="margin" w:alignment="center" w:leader="none"/>
    </w:r>
    <w:r w:rsidR="00F43EDF">
      <w:rPr>
        <w:b/>
        <w:bCs/>
        <w:color w:val="000000" w:themeColor="text1"/>
        <w:sz w:val="28"/>
        <w:szCs w:val="28"/>
      </w:rPr>
      <w:t>Web D</w:t>
    </w:r>
    <w:r w:rsidR="006B4237">
      <w:rPr>
        <w:b/>
        <w:bCs/>
        <w:color w:val="000000" w:themeColor="text1"/>
        <w:sz w:val="28"/>
        <w:szCs w:val="28"/>
      </w:rPr>
      <w:t>evelopment</w:t>
    </w:r>
    <w:r w:rsidR="00C7252D">
      <w:rPr>
        <w:b/>
        <w:bCs/>
        <w:color w:val="000000" w:themeColor="text1"/>
        <w:sz w:val="28"/>
        <w:szCs w:val="28"/>
      </w:rPr>
      <w:t xml:space="preserve"> – P</w:t>
    </w:r>
    <w:r w:rsidR="00B827C0">
      <w:rPr>
        <w:b/>
        <w:bCs/>
        <w:color w:val="000000" w:themeColor="text1"/>
        <w:sz w:val="28"/>
        <w:szCs w:val="28"/>
      </w:rPr>
      <w:t>2</w:t>
    </w:r>
    <w:r w:rsidR="00C7252D">
      <w:rPr>
        <w:b/>
        <w:bCs/>
        <w:color w:val="000000" w:themeColor="text1"/>
        <w:sz w:val="28"/>
        <w:szCs w:val="28"/>
      </w:rPr>
      <w:t xml:space="preserve"> Writeup</w:t>
    </w:r>
    <w:r w:rsidRPr="000D5CE3">
      <w:rPr>
        <w:b/>
        <w:bCs/>
        <w:color w:val="000000" w:themeColor="text1"/>
        <w:sz w:val="32"/>
        <w:szCs w:val="32"/>
      </w:rPr>
      <w:ptab w:relativeTo="margin" w:alignment="right" w:leader="none"/>
    </w:r>
    <w:r w:rsidRPr="000D5CE3">
      <w:rPr>
        <w:color w:val="000000" w:themeColor="text1"/>
      </w:rPr>
      <w:t xml:space="preserve">CS </w:t>
    </w:r>
    <w:r w:rsidR="00F43EDF">
      <w:rPr>
        <w:color w:val="000000" w:themeColor="text1"/>
      </w:rPr>
      <w:t>5610</w:t>
    </w:r>
  </w:p>
  <w:p w14:paraId="2BD6749B" w14:textId="627DF865" w:rsidR="00420F34" w:rsidRPr="000D5CE3" w:rsidRDefault="00420F34" w:rsidP="00420F34">
    <w:pPr>
      <w:pStyle w:val="Header"/>
      <w:rPr>
        <w:color w:val="000000" w:themeColor="text1"/>
      </w:rPr>
    </w:pPr>
    <w:r w:rsidRPr="000D5CE3">
      <w:rPr>
        <w:color w:val="000000" w:themeColor="text1"/>
      </w:rPr>
      <w:tab/>
    </w:r>
    <w:r w:rsidRPr="000D5CE3">
      <w:rPr>
        <w:color w:val="000000" w:themeColor="text1"/>
      </w:rPr>
      <w:tab/>
    </w:r>
    <w:r w:rsidR="00B715B4">
      <w:rPr>
        <w:color w:val="000000" w:themeColor="text1"/>
      </w:rPr>
      <w:t>Spring</w:t>
    </w:r>
    <w:r w:rsidRPr="000D5CE3">
      <w:rPr>
        <w:color w:val="000000" w:themeColor="text1"/>
      </w:rPr>
      <w:t xml:space="preserve"> ‘2</w:t>
    </w:r>
    <w:r w:rsidR="00B715B4">
      <w:rPr>
        <w:color w:val="000000" w:themeColor="text1"/>
      </w:rPr>
      <w:t>5</w:t>
    </w:r>
  </w:p>
  <w:p w14:paraId="62BD5A16" w14:textId="77777777" w:rsidR="00420F34" w:rsidRPr="00420F34" w:rsidRDefault="00420F34" w:rsidP="00420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46AA5"/>
    <w:multiLevelType w:val="multilevel"/>
    <w:tmpl w:val="30B87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98222F"/>
    <w:multiLevelType w:val="hybridMultilevel"/>
    <w:tmpl w:val="B79ED1F0"/>
    <w:lvl w:ilvl="0" w:tplc="6292EEE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956E6"/>
    <w:multiLevelType w:val="hybridMultilevel"/>
    <w:tmpl w:val="FE80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51011"/>
    <w:multiLevelType w:val="hybridMultilevel"/>
    <w:tmpl w:val="03703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45D9"/>
    <w:multiLevelType w:val="hybridMultilevel"/>
    <w:tmpl w:val="647C5546"/>
    <w:lvl w:ilvl="0" w:tplc="E90E853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479614">
    <w:abstractNumId w:val="1"/>
  </w:num>
  <w:num w:numId="2" w16cid:durableId="640501600">
    <w:abstractNumId w:val="4"/>
  </w:num>
  <w:num w:numId="3" w16cid:durableId="72747912">
    <w:abstractNumId w:val="0"/>
  </w:num>
  <w:num w:numId="4" w16cid:durableId="330374431">
    <w:abstractNumId w:val="3"/>
  </w:num>
  <w:num w:numId="5" w16cid:durableId="280722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34"/>
    <w:rsid w:val="00000DE4"/>
    <w:rsid w:val="00004583"/>
    <w:rsid w:val="00007064"/>
    <w:rsid w:val="00060251"/>
    <w:rsid w:val="00060579"/>
    <w:rsid w:val="0006632C"/>
    <w:rsid w:val="0007007E"/>
    <w:rsid w:val="00070705"/>
    <w:rsid w:val="00071451"/>
    <w:rsid w:val="00072D6E"/>
    <w:rsid w:val="00072DA3"/>
    <w:rsid w:val="000764E7"/>
    <w:rsid w:val="0008401F"/>
    <w:rsid w:val="000B3587"/>
    <w:rsid w:val="000C3596"/>
    <w:rsid w:val="000C6B5A"/>
    <w:rsid w:val="000D7334"/>
    <w:rsid w:val="000E25F7"/>
    <w:rsid w:val="000F367A"/>
    <w:rsid w:val="00101AC0"/>
    <w:rsid w:val="00103ADB"/>
    <w:rsid w:val="001049AE"/>
    <w:rsid w:val="00106C68"/>
    <w:rsid w:val="0011000E"/>
    <w:rsid w:val="001103CA"/>
    <w:rsid w:val="00120E6A"/>
    <w:rsid w:val="00121212"/>
    <w:rsid w:val="00121A10"/>
    <w:rsid w:val="00130E6E"/>
    <w:rsid w:val="00130F64"/>
    <w:rsid w:val="0013601C"/>
    <w:rsid w:val="0013602C"/>
    <w:rsid w:val="00143D72"/>
    <w:rsid w:val="00146509"/>
    <w:rsid w:val="00150766"/>
    <w:rsid w:val="001572BE"/>
    <w:rsid w:val="00157ADC"/>
    <w:rsid w:val="001650FD"/>
    <w:rsid w:val="00165B9D"/>
    <w:rsid w:val="00166FF1"/>
    <w:rsid w:val="0016781B"/>
    <w:rsid w:val="0017207D"/>
    <w:rsid w:val="00173722"/>
    <w:rsid w:val="00190956"/>
    <w:rsid w:val="00192317"/>
    <w:rsid w:val="001937EC"/>
    <w:rsid w:val="00195D9F"/>
    <w:rsid w:val="001A0DFF"/>
    <w:rsid w:val="001A2CBF"/>
    <w:rsid w:val="001A5A55"/>
    <w:rsid w:val="001A68EB"/>
    <w:rsid w:val="001A7388"/>
    <w:rsid w:val="001B7145"/>
    <w:rsid w:val="001C20F7"/>
    <w:rsid w:val="001C24E8"/>
    <w:rsid w:val="001C4A00"/>
    <w:rsid w:val="001D53A3"/>
    <w:rsid w:val="001E0BEC"/>
    <w:rsid w:val="001E5BDE"/>
    <w:rsid w:val="001E6618"/>
    <w:rsid w:val="001E67F4"/>
    <w:rsid w:val="001F1607"/>
    <w:rsid w:val="00200351"/>
    <w:rsid w:val="002060D2"/>
    <w:rsid w:val="002202D0"/>
    <w:rsid w:val="00220F10"/>
    <w:rsid w:val="002220D9"/>
    <w:rsid w:val="00224264"/>
    <w:rsid w:val="00231966"/>
    <w:rsid w:val="002411A4"/>
    <w:rsid w:val="0024479C"/>
    <w:rsid w:val="00253A6F"/>
    <w:rsid w:val="00253B21"/>
    <w:rsid w:val="00254937"/>
    <w:rsid w:val="00262599"/>
    <w:rsid w:val="00263641"/>
    <w:rsid w:val="00280C9A"/>
    <w:rsid w:val="00280E91"/>
    <w:rsid w:val="0028287A"/>
    <w:rsid w:val="002846B8"/>
    <w:rsid w:val="002919AB"/>
    <w:rsid w:val="002925B9"/>
    <w:rsid w:val="00293508"/>
    <w:rsid w:val="00295375"/>
    <w:rsid w:val="002957C0"/>
    <w:rsid w:val="002A5F1F"/>
    <w:rsid w:val="002B0C34"/>
    <w:rsid w:val="002C0411"/>
    <w:rsid w:val="002C688B"/>
    <w:rsid w:val="002D456C"/>
    <w:rsid w:val="002D6DAD"/>
    <w:rsid w:val="002E0973"/>
    <w:rsid w:val="002E13BE"/>
    <w:rsid w:val="002E78D6"/>
    <w:rsid w:val="00310928"/>
    <w:rsid w:val="003144E7"/>
    <w:rsid w:val="00324C28"/>
    <w:rsid w:val="003256F9"/>
    <w:rsid w:val="00327677"/>
    <w:rsid w:val="00344316"/>
    <w:rsid w:val="00344C27"/>
    <w:rsid w:val="00346982"/>
    <w:rsid w:val="00347AA2"/>
    <w:rsid w:val="00350F37"/>
    <w:rsid w:val="00356E5A"/>
    <w:rsid w:val="00357387"/>
    <w:rsid w:val="00360B89"/>
    <w:rsid w:val="00364FEC"/>
    <w:rsid w:val="0036680F"/>
    <w:rsid w:val="003726AC"/>
    <w:rsid w:val="00375009"/>
    <w:rsid w:val="00382DCB"/>
    <w:rsid w:val="003A2DF7"/>
    <w:rsid w:val="003A2F58"/>
    <w:rsid w:val="003B7454"/>
    <w:rsid w:val="003C3D9B"/>
    <w:rsid w:val="003C6E01"/>
    <w:rsid w:val="003C74DF"/>
    <w:rsid w:val="003E37E9"/>
    <w:rsid w:val="003E4D81"/>
    <w:rsid w:val="003F0CBA"/>
    <w:rsid w:val="003F21E6"/>
    <w:rsid w:val="00402868"/>
    <w:rsid w:val="0040737B"/>
    <w:rsid w:val="00413B5A"/>
    <w:rsid w:val="00420F34"/>
    <w:rsid w:val="00422602"/>
    <w:rsid w:val="00435E74"/>
    <w:rsid w:val="00445DC5"/>
    <w:rsid w:val="00445F7C"/>
    <w:rsid w:val="00454BAA"/>
    <w:rsid w:val="00454CBB"/>
    <w:rsid w:val="00474D4D"/>
    <w:rsid w:val="004751E5"/>
    <w:rsid w:val="004818BF"/>
    <w:rsid w:val="00485868"/>
    <w:rsid w:val="00486671"/>
    <w:rsid w:val="004975FE"/>
    <w:rsid w:val="004B3E5A"/>
    <w:rsid w:val="004B64F0"/>
    <w:rsid w:val="004C1AB9"/>
    <w:rsid w:val="004C36A9"/>
    <w:rsid w:val="004C5A37"/>
    <w:rsid w:val="004D0A79"/>
    <w:rsid w:val="004D4899"/>
    <w:rsid w:val="004D7B1E"/>
    <w:rsid w:val="004E1313"/>
    <w:rsid w:val="004E525D"/>
    <w:rsid w:val="004E5C95"/>
    <w:rsid w:val="0050255F"/>
    <w:rsid w:val="0050641F"/>
    <w:rsid w:val="00526FEC"/>
    <w:rsid w:val="00531468"/>
    <w:rsid w:val="005314E8"/>
    <w:rsid w:val="005345F7"/>
    <w:rsid w:val="00536218"/>
    <w:rsid w:val="005430B8"/>
    <w:rsid w:val="005618FA"/>
    <w:rsid w:val="00561C7A"/>
    <w:rsid w:val="00566E90"/>
    <w:rsid w:val="005743C8"/>
    <w:rsid w:val="00586A25"/>
    <w:rsid w:val="00590388"/>
    <w:rsid w:val="005A3426"/>
    <w:rsid w:val="005B149D"/>
    <w:rsid w:val="005B5609"/>
    <w:rsid w:val="005D50B6"/>
    <w:rsid w:val="005D7708"/>
    <w:rsid w:val="005E297D"/>
    <w:rsid w:val="005E41A2"/>
    <w:rsid w:val="005F49C8"/>
    <w:rsid w:val="006003B2"/>
    <w:rsid w:val="00601551"/>
    <w:rsid w:val="00604505"/>
    <w:rsid w:val="00606ED8"/>
    <w:rsid w:val="00611FA1"/>
    <w:rsid w:val="00613613"/>
    <w:rsid w:val="006140C4"/>
    <w:rsid w:val="00615443"/>
    <w:rsid w:val="006303B1"/>
    <w:rsid w:val="00631D5E"/>
    <w:rsid w:val="006320BA"/>
    <w:rsid w:val="00636F0F"/>
    <w:rsid w:val="0064719F"/>
    <w:rsid w:val="00647E3D"/>
    <w:rsid w:val="00653A21"/>
    <w:rsid w:val="00657EEC"/>
    <w:rsid w:val="0066251D"/>
    <w:rsid w:val="0066441C"/>
    <w:rsid w:val="00666030"/>
    <w:rsid w:val="00667369"/>
    <w:rsid w:val="00671A16"/>
    <w:rsid w:val="006744F3"/>
    <w:rsid w:val="00675FA2"/>
    <w:rsid w:val="00677324"/>
    <w:rsid w:val="00680304"/>
    <w:rsid w:val="00680472"/>
    <w:rsid w:val="00683C06"/>
    <w:rsid w:val="00685C36"/>
    <w:rsid w:val="00687EBD"/>
    <w:rsid w:val="0069419D"/>
    <w:rsid w:val="006942D7"/>
    <w:rsid w:val="006B4237"/>
    <w:rsid w:val="006B5B8D"/>
    <w:rsid w:val="006B5ED0"/>
    <w:rsid w:val="006C2D8E"/>
    <w:rsid w:val="006C3C7F"/>
    <w:rsid w:val="006D7368"/>
    <w:rsid w:val="006E08AA"/>
    <w:rsid w:val="006E4908"/>
    <w:rsid w:val="006E55C3"/>
    <w:rsid w:val="006E62EF"/>
    <w:rsid w:val="006F2056"/>
    <w:rsid w:val="006F4503"/>
    <w:rsid w:val="00701B59"/>
    <w:rsid w:val="007107E6"/>
    <w:rsid w:val="0071351A"/>
    <w:rsid w:val="0071758F"/>
    <w:rsid w:val="0072139E"/>
    <w:rsid w:val="00723000"/>
    <w:rsid w:val="0073063E"/>
    <w:rsid w:val="00741229"/>
    <w:rsid w:val="0075417E"/>
    <w:rsid w:val="00767AC6"/>
    <w:rsid w:val="007835D2"/>
    <w:rsid w:val="007A1AEA"/>
    <w:rsid w:val="007A345C"/>
    <w:rsid w:val="007A408C"/>
    <w:rsid w:val="007A7EFF"/>
    <w:rsid w:val="007B226E"/>
    <w:rsid w:val="007B3DE6"/>
    <w:rsid w:val="007B59B9"/>
    <w:rsid w:val="007B7E99"/>
    <w:rsid w:val="007C04C4"/>
    <w:rsid w:val="007C4025"/>
    <w:rsid w:val="007C7D00"/>
    <w:rsid w:val="007D45DC"/>
    <w:rsid w:val="007D4EF1"/>
    <w:rsid w:val="007E4156"/>
    <w:rsid w:val="007E41FC"/>
    <w:rsid w:val="007F44F4"/>
    <w:rsid w:val="007F6F41"/>
    <w:rsid w:val="0080407F"/>
    <w:rsid w:val="00816D1B"/>
    <w:rsid w:val="008245A1"/>
    <w:rsid w:val="00833EEB"/>
    <w:rsid w:val="00835A1B"/>
    <w:rsid w:val="008378D3"/>
    <w:rsid w:val="00845B32"/>
    <w:rsid w:val="00850CAB"/>
    <w:rsid w:val="00852A9F"/>
    <w:rsid w:val="008532BB"/>
    <w:rsid w:val="00855D82"/>
    <w:rsid w:val="008629FE"/>
    <w:rsid w:val="008639EA"/>
    <w:rsid w:val="0087166E"/>
    <w:rsid w:val="00874F3E"/>
    <w:rsid w:val="00875F19"/>
    <w:rsid w:val="008775F6"/>
    <w:rsid w:val="008819D1"/>
    <w:rsid w:val="008852E3"/>
    <w:rsid w:val="0089765E"/>
    <w:rsid w:val="008A36D2"/>
    <w:rsid w:val="008B3B8C"/>
    <w:rsid w:val="008B4D15"/>
    <w:rsid w:val="008B543F"/>
    <w:rsid w:val="008C3AD4"/>
    <w:rsid w:val="008C7299"/>
    <w:rsid w:val="008C78D1"/>
    <w:rsid w:val="008D36FD"/>
    <w:rsid w:val="008D75EE"/>
    <w:rsid w:val="008E278A"/>
    <w:rsid w:val="008E2983"/>
    <w:rsid w:val="008E4BDB"/>
    <w:rsid w:val="008E5169"/>
    <w:rsid w:val="008E5ED9"/>
    <w:rsid w:val="008F4543"/>
    <w:rsid w:val="008F49D7"/>
    <w:rsid w:val="008F55A5"/>
    <w:rsid w:val="008F79D3"/>
    <w:rsid w:val="00901E1D"/>
    <w:rsid w:val="00901E4B"/>
    <w:rsid w:val="009052A0"/>
    <w:rsid w:val="00905401"/>
    <w:rsid w:val="009071B2"/>
    <w:rsid w:val="0091519E"/>
    <w:rsid w:val="00915401"/>
    <w:rsid w:val="00922E01"/>
    <w:rsid w:val="00931A7C"/>
    <w:rsid w:val="009335F6"/>
    <w:rsid w:val="009520CC"/>
    <w:rsid w:val="009538E9"/>
    <w:rsid w:val="00960FDF"/>
    <w:rsid w:val="0096189C"/>
    <w:rsid w:val="009656B7"/>
    <w:rsid w:val="009673B5"/>
    <w:rsid w:val="0097563C"/>
    <w:rsid w:val="009760A8"/>
    <w:rsid w:val="00976CEA"/>
    <w:rsid w:val="00981295"/>
    <w:rsid w:val="00981679"/>
    <w:rsid w:val="00982B0B"/>
    <w:rsid w:val="00983296"/>
    <w:rsid w:val="00986069"/>
    <w:rsid w:val="00987132"/>
    <w:rsid w:val="0098751B"/>
    <w:rsid w:val="0099601B"/>
    <w:rsid w:val="009A0D06"/>
    <w:rsid w:val="009A676E"/>
    <w:rsid w:val="009B1F0A"/>
    <w:rsid w:val="009B79B6"/>
    <w:rsid w:val="009C341B"/>
    <w:rsid w:val="009D7480"/>
    <w:rsid w:val="009E06B8"/>
    <w:rsid w:val="009E5C02"/>
    <w:rsid w:val="009E78DC"/>
    <w:rsid w:val="009F0814"/>
    <w:rsid w:val="009F3005"/>
    <w:rsid w:val="00A00AAD"/>
    <w:rsid w:val="00A0789E"/>
    <w:rsid w:val="00A07ED0"/>
    <w:rsid w:val="00A1360E"/>
    <w:rsid w:val="00A177AD"/>
    <w:rsid w:val="00A2776E"/>
    <w:rsid w:val="00A31A05"/>
    <w:rsid w:val="00A31D59"/>
    <w:rsid w:val="00A33889"/>
    <w:rsid w:val="00A34E60"/>
    <w:rsid w:val="00A364FA"/>
    <w:rsid w:val="00A465A8"/>
    <w:rsid w:val="00A47BD1"/>
    <w:rsid w:val="00A5133C"/>
    <w:rsid w:val="00A55A56"/>
    <w:rsid w:val="00A60D9C"/>
    <w:rsid w:val="00A64F56"/>
    <w:rsid w:val="00A6594B"/>
    <w:rsid w:val="00A66BB8"/>
    <w:rsid w:val="00A71276"/>
    <w:rsid w:val="00A72318"/>
    <w:rsid w:val="00A75CAC"/>
    <w:rsid w:val="00A81422"/>
    <w:rsid w:val="00A87E41"/>
    <w:rsid w:val="00A91A51"/>
    <w:rsid w:val="00A9416F"/>
    <w:rsid w:val="00A97B65"/>
    <w:rsid w:val="00AA08D3"/>
    <w:rsid w:val="00AA6FDF"/>
    <w:rsid w:val="00AB400B"/>
    <w:rsid w:val="00AC6E28"/>
    <w:rsid w:val="00AD1F43"/>
    <w:rsid w:val="00AD3082"/>
    <w:rsid w:val="00AD40F4"/>
    <w:rsid w:val="00AD493D"/>
    <w:rsid w:val="00AE44C0"/>
    <w:rsid w:val="00AE5D26"/>
    <w:rsid w:val="00AE5DF1"/>
    <w:rsid w:val="00AF75CE"/>
    <w:rsid w:val="00B03FC9"/>
    <w:rsid w:val="00B07BC5"/>
    <w:rsid w:val="00B206BF"/>
    <w:rsid w:val="00B23CDE"/>
    <w:rsid w:val="00B40260"/>
    <w:rsid w:val="00B452B0"/>
    <w:rsid w:val="00B51711"/>
    <w:rsid w:val="00B57C4B"/>
    <w:rsid w:val="00B57E94"/>
    <w:rsid w:val="00B6312E"/>
    <w:rsid w:val="00B7073A"/>
    <w:rsid w:val="00B7092A"/>
    <w:rsid w:val="00B715B4"/>
    <w:rsid w:val="00B71C92"/>
    <w:rsid w:val="00B7212D"/>
    <w:rsid w:val="00B77D6C"/>
    <w:rsid w:val="00B806EB"/>
    <w:rsid w:val="00B827C0"/>
    <w:rsid w:val="00B8628C"/>
    <w:rsid w:val="00B971DA"/>
    <w:rsid w:val="00BA0308"/>
    <w:rsid w:val="00BA270B"/>
    <w:rsid w:val="00BA6056"/>
    <w:rsid w:val="00BA6F72"/>
    <w:rsid w:val="00BC0423"/>
    <w:rsid w:val="00BC3487"/>
    <w:rsid w:val="00BD0258"/>
    <w:rsid w:val="00BD132F"/>
    <w:rsid w:val="00BD232F"/>
    <w:rsid w:val="00BD2438"/>
    <w:rsid w:val="00BD3931"/>
    <w:rsid w:val="00BD5987"/>
    <w:rsid w:val="00BD708E"/>
    <w:rsid w:val="00BE5FC5"/>
    <w:rsid w:val="00BE6DA4"/>
    <w:rsid w:val="00BF762B"/>
    <w:rsid w:val="00C00445"/>
    <w:rsid w:val="00C0051D"/>
    <w:rsid w:val="00C02E69"/>
    <w:rsid w:val="00C061C0"/>
    <w:rsid w:val="00C12679"/>
    <w:rsid w:val="00C33C83"/>
    <w:rsid w:val="00C37910"/>
    <w:rsid w:val="00C4229D"/>
    <w:rsid w:val="00C42F04"/>
    <w:rsid w:val="00C46448"/>
    <w:rsid w:val="00C50442"/>
    <w:rsid w:val="00C52A4A"/>
    <w:rsid w:val="00C53444"/>
    <w:rsid w:val="00C5730D"/>
    <w:rsid w:val="00C61A23"/>
    <w:rsid w:val="00C70DB4"/>
    <w:rsid w:val="00C7252D"/>
    <w:rsid w:val="00C73943"/>
    <w:rsid w:val="00C739C3"/>
    <w:rsid w:val="00C803BB"/>
    <w:rsid w:val="00C80A70"/>
    <w:rsid w:val="00C8433B"/>
    <w:rsid w:val="00C87F05"/>
    <w:rsid w:val="00C96A94"/>
    <w:rsid w:val="00C97E45"/>
    <w:rsid w:val="00CB0550"/>
    <w:rsid w:val="00CB5619"/>
    <w:rsid w:val="00CD1C02"/>
    <w:rsid w:val="00CE6292"/>
    <w:rsid w:val="00CF5EBF"/>
    <w:rsid w:val="00D02EBE"/>
    <w:rsid w:val="00D11408"/>
    <w:rsid w:val="00D11EC4"/>
    <w:rsid w:val="00D3102D"/>
    <w:rsid w:val="00D34A6C"/>
    <w:rsid w:val="00D366D8"/>
    <w:rsid w:val="00D45859"/>
    <w:rsid w:val="00D51503"/>
    <w:rsid w:val="00D51F23"/>
    <w:rsid w:val="00D6747A"/>
    <w:rsid w:val="00D84C7F"/>
    <w:rsid w:val="00DA1CF2"/>
    <w:rsid w:val="00DB668B"/>
    <w:rsid w:val="00DC0ABA"/>
    <w:rsid w:val="00DC4511"/>
    <w:rsid w:val="00DD1B3B"/>
    <w:rsid w:val="00DD27F2"/>
    <w:rsid w:val="00DE342D"/>
    <w:rsid w:val="00DF0305"/>
    <w:rsid w:val="00DF21BD"/>
    <w:rsid w:val="00DF66EE"/>
    <w:rsid w:val="00E030DF"/>
    <w:rsid w:val="00E0559A"/>
    <w:rsid w:val="00E065A3"/>
    <w:rsid w:val="00E13486"/>
    <w:rsid w:val="00E221E7"/>
    <w:rsid w:val="00E22894"/>
    <w:rsid w:val="00E26D88"/>
    <w:rsid w:val="00E32296"/>
    <w:rsid w:val="00E43546"/>
    <w:rsid w:val="00E44CAF"/>
    <w:rsid w:val="00E45109"/>
    <w:rsid w:val="00E52559"/>
    <w:rsid w:val="00E532E7"/>
    <w:rsid w:val="00E63F86"/>
    <w:rsid w:val="00E65746"/>
    <w:rsid w:val="00E65D13"/>
    <w:rsid w:val="00E66A95"/>
    <w:rsid w:val="00E67029"/>
    <w:rsid w:val="00E72B7B"/>
    <w:rsid w:val="00E72D6D"/>
    <w:rsid w:val="00E74B28"/>
    <w:rsid w:val="00E85848"/>
    <w:rsid w:val="00E85A7F"/>
    <w:rsid w:val="00E86D43"/>
    <w:rsid w:val="00E93A8E"/>
    <w:rsid w:val="00E97880"/>
    <w:rsid w:val="00EA1BB4"/>
    <w:rsid w:val="00EB6E61"/>
    <w:rsid w:val="00EC4A99"/>
    <w:rsid w:val="00EC68CD"/>
    <w:rsid w:val="00ED5470"/>
    <w:rsid w:val="00EE097C"/>
    <w:rsid w:val="00EE4ABE"/>
    <w:rsid w:val="00F02A7D"/>
    <w:rsid w:val="00F05D48"/>
    <w:rsid w:val="00F20479"/>
    <w:rsid w:val="00F37155"/>
    <w:rsid w:val="00F428DF"/>
    <w:rsid w:val="00F43EDF"/>
    <w:rsid w:val="00F5582E"/>
    <w:rsid w:val="00F578E1"/>
    <w:rsid w:val="00F60494"/>
    <w:rsid w:val="00F60CA9"/>
    <w:rsid w:val="00F74B34"/>
    <w:rsid w:val="00F8044D"/>
    <w:rsid w:val="00F85F86"/>
    <w:rsid w:val="00F867C7"/>
    <w:rsid w:val="00FA7CD1"/>
    <w:rsid w:val="00FB574D"/>
    <w:rsid w:val="00FB6816"/>
    <w:rsid w:val="00FC107F"/>
    <w:rsid w:val="00FC59E2"/>
    <w:rsid w:val="00FD53F0"/>
    <w:rsid w:val="00FD6AED"/>
    <w:rsid w:val="00FE353E"/>
    <w:rsid w:val="00FE4846"/>
    <w:rsid w:val="00FE695E"/>
    <w:rsid w:val="00FE7F32"/>
    <w:rsid w:val="00FF2157"/>
    <w:rsid w:val="00FF442D"/>
    <w:rsid w:val="00FF7664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24CA3"/>
  <w15:chartTrackingRefBased/>
  <w15:docId w15:val="{A43C0ADD-0EE8-C74C-A282-5A1E7EEC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A7D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F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0F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F34"/>
  </w:style>
  <w:style w:type="paragraph" w:styleId="Footer">
    <w:name w:val="footer"/>
    <w:basedOn w:val="Normal"/>
    <w:link w:val="FooterChar"/>
    <w:uiPriority w:val="99"/>
    <w:unhideWhenUsed/>
    <w:rsid w:val="00420F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F34"/>
  </w:style>
  <w:style w:type="character" w:styleId="Hyperlink">
    <w:name w:val="Hyperlink"/>
    <w:basedOn w:val="DefaultParagraphFont"/>
    <w:uiPriority w:val="99"/>
    <w:unhideWhenUsed/>
    <w:rsid w:val="00DE3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42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493D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9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F55A5"/>
    <w:rPr>
      <w:color w:val="954F72" w:themeColor="followedHyperlink"/>
      <w:u w:val="single"/>
    </w:rPr>
  </w:style>
  <w:style w:type="paragraph" w:customStyle="1" w:styleId="p1">
    <w:name w:val="p1"/>
    <w:basedOn w:val="Normal"/>
    <w:rsid w:val="00F74B3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F74B34"/>
    <w:rPr>
      <w:rFonts w:ascii="Helvetica" w:hAnsi="Helvetica" w:hint="default"/>
      <w:sz w:val="18"/>
      <w:szCs w:val="18"/>
    </w:rPr>
  </w:style>
  <w:style w:type="character" w:styleId="Strong">
    <w:name w:val="Strong"/>
    <w:basedOn w:val="DefaultParagraphFont"/>
    <w:uiPriority w:val="22"/>
    <w:qFormat/>
    <w:rsid w:val="00280C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0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aister/CS5610p2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5610p2.onrend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ju7pr7v0R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Laister</dc:creator>
  <cp:keywords/>
  <dc:description/>
  <cp:lastModifiedBy>Derek Laister</cp:lastModifiedBy>
  <cp:revision>547</cp:revision>
  <dcterms:created xsi:type="dcterms:W3CDTF">2024-09-13T04:37:00Z</dcterms:created>
  <dcterms:modified xsi:type="dcterms:W3CDTF">2025-03-19T06:41:00Z</dcterms:modified>
</cp:coreProperties>
</file>