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C4A" w:rsidRDefault="00014CF2">
      <w:r>
        <w:t>Để chuyển đổi hết kiểu dữ liệu từ Java</w:t>
      </w:r>
      <w:r w:rsidR="00656700">
        <w:t>(Types.VARCHAR)</w:t>
      </w:r>
      <w:r>
        <w:t xml:space="preserve"> sang Sql server</w:t>
      </w:r>
      <w:r w:rsidR="00656700">
        <w:t>(NVARCHAR)</w:t>
      </w:r>
      <w:r>
        <w:t xml:space="preserve"> ta làm như sau</w:t>
      </w:r>
    </w:p>
    <w:p w:rsidR="00014CF2" w:rsidRDefault="00C92D50" w:rsidP="00C92D50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826920" cy="14941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638" cy="149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14CF2" w:rsidRDefault="00014CF2">
      <w:hyperlink r:id="rId5" w:history="1">
        <w:r w:rsidRPr="004E2979">
          <w:rPr>
            <w:rStyle w:val="Hyperlink"/>
          </w:rPr>
          <w:t>https://stackoverflow.com/questions/30627583/hibernate-with-sql-server-fail-for-nvarchar-field-with-no-dialect-mapping</w:t>
        </w:r>
      </w:hyperlink>
    </w:p>
    <w:sectPr w:rsidR="0001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575"/>
    <w:rsid w:val="00014CF2"/>
    <w:rsid w:val="004F709E"/>
    <w:rsid w:val="00607917"/>
    <w:rsid w:val="0061222B"/>
    <w:rsid w:val="00656700"/>
    <w:rsid w:val="006C5C4A"/>
    <w:rsid w:val="00806575"/>
    <w:rsid w:val="00B0237E"/>
    <w:rsid w:val="00C92D50"/>
    <w:rsid w:val="00DA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85A94-9B8C-4A36-B683-75755CB2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C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0627583/hibernate-with-sql-server-fail-for-nvarchar-field-with-no-dialect-mapp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pc</cp:lastModifiedBy>
  <cp:revision>6</cp:revision>
  <dcterms:created xsi:type="dcterms:W3CDTF">2017-12-17T03:01:00Z</dcterms:created>
  <dcterms:modified xsi:type="dcterms:W3CDTF">2020-11-22T04:52:00Z</dcterms:modified>
</cp:coreProperties>
</file>