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17C" w:rsidRDefault="00DE75F8">
      <w:r w:rsidRPr="00DE75F8">
        <w:t>Mogenot</w:t>
      </w:r>
      <w:r w:rsidRPr="00DE75F8">
        <w:tab/>
        <w:t>Eugine</w:t>
      </w:r>
      <w:r w:rsidRPr="00DE75F8">
        <w:tab/>
        <w:t>emogenotr8@tinypic.com</w:t>
      </w:r>
      <w:r w:rsidRPr="00DE75F8">
        <w:tab/>
        <w:t>544-612-5055</w:t>
      </w:r>
      <w:r w:rsidRPr="00DE75F8">
        <w:tab/>
      </w:r>
      <w:r w:rsidR="00B6264D" w:rsidRPr="00B6264D">
        <w:t>6228774626161650</w:t>
      </w:r>
      <w:bookmarkStart w:id="0" w:name="_GoBack"/>
      <w:bookmarkEnd w:id="0"/>
      <w:r w:rsidRPr="00DE75F8">
        <w:tab/>
        <w:t>895-12-0144</w:t>
      </w:r>
      <w:r w:rsidRPr="00DE75F8">
        <w:tab/>
        <w:t>6/22/1929</w:t>
      </w:r>
    </w:p>
    <w:sectPr w:rsidR="00327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E01" w:rsidRDefault="00123E01" w:rsidP="00DE75F8">
      <w:pPr>
        <w:spacing w:after="0" w:line="240" w:lineRule="auto"/>
      </w:pPr>
      <w:r>
        <w:separator/>
      </w:r>
    </w:p>
  </w:endnote>
  <w:endnote w:type="continuationSeparator" w:id="0">
    <w:p w:rsidR="00123E01" w:rsidRDefault="00123E01" w:rsidP="00DE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64D" w:rsidRDefault="00B62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F8" w:rsidRDefault="00DE75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6ef4dffb1a98dad537d0010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E75F8" w:rsidRPr="00DE75F8" w:rsidRDefault="00DE75F8" w:rsidP="00DE75F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DE75F8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6ef4dffb1a98dad537d0010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" o:allowincell="f" filled="f" stroked="f" strokeweight=".5pt">
              <v:textbox inset=",0,,0">
                <w:txbxContent>
                  <w:p w:rsidR="00DE75F8" w:rsidRPr="00DE75F8" w:rsidRDefault="00DE75F8" w:rsidP="00DE75F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DE75F8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64D" w:rsidRDefault="00B62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E01" w:rsidRDefault="00123E01" w:rsidP="00DE75F8">
      <w:pPr>
        <w:spacing w:after="0" w:line="240" w:lineRule="auto"/>
      </w:pPr>
      <w:r>
        <w:separator/>
      </w:r>
    </w:p>
  </w:footnote>
  <w:footnote w:type="continuationSeparator" w:id="0">
    <w:p w:rsidR="00123E01" w:rsidRDefault="00123E01" w:rsidP="00DE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64D" w:rsidRDefault="00B62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64D" w:rsidRDefault="00B626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64D" w:rsidRDefault="00B626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F8"/>
    <w:rsid w:val="00123E01"/>
    <w:rsid w:val="00B6264D"/>
    <w:rsid w:val="00DE75F8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1CD294-C1C8-4985-AC08-5707DFB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F8"/>
  </w:style>
  <w:style w:type="paragraph" w:styleId="Footer">
    <w:name w:val="footer"/>
    <w:basedOn w:val="Normal"/>
    <w:link w:val="FooterChar"/>
    <w:uiPriority w:val="99"/>
    <w:unhideWhenUsed/>
    <w:rsid w:val="00DE7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2</cp:revision>
  <dcterms:created xsi:type="dcterms:W3CDTF">2019-12-10T21:43:00Z</dcterms:created>
  <dcterms:modified xsi:type="dcterms:W3CDTF">2020-01-08T20:27:00Z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2019-12-10T21:44:12.1480448Z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5cc5c031-3981-4cfd-a6a5-7aed5c8b62f9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2019-12-10T21:44:12.1490206Z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5cc5c031-3981-4cfd-a6a5-7aed5c8b62f9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