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943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3"/>
        <w:gridCol w:w="1417"/>
        <w:gridCol w:w="1532"/>
        <w:gridCol w:w="1303"/>
        <w:gridCol w:w="1418"/>
        <w:gridCol w:w="3840"/>
      </w:tblGrid>
      <w:tr w:rsidR="005029E8" w:rsidRPr="006827A4" w:rsidTr="005029E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bottom"/>
            <w:hideMark/>
          </w:tcPr>
          <w:p w:rsidR="005029E8" w:rsidRPr="006827A4" w:rsidRDefault="005029E8" w:rsidP="00502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b/>
                <w:bCs/>
                <w:color w:val="000000" w:themeColor="text1"/>
                <w:sz w:val="16"/>
                <w:szCs w:val="16"/>
                <w:lang w:eastAsia="es-MX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bottom"/>
            <w:hideMark/>
          </w:tcPr>
          <w:p w:rsidR="005029E8" w:rsidRPr="006827A4" w:rsidRDefault="005029E8" w:rsidP="00502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APELLIDO PAT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bottom"/>
            <w:hideMark/>
          </w:tcPr>
          <w:p w:rsidR="005029E8" w:rsidRPr="006827A4" w:rsidRDefault="005029E8" w:rsidP="00502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APELLIDO MAT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bottom"/>
            <w:hideMark/>
          </w:tcPr>
          <w:p w:rsidR="005029E8" w:rsidRPr="006827A4" w:rsidRDefault="005029E8" w:rsidP="00502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MATRICULA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000000"/>
              <w:right w:val="single" w:sz="4" w:space="0" w:color="000000"/>
            </w:tcBorders>
            <w:shd w:val="clear" w:color="000000" w:fill="B1A0C7"/>
            <w:noWrap/>
            <w:vAlign w:val="bottom"/>
            <w:hideMark/>
          </w:tcPr>
          <w:p w:rsidR="005029E8" w:rsidRPr="006827A4" w:rsidRDefault="005029E8" w:rsidP="005029E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b/>
                <w:bCs/>
                <w:color w:val="000000"/>
                <w:sz w:val="16"/>
                <w:szCs w:val="16"/>
                <w:lang w:eastAsia="es-MX"/>
              </w:rPr>
              <w:t>CARRERA</w:t>
            </w:r>
          </w:p>
        </w:tc>
        <w:tc>
          <w:tcPr>
            <w:tcW w:w="3840" w:type="dxa"/>
            <w:vAlign w:val="bottom"/>
          </w:tcPr>
          <w:p w:rsidR="005029E8" w:rsidRPr="006827A4" w:rsidRDefault="005029E8">
            <w:pPr>
              <w:jc w:val="center"/>
              <w:rPr>
                <w:rFonts w:ascii="Calibri" w:hAnsi="Calibri"/>
                <w:b/>
                <w:bCs/>
                <w:color w:val="FF0000"/>
                <w:sz w:val="20"/>
                <w:szCs w:val="20"/>
              </w:rPr>
            </w:pPr>
            <w:r w:rsidRPr="006827A4">
              <w:rPr>
                <w:rFonts w:ascii="Calibri" w:hAnsi="Calibri"/>
                <w:b/>
                <w:bCs/>
                <w:color w:val="000000"/>
                <w:sz w:val="20"/>
                <w:szCs w:val="20"/>
              </w:rPr>
              <w:t>ASESOR ACADEMICO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LUIS FELIPE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BAUTISTA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1131106926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Dr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Edgar Ernesto Vera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Cardenas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MARIO DAVID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MORALES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OTERO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1131107014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Dr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Edgar Ernesto Vera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Cardenas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JORDAN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JUAREZ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831103666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color w:val="FF0000"/>
                <w:sz w:val="16"/>
                <w:szCs w:val="16"/>
              </w:rPr>
            </w:pP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Dr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Jose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Luis Bernal Ponce</w:t>
            </w:r>
            <w:bookmarkStart w:id="0" w:name="_GoBack"/>
            <w:bookmarkEnd w:id="0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JOSUE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FERNANDEZ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PINEDA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1131106791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Dr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Jose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Luis Bernal Ponce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AARON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ALVARADO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DANIEL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1131106982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Dr. Armando Irvin Martínez Pérez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CARLOS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BAÑOS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SANCHEZ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Dr. Armando Irvin Martínez Pérez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MIGUEL ANGEL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VARGAS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Dr. Armando Irvin Martínez Pérez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ARTURO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REYNA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SALDAÑA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1131106795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DR. Daniel Eduardo Rivera Arreola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GUIOVANI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PAVANA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RUBIO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1031105787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DR. Daniel Eduardo Rivera Arreola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LUIS JOSE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GUERRERO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MONTERRUBIO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931104281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DR. Daniel Eduardo Rivera Arreola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MARIO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RIVERO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TAPIA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1131106749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DR. Daniel Eduardo Rivera Arreola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HECTOR 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PAREDES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GUERRERO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1131106730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Ing. Agustín García Vargas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JUAN PABLO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VARGAS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VARGAS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1131106709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Ing. Agustín García Vargas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NOE MISAEL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LOPEZ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1131106784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Ing. Agustín García Vargas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DAVID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LÓPEZ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JIMÉNEZ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Ing. Agustín García Vargas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JESUS 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DEL ANGEL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REYES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1211107341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Ing. Carlos David Martínez Cortés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CAMILO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MENDOZA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LOPEZ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1131107015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Ing.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Raziel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Azael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Trejo Cruz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FRANCISCO JAVIER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REYES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PERALTA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1111106346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Ing.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Raziel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Azael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Trejo Cruz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ISAAC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HERRERA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1131106741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Ing.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Raziel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Azael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Trejo Cruz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ULISES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BARTOLO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Ing.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Raziel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Azael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Trejo Cruz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ESTEFANI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VEGA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FUENTES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1131106665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Arturo Cruz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Aviles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JESÚS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CORTÉS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SÁNCHEZ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1131106688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Arturo Cruz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Aviles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JOSE EMMANUEL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VILLEDA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1131106770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Arturo Cruz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Aviles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RICARDO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GONZALEZ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CASTELAN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1011105108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Arturo Cruz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Aviles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FRANCISCO DAVID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ORTIZ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1131106728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Hugo Francisco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Abundis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Fong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 xml:space="preserve">MARCOS ALEJANDRO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GOMEZ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NUÑEZ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1131106672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Hugo Francisco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Abundis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Fong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RUBEN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ALCANTAR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GONZALEZ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1131106747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Hugo Francisco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Abundis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Fong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EDWIN ALONSO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GARCÍA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LOZADA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1131106651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Hugo Francisco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Abundis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Fong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lastRenderedPageBreak/>
              <w:t>GERMAN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GARCIA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1031105494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6827A4">
              <w:rPr>
                <w:rFonts w:ascii="Calibri" w:hAnsi="Calibri"/>
                <w:color w:val="000000"/>
                <w:sz w:val="16"/>
                <w:szCs w:val="16"/>
              </w:rPr>
              <w:t xml:space="preserve">M. En C. Felipe Nava </w:t>
            </w:r>
            <w:proofErr w:type="spellStart"/>
            <w:r w:rsidRPr="006827A4">
              <w:rPr>
                <w:rFonts w:ascii="Calibri" w:hAnsi="Calibri"/>
                <w:color w:val="000000"/>
                <w:sz w:val="16"/>
                <w:szCs w:val="16"/>
              </w:rPr>
              <w:t>Leana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JOSE ALBERTO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OLVERA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GOMEZ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1131106736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Jose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Manuel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Farfan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Garcia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LUIS ALBERTO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TEXCO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HERNANDEZ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1131106667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Jose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Manuel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Farfan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Garcia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RANDY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LUNA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.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1131106669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Jose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Manuel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Farfan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Garcia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ANDRES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RUBIO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CERRITO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1131106682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Karem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Hernández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Hernández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 xml:space="preserve">ERICK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BRICEÑO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BADILLO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1131105761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Karem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Hernández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Hernández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JOSÉ HUMBERTO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ESPINOSA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RIVERA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1031105410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Karem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Hernández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Hernández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MARTIN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LÓPEZ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ISLAS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1131106664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C.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Karem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Hernández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Hernández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DANIEL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ESPINOZA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TORRES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1131106712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M. en C. Luz Elvira Andrade López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IRVIN GERMAN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CASADOS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SANCHEZ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931104859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M. en C. Luz Elvira Andrade López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JOSE LUIS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MARQUEZ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CASTILLO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1111106227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M. en C. Luz Elvira Andrade López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LUIS ANGEL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DIAZ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GALINDO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1131106704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M. en C. Luz Elvira Andrade López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ELIAS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MEJIA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SANCHEZ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1131107174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I. Alberto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Hernandez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Morales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GUADALUPE ARIZAHI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FELIX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COVARRUBIAS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1111106350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I. Alberto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Hernandez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Morales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JORGE LUIS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ESPINOZA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ANGELES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931104254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I. Alberto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Hernandez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Morales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 xml:space="preserve">RICARDO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VARGAS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RAMIREZ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631101099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I. Alberto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Hernandez</w:t>
            </w:r>
            <w:proofErr w:type="spellEnd"/>
            <w:r w:rsidRPr="006827A4">
              <w:rPr>
                <w:rFonts w:ascii="Calibri" w:hAnsi="Calibri"/>
                <w:sz w:val="16"/>
                <w:szCs w:val="16"/>
              </w:rPr>
              <w:t xml:space="preserve"> Morales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JESÚS ANTONIO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SÁNCHEZ</w:t>
            </w:r>
          </w:p>
        </w:tc>
        <w:tc>
          <w:tcPr>
            <w:tcW w:w="1532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LÓPEZ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1131106725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M. en M. Fernando González Hernández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JORGE GAEL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DE LA CRUZ </w:t>
            </w:r>
          </w:p>
        </w:tc>
        <w:tc>
          <w:tcPr>
            <w:tcW w:w="15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RODRIGUEZ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1131106693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M. en M. Fernando González Hernández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KIR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ISLAS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ESCORZA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1131107181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M. en M. Fernando González Hernández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RAYMUNDO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CRUZ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LUNA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1131106783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>M. en M. Fernando González Hernández</w:t>
            </w:r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ALVARO NOEL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MORALES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GOMEZ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1131106752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M. Gerardo Villagómez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Garcia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CESAR IVAN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JIMENEZ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FERNANDEZ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1131107217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M. Gerardo Villagómez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Garcia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LUIS ANGEL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MONTIEL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RODRIGUEZ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1131107127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M. Gerardo Villagómez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Garcia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>OSWALDO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GARCÍA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PÉREZ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1131106753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M. Gerardo Villagómez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Garcia</w:t>
            </w:r>
            <w:proofErr w:type="spellEnd"/>
          </w:p>
        </w:tc>
      </w:tr>
      <w:tr w:rsidR="005029E8" w:rsidRPr="006827A4" w:rsidTr="005029E8">
        <w:trPr>
          <w:trHeight w:val="300"/>
        </w:trPr>
        <w:tc>
          <w:tcPr>
            <w:tcW w:w="143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 w:themeColor="text1"/>
                <w:sz w:val="16"/>
                <w:szCs w:val="16"/>
                <w:lang w:eastAsia="es-MX"/>
              </w:rPr>
              <w:t xml:space="preserve">URIEL 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 xml:space="preserve">MARTIN </w:t>
            </w:r>
          </w:p>
        </w:tc>
        <w:tc>
          <w:tcPr>
            <w:tcW w:w="15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MARTINEZ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1131106696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5029E8" w:rsidRPr="006827A4" w:rsidRDefault="005029E8" w:rsidP="005029E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</w:pPr>
            <w:r w:rsidRPr="006827A4">
              <w:rPr>
                <w:rFonts w:ascii="Calibri" w:eastAsia="Times New Roman" w:hAnsi="Calibri" w:cs="Times New Roman"/>
                <w:color w:val="000000"/>
                <w:sz w:val="16"/>
                <w:szCs w:val="16"/>
                <w:lang w:eastAsia="es-MX"/>
              </w:rPr>
              <w:t>ING. MEC. AUTOMOTRIZ</w:t>
            </w:r>
          </w:p>
        </w:tc>
        <w:tc>
          <w:tcPr>
            <w:tcW w:w="0" w:type="auto"/>
            <w:vAlign w:val="center"/>
          </w:tcPr>
          <w:p w:rsidR="005029E8" w:rsidRPr="006827A4" w:rsidRDefault="005029E8">
            <w:pPr>
              <w:rPr>
                <w:rFonts w:ascii="Calibri" w:hAnsi="Calibri"/>
                <w:sz w:val="16"/>
                <w:szCs w:val="16"/>
              </w:rPr>
            </w:pPr>
            <w:r w:rsidRPr="006827A4">
              <w:rPr>
                <w:rFonts w:ascii="Calibri" w:hAnsi="Calibri"/>
                <w:sz w:val="16"/>
                <w:szCs w:val="16"/>
              </w:rPr>
              <w:t xml:space="preserve">M. en M. Gerardo Villagómez </w:t>
            </w:r>
            <w:proofErr w:type="spellStart"/>
            <w:r w:rsidRPr="006827A4">
              <w:rPr>
                <w:rFonts w:ascii="Calibri" w:hAnsi="Calibri"/>
                <w:sz w:val="16"/>
                <w:szCs w:val="16"/>
              </w:rPr>
              <w:t>Garcia</w:t>
            </w:r>
            <w:proofErr w:type="spellEnd"/>
          </w:p>
        </w:tc>
      </w:tr>
    </w:tbl>
    <w:p w:rsidR="00231A95" w:rsidRDefault="00231A95" w:rsidP="005029E8"/>
    <w:p w:rsidR="005029E8" w:rsidRPr="005029E8" w:rsidRDefault="005029E8" w:rsidP="005029E8"/>
    <w:sectPr w:rsidR="005029E8" w:rsidRPr="005029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E8"/>
    <w:rsid w:val="00231A95"/>
    <w:rsid w:val="005029E8"/>
    <w:rsid w:val="0068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0983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CE4EC6-1B36-4FF9-8929-6473727D50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750</Words>
  <Characters>4129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Frida</dc:creator>
  <cp:lastModifiedBy>Frida</cp:lastModifiedBy>
  <cp:revision>2</cp:revision>
  <dcterms:created xsi:type="dcterms:W3CDTF">2015-03-13T16:05:00Z</dcterms:created>
  <dcterms:modified xsi:type="dcterms:W3CDTF">2015-03-13T16:21:00Z</dcterms:modified>
</cp:coreProperties>
</file>