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B13CB2" w14:textId="4D8C26C3" w:rsidR="0041499F" w:rsidRDefault="000C40B0">
      <w:r>
        <w:t xml:space="preserve">Hello World! . </w:t>
      </w:r>
    </w:p>
    <w:sectPr w:rsidR="00414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D69"/>
    <w:rsid w:val="0000640F"/>
    <w:rsid w:val="000C40B0"/>
    <w:rsid w:val="00251EF7"/>
    <w:rsid w:val="0041499F"/>
    <w:rsid w:val="005763F4"/>
    <w:rsid w:val="00711D69"/>
    <w:rsid w:val="00C43435"/>
    <w:rsid w:val="00C93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0C7C2"/>
  <w15:chartTrackingRefBased/>
  <w15:docId w15:val="{083666D8-08BA-412F-9A37-7436EF10C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ndd tayebi</dc:creator>
  <cp:keywords/>
  <dc:description/>
  <cp:lastModifiedBy>ndd tayebi</cp:lastModifiedBy>
  <cp:revision>2</cp:revision>
  <dcterms:created xsi:type="dcterms:W3CDTF">2026-02-05T17:33:00Z</dcterms:created>
  <dcterms:modified xsi:type="dcterms:W3CDTF">2026-02-05T17:33:00Z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409f2496-d39c-45f3-93d4-c111b6f65463</vt:lpwstr>
  </property>
</Properties>
</file>