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444AE3" w14:textId="77777777" w:rsidR="00777DA7" w:rsidRDefault="00777DA7" w:rsidP="00777DA7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75F9B0DE" w14:textId="77777777" w:rsidR="00777DA7" w:rsidRDefault="00777DA7" w:rsidP="00777DA7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07031CA7" w14:textId="77777777" w:rsidR="00777DA7" w:rsidRDefault="00777DA7" w:rsidP="00777DA7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1D6EEAA4" w14:textId="77777777" w:rsidR="00777DA7" w:rsidRDefault="00777DA7" w:rsidP="00777DA7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432C635B" w14:textId="77777777" w:rsidR="00777DA7" w:rsidRDefault="00777DA7" w:rsidP="00777DA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18EC625E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3F866E7D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49900C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27DFA5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CBB9B21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mallCap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mallCaps/>
          <w:sz w:val="40"/>
          <w:szCs w:val="40"/>
        </w:rPr>
        <w:t xml:space="preserve">ОТЧЕТ </w:t>
      </w:r>
    </w:p>
    <w:p w14:paraId="143B00D5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производственной практике (по профилю специальности)</w:t>
      </w:r>
    </w:p>
    <w:p w14:paraId="369B9590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C59945" w14:textId="77777777" w:rsidR="00777DA7" w:rsidRDefault="00777DA7" w:rsidP="00777D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95AB61" w14:textId="77777777" w:rsidR="00777DA7" w:rsidRDefault="00777DA7" w:rsidP="00777D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bookmarkStart w:id="1" w:name="_Hlk214097120"/>
      <w:r>
        <w:rPr>
          <w:rFonts w:ascii="Times New Roman" w:eastAsia="Times New Roman" w:hAnsi="Times New Roman" w:cs="Times New Roman"/>
          <w:sz w:val="28"/>
          <w:szCs w:val="28"/>
        </w:rPr>
        <w:t xml:space="preserve">По профессиональному модулю ПМ </w:t>
      </w:r>
      <w:r w:rsidRPr="00892517">
        <w:rPr>
          <w:rFonts w:ascii="Times New Roman" w:eastAsia="Times New Roman" w:hAnsi="Times New Roman" w:cs="Times New Roman"/>
          <w:sz w:val="28"/>
          <w:szCs w:val="28"/>
        </w:rPr>
        <w:t>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892517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модулей программного обеспечения для компьютерных систем</w:t>
      </w:r>
      <w:r w:rsidRPr="00FA3CAB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14DC94BD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D42CABC" w14:textId="77777777" w:rsidR="00777DA7" w:rsidRDefault="00777DA7" w:rsidP="00777DA7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3668715A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5FD168A1" w14:textId="77777777" w:rsidR="00777DA7" w:rsidRDefault="00777DA7" w:rsidP="00777DA7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Студент(ка</w:t>
      </w:r>
      <w:r w:rsidRPr="0089251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9251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Pr="00777DA7">
        <w:rPr>
          <w:rFonts w:ascii="Times New Roman" w:eastAsia="Times New Roman" w:hAnsi="Times New Roman" w:cs="Times New Roman"/>
          <w:sz w:val="28"/>
          <w:szCs w:val="28"/>
          <w:u w:val="single"/>
        </w:rPr>
        <w:t>4</w:t>
      </w:r>
      <w:r w:rsidRPr="0089251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курса  2</w:t>
      </w:r>
      <w:r w:rsidRPr="00777DA7">
        <w:rPr>
          <w:rFonts w:ascii="Times New Roman" w:eastAsia="Times New Roman" w:hAnsi="Times New Roman" w:cs="Times New Roman"/>
          <w:sz w:val="28"/>
          <w:szCs w:val="28"/>
          <w:u w:val="single"/>
        </w:rPr>
        <w:t>2</w:t>
      </w:r>
      <w:r w:rsidRPr="00892517">
        <w:rPr>
          <w:rFonts w:ascii="Times New Roman" w:eastAsia="Times New Roman" w:hAnsi="Times New Roman" w:cs="Times New Roman"/>
          <w:sz w:val="28"/>
          <w:szCs w:val="28"/>
          <w:u w:val="single"/>
        </w:rPr>
        <w:t>290907/109</w:t>
      </w:r>
      <w:r w:rsidRPr="00777DA7">
        <w:rPr>
          <w:rFonts w:ascii="Times New Roman" w:eastAsia="Times New Roman" w:hAnsi="Times New Roman" w:cs="Times New Roman"/>
          <w:sz w:val="28"/>
          <w:szCs w:val="28"/>
          <w:u w:val="single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bookmarkEnd w:id="1"/>
    <w:p w14:paraId="7FA7C7A5" w14:textId="77777777" w:rsidR="00777DA7" w:rsidRDefault="00777DA7" w:rsidP="00777D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2A2F901" w14:textId="1668AF19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</w:t>
      </w:r>
      <w:r w:rsidR="003D00EE">
        <w:rPr>
          <w:rFonts w:ascii="Times New Roman" w:eastAsia="Times New Roman" w:hAnsi="Times New Roman" w:cs="Times New Roman"/>
          <w:sz w:val="28"/>
          <w:szCs w:val="28"/>
          <w:u w:val="single"/>
        </w:rPr>
        <w:t>Нагов Артём Сергеевич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1378324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69AEC581" w14:textId="77777777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0DBE65D" w14:textId="77777777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3F216B55" w14:textId="368F42D6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Место прохождения  практики:</w:t>
      </w:r>
      <w:r>
        <w:rPr>
          <w:rFonts w:ascii="Times New Roman" w:eastAsia="Times New Roman" w:hAnsi="Times New Roman" w:cs="Times New Roman"/>
          <w:u w:val="single"/>
        </w:rPr>
        <w:t xml:space="preserve">   </w:t>
      </w:r>
      <w:r w:rsidR="003D00EE" w:rsidRPr="00A2530B">
        <w:rPr>
          <w:rFonts w:ascii="Times New Roman" w:eastAsia="Times New Roman" w:hAnsi="Times New Roman" w:cs="Times New Roman"/>
          <w:sz w:val="28"/>
          <w:szCs w:val="28"/>
          <w:u w:val="single"/>
        </w:rPr>
        <w:t>ИП Кораблёв Никита Андреевич</w:t>
      </w:r>
      <w:r w:rsidRPr="00A2530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</w:t>
      </w:r>
      <w:r w:rsidR="00A2530B" w:rsidRPr="00A2530B">
        <w:rPr>
          <w:rFonts w:ascii="Times New Roman" w:eastAsia="Times New Roman" w:hAnsi="Times New Roman" w:cs="Times New Roman"/>
          <w:sz w:val="28"/>
          <w:szCs w:val="28"/>
          <w:u w:val="single"/>
        </w:rPr>
        <w:t>Санкт Петербург</w:t>
      </w:r>
      <w:r w:rsidRPr="00A2530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, </w:t>
      </w:r>
      <w:r w:rsidR="00A2530B" w:rsidRPr="00A2530B">
        <w:rPr>
          <w:rFonts w:ascii="Times New Roman" w:eastAsia="Times New Roman" w:hAnsi="Times New Roman" w:cs="Times New Roman"/>
          <w:sz w:val="28"/>
          <w:szCs w:val="28"/>
          <w:u w:val="single"/>
        </w:rPr>
        <w:t>Колокольная, 5</w:t>
      </w:r>
    </w:p>
    <w:p w14:paraId="001F64F0" w14:textId="77777777" w:rsidR="00777DA7" w:rsidRDefault="00777DA7" w:rsidP="00777DA7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4F70027C" w14:textId="77777777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71C2AD7" w14:textId="77777777" w:rsidR="00777DA7" w:rsidRDefault="00777DA7" w:rsidP="00777DA7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A42929" w14:textId="77777777" w:rsidR="00777DA7" w:rsidRDefault="00777DA7" w:rsidP="00777DA7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6ACBE66E" w14:textId="77777777" w:rsidR="00777DA7" w:rsidRDefault="00777DA7" w:rsidP="00777DA7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«17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ноября 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 г. по «06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декабря 2025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2B53F051" w14:textId="77777777" w:rsidR="00777DA7" w:rsidRDefault="00777DA7" w:rsidP="00777DA7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4E370BB2" w14:textId="77777777" w:rsidR="00777DA7" w:rsidRDefault="00777DA7" w:rsidP="00777DA7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30C89550" w14:textId="77777777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1A14FC40" w14:textId="77777777" w:rsidR="00777DA7" w:rsidRDefault="00777DA7" w:rsidP="00777DA7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практики </w:t>
      </w:r>
    </w:p>
    <w:p w14:paraId="321DE317" w14:textId="77777777" w:rsidR="00777DA7" w:rsidRDefault="00777DA7" w:rsidP="00777DA7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от учебной организации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Коннова А.Е. </w:t>
      </w:r>
    </w:p>
    <w:p w14:paraId="3F9DB9E7" w14:textId="77777777" w:rsidR="00777DA7" w:rsidRDefault="00777DA7" w:rsidP="00777DA7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20F1B6E0" w14:textId="77777777" w:rsidR="00777DA7" w:rsidRDefault="00777DA7" w:rsidP="00777DA7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4016EB0" w14:textId="77777777" w:rsidR="00777DA7" w:rsidRDefault="00777DA7" w:rsidP="00777DA7">
      <w:pPr>
        <w:spacing w:after="0" w:line="192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7600426E" w14:textId="77777777" w:rsidR="00777DA7" w:rsidRDefault="00777DA7" w:rsidP="00777DA7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с места </w:t>
      </w:r>
    </w:p>
    <w:p w14:paraId="030176C4" w14:textId="1413FFDA" w:rsidR="00777DA7" w:rsidRDefault="00777DA7" w:rsidP="00777DA7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прохождения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 w:rsidR="00A2530B" w:rsidRPr="00A2530B">
        <w:rPr>
          <w:rFonts w:ascii="Times New Roman" w:eastAsia="Times New Roman" w:hAnsi="Times New Roman" w:cs="Times New Roman"/>
          <w:sz w:val="28"/>
          <w:szCs w:val="28"/>
          <w:u w:val="single"/>
        </w:rPr>
        <w:t>Кораблёв</w:t>
      </w:r>
      <w:r w:rsidRPr="00A2530B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="00A2530B" w:rsidRPr="00A2530B">
        <w:rPr>
          <w:rFonts w:ascii="Times New Roman" w:eastAsia="Times New Roman" w:hAnsi="Times New Roman" w:cs="Times New Roman"/>
          <w:sz w:val="28"/>
          <w:szCs w:val="28"/>
          <w:u w:val="single"/>
        </w:rPr>
        <w:t>Н.А</w:t>
      </w:r>
      <w:r w:rsidRPr="00A2530B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</w:p>
    <w:p w14:paraId="6A35F9F8" w14:textId="77777777" w:rsidR="00777DA7" w:rsidRDefault="00777DA7" w:rsidP="00777DA7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33C384DA" w14:textId="77777777" w:rsidR="00777DA7" w:rsidRDefault="00777DA7" w:rsidP="00777DA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6ECC5CEF" w14:textId="77777777" w:rsidR="00777DA7" w:rsidRDefault="00777DA7" w:rsidP="00777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оценка по практике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___________________________________</w:t>
      </w:r>
    </w:p>
    <w:p w14:paraId="31163071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B4D1D04" w14:textId="77777777" w:rsidR="00777DA7" w:rsidRDefault="00777DA7" w:rsidP="00777DA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М.П.</w:t>
      </w:r>
    </w:p>
    <w:p w14:paraId="185F049D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40AC91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690A8792" w14:textId="553687EA" w:rsidR="00777DA7" w:rsidRDefault="00777DA7" w:rsidP="00971EA2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53FFD6E3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8E39D0E" w14:textId="77777777" w:rsidR="00777DA7" w:rsidRDefault="00777DA7" w:rsidP="00777DA7">
      <w:pPr>
        <w:spacing w:after="12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ЗАДАНИЕ </w:t>
      </w:r>
    </w:p>
    <w:p w14:paraId="6F0CECB6" w14:textId="77777777" w:rsidR="00777DA7" w:rsidRDefault="00777DA7" w:rsidP="00777DA7">
      <w:pPr>
        <w:spacing w:after="360"/>
        <w:jc w:val="center"/>
        <w:rPr>
          <w:rFonts w:ascii="Times New Roman" w:eastAsia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 производственную практику (по профилю специальности)</w:t>
      </w:r>
    </w:p>
    <w:p w14:paraId="5DE1FF05" w14:textId="77777777" w:rsidR="00777DA7" w:rsidRDefault="00777DA7" w:rsidP="00777D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профессиональному модулю ПМ </w:t>
      </w:r>
      <w:r w:rsidRPr="00892517">
        <w:rPr>
          <w:rFonts w:ascii="Times New Roman" w:eastAsia="Times New Roman" w:hAnsi="Times New Roman" w:cs="Times New Roman"/>
          <w:sz w:val="28"/>
          <w:szCs w:val="28"/>
        </w:rPr>
        <w:t>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892517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модулей программного обеспечения для компьютерных систем</w:t>
      </w:r>
      <w:r w:rsidRPr="00FA3CAB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2015B3A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491595F0" w14:textId="77777777" w:rsidR="00777DA7" w:rsidRDefault="00777DA7" w:rsidP="00777DA7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5C25F82B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37AE7D9C" w14:textId="77777777" w:rsidR="00777DA7" w:rsidRDefault="00777DA7" w:rsidP="00777DA7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Студент(ка</w:t>
      </w:r>
      <w:r w:rsidRPr="0089251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9251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4  курса  22290907/1094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3C15AA68" w14:textId="77777777" w:rsidR="00777DA7" w:rsidRDefault="00777DA7" w:rsidP="00777D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6371E5E" w14:textId="1C9D7CBF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</w:t>
      </w:r>
      <w:r w:rsidR="00A2530B">
        <w:rPr>
          <w:rFonts w:ascii="Times New Roman" w:eastAsia="Times New Roman" w:hAnsi="Times New Roman" w:cs="Times New Roman"/>
          <w:sz w:val="28"/>
          <w:szCs w:val="28"/>
          <w:u w:val="single"/>
        </w:rPr>
        <w:t>Нагов Артём Сергеевич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B94B3AC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02BD97D1" w14:textId="77777777" w:rsidR="00777DA7" w:rsidRDefault="00777DA7" w:rsidP="00777DA7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3E75E798" w14:textId="77777777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4C4294AD" w14:textId="0794BBF4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Место прохождения практики:</w:t>
      </w:r>
      <w:r>
        <w:rPr>
          <w:rFonts w:ascii="Times New Roman" w:eastAsia="Times New Roman" w:hAnsi="Times New Roman" w:cs="Times New Roman"/>
          <w:u w:val="single"/>
        </w:rPr>
        <w:t xml:space="preserve">  </w:t>
      </w:r>
      <w:r w:rsidR="00A2530B" w:rsidRPr="00A2530B">
        <w:rPr>
          <w:rFonts w:ascii="Times New Roman" w:eastAsia="Times New Roman" w:hAnsi="Times New Roman" w:cs="Times New Roman"/>
          <w:sz w:val="28"/>
          <w:szCs w:val="28"/>
          <w:u w:val="single"/>
        </w:rPr>
        <w:t>ИП Кораблёв Никита Андреевич, Санкт Петербург, Колокольная, 5</w:t>
      </w:r>
    </w:p>
    <w:p w14:paraId="314E9541" w14:textId="77777777" w:rsidR="00777DA7" w:rsidRDefault="00777DA7" w:rsidP="00777DA7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2EC0A160" w14:textId="77777777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EFBB3A5" w14:textId="77777777" w:rsidR="00777DA7" w:rsidRDefault="00777DA7" w:rsidP="00777DA7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279DA2" w14:textId="77777777" w:rsidR="00777DA7" w:rsidRDefault="00777DA7" w:rsidP="00777DA7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4FD6F76A" w14:textId="77777777" w:rsidR="00777DA7" w:rsidRDefault="00777DA7" w:rsidP="00777DA7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«17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ноября 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 г. по «06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декабря 2025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04DE73C1" w14:textId="77777777" w:rsidR="00777DA7" w:rsidRDefault="00777DA7" w:rsidP="00777DA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650B6936" w14:textId="77777777" w:rsidR="00777DA7" w:rsidRDefault="00777DA7" w:rsidP="00777DA7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01D01C01" w14:textId="77777777" w:rsidR="00777DA7" w:rsidRDefault="00777DA7" w:rsidP="00777DA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Виды работ, обязательные для выполнения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(переносится из программы, соответствующего ПМ):</w:t>
      </w:r>
    </w:p>
    <w:p w14:paraId="27CF0E9C" w14:textId="77777777" w:rsidR="00777DA7" w:rsidRPr="00892517" w:rsidRDefault="00777DA7" w:rsidP="00777DA7">
      <w:pPr>
        <w:pStyle w:val="a4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251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спецификаций отдельных компонент</w:t>
      </w:r>
    </w:p>
    <w:p w14:paraId="4D702BA6" w14:textId="77777777" w:rsidR="00777DA7" w:rsidRPr="00892517" w:rsidRDefault="00777DA7" w:rsidP="00777DA7">
      <w:pPr>
        <w:pStyle w:val="a4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2517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программного обеспечения на уровне модулей</w:t>
      </w:r>
    </w:p>
    <w:p w14:paraId="634759E4" w14:textId="77777777" w:rsidR="00777DA7" w:rsidRPr="00892517" w:rsidRDefault="00777DA7" w:rsidP="00777DA7">
      <w:pPr>
        <w:pStyle w:val="a4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251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модулей</w:t>
      </w:r>
    </w:p>
    <w:p w14:paraId="435070D2" w14:textId="77777777" w:rsidR="00777DA7" w:rsidRPr="00892517" w:rsidRDefault="00777DA7" w:rsidP="00777DA7">
      <w:pPr>
        <w:pStyle w:val="a4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92517">
        <w:rPr>
          <w:rFonts w:ascii="Times New Roman" w:eastAsia="Times New Roman" w:hAnsi="Times New Roman" w:cs="Times New Roman"/>
          <w:color w:val="000000"/>
          <w:sz w:val="28"/>
          <w:szCs w:val="28"/>
        </w:rPr>
        <w:t>Отладка и тестирование модулей</w:t>
      </w:r>
    </w:p>
    <w:p w14:paraId="0004FED6" w14:textId="77777777" w:rsidR="00777DA7" w:rsidRPr="00892517" w:rsidRDefault="00777DA7" w:rsidP="00777DA7">
      <w:pPr>
        <w:pStyle w:val="a4"/>
        <w:numPr>
          <w:ilvl w:val="0"/>
          <w:numId w:val="4"/>
        </w:num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51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технической документации с использованием инструментальных средств</w:t>
      </w:r>
    </w:p>
    <w:p w14:paraId="5AB10359" w14:textId="7CF28261" w:rsidR="00777DA7" w:rsidRPr="00892517" w:rsidRDefault="00777DA7" w:rsidP="00777DA7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517">
        <w:rPr>
          <w:rFonts w:ascii="Times New Roman" w:eastAsia="Times New Roman" w:hAnsi="Times New Roman" w:cs="Times New Roman"/>
          <w:b/>
          <w:sz w:val="28"/>
          <w:szCs w:val="28"/>
        </w:rPr>
        <w:t xml:space="preserve">Индивидуальное задание: </w:t>
      </w:r>
      <w:r w:rsidR="008A08DE" w:rsidRPr="008A08DE">
        <w:rPr>
          <w:rFonts w:ascii="Times New Roman" w:eastAsia="Times New Roman" w:hAnsi="Times New Roman" w:cs="Times New Roman"/>
          <w:sz w:val="28"/>
          <w:szCs w:val="28"/>
        </w:rPr>
        <w:t xml:space="preserve">Прохождение курса по </w:t>
      </w:r>
      <w:r w:rsidR="008A08DE" w:rsidRPr="008A08DE">
        <w:rPr>
          <w:rFonts w:ascii="Times New Roman" w:eastAsia="Times New Roman" w:hAnsi="Times New Roman" w:cs="Times New Roman"/>
          <w:sz w:val="28"/>
          <w:szCs w:val="28"/>
          <w:lang w:val="en-US"/>
        </w:rPr>
        <w:t>WPF</w:t>
      </w:r>
      <w:r w:rsidRPr="008A08DE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3DA6298" w14:textId="77777777" w:rsidR="00777DA7" w:rsidRDefault="00777DA7" w:rsidP="00777DA7">
      <w:pPr>
        <w:spacing w:after="0" w:line="206" w:lineRule="auto"/>
        <w:rPr>
          <w:rFonts w:ascii="Times New Roman" w:eastAsia="Times New Roman" w:hAnsi="Times New Roman" w:cs="Times New Roman"/>
          <w:i/>
          <w:sz w:val="40"/>
          <w:szCs w:val="40"/>
        </w:rPr>
      </w:pPr>
    </w:p>
    <w:p w14:paraId="7C05532E" w14:textId="77777777" w:rsidR="00777DA7" w:rsidRDefault="00777DA7" w:rsidP="00777DA7">
      <w:pPr>
        <w:spacing w:after="0" w:line="20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выдал «17» ноября 2025 г.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___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Коннова А.Е.</w:t>
      </w:r>
    </w:p>
    <w:p w14:paraId="7355167A" w14:textId="77777777" w:rsidR="00777DA7" w:rsidRDefault="00777DA7" w:rsidP="00777DA7">
      <w:pPr>
        <w:spacing w:after="0" w:line="206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  <w:vertAlign w:val="superscript"/>
        </w:rPr>
        <w:t xml:space="preserve">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(подпись)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(Ф.И.О.)</w:t>
      </w:r>
    </w:p>
    <w:p w14:paraId="224C2F72" w14:textId="77777777" w:rsidR="00777DA7" w:rsidRDefault="00777DA7" w:rsidP="00777DA7">
      <w:pPr>
        <w:spacing w:after="0" w:line="206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C4FC42" w14:textId="727DFFFF" w:rsidR="00777DA7" w:rsidRDefault="00777DA7" w:rsidP="00777DA7">
      <w:pPr>
        <w:spacing w:after="0" w:line="206" w:lineRule="auto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Задание получил «17» ноября 2025 г.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 w:rsidR="008A08DE"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 xml:space="preserve">   </w:t>
      </w:r>
      <w:r w:rsidR="008A08DE" w:rsidRPr="008A08DE">
        <w:rPr>
          <w:rFonts w:ascii="Times New Roman" w:eastAsia="Times New Roman" w:hAnsi="Times New Roman" w:cs="Times New Roman"/>
          <w:sz w:val="28"/>
          <w:szCs w:val="28"/>
          <w:u w:val="single"/>
        </w:rPr>
        <w:t>Нагов А.С</w:t>
      </w:r>
      <w:r w:rsidRPr="008A08DE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bscript"/>
        </w:rPr>
        <w:tab/>
      </w:r>
      <w:r>
        <w:rPr>
          <w:rFonts w:ascii="Times New Roman" w:eastAsia="Times New Roman" w:hAnsi="Times New Roman" w:cs="Times New Roman"/>
          <w:i/>
          <w:sz w:val="32"/>
          <w:szCs w:val="32"/>
          <w:vertAlign w:val="superscript"/>
        </w:rPr>
        <w:t xml:space="preserve">                              </w:t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>(подпись)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ab/>
      </w:r>
      <w:r>
        <w:rPr>
          <w:rFonts w:ascii="Times New Roman" w:eastAsia="Times New Roman" w:hAnsi="Times New Roman" w:cs="Times New Roman"/>
          <w:sz w:val="28"/>
          <w:szCs w:val="28"/>
          <w:vertAlign w:val="superscript"/>
        </w:rPr>
        <w:t xml:space="preserve">         (Ф.И.О.)</w:t>
      </w:r>
    </w:p>
    <w:p w14:paraId="230E53A2" w14:textId="77777777" w:rsidR="00777DA7" w:rsidRDefault="00777DA7" w:rsidP="00777DA7">
      <w:pPr>
        <w:spacing w:after="0" w:line="206" w:lineRule="auto"/>
        <w:rPr>
          <w:rFonts w:ascii="Times New Roman" w:eastAsia="Times New Roman" w:hAnsi="Times New Roman" w:cs="Times New Roman"/>
          <w:sz w:val="28"/>
          <w:szCs w:val="28"/>
          <w:vertAlign w:val="superscript"/>
        </w:rPr>
      </w:pPr>
    </w:p>
    <w:p w14:paraId="77AB37A7" w14:textId="77777777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СОГЛАСОВАНО</w:t>
      </w:r>
    </w:p>
    <w:p w14:paraId="7E82FEA5" w14:textId="77777777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6FFF40" w14:textId="77777777" w:rsidR="00777DA7" w:rsidRDefault="00777DA7" w:rsidP="00777DA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Председатель ПЦК</w:t>
      </w:r>
    </w:p>
    <w:p w14:paraId="1D9FDEBE" w14:textId="77777777" w:rsidR="00777DA7" w:rsidRDefault="00777DA7" w:rsidP="00777DA7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________/_______________ </w:t>
      </w:r>
    </w:p>
    <w:p w14:paraId="03ABE2CA" w14:textId="0231B6A5" w:rsidR="00777DA7" w:rsidRDefault="00777DA7" w:rsidP="00777DA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«_____» _________ 202__ г.</w:t>
      </w: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427FFF9" w14:textId="77777777" w:rsidR="00777DA7" w:rsidRDefault="00777DA7" w:rsidP="00777DA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93F42F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Министерство науки и высшего образования Российской Федерации</w:t>
      </w:r>
    </w:p>
    <w:p w14:paraId="700B8B4F" w14:textId="77777777" w:rsidR="00777DA7" w:rsidRDefault="00777DA7" w:rsidP="00777DA7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</w:t>
      </w:r>
    </w:p>
    <w:p w14:paraId="05EC468C" w14:textId="77777777" w:rsidR="00777DA7" w:rsidRDefault="00777DA7" w:rsidP="00777DA7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высшего образования</w:t>
      </w:r>
    </w:p>
    <w:p w14:paraId="545B0B40" w14:textId="77777777" w:rsidR="00777DA7" w:rsidRDefault="00777DA7" w:rsidP="00777DA7">
      <w:pPr>
        <w:keepNext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«Санкт-Петербургский политехнический университет Петра Великого»</w:t>
      </w:r>
    </w:p>
    <w:p w14:paraId="43CB7E67" w14:textId="77777777" w:rsidR="00777DA7" w:rsidRDefault="00777DA7" w:rsidP="00777DA7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(ФГАОУ ВО «СПбПУ»)</w:t>
      </w:r>
    </w:p>
    <w:p w14:paraId="70BCFB53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Институт среднего профессионального образования</w:t>
      </w:r>
    </w:p>
    <w:p w14:paraId="1D028B0D" w14:textId="77777777" w:rsidR="00777DA7" w:rsidRDefault="00777DA7" w:rsidP="00777DA7">
      <w:pPr>
        <w:spacing w:after="0" w:line="220" w:lineRule="auto"/>
        <w:ind w:right="600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059D3AC8" w14:textId="77777777" w:rsidR="00777DA7" w:rsidRDefault="00777DA7" w:rsidP="00777DA7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BE4C1F3" w14:textId="77777777" w:rsidR="00777DA7" w:rsidRDefault="00777DA7" w:rsidP="00777DA7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1F1896E" w14:textId="77777777" w:rsidR="00777DA7" w:rsidRDefault="00777DA7" w:rsidP="00777DA7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ДНЕВНИК</w:t>
      </w:r>
    </w:p>
    <w:p w14:paraId="7A320811" w14:textId="77777777" w:rsidR="00777DA7" w:rsidRDefault="00777DA7" w:rsidP="00777DA7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прохождения производственной практики </w:t>
      </w:r>
    </w:p>
    <w:p w14:paraId="6C6C5C79" w14:textId="77777777" w:rsidR="00777DA7" w:rsidRDefault="00777DA7" w:rsidP="00777DA7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(по профилю специальности)</w:t>
      </w:r>
    </w:p>
    <w:p w14:paraId="1424882B" w14:textId="77777777" w:rsidR="00777DA7" w:rsidRDefault="00777DA7" w:rsidP="00777DA7">
      <w:pPr>
        <w:spacing w:after="0" w:line="220" w:lineRule="auto"/>
        <w:ind w:right="6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8896FC" w14:textId="77777777" w:rsidR="00777DA7" w:rsidRDefault="00777DA7" w:rsidP="00777DA7">
      <w:pPr>
        <w:spacing w:after="0" w:line="220" w:lineRule="auto"/>
        <w:ind w:right="6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B1538B0" w14:textId="77777777" w:rsidR="00777DA7" w:rsidRDefault="00777DA7" w:rsidP="00777D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профессиональному модулю ПМ </w:t>
      </w:r>
      <w:r w:rsidRPr="00892517">
        <w:rPr>
          <w:rFonts w:ascii="Times New Roman" w:eastAsia="Times New Roman" w:hAnsi="Times New Roman" w:cs="Times New Roman"/>
          <w:sz w:val="28"/>
          <w:szCs w:val="28"/>
        </w:rPr>
        <w:t>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892517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модулей программного обеспечения для компьютерных систем</w:t>
      </w:r>
      <w:r w:rsidRPr="00FA3CAB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82C6412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6A07DFDA" w14:textId="77777777" w:rsidR="00777DA7" w:rsidRDefault="00777DA7" w:rsidP="00777DA7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4B239BD1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301D70CD" w14:textId="77777777" w:rsidR="00777DA7" w:rsidRDefault="00777DA7" w:rsidP="00777DA7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Студент(ка</w:t>
      </w:r>
      <w:r w:rsidRPr="0089251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9251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4  курса  22290907/1094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747D3413" w14:textId="77777777" w:rsidR="00777DA7" w:rsidRDefault="00777DA7" w:rsidP="00777DA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243A14F" w14:textId="02815E8C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</w:t>
      </w:r>
      <w:r w:rsidR="00690330">
        <w:rPr>
          <w:rFonts w:ascii="Times New Roman" w:eastAsia="Times New Roman" w:hAnsi="Times New Roman" w:cs="Times New Roman"/>
          <w:sz w:val="28"/>
          <w:szCs w:val="28"/>
          <w:u w:val="single"/>
        </w:rPr>
        <w:t>Нагов Артём Сергеевич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77901675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6DBA80A3" w14:textId="77777777" w:rsidR="00777DA7" w:rsidRDefault="00777DA7" w:rsidP="00777DA7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6E5E0FB" w14:textId="77777777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5BF4C916" w14:textId="4FECC761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Место прохождения  практики:</w:t>
      </w:r>
      <w:r>
        <w:rPr>
          <w:rFonts w:ascii="Times New Roman" w:eastAsia="Times New Roman" w:hAnsi="Times New Roman" w:cs="Times New Roman"/>
          <w:u w:val="single"/>
        </w:rPr>
        <w:t xml:space="preserve">    </w:t>
      </w:r>
      <w:r w:rsidR="00690330" w:rsidRPr="00A2530B">
        <w:rPr>
          <w:rFonts w:ascii="Times New Roman" w:eastAsia="Times New Roman" w:hAnsi="Times New Roman" w:cs="Times New Roman"/>
          <w:sz w:val="28"/>
          <w:szCs w:val="28"/>
          <w:u w:val="single"/>
        </w:rPr>
        <w:t>ИП Кораблёв Никита Андреевич, Санкт Петербург, Колокольная, 5</w:t>
      </w:r>
    </w:p>
    <w:p w14:paraId="58D32AE8" w14:textId="77777777" w:rsidR="00777DA7" w:rsidRDefault="00777DA7" w:rsidP="00777DA7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3821DEEC" w14:textId="77777777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671D902" w14:textId="77777777" w:rsidR="00777DA7" w:rsidRDefault="00777DA7" w:rsidP="00777DA7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89EC9F6" w14:textId="77777777" w:rsidR="00777DA7" w:rsidRDefault="00777DA7" w:rsidP="00777DA7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5EB6D0F6" w14:textId="77777777" w:rsidR="00777DA7" w:rsidRDefault="00777DA7" w:rsidP="00777DA7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«17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ноября 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 г. по «06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декабря 2025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267B4B1B" w14:textId="77777777" w:rsidR="00777DA7" w:rsidRDefault="00777DA7" w:rsidP="00777DA7">
      <w:pPr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62FD0733" w14:textId="77777777" w:rsidR="00777DA7" w:rsidRDefault="00777DA7" w:rsidP="00777DA7">
      <w:pPr>
        <w:tabs>
          <w:tab w:val="left" w:pos="3915"/>
        </w:tabs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</w:p>
    <w:p w14:paraId="200A18CE" w14:textId="77777777" w:rsidR="00777DA7" w:rsidRDefault="00777DA7" w:rsidP="00777DA7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практики </w:t>
      </w:r>
    </w:p>
    <w:p w14:paraId="3E66522E" w14:textId="77777777" w:rsidR="00777DA7" w:rsidRDefault="00777DA7" w:rsidP="00777DA7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от учебной организации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Коннова А.Е.  </w:t>
      </w:r>
    </w:p>
    <w:p w14:paraId="766B8327" w14:textId="77777777" w:rsidR="00777DA7" w:rsidRDefault="00777DA7" w:rsidP="00777DA7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15936435" w14:textId="77777777" w:rsidR="00777DA7" w:rsidRDefault="00777DA7" w:rsidP="00777DA7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278149A" w14:textId="77777777" w:rsidR="00777DA7" w:rsidRDefault="00777DA7" w:rsidP="00777DA7">
      <w:pPr>
        <w:spacing w:after="0" w:line="192" w:lineRule="auto"/>
        <w:rPr>
          <w:rFonts w:ascii="Times New Roman" w:eastAsia="Times New Roman" w:hAnsi="Times New Roman" w:cs="Times New Roman"/>
          <w:sz w:val="20"/>
          <w:szCs w:val="20"/>
          <w:u w:val="single"/>
        </w:rPr>
      </w:pPr>
    </w:p>
    <w:p w14:paraId="63BB3F7F" w14:textId="77777777" w:rsidR="00777DA7" w:rsidRDefault="00777DA7" w:rsidP="00777DA7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Руководитель с места </w:t>
      </w:r>
    </w:p>
    <w:p w14:paraId="217FC607" w14:textId="0E701E6A" w:rsidR="00777DA7" w:rsidRDefault="00777DA7" w:rsidP="00777DA7">
      <w:pPr>
        <w:spacing w:after="0" w:line="192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прохождения практики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 w:rsidR="00A0598B" w:rsidRPr="00A0598B">
        <w:rPr>
          <w:rFonts w:ascii="Times New Roman" w:eastAsia="Times New Roman" w:hAnsi="Times New Roman" w:cs="Times New Roman"/>
          <w:sz w:val="28"/>
          <w:szCs w:val="28"/>
          <w:u w:val="single"/>
        </w:rPr>
        <w:t>Кораблёв Н.А</w:t>
      </w:r>
      <w:r w:rsidRPr="00A0598B">
        <w:rPr>
          <w:rFonts w:ascii="Times New Roman" w:eastAsia="Times New Roman" w:hAnsi="Times New Roman" w:cs="Times New Roman"/>
          <w:sz w:val="28"/>
          <w:szCs w:val="28"/>
          <w:u w:val="single"/>
        </w:rPr>
        <w:t>.</w:t>
      </w:r>
    </w:p>
    <w:p w14:paraId="3DDCBAAF" w14:textId="77777777" w:rsidR="00777DA7" w:rsidRDefault="00777DA7" w:rsidP="00777DA7">
      <w:pPr>
        <w:widowControl w:val="0"/>
        <w:spacing w:after="0" w:line="192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 (</w:t>
      </w:r>
      <w:r>
        <w:rPr>
          <w:rFonts w:ascii="Times New Roman" w:eastAsia="Times New Roman" w:hAnsi="Times New Roman" w:cs="Times New Roman"/>
          <w:sz w:val="20"/>
          <w:szCs w:val="20"/>
        </w:rPr>
        <w:t>подпись)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(</w:t>
      </w:r>
      <w:r>
        <w:rPr>
          <w:rFonts w:ascii="Times New Roman" w:eastAsia="Times New Roman" w:hAnsi="Times New Roman" w:cs="Times New Roman"/>
          <w:sz w:val="20"/>
          <w:szCs w:val="20"/>
        </w:rPr>
        <w:t>расшифровка подписи)</w:t>
      </w:r>
    </w:p>
    <w:p w14:paraId="57F291A2" w14:textId="77777777" w:rsidR="00777DA7" w:rsidRDefault="00777DA7" w:rsidP="00777DA7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FC9C753" w14:textId="77777777" w:rsidR="00777DA7" w:rsidRDefault="00777DA7" w:rsidP="00777DA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оценка по практике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</w:rPr>
        <w:t>___________________________________</w:t>
      </w:r>
    </w:p>
    <w:p w14:paraId="4AF07BF7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6D09125" w14:textId="77777777" w:rsidR="00777DA7" w:rsidRDefault="00777DA7" w:rsidP="00777DA7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М.П.</w:t>
      </w:r>
    </w:p>
    <w:p w14:paraId="0A5CE6D3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90FF0D7" w14:textId="77777777" w:rsidR="00777DA7" w:rsidRDefault="00777DA7" w:rsidP="00777DA7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639726D2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Содержание дневника</w:t>
      </w:r>
    </w:p>
    <w:p w14:paraId="38B92167" w14:textId="77777777" w:rsidR="00777DA7" w:rsidRDefault="00777DA7" w:rsidP="00777DA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93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63"/>
        <w:gridCol w:w="6379"/>
        <w:gridCol w:w="1818"/>
      </w:tblGrid>
      <w:tr w:rsidR="00777DA7" w14:paraId="08B31DFE" w14:textId="77777777" w:rsidTr="00382BE6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434176" w14:textId="77777777" w:rsidR="00777DA7" w:rsidRDefault="00777DA7" w:rsidP="00382BE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32BEC" w14:textId="77777777" w:rsidR="00777DA7" w:rsidRDefault="00777DA7" w:rsidP="00382BE6">
            <w:pPr>
              <w:widowControl w:val="0"/>
              <w:spacing w:after="0" w:line="240" w:lineRule="auto"/>
              <w:ind w:hanging="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8F7B1" w14:textId="77777777" w:rsidR="00777DA7" w:rsidRDefault="00777DA7" w:rsidP="00382BE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руководителя практики</w:t>
            </w:r>
          </w:p>
        </w:tc>
      </w:tr>
      <w:tr w:rsidR="00777DA7" w14:paraId="1CD8EB1D" w14:textId="77777777" w:rsidTr="00382BE6"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240D6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E27FC" w14:textId="77777777" w:rsidR="00777DA7" w:rsidRDefault="00777DA7" w:rsidP="00382BE6">
            <w:pPr>
              <w:widowControl w:val="0"/>
              <w:spacing w:after="0" w:line="240" w:lineRule="auto"/>
              <w:ind w:firstLine="709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0CB01" w14:textId="77777777" w:rsidR="00777DA7" w:rsidRDefault="00777DA7" w:rsidP="00382BE6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777DA7" w14:paraId="722FA295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C073DA" w14:textId="77777777" w:rsidR="00777DA7" w:rsidRPr="00846D2B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  <w:r w:rsidRPr="00846D2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846D2B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1A295481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Постановка задачи. Изучение предметной области поставленной задачи. Анализ требований. Изучение аналогов программного продукта.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3E9B9854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7DA7" w14:paraId="36BF0078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D26B1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  <w:r w:rsidRPr="00816FE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816FEF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644211D1" w14:textId="77777777" w:rsidR="00777DA7" w:rsidRPr="0089251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Разработка технического задания. Анализ технических и программных средств для реализации программного продукта. Анализ методов решения задачи.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5B25DA2" w14:textId="77777777" w:rsidR="00777DA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777DA7" w14:paraId="27D70F61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1D5A8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 w:rsidRPr="00816FE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816FEF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07EE749D" w14:textId="77777777" w:rsidR="00777DA7" w:rsidRPr="0089251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 xml:space="preserve">Проектирование программного продукта. Моделирование данных. Моделирование поведения. Разработка </w:t>
            </w:r>
            <w:r w:rsidRPr="00892517">
              <w:rPr>
                <w:rFonts w:ascii="Times New Roman" w:hAnsi="Times New Roman" w:cs="Times New Roman"/>
                <w:sz w:val="20"/>
                <w:lang w:val="en-US"/>
              </w:rPr>
              <w:t>UML</w:t>
            </w:r>
            <w:r w:rsidRPr="00892517">
              <w:rPr>
                <w:rFonts w:ascii="Times New Roman" w:hAnsi="Times New Roman" w:cs="Times New Roman"/>
                <w:sz w:val="20"/>
              </w:rPr>
              <w:t xml:space="preserve">-диаграмм с использованием графических редакторов.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1FC51B2" w14:textId="77777777" w:rsidR="00777DA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777DA7" w14:paraId="0D2302C0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5BD6E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Pr="001627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1627A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3FF0D97C" w14:textId="77777777" w:rsidR="00777DA7" w:rsidRPr="0089251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 xml:space="preserve">Разработка </w:t>
            </w:r>
            <w:r w:rsidRPr="00892517">
              <w:rPr>
                <w:rFonts w:ascii="Times New Roman" w:hAnsi="Times New Roman" w:cs="Times New Roman"/>
                <w:sz w:val="20"/>
                <w:lang w:val="en-US"/>
              </w:rPr>
              <w:t>ER</w:t>
            </w:r>
            <w:r w:rsidRPr="00892517">
              <w:rPr>
                <w:rFonts w:ascii="Times New Roman" w:hAnsi="Times New Roman" w:cs="Times New Roman"/>
                <w:sz w:val="20"/>
              </w:rPr>
              <w:t>-диаграмм и схемы базы данных. Создание базы данных в СУБД.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5D4508E" w14:textId="77777777" w:rsidR="00777DA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777DA7" w14:paraId="7DA664CC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D24D8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  <w:r w:rsidRPr="001627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1627A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45EB2293" w14:textId="77777777" w:rsidR="00777DA7" w:rsidRPr="0089251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 xml:space="preserve">Определение компонентов программного обеспечения. Выделение </w:t>
            </w:r>
            <w:r w:rsidRPr="00892517">
              <w:rPr>
                <w:rFonts w:ascii="Times New Roman" w:hAnsi="Times New Roman" w:cs="Times New Roman"/>
                <w:color w:val="000000"/>
                <w:sz w:val="20"/>
              </w:rPr>
              <w:t>структурных единиц</w:t>
            </w:r>
            <w:r w:rsidRPr="00892517">
              <w:rPr>
                <w:rFonts w:ascii="Times New Roman" w:hAnsi="Times New Roman" w:cs="Times New Roman"/>
                <w:sz w:val="20"/>
              </w:rPr>
              <w:t xml:space="preserve">.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89A2C67" w14:textId="77777777" w:rsidR="00777DA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777DA7" w14:paraId="68FBDFB0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5F033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  <w:r w:rsidRPr="001627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1627A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0E8CCBBE" w14:textId="77777777" w:rsidR="00777DA7" w:rsidRPr="0089251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Разработка с</w:t>
            </w:r>
            <w:r w:rsidRPr="00892517">
              <w:rPr>
                <w:rFonts w:ascii="Times New Roman" w:hAnsi="Times New Roman" w:cs="Times New Roman"/>
                <w:color w:val="000000"/>
                <w:sz w:val="20"/>
              </w:rPr>
              <w:t>пецификаций для структурных единиц. Составление алгоритмов структурных единиц.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A70EB33" w14:textId="77777777" w:rsidR="00777DA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777DA7" w14:paraId="243EEEE2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14CD0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  <w:r w:rsidRPr="001627A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1627AA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0FAC944B" w14:textId="77777777" w:rsidR="00777DA7" w:rsidRPr="0089251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 xml:space="preserve">Разработка макета пользовательского интерфейса в различных режимах работы. </w:t>
            </w:r>
          </w:p>
        </w:tc>
        <w:tc>
          <w:tcPr>
            <w:tcW w:w="181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AC1B4B8" w14:textId="77777777" w:rsidR="00777DA7" w:rsidRDefault="00777DA7" w:rsidP="00382B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777DA7" w14:paraId="42262046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F0721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  <w:r w:rsidRPr="00EC35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EC35E1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61A14B36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Конструирование и настройка пользовательского интерфейса. Работа над дизайном пользовательского интерфейса.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F48BD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7DA7" w14:paraId="51B46B02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B0FE50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  <w:r w:rsidRPr="00EC35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EC35E1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60191794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Разработка программных модулей в первой итерации. Кодирование структурных единиц.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A84C6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7DA7" w14:paraId="6B043FD6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7A05B8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  <w:r w:rsidRPr="00EC35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EC35E1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113A1D18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Отладка и тестирование структурных единиц с использованием тест-кейсов.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ACC80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7DA7" w14:paraId="7D28C570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1DFF8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  <w:r w:rsidRPr="00EC35E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  <w:r w:rsidRPr="00EC35E1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51C9DDDF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Разработка программных модулей во второй итерации. Расширение и добавление функций. Разграничение доступа к данным.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1975E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7DA7" w14:paraId="63EF90F1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2B6728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  <w:r w:rsidRPr="00EC35E1">
              <w:rPr>
                <w:rFonts w:ascii="Times New Roman" w:eastAsia="Times New Roman" w:hAnsi="Times New Roman" w:cs="Times New Roman"/>
                <w:sz w:val="24"/>
                <w:szCs w:val="24"/>
              </w:rPr>
              <w:t>.1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EC35E1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3C211A9C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Создание справочной системы приложения.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6AB89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7DA7" w14:paraId="3A15585F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85626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01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072DDF87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 xml:space="preserve">Отладка и тестирование структурных единиц второй итерации. Составление тест-кейсов.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4EAEE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7DA7" w14:paraId="7DEC3970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BF8EB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02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7AB9495A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Рефакторинг и оптимизация программы.</w:t>
            </w:r>
            <w:r w:rsidRPr="00892517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FF6CF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7DA7" w14:paraId="2F659BEF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48083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03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2CA30120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Разработка методики испытаний. Отладка и тестирование программного продукта на уровне модуля.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EF2CF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7DA7" w14:paraId="465601BA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BE428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110CC58D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 xml:space="preserve">Испытания программы. </w:t>
            </w:r>
            <w:r w:rsidRPr="00892517">
              <w:rPr>
                <w:rFonts w:ascii="Times New Roman" w:hAnsi="Times New Roman" w:cs="Times New Roman"/>
                <w:bCs/>
                <w:sz w:val="20"/>
              </w:rPr>
              <w:t xml:space="preserve">Проведение юзабилити-тестирования. </w:t>
            </w:r>
            <w:r w:rsidRPr="00892517">
              <w:rPr>
                <w:rFonts w:ascii="Times New Roman" w:hAnsi="Times New Roman" w:cs="Times New Roman"/>
                <w:sz w:val="20"/>
              </w:rPr>
              <w:t>Тест готовой системы. Тест приемлемости.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35EBB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7DA7" w14:paraId="6EB7215D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D1595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05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7B81ED3C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Определение перечня программных документов. Изучение ГОСТ и ЕСПД. Документирование программного обеспечения в соответствии с ЕСПД, с использованием инструментальных средств.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71D98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77DA7" w14:paraId="42D501ED" w14:textId="77777777" w:rsidTr="00382BE6">
        <w:trPr>
          <w:trHeight w:val="510"/>
        </w:trPr>
        <w:tc>
          <w:tcPr>
            <w:tcW w:w="1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7E220" w14:textId="77777777" w:rsidR="00777DA7" w:rsidRDefault="00777DA7" w:rsidP="00382BE6">
            <w:pPr>
              <w:widowControl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06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  <w:r w:rsidRPr="00C43246">
              <w:rPr>
                <w:rFonts w:ascii="Times New Roman" w:eastAsia="Times New Roman" w:hAnsi="Times New Roman" w:cs="Times New Roman"/>
                <w:sz w:val="24"/>
                <w:szCs w:val="24"/>
              </w:rPr>
              <w:t>.25</w:t>
            </w:r>
          </w:p>
        </w:tc>
        <w:tc>
          <w:tcPr>
            <w:tcW w:w="6379" w:type="dxa"/>
            <w:vAlign w:val="center"/>
          </w:tcPr>
          <w:p w14:paraId="31FAAA7C" w14:textId="77777777" w:rsidR="00777DA7" w:rsidRPr="00892517" w:rsidRDefault="00777DA7" w:rsidP="00382BE6">
            <w:pPr>
              <w:widowControl w:val="0"/>
              <w:spacing w:after="0" w:line="276" w:lineRule="auto"/>
              <w:rPr>
                <w:rFonts w:ascii="Times New Roman" w:hAnsi="Times New Roman" w:cs="Times New Roman"/>
                <w:sz w:val="20"/>
              </w:rPr>
            </w:pPr>
            <w:r w:rsidRPr="00892517">
              <w:rPr>
                <w:rFonts w:ascii="Times New Roman" w:hAnsi="Times New Roman" w:cs="Times New Roman"/>
                <w:sz w:val="20"/>
              </w:rPr>
              <w:t>Настройка и выпуск приложения. Инсталляция приложения.</w:t>
            </w:r>
          </w:p>
        </w:tc>
        <w:tc>
          <w:tcPr>
            <w:tcW w:w="1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B2E1D" w14:textId="77777777" w:rsidR="00777DA7" w:rsidRDefault="00777DA7" w:rsidP="00382BE6">
            <w:pPr>
              <w:widowControl w:val="0"/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0B7B073" w14:textId="77777777" w:rsidR="00777DA7" w:rsidRDefault="00777DA7" w:rsidP="00777DA7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65650982" w14:textId="77777777" w:rsidR="00A35A43" w:rsidRDefault="00A35A43" w:rsidP="00507E67">
      <w:pPr>
        <w:pStyle w:val="12"/>
        <w:jc w:val="center"/>
        <w:sectPr w:rsidR="00A35A43" w:rsidSect="00FD5737">
          <w:pgSz w:w="11906" w:h="16838"/>
          <w:pgMar w:top="993" w:right="850" w:bottom="709" w:left="1701" w:header="708" w:footer="708" w:gutter="0"/>
          <w:pgNumType w:start="1"/>
          <w:cols w:space="720"/>
        </w:sectPr>
      </w:pPr>
    </w:p>
    <w:p w14:paraId="5342A3E7" w14:textId="64F9FCD3" w:rsidR="00FA079B" w:rsidRPr="00FA079B" w:rsidRDefault="00FA079B" w:rsidP="00592FF1">
      <w:pPr>
        <w:pStyle w:val="12"/>
        <w:jc w:val="center"/>
      </w:pPr>
      <w:bookmarkStart w:id="2" w:name="_Toc215949761"/>
      <w:bookmarkStart w:id="3" w:name="_Toc215978216"/>
      <w:bookmarkStart w:id="4" w:name="_Toc216034089"/>
      <w:r w:rsidRPr="008A4E23">
        <w:lastRenderedPageBreak/>
        <w:t>СОДЕРЖАНИЕ</w:t>
      </w:r>
      <w:bookmarkEnd w:id="2"/>
      <w:bookmarkEnd w:id="3"/>
      <w:bookmarkEnd w:id="4"/>
    </w:p>
    <w:sdt>
      <w:sdtPr>
        <w:rPr>
          <w:rFonts w:ascii="Times New Roman" w:eastAsia="Times New Roman" w:hAnsi="Times New Roman" w:cs="Times New Roman"/>
          <w:sz w:val="28"/>
          <w:szCs w:val="24"/>
        </w:rPr>
        <w:id w:val="-13230347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143119" w14:textId="191FCC7E" w:rsidR="0097317D" w:rsidRPr="0097317D" w:rsidRDefault="00FB28CE" w:rsidP="0097317D">
          <w:pPr>
            <w:pStyle w:val="14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r w:rsidRPr="0097317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7317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7317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6034090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ВВЕДЕНИЕ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_Toc216034090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AC4ADF" w14:textId="5230369C" w:rsidR="0097317D" w:rsidRPr="0097317D" w:rsidRDefault="004E40D2" w:rsidP="0097317D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091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Постановка задачи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_Toc216034091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C12F18" w14:textId="27A6BF2A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092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1.1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Анализ предприятия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_Toc216034092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387CA4" w14:textId="0444D29D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093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1.2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Анализ предметной области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_Toc216034093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128002" w14:textId="2CA666C1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094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1.3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Формулировка требований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_Toc216034094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C5C42B" w14:textId="0002D92B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095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1.4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Постановка цели и задач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_Toc216034095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3476A" w14:textId="28BD671C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096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1.5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Выбор инструментов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_Toc216034096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78446" w14:textId="24BF0266" w:rsidR="0097317D" w:rsidRPr="0097317D" w:rsidRDefault="004E40D2" w:rsidP="0097317D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097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Проектирование программного продукта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_Toc216034097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FA584E" w14:textId="6B635306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098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2.1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Моделирование данных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_Toc216034098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1A9150" w14:textId="75B9ACE1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099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2.2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Проектирование БД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_Toc216034099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56FE5" w14:textId="3D5C6B4A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00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2.3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Проектирование пользовательского интерфейса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_Toc216034100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E2891F" w14:textId="4B51B475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01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2.4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Спецификация модулей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_Toc216034101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3376F" w14:textId="0CC1A907" w:rsidR="0097317D" w:rsidRPr="0097317D" w:rsidRDefault="004E40D2" w:rsidP="0097317D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02" w:history="1">
            <w:r w:rsidR="0097317D" w:rsidRPr="0097317D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3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bCs/>
                <w:noProof/>
                <w:color w:val="auto"/>
                <w:sz w:val="28"/>
                <w:szCs w:val="28"/>
              </w:rPr>
              <w:t>Модульное тестирование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_Toc216034102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62A0F9" w14:textId="595DE4AA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03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3.1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Разработка тестов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_Toc216034103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C64FD8" w14:textId="75BE0F1C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04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3.2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Проведение испытаний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_Toc216034104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F1CDB6" w14:textId="3759376E" w:rsidR="0097317D" w:rsidRPr="0097317D" w:rsidRDefault="004E40D2" w:rsidP="0097317D">
          <w:pPr>
            <w:pStyle w:val="22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05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Документирование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_Toc216034105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6D9A74" w14:textId="444C5662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06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4.1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Руководство оператора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_Toc216034106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CB3E17" w14:textId="5CCB3C37" w:rsidR="0097317D" w:rsidRPr="0097317D" w:rsidRDefault="004E40D2" w:rsidP="0097317D">
          <w:pPr>
            <w:pStyle w:val="32"/>
            <w:tabs>
              <w:tab w:val="left" w:pos="1100"/>
              <w:tab w:val="right" w:leader="dot" w:pos="9344"/>
            </w:tabs>
            <w:spacing w:after="0" w:line="360" w:lineRule="auto"/>
            <w:ind w:left="0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07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4.2</w:t>
            </w:r>
            <w:r w:rsidR="0097317D" w:rsidRPr="0097317D">
              <w:rPr>
                <w:rFonts w:ascii="Times New Roman" w:eastAsiaTheme="minorEastAsia" w:hAnsi="Times New Roman" w:cs="Times New Roman"/>
                <w:noProof/>
                <w:sz w:val="28"/>
                <w:szCs w:val="28"/>
              </w:rPr>
              <w:tab/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Описание применения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_Toc216034107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19CC0C" w14:textId="391B6696" w:rsidR="0097317D" w:rsidRPr="0097317D" w:rsidRDefault="004E40D2" w:rsidP="0097317D">
          <w:pPr>
            <w:pStyle w:val="14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08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ЗАКЛЮЧЕНИЕ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_Toc216034108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B5E471" w14:textId="4CFED8A9" w:rsidR="0097317D" w:rsidRPr="0097317D" w:rsidRDefault="004E40D2" w:rsidP="0097317D">
          <w:pPr>
            <w:pStyle w:val="14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09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А Листинг окон программы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_Toc216034109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099519" w14:textId="09A65C42" w:rsidR="0097317D" w:rsidRPr="0097317D" w:rsidRDefault="004E40D2" w:rsidP="0097317D">
          <w:pPr>
            <w:pStyle w:val="14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10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Б Листинг модулей приложения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_Toc216034110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51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A9B5F4" w14:textId="09A814F3" w:rsidR="0097317D" w:rsidRPr="0097317D" w:rsidRDefault="004E40D2" w:rsidP="0097317D">
          <w:pPr>
            <w:pStyle w:val="14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11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</w:t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 xml:space="preserve"> </w:t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В</w:t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 xml:space="preserve"> </w:t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Листинг</w:t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 xml:space="preserve"> </w:t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модульных</w:t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 xml:space="preserve"> </w:t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тестов</w:t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  <w:lang w:val="en-US"/>
              </w:rPr>
              <w:t xml:space="preserve"> </w:t>
            </w:r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приложения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_Toc216034111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83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B60B43" w14:textId="4F41AF94" w:rsidR="0097317D" w:rsidRPr="0097317D" w:rsidRDefault="004E40D2" w:rsidP="0097317D">
          <w:pPr>
            <w:pStyle w:val="14"/>
            <w:tabs>
              <w:tab w:val="right" w:leader="dot" w:pos="9344"/>
            </w:tabs>
            <w:spacing w:after="0"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</w:rPr>
          </w:pPr>
          <w:hyperlink w:anchor="_Toc216034112" w:history="1">
            <w:r w:rsidR="0097317D" w:rsidRPr="0097317D">
              <w:rPr>
                <w:rStyle w:val="a9"/>
                <w:rFonts w:ascii="Times New Roman" w:hAnsi="Times New Roman" w:cs="Times New Roman"/>
                <w:noProof/>
                <w:color w:val="auto"/>
                <w:sz w:val="28"/>
                <w:szCs w:val="28"/>
              </w:rPr>
              <w:t>Приложение Г Тестовые случаи приложения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_Toc216034112 \h </w:instrTex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89</w:t>
            </w:r>
            <w:r w:rsidR="0097317D" w:rsidRPr="0097317D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5C69AF" w14:textId="562755CC" w:rsidR="00EB7F47" w:rsidRPr="0097299F" w:rsidRDefault="00FB28CE" w:rsidP="0097317D">
          <w:pPr>
            <w:pStyle w:val="10"/>
            <w:ind w:firstLine="0"/>
            <w:jc w:val="left"/>
          </w:pPr>
          <w:r w:rsidRPr="0097317D">
            <w:rPr>
              <w:b/>
              <w:bCs/>
              <w:szCs w:val="28"/>
            </w:rPr>
            <w:fldChar w:fldCharType="end"/>
          </w:r>
        </w:p>
      </w:sdtContent>
    </w:sdt>
    <w:p w14:paraId="545BC206" w14:textId="3042EF74" w:rsidR="00003FEC" w:rsidRDefault="00003FEC" w:rsidP="00592FF1">
      <w:pPr>
        <w:pStyle w:val="12"/>
        <w:jc w:val="center"/>
      </w:pPr>
      <w:bookmarkStart w:id="5" w:name="_Toc216034090"/>
      <w:r w:rsidRPr="008A4E23">
        <w:lastRenderedPageBreak/>
        <w:t>ВВЕДЕНИЕ</w:t>
      </w:r>
      <w:bookmarkEnd w:id="5"/>
    </w:p>
    <w:p w14:paraId="73809B52" w14:textId="77777777" w:rsidR="00BA0BC5" w:rsidRDefault="00BA0BC5" w:rsidP="00BA0BC5">
      <w:pPr>
        <w:pStyle w:val="10"/>
      </w:pPr>
      <w:r>
        <w:t>Задание составлено в соответствии с рабочей программой производственной практики ПП.01.01 и направлено на освоение профессионального модуля ПМ.01 «Разработка модулей программного обеспечения для компьютерных систем».</w:t>
      </w:r>
    </w:p>
    <w:p w14:paraId="78AD1BF4" w14:textId="6B7E4C00" w:rsidR="00BA0BC5" w:rsidRPr="00BA0BC5" w:rsidRDefault="00BA0BC5" w:rsidP="00BA0BC5">
      <w:pPr>
        <w:pStyle w:val="10"/>
      </w:pPr>
      <w:r>
        <w:t>Цель задания</w:t>
      </w:r>
      <w:r w:rsidRPr="00BA0BC5">
        <w:t xml:space="preserve">: </w:t>
      </w:r>
      <w:r>
        <w:t>закрепление и углубление знаний, полученных при изучении МДК 01.01, путем практической разработки многомодульного программного приложения, охватывающего полный жизненный цикл проекта.</w:t>
      </w:r>
    </w:p>
    <w:p w14:paraId="12E906D1" w14:textId="29CDD933" w:rsidR="0097299F" w:rsidRDefault="00BA0BC5" w:rsidP="00BA0BC5">
      <w:pPr>
        <w:pStyle w:val="10"/>
      </w:pPr>
      <w:r>
        <w:t>Задача проекта</w:t>
      </w:r>
      <w:r w:rsidRPr="00BA0BC5">
        <w:t>:</w:t>
      </w:r>
      <w:r>
        <w:t xml:space="preserve"> разработать desktop-приложение на языке C# в среде Visual Studio, предназначенное для учета личных доходов и расходов</w:t>
      </w:r>
      <w:r w:rsidR="0097299F" w:rsidRPr="0097299F">
        <w:t>.</w:t>
      </w:r>
    </w:p>
    <w:p w14:paraId="24D79997" w14:textId="29B31C05" w:rsidR="000E040D" w:rsidRDefault="000E040D" w:rsidP="00C50C5C">
      <w:pPr>
        <w:pStyle w:val="20"/>
        <w:numPr>
          <w:ilvl w:val="0"/>
          <w:numId w:val="6"/>
        </w:numPr>
        <w:ind w:left="709" w:firstLine="0"/>
      </w:pPr>
      <w:bookmarkStart w:id="6" w:name="_Toc216034091"/>
      <w:r w:rsidRPr="000E040D">
        <w:lastRenderedPageBreak/>
        <w:t>Постановка задачи</w:t>
      </w:r>
      <w:bookmarkEnd w:id="6"/>
    </w:p>
    <w:p w14:paraId="087E3C6D" w14:textId="433B326A" w:rsidR="00C50C5C" w:rsidRDefault="00C50C5C" w:rsidP="00C50C5C">
      <w:pPr>
        <w:pStyle w:val="30"/>
        <w:numPr>
          <w:ilvl w:val="1"/>
          <w:numId w:val="6"/>
        </w:numPr>
        <w:ind w:left="709" w:firstLine="0"/>
      </w:pPr>
      <w:bookmarkStart w:id="7" w:name="_Toc216034092"/>
      <w:r w:rsidRPr="00C50C5C">
        <w:t>Анализ предприятия</w:t>
      </w:r>
      <w:bookmarkEnd w:id="7"/>
    </w:p>
    <w:p w14:paraId="5E48951A" w14:textId="6AEDA05A" w:rsidR="00382BE6" w:rsidRPr="00382BE6" w:rsidRDefault="00382BE6" w:rsidP="00382BE6">
      <w:pPr>
        <w:pStyle w:val="10"/>
      </w:pPr>
      <w:r>
        <w:t>Тип предприятия: и</w:t>
      </w:r>
      <w:r w:rsidRPr="00382BE6">
        <w:t>н</w:t>
      </w:r>
      <w:r>
        <w:t>дивидуальный пользователь/семья.</w:t>
      </w:r>
    </w:p>
    <w:p w14:paraId="218CDF3D" w14:textId="1B52C55D" w:rsidR="00382BE6" w:rsidRPr="00382BE6" w:rsidRDefault="00382BE6" w:rsidP="00382BE6">
      <w:pPr>
        <w:pStyle w:val="10"/>
      </w:pPr>
      <w:r>
        <w:t>Потребности: у</w:t>
      </w:r>
      <w:r w:rsidRPr="00382BE6">
        <w:t>чет личных финансов, контроль доходов и расходов, п</w:t>
      </w:r>
      <w:r>
        <w:t>ланирование бюджета.</w:t>
      </w:r>
    </w:p>
    <w:p w14:paraId="345CE401" w14:textId="06EBFFD6" w:rsidR="00382BE6" w:rsidRPr="00382BE6" w:rsidRDefault="00382BE6" w:rsidP="00382BE6">
      <w:pPr>
        <w:pStyle w:val="10"/>
      </w:pPr>
      <w:r w:rsidRPr="00382BE6">
        <w:t>Текущее состояние: Ручной учет в Excel/бумажных блокнотах или от</w:t>
      </w:r>
      <w:r>
        <w:t>сутствие систематического учета.</w:t>
      </w:r>
    </w:p>
    <w:p w14:paraId="5109D6FC" w14:textId="059BCCFF" w:rsidR="00C10DF1" w:rsidRPr="00382BE6" w:rsidRDefault="00382BE6" w:rsidP="00382BE6">
      <w:pPr>
        <w:pStyle w:val="10"/>
      </w:pPr>
      <w:r w:rsidRPr="00382BE6">
        <w:t xml:space="preserve">Проблемы: Потеря чеков, сложность анализа, </w:t>
      </w:r>
      <w:r>
        <w:t>отсутствие наглядной статистики.</w:t>
      </w:r>
    </w:p>
    <w:p w14:paraId="3DFE8158" w14:textId="40FF6C86" w:rsidR="00C50C5C" w:rsidRDefault="00C10DF1" w:rsidP="00C10DF1">
      <w:pPr>
        <w:pStyle w:val="30"/>
        <w:numPr>
          <w:ilvl w:val="1"/>
          <w:numId w:val="6"/>
        </w:numPr>
        <w:spacing w:before="480"/>
        <w:ind w:left="709" w:firstLine="0"/>
      </w:pPr>
      <w:bookmarkStart w:id="8" w:name="_Toc216034093"/>
      <w:r>
        <w:t>Анализ предметной области</w:t>
      </w:r>
      <w:bookmarkEnd w:id="8"/>
    </w:p>
    <w:p w14:paraId="2DB5846C" w14:textId="77777777" w:rsidR="006C1797" w:rsidRPr="007820DB" w:rsidRDefault="006C1797" w:rsidP="007820DB">
      <w:pPr>
        <w:pStyle w:val="10"/>
      </w:pPr>
      <w:r w:rsidRPr="007820DB">
        <w:t>Были изучены аналоги финансовых менеджеров:</w:t>
      </w:r>
    </w:p>
    <w:p w14:paraId="730C6104" w14:textId="2BD1743D" w:rsidR="00992328" w:rsidRPr="007820DB" w:rsidRDefault="006C1797" w:rsidP="00650A92">
      <w:pPr>
        <w:pStyle w:val="10"/>
        <w:numPr>
          <w:ilvl w:val="0"/>
          <w:numId w:val="11"/>
        </w:numPr>
        <w:ind w:left="1276" w:hanging="567"/>
      </w:pPr>
      <w:r w:rsidRPr="007820DB">
        <w:rPr>
          <w:rStyle w:val="af"/>
          <w:b w:val="0"/>
          <w:bCs w:val="0"/>
        </w:rPr>
        <w:t>ZenMoney</w:t>
      </w:r>
      <w:r w:rsidR="00992328" w:rsidRPr="007820DB">
        <w:rPr>
          <w:rStyle w:val="af"/>
          <w:b w:val="0"/>
          <w:bCs w:val="0"/>
        </w:rPr>
        <w:t>;</w:t>
      </w:r>
    </w:p>
    <w:p w14:paraId="7787C0AE" w14:textId="119E1B41" w:rsidR="00992328" w:rsidRPr="007820DB" w:rsidRDefault="006C1797" w:rsidP="00650A92">
      <w:pPr>
        <w:pStyle w:val="10"/>
        <w:numPr>
          <w:ilvl w:val="0"/>
          <w:numId w:val="11"/>
        </w:numPr>
        <w:ind w:left="1276" w:hanging="567"/>
      </w:pPr>
      <w:r w:rsidRPr="007820DB">
        <w:rPr>
          <w:rStyle w:val="af"/>
          <w:b w:val="0"/>
          <w:bCs w:val="0"/>
        </w:rPr>
        <w:t>CoinKeeper</w:t>
      </w:r>
      <w:r w:rsidR="00992328" w:rsidRPr="007820DB">
        <w:rPr>
          <w:rStyle w:val="af"/>
          <w:b w:val="0"/>
          <w:bCs w:val="0"/>
        </w:rPr>
        <w:t>;</w:t>
      </w:r>
    </w:p>
    <w:p w14:paraId="40E19300" w14:textId="77777777" w:rsidR="00992328" w:rsidRPr="007820DB" w:rsidRDefault="00992328" w:rsidP="00650A92">
      <w:pPr>
        <w:pStyle w:val="10"/>
        <w:numPr>
          <w:ilvl w:val="0"/>
          <w:numId w:val="11"/>
        </w:numPr>
        <w:ind w:left="1276" w:hanging="567"/>
      </w:pPr>
      <w:r w:rsidRPr="007820DB">
        <w:rPr>
          <w:rStyle w:val="af"/>
          <w:b w:val="0"/>
          <w:bCs w:val="0"/>
        </w:rPr>
        <w:t>Дзен-мани</w:t>
      </w:r>
      <w:r w:rsidRPr="007820DB">
        <w:t>;</w:t>
      </w:r>
    </w:p>
    <w:p w14:paraId="7E4B8D33" w14:textId="77777777" w:rsidR="00002505" w:rsidRPr="007820DB" w:rsidRDefault="006C1797" w:rsidP="00650A92">
      <w:pPr>
        <w:pStyle w:val="10"/>
        <w:numPr>
          <w:ilvl w:val="0"/>
          <w:numId w:val="11"/>
        </w:numPr>
        <w:ind w:left="1276" w:hanging="567"/>
      </w:pPr>
      <w:r w:rsidRPr="007820DB">
        <w:rPr>
          <w:rStyle w:val="af"/>
          <w:b w:val="0"/>
          <w:bCs w:val="0"/>
        </w:rPr>
        <w:t>Monefy</w:t>
      </w:r>
      <w:r w:rsidRPr="007820DB">
        <w:t>.</w:t>
      </w:r>
    </w:p>
    <w:p w14:paraId="18564764" w14:textId="77777777" w:rsidR="00345C85" w:rsidRDefault="006C1797" w:rsidP="00345C85">
      <w:pPr>
        <w:pStyle w:val="10"/>
      </w:pPr>
      <w:r w:rsidRPr="00345C85">
        <w:rPr>
          <w:rStyle w:val="af"/>
          <w:b w:val="0"/>
          <w:bCs w:val="0"/>
        </w:rPr>
        <w:t>Ключевые функции:</w:t>
      </w:r>
      <w:r w:rsidRPr="00345C85">
        <w:t xml:space="preserve"> ведение доходов/расходов, категории операций, фильтры, отчёты и д</w:t>
      </w:r>
      <w:r w:rsidR="00345C85">
        <w:t>иаграммы, синхронизация данных.</w:t>
      </w:r>
    </w:p>
    <w:p w14:paraId="6B7282E6" w14:textId="632900A1" w:rsidR="00E85C55" w:rsidRPr="00345C85" w:rsidRDefault="006C1797" w:rsidP="00E85C55">
      <w:pPr>
        <w:pStyle w:val="10"/>
      </w:pPr>
      <w:r w:rsidRPr="00345C85">
        <w:rPr>
          <w:rStyle w:val="af"/>
          <w:b w:val="0"/>
          <w:bCs w:val="0"/>
        </w:rPr>
        <w:t>Недостатки:</w:t>
      </w:r>
      <w:r w:rsidRPr="00345C85">
        <w:t xml:space="preserve"> часть функций платные, нет полной кастомизации категорий, перегруженный интерфейс, избыточные функции для простого учёта, отсутствие локального хранения данных без облака.</w:t>
      </w:r>
    </w:p>
    <w:p w14:paraId="21F31FCE" w14:textId="77777777" w:rsidR="00C10DF1" w:rsidRDefault="00C10DF1" w:rsidP="00C10DF1">
      <w:pPr>
        <w:pStyle w:val="30"/>
        <w:numPr>
          <w:ilvl w:val="1"/>
          <w:numId w:val="6"/>
        </w:numPr>
        <w:spacing w:before="480"/>
        <w:ind w:left="709" w:firstLine="0"/>
      </w:pPr>
      <w:bookmarkStart w:id="9" w:name="_Toc216034094"/>
      <w:r>
        <w:t>Формулировка требований</w:t>
      </w:r>
      <w:bookmarkEnd w:id="9"/>
    </w:p>
    <w:p w14:paraId="6C12C73A" w14:textId="3BA2088C" w:rsidR="00687CDC" w:rsidRDefault="00650A92" w:rsidP="00650A92">
      <w:pPr>
        <w:pStyle w:val="af0"/>
        <w:numPr>
          <w:ilvl w:val="2"/>
          <w:numId w:val="6"/>
        </w:numPr>
        <w:ind w:left="709" w:firstLine="0"/>
      </w:pPr>
      <w:r>
        <w:t xml:space="preserve"> Функциональные требования</w:t>
      </w:r>
    </w:p>
    <w:p w14:paraId="449F7946" w14:textId="77777777" w:rsidR="00B17630" w:rsidRDefault="00B17630" w:rsidP="00B17630">
      <w:pPr>
        <w:pStyle w:val="10"/>
      </w:pPr>
      <w:r w:rsidRPr="00B17630">
        <w:t>Прототип должен реализовывать:</w:t>
      </w:r>
    </w:p>
    <w:p w14:paraId="2CB6E7DA" w14:textId="5E7CD435" w:rsidR="00B17630" w:rsidRDefault="000849F4" w:rsidP="008B6486">
      <w:pPr>
        <w:pStyle w:val="10"/>
        <w:numPr>
          <w:ilvl w:val="0"/>
          <w:numId w:val="25"/>
        </w:numPr>
        <w:ind w:left="0" w:firstLine="709"/>
      </w:pPr>
      <w:r>
        <w:t>Добавление, редактирование и удал</w:t>
      </w:r>
      <w:r w:rsidR="00B17630">
        <w:t xml:space="preserve">ение записей (доходы, </w:t>
      </w:r>
      <w:r w:rsidR="0051530E">
        <w:t>расходы)</w:t>
      </w:r>
      <w:r w:rsidR="0051530E" w:rsidRPr="0051530E">
        <w:t>;</w:t>
      </w:r>
    </w:p>
    <w:p w14:paraId="62A6ED62" w14:textId="6187F1C8" w:rsidR="00B17630" w:rsidRDefault="000849F4" w:rsidP="008B6486">
      <w:pPr>
        <w:pStyle w:val="10"/>
        <w:numPr>
          <w:ilvl w:val="0"/>
          <w:numId w:val="25"/>
        </w:numPr>
        <w:ind w:left="0" w:firstLine="709"/>
      </w:pPr>
      <w:r>
        <w:lastRenderedPageBreak/>
        <w:t>Категоризацию опер</w:t>
      </w:r>
      <w:r w:rsidR="0051530E">
        <w:t>аций с возможностью выбора типа;</w:t>
      </w:r>
    </w:p>
    <w:p w14:paraId="2DAEA6A9" w14:textId="56909CC5" w:rsidR="00B17630" w:rsidRDefault="000849F4" w:rsidP="008B6486">
      <w:pPr>
        <w:pStyle w:val="10"/>
        <w:numPr>
          <w:ilvl w:val="0"/>
          <w:numId w:val="25"/>
        </w:numPr>
        <w:ind w:left="0" w:firstLine="709"/>
      </w:pPr>
      <w:r>
        <w:t>Просмотр истории действий с фи</w:t>
      </w:r>
      <w:r w:rsidR="0051530E">
        <w:t>льтрацией по дате и категориям;</w:t>
      </w:r>
    </w:p>
    <w:p w14:paraId="522EC5FD" w14:textId="38491427" w:rsidR="00E85C55" w:rsidRDefault="000849F4" w:rsidP="008B6486">
      <w:pPr>
        <w:pStyle w:val="10"/>
        <w:numPr>
          <w:ilvl w:val="0"/>
          <w:numId w:val="25"/>
        </w:numPr>
        <w:ind w:left="0" w:firstLine="709"/>
      </w:pPr>
      <w:r>
        <w:t xml:space="preserve">Построение простых отчётов: </w:t>
      </w:r>
      <w:r w:rsidR="00B17630">
        <w:t xml:space="preserve">графики </w:t>
      </w:r>
      <w:r>
        <w:t xml:space="preserve">и </w:t>
      </w:r>
      <w:r w:rsidR="00B17630">
        <w:t>диаграммы</w:t>
      </w:r>
      <w:r>
        <w:t xml:space="preserve"> по суммам доходов/расходов.</w:t>
      </w:r>
    </w:p>
    <w:p w14:paraId="44607A90" w14:textId="244C601E" w:rsidR="004917BA" w:rsidRDefault="004917BA" w:rsidP="004917BA">
      <w:pPr>
        <w:pStyle w:val="af0"/>
        <w:numPr>
          <w:ilvl w:val="2"/>
          <w:numId w:val="6"/>
        </w:numPr>
        <w:spacing w:before="480"/>
        <w:ind w:left="709" w:firstLine="0"/>
      </w:pPr>
      <w:r>
        <w:t xml:space="preserve"> Нефункциональные требования</w:t>
      </w:r>
    </w:p>
    <w:p w14:paraId="21102436" w14:textId="1C2B2DEC" w:rsidR="00B17630" w:rsidRDefault="00B17630" w:rsidP="0051530E">
      <w:pPr>
        <w:pStyle w:val="10"/>
      </w:pPr>
      <w:r w:rsidRPr="00B17630">
        <w:t>Прототип должен реализовывать:</w:t>
      </w:r>
    </w:p>
    <w:p w14:paraId="79E6BD7B" w14:textId="77777777" w:rsidR="0051530E" w:rsidRDefault="0051530E" w:rsidP="0051530E">
      <w:pPr>
        <w:pStyle w:val="10"/>
        <w:numPr>
          <w:ilvl w:val="0"/>
          <w:numId w:val="13"/>
        </w:numPr>
        <w:ind w:left="1276" w:hanging="567"/>
      </w:pPr>
      <w:r w:rsidRPr="006F7C2A">
        <w:t>Простой и</w:t>
      </w:r>
      <w:r>
        <w:t xml:space="preserve"> интуитивно понятный интерфейс;</w:t>
      </w:r>
    </w:p>
    <w:p w14:paraId="3F8D6ACF" w14:textId="47AF9CFC" w:rsidR="0051530E" w:rsidRPr="0051530E" w:rsidRDefault="0051530E" w:rsidP="0051530E">
      <w:pPr>
        <w:pStyle w:val="10"/>
        <w:numPr>
          <w:ilvl w:val="0"/>
          <w:numId w:val="13"/>
        </w:numPr>
        <w:ind w:left="1276" w:hanging="567"/>
      </w:pPr>
      <w:r w:rsidRPr="006F7C2A">
        <w:t>Локальное хранение данных в простой БД (SQLite)</w:t>
      </w:r>
      <w:r w:rsidRPr="0051530E">
        <w:t>.</w:t>
      </w:r>
    </w:p>
    <w:p w14:paraId="17C4990D" w14:textId="006E5B91" w:rsidR="00C10DF1" w:rsidRDefault="001E304E" w:rsidP="00C10DF1">
      <w:pPr>
        <w:pStyle w:val="30"/>
        <w:numPr>
          <w:ilvl w:val="1"/>
          <w:numId w:val="6"/>
        </w:numPr>
        <w:spacing w:before="480"/>
        <w:ind w:left="709" w:firstLine="0"/>
      </w:pPr>
      <w:bookmarkStart w:id="10" w:name="_Toc216034095"/>
      <w:r>
        <w:t>Постановка цели и задач</w:t>
      </w:r>
      <w:bookmarkEnd w:id="10"/>
    </w:p>
    <w:p w14:paraId="2B31B7ED" w14:textId="45270F74" w:rsidR="001E304E" w:rsidRDefault="0075489D" w:rsidP="0075489D">
      <w:pPr>
        <w:pStyle w:val="10"/>
      </w:pPr>
      <w:r w:rsidRPr="0075489D">
        <w:t>Цель: создать прототип настольного приложения для учёта личных финансов с базовым функционалом работы с записями и построением отчётов.</w:t>
      </w:r>
    </w:p>
    <w:p w14:paraId="76042915" w14:textId="77777777" w:rsidR="00505CAE" w:rsidRPr="00505CAE" w:rsidRDefault="00505CAE" w:rsidP="00505CAE">
      <w:pPr>
        <w:pStyle w:val="10"/>
      </w:pPr>
      <w:r w:rsidRPr="00505CAE">
        <w:t>Задачи:</w:t>
      </w:r>
    </w:p>
    <w:p w14:paraId="18A8FD59" w14:textId="287E53C2" w:rsidR="00505CAE" w:rsidRPr="00505CAE" w:rsidRDefault="00505CAE" w:rsidP="00505CAE">
      <w:pPr>
        <w:pStyle w:val="10"/>
        <w:numPr>
          <w:ilvl w:val="0"/>
          <w:numId w:val="15"/>
        </w:numPr>
      </w:pPr>
      <w:r w:rsidRPr="00505CAE">
        <w:t>Изучить предметную</w:t>
      </w:r>
      <w:r>
        <w:t xml:space="preserve"> область и существующие решения;</w:t>
      </w:r>
    </w:p>
    <w:p w14:paraId="260BF668" w14:textId="5039A09C" w:rsidR="00505CAE" w:rsidRPr="00505CAE" w:rsidRDefault="00505CAE" w:rsidP="00505CAE">
      <w:pPr>
        <w:pStyle w:val="10"/>
        <w:numPr>
          <w:ilvl w:val="0"/>
          <w:numId w:val="15"/>
        </w:numPr>
      </w:pPr>
      <w:r w:rsidRPr="00505CAE">
        <w:t>Разработат</w:t>
      </w:r>
      <w:r>
        <w:t>ь структуру данных;</w:t>
      </w:r>
    </w:p>
    <w:p w14:paraId="33F8BAAA" w14:textId="1FA402EA" w:rsidR="00505CAE" w:rsidRPr="00505CAE" w:rsidRDefault="00505CAE" w:rsidP="00505CAE">
      <w:pPr>
        <w:pStyle w:val="10"/>
        <w:numPr>
          <w:ilvl w:val="0"/>
          <w:numId w:val="15"/>
        </w:numPr>
      </w:pPr>
      <w:r w:rsidRPr="00505CAE">
        <w:t>Реализовать ин</w:t>
      </w:r>
      <w:r>
        <w:t>терфейс для работы с операциями;</w:t>
      </w:r>
    </w:p>
    <w:p w14:paraId="681DDF27" w14:textId="0C34FA46" w:rsidR="00505CAE" w:rsidRPr="00505CAE" w:rsidRDefault="00505CAE" w:rsidP="00505CAE">
      <w:pPr>
        <w:pStyle w:val="10"/>
        <w:numPr>
          <w:ilvl w:val="0"/>
          <w:numId w:val="15"/>
        </w:numPr>
      </w:pPr>
      <w:r w:rsidRPr="00505CAE">
        <w:t>Настроить локально</w:t>
      </w:r>
      <w:r>
        <w:t>е хранилище;</w:t>
      </w:r>
    </w:p>
    <w:p w14:paraId="5D06BB60" w14:textId="21F3835A" w:rsidR="00505CAE" w:rsidRPr="00505CAE" w:rsidRDefault="00505CAE" w:rsidP="00505CAE">
      <w:pPr>
        <w:pStyle w:val="10"/>
        <w:numPr>
          <w:ilvl w:val="0"/>
          <w:numId w:val="15"/>
        </w:numPr>
      </w:pPr>
      <w:r w:rsidRPr="00505CAE">
        <w:t>Добави</w:t>
      </w:r>
      <w:r>
        <w:t>ть систему</w:t>
      </w:r>
      <w:r w:rsidR="00984F63">
        <w:t xml:space="preserve"> счетов,</w:t>
      </w:r>
      <w:r>
        <w:t xml:space="preserve"> категорий и фильтров;</w:t>
      </w:r>
    </w:p>
    <w:p w14:paraId="0688AFE2" w14:textId="34ABF18D" w:rsidR="00505CAE" w:rsidRPr="00505CAE" w:rsidRDefault="00505CAE" w:rsidP="006C65E0">
      <w:pPr>
        <w:pStyle w:val="10"/>
        <w:numPr>
          <w:ilvl w:val="0"/>
          <w:numId w:val="15"/>
        </w:numPr>
        <w:ind w:left="0" w:firstLine="709"/>
      </w:pPr>
      <w:r w:rsidRPr="00505CAE">
        <w:t>Реализовать построение диаграмм и простых отчётов.</w:t>
      </w:r>
    </w:p>
    <w:p w14:paraId="24BB8C24" w14:textId="281F7053" w:rsidR="001E304E" w:rsidRDefault="001E304E" w:rsidP="00C10DF1">
      <w:pPr>
        <w:pStyle w:val="30"/>
        <w:numPr>
          <w:ilvl w:val="1"/>
          <w:numId w:val="6"/>
        </w:numPr>
        <w:spacing w:before="480"/>
        <w:ind w:left="709" w:firstLine="0"/>
      </w:pPr>
      <w:bookmarkStart w:id="11" w:name="_Toc216034096"/>
      <w:r>
        <w:t>Выбор инструментов</w:t>
      </w:r>
      <w:bookmarkEnd w:id="11"/>
    </w:p>
    <w:p w14:paraId="1F16E2D3" w14:textId="07B122E4" w:rsidR="00245E97" w:rsidRPr="00245E97" w:rsidRDefault="00245E97" w:rsidP="00245E97">
      <w:pPr>
        <w:pStyle w:val="10"/>
      </w:pPr>
      <w:r w:rsidRPr="00245E97">
        <w:t>Для разработки выбран стек:</w:t>
      </w:r>
    </w:p>
    <w:p w14:paraId="79A4C59B" w14:textId="340B9857" w:rsidR="00245E97" w:rsidRPr="00245E97" w:rsidRDefault="00245E97" w:rsidP="006E133B">
      <w:pPr>
        <w:pStyle w:val="10"/>
        <w:numPr>
          <w:ilvl w:val="0"/>
          <w:numId w:val="26"/>
        </w:numPr>
        <w:ind w:left="0" w:firstLine="709"/>
      </w:pPr>
      <w:r w:rsidRPr="00245E97">
        <w:t xml:space="preserve">C# — основной </w:t>
      </w:r>
      <w:r w:rsidR="006E133B">
        <w:t>язык для настольных приложений;</w:t>
      </w:r>
    </w:p>
    <w:p w14:paraId="7A4DB6FD" w14:textId="28C0DA57" w:rsidR="00245E97" w:rsidRPr="00245E97" w:rsidRDefault="00245E97" w:rsidP="006E133B">
      <w:pPr>
        <w:pStyle w:val="10"/>
        <w:numPr>
          <w:ilvl w:val="0"/>
          <w:numId w:val="26"/>
        </w:numPr>
        <w:ind w:left="0" w:firstLine="709"/>
      </w:pPr>
      <w:r w:rsidRPr="00245E97">
        <w:t>WPF — позволяет создать современны</w:t>
      </w:r>
      <w:r w:rsidR="006E133B">
        <w:t>й, гибкий UI с поддержкой MVVM;</w:t>
      </w:r>
    </w:p>
    <w:p w14:paraId="3BE4AFE6" w14:textId="1C25F696" w:rsidR="00245E97" w:rsidRPr="00245E97" w:rsidRDefault="00245E97" w:rsidP="006E133B">
      <w:pPr>
        <w:pStyle w:val="10"/>
        <w:numPr>
          <w:ilvl w:val="0"/>
          <w:numId w:val="26"/>
        </w:numPr>
        <w:ind w:left="0" w:firstLine="709"/>
      </w:pPr>
      <w:r w:rsidRPr="00245E97">
        <w:t xml:space="preserve">SQLite — лёгкая встраиваемая база </w:t>
      </w:r>
      <w:r w:rsidR="006E133B">
        <w:t>для локального хранения данных;</w:t>
      </w:r>
    </w:p>
    <w:p w14:paraId="5924F44C" w14:textId="71575511" w:rsidR="00505CAE" w:rsidRPr="00245E97" w:rsidRDefault="00245E97" w:rsidP="006E133B">
      <w:pPr>
        <w:pStyle w:val="10"/>
        <w:numPr>
          <w:ilvl w:val="0"/>
          <w:numId w:val="26"/>
        </w:numPr>
        <w:ind w:left="0" w:firstLine="709"/>
      </w:pPr>
      <w:r>
        <w:lastRenderedPageBreak/>
        <w:t xml:space="preserve">Entity Framework </w:t>
      </w:r>
      <w:r w:rsidRPr="00245E97">
        <w:t>— упрощают работу с БД, обеспечивают быстрый доступ и удобную ORM-абстракцию.</w:t>
      </w:r>
    </w:p>
    <w:p w14:paraId="148737E9" w14:textId="2FAADC71" w:rsidR="000E040D" w:rsidRDefault="000E040D" w:rsidP="00C50C5C">
      <w:pPr>
        <w:pStyle w:val="20"/>
        <w:numPr>
          <w:ilvl w:val="0"/>
          <w:numId w:val="6"/>
        </w:numPr>
        <w:ind w:left="709" w:firstLine="0"/>
      </w:pPr>
      <w:bookmarkStart w:id="12" w:name="_Toc216034097"/>
      <w:r w:rsidRPr="000E040D">
        <w:lastRenderedPageBreak/>
        <w:t>Проектирование программного продукта</w:t>
      </w:r>
      <w:bookmarkEnd w:id="12"/>
    </w:p>
    <w:p w14:paraId="48D7AA66" w14:textId="4709F09E" w:rsidR="001E304E" w:rsidRDefault="001E304E" w:rsidP="001E304E">
      <w:pPr>
        <w:pStyle w:val="30"/>
        <w:numPr>
          <w:ilvl w:val="1"/>
          <w:numId w:val="6"/>
        </w:numPr>
        <w:ind w:left="709" w:firstLine="0"/>
      </w:pPr>
      <w:bookmarkStart w:id="13" w:name="_Toc216034098"/>
      <w:r>
        <w:t>Моделирование данных</w:t>
      </w:r>
      <w:bookmarkEnd w:id="13"/>
    </w:p>
    <w:p w14:paraId="6360A6E7" w14:textId="77474BFB" w:rsidR="002E381D" w:rsidRPr="002E381D" w:rsidRDefault="002E381D" w:rsidP="002E381D">
      <w:pPr>
        <w:pStyle w:val="af0"/>
        <w:numPr>
          <w:ilvl w:val="2"/>
          <w:numId w:val="6"/>
        </w:numPr>
        <w:ind w:left="709" w:firstLine="0"/>
      </w:pPr>
      <w:r>
        <w:t>Диаграмма прецедентов</w:t>
      </w:r>
    </w:p>
    <w:p w14:paraId="2ECAAC79" w14:textId="3A3AA1B9" w:rsidR="00517232" w:rsidRDefault="00517232" w:rsidP="00517232">
      <w:pPr>
        <w:pStyle w:val="10"/>
      </w:pPr>
      <w:r w:rsidRPr="00517232">
        <w:t>На рисунке 1 представлена диаграмма прецедентов.</w:t>
      </w:r>
    </w:p>
    <w:p w14:paraId="3D5B15D7" w14:textId="77777777" w:rsidR="00517232" w:rsidRDefault="0060606F" w:rsidP="00DF7BCC">
      <w:pPr>
        <w:pStyle w:val="10"/>
        <w:keepNext/>
        <w:spacing w:before="240" w:line="240" w:lineRule="auto"/>
        <w:ind w:firstLine="0"/>
        <w:jc w:val="center"/>
      </w:pPr>
      <w:r w:rsidRPr="0060606F">
        <w:rPr>
          <w:noProof/>
        </w:rPr>
        <w:drawing>
          <wp:inline distT="0" distB="0" distL="0" distR="0" wp14:anchorId="4AEF3F0B" wp14:editId="327E1372">
            <wp:extent cx="2622025" cy="6585995"/>
            <wp:effectExtent l="0" t="0" r="698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41"/>
                    <a:stretch/>
                  </pic:blipFill>
                  <pic:spPr bwMode="auto">
                    <a:xfrm>
                      <a:off x="0" y="0"/>
                      <a:ext cx="2625961" cy="6595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1FDEA" w14:textId="6ADD8150" w:rsidR="0060606F" w:rsidRDefault="00517232" w:rsidP="00DF7BCC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1</w:t>
        </w:r>
      </w:fldSimple>
      <w:r>
        <w:t xml:space="preserve"> – Диаграмма прецедентов</w:t>
      </w:r>
    </w:p>
    <w:p w14:paraId="2A22096B" w14:textId="442A4191" w:rsidR="002E381D" w:rsidRDefault="00340E23" w:rsidP="006400B2">
      <w:pPr>
        <w:pStyle w:val="af0"/>
        <w:numPr>
          <w:ilvl w:val="2"/>
          <w:numId w:val="6"/>
        </w:numPr>
        <w:spacing w:before="480"/>
        <w:ind w:left="709" w:firstLine="0"/>
      </w:pPr>
      <w:r>
        <w:lastRenderedPageBreak/>
        <w:t xml:space="preserve"> Диаграмма </w:t>
      </w:r>
      <w:r w:rsidRPr="00340E23">
        <w:t>последовательностей</w:t>
      </w:r>
    </w:p>
    <w:p w14:paraId="2422212F" w14:textId="074F1565" w:rsidR="006400B2" w:rsidRDefault="00D7215D" w:rsidP="006400B2">
      <w:pPr>
        <w:pStyle w:val="10"/>
      </w:pPr>
      <w:r>
        <w:t>На рисунке 2</w:t>
      </w:r>
      <w:r w:rsidR="006400B2" w:rsidRPr="00517232">
        <w:t xml:space="preserve"> представлена диаграмма </w:t>
      </w:r>
      <w:r>
        <w:t>последовательностей</w:t>
      </w:r>
      <w:r w:rsidR="006400B2" w:rsidRPr="00517232">
        <w:t>.</w:t>
      </w:r>
    </w:p>
    <w:p w14:paraId="608490D9" w14:textId="77777777" w:rsidR="00612F84" w:rsidRDefault="00612F84" w:rsidP="00DF7BCC">
      <w:pPr>
        <w:pStyle w:val="10"/>
        <w:keepNext/>
        <w:spacing w:before="240" w:line="240" w:lineRule="auto"/>
        <w:ind w:firstLine="0"/>
        <w:jc w:val="center"/>
      </w:pPr>
      <w:r w:rsidRPr="00612F84">
        <w:rPr>
          <w:noProof/>
        </w:rPr>
        <w:drawing>
          <wp:inline distT="0" distB="0" distL="0" distR="0" wp14:anchorId="1D422797" wp14:editId="59B73579">
            <wp:extent cx="5295265" cy="311321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3135" b="3202"/>
                    <a:stretch/>
                  </pic:blipFill>
                  <pic:spPr bwMode="auto">
                    <a:xfrm>
                      <a:off x="0" y="0"/>
                      <a:ext cx="5303715" cy="3118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46CAC" w14:textId="7246D4E8" w:rsidR="00612F84" w:rsidRPr="006400B2" w:rsidRDefault="00612F84" w:rsidP="00DF7BCC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2</w:t>
        </w:r>
      </w:fldSimple>
      <w:r>
        <w:t xml:space="preserve"> – Д</w:t>
      </w:r>
      <w:r w:rsidRPr="00517232">
        <w:t xml:space="preserve">иаграмма </w:t>
      </w:r>
      <w:r>
        <w:t>последовательностей</w:t>
      </w:r>
    </w:p>
    <w:p w14:paraId="0BBEC17D" w14:textId="1CE23084" w:rsidR="00340E23" w:rsidRDefault="00340E23" w:rsidP="006400B2">
      <w:pPr>
        <w:pStyle w:val="af0"/>
        <w:numPr>
          <w:ilvl w:val="2"/>
          <w:numId w:val="6"/>
        </w:numPr>
        <w:spacing w:before="480"/>
        <w:ind w:left="709" w:firstLine="0"/>
      </w:pPr>
      <w:r>
        <w:t xml:space="preserve"> Диаграмма </w:t>
      </w:r>
      <w:r w:rsidR="00D50E20">
        <w:t>состояний</w:t>
      </w:r>
    </w:p>
    <w:p w14:paraId="3BDDFEBA" w14:textId="4EDEAA02" w:rsidR="00D50E20" w:rsidRDefault="00D50E20" w:rsidP="00D50E20">
      <w:pPr>
        <w:pStyle w:val="10"/>
      </w:pPr>
      <w:r>
        <w:t>На рисунке 3</w:t>
      </w:r>
      <w:r w:rsidRPr="00517232">
        <w:t xml:space="preserve"> представлена диаграмма </w:t>
      </w:r>
      <w:r w:rsidR="00A229B5" w:rsidRPr="00A229B5">
        <w:t>состояний</w:t>
      </w:r>
      <w:r w:rsidRPr="00517232">
        <w:t>.</w:t>
      </w:r>
    </w:p>
    <w:p w14:paraId="159BE561" w14:textId="77777777" w:rsidR="00A229B5" w:rsidRDefault="00B86CE2" w:rsidP="00DF7BCC">
      <w:pPr>
        <w:pStyle w:val="10"/>
        <w:keepNext/>
        <w:spacing w:before="2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114300" distR="114300" wp14:anchorId="51F7D86E" wp14:editId="18FA5330">
            <wp:extent cx="935182" cy="474675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l="7655" t="1607"/>
                    <a:stretch/>
                  </pic:blipFill>
                  <pic:spPr bwMode="auto">
                    <a:xfrm>
                      <a:off x="0" y="0"/>
                      <a:ext cx="957814" cy="486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D88BA5" w14:textId="2DB2E4D3" w:rsidR="00B86CE2" w:rsidRPr="002E381D" w:rsidRDefault="00A229B5" w:rsidP="00DF7BCC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3</w:t>
        </w:r>
      </w:fldSimple>
      <w:r>
        <w:t xml:space="preserve"> – Д</w:t>
      </w:r>
      <w:r w:rsidRPr="00517232">
        <w:t xml:space="preserve">иаграмма </w:t>
      </w:r>
      <w:r>
        <w:t>состояний</w:t>
      </w:r>
    </w:p>
    <w:p w14:paraId="76665BC8" w14:textId="05AD8387" w:rsidR="001E304E" w:rsidRDefault="001E304E" w:rsidP="00D32C8D">
      <w:pPr>
        <w:pStyle w:val="30"/>
        <w:numPr>
          <w:ilvl w:val="1"/>
          <w:numId w:val="6"/>
        </w:numPr>
        <w:spacing w:before="480"/>
        <w:ind w:left="709" w:firstLine="0"/>
      </w:pPr>
      <w:bookmarkStart w:id="14" w:name="_Toc216034099"/>
      <w:r>
        <w:t>Проектирование БД</w:t>
      </w:r>
      <w:bookmarkEnd w:id="14"/>
    </w:p>
    <w:p w14:paraId="6C9B7D59" w14:textId="5A660670" w:rsidR="001B1C22" w:rsidRPr="001B1C22" w:rsidRDefault="001B1C22" w:rsidP="001B1C22">
      <w:pPr>
        <w:pStyle w:val="10"/>
      </w:pPr>
      <w:r>
        <w:t>На рисунке 4</w:t>
      </w:r>
      <w:r w:rsidRPr="00517232">
        <w:t xml:space="preserve"> представлена </w:t>
      </w:r>
      <w:r>
        <w:rPr>
          <w:lang w:val="en-US"/>
        </w:rPr>
        <w:t>ER</w:t>
      </w:r>
      <w:r w:rsidR="003F2755">
        <w:t>–</w:t>
      </w:r>
      <w:r w:rsidR="001B2A4E">
        <w:t>Диаграмма.</w:t>
      </w:r>
    </w:p>
    <w:p w14:paraId="1E2521E1" w14:textId="77777777" w:rsidR="001B2A4E" w:rsidRDefault="001B1C22" w:rsidP="00DF7BCC">
      <w:pPr>
        <w:pStyle w:val="10"/>
        <w:keepNext/>
        <w:spacing w:before="240" w:line="240" w:lineRule="auto"/>
        <w:ind w:firstLine="0"/>
        <w:jc w:val="center"/>
      </w:pPr>
      <w:r>
        <w:object w:dxaOrig="12810" w:dyaOrig="5535" w14:anchorId="5C9E2C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65pt;height:202.35pt" o:ole="">
            <v:imagedata r:id="rId12" o:title=""/>
          </v:shape>
          <o:OLEObject Type="Embed" ProgID="Visio.Drawing.15" ShapeID="_x0000_i1025" DrawAspect="Content" ObjectID="_1826647332" r:id="rId13"/>
        </w:object>
      </w:r>
    </w:p>
    <w:p w14:paraId="02464CEA" w14:textId="296132F7" w:rsidR="001B1C22" w:rsidRDefault="001B2A4E" w:rsidP="00DF7BCC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4</w:t>
        </w:r>
      </w:fldSimple>
      <w:r>
        <w:t xml:space="preserve"> – </w:t>
      </w:r>
      <w:r>
        <w:rPr>
          <w:lang w:val="en-US"/>
        </w:rPr>
        <w:t>ER</w:t>
      </w:r>
      <w:r w:rsidR="003F2755">
        <w:t>–</w:t>
      </w:r>
      <w:r>
        <w:t>Диаграмма</w:t>
      </w:r>
    </w:p>
    <w:p w14:paraId="456EDFE0" w14:textId="2716ACEC" w:rsidR="00CF0F8C" w:rsidRDefault="00296A77" w:rsidP="00CF0F8C">
      <w:pPr>
        <w:pStyle w:val="10"/>
      </w:pPr>
      <w:r>
        <w:lastRenderedPageBreak/>
        <w:t>С</w:t>
      </w:r>
      <w:r w:rsidR="00CF0F8C" w:rsidRPr="00D50BB5">
        <w:t>оздать базу данных SQLite с необходимыми таблицами</w:t>
      </w:r>
      <w:r>
        <w:t xml:space="preserve"> </w:t>
      </w:r>
      <w:r w:rsidR="00AA6E2A">
        <w:t>в</w:t>
      </w:r>
      <w:r w:rsidR="00AA6E2A" w:rsidRPr="00AA6E2A">
        <w:t xml:space="preserve"> консоли диспетчера пакетов (Package Manager Console) </w:t>
      </w:r>
      <w:r>
        <w:t>с помощью</w:t>
      </w:r>
      <w:r w:rsidR="00AA6E2A">
        <w:t xml:space="preserve"> добавления миграции</w:t>
      </w:r>
      <w:r w:rsidR="00E473C3">
        <w:t xml:space="preserve"> (рисунок 5).</w:t>
      </w:r>
    </w:p>
    <w:p w14:paraId="1251ECA2" w14:textId="77777777" w:rsidR="00435C95" w:rsidRDefault="00435C95" w:rsidP="00DF7BCC">
      <w:pPr>
        <w:pStyle w:val="10"/>
        <w:keepNext/>
        <w:spacing w:before="240" w:line="240" w:lineRule="auto"/>
        <w:ind w:firstLine="0"/>
        <w:jc w:val="center"/>
      </w:pPr>
      <w:r w:rsidRPr="00435C95">
        <w:rPr>
          <w:noProof/>
        </w:rPr>
        <w:drawing>
          <wp:inline distT="0" distB="0" distL="0" distR="0" wp14:anchorId="0B358055" wp14:editId="6DD7BA29">
            <wp:extent cx="3368893" cy="20024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68237"/>
                    <a:stretch/>
                  </pic:blipFill>
                  <pic:spPr bwMode="auto">
                    <a:xfrm>
                      <a:off x="0" y="0"/>
                      <a:ext cx="3383047" cy="2010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F4B30D" w14:textId="6981B195" w:rsidR="00435C95" w:rsidRPr="00CF0F8C" w:rsidRDefault="00435C95" w:rsidP="00DF7BCC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5</w:t>
        </w:r>
      </w:fldSimple>
      <w:r>
        <w:t xml:space="preserve"> – </w:t>
      </w:r>
      <w:r w:rsidR="00B93367">
        <w:t>Миграция БД</w:t>
      </w:r>
    </w:p>
    <w:p w14:paraId="46482727" w14:textId="24E2B92A" w:rsidR="001E304E" w:rsidRDefault="00D32C8D" w:rsidP="00D32C8D">
      <w:pPr>
        <w:pStyle w:val="30"/>
        <w:numPr>
          <w:ilvl w:val="1"/>
          <w:numId w:val="6"/>
        </w:numPr>
        <w:spacing w:before="480"/>
        <w:ind w:left="709" w:firstLine="0"/>
      </w:pPr>
      <w:bookmarkStart w:id="15" w:name="_Toc216034100"/>
      <w:r>
        <w:t>Проектирование пользовательского интерфейса</w:t>
      </w:r>
      <w:bookmarkEnd w:id="15"/>
    </w:p>
    <w:p w14:paraId="28E646EB" w14:textId="771E60E9" w:rsidR="00EE0A2E" w:rsidRDefault="00EE0A2E" w:rsidP="00EE0A2E">
      <w:pPr>
        <w:pStyle w:val="10"/>
      </w:pPr>
      <w:r>
        <w:t xml:space="preserve">На рисунке 6 представлен </w:t>
      </w:r>
      <w:r w:rsidRPr="00EE0A2E">
        <w:t xml:space="preserve">основной интерфейс приложения, где отображается текущий баланс пользователя, суммарные доходы и расходы за </w:t>
      </w:r>
      <w:r>
        <w:t>текущий месяц</w:t>
      </w:r>
      <w:r w:rsidRPr="00EE0A2E">
        <w:t xml:space="preserve">, а также </w:t>
      </w:r>
      <w:r>
        <w:t>история</w:t>
      </w:r>
      <w:r w:rsidRPr="00EE0A2E">
        <w:t xml:space="preserve"> транзакций и </w:t>
      </w:r>
      <w:r w:rsidR="00DF7BCC">
        <w:t xml:space="preserve">доступ к </w:t>
      </w:r>
      <w:r w:rsidRPr="00EE0A2E">
        <w:t xml:space="preserve">управлению </w:t>
      </w:r>
      <w:r w:rsidR="00DF7BCC">
        <w:t xml:space="preserve">транзакциями, категориями и </w:t>
      </w:r>
      <w:r w:rsidRPr="00EE0A2E">
        <w:t>счетами</w:t>
      </w:r>
      <w:r w:rsidR="00DF7BCC">
        <w:t>.</w:t>
      </w:r>
    </w:p>
    <w:p w14:paraId="5ADEEEE0" w14:textId="77777777" w:rsidR="007B36C9" w:rsidRDefault="007B36C9" w:rsidP="00DF7BCC">
      <w:pPr>
        <w:pStyle w:val="10"/>
        <w:keepNext/>
        <w:spacing w:before="240" w:line="240" w:lineRule="auto"/>
        <w:ind w:firstLine="0"/>
        <w:jc w:val="center"/>
      </w:pPr>
      <w:r w:rsidRPr="007B36C9">
        <w:rPr>
          <w:noProof/>
        </w:rPr>
        <w:lastRenderedPageBreak/>
        <w:drawing>
          <wp:inline distT="0" distB="0" distL="0" distR="0" wp14:anchorId="27E29724" wp14:editId="08EA14E7">
            <wp:extent cx="4954561" cy="4815069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84" t="355"/>
                    <a:stretch/>
                  </pic:blipFill>
                  <pic:spPr bwMode="auto">
                    <a:xfrm>
                      <a:off x="0" y="0"/>
                      <a:ext cx="4980682" cy="4840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48BB5" w14:textId="71232C31" w:rsidR="007B36C9" w:rsidRDefault="007B36C9" w:rsidP="00DF7BCC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6</w:t>
        </w:r>
      </w:fldSimple>
      <w:r w:rsidR="00A72128">
        <w:t xml:space="preserve"> – Главная страница приложения</w:t>
      </w:r>
    </w:p>
    <w:p w14:paraId="3AD4AE13" w14:textId="7AC14D10" w:rsidR="00DF7BCC" w:rsidRPr="00DF7BCC" w:rsidRDefault="008A0756" w:rsidP="00786023">
      <w:pPr>
        <w:pStyle w:val="10"/>
      </w:pPr>
      <w:r>
        <w:t>На рисунках</w:t>
      </w:r>
      <w:r w:rsidR="00DF7BCC">
        <w:t xml:space="preserve"> 7</w:t>
      </w:r>
      <w:r>
        <w:t>–8</w:t>
      </w:r>
      <w:r w:rsidR="00DF7BCC">
        <w:t xml:space="preserve"> </w:t>
      </w:r>
      <w:r>
        <w:t>изображены окна</w:t>
      </w:r>
      <w:r w:rsidR="00DF7BCC" w:rsidRPr="00EE0A2E">
        <w:t xml:space="preserve">, где </w:t>
      </w:r>
      <w:r>
        <w:t>пользователь может добавлять и редактировать свои транзакции</w:t>
      </w:r>
      <w:r w:rsidR="00DF7BCC">
        <w:t>.</w:t>
      </w:r>
    </w:p>
    <w:p w14:paraId="4B3EA996" w14:textId="10892D88" w:rsidR="009E5337" w:rsidRDefault="009E5337" w:rsidP="00DF7BCC">
      <w:pPr>
        <w:keepNext/>
        <w:spacing w:before="240" w:after="0" w:line="240" w:lineRule="auto"/>
        <w:jc w:val="center"/>
      </w:pPr>
      <w:r w:rsidRPr="009E5337">
        <w:rPr>
          <w:noProof/>
        </w:rPr>
        <w:drawing>
          <wp:inline distT="0" distB="0" distL="0" distR="0" wp14:anchorId="79A480B0" wp14:editId="16F88DD6">
            <wp:extent cx="3310360" cy="2923871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0819" cy="293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84F5" w14:textId="0D4148A4" w:rsidR="009E5337" w:rsidRDefault="009E5337" w:rsidP="00DF7BCC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7</w:t>
        </w:r>
      </w:fldSimple>
      <w:r w:rsidR="00A72128">
        <w:t xml:space="preserve"> – Окно добавления транзакции</w:t>
      </w:r>
    </w:p>
    <w:p w14:paraId="2DFA7E67" w14:textId="77777777" w:rsidR="00832534" w:rsidRDefault="00832534" w:rsidP="00DF7BCC">
      <w:pPr>
        <w:keepNext/>
        <w:spacing w:before="240" w:after="0" w:line="240" w:lineRule="auto"/>
        <w:jc w:val="center"/>
      </w:pPr>
      <w:r w:rsidRPr="00A72128">
        <w:rPr>
          <w:noProof/>
          <w:sz w:val="28"/>
          <w:szCs w:val="28"/>
        </w:rPr>
        <w:lastRenderedPageBreak/>
        <w:drawing>
          <wp:inline distT="0" distB="0" distL="0" distR="0" wp14:anchorId="57AF3696" wp14:editId="7FE4232F">
            <wp:extent cx="3321934" cy="29584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8069" cy="296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5A79" w14:textId="12465BB5" w:rsidR="00832534" w:rsidRDefault="00832534" w:rsidP="00DF7BCC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8</w:t>
        </w:r>
      </w:fldSimple>
      <w:r w:rsidR="0024046A">
        <w:t xml:space="preserve"> – Окно редактирования транзакции</w:t>
      </w:r>
    </w:p>
    <w:p w14:paraId="4FED44E0" w14:textId="5A876B2B" w:rsidR="008A0756" w:rsidRPr="008A0756" w:rsidRDefault="008A0756" w:rsidP="00786023">
      <w:pPr>
        <w:pStyle w:val="10"/>
      </w:pPr>
      <w:r>
        <w:t xml:space="preserve">На рисунке 9 </w:t>
      </w:r>
      <w:r w:rsidR="00AA3DCC">
        <w:t>показаны</w:t>
      </w:r>
      <w:r>
        <w:t xml:space="preserve"> окна</w:t>
      </w:r>
      <w:r w:rsidR="00AA3DCC">
        <w:t xml:space="preserve"> для добавления и удаления категорий</w:t>
      </w:r>
      <w:r>
        <w:t>.</w:t>
      </w:r>
    </w:p>
    <w:p w14:paraId="0E5B1326" w14:textId="77777777" w:rsidR="0024046A" w:rsidRDefault="0024046A" w:rsidP="00DF7BCC">
      <w:pPr>
        <w:keepNext/>
        <w:spacing w:before="240" w:after="0" w:line="240" w:lineRule="auto"/>
        <w:jc w:val="center"/>
      </w:pPr>
      <w:r w:rsidRPr="0024046A">
        <w:rPr>
          <w:noProof/>
        </w:rPr>
        <w:drawing>
          <wp:inline distT="0" distB="0" distL="0" distR="0" wp14:anchorId="512F5C6B" wp14:editId="27F50AB4">
            <wp:extent cx="5185459" cy="417648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17000"/>
                    <a:stretch/>
                  </pic:blipFill>
                  <pic:spPr bwMode="auto">
                    <a:xfrm>
                      <a:off x="0" y="0"/>
                      <a:ext cx="5202818" cy="41904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788B5" w14:textId="028617DD" w:rsidR="0024046A" w:rsidRDefault="0024046A" w:rsidP="0024046A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9</w:t>
        </w:r>
      </w:fldSimple>
      <w:r>
        <w:t xml:space="preserve"> </w:t>
      </w:r>
      <w:r w:rsidR="00C23705">
        <w:t>–</w:t>
      </w:r>
      <w:r>
        <w:t xml:space="preserve"> </w:t>
      </w:r>
      <w:r w:rsidR="00C23705">
        <w:t>Окна управления и добавления категорий</w:t>
      </w:r>
    </w:p>
    <w:p w14:paraId="5F58DB25" w14:textId="01532D3D" w:rsidR="00AA3DCC" w:rsidRPr="00AA3DCC" w:rsidRDefault="00AA3DCC" w:rsidP="00AA3DCC">
      <w:pPr>
        <w:pStyle w:val="10"/>
      </w:pPr>
      <w:r>
        <w:t>На рисунке 10</w:t>
      </w:r>
      <w:r w:rsidRPr="00AA3DCC">
        <w:t xml:space="preserve"> показаны окна для добавления и удаления </w:t>
      </w:r>
      <w:r>
        <w:t>счетов</w:t>
      </w:r>
      <w:r w:rsidRPr="00AA3DCC">
        <w:t>.</w:t>
      </w:r>
    </w:p>
    <w:p w14:paraId="77754BD4" w14:textId="77777777" w:rsidR="00C23705" w:rsidRDefault="00C23705" w:rsidP="00DF7BCC">
      <w:pPr>
        <w:keepNext/>
        <w:spacing w:before="240" w:after="0" w:line="240" w:lineRule="auto"/>
        <w:jc w:val="center"/>
      </w:pPr>
      <w:r w:rsidRPr="00C23705">
        <w:rPr>
          <w:noProof/>
        </w:rPr>
        <w:lastRenderedPageBreak/>
        <w:drawing>
          <wp:inline distT="0" distB="0" distL="0" distR="0" wp14:anchorId="0AADBC11" wp14:editId="5EBC57C7">
            <wp:extent cx="5324354" cy="3194385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45278" cy="320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D18F" w14:textId="7EE3F26E" w:rsidR="00C23705" w:rsidRDefault="00C23705" w:rsidP="00C23705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10</w:t>
        </w:r>
      </w:fldSimple>
      <w:r>
        <w:t xml:space="preserve"> – Окна добавления и удаления счетов</w:t>
      </w:r>
    </w:p>
    <w:p w14:paraId="1D19B2E8" w14:textId="69C79D90" w:rsidR="00786023" w:rsidRPr="00786023" w:rsidRDefault="00E87E06" w:rsidP="00786023">
      <w:pPr>
        <w:pStyle w:val="10"/>
      </w:pPr>
      <w:r w:rsidRPr="00E87E06">
        <w:t xml:space="preserve">На рисунках 11–13 представлены </w:t>
      </w:r>
      <w:r w:rsidR="00BE2240">
        <w:t>страницы</w:t>
      </w:r>
      <w:r w:rsidRPr="00E87E06">
        <w:t xml:space="preserve"> с детальной статистикой баланса, расходов и доходов пользователя. Здесь отображается текущий баланс по счетам, распределение доходов и расходов по категориям, а также история транзакций. Пользователь может фильтровать данные по периодам, счетам и категориям для</w:t>
      </w:r>
      <w:r>
        <w:t xml:space="preserve"> более точного анализа финансов</w:t>
      </w:r>
      <w:r w:rsidR="00786023">
        <w:t>.</w:t>
      </w:r>
    </w:p>
    <w:p w14:paraId="264586E5" w14:textId="77777777" w:rsidR="001E4AC5" w:rsidRDefault="001E4AC5" w:rsidP="00DF7BCC">
      <w:pPr>
        <w:keepNext/>
        <w:spacing w:before="240" w:after="0" w:line="240" w:lineRule="auto"/>
        <w:jc w:val="center"/>
      </w:pPr>
      <w:r w:rsidRPr="001E4AC5">
        <w:rPr>
          <w:noProof/>
        </w:rPr>
        <w:lastRenderedPageBreak/>
        <w:drawing>
          <wp:inline distT="0" distB="0" distL="0" distR="0" wp14:anchorId="5D924B6F" wp14:editId="105451D5">
            <wp:extent cx="5084926" cy="6947877"/>
            <wp:effectExtent l="0" t="0" r="190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4926" cy="6947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EDA3D" w14:textId="3B612D03" w:rsidR="001E4AC5" w:rsidRDefault="001E4AC5" w:rsidP="001E4AC5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11</w:t>
        </w:r>
      </w:fldSimple>
      <w:r>
        <w:t xml:space="preserve"> – Страница детальной информации баланса</w:t>
      </w:r>
    </w:p>
    <w:p w14:paraId="5ACFC0F2" w14:textId="77777777" w:rsidR="007A7665" w:rsidRDefault="007A7665" w:rsidP="00DF7BCC">
      <w:pPr>
        <w:keepNext/>
        <w:spacing w:before="240" w:after="0" w:line="240" w:lineRule="auto"/>
        <w:jc w:val="center"/>
      </w:pPr>
      <w:r w:rsidRPr="007A7665">
        <w:rPr>
          <w:noProof/>
        </w:rPr>
        <w:lastRenderedPageBreak/>
        <w:drawing>
          <wp:inline distT="0" distB="0" distL="0" distR="0" wp14:anchorId="5D0FE895" wp14:editId="518CCBF1">
            <wp:extent cx="5023413" cy="6386404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107" cy="639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756B" w14:textId="2C17F3C7" w:rsidR="007A7665" w:rsidRPr="007A7665" w:rsidRDefault="007A7665" w:rsidP="007A7665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12</w:t>
        </w:r>
      </w:fldSimple>
      <w:r>
        <w:t xml:space="preserve"> – Страница детальной информации расходов</w:t>
      </w:r>
    </w:p>
    <w:p w14:paraId="537E86A9" w14:textId="77777777" w:rsidR="00686EFB" w:rsidRDefault="00686EFB" w:rsidP="00DF7BCC">
      <w:pPr>
        <w:keepNext/>
        <w:spacing w:before="240" w:after="0" w:line="240" w:lineRule="auto"/>
        <w:jc w:val="center"/>
      </w:pPr>
      <w:r w:rsidRPr="00686EFB">
        <w:rPr>
          <w:noProof/>
        </w:rPr>
        <w:lastRenderedPageBreak/>
        <w:drawing>
          <wp:inline distT="0" distB="0" distL="0" distR="0" wp14:anchorId="125313C7" wp14:editId="60F2035C">
            <wp:extent cx="5278055" cy="705433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9756" cy="705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0636" w14:textId="557F4F35" w:rsidR="009E5337" w:rsidRDefault="00686EFB" w:rsidP="00686EFB">
      <w:pPr>
        <w:pStyle w:val="af2"/>
      </w:pPr>
      <w:r>
        <w:t xml:space="preserve">Рисунок </w:t>
      </w:r>
      <w:fldSimple w:instr=" SEQ Рисунок \* ARABIC ">
        <w:r w:rsidR="00086604">
          <w:rPr>
            <w:noProof/>
          </w:rPr>
          <w:t>13</w:t>
        </w:r>
      </w:fldSimple>
      <w:r>
        <w:t xml:space="preserve"> – Страница детальной информации доходов</w:t>
      </w:r>
    </w:p>
    <w:p w14:paraId="0A2E47E8" w14:textId="51659318" w:rsidR="0093453B" w:rsidRPr="0093453B" w:rsidRDefault="00D664FD" w:rsidP="0093453B">
      <w:pPr>
        <w:pStyle w:val="10"/>
      </w:pPr>
      <w:r>
        <w:t xml:space="preserve">Листинг </w:t>
      </w:r>
      <w:r w:rsidR="00BA43F8">
        <w:t>окон программы представлен в п</w:t>
      </w:r>
      <w:r>
        <w:t>риложении А.</w:t>
      </w:r>
    </w:p>
    <w:p w14:paraId="247B4ED7" w14:textId="20979A2E" w:rsidR="00D32C8D" w:rsidRDefault="00D32C8D" w:rsidP="00D32C8D">
      <w:pPr>
        <w:pStyle w:val="30"/>
        <w:numPr>
          <w:ilvl w:val="1"/>
          <w:numId w:val="6"/>
        </w:numPr>
        <w:spacing w:before="480"/>
        <w:ind w:left="709" w:firstLine="0"/>
      </w:pPr>
      <w:bookmarkStart w:id="16" w:name="_Toc216034101"/>
      <w:r>
        <w:t>Спецификация модулей</w:t>
      </w:r>
      <w:bookmarkEnd w:id="16"/>
    </w:p>
    <w:p w14:paraId="7BFF0557" w14:textId="246C6904" w:rsidR="00292B76" w:rsidRPr="003F0AD4" w:rsidRDefault="00982721" w:rsidP="00292B76">
      <w:pPr>
        <w:pStyle w:val="10"/>
        <w:rPr>
          <w:lang w:val="en-US"/>
        </w:rPr>
      </w:pPr>
      <w:r w:rsidRPr="00982721">
        <w:t>MyFinance</w:t>
      </w:r>
      <w:r w:rsidR="00292B76">
        <w:t>.Models</w:t>
      </w:r>
      <w:r w:rsidR="003F0AD4">
        <w:rPr>
          <w:lang w:val="en-US"/>
        </w:rPr>
        <w:t>:</w:t>
      </w:r>
    </w:p>
    <w:p w14:paraId="017CC741" w14:textId="78214065" w:rsidR="00292B76" w:rsidRPr="003F0AD4" w:rsidRDefault="00292B76" w:rsidP="003F0AD4">
      <w:pPr>
        <w:pStyle w:val="10"/>
        <w:numPr>
          <w:ilvl w:val="0"/>
          <w:numId w:val="28"/>
        </w:numPr>
        <w:ind w:left="1276" w:hanging="567"/>
      </w:pPr>
      <w:r>
        <w:t xml:space="preserve">Класс Transaction </w:t>
      </w:r>
      <w:r w:rsidR="003F0AD4" w:rsidRPr="003F0AD4">
        <w:t xml:space="preserve">– </w:t>
      </w:r>
      <w:r w:rsidR="003F0AD4">
        <w:t xml:space="preserve">сущность </w:t>
      </w:r>
      <w:r>
        <w:t>транзакции</w:t>
      </w:r>
      <w:r w:rsidR="003F0AD4" w:rsidRPr="003F0AD4">
        <w:t>;</w:t>
      </w:r>
    </w:p>
    <w:p w14:paraId="2AF4CAC7" w14:textId="4900CC50" w:rsidR="00292B76" w:rsidRPr="003F0AD4" w:rsidRDefault="00292B76" w:rsidP="003F0AD4">
      <w:pPr>
        <w:pStyle w:val="10"/>
        <w:numPr>
          <w:ilvl w:val="0"/>
          <w:numId w:val="28"/>
        </w:numPr>
        <w:ind w:left="1276" w:hanging="567"/>
      </w:pPr>
      <w:r>
        <w:lastRenderedPageBreak/>
        <w:t xml:space="preserve">Класс Category </w:t>
      </w:r>
      <w:r w:rsidR="003F0AD4" w:rsidRPr="003F0AD4">
        <w:t xml:space="preserve">– </w:t>
      </w:r>
      <w:r w:rsidR="003F0AD4">
        <w:t xml:space="preserve">сущность </w:t>
      </w:r>
      <w:r>
        <w:t>категории</w:t>
      </w:r>
      <w:r w:rsidR="003F0AD4" w:rsidRPr="003F0AD4">
        <w:t>;</w:t>
      </w:r>
    </w:p>
    <w:p w14:paraId="730295CC" w14:textId="43175A1E" w:rsidR="00292B76" w:rsidRDefault="00292B76" w:rsidP="003F0AD4">
      <w:pPr>
        <w:pStyle w:val="10"/>
        <w:numPr>
          <w:ilvl w:val="0"/>
          <w:numId w:val="28"/>
        </w:numPr>
        <w:ind w:left="1276" w:hanging="567"/>
        <w:rPr>
          <w:lang w:val="en-US"/>
        </w:rPr>
      </w:pPr>
      <w:r>
        <w:t xml:space="preserve">Класс </w:t>
      </w:r>
      <w:r>
        <w:rPr>
          <w:lang w:val="en-US"/>
        </w:rPr>
        <w:t>Account</w:t>
      </w:r>
      <w:r>
        <w:t xml:space="preserve"> </w:t>
      </w:r>
      <w:r w:rsidR="003F0AD4" w:rsidRPr="003F0AD4">
        <w:t xml:space="preserve">– </w:t>
      </w:r>
      <w:r w:rsidR="003F0AD4">
        <w:t>сущность счёта</w:t>
      </w:r>
      <w:r w:rsidR="003F0AD4">
        <w:rPr>
          <w:lang w:val="en-US"/>
        </w:rPr>
        <w:t>.</w:t>
      </w:r>
    </w:p>
    <w:p w14:paraId="74362999" w14:textId="6C923E6E" w:rsidR="00982721" w:rsidRPr="003F0AD4" w:rsidRDefault="00982721" w:rsidP="00982721">
      <w:pPr>
        <w:pStyle w:val="10"/>
        <w:rPr>
          <w:lang w:val="en-US"/>
        </w:rPr>
      </w:pPr>
      <w:r w:rsidRPr="00982721">
        <w:t>MyFinance</w:t>
      </w:r>
      <w:r>
        <w:t>.</w:t>
      </w:r>
      <w:r w:rsidRPr="00982721">
        <w:t>Converters</w:t>
      </w:r>
      <w:r>
        <w:rPr>
          <w:lang w:val="en-US"/>
        </w:rPr>
        <w:t>:</w:t>
      </w:r>
    </w:p>
    <w:p w14:paraId="5CE6D122" w14:textId="1FEDDBAC" w:rsidR="00982721" w:rsidRPr="003F0AD4" w:rsidRDefault="00982721" w:rsidP="00464EDF">
      <w:pPr>
        <w:pStyle w:val="10"/>
        <w:numPr>
          <w:ilvl w:val="0"/>
          <w:numId w:val="28"/>
        </w:numPr>
        <w:ind w:left="0" w:firstLine="709"/>
      </w:pPr>
      <w:r>
        <w:t xml:space="preserve">Класс </w:t>
      </w:r>
      <w:r w:rsidR="00C43F5D" w:rsidRPr="00C43F5D">
        <w:t>AmountWithSpaceConverter</w:t>
      </w:r>
      <w:r w:rsidR="00C43F5D" w:rsidRPr="001D383C">
        <w:t xml:space="preserve"> </w:t>
      </w:r>
      <w:r w:rsidRPr="003F0AD4">
        <w:t xml:space="preserve">– </w:t>
      </w:r>
      <w:r w:rsidR="00C43F5D">
        <w:t xml:space="preserve">конвертирует </w:t>
      </w:r>
      <w:r w:rsidR="001D383C">
        <w:t>сумму в удобный формат</w:t>
      </w:r>
      <w:r w:rsidRPr="003F0AD4">
        <w:t>;</w:t>
      </w:r>
    </w:p>
    <w:p w14:paraId="1DF1FD9D" w14:textId="3B8E9D08" w:rsidR="00982721" w:rsidRPr="003F0AD4" w:rsidRDefault="00982721" w:rsidP="00464EDF">
      <w:pPr>
        <w:pStyle w:val="10"/>
        <w:numPr>
          <w:ilvl w:val="0"/>
          <w:numId w:val="28"/>
        </w:numPr>
        <w:ind w:left="0" w:firstLine="709"/>
      </w:pPr>
      <w:r>
        <w:t xml:space="preserve">Класс </w:t>
      </w:r>
      <w:r w:rsidR="001D383C" w:rsidRPr="001D383C">
        <w:t>DateLabelConverter</w:t>
      </w:r>
      <w:r w:rsidR="001D383C">
        <w:t xml:space="preserve"> </w:t>
      </w:r>
      <w:r w:rsidRPr="003F0AD4">
        <w:t xml:space="preserve">– </w:t>
      </w:r>
      <w:r w:rsidR="001D383C">
        <w:t>конвертирует дату в необходимый формат</w:t>
      </w:r>
      <w:r w:rsidRPr="003F0AD4">
        <w:t>;</w:t>
      </w:r>
    </w:p>
    <w:p w14:paraId="71E91872" w14:textId="1B2DB2EB" w:rsidR="00982721" w:rsidRPr="00DF3BC8" w:rsidRDefault="00982721" w:rsidP="00464EDF">
      <w:pPr>
        <w:pStyle w:val="10"/>
        <w:numPr>
          <w:ilvl w:val="0"/>
          <w:numId w:val="28"/>
        </w:numPr>
        <w:ind w:left="0" w:firstLine="709"/>
      </w:pPr>
      <w:r>
        <w:t xml:space="preserve">Класс </w:t>
      </w:r>
      <w:r w:rsidR="001D383C" w:rsidRPr="001D383C">
        <w:rPr>
          <w:lang w:val="en-US"/>
        </w:rPr>
        <w:t>DateOnlyConverter</w:t>
      </w:r>
      <w:r w:rsidR="001D383C" w:rsidRPr="001D383C">
        <w:t xml:space="preserve"> </w:t>
      </w:r>
      <w:r w:rsidRPr="003F0AD4">
        <w:t xml:space="preserve">– </w:t>
      </w:r>
      <w:r w:rsidR="001D383C">
        <w:t>конвертирует дату и время в формат дата</w:t>
      </w:r>
      <w:r w:rsidR="00DF3BC8" w:rsidRPr="00DF3BC8">
        <w:t>;</w:t>
      </w:r>
    </w:p>
    <w:p w14:paraId="7A7C3030" w14:textId="66FD61DD" w:rsidR="00DF3BC8" w:rsidRPr="001D383C" w:rsidRDefault="00DF3BC8" w:rsidP="00464EDF">
      <w:pPr>
        <w:pStyle w:val="10"/>
        <w:numPr>
          <w:ilvl w:val="0"/>
          <w:numId w:val="28"/>
        </w:numPr>
        <w:ind w:left="0" w:firstLine="709"/>
      </w:pPr>
      <w:r>
        <w:t xml:space="preserve">Класс </w:t>
      </w:r>
      <w:r w:rsidRPr="00DF3BC8">
        <w:rPr>
          <w:lang w:val="en-US"/>
        </w:rPr>
        <w:t>FutureOpacityConverter</w:t>
      </w:r>
      <w:r w:rsidRPr="00DF3BC8">
        <w:t xml:space="preserve"> </w:t>
      </w:r>
      <w:r w:rsidRPr="003F0AD4">
        <w:t xml:space="preserve">– </w:t>
      </w:r>
      <w:r w:rsidR="006D14A6">
        <w:t>задаёт прозрачность панели в зависимости от даты</w:t>
      </w:r>
      <w:r w:rsidR="006D14A6" w:rsidRPr="006D14A6">
        <w:t>;</w:t>
      </w:r>
    </w:p>
    <w:p w14:paraId="6A1214E8" w14:textId="1222F569" w:rsidR="006D14A6" w:rsidRPr="001D383C" w:rsidRDefault="006D14A6" w:rsidP="00464EDF">
      <w:pPr>
        <w:pStyle w:val="10"/>
        <w:numPr>
          <w:ilvl w:val="0"/>
          <w:numId w:val="28"/>
        </w:numPr>
        <w:ind w:left="0" w:firstLine="709"/>
      </w:pPr>
      <w:r>
        <w:t xml:space="preserve">Класс </w:t>
      </w:r>
      <w:r w:rsidRPr="006D14A6">
        <w:rPr>
          <w:lang w:val="en-US"/>
        </w:rPr>
        <w:t>NullToBoolConverter</w:t>
      </w:r>
      <w:r>
        <w:t xml:space="preserve"> </w:t>
      </w:r>
      <w:r w:rsidRPr="003F0AD4">
        <w:t xml:space="preserve">– </w:t>
      </w:r>
      <w:r w:rsidR="007F0425">
        <w:t>проверяет выбран</w:t>
      </w:r>
      <w:r w:rsidR="00464EDF">
        <w:t>а</w:t>
      </w:r>
      <w:r w:rsidR="007F0425">
        <w:t xml:space="preserve"> ли как</w:t>
      </w:r>
      <w:r w:rsidR="00464EDF">
        <w:t>ая</w:t>
      </w:r>
      <w:r w:rsidR="007F0425" w:rsidRPr="003F0AD4">
        <w:t>–</w:t>
      </w:r>
      <w:r w:rsidR="007F0425">
        <w:t xml:space="preserve">либо </w:t>
      </w:r>
      <w:r w:rsidR="00464EDF">
        <w:t>транзакция</w:t>
      </w:r>
      <w:r w:rsidRPr="006D14A6">
        <w:t>;</w:t>
      </w:r>
    </w:p>
    <w:p w14:paraId="4335A6AE" w14:textId="20B285D2" w:rsidR="00DF3BC8" w:rsidRDefault="00464EDF" w:rsidP="00464EDF">
      <w:pPr>
        <w:pStyle w:val="10"/>
        <w:numPr>
          <w:ilvl w:val="0"/>
          <w:numId w:val="28"/>
        </w:numPr>
        <w:ind w:left="0" w:firstLine="709"/>
      </w:pPr>
      <w:r>
        <w:t xml:space="preserve">Класс </w:t>
      </w:r>
      <w:r w:rsidRPr="00464EDF">
        <w:rPr>
          <w:lang w:val="en-US"/>
        </w:rPr>
        <w:t>StringToBrushConverter</w:t>
      </w:r>
      <w:r>
        <w:t xml:space="preserve"> </w:t>
      </w:r>
      <w:r w:rsidRPr="003F0AD4">
        <w:t xml:space="preserve">– </w:t>
      </w:r>
      <w:r>
        <w:t>конвертирует цвет категории в цвет для текста категории.</w:t>
      </w:r>
    </w:p>
    <w:p w14:paraId="769D875E" w14:textId="705382A5" w:rsidR="00485959" w:rsidRDefault="00485959" w:rsidP="00485959">
      <w:pPr>
        <w:pStyle w:val="10"/>
        <w:rPr>
          <w:lang w:val="en-US"/>
        </w:rPr>
      </w:pPr>
      <w:r w:rsidRPr="00982721">
        <w:t>MyFinance</w:t>
      </w:r>
      <w:r>
        <w:t>.</w:t>
      </w:r>
      <w:r w:rsidRPr="00485959">
        <w:t>Services</w:t>
      </w:r>
      <w:r>
        <w:rPr>
          <w:lang w:val="en-US"/>
        </w:rPr>
        <w:t>:</w:t>
      </w:r>
    </w:p>
    <w:p w14:paraId="3C3B5006" w14:textId="29C1926E" w:rsidR="00485959" w:rsidRDefault="00485959" w:rsidP="00485959">
      <w:pPr>
        <w:pStyle w:val="10"/>
        <w:numPr>
          <w:ilvl w:val="0"/>
          <w:numId w:val="28"/>
        </w:numPr>
      </w:pPr>
      <w:r>
        <w:t xml:space="preserve">Класс </w:t>
      </w:r>
      <w:r w:rsidRPr="00485959">
        <w:t>AppDbContext</w:t>
      </w:r>
      <w:r>
        <w:t xml:space="preserve"> </w:t>
      </w:r>
      <w:r w:rsidRPr="003F0AD4">
        <w:t xml:space="preserve">– </w:t>
      </w:r>
      <w:r>
        <w:t>задаёт необходимые параметры работы БД.</w:t>
      </w:r>
    </w:p>
    <w:p w14:paraId="34B5F89A" w14:textId="077F7400" w:rsidR="00485959" w:rsidRDefault="00485959" w:rsidP="00485959">
      <w:pPr>
        <w:pStyle w:val="10"/>
        <w:rPr>
          <w:lang w:val="en-US"/>
        </w:rPr>
      </w:pPr>
      <w:r w:rsidRPr="00982721">
        <w:t>MyFinance</w:t>
      </w:r>
      <w:r>
        <w:t>.</w:t>
      </w:r>
      <w:r w:rsidR="001121C6" w:rsidRPr="001121C6">
        <w:t>ViewModels</w:t>
      </w:r>
      <w:r>
        <w:rPr>
          <w:lang w:val="en-US"/>
        </w:rPr>
        <w:t>:</w:t>
      </w:r>
    </w:p>
    <w:p w14:paraId="3A4BE38A" w14:textId="06854C5C" w:rsidR="001121C6" w:rsidRDefault="001121C6" w:rsidP="003B5F0B">
      <w:pPr>
        <w:pStyle w:val="10"/>
        <w:numPr>
          <w:ilvl w:val="0"/>
          <w:numId w:val="28"/>
        </w:numPr>
        <w:ind w:left="0" w:firstLine="709"/>
      </w:pPr>
      <w:r>
        <w:t>Класс</w:t>
      </w:r>
      <w:r w:rsidR="003B5F0B">
        <w:t xml:space="preserve"> </w:t>
      </w:r>
      <w:r w:rsidRPr="001121C6">
        <w:rPr>
          <w:lang w:val="en-US"/>
        </w:rPr>
        <w:t>CategorySelectItem</w:t>
      </w:r>
      <w:r>
        <w:t xml:space="preserve"> </w:t>
      </w:r>
      <w:r w:rsidRPr="003F0AD4">
        <w:t xml:space="preserve">– </w:t>
      </w:r>
      <w:r>
        <w:t xml:space="preserve">вспомогательный класс для фильтрации по категориям </w:t>
      </w:r>
      <w:r w:rsidR="00E4393B">
        <w:t>при выборе нескольких категорий</w:t>
      </w:r>
      <w:r w:rsidR="003B5F0B" w:rsidRPr="003B5F0B">
        <w:t>;</w:t>
      </w:r>
    </w:p>
    <w:p w14:paraId="42CF075D" w14:textId="5123D758" w:rsidR="007C04C7" w:rsidRPr="007C04C7" w:rsidRDefault="007C04C7" w:rsidP="007C04C7">
      <w:pPr>
        <w:pStyle w:val="10"/>
        <w:rPr>
          <w:lang w:val="en-US"/>
        </w:rPr>
      </w:pPr>
      <w:r w:rsidRPr="00982721">
        <w:t>MyFinance</w:t>
      </w:r>
      <w:r>
        <w:t>.</w:t>
      </w:r>
      <w:r w:rsidRPr="001121C6">
        <w:t>ViewModels</w:t>
      </w:r>
      <w:r>
        <w:rPr>
          <w:lang w:val="en-US"/>
        </w:rPr>
        <w:t>.</w:t>
      </w:r>
      <w:r w:rsidRPr="007C04C7">
        <w:rPr>
          <w:lang w:val="en-US"/>
        </w:rPr>
        <w:t>ManageAccountsViewModel</w:t>
      </w:r>
      <w:r>
        <w:rPr>
          <w:lang w:val="en-US"/>
        </w:rPr>
        <w:t>:</w:t>
      </w:r>
    </w:p>
    <w:p w14:paraId="0C906F82" w14:textId="77777777" w:rsidR="00935C9B" w:rsidRDefault="00422A0E" w:rsidP="00935C9B">
      <w:pPr>
        <w:pStyle w:val="10"/>
        <w:numPr>
          <w:ilvl w:val="0"/>
          <w:numId w:val="28"/>
        </w:numPr>
        <w:ind w:left="0" w:firstLine="709"/>
      </w:pPr>
      <w:r>
        <w:t>Метод</w:t>
      </w:r>
      <w:r w:rsidR="003B5F0B">
        <w:t xml:space="preserve"> </w:t>
      </w:r>
      <w:r w:rsidRPr="00422A0E">
        <w:rPr>
          <w:lang w:val="en-US"/>
        </w:rPr>
        <w:t>AddAccount</w:t>
      </w:r>
      <w:r>
        <w:t xml:space="preserve"> </w:t>
      </w:r>
      <w:r w:rsidR="003B5F0B" w:rsidRPr="003F0AD4">
        <w:t xml:space="preserve">– </w:t>
      </w:r>
      <w:r w:rsidR="00935C9B">
        <w:t>добавление счёта</w:t>
      </w:r>
      <w:r w:rsidR="003B5F0B" w:rsidRPr="003B5F0B">
        <w:t>;</w:t>
      </w:r>
    </w:p>
    <w:p w14:paraId="7BC4884D" w14:textId="7294D9A0" w:rsidR="00485959" w:rsidRDefault="00935C9B" w:rsidP="007063AE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935C9B">
        <w:t>DeleteAccount</w:t>
      </w:r>
      <w:r>
        <w:t xml:space="preserve"> – удаление счёта.</w:t>
      </w:r>
      <w:r w:rsidRPr="001121C6">
        <w:t xml:space="preserve"> </w:t>
      </w:r>
    </w:p>
    <w:p w14:paraId="6FD56D0A" w14:textId="1E5CE7AF" w:rsidR="007063AE" w:rsidRPr="007C04C7" w:rsidRDefault="007063AE" w:rsidP="007063AE">
      <w:pPr>
        <w:pStyle w:val="10"/>
        <w:rPr>
          <w:lang w:val="en-US"/>
        </w:rPr>
      </w:pPr>
      <w:r w:rsidRPr="00982721">
        <w:t>MyFinance</w:t>
      </w:r>
      <w:r>
        <w:t>.</w:t>
      </w:r>
      <w:r w:rsidRPr="001121C6">
        <w:t>ViewModels</w:t>
      </w:r>
      <w:r>
        <w:rPr>
          <w:lang w:val="en-US"/>
        </w:rPr>
        <w:t>.</w:t>
      </w:r>
      <w:r w:rsidRPr="007063AE">
        <w:rPr>
          <w:lang w:val="en-US"/>
        </w:rPr>
        <w:t>ManageCategoriesViewModel</w:t>
      </w:r>
      <w:r>
        <w:rPr>
          <w:lang w:val="en-US"/>
        </w:rPr>
        <w:t>:</w:t>
      </w:r>
    </w:p>
    <w:p w14:paraId="082390D7" w14:textId="6F49A549" w:rsidR="007063AE" w:rsidRDefault="007063AE" w:rsidP="007063AE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7063AE">
        <w:rPr>
          <w:lang w:val="en-US"/>
        </w:rPr>
        <w:t>AddCategory</w:t>
      </w:r>
      <w:r>
        <w:t xml:space="preserve"> </w:t>
      </w:r>
      <w:r w:rsidRPr="003F0AD4">
        <w:t xml:space="preserve">– </w:t>
      </w:r>
      <w:r>
        <w:t>добавление категории</w:t>
      </w:r>
      <w:r w:rsidRPr="003B5F0B">
        <w:t>;</w:t>
      </w:r>
    </w:p>
    <w:p w14:paraId="536DD492" w14:textId="718760D1" w:rsidR="007063AE" w:rsidRDefault="007063AE" w:rsidP="007063AE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7063AE">
        <w:t>DeleteCategory</w:t>
      </w:r>
      <w:r w:rsidR="008F3DB6">
        <w:t xml:space="preserve"> </w:t>
      </w:r>
      <w:r>
        <w:t>– удаление категории.</w:t>
      </w:r>
    </w:p>
    <w:p w14:paraId="1C50C423" w14:textId="3A0441F4" w:rsidR="008F3DB6" w:rsidRDefault="008F3DB6" w:rsidP="008F3DB6">
      <w:pPr>
        <w:pStyle w:val="10"/>
        <w:rPr>
          <w:lang w:val="en-US"/>
        </w:rPr>
      </w:pPr>
      <w:r w:rsidRPr="00982721">
        <w:t>MyFinance</w:t>
      </w:r>
      <w:r>
        <w:t>.</w:t>
      </w:r>
      <w:r w:rsidRPr="001121C6">
        <w:t>ViewModels</w:t>
      </w:r>
      <w:r>
        <w:rPr>
          <w:lang w:val="en-US"/>
        </w:rPr>
        <w:t>.</w:t>
      </w:r>
      <w:r w:rsidRPr="008F3DB6">
        <w:rPr>
          <w:lang w:val="en-US"/>
        </w:rPr>
        <w:t>MainViewModel</w:t>
      </w:r>
      <w:r>
        <w:rPr>
          <w:lang w:val="en-US"/>
        </w:rPr>
        <w:t>:</w:t>
      </w:r>
    </w:p>
    <w:p w14:paraId="50630681" w14:textId="12F5441E" w:rsidR="008F3DB6" w:rsidRDefault="008F3DB6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8F3DB6">
        <w:t>OnCategorySelectionChanged</w:t>
      </w:r>
      <w:r>
        <w:t xml:space="preserve"> – </w:t>
      </w:r>
      <w:r w:rsidR="007E685F">
        <w:t>обновление диаграмм, истории операций и сумм при изменение выбранных категорий</w:t>
      </w:r>
      <w:r w:rsidR="007E685F" w:rsidRPr="007E685F">
        <w:t>;</w:t>
      </w:r>
    </w:p>
    <w:p w14:paraId="6642DBF5" w14:textId="1B831F9F" w:rsidR="007E685F" w:rsidRDefault="007E685F" w:rsidP="00053343">
      <w:pPr>
        <w:pStyle w:val="10"/>
        <w:numPr>
          <w:ilvl w:val="0"/>
          <w:numId w:val="28"/>
        </w:numPr>
        <w:ind w:left="0" w:firstLine="709"/>
      </w:pPr>
      <w:r>
        <w:lastRenderedPageBreak/>
        <w:t xml:space="preserve">Метод </w:t>
      </w:r>
      <w:r w:rsidRPr="007E685F">
        <w:t>LoadTransactions</w:t>
      </w:r>
      <w:r>
        <w:t xml:space="preserve"> – </w:t>
      </w:r>
      <w:r w:rsidR="00A84594">
        <w:t>загрузка транзакций и обновление диаграмм</w:t>
      </w:r>
      <w:r w:rsidR="00A84594" w:rsidRPr="00A84594">
        <w:t>;</w:t>
      </w:r>
    </w:p>
    <w:p w14:paraId="1060E644" w14:textId="41705C63" w:rsidR="00A84594" w:rsidRPr="001D1384" w:rsidRDefault="00A84594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A84594">
        <w:t>UpdateBalanceDiagrams</w:t>
      </w:r>
      <w:r>
        <w:t xml:space="preserve"> – обновление диаграмм</w:t>
      </w:r>
      <w:r w:rsidR="001D1384">
        <w:t xml:space="preserve"> баланса</w:t>
      </w:r>
      <w:r w:rsidR="001D1384" w:rsidRPr="001D1384">
        <w:t>;</w:t>
      </w:r>
    </w:p>
    <w:p w14:paraId="0E950B2C" w14:textId="502504FE" w:rsidR="001D1384" w:rsidRPr="001D1384" w:rsidRDefault="001D1384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1D1384">
        <w:t>UpdateExpenseDiagrams</w:t>
      </w:r>
      <w:r>
        <w:t xml:space="preserve"> – обновление диаграмм расходов</w:t>
      </w:r>
      <w:r w:rsidRPr="001D1384">
        <w:t>;</w:t>
      </w:r>
    </w:p>
    <w:p w14:paraId="373D5EDD" w14:textId="53190998" w:rsidR="001D1384" w:rsidRPr="001D1384" w:rsidRDefault="001D1384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1D1384">
        <w:t>UpdateIncomeDiagrams</w:t>
      </w:r>
      <w:r>
        <w:t xml:space="preserve"> – обновление диаграмм доходов</w:t>
      </w:r>
      <w:r w:rsidRPr="001D1384">
        <w:t>;</w:t>
      </w:r>
    </w:p>
    <w:p w14:paraId="0291EA1C" w14:textId="33777091" w:rsidR="001D1384" w:rsidRPr="000B34E2" w:rsidRDefault="001D1384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1D1384">
        <w:t>UpdateTotals</w:t>
      </w:r>
      <w:r>
        <w:t xml:space="preserve"> – </w:t>
      </w:r>
      <w:r w:rsidR="000B34E2">
        <w:t>обновление сумм</w:t>
      </w:r>
      <w:r w:rsidR="000B34E2">
        <w:rPr>
          <w:lang w:val="en-US"/>
        </w:rPr>
        <w:t>;</w:t>
      </w:r>
    </w:p>
    <w:p w14:paraId="082637A2" w14:textId="6D872B50" w:rsidR="000B34E2" w:rsidRPr="000B34E2" w:rsidRDefault="000B34E2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0B34E2">
        <w:t>UpdateTotalExpenses</w:t>
      </w:r>
      <w:r>
        <w:t xml:space="preserve"> – обновление сумм расходов</w:t>
      </w:r>
      <w:r w:rsidRPr="000B34E2">
        <w:t>;</w:t>
      </w:r>
    </w:p>
    <w:p w14:paraId="117B47EB" w14:textId="77777777" w:rsidR="000B34E2" w:rsidRPr="000B34E2" w:rsidRDefault="000B34E2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0B34E2">
        <w:t>UpdateTotalIncome</w:t>
      </w:r>
      <w:r>
        <w:t xml:space="preserve"> – обновление сумм доходов</w:t>
      </w:r>
      <w:r w:rsidRPr="000B34E2">
        <w:t>;</w:t>
      </w:r>
    </w:p>
    <w:p w14:paraId="71334FB0" w14:textId="77777777" w:rsidR="00977AAD" w:rsidRDefault="000B34E2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0B34E2">
        <w:t>UpdatePieSeries</w:t>
      </w:r>
      <w:r>
        <w:t xml:space="preserve"> – обновление круговой диаграммы на главной странице</w:t>
      </w:r>
      <w:r w:rsidRPr="000B34E2">
        <w:t>;</w:t>
      </w:r>
    </w:p>
    <w:p w14:paraId="75957B72" w14:textId="114E07C2" w:rsidR="000B34E2" w:rsidRPr="00790A11" w:rsidRDefault="00977AAD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977AAD">
        <w:t>UpdateIncomeDiagram</w:t>
      </w:r>
      <w:r>
        <w:t xml:space="preserve"> – обновление столбчатой диаграммы </w:t>
      </w:r>
      <w:r w:rsidR="00790A11">
        <w:t>доходов</w:t>
      </w:r>
      <w:r w:rsidR="00790A11" w:rsidRPr="00790A11">
        <w:t>;</w:t>
      </w:r>
    </w:p>
    <w:p w14:paraId="798C5359" w14:textId="1021DB94" w:rsidR="00790A11" w:rsidRPr="002B3A78" w:rsidRDefault="00790A11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790A11">
        <w:t>UpdateAccountIncomePieDiagram</w:t>
      </w:r>
      <w:r>
        <w:t xml:space="preserve"> – обновление круговой </w:t>
      </w:r>
      <w:r w:rsidR="002B3A78">
        <w:t>диаграммы доходов и счетов</w:t>
      </w:r>
      <w:r w:rsidR="002B3A78" w:rsidRPr="002B3A78">
        <w:t>;</w:t>
      </w:r>
    </w:p>
    <w:p w14:paraId="7DF1890A" w14:textId="7DFB1897" w:rsidR="002B3A78" w:rsidRPr="002B3A78" w:rsidRDefault="002B3A78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2B3A78">
        <w:t>UpdateIncomeCategoryDiagram</w:t>
      </w:r>
      <w:r>
        <w:t xml:space="preserve"> – обновление круговой диаграммы доходов и категорий</w:t>
      </w:r>
      <w:r w:rsidRPr="002B3A78">
        <w:t>;</w:t>
      </w:r>
    </w:p>
    <w:p w14:paraId="24EB6353" w14:textId="5959B018" w:rsidR="002B3A78" w:rsidRDefault="002B3A78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2B3A78">
        <w:t xml:space="preserve">UpdateExpenseDiagram </w:t>
      </w:r>
      <w:r>
        <w:t>– обновление столбчатой диаграммы расходов</w:t>
      </w:r>
      <w:r w:rsidRPr="00790A11">
        <w:t>;</w:t>
      </w:r>
    </w:p>
    <w:p w14:paraId="60C56926" w14:textId="62F186A7" w:rsidR="002B3A78" w:rsidRDefault="002B3A78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2B3A78">
        <w:t>UpdateAccountExpensePieDiagram</w:t>
      </w:r>
      <w:r>
        <w:t xml:space="preserve"> – обновление круговой диаграммы расходов и счетов</w:t>
      </w:r>
      <w:r w:rsidRPr="002B3A78">
        <w:t>;</w:t>
      </w:r>
    </w:p>
    <w:p w14:paraId="28C3A78D" w14:textId="4897D9D9" w:rsidR="002B3A78" w:rsidRPr="00A6078C" w:rsidRDefault="002B3A78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="00A6078C" w:rsidRPr="00A6078C">
        <w:t>UpdateExpenseCategoryDiagram</w:t>
      </w:r>
      <w:r w:rsidR="00A6078C">
        <w:t xml:space="preserve"> – обновление круговой диаграммы расходов и категорий</w:t>
      </w:r>
      <w:r w:rsidR="00A6078C" w:rsidRPr="00A6078C">
        <w:t>;</w:t>
      </w:r>
    </w:p>
    <w:p w14:paraId="048D43B6" w14:textId="67D67639" w:rsidR="00A6078C" w:rsidRPr="00A6078C" w:rsidRDefault="00A6078C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A6078C">
        <w:t>UpdateBalanceDiagram</w:t>
      </w:r>
      <w:r>
        <w:t xml:space="preserve"> </w:t>
      </w:r>
      <w:r w:rsidR="00BF048F">
        <w:t xml:space="preserve">– </w:t>
      </w:r>
      <w:r>
        <w:t>обновление столбчатой диаграммы баланса</w:t>
      </w:r>
      <w:r w:rsidRPr="00A6078C">
        <w:t>;</w:t>
      </w:r>
    </w:p>
    <w:p w14:paraId="642C904C" w14:textId="6653242C" w:rsidR="00A6078C" w:rsidRPr="00BF048F" w:rsidRDefault="00A6078C" w:rsidP="00053343">
      <w:pPr>
        <w:pStyle w:val="10"/>
        <w:numPr>
          <w:ilvl w:val="0"/>
          <w:numId w:val="28"/>
        </w:numPr>
        <w:ind w:left="0" w:firstLine="709"/>
      </w:pPr>
      <w:r>
        <w:t>Метод</w:t>
      </w:r>
      <w:r w:rsidR="00BF048F">
        <w:t xml:space="preserve"> </w:t>
      </w:r>
      <w:r w:rsidR="00BF048F" w:rsidRPr="00BF048F">
        <w:t>UpdateIncomeExpenseDiagram</w:t>
      </w:r>
      <w:r w:rsidR="00BF048F">
        <w:t xml:space="preserve"> – обновление круговой диаграммы доходов и расходов</w:t>
      </w:r>
      <w:r w:rsidR="00BF048F" w:rsidRPr="00BF048F">
        <w:t>;</w:t>
      </w:r>
    </w:p>
    <w:p w14:paraId="1E9F9749" w14:textId="7A9F197C" w:rsidR="00BF048F" w:rsidRPr="0036522F" w:rsidRDefault="00BF048F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="0036522F" w:rsidRPr="0036522F">
        <w:t>UpdateAccountBalancePieDiagram</w:t>
      </w:r>
      <w:r w:rsidR="0036522F">
        <w:t xml:space="preserve"> – обновление круговой диаграммы баланса и счетов</w:t>
      </w:r>
      <w:r w:rsidR="0036522F" w:rsidRPr="0036522F">
        <w:t>;</w:t>
      </w:r>
    </w:p>
    <w:p w14:paraId="44A1AF7F" w14:textId="41318576" w:rsidR="0036522F" w:rsidRPr="0036522F" w:rsidRDefault="0036522F" w:rsidP="00053343">
      <w:pPr>
        <w:pStyle w:val="10"/>
        <w:numPr>
          <w:ilvl w:val="0"/>
          <w:numId w:val="28"/>
        </w:numPr>
        <w:ind w:left="0" w:firstLine="709"/>
      </w:pPr>
      <w:r>
        <w:lastRenderedPageBreak/>
        <w:t xml:space="preserve">Метод </w:t>
      </w:r>
      <w:r w:rsidRPr="0036522F">
        <w:t>UpdateAccountBalanceDiagram</w:t>
      </w:r>
      <w:r>
        <w:t xml:space="preserve"> – обновление линейного графика баланса и счетов</w:t>
      </w:r>
      <w:r w:rsidRPr="0036522F">
        <w:t>;</w:t>
      </w:r>
    </w:p>
    <w:p w14:paraId="23D9E7A5" w14:textId="57D32954" w:rsidR="0036522F" w:rsidRPr="00872B25" w:rsidRDefault="0036522F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36522F">
        <w:t>UpdateCategoryDiagram</w:t>
      </w:r>
      <w:r>
        <w:t xml:space="preserve"> – обновление </w:t>
      </w:r>
      <w:r w:rsidR="00872B25">
        <w:t>круговой диаграммы баланса и категорий</w:t>
      </w:r>
      <w:r w:rsidR="00872B25" w:rsidRPr="00872B25">
        <w:t>;</w:t>
      </w:r>
    </w:p>
    <w:p w14:paraId="5AE55C8C" w14:textId="32F2156F" w:rsidR="00872B25" w:rsidRPr="00872B25" w:rsidRDefault="00872B25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872B25">
        <w:t>UpdateSelectedCategoriesText</w:t>
      </w:r>
      <w:r>
        <w:t xml:space="preserve"> – обновление текста выбранных категорий</w:t>
      </w:r>
      <w:r w:rsidRPr="00872B25">
        <w:t>;</w:t>
      </w:r>
    </w:p>
    <w:p w14:paraId="0C2D1A8B" w14:textId="508960D8" w:rsidR="00872B25" w:rsidRPr="00EA44F3" w:rsidRDefault="00872B25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872B25">
        <w:t>AddTransaction</w:t>
      </w:r>
      <w:r>
        <w:t xml:space="preserve"> – открытие окна добавления транзакции</w:t>
      </w:r>
      <w:r w:rsidR="00EA44F3" w:rsidRPr="00EA44F3">
        <w:t>;</w:t>
      </w:r>
    </w:p>
    <w:p w14:paraId="41552EB4" w14:textId="4B4B0970" w:rsidR="00EA44F3" w:rsidRPr="00EA44F3" w:rsidRDefault="00EA44F3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EA44F3">
        <w:t>EditTransaction</w:t>
      </w:r>
      <w:r>
        <w:t xml:space="preserve"> – открытие окна редактирования транзакции</w:t>
      </w:r>
      <w:r w:rsidRPr="00EA44F3">
        <w:t>;</w:t>
      </w:r>
    </w:p>
    <w:p w14:paraId="18B5E97A" w14:textId="12C8F1BB" w:rsidR="00EA44F3" w:rsidRPr="00EA44F3" w:rsidRDefault="00EA44F3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EA44F3">
        <w:t>DeleteTransaction</w:t>
      </w:r>
      <w:r>
        <w:t xml:space="preserve"> – удаление транзакции</w:t>
      </w:r>
      <w:r>
        <w:rPr>
          <w:lang w:val="en-US"/>
        </w:rPr>
        <w:t>;</w:t>
      </w:r>
    </w:p>
    <w:p w14:paraId="41EE42E3" w14:textId="1414F8DF" w:rsidR="00EA44F3" w:rsidRPr="00EA44F3" w:rsidRDefault="00EA44F3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EA44F3">
        <w:t>OpenCategory</w:t>
      </w:r>
      <w:r>
        <w:t xml:space="preserve"> – открытие окна управления категориями</w:t>
      </w:r>
      <w:r w:rsidRPr="00EA44F3">
        <w:t>;</w:t>
      </w:r>
    </w:p>
    <w:p w14:paraId="039C3598" w14:textId="5FFBA674" w:rsidR="00EA44F3" w:rsidRPr="00EA44F3" w:rsidRDefault="00EA44F3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EA44F3">
        <w:t>OpenAccount</w:t>
      </w:r>
      <w:r>
        <w:t xml:space="preserve"> – открытие окна управления счетами</w:t>
      </w:r>
      <w:r w:rsidRPr="00EA44F3">
        <w:t>;</w:t>
      </w:r>
    </w:p>
    <w:p w14:paraId="542D8B7A" w14:textId="40D1D173" w:rsidR="00EA44F3" w:rsidRPr="003760AD" w:rsidRDefault="003760AD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3760AD">
        <w:t>FilterByPeriod</w:t>
      </w:r>
      <w:r>
        <w:t xml:space="preserve"> – фильтрация транзакций по периоду</w:t>
      </w:r>
      <w:r w:rsidRPr="003760AD">
        <w:t>;</w:t>
      </w:r>
    </w:p>
    <w:p w14:paraId="4C5D114D" w14:textId="53ECC092" w:rsidR="003760AD" w:rsidRPr="003760AD" w:rsidRDefault="003760AD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3760AD">
        <w:t>FilterByAccounts</w:t>
      </w:r>
      <w:r>
        <w:t xml:space="preserve"> – фильтрация транзакций по счетам</w:t>
      </w:r>
      <w:r w:rsidRPr="003760AD">
        <w:t>;</w:t>
      </w:r>
    </w:p>
    <w:p w14:paraId="3CA476E8" w14:textId="3020E5DD" w:rsidR="003760AD" w:rsidRPr="003760AD" w:rsidRDefault="003760AD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3760AD">
        <w:t>FilterByCategories</w:t>
      </w:r>
      <w:r>
        <w:t xml:space="preserve"> – фильтрация транзакций по категориям</w:t>
      </w:r>
      <w:r w:rsidRPr="003760AD">
        <w:t>;</w:t>
      </w:r>
    </w:p>
    <w:p w14:paraId="791F14D1" w14:textId="5BE98A8D" w:rsidR="003760AD" w:rsidRPr="00E155E7" w:rsidRDefault="003760AD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="00E155E7" w:rsidRPr="00E155E7">
        <w:t>GetMonday</w:t>
      </w:r>
      <w:r w:rsidR="00E155E7">
        <w:t xml:space="preserve"> – получение дня начала недели</w:t>
      </w:r>
      <w:r w:rsidR="00E155E7" w:rsidRPr="00E155E7">
        <w:t>;</w:t>
      </w:r>
    </w:p>
    <w:p w14:paraId="29751D83" w14:textId="17610916" w:rsidR="00E155E7" w:rsidRPr="006E7D33" w:rsidRDefault="006E7D33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6E7D33">
        <w:t>OnSelectedPeriodBalanceChanged</w:t>
      </w:r>
      <w:r>
        <w:t xml:space="preserve"> – обновление всех диаграмм при изменении периода</w:t>
      </w:r>
      <w:r w:rsidRPr="006E7D33">
        <w:t>;</w:t>
      </w:r>
    </w:p>
    <w:p w14:paraId="53C5955F" w14:textId="77777777" w:rsidR="00FE28D4" w:rsidRPr="00FE28D4" w:rsidRDefault="006E7D33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6E7D33">
        <w:t>OnSelectedPeriodChanged</w:t>
      </w:r>
      <w:r>
        <w:t xml:space="preserve"> – обновление столбчатых диаграмм </w:t>
      </w:r>
      <w:r w:rsidR="00D314B9">
        <w:t xml:space="preserve">при изменении </w:t>
      </w:r>
      <w:r w:rsidR="00FE28D4">
        <w:t>даты начала</w:t>
      </w:r>
      <w:r w:rsidR="00FE28D4" w:rsidRPr="00FE28D4">
        <w:t>;</w:t>
      </w:r>
    </w:p>
    <w:p w14:paraId="3C5FAD94" w14:textId="614F586F" w:rsidR="006E7D33" w:rsidRDefault="00FE28D4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FE28D4">
        <w:t>OnSelectedAccountsChanged</w:t>
      </w:r>
      <w:r>
        <w:t xml:space="preserve"> – обновление диаграмм </w:t>
      </w:r>
      <w:r w:rsidR="00621DF9">
        <w:t>при изменении выбранных счетов</w:t>
      </w:r>
      <w:r w:rsidR="00621DF9" w:rsidRPr="00621DF9">
        <w:t>;</w:t>
      </w:r>
    </w:p>
    <w:p w14:paraId="3C0076A3" w14:textId="355E747B" w:rsidR="00621DF9" w:rsidRPr="00053343" w:rsidRDefault="00621DF9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621DF9">
        <w:t>RefreshHistory</w:t>
      </w:r>
      <w:r>
        <w:t xml:space="preserve"> – обновление историй операций </w:t>
      </w:r>
      <w:r w:rsidR="00053343">
        <w:t>в доходах и расходах</w:t>
      </w:r>
      <w:r w:rsidR="00053343" w:rsidRPr="00053343">
        <w:t>;</w:t>
      </w:r>
    </w:p>
    <w:p w14:paraId="03A76F86" w14:textId="0435EBF0" w:rsidR="00053343" w:rsidRPr="00053343" w:rsidRDefault="00053343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053343">
        <w:t>ExpenseTransactionsFilter</w:t>
      </w:r>
      <w:r>
        <w:t xml:space="preserve"> – вспомогательный метод для фильтрации транзакций расходов</w:t>
      </w:r>
      <w:r w:rsidRPr="00053343">
        <w:t>;</w:t>
      </w:r>
    </w:p>
    <w:p w14:paraId="1FEB3A72" w14:textId="7B76398F" w:rsidR="00053343" w:rsidRDefault="00053343" w:rsidP="0005334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053343">
        <w:t>IncomeTransactionsFilter</w:t>
      </w:r>
      <w:r>
        <w:t xml:space="preserve"> – вспомогательный метод для фильтрации транзакций доходов.</w:t>
      </w:r>
    </w:p>
    <w:p w14:paraId="018B27A7" w14:textId="5EF7E910" w:rsidR="00F40168" w:rsidRDefault="00F40168" w:rsidP="00F40168">
      <w:pPr>
        <w:pStyle w:val="10"/>
        <w:rPr>
          <w:lang w:val="en-US"/>
        </w:rPr>
      </w:pPr>
      <w:r w:rsidRPr="00982721">
        <w:t>MyFinance</w:t>
      </w:r>
      <w:r>
        <w:t>.</w:t>
      </w:r>
      <w:r w:rsidRPr="001121C6">
        <w:t>Views</w:t>
      </w:r>
      <w:r>
        <w:rPr>
          <w:lang w:val="en-US"/>
        </w:rPr>
        <w:t>.</w:t>
      </w:r>
      <w:r w:rsidRPr="00F40168">
        <w:rPr>
          <w:lang w:val="en-US"/>
        </w:rPr>
        <w:t>AddAccountWindow</w:t>
      </w:r>
      <w:r>
        <w:rPr>
          <w:lang w:val="en-US"/>
        </w:rPr>
        <w:t>:</w:t>
      </w:r>
    </w:p>
    <w:p w14:paraId="67B4EF11" w14:textId="00B48954" w:rsidR="00F40168" w:rsidRDefault="00F40168" w:rsidP="000B4561">
      <w:pPr>
        <w:pStyle w:val="10"/>
        <w:numPr>
          <w:ilvl w:val="0"/>
          <w:numId w:val="28"/>
        </w:numPr>
        <w:ind w:left="0" w:firstLine="709"/>
      </w:pPr>
      <w:r>
        <w:lastRenderedPageBreak/>
        <w:t xml:space="preserve">Метод </w:t>
      </w:r>
      <w:r w:rsidR="000B4561" w:rsidRPr="000B4561">
        <w:t>Ok_Click</w:t>
      </w:r>
      <w:r w:rsidR="000B4561">
        <w:t xml:space="preserve"> – успешное закрытие окна</w:t>
      </w:r>
      <w:r w:rsidR="000B4561" w:rsidRPr="000B4561">
        <w:t>;</w:t>
      </w:r>
    </w:p>
    <w:p w14:paraId="2904FF55" w14:textId="318DFF49" w:rsidR="000B4561" w:rsidRPr="000B4561" w:rsidRDefault="000B4561" w:rsidP="000B4561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0B4561">
        <w:t>Cancel_Click</w:t>
      </w:r>
      <w:r>
        <w:t xml:space="preserve"> – закрытие окна.</w:t>
      </w:r>
    </w:p>
    <w:p w14:paraId="0C51393D" w14:textId="754E44B6" w:rsidR="000B4561" w:rsidRDefault="000B4561" w:rsidP="000B4561">
      <w:pPr>
        <w:pStyle w:val="10"/>
        <w:rPr>
          <w:lang w:val="en-US"/>
        </w:rPr>
      </w:pPr>
      <w:r w:rsidRPr="00982721">
        <w:t>MyFinance</w:t>
      </w:r>
      <w:r>
        <w:t>.</w:t>
      </w:r>
      <w:r w:rsidRPr="001121C6">
        <w:t>Views</w:t>
      </w:r>
      <w:r>
        <w:rPr>
          <w:lang w:val="en-US"/>
        </w:rPr>
        <w:t>.</w:t>
      </w:r>
      <w:r w:rsidRPr="000B4561">
        <w:rPr>
          <w:lang w:val="en-US"/>
        </w:rPr>
        <w:t>AddCategoryWindow</w:t>
      </w:r>
      <w:r>
        <w:rPr>
          <w:lang w:val="en-US"/>
        </w:rPr>
        <w:t>:</w:t>
      </w:r>
    </w:p>
    <w:p w14:paraId="104F8FC9" w14:textId="77777777" w:rsidR="000B4561" w:rsidRDefault="000B4561" w:rsidP="000B4561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0B4561">
        <w:t>Ok_Click</w:t>
      </w:r>
      <w:r>
        <w:t xml:space="preserve"> – успешное закрытие окна</w:t>
      </w:r>
      <w:r w:rsidRPr="000B4561">
        <w:t>;</w:t>
      </w:r>
    </w:p>
    <w:p w14:paraId="36C4478C" w14:textId="7CB2EB7D" w:rsidR="000B4561" w:rsidRDefault="000B4561" w:rsidP="000B4561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0B4561">
        <w:t>Cancel_Click</w:t>
      </w:r>
      <w:r>
        <w:t xml:space="preserve"> – закрытие окна.</w:t>
      </w:r>
    </w:p>
    <w:p w14:paraId="01368125" w14:textId="32AB614E" w:rsidR="000B4561" w:rsidRDefault="000B4561" w:rsidP="000B4561">
      <w:pPr>
        <w:pStyle w:val="10"/>
        <w:rPr>
          <w:lang w:val="en-US"/>
        </w:rPr>
      </w:pPr>
      <w:r w:rsidRPr="009F25B2">
        <w:rPr>
          <w:lang w:val="en-US"/>
        </w:rPr>
        <w:t>MyFinance.Views</w:t>
      </w:r>
      <w:r>
        <w:rPr>
          <w:lang w:val="en-US"/>
        </w:rPr>
        <w:t>.</w:t>
      </w:r>
      <w:r w:rsidR="009F25B2" w:rsidRPr="009F25B2">
        <w:rPr>
          <w:lang w:val="en-US"/>
        </w:rPr>
        <w:t>AddTransactionWindow</w:t>
      </w:r>
      <w:r>
        <w:rPr>
          <w:lang w:val="en-US"/>
        </w:rPr>
        <w:t>:</w:t>
      </w:r>
    </w:p>
    <w:p w14:paraId="73C0B830" w14:textId="45CE12FF" w:rsidR="009F25B2" w:rsidRDefault="009F25B2" w:rsidP="000E5603">
      <w:pPr>
        <w:pStyle w:val="10"/>
        <w:numPr>
          <w:ilvl w:val="0"/>
          <w:numId w:val="29"/>
        </w:numPr>
        <w:ind w:left="0" w:firstLine="709"/>
      </w:pPr>
      <w:r>
        <w:rPr>
          <w:highlight w:val="white"/>
        </w:rPr>
        <w:t xml:space="preserve">Метод </w:t>
      </w:r>
      <w:r w:rsidRPr="009F25B2">
        <w:rPr>
          <w:highlight w:val="white"/>
        </w:rPr>
        <w:t>TypeComboBox_SelectionChanged</w:t>
      </w:r>
      <w:r>
        <w:t xml:space="preserve"> – фильтрация категорий</w:t>
      </w:r>
      <w:r w:rsidRPr="009F25B2">
        <w:t xml:space="preserve"> по выбранному типу</w:t>
      </w:r>
      <w:r>
        <w:t xml:space="preserve"> транзакции</w:t>
      </w:r>
      <w:r w:rsidRPr="009F25B2">
        <w:t>;</w:t>
      </w:r>
    </w:p>
    <w:p w14:paraId="0DBB8965" w14:textId="7C05397E" w:rsidR="009F25B2" w:rsidRPr="009F25B2" w:rsidRDefault="009F25B2" w:rsidP="000E5603">
      <w:pPr>
        <w:pStyle w:val="10"/>
        <w:numPr>
          <w:ilvl w:val="0"/>
          <w:numId w:val="29"/>
        </w:numPr>
        <w:ind w:left="0" w:firstLine="709"/>
      </w:pPr>
      <w:r w:rsidRPr="00C715A8">
        <w:t xml:space="preserve">Метод </w:t>
      </w:r>
      <w:r w:rsidRPr="009F25B2">
        <w:rPr>
          <w:lang w:val="en-US"/>
        </w:rPr>
        <w:t>CategoryComboBox</w:t>
      </w:r>
      <w:r w:rsidRPr="00C715A8">
        <w:t>_</w:t>
      </w:r>
      <w:r w:rsidRPr="009F25B2">
        <w:rPr>
          <w:lang w:val="en-US"/>
        </w:rPr>
        <w:t>SelectionChanged</w:t>
      </w:r>
      <w:r w:rsidR="00C715A8">
        <w:t xml:space="preserve"> – фильтрация типа по выбранной категории транзакции</w:t>
      </w:r>
      <w:r w:rsidR="00C715A8" w:rsidRPr="00C715A8">
        <w:t>;</w:t>
      </w:r>
    </w:p>
    <w:p w14:paraId="23051866" w14:textId="3BBA6810" w:rsidR="000B4561" w:rsidRDefault="000B4561" w:rsidP="000E560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0B4561">
        <w:t>Ok_Click</w:t>
      </w:r>
      <w:r>
        <w:t xml:space="preserve"> – </w:t>
      </w:r>
      <w:r w:rsidR="00C715A8">
        <w:t xml:space="preserve">создание новой </w:t>
      </w:r>
      <w:r w:rsidR="000E5603">
        <w:t xml:space="preserve">или изменение старой </w:t>
      </w:r>
      <w:r w:rsidR="00C715A8">
        <w:t>транзакции</w:t>
      </w:r>
      <w:r w:rsidR="000E5603">
        <w:t>, проверка корректности введенных данных, а также</w:t>
      </w:r>
      <w:r w:rsidR="00C715A8">
        <w:t xml:space="preserve"> </w:t>
      </w:r>
      <w:r>
        <w:t>успешное закрытие окна</w:t>
      </w:r>
      <w:r w:rsidRPr="000B4561">
        <w:t>;</w:t>
      </w:r>
    </w:p>
    <w:p w14:paraId="1585BE20" w14:textId="77777777" w:rsidR="000B4561" w:rsidRPr="000B4561" w:rsidRDefault="000B4561" w:rsidP="000E5603">
      <w:pPr>
        <w:pStyle w:val="10"/>
        <w:numPr>
          <w:ilvl w:val="0"/>
          <w:numId w:val="28"/>
        </w:numPr>
        <w:ind w:left="0" w:firstLine="709"/>
      </w:pPr>
      <w:r>
        <w:t xml:space="preserve">Метод </w:t>
      </w:r>
      <w:r w:rsidRPr="000B4561">
        <w:t>Cancel_Click</w:t>
      </w:r>
      <w:r>
        <w:t xml:space="preserve"> – закрытие окна.</w:t>
      </w:r>
    </w:p>
    <w:p w14:paraId="04231FEA" w14:textId="1FAAC7C8" w:rsidR="00082089" w:rsidRDefault="00082089" w:rsidP="00082089">
      <w:pPr>
        <w:pStyle w:val="10"/>
        <w:rPr>
          <w:lang w:val="en-US"/>
        </w:rPr>
      </w:pPr>
      <w:r w:rsidRPr="009F25B2">
        <w:rPr>
          <w:lang w:val="en-US"/>
        </w:rPr>
        <w:t>MyFinance.Views</w:t>
      </w:r>
      <w:r>
        <w:rPr>
          <w:lang w:val="en-US"/>
        </w:rPr>
        <w:t>.Main</w:t>
      </w:r>
      <w:r w:rsidRPr="009F25B2">
        <w:rPr>
          <w:lang w:val="en-US"/>
        </w:rPr>
        <w:t>Window</w:t>
      </w:r>
      <w:r>
        <w:rPr>
          <w:lang w:val="en-US"/>
        </w:rPr>
        <w:t>:</w:t>
      </w:r>
    </w:p>
    <w:p w14:paraId="77010C86" w14:textId="09096904" w:rsidR="000B4561" w:rsidRDefault="00082089" w:rsidP="00D431DC">
      <w:pPr>
        <w:pStyle w:val="10"/>
        <w:numPr>
          <w:ilvl w:val="0"/>
          <w:numId w:val="28"/>
        </w:numPr>
        <w:ind w:left="0" w:firstLine="709"/>
      </w:pPr>
      <w:r>
        <w:rPr>
          <w:highlight w:val="white"/>
        </w:rPr>
        <w:t xml:space="preserve">Метод </w:t>
      </w:r>
      <w:r w:rsidRPr="00082089">
        <w:t xml:space="preserve">ShowDetail </w:t>
      </w:r>
      <w:r>
        <w:t xml:space="preserve">– </w:t>
      </w:r>
      <w:r w:rsidR="00D431DC">
        <w:t>открытие выбранной страницы и закрытие остальных.</w:t>
      </w:r>
    </w:p>
    <w:p w14:paraId="490E784C" w14:textId="21352F5B" w:rsidR="00C91AF7" w:rsidRPr="00C91AF7" w:rsidRDefault="00C91AF7" w:rsidP="00C91AF7">
      <w:pPr>
        <w:pStyle w:val="10"/>
      </w:pPr>
      <w:r>
        <w:t>Более детально посмот</w:t>
      </w:r>
      <w:r w:rsidR="00BA43F8">
        <w:t>реть листинг программы можно в п</w:t>
      </w:r>
      <w:r>
        <w:t>риложении Б</w:t>
      </w:r>
      <w:r w:rsidR="00576ADE">
        <w:t>.</w:t>
      </w:r>
    </w:p>
    <w:p w14:paraId="1DF43C9C" w14:textId="2ED8ED76" w:rsidR="000E040D" w:rsidRDefault="000E040D" w:rsidP="00C50C5C">
      <w:pPr>
        <w:pStyle w:val="20"/>
        <w:numPr>
          <w:ilvl w:val="0"/>
          <w:numId w:val="6"/>
        </w:numPr>
        <w:ind w:left="709" w:firstLine="0"/>
        <w:rPr>
          <w:bCs/>
        </w:rPr>
      </w:pPr>
      <w:bookmarkStart w:id="17" w:name="_Toc216034102"/>
      <w:r w:rsidRPr="00D50BB5">
        <w:rPr>
          <w:bCs/>
        </w:rPr>
        <w:lastRenderedPageBreak/>
        <w:t>Модульное тестирование</w:t>
      </w:r>
      <w:bookmarkEnd w:id="17"/>
    </w:p>
    <w:p w14:paraId="436F0009" w14:textId="7BEAB051" w:rsidR="00D32C8D" w:rsidRDefault="00CF1007" w:rsidP="00CF1007">
      <w:pPr>
        <w:pStyle w:val="30"/>
        <w:numPr>
          <w:ilvl w:val="1"/>
          <w:numId w:val="6"/>
        </w:numPr>
        <w:ind w:left="709" w:firstLine="0"/>
      </w:pPr>
      <w:bookmarkStart w:id="18" w:name="_Toc216034103"/>
      <w:r>
        <w:t>Разработка тестов</w:t>
      </w:r>
      <w:bookmarkEnd w:id="18"/>
    </w:p>
    <w:p w14:paraId="75E40693" w14:textId="4815214B" w:rsidR="0025178B" w:rsidRPr="0025178B" w:rsidRDefault="004146F3" w:rsidP="0025178B">
      <w:pPr>
        <w:pStyle w:val="10"/>
      </w:pPr>
      <w:r>
        <w:rPr>
          <w:rStyle w:val="af"/>
          <w:b w:val="0"/>
          <w:bCs w:val="0"/>
          <w:lang w:val="en-US"/>
        </w:rPr>
        <w:t>ConvertersTests</w:t>
      </w:r>
      <w:r>
        <w:rPr>
          <w:rStyle w:val="af"/>
          <w:b w:val="0"/>
          <w:bCs w:val="0"/>
        </w:rPr>
        <w:t xml:space="preserve"> (16 тестов</w:t>
      </w:r>
      <w:r w:rsidR="0025178B" w:rsidRPr="0025178B">
        <w:rPr>
          <w:rStyle w:val="af"/>
          <w:b w:val="0"/>
          <w:bCs w:val="0"/>
        </w:rPr>
        <w:t xml:space="preserve">) – проверка работы </w:t>
      </w:r>
      <w:r w:rsidR="00EE3E2E">
        <w:rPr>
          <w:rStyle w:val="af"/>
          <w:b w:val="0"/>
          <w:bCs w:val="0"/>
        </w:rPr>
        <w:t xml:space="preserve">конвертеров для </w:t>
      </w:r>
      <w:r w:rsidR="00CD0AAF">
        <w:rPr>
          <w:rStyle w:val="af"/>
          <w:b w:val="0"/>
          <w:bCs w:val="0"/>
        </w:rPr>
        <w:t>отображения</w:t>
      </w:r>
      <w:r w:rsidR="00EE3E2E">
        <w:rPr>
          <w:rStyle w:val="af"/>
          <w:b w:val="0"/>
          <w:bCs w:val="0"/>
        </w:rPr>
        <w:t xml:space="preserve"> данных </w:t>
      </w:r>
      <w:r w:rsidR="007A783F">
        <w:rPr>
          <w:rStyle w:val="af"/>
          <w:b w:val="0"/>
          <w:bCs w:val="0"/>
        </w:rPr>
        <w:t xml:space="preserve">в необходимом формате </w:t>
      </w:r>
      <w:r w:rsidR="00CD0AAF">
        <w:rPr>
          <w:rStyle w:val="af"/>
          <w:b w:val="0"/>
          <w:bCs w:val="0"/>
        </w:rPr>
        <w:t>на пользовательском интерфейсе</w:t>
      </w:r>
      <w:r w:rsidR="0025178B" w:rsidRPr="0025178B">
        <w:rPr>
          <w:rStyle w:val="af"/>
          <w:b w:val="0"/>
          <w:bCs w:val="0"/>
        </w:rPr>
        <w:t>.</w:t>
      </w:r>
    </w:p>
    <w:p w14:paraId="47DD220C" w14:textId="7F37A2AD" w:rsidR="0025178B" w:rsidRPr="0025178B" w:rsidRDefault="004146F3" w:rsidP="0025178B">
      <w:pPr>
        <w:pStyle w:val="10"/>
      </w:pPr>
      <w:r>
        <w:rPr>
          <w:rStyle w:val="af"/>
          <w:b w:val="0"/>
          <w:bCs w:val="0"/>
          <w:lang w:val="en-US"/>
        </w:rPr>
        <w:t>MainViewModel</w:t>
      </w:r>
      <w:r w:rsidR="0025178B" w:rsidRPr="0025178B">
        <w:rPr>
          <w:rStyle w:val="af"/>
          <w:b w:val="0"/>
          <w:bCs w:val="0"/>
        </w:rPr>
        <w:t>Tests (</w:t>
      </w:r>
      <w:r w:rsidRPr="004146F3">
        <w:rPr>
          <w:rStyle w:val="af"/>
          <w:b w:val="0"/>
          <w:bCs w:val="0"/>
        </w:rPr>
        <w:t>4</w:t>
      </w:r>
      <w:r w:rsidR="0025178B" w:rsidRPr="0025178B">
        <w:rPr>
          <w:rStyle w:val="af"/>
          <w:b w:val="0"/>
          <w:bCs w:val="0"/>
        </w:rPr>
        <w:t xml:space="preserve"> тест</w:t>
      </w:r>
      <w:r>
        <w:rPr>
          <w:rStyle w:val="af"/>
          <w:b w:val="0"/>
          <w:bCs w:val="0"/>
        </w:rPr>
        <w:t>а</w:t>
      </w:r>
      <w:r w:rsidR="0025178B" w:rsidRPr="0025178B">
        <w:rPr>
          <w:rStyle w:val="af"/>
          <w:b w:val="0"/>
          <w:bCs w:val="0"/>
        </w:rPr>
        <w:t xml:space="preserve">) – проверка работы с </w:t>
      </w:r>
      <w:r w:rsidR="00CD0AAF">
        <w:rPr>
          <w:rStyle w:val="af"/>
          <w:b w:val="0"/>
          <w:bCs w:val="0"/>
        </w:rPr>
        <w:t>фильтрами транзакций</w:t>
      </w:r>
      <w:r w:rsidR="0025178B" w:rsidRPr="0025178B">
        <w:rPr>
          <w:rStyle w:val="af"/>
          <w:b w:val="0"/>
          <w:bCs w:val="0"/>
        </w:rPr>
        <w:t>.</w:t>
      </w:r>
    </w:p>
    <w:p w14:paraId="757B0876" w14:textId="3BC49115" w:rsidR="0025178B" w:rsidRPr="0025178B" w:rsidRDefault="004146F3" w:rsidP="0025178B">
      <w:pPr>
        <w:pStyle w:val="10"/>
      </w:pPr>
      <w:r>
        <w:rPr>
          <w:rStyle w:val="af"/>
          <w:b w:val="0"/>
          <w:bCs w:val="0"/>
        </w:rPr>
        <w:t>ManageViewModels</w:t>
      </w:r>
      <w:r w:rsidR="0025178B" w:rsidRPr="0025178B">
        <w:rPr>
          <w:rStyle w:val="af"/>
          <w:b w:val="0"/>
          <w:bCs w:val="0"/>
        </w:rPr>
        <w:t>Tests (</w:t>
      </w:r>
      <w:r w:rsidR="00305615" w:rsidRPr="00305615">
        <w:rPr>
          <w:rStyle w:val="af"/>
          <w:b w:val="0"/>
          <w:bCs w:val="0"/>
        </w:rPr>
        <w:t>4</w:t>
      </w:r>
      <w:r w:rsidR="00305615">
        <w:rPr>
          <w:rStyle w:val="af"/>
          <w:b w:val="0"/>
          <w:bCs w:val="0"/>
        </w:rPr>
        <w:t xml:space="preserve"> теста</w:t>
      </w:r>
      <w:r w:rsidR="0025178B" w:rsidRPr="0025178B">
        <w:rPr>
          <w:rStyle w:val="af"/>
          <w:b w:val="0"/>
          <w:bCs w:val="0"/>
        </w:rPr>
        <w:t xml:space="preserve">) – проверка работы с </w:t>
      </w:r>
      <w:r w:rsidR="00BD3250">
        <w:rPr>
          <w:rStyle w:val="af"/>
          <w:b w:val="0"/>
          <w:bCs w:val="0"/>
        </w:rPr>
        <w:t>счетами и категориями</w:t>
      </w:r>
      <w:r w:rsidR="0025178B" w:rsidRPr="0025178B">
        <w:rPr>
          <w:rStyle w:val="af"/>
          <w:b w:val="0"/>
          <w:bCs w:val="0"/>
        </w:rPr>
        <w:t>.</w:t>
      </w:r>
    </w:p>
    <w:p w14:paraId="2919F906" w14:textId="65FA2F65" w:rsidR="0022062A" w:rsidRPr="0022062A" w:rsidRDefault="0022062A" w:rsidP="0022062A">
      <w:pPr>
        <w:pStyle w:val="10"/>
      </w:pPr>
      <w:r w:rsidRPr="0022062A">
        <w:rPr>
          <w:rStyle w:val="af"/>
          <w:b w:val="0"/>
          <w:bCs w:val="0"/>
        </w:rPr>
        <w:t xml:space="preserve">На рисунке </w:t>
      </w:r>
      <w:r>
        <w:rPr>
          <w:rStyle w:val="af"/>
          <w:b w:val="0"/>
          <w:bCs w:val="0"/>
        </w:rPr>
        <w:t>14</w:t>
      </w:r>
      <w:r w:rsidRPr="0022062A">
        <w:rPr>
          <w:rStyle w:val="af"/>
          <w:b w:val="0"/>
          <w:bCs w:val="0"/>
        </w:rPr>
        <w:t xml:space="preserve"> показано, что все модульные тесты завершены успешно</w:t>
      </w:r>
      <w:r>
        <w:rPr>
          <w:rStyle w:val="af"/>
          <w:b w:val="0"/>
          <w:bCs w:val="0"/>
        </w:rPr>
        <w:t>.</w:t>
      </w:r>
    </w:p>
    <w:p w14:paraId="736A7EE5" w14:textId="77777777" w:rsidR="00086604" w:rsidRDefault="00086604" w:rsidP="00086604">
      <w:pPr>
        <w:pStyle w:val="10"/>
        <w:keepNext/>
        <w:spacing w:before="240" w:line="240" w:lineRule="auto"/>
        <w:ind w:firstLine="0"/>
        <w:jc w:val="center"/>
      </w:pPr>
      <w:r w:rsidRPr="00086604">
        <w:rPr>
          <w:noProof/>
        </w:rPr>
        <w:drawing>
          <wp:inline distT="0" distB="0" distL="0" distR="0" wp14:anchorId="1AD7E978" wp14:editId="7ABF0AF5">
            <wp:extent cx="5141167" cy="4913073"/>
            <wp:effectExtent l="0" t="0" r="254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4927" cy="493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71D0" w14:textId="34FEB5CC" w:rsidR="00086604" w:rsidRDefault="00086604" w:rsidP="00086604">
      <w:pPr>
        <w:pStyle w:val="af2"/>
        <w:rPr>
          <w:noProof/>
        </w:rPr>
      </w:pPr>
      <w:r>
        <w:t xml:space="preserve">Рисунок </w:t>
      </w:r>
      <w:fldSimple w:instr=" SEQ Рисунок \* ARABIC ">
        <w:r>
          <w:rPr>
            <w:noProof/>
          </w:rPr>
          <w:t>14</w:t>
        </w:r>
      </w:fldSimple>
      <w:r w:rsidRPr="003D00EE">
        <w:t xml:space="preserve"> – </w:t>
      </w:r>
      <w:r>
        <w:rPr>
          <w:noProof/>
        </w:rPr>
        <w:t>Успешное выполнение модульных тестов</w:t>
      </w:r>
    </w:p>
    <w:p w14:paraId="2A911A85" w14:textId="7CFC32B3" w:rsidR="00305615" w:rsidRPr="00305615" w:rsidRDefault="00305615" w:rsidP="00305615">
      <w:pPr>
        <w:pStyle w:val="10"/>
      </w:pPr>
      <w:r>
        <w:rPr>
          <w:noProof/>
        </w:rPr>
        <w:t>Листинг модульного тестирования представлен в приложении В.</w:t>
      </w:r>
    </w:p>
    <w:p w14:paraId="53788E69" w14:textId="2D5F44D2" w:rsidR="00CF1007" w:rsidRDefault="00CF1007" w:rsidP="00CF1007">
      <w:pPr>
        <w:pStyle w:val="30"/>
        <w:numPr>
          <w:ilvl w:val="1"/>
          <w:numId w:val="6"/>
        </w:numPr>
        <w:spacing w:before="480"/>
        <w:ind w:left="709" w:firstLine="0"/>
      </w:pPr>
      <w:bookmarkStart w:id="19" w:name="_Toc216034104"/>
      <w:r>
        <w:lastRenderedPageBreak/>
        <w:t>Проведение испытаний</w:t>
      </w:r>
      <w:bookmarkEnd w:id="19"/>
    </w:p>
    <w:p w14:paraId="7BF72C7F" w14:textId="21D264EC" w:rsidR="00947F58" w:rsidRDefault="002D7A41" w:rsidP="00046819">
      <w:pPr>
        <w:pStyle w:val="10"/>
      </w:pPr>
      <w:r>
        <w:t>В таблице 1 находится аннотация теста 1.</w:t>
      </w:r>
    </w:p>
    <w:p w14:paraId="6A4B8290" w14:textId="26292A40" w:rsidR="00046819" w:rsidRDefault="00046819" w:rsidP="007269F5">
      <w:pPr>
        <w:pStyle w:val="af2"/>
        <w:keepNext/>
        <w:spacing w:before="240" w:after="240"/>
        <w:jc w:val="left"/>
      </w:pPr>
      <w:r>
        <w:t xml:space="preserve">Таблица </w:t>
      </w:r>
      <w:fldSimple w:instr=" SEQ Таблица \* ARABIC ">
        <w:r w:rsidR="00532C19">
          <w:rPr>
            <w:noProof/>
          </w:rPr>
          <w:t>1</w:t>
        </w:r>
      </w:fldSimple>
      <w:r>
        <w:t xml:space="preserve"> – Аннотация теста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672"/>
        <w:gridCol w:w="4672"/>
      </w:tblGrid>
      <w:tr w:rsidR="002D7A41" w:rsidRPr="00586C56" w14:paraId="0A1481F1" w14:textId="77777777" w:rsidTr="00427033">
        <w:tc>
          <w:tcPr>
            <w:tcW w:w="2500" w:type="pct"/>
          </w:tcPr>
          <w:p w14:paraId="397E2E5D" w14:textId="77777777" w:rsidR="002D7A41" w:rsidRPr="00947F58" w:rsidRDefault="002D7A41" w:rsidP="007662BD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Поле</w:t>
            </w:r>
          </w:p>
        </w:tc>
        <w:tc>
          <w:tcPr>
            <w:tcW w:w="2500" w:type="pct"/>
          </w:tcPr>
          <w:p w14:paraId="38C57489" w14:textId="77777777" w:rsidR="002D7A41" w:rsidRPr="00947F58" w:rsidRDefault="002D7A41" w:rsidP="007662BD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Описание</w:t>
            </w:r>
          </w:p>
        </w:tc>
      </w:tr>
      <w:tr w:rsidR="002D7A41" w:rsidRPr="00586C56" w14:paraId="5EEE5DB6" w14:textId="77777777" w:rsidTr="00427033">
        <w:tc>
          <w:tcPr>
            <w:tcW w:w="2500" w:type="pct"/>
          </w:tcPr>
          <w:p w14:paraId="4FC9A9AE" w14:textId="77777777" w:rsidR="002D7A41" w:rsidRPr="00947F58" w:rsidRDefault="002D7A41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Название проекта</w:t>
            </w:r>
          </w:p>
        </w:tc>
        <w:tc>
          <w:tcPr>
            <w:tcW w:w="2500" w:type="pct"/>
          </w:tcPr>
          <w:p w14:paraId="067F5BB8" w14:textId="46040154" w:rsidR="002D7A41" w:rsidRPr="00947F58" w:rsidRDefault="00B07809" w:rsidP="007662BD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Добавление транзакции</w:t>
            </w:r>
          </w:p>
        </w:tc>
      </w:tr>
      <w:tr w:rsidR="002D7A41" w:rsidRPr="00586C56" w14:paraId="7F760CFC" w14:textId="77777777" w:rsidTr="00427033">
        <w:tc>
          <w:tcPr>
            <w:tcW w:w="2500" w:type="pct"/>
          </w:tcPr>
          <w:p w14:paraId="798DEDF9" w14:textId="77777777" w:rsidR="002D7A41" w:rsidRPr="00947F58" w:rsidRDefault="002D7A41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Рабочая версия</w:t>
            </w:r>
          </w:p>
        </w:tc>
        <w:tc>
          <w:tcPr>
            <w:tcW w:w="2500" w:type="pct"/>
          </w:tcPr>
          <w:p w14:paraId="54EF6803" w14:textId="77777777" w:rsidR="002D7A41" w:rsidRPr="00947F58" w:rsidRDefault="002D7A41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1.0</w:t>
            </w:r>
          </w:p>
        </w:tc>
      </w:tr>
      <w:tr w:rsidR="002D7A41" w:rsidRPr="00586C56" w14:paraId="1E665ED5" w14:textId="77777777" w:rsidTr="00427033">
        <w:tc>
          <w:tcPr>
            <w:tcW w:w="2500" w:type="pct"/>
          </w:tcPr>
          <w:p w14:paraId="6EDD0DD7" w14:textId="77777777" w:rsidR="002D7A41" w:rsidRPr="00947F58" w:rsidRDefault="002D7A41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Имя тестирующего</w:t>
            </w:r>
          </w:p>
        </w:tc>
        <w:tc>
          <w:tcPr>
            <w:tcW w:w="2500" w:type="pct"/>
          </w:tcPr>
          <w:p w14:paraId="3168D955" w14:textId="77777777" w:rsidR="002D7A41" w:rsidRPr="00947F58" w:rsidRDefault="002D7A41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Нагов Артём Сергеевич</w:t>
            </w:r>
          </w:p>
        </w:tc>
      </w:tr>
      <w:tr w:rsidR="002D7A41" w:rsidRPr="00586C56" w14:paraId="23B73352" w14:textId="77777777" w:rsidTr="00427033">
        <w:tc>
          <w:tcPr>
            <w:tcW w:w="2500" w:type="pct"/>
          </w:tcPr>
          <w:p w14:paraId="5850D9C2" w14:textId="77777777" w:rsidR="002D7A41" w:rsidRPr="00947F58" w:rsidRDefault="002D7A41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Дата теста</w:t>
            </w:r>
          </w:p>
        </w:tc>
        <w:tc>
          <w:tcPr>
            <w:tcW w:w="2500" w:type="pct"/>
          </w:tcPr>
          <w:p w14:paraId="30BED326" w14:textId="23E27523" w:rsidR="002D7A41" w:rsidRPr="00947F58" w:rsidRDefault="007269F5" w:rsidP="007662BD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07.12</w:t>
            </w:r>
            <w:r w:rsidR="002D7A41" w:rsidRPr="00947F58">
              <w:rPr>
                <w:bCs/>
                <w:lang w:eastAsia="ru-RU"/>
              </w:rPr>
              <w:t>.2025</w:t>
            </w:r>
          </w:p>
        </w:tc>
      </w:tr>
    </w:tbl>
    <w:p w14:paraId="1B82A073" w14:textId="79EC338C" w:rsidR="00532C19" w:rsidRPr="007269F5" w:rsidRDefault="00532C19" w:rsidP="00427033">
      <w:pPr>
        <w:pStyle w:val="af2"/>
        <w:keepNext/>
        <w:spacing w:before="480" w:after="240"/>
        <w:jc w:val="left"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 w:rsidR="007269F5">
        <w:rPr>
          <w:lang w:val="en-US"/>
        </w:rPr>
        <w:t xml:space="preserve"> – </w:t>
      </w:r>
      <w:r w:rsidR="007269F5">
        <w:t>Тестовый случай 1</w:t>
      </w:r>
    </w:p>
    <w:tbl>
      <w:tblPr>
        <w:tblStyle w:val="15"/>
        <w:tblW w:w="5000" w:type="pct"/>
        <w:tblLook w:val="04A0" w:firstRow="1" w:lastRow="0" w:firstColumn="1" w:lastColumn="0" w:noHBand="0" w:noVBand="1"/>
      </w:tblPr>
      <w:tblGrid>
        <w:gridCol w:w="3151"/>
        <w:gridCol w:w="6193"/>
      </w:tblGrid>
      <w:tr w:rsidR="002D7A41" w:rsidRPr="00226B8E" w14:paraId="53E55DEA" w14:textId="77777777" w:rsidTr="00427033">
        <w:trPr>
          <w:tblHeader/>
        </w:trPr>
        <w:tc>
          <w:tcPr>
            <w:tcW w:w="1686" w:type="pct"/>
          </w:tcPr>
          <w:p w14:paraId="3FFFF2A6" w14:textId="77777777" w:rsidR="002D7A41" w:rsidRPr="00532C19" w:rsidRDefault="002D7A41" w:rsidP="00532C1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Поле</w:t>
            </w:r>
          </w:p>
        </w:tc>
        <w:tc>
          <w:tcPr>
            <w:tcW w:w="3314" w:type="pct"/>
          </w:tcPr>
          <w:p w14:paraId="590C9CB9" w14:textId="77777777" w:rsidR="002D7A41" w:rsidRPr="00532C19" w:rsidRDefault="002D7A41" w:rsidP="00532C19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Описание</w:t>
            </w:r>
          </w:p>
        </w:tc>
      </w:tr>
      <w:tr w:rsidR="002D7A41" w:rsidRPr="00226B8E" w14:paraId="689DEA5F" w14:textId="77777777" w:rsidTr="00427033">
        <w:tc>
          <w:tcPr>
            <w:tcW w:w="1686" w:type="pct"/>
          </w:tcPr>
          <w:p w14:paraId="2150CBC0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Тестовый пример 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  <w:t>#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14" w:type="pct"/>
          </w:tcPr>
          <w:p w14:paraId="33A55440" w14:textId="48594ABE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ТС_</w:t>
            </w:r>
            <w:r w:rsidR="00B0780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ДТ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_1</w:t>
            </w:r>
          </w:p>
        </w:tc>
      </w:tr>
      <w:tr w:rsidR="002D7A41" w:rsidRPr="00226B8E" w14:paraId="0711300F" w14:textId="77777777" w:rsidTr="00427033">
        <w:tc>
          <w:tcPr>
            <w:tcW w:w="1686" w:type="pct"/>
          </w:tcPr>
          <w:p w14:paraId="0D353786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3314" w:type="pct"/>
          </w:tcPr>
          <w:p w14:paraId="4D9FD091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Высокий</w:t>
            </w:r>
          </w:p>
        </w:tc>
      </w:tr>
      <w:tr w:rsidR="002D7A41" w:rsidRPr="00226B8E" w14:paraId="22BE5168" w14:textId="77777777" w:rsidTr="00427033">
        <w:tc>
          <w:tcPr>
            <w:tcW w:w="1686" w:type="pct"/>
          </w:tcPr>
          <w:p w14:paraId="396D59B6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3314" w:type="pct"/>
          </w:tcPr>
          <w:p w14:paraId="33175FAD" w14:textId="37D18E2A" w:rsidR="002D7A41" w:rsidRPr="00532C19" w:rsidRDefault="00E15849" w:rsidP="006904EE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Ввод</w:t>
            </w:r>
            <w:r w:rsidR="00542C7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суммы</w:t>
            </w:r>
            <w:r w:rsidR="006904E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денег, превышающей баланс счёта</w:t>
            </w:r>
          </w:p>
        </w:tc>
      </w:tr>
      <w:tr w:rsidR="002D7A41" w:rsidRPr="00226B8E" w14:paraId="7D3A70EB" w14:textId="77777777" w:rsidTr="00427033">
        <w:tc>
          <w:tcPr>
            <w:tcW w:w="1686" w:type="pct"/>
          </w:tcPr>
          <w:p w14:paraId="7A45C949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3314" w:type="pct"/>
          </w:tcPr>
          <w:p w14:paraId="6247F2CC" w14:textId="6380C708" w:rsidR="002D7A41" w:rsidRPr="00532C19" w:rsidRDefault="002D7A41" w:rsidP="00542C76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Проверка возможности </w:t>
            </w:r>
            <w:r w:rsidR="00542C76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добавления транзакции</w:t>
            </w:r>
          </w:p>
        </w:tc>
      </w:tr>
      <w:tr w:rsidR="002D7A41" w:rsidRPr="00226B8E" w14:paraId="0424EFB5" w14:textId="77777777" w:rsidTr="00427033">
        <w:tc>
          <w:tcPr>
            <w:tcW w:w="1686" w:type="pct"/>
          </w:tcPr>
          <w:p w14:paraId="460AEE64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3314" w:type="pct"/>
          </w:tcPr>
          <w:p w14:paraId="2C685875" w14:textId="531C3818" w:rsidR="002D7A41" w:rsidRPr="00A92FD1" w:rsidRDefault="00224014" w:rsidP="00A92FD1">
            <w:pPr>
              <w:pStyle w:val="a4"/>
              <w:widowControl w:val="0"/>
              <w:numPr>
                <w:ilvl w:val="0"/>
                <w:numId w:val="31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«Добавить»</w:t>
            </w:r>
          </w:p>
          <w:p w14:paraId="03B041D9" w14:textId="1C1D5C13" w:rsidR="002D7A41" w:rsidRPr="00A92FD1" w:rsidRDefault="00101A4E" w:rsidP="00A92FD1">
            <w:pPr>
              <w:pStyle w:val="a4"/>
              <w:widowControl w:val="0"/>
              <w:numPr>
                <w:ilvl w:val="0"/>
                <w:numId w:val="31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Выбрать</w:t>
            </w:r>
            <w:r w:rsidR="002D7A41"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 «Расход»</w:t>
            </w:r>
          </w:p>
          <w:p w14:paraId="1401E035" w14:textId="77777777" w:rsidR="00101A4E" w:rsidRPr="00A92FD1" w:rsidRDefault="00101A4E" w:rsidP="00A92FD1">
            <w:pPr>
              <w:pStyle w:val="a4"/>
              <w:widowControl w:val="0"/>
              <w:numPr>
                <w:ilvl w:val="0"/>
                <w:numId w:val="31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Выбрать категорию «Образование»</w:t>
            </w:r>
          </w:p>
          <w:p w14:paraId="4AC0BD75" w14:textId="712236D4" w:rsidR="00101A4E" w:rsidRPr="00A92FD1" w:rsidRDefault="00101A4E" w:rsidP="00A92FD1">
            <w:pPr>
              <w:pStyle w:val="a4"/>
              <w:widowControl w:val="0"/>
              <w:numPr>
                <w:ilvl w:val="0"/>
                <w:numId w:val="31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Выбрать счёт «Карта»</w:t>
            </w:r>
          </w:p>
          <w:p w14:paraId="7D098A14" w14:textId="77777777" w:rsidR="00101A4E" w:rsidRPr="00A92FD1" w:rsidRDefault="0007312E" w:rsidP="00A92FD1">
            <w:pPr>
              <w:pStyle w:val="a4"/>
              <w:widowControl w:val="0"/>
              <w:numPr>
                <w:ilvl w:val="0"/>
                <w:numId w:val="31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Ввести сумму 999999</w:t>
            </w:r>
          </w:p>
          <w:p w14:paraId="3A164A16" w14:textId="3B3FD235" w:rsidR="00A92FD1" w:rsidRPr="00A92FD1" w:rsidRDefault="00A92FD1" w:rsidP="00A92FD1">
            <w:pPr>
              <w:pStyle w:val="a4"/>
              <w:widowControl w:val="0"/>
              <w:numPr>
                <w:ilvl w:val="0"/>
                <w:numId w:val="31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«ОК»</w:t>
            </w:r>
          </w:p>
        </w:tc>
      </w:tr>
      <w:tr w:rsidR="002D7A41" w:rsidRPr="00226B8E" w14:paraId="6F8781C6" w14:textId="77777777" w:rsidTr="00427033">
        <w:tc>
          <w:tcPr>
            <w:tcW w:w="1686" w:type="pct"/>
          </w:tcPr>
          <w:p w14:paraId="180CB1B2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3314" w:type="pct"/>
          </w:tcPr>
          <w:p w14:paraId="3A09C352" w14:textId="6CBCBA7A" w:rsidR="002D7A41" w:rsidRPr="00532C19" w:rsidRDefault="00D424E3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 –</w:t>
            </w:r>
            <w:r w:rsidR="002D7A41"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Расход</w:t>
            </w:r>
          </w:p>
          <w:p w14:paraId="05C27F69" w14:textId="77777777" w:rsidR="002D7A41" w:rsidRDefault="00D424E3" w:rsidP="00D424E3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Категория –</w:t>
            </w:r>
            <w:r w:rsidR="002D7A41"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Образование</w:t>
            </w:r>
          </w:p>
          <w:p w14:paraId="70FB2F39" w14:textId="77777777" w:rsidR="00D424E3" w:rsidRDefault="00D424E3" w:rsidP="00D424E3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Счёт – Карта</w:t>
            </w:r>
          </w:p>
          <w:p w14:paraId="2396E979" w14:textId="29040E9F" w:rsidR="00D424E3" w:rsidRPr="00532C19" w:rsidRDefault="00D424E3" w:rsidP="00D424E3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Сумма – 999999</w:t>
            </w:r>
          </w:p>
        </w:tc>
      </w:tr>
      <w:tr w:rsidR="002D7A41" w:rsidRPr="00226B8E" w14:paraId="3C2D0BA4" w14:textId="77777777" w:rsidTr="00427033">
        <w:tc>
          <w:tcPr>
            <w:tcW w:w="1686" w:type="pct"/>
          </w:tcPr>
          <w:p w14:paraId="3C8A7953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3314" w:type="pct"/>
          </w:tcPr>
          <w:p w14:paraId="275D2A50" w14:textId="2DA942EC" w:rsidR="002D7A41" w:rsidRPr="00532C19" w:rsidRDefault="002D7A41" w:rsidP="00D424E3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Отображается сообщение «</w:t>
            </w:r>
            <w:r w:rsidR="00D424E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Недостаточно средств на счёте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2D7A41" w:rsidRPr="00226B8E" w14:paraId="5124BC39" w14:textId="77777777" w:rsidTr="00427033">
        <w:tc>
          <w:tcPr>
            <w:tcW w:w="1686" w:type="pct"/>
          </w:tcPr>
          <w:p w14:paraId="27245E7B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3314" w:type="pct"/>
          </w:tcPr>
          <w:p w14:paraId="39496E99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Результат соответствует ожидаемому</w:t>
            </w:r>
          </w:p>
        </w:tc>
      </w:tr>
      <w:tr w:rsidR="002D7A41" w:rsidRPr="00226B8E" w14:paraId="1B204B78" w14:textId="77777777" w:rsidTr="00427033">
        <w:tc>
          <w:tcPr>
            <w:tcW w:w="1686" w:type="pct"/>
          </w:tcPr>
          <w:p w14:paraId="0955ABFB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3314" w:type="pct"/>
          </w:tcPr>
          <w:p w14:paraId="36B3646C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Зачёт</w:t>
            </w:r>
          </w:p>
        </w:tc>
      </w:tr>
      <w:tr w:rsidR="002D7A41" w:rsidRPr="00226B8E" w14:paraId="3A214552" w14:textId="77777777" w:rsidTr="00427033">
        <w:tc>
          <w:tcPr>
            <w:tcW w:w="1686" w:type="pct"/>
          </w:tcPr>
          <w:p w14:paraId="40FBF1F7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3314" w:type="pct"/>
          </w:tcPr>
          <w:p w14:paraId="1C7E737D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Приложение запущено</w:t>
            </w:r>
          </w:p>
        </w:tc>
      </w:tr>
      <w:tr w:rsidR="002D7A41" w:rsidRPr="00226B8E" w14:paraId="206E2ACE" w14:textId="77777777" w:rsidTr="00427033">
        <w:tc>
          <w:tcPr>
            <w:tcW w:w="1686" w:type="pct"/>
          </w:tcPr>
          <w:p w14:paraId="296D3C7F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3314" w:type="pct"/>
          </w:tcPr>
          <w:p w14:paraId="5EB6A894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Система показывает ошибку </w:t>
            </w:r>
          </w:p>
        </w:tc>
      </w:tr>
      <w:tr w:rsidR="002D7A41" w:rsidRPr="00226B8E" w14:paraId="427B5B3B" w14:textId="77777777" w:rsidTr="00427033">
        <w:tc>
          <w:tcPr>
            <w:tcW w:w="1686" w:type="pct"/>
          </w:tcPr>
          <w:p w14:paraId="3D6CF009" w14:textId="77777777" w:rsidR="002D7A41" w:rsidRPr="00532C19" w:rsidRDefault="002D7A41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3314" w:type="pct"/>
          </w:tcPr>
          <w:p w14:paraId="174162E3" w14:textId="6149BB7B" w:rsidR="002D7A41" w:rsidRPr="00532C19" w:rsidRDefault="000F2C10" w:rsidP="00532C1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</w:p>
        </w:tc>
      </w:tr>
    </w:tbl>
    <w:p w14:paraId="1167CC30" w14:textId="77777777" w:rsidR="002D7A41" w:rsidRDefault="002D7A41" w:rsidP="00427033">
      <w:pPr>
        <w:pStyle w:val="10"/>
        <w:spacing w:before="480"/>
      </w:pPr>
      <w:r>
        <w:t>Остальные тестовые сценарии приведены в приложении Г.</w:t>
      </w:r>
    </w:p>
    <w:p w14:paraId="3ADFF63E" w14:textId="72DCC124" w:rsidR="002D7A41" w:rsidRDefault="002D7A41" w:rsidP="004E70C3">
      <w:pPr>
        <w:pStyle w:val="10"/>
      </w:pPr>
      <w:r w:rsidRPr="002D7A41">
        <w:t>На таблице Г.1 изображен второй</w:t>
      </w:r>
      <w:r w:rsidR="00F35BC0">
        <w:t xml:space="preserve"> тест–</w:t>
      </w:r>
      <w:r w:rsidRPr="002D7A41">
        <w:t xml:space="preserve">кейс, который проверяет возможность </w:t>
      </w:r>
      <w:r w:rsidR="00E15849">
        <w:t>добавления транзакции при достаточном балансе</w:t>
      </w:r>
      <w:r w:rsidRPr="002D7A41">
        <w:t>.</w:t>
      </w:r>
    </w:p>
    <w:p w14:paraId="2014D3D4" w14:textId="67D922A4" w:rsidR="004E70C3" w:rsidRPr="00427033" w:rsidRDefault="004E70C3" w:rsidP="004E70C3">
      <w:pPr>
        <w:pStyle w:val="10"/>
        <w:rPr>
          <w:highlight w:val="yellow"/>
        </w:rPr>
      </w:pPr>
      <w:r w:rsidRPr="000F2C10">
        <w:t xml:space="preserve">На таблице Г.3 изображен тест-кейс, который проверяет </w:t>
      </w:r>
      <w:r w:rsidR="00271814">
        <w:t>изменение транзакции</w:t>
      </w:r>
      <w:r w:rsidRPr="000F2C10">
        <w:t xml:space="preserve"> при </w:t>
      </w:r>
      <w:r w:rsidR="00271814">
        <w:t>вводе</w:t>
      </w:r>
      <w:r w:rsidRPr="000F2C10">
        <w:t xml:space="preserve"> </w:t>
      </w:r>
      <w:r w:rsidR="00271814">
        <w:t>суммы, имеющейся на балансе счёта</w:t>
      </w:r>
      <w:r w:rsidRPr="000F2C10">
        <w:t>.</w:t>
      </w:r>
    </w:p>
    <w:p w14:paraId="5A0F2FC0" w14:textId="153B7060" w:rsidR="004E70C3" w:rsidRPr="00271814" w:rsidRDefault="004E70C3" w:rsidP="004E70C3">
      <w:pPr>
        <w:pStyle w:val="10"/>
      </w:pPr>
      <w:r w:rsidRPr="00271814">
        <w:t xml:space="preserve">На таблице Г.5 изображен тест-кейс, который проверяет </w:t>
      </w:r>
      <w:r w:rsidR="00C64049">
        <w:t>удаление транзакции</w:t>
      </w:r>
      <w:r w:rsidRPr="00271814">
        <w:t>.</w:t>
      </w:r>
    </w:p>
    <w:p w14:paraId="1225BD68" w14:textId="1DFD8CF8" w:rsidR="004E70C3" w:rsidRDefault="004E70C3" w:rsidP="004E70C3">
      <w:pPr>
        <w:pStyle w:val="10"/>
      </w:pPr>
      <w:r w:rsidRPr="00016426">
        <w:lastRenderedPageBreak/>
        <w:t xml:space="preserve">На таблице Г.7 изображен тест-кейс, который проверяет программу на </w:t>
      </w:r>
      <w:r w:rsidR="00016426">
        <w:t>добавление новой категории</w:t>
      </w:r>
      <w:r w:rsidRPr="00016426">
        <w:t>.</w:t>
      </w:r>
    </w:p>
    <w:p w14:paraId="5AD66104" w14:textId="38C5DBEC" w:rsidR="00016426" w:rsidRDefault="00016426" w:rsidP="00016426">
      <w:pPr>
        <w:pStyle w:val="10"/>
      </w:pPr>
      <w:r>
        <w:t>На таблице Г.</w:t>
      </w:r>
      <w:r w:rsidR="007662BD">
        <w:t>9</w:t>
      </w:r>
      <w:r w:rsidRPr="00016426">
        <w:t xml:space="preserve"> изображен тест-кейс, который проверяет программу на </w:t>
      </w:r>
      <w:r>
        <w:t>удаление категории</w:t>
      </w:r>
      <w:r w:rsidRPr="00016426">
        <w:t>.</w:t>
      </w:r>
    </w:p>
    <w:p w14:paraId="5DBBAD0B" w14:textId="550E061D" w:rsidR="007662BD" w:rsidRPr="002D7A41" w:rsidRDefault="00390CD9" w:rsidP="007662BD">
      <w:pPr>
        <w:pStyle w:val="10"/>
      </w:pPr>
      <w:r>
        <w:t>На таблице Г.11</w:t>
      </w:r>
      <w:r w:rsidR="007662BD" w:rsidRPr="00016426">
        <w:t xml:space="preserve"> изображен тест-кейс, который проверяет программу на </w:t>
      </w:r>
      <w:r w:rsidR="007662BD">
        <w:t>добавление нового счёта</w:t>
      </w:r>
      <w:r w:rsidR="007662BD" w:rsidRPr="00016426">
        <w:t>.</w:t>
      </w:r>
    </w:p>
    <w:p w14:paraId="2315D838" w14:textId="6ADD9F8B" w:rsidR="00016426" w:rsidRPr="002D7A41" w:rsidRDefault="00390CD9" w:rsidP="00170D51">
      <w:pPr>
        <w:pStyle w:val="10"/>
      </w:pPr>
      <w:r>
        <w:t>На таблице Г.13</w:t>
      </w:r>
      <w:r w:rsidR="007662BD" w:rsidRPr="00016426">
        <w:t xml:space="preserve"> изображен тест-кейс, который проверяет программу на </w:t>
      </w:r>
      <w:r w:rsidR="00BA69AF">
        <w:t>удаление счёта</w:t>
      </w:r>
      <w:r w:rsidR="007662BD" w:rsidRPr="00016426">
        <w:t>.</w:t>
      </w:r>
    </w:p>
    <w:p w14:paraId="21CC19C5" w14:textId="6C5525E1" w:rsidR="000E040D" w:rsidRDefault="000E040D" w:rsidP="00C50C5C">
      <w:pPr>
        <w:pStyle w:val="20"/>
        <w:numPr>
          <w:ilvl w:val="0"/>
          <w:numId w:val="6"/>
        </w:numPr>
        <w:ind w:left="709" w:firstLine="0"/>
      </w:pPr>
      <w:bookmarkStart w:id="20" w:name="_Toc216034105"/>
      <w:r w:rsidRPr="000E040D">
        <w:lastRenderedPageBreak/>
        <w:t>Документирование</w:t>
      </w:r>
      <w:bookmarkEnd w:id="20"/>
    </w:p>
    <w:p w14:paraId="60FA1FDF" w14:textId="6E4F19B7" w:rsidR="00CF1007" w:rsidRDefault="00CF1007" w:rsidP="009F7E8D">
      <w:pPr>
        <w:pStyle w:val="30"/>
        <w:numPr>
          <w:ilvl w:val="1"/>
          <w:numId w:val="6"/>
        </w:numPr>
        <w:ind w:left="709" w:firstLine="0"/>
      </w:pPr>
      <w:bookmarkStart w:id="21" w:name="_Toc216034106"/>
      <w:r>
        <w:t>Руководство оператора</w:t>
      </w:r>
      <w:bookmarkEnd w:id="21"/>
    </w:p>
    <w:p w14:paraId="67BAC268" w14:textId="7AF29829" w:rsidR="00A55180" w:rsidRPr="00A55180" w:rsidRDefault="00A55180" w:rsidP="00A55180">
      <w:pPr>
        <w:pStyle w:val="10"/>
      </w:pPr>
      <w:r w:rsidRPr="00A55180">
        <w:t>Установка и запуск:</w:t>
      </w:r>
    </w:p>
    <w:p w14:paraId="3E5F03F8" w14:textId="1D52013B" w:rsidR="00A55180" w:rsidRPr="00A55180" w:rsidRDefault="0028399A" w:rsidP="00A55180">
      <w:pPr>
        <w:pStyle w:val="10"/>
        <w:numPr>
          <w:ilvl w:val="0"/>
          <w:numId w:val="17"/>
        </w:numPr>
        <w:ind w:left="1276" w:hanging="567"/>
      </w:pPr>
      <w:r>
        <w:t>Установить .NET 8.0 или выше</w:t>
      </w:r>
      <w:r>
        <w:rPr>
          <w:lang w:val="en-US"/>
        </w:rPr>
        <w:t>;</w:t>
      </w:r>
    </w:p>
    <w:p w14:paraId="416AC4D9" w14:textId="26523112" w:rsidR="00A55180" w:rsidRPr="00A55180" w:rsidRDefault="00A55180" w:rsidP="00A55180">
      <w:pPr>
        <w:pStyle w:val="10"/>
        <w:numPr>
          <w:ilvl w:val="0"/>
          <w:numId w:val="17"/>
        </w:numPr>
        <w:ind w:left="1276" w:hanging="567"/>
      </w:pPr>
      <w:r w:rsidRPr="00A55180">
        <w:t>Скопировать M</w:t>
      </w:r>
      <w:r w:rsidR="0028399A">
        <w:t>yFinanceApp.exe в нужную папку;</w:t>
      </w:r>
    </w:p>
    <w:p w14:paraId="21010EF6" w14:textId="6236C2F7" w:rsidR="00A55180" w:rsidRPr="00A55180" w:rsidRDefault="00A55180" w:rsidP="00A55180">
      <w:pPr>
        <w:pStyle w:val="10"/>
        <w:numPr>
          <w:ilvl w:val="0"/>
          <w:numId w:val="17"/>
        </w:numPr>
        <w:ind w:left="1276" w:hanging="567"/>
      </w:pPr>
      <w:r w:rsidRPr="00A55180">
        <w:t>Запус</w:t>
      </w:r>
      <w:r>
        <w:t>тить программу двойным щелчком.</w:t>
      </w:r>
    </w:p>
    <w:p w14:paraId="7E4D74E2" w14:textId="425A6A63" w:rsidR="00A55180" w:rsidRPr="00A55180" w:rsidRDefault="00A55180" w:rsidP="00A55180">
      <w:pPr>
        <w:pStyle w:val="10"/>
      </w:pPr>
      <w:r>
        <w:t>Основные операции:</w:t>
      </w:r>
    </w:p>
    <w:p w14:paraId="53EC2E80" w14:textId="1032892F" w:rsidR="00A55180" w:rsidRPr="00A55180" w:rsidRDefault="00A75C66" w:rsidP="00F70DC1">
      <w:pPr>
        <w:pStyle w:val="10"/>
        <w:numPr>
          <w:ilvl w:val="0"/>
          <w:numId w:val="18"/>
        </w:numPr>
        <w:ind w:left="0" w:firstLine="709"/>
      </w:pPr>
      <w:r>
        <w:t>Добавление транзакции: н</w:t>
      </w:r>
      <w:r w:rsidR="00A55180" w:rsidRPr="00A55180">
        <w:t>ажать кнопку «Добавить», запол</w:t>
      </w:r>
      <w:r w:rsidR="00A55180">
        <w:t>нить форму, нажать «</w:t>
      </w:r>
      <w:r w:rsidR="009A67E6">
        <w:t>ОК</w:t>
      </w:r>
      <w:r w:rsidR="0028399A">
        <w:t>»;</w:t>
      </w:r>
    </w:p>
    <w:p w14:paraId="4D584A00" w14:textId="5E08BA38" w:rsidR="00A55180" w:rsidRPr="00A55180" w:rsidRDefault="00A55180" w:rsidP="00F70DC1">
      <w:pPr>
        <w:pStyle w:val="10"/>
        <w:numPr>
          <w:ilvl w:val="0"/>
          <w:numId w:val="18"/>
        </w:numPr>
        <w:ind w:left="0" w:firstLine="709"/>
      </w:pPr>
      <w:r w:rsidRPr="00A55180">
        <w:t>Редактирование</w:t>
      </w:r>
      <w:r w:rsidR="00A75C66">
        <w:t xml:space="preserve"> </w:t>
      </w:r>
      <w:r w:rsidR="00A75C66" w:rsidRPr="00A55180">
        <w:t>транзакции</w:t>
      </w:r>
      <w:r w:rsidR="00A75C66">
        <w:t>: в</w:t>
      </w:r>
      <w:r w:rsidRPr="00A55180">
        <w:t xml:space="preserve">ыбрать запись в </w:t>
      </w:r>
      <w:r w:rsidR="00A75C66">
        <w:t>истории операций</w:t>
      </w:r>
      <w:r>
        <w:t xml:space="preserve"> и нажать «</w:t>
      </w:r>
      <w:r w:rsidR="00A75C66">
        <w:t>Изменить</w:t>
      </w:r>
      <w:r>
        <w:t>»</w:t>
      </w:r>
      <w:r w:rsidR="00A75C66">
        <w:t xml:space="preserve">, </w:t>
      </w:r>
      <w:r w:rsidR="00A75C66" w:rsidRPr="00A55180">
        <w:t>запол</w:t>
      </w:r>
      <w:r w:rsidR="00A75C66">
        <w:t>нить форму, нажать «ОК»</w:t>
      </w:r>
      <w:r w:rsidR="0028399A">
        <w:t>;</w:t>
      </w:r>
    </w:p>
    <w:p w14:paraId="74024FCB" w14:textId="55078A03" w:rsidR="00A55180" w:rsidRPr="00A55180" w:rsidRDefault="00A55180" w:rsidP="00F70DC1">
      <w:pPr>
        <w:pStyle w:val="10"/>
        <w:numPr>
          <w:ilvl w:val="0"/>
          <w:numId w:val="18"/>
        </w:numPr>
        <w:ind w:left="0" w:firstLine="709"/>
      </w:pPr>
      <w:r w:rsidRPr="00A55180">
        <w:t>Удаление</w:t>
      </w:r>
      <w:r w:rsidR="00A75C66">
        <w:t xml:space="preserve"> </w:t>
      </w:r>
      <w:r w:rsidR="00A75C66" w:rsidRPr="00A55180">
        <w:t>транзакции</w:t>
      </w:r>
      <w:r w:rsidR="00A75C66">
        <w:t>: в</w:t>
      </w:r>
      <w:r w:rsidRPr="00A55180">
        <w:t>ыбрать запись</w:t>
      </w:r>
      <w:r w:rsidR="00A75C66">
        <w:t xml:space="preserve"> </w:t>
      </w:r>
      <w:r w:rsidR="00A75C66" w:rsidRPr="00A55180">
        <w:t xml:space="preserve">в </w:t>
      </w:r>
      <w:r w:rsidR="00A75C66">
        <w:t>истории операций</w:t>
      </w:r>
      <w:r w:rsidRPr="00A55180">
        <w:t>,</w:t>
      </w:r>
      <w:r w:rsidR="0028399A">
        <w:t xml:space="preserve"> нажать «Удалить»;</w:t>
      </w:r>
    </w:p>
    <w:p w14:paraId="279D1AC9" w14:textId="6D83DE39" w:rsidR="00A55180" w:rsidRDefault="00A55180" w:rsidP="00F70DC1">
      <w:pPr>
        <w:pStyle w:val="10"/>
        <w:numPr>
          <w:ilvl w:val="0"/>
          <w:numId w:val="18"/>
        </w:numPr>
        <w:ind w:left="0" w:firstLine="709"/>
      </w:pPr>
      <w:r w:rsidRPr="00A55180">
        <w:t xml:space="preserve">Категории: </w:t>
      </w:r>
      <w:r w:rsidR="0028399A">
        <w:t>н</w:t>
      </w:r>
      <w:r w:rsidRPr="00A55180">
        <w:t>ажать «Категории», добавить</w:t>
      </w:r>
      <w:r w:rsidR="0028399A">
        <w:t xml:space="preserve"> или удалить категорию;</w:t>
      </w:r>
    </w:p>
    <w:p w14:paraId="76F127B1" w14:textId="58F9B7F2" w:rsidR="0028399A" w:rsidRPr="00A55180" w:rsidRDefault="0028399A" w:rsidP="00F70DC1">
      <w:pPr>
        <w:pStyle w:val="10"/>
        <w:numPr>
          <w:ilvl w:val="0"/>
          <w:numId w:val="18"/>
        </w:numPr>
        <w:ind w:left="0" w:firstLine="709"/>
      </w:pPr>
      <w:r>
        <w:t>Счета: нажать</w:t>
      </w:r>
      <w:r w:rsidR="00E123B7">
        <w:t xml:space="preserve"> </w:t>
      </w:r>
      <w:r w:rsidR="00E123B7" w:rsidRPr="00A55180">
        <w:t>«</w:t>
      </w:r>
      <w:r w:rsidR="00E123B7">
        <w:t>Счета</w:t>
      </w:r>
      <w:r w:rsidR="00E123B7" w:rsidRPr="00A55180">
        <w:t>», добавить</w:t>
      </w:r>
      <w:r w:rsidR="00E123B7">
        <w:t xml:space="preserve"> или удалить счёт</w:t>
      </w:r>
      <w:r w:rsidR="00E123B7" w:rsidRPr="00E123B7">
        <w:t>;</w:t>
      </w:r>
    </w:p>
    <w:p w14:paraId="16688A1A" w14:textId="6CB3E9DA" w:rsidR="00A55180" w:rsidRDefault="00A55180" w:rsidP="00F70DC1">
      <w:pPr>
        <w:pStyle w:val="10"/>
        <w:numPr>
          <w:ilvl w:val="0"/>
          <w:numId w:val="18"/>
        </w:numPr>
        <w:ind w:left="0" w:firstLine="709"/>
      </w:pPr>
      <w:r w:rsidRPr="00A55180">
        <w:t>Просмотр отчетов</w:t>
      </w:r>
      <w:r w:rsidR="00E123B7">
        <w:t xml:space="preserve"> баланса: н</w:t>
      </w:r>
      <w:r w:rsidRPr="00A55180">
        <w:t>ажать «</w:t>
      </w:r>
      <w:r w:rsidR="00E123B7">
        <w:t>Баланс</w:t>
      </w:r>
      <w:r w:rsidRPr="00A55180">
        <w:t>», выбрать</w:t>
      </w:r>
      <w:r w:rsidR="00E123B7">
        <w:t xml:space="preserve"> необходимые фильтры</w:t>
      </w:r>
      <w:r w:rsidR="00D432A7" w:rsidRPr="00D432A7">
        <w:t>;</w:t>
      </w:r>
    </w:p>
    <w:p w14:paraId="4DE1E04A" w14:textId="69BF2E82" w:rsidR="00E123B7" w:rsidRDefault="00E123B7" w:rsidP="00F70DC1">
      <w:pPr>
        <w:pStyle w:val="10"/>
        <w:numPr>
          <w:ilvl w:val="0"/>
          <w:numId w:val="18"/>
        </w:numPr>
        <w:ind w:left="0" w:firstLine="709"/>
      </w:pPr>
      <w:r w:rsidRPr="00A55180">
        <w:t>Просмотр отчетов</w:t>
      </w:r>
      <w:r>
        <w:t xml:space="preserve"> расходов: н</w:t>
      </w:r>
      <w:r w:rsidRPr="00A55180">
        <w:t>ажать «</w:t>
      </w:r>
      <w:r>
        <w:t>Расходы</w:t>
      </w:r>
      <w:r w:rsidRPr="00A55180">
        <w:t>», выбрать</w:t>
      </w:r>
      <w:r>
        <w:t xml:space="preserve"> необходимые фильтры</w:t>
      </w:r>
      <w:r w:rsidR="00D432A7" w:rsidRPr="00D432A7">
        <w:t>;</w:t>
      </w:r>
    </w:p>
    <w:p w14:paraId="666819D3" w14:textId="652BEB3E" w:rsidR="00D432A7" w:rsidRPr="00A55180" w:rsidRDefault="00D432A7" w:rsidP="00F70DC1">
      <w:pPr>
        <w:pStyle w:val="10"/>
        <w:numPr>
          <w:ilvl w:val="0"/>
          <w:numId w:val="18"/>
        </w:numPr>
        <w:ind w:left="0" w:firstLine="709"/>
      </w:pPr>
      <w:r w:rsidRPr="00A55180">
        <w:t>Просмотр отчетов</w:t>
      </w:r>
      <w:r>
        <w:t xml:space="preserve"> доходов: н</w:t>
      </w:r>
      <w:r w:rsidRPr="00A55180">
        <w:t>ажать «</w:t>
      </w:r>
      <w:r>
        <w:t>Доходы</w:t>
      </w:r>
      <w:r w:rsidRPr="00A55180">
        <w:t>», выбрать</w:t>
      </w:r>
      <w:r>
        <w:t xml:space="preserve"> необходимые фильтры.</w:t>
      </w:r>
    </w:p>
    <w:p w14:paraId="24EE4831" w14:textId="6437D414" w:rsidR="00A55180" w:rsidRPr="00A55180" w:rsidRDefault="00A55180" w:rsidP="00A55180">
      <w:pPr>
        <w:pStyle w:val="10"/>
      </w:pPr>
      <w:r>
        <w:t>Важная информация:</w:t>
      </w:r>
    </w:p>
    <w:p w14:paraId="0D7C59C1" w14:textId="26FF1E08" w:rsidR="00A55180" w:rsidRPr="00A55180" w:rsidRDefault="00A55180" w:rsidP="009A67E6">
      <w:pPr>
        <w:pStyle w:val="10"/>
        <w:numPr>
          <w:ilvl w:val="0"/>
          <w:numId w:val="20"/>
        </w:numPr>
        <w:ind w:left="1276" w:hanging="567"/>
      </w:pPr>
      <w:r w:rsidRPr="00A55180">
        <w:t>Доходы отображаю</w:t>
      </w:r>
      <w:r w:rsidR="00C4657C">
        <w:t>тся зеленым, расходы — красным;</w:t>
      </w:r>
    </w:p>
    <w:p w14:paraId="70A9483E" w14:textId="10292A6D" w:rsidR="00A55180" w:rsidRPr="00A55180" w:rsidRDefault="00A55180" w:rsidP="009A67E6">
      <w:pPr>
        <w:pStyle w:val="10"/>
        <w:numPr>
          <w:ilvl w:val="0"/>
          <w:numId w:val="20"/>
        </w:numPr>
        <w:ind w:left="1276" w:hanging="567"/>
      </w:pPr>
      <w:r w:rsidRPr="00A55180">
        <w:t>Данные сохраняются в</w:t>
      </w:r>
      <w:r>
        <w:t xml:space="preserve"> базе SQLite (finance</w:t>
      </w:r>
      <w:r w:rsidR="00C4657C">
        <w:t>.db).</w:t>
      </w:r>
    </w:p>
    <w:p w14:paraId="2D0734B6" w14:textId="735508B3" w:rsidR="00A55180" w:rsidRPr="00A55180" w:rsidRDefault="00A55180" w:rsidP="00A55180">
      <w:pPr>
        <w:pStyle w:val="10"/>
      </w:pPr>
      <w:r>
        <w:t>Устранение проблем:</w:t>
      </w:r>
    </w:p>
    <w:p w14:paraId="6209669A" w14:textId="5C6DC611" w:rsidR="00A55180" w:rsidRPr="00A55180" w:rsidRDefault="00A55180" w:rsidP="00F70DC1">
      <w:pPr>
        <w:pStyle w:val="10"/>
        <w:numPr>
          <w:ilvl w:val="0"/>
          <w:numId w:val="19"/>
        </w:numPr>
        <w:ind w:left="0" w:firstLine="709"/>
      </w:pPr>
      <w:r w:rsidRPr="00A55180">
        <w:t>Если программа не запускается: прове</w:t>
      </w:r>
      <w:r w:rsidR="00C4657C">
        <w:t>рить установленную версию .NET;</w:t>
      </w:r>
    </w:p>
    <w:p w14:paraId="51EF6A5A" w14:textId="389F5B68" w:rsidR="00A55180" w:rsidRPr="00A55180" w:rsidRDefault="00A55180" w:rsidP="00F70DC1">
      <w:pPr>
        <w:pStyle w:val="10"/>
        <w:numPr>
          <w:ilvl w:val="0"/>
          <w:numId w:val="19"/>
        </w:numPr>
        <w:ind w:left="0" w:firstLine="709"/>
      </w:pPr>
      <w:r w:rsidRPr="00A55180">
        <w:t>Если данные не сохраняются: проверить права на</w:t>
      </w:r>
      <w:r w:rsidR="00C4657C">
        <w:t xml:space="preserve"> запись в папку с базой SQLite;</w:t>
      </w:r>
    </w:p>
    <w:p w14:paraId="1E93C174" w14:textId="799D9FF4" w:rsidR="00A55180" w:rsidRPr="00A55180" w:rsidRDefault="00A55180" w:rsidP="00F70DC1">
      <w:pPr>
        <w:pStyle w:val="10"/>
        <w:numPr>
          <w:ilvl w:val="0"/>
          <w:numId w:val="19"/>
        </w:numPr>
        <w:ind w:left="0" w:firstLine="709"/>
      </w:pPr>
      <w:r w:rsidRPr="00A55180">
        <w:lastRenderedPageBreak/>
        <w:t>Если база данных повреждена: удалить finance.db (создастся новая при запуске).</w:t>
      </w:r>
    </w:p>
    <w:p w14:paraId="01D177BE" w14:textId="3A147553" w:rsidR="009F7E8D" w:rsidRDefault="009F7E8D" w:rsidP="00BB5600">
      <w:pPr>
        <w:pStyle w:val="30"/>
        <w:numPr>
          <w:ilvl w:val="1"/>
          <w:numId w:val="6"/>
        </w:numPr>
        <w:spacing w:before="480"/>
        <w:ind w:left="709" w:firstLine="0"/>
      </w:pPr>
      <w:bookmarkStart w:id="22" w:name="_Toc216034107"/>
      <w:r>
        <w:t>Описание применения</w:t>
      </w:r>
      <w:bookmarkEnd w:id="22"/>
    </w:p>
    <w:p w14:paraId="7DA36885" w14:textId="13D0F190" w:rsidR="00BB5600" w:rsidRPr="00BB5600" w:rsidRDefault="00BB5600" w:rsidP="00BB5600">
      <w:pPr>
        <w:pStyle w:val="10"/>
      </w:pPr>
      <w:r w:rsidRPr="00BB5600">
        <w:t>Назначение:</w:t>
      </w:r>
      <w:r>
        <w:t xml:space="preserve"> </w:t>
      </w:r>
      <w:r w:rsidRPr="00BB5600">
        <w:t>MyFinance — простое приложение для учета личных финансов и контроля расходов.</w:t>
      </w:r>
    </w:p>
    <w:p w14:paraId="3A51E022" w14:textId="6E94BA4C" w:rsidR="00BB5600" w:rsidRPr="00BB5600" w:rsidRDefault="00B15E20" w:rsidP="00B15E20">
      <w:pPr>
        <w:pStyle w:val="10"/>
      </w:pPr>
      <w:r>
        <w:t>Возможности:</w:t>
      </w:r>
    </w:p>
    <w:p w14:paraId="768A264E" w14:textId="15FCB79A" w:rsidR="00BB5600" w:rsidRPr="00BB5600" w:rsidRDefault="009139DA" w:rsidP="0087194B">
      <w:pPr>
        <w:pStyle w:val="10"/>
        <w:numPr>
          <w:ilvl w:val="0"/>
          <w:numId w:val="23"/>
        </w:numPr>
        <w:ind w:left="1276" w:hanging="567"/>
      </w:pPr>
      <w:r>
        <w:t>Учет доходов, расходов</w:t>
      </w:r>
      <w:r w:rsidRPr="009139DA">
        <w:t xml:space="preserve"> </w:t>
      </w:r>
      <w:r>
        <w:t>и баланса;</w:t>
      </w:r>
    </w:p>
    <w:p w14:paraId="07354C17" w14:textId="1C42C896" w:rsidR="00BB5600" w:rsidRDefault="009139DA" w:rsidP="0087194B">
      <w:pPr>
        <w:pStyle w:val="10"/>
        <w:numPr>
          <w:ilvl w:val="0"/>
          <w:numId w:val="23"/>
        </w:numPr>
        <w:ind w:left="1276" w:hanging="567"/>
      </w:pPr>
      <w:r>
        <w:t>Управление категориями;</w:t>
      </w:r>
    </w:p>
    <w:p w14:paraId="104EA7B3" w14:textId="4A7380B5" w:rsidR="00C4657C" w:rsidRPr="00BB5600" w:rsidRDefault="00C4657C" w:rsidP="00C4657C">
      <w:pPr>
        <w:pStyle w:val="10"/>
        <w:numPr>
          <w:ilvl w:val="0"/>
          <w:numId w:val="23"/>
        </w:numPr>
        <w:ind w:left="1276" w:hanging="567"/>
      </w:pPr>
      <w:r>
        <w:t>Управление счетами</w:t>
      </w:r>
      <w:r w:rsidR="009139DA">
        <w:t>;</w:t>
      </w:r>
    </w:p>
    <w:p w14:paraId="0D5CE475" w14:textId="1D465886" w:rsidR="00BB5600" w:rsidRPr="00BB5600" w:rsidRDefault="00BB5600" w:rsidP="0087194B">
      <w:pPr>
        <w:pStyle w:val="10"/>
        <w:numPr>
          <w:ilvl w:val="0"/>
          <w:numId w:val="23"/>
        </w:numPr>
        <w:ind w:left="1276" w:hanging="567"/>
      </w:pPr>
      <w:r w:rsidRPr="00BB5600">
        <w:t>Фильтрация опер</w:t>
      </w:r>
      <w:r w:rsidR="009139DA">
        <w:t>аций по дате, типу</w:t>
      </w:r>
      <w:r w:rsidR="00B15E20">
        <w:t xml:space="preserve"> категории</w:t>
      </w:r>
      <w:r w:rsidR="009139DA">
        <w:t xml:space="preserve"> и счёту;</w:t>
      </w:r>
    </w:p>
    <w:p w14:paraId="207ABEA0" w14:textId="4BF327FE" w:rsidR="00BB5600" w:rsidRPr="00BB5600" w:rsidRDefault="009139DA" w:rsidP="0087194B">
      <w:pPr>
        <w:pStyle w:val="10"/>
        <w:numPr>
          <w:ilvl w:val="0"/>
          <w:numId w:val="23"/>
        </w:numPr>
        <w:ind w:left="1276" w:hanging="567"/>
      </w:pPr>
      <w:r>
        <w:t>Просмотр истории действий;</w:t>
      </w:r>
    </w:p>
    <w:p w14:paraId="4B877892" w14:textId="78822107" w:rsidR="00BB5600" w:rsidRPr="00BB5600" w:rsidRDefault="00BB5600" w:rsidP="0087194B">
      <w:pPr>
        <w:pStyle w:val="10"/>
        <w:numPr>
          <w:ilvl w:val="0"/>
          <w:numId w:val="23"/>
        </w:numPr>
        <w:ind w:left="1276" w:hanging="567"/>
      </w:pPr>
      <w:r w:rsidRPr="00BB5600">
        <w:t xml:space="preserve">Построение </w:t>
      </w:r>
      <w:r w:rsidR="00B15E20">
        <w:t xml:space="preserve">отчетов: графики и </w:t>
      </w:r>
      <w:r w:rsidR="009139DA">
        <w:t>диаграммы</w:t>
      </w:r>
      <w:r w:rsidR="00B15E20">
        <w:t>.</w:t>
      </w:r>
    </w:p>
    <w:p w14:paraId="57EB4B9E" w14:textId="3F431BCE" w:rsidR="00BB5600" w:rsidRPr="00BB5600" w:rsidRDefault="00B15E20" w:rsidP="00B15E20">
      <w:pPr>
        <w:pStyle w:val="10"/>
      </w:pPr>
      <w:r>
        <w:t>Для кого: д</w:t>
      </w:r>
      <w:r w:rsidR="00BB5600" w:rsidRPr="00BB5600">
        <w:t>ля пользователей, желающих вести личный финансовый учет и анализировать расходы.</w:t>
      </w:r>
    </w:p>
    <w:p w14:paraId="18C0C9F8" w14:textId="27931CD2" w:rsidR="00BB5600" w:rsidRPr="00BB5600" w:rsidRDefault="00B15E20" w:rsidP="00B15E20">
      <w:pPr>
        <w:pStyle w:val="10"/>
      </w:pPr>
      <w:r>
        <w:t>Требования:</w:t>
      </w:r>
    </w:p>
    <w:p w14:paraId="20BC2B17" w14:textId="6759ABF5" w:rsidR="00BB5600" w:rsidRPr="00BB5600" w:rsidRDefault="00B15E20" w:rsidP="0087194B">
      <w:pPr>
        <w:pStyle w:val="10"/>
        <w:numPr>
          <w:ilvl w:val="0"/>
          <w:numId w:val="22"/>
        </w:numPr>
        <w:ind w:left="1276" w:hanging="567"/>
      </w:pPr>
      <w:r>
        <w:t>Windows 7/8/10/11</w:t>
      </w:r>
      <w:r w:rsidR="0087194B">
        <w:rPr>
          <w:lang w:val="en-US"/>
        </w:rPr>
        <w:t>;</w:t>
      </w:r>
    </w:p>
    <w:p w14:paraId="0A5B2D2D" w14:textId="43217476" w:rsidR="00BB5600" w:rsidRPr="00BB5600" w:rsidRDefault="00B15E20" w:rsidP="0087194B">
      <w:pPr>
        <w:pStyle w:val="10"/>
        <w:numPr>
          <w:ilvl w:val="0"/>
          <w:numId w:val="22"/>
        </w:numPr>
        <w:ind w:left="1276" w:hanging="567"/>
      </w:pPr>
      <w:r>
        <w:t>.NET 8.0 или выше</w:t>
      </w:r>
      <w:r w:rsidR="0087194B">
        <w:rPr>
          <w:lang w:val="en-US"/>
        </w:rPr>
        <w:t>;</w:t>
      </w:r>
    </w:p>
    <w:p w14:paraId="5778E1D8" w14:textId="4AF28E80" w:rsidR="00BB5600" w:rsidRPr="00BB5600" w:rsidRDefault="00B15E20" w:rsidP="0087194B">
      <w:pPr>
        <w:pStyle w:val="10"/>
        <w:numPr>
          <w:ilvl w:val="0"/>
          <w:numId w:val="22"/>
        </w:numPr>
        <w:ind w:left="1276" w:hanging="567"/>
      </w:pPr>
      <w:r>
        <w:t>100 МБ свободного места</w:t>
      </w:r>
      <w:r w:rsidR="0087194B">
        <w:rPr>
          <w:lang w:val="en-US"/>
        </w:rPr>
        <w:t>.</w:t>
      </w:r>
    </w:p>
    <w:p w14:paraId="7B297163" w14:textId="1B92E1E3" w:rsidR="00BB5600" w:rsidRPr="00BB5600" w:rsidRDefault="00B15E20" w:rsidP="00B15E20">
      <w:pPr>
        <w:pStyle w:val="10"/>
      </w:pPr>
      <w:r>
        <w:t>Преимущества:</w:t>
      </w:r>
    </w:p>
    <w:p w14:paraId="2EE551A6" w14:textId="37133093" w:rsidR="00BB5600" w:rsidRPr="00BB5600" w:rsidRDefault="00BB5600" w:rsidP="00B15E20">
      <w:pPr>
        <w:pStyle w:val="10"/>
        <w:numPr>
          <w:ilvl w:val="0"/>
          <w:numId w:val="21"/>
        </w:numPr>
        <w:ind w:left="1276" w:hanging="567"/>
      </w:pPr>
      <w:r w:rsidRPr="00BB5600">
        <w:t>Простота использ</w:t>
      </w:r>
      <w:r w:rsidR="00B15E20">
        <w:t>ования и интуитивный интерфе</w:t>
      </w:r>
      <w:r w:rsidR="0087194B">
        <w:t>йс;</w:t>
      </w:r>
    </w:p>
    <w:p w14:paraId="1C6828B5" w14:textId="40B966CF" w:rsidR="00BB5600" w:rsidRPr="00BB5600" w:rsidRDefault="00BB5600" w:rsidP="00B15E20">
      <w:pPr>
        <w:pStyle w:val="10"/>
        <w:numPr>
          <w:ilvl w:val="0"/>
          <w:numId w:val="21"/>
        </w:numPr>
        <w:ind w:left="1276" w:hanging="567"/>
      </w:pPr>
      <w:r w:rsidRPr="00BB5600">
        <w:t>Лока</w:t>
      </w:r>
      <w:r w:rsidR="0087194B">
        <w:t>льное хранение данных в SQLite;</w:t>
      </w:r>
    </w:p>
    <w:p w14:paraId="3DE5BC4E" w14:textId="62EE5D7A" w:rsidR="00BB5600" w:rsidRPr="00BB5600" w:rsidRDefault="00BB5600" w:rsidP="00B15E20">
      <w:pPr>
        <w:pStyle w:val="10"/>
        <w:numPr>
          <w:ilvl w:val="0"/>
          <w:numId w:val="21"/>
        </w:numPr>
        <w:ind w:left="1276" w:hanging="567"/>
      </w:pPr>
      <w:r w:rsidRPr="00BB5600">
        <w:t>Быстрая работа и отсутствие рекламы.</w:t>
      </w:r>
    </w:p>
    <w:p w14:paraId="559607ED" w14:textId="319CDDE3" w:rsidR="00941A3A" w:rsidRDefault="00941A3A" w:rsidP="00592FF1">
      <w:pPr>
        <w:pStyle w:val="12"/>
        <w:jc w:val="center"/>
      </w:pPr>
      <w:bookmarkStart w:id="23" w:name="_Toc216034108"/>
      <w:r>
        <w:lastRenderedPageBreak/>
        <w:t>ЗАКЛЮЧЕНИЕ</w:t>
      </w:r>
      <w:bookmarkEnd w:id="23"/>
    </w:p>
    <w:p w14:paraId="41363C20" w14:textId="77777777" w:rsidR="002E6A0C" w:rsidRDefault="00913140" w:rsidP="00913140">
      <w:pPr>
        <w:pStyle w:val="10"/>
      </w:pPr>
      <w:r w:rsidRPr="00913140">
        <w:t>В результате выполнения производственной практики ПП.01.01 мной был реализован полноценный многомодульный desktop-проект для учета личных доходов и расходов на я</w:t>
      </w:r>
      <w:r w:rsidR="002E6A0C">
        <w:t>зыке C# в среде Visual Studio.</w:t>
      </w:r>
    </w:p>
    <w:p w14:paraId="7580D9FE" w14:textId="1FD27B60" w:rsidR="002E6A0C" w:rsidRDefault="00913140" w:rsidP="00913140">
      <w:pPr>
        <w:pStyle w:val="10"/>
      </w:pPr>
      <w:r w:rsidRPr="00913140">
        <w:t>Практическая работа позволила закрепить теоретические знания, полученные при изучении МДК 01.01, освоить процесс разработки программного обеспечения на всех этапах жизненного цикла проекта</w:t>
      </w:r>
      <w:r w:rsidR="002E6A0C">
        <w:t xml:space="preserve">: от проектирования структуры и </w:t>
      </w:r>
      <w:r w:rsidRPr="00913140">
        <w:t>интерфейса</w:t>
      </w:r>
      <w:r w:rsidR="002E6A0C">
        <w:t xml:space="preserve"> </w:t>
      </w:r>
      <w:r w:rsidRPr="00913140">
        <w:t>до</w:t>
      </w:r>
      <w:r w:rsidR="002E6A0C">
        <w:t xml:space="preserve"> </w:t>
      </w:r>
      <w:r w:rsidRPr="00913140">
        <w:t>реализации</w:t>
      </w:r>
      <w:r w:rsidR="002E6A0C">
        <w:t xml:space="preserve"> функционала и тестирования.</w:t>
      </w:r>
    </w:p>
    <w:p w14:paraId="69F9207C" w14:textId="69E446E6" w:rsidR="00913140" w:rsidRDefault="00913140" w:rsidP="00913140">
      <w:pPr>
        <w:pStyle w:val="10"/>
      </w:pPr>
      <w:r w:rsidRPr="00913140">
        <w:t>Разработка приложения способствовала развитию навыков работы с базами данных, обработкой пользовательского ввода, построением графических элементов и обеспечением корректной работы бизнес-логики. Полученный опыт является важным шагом в профессиональном становлении и подготовке к дальнейшей работе в области разр</w:t>
      </w:r>
      <w:r>
        <w:t>аботки программного обеспечения</w:t>
      </w:r>
      <w:r w:rsidRPr="0097299F">
        <w:t>.</w:t>
      </w:r>
    </w:p>
    <w:p w14:paraId="036FCBBB" w14:textId="74ED6A9C" w:rsidR="00C96FEC" w:rsidRDefault="00C96FEC" w:rsidP="00187BDD">
      <w:pPr>
        <w:pStyle w:val="12"/>
        <w:spacing w:after="240"/>
        <w:jc w:val="center"/>
        <w:rPr>
          <w:caps w:val="0"/>
        </w:rPr>
      </w:pPr>
      <w:bookmarkStart w:id="24" w:name="_Toc216034109"/>
      <w:r w:rsidRPr="00187BDD">
        <w:rPr>
          <w:caps w:val="0"/>
        </w:rPr>
        <w:lastRenderedPageBreak/>
        <w:t>Приложение</w:t>
      </w:r>
      <w:r w:rsidRPr="00187BDD">
        <w:t xml:space="preserve"> А</w:t>
      </w:r>
      <w:r w:rsidR="00FC0832" w:rsidRPr="00187BDD">
        <w:br/>
      </w:r>
      <w:r w:rsidR="00187BDD">
        <w:rPr>
          <w:b w:val="0"/>
          <w:caps w:val="0"/>
        </w:rPr>
        <w:t xml:space="preserve">Листинг </w:t>
      </w:r>
      <w:r w:rsidR="00FC0832" w:rsidRPr="00187BDD">
        <w:rPr>
          <w:b w:val="0"/>
          <w:caps w:val="0"/>
        </w:rPr>
        <w:t xml:space="preserve">окон </w:t>
      </w:r>
      <w:r w:rsidR="00D664FD">
        <w:rPr>
          <w:b w:val="0"/>
          <w:caps w:val="0"/>
        </w:rPr>
        <w:t>программы</w:t>
      </w:r>
      <w:bookmarkEnd w:id="24"/>
    </w:p>
    <w:p w14:paraId="6851C4AA" w14:textId="6BEDF1F4" w:rsidR="00FC0832" w:rsidRDefault="0047037F" w:rsidP="007A65C5">
      <w:pPr>
        <w:pStyle w:val="10"/>
        <w:spacing w:before="120" w:after="120"/>
        <w:ind w:firstLine="0"/>
        <w:jc w:val="left"/>
        <w:rPr>
          <w:i/>
        </w:rPr>
      </w:pPr>
      <w:r w:rsidRPr="007A65C5">
        <w:rPr>
          <w:i/>
        </w:rPr>
        <w:t xml:space="preserve">Листинг А.1 — Код окна </w:t>
      </w:r>
      <w:r w:rsidR="00FC0832" w:rsidRPr="007A65C5">
        <w:rPr>
          <w:i/>
        </w:rPr>
        <w:t>MainWindow.xaml</w:t>
      </w:r>
    </w:p>
    <w:p w14:paraId="27019CA9" w14:textId="77777777" w:rsidR="007A65C5" w:rsidRPr="007A65C5" w:rsidRDefault="007A65C5" w:rsidP="002B602D">
      <w:pPr>
        <w:pStyle w:val="10"/>
        <w:spacing w:before="120"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&lt;Window x:Class="MyFinance.Views.MainWindow"</w:t>
      </w:r>
    </w:p>
    <w:p w14:paraId="03E3C41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xmlns="http://schemas.microsoft.com/winfx/2006/xaml/presentation"</w:t>
      </w:r>
    </w:p>
    <w:p w14:paraId="53E708F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xmlns:x="http://schemas.microsoft.com/winfx/2006/xaml"</w:t>
      </w:r>
    </w:p>
    <w:p w14:paraId="614EC3D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xmlns:vm="clr-namespace:MyFinance.ViewModels"</w:t>
      </w:r>
    </w:p>
    <w:p w14:paraId="25BB009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xmlns:local="clr-namespace:MyFinance.Converters"</w:t>
      </w:r>
    </w:p>
    <w:p w14:paraId="12128EA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xmlns:lvc="clr-namespace:LiveCharts.Wpf;assembly=LiveCharts.Wpf"</w:t>
      </w:r>
    </w:p>
    <w:p w14:paraId="6CF66DE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xmlns:componentModel="clr-namespace:System.ComponentModel;assembly=WindowsBase"</w:t>
      </w:r>
    </w:p>
    <w:p w14:paraId="44E4538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Title="</w:t>
      </w:r>
      <w:r w:rsidRPr="007A65C5">
        <w:rPr>
          <w:rFonts w:ascii="Consolas" w:hAnsi="Consolas"/>
          <w:sz w:val="20"/>
          <w:szCs w:val="20"/>
        </w:rPr>
        <w:t>Мои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финансы</w:t>
      </w:r>
      <w:r w:rsidRPr="007A65C5">
        <w:rPr>
          <w:rFonts w:ascii="Consolas" w:hAnsi="Consolas"/>
          <w:sz w:val="20"/>
          <w:szCs w:val="20"/>
          <w:lang w:val="en-US"/>
        </w:rPr>
        <w:t>" Height="700" Width="730" MinWidth="730" MaxWidth="730" MinHeight="500" Icon="/Views/image.ico"&gt;</w:t>
      </w:r>
    </w:p>
    <w:p w14:paraId="0666071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32AC00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&lt;Window.Resources&gt;</w:t>
      </w:r>
    </w:p>
    <w:p w14:paraId="6A1632C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&lt;local:DateLabelConverter x:Key="DateLabelConverter"/&gt;</w:t>
      </w:r>
    </w:p>
    <w:p w14:paraId="70A79CE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&lt;local:DateOnlyConverter x:Key="DateOnlyConverter"/&gt;</w:t>
      </w:r>
    </w:p>
    <w:p w14:paraId="693BB0E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&lt;local:NullToBoolConverter x:Key="NullToBoolConverter"/&gt;</w:t>
      </w:r>
    </w:p>
    <w:p w14:paraId="31FF279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&lt;local:AmountWithSpaceConverter x:Key="AmountWithSpaceConverter"/&gt;</w:t>
      </w:r>
    </w:p>
    <w:p w14:paraId="249E041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&lt;local:FutureOpacityConverter x:Key="FutureOpacityConverter"/&gt;</w:t>
      </w:r>
    </w:p>
    <w:p w14:paraId="5D0F264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&lt;local:StringToBrushConverter x:Key="StringToBrushConverter"/&gt;</w:t>
      </w:r>
    </w:p>
    <w:p w14:paraId="293CD97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E6FC2B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&lt;CollectionViewSource x:Key="GroupedTransactions" Source="{Binding Transactions}"&gt;</w:t>
      </w:r>
    </w:p>
    <w:p w14:paraId="408D8C1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&lt;CollectionViewSource.GroupDescriptions&gt;</w:t>
      </w:r>
    </w:p>
    <w:p w14:paraId="1144559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&lt;PropertyGroupDescription PropertyName="Date" Converter="{StaticResource DateOnlyConverter}"/&gt;</w:t>
      </w:r>
    </w:p>
    <w:p w14:paraId="0594C97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&lt;/CollectionViewSource.GroupDescriptions&gt;</w:t>
      </w:r>
    </w:p>
    <w:p w14:paraId="3801AFE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&lt;CollectionViewSource.SortDescriptions&gt;</w:t>
      </w:r>
    </w:p>
    <w:p w14:paraId="33C4EF7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&lt;componentModel:SortDescription PropertyName="Date" Direction="Descending"/&gt;</w:t>
      </w:r>
    </w:p>
    <w:p w14:paraId="25230F2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&lt;/CollectionViewSource.SortDescriptions&gt;</w:t>
      </w:r>
    </w:p>
    <w:p w14:paraId="4D08449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&lt;/CollectionViewSource&gt;</w:t>
      </w:r>
    </w:p>
    <w:p w14:paraId="513C72B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70A3EE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&lt;CollectionViewSource x:Key="GroupedExpenseTransactions" Source="{Binding ExpenseTransactions}"&gt;</w:t>
      </w:r>
    </w:p>
    <w:p w14:paraId="7F1C355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&lt;CollectionViewSource.GroupDescriptions&gt;</w:t>
      </w:r>
    </w:p>
    <w:p w14:paraId="7837AD2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&lt;PropertyGroupDescription PropertyName="Date" Converter="{StaticResource DateOnlyConverter}"/&gt;</w:t>
      </w:r>
    </w:p>
    <w:p w14:paraId="0AFBEF1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&lt;/CollectionViewSource.GroupDescriptions&gt;</w:t>
      </w:r>
    </w:p>
    <w:p w14:paraId="7E0F36E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&lt;CollectionViewSource.SortDescriptions&gt;</w:t>
      </w:r>
    </w:p>
    <w:p w14:paraId="28BAA3B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&lt;componentModel:SortDescription PropertyName="Date" Direction="Descending"/&gt;</w:t>
      </w:r>
    </w:p>
    <w:p w14:paraId="1B28B03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&lt;/CollectionViewSource.SortDescriptions&gt;</w:t>
      </w:r>
    </w:p>
    <w:p w14:paraId="02FD72B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&lt;/CollectionViewSource&gt;</w:t>
      </w:r>
    </w:p>
    <w:p w14:paraId="5027BC6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F73FCB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&lt;CollectionViewSource x:Key="GroupedIncomeTransactions" Source="{Binding IncomeTransactions}"&gt;</w:t>
      </w:r>
    </w:p>
    <w:p w14:paraId="3FB39B0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&lt;CollectionViewSource.GroupDescriptions&gt;</w:t>
      </w:r>
    </w:p>
    <w:p w14:paraId="68502AF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&lt;PropertyGroupDescription PropertyName="Date" Converter="{StaticResource DateOnlyConverter}"/&gt;</w:t>
      </w:r>
    </w:p>
    <w:p w14:paraId="668E5A5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&lt;/CollectionViewSource.GroupDescriptions&gt;</w:t>
      </w:r>
    </w:p>
    <w:p w14:paraId="7E2CB66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&lt;CollectionViewSource.SortDescriptions&gt;</w:t>
      </w:r>
    </w:p>
    <w:p w14:paraId="145ECF2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&lt;componentModel:SortDescription PropertyName="Date" Direction="Descending"/&gt;</w:t>
      </w:r>
    </w:p>
    <w:p w14:paraId="143F0D6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&lt;/CollectionViewSource.SortDescriptions&gt;</w:t>
      </w:r>
    </w:p>
    <w:p w14:paraId="51F2CFC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&lt;/CollectionViewSource&gt;</w:t>
      </w:r>
    </w:p>
    <w:p w14:paraId="6B1A2CE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 xml:space="preserve">    &lt;/Window.Resources&gt;</w:t>
      </w:r>
    </w:p>
    <w:p w14:paraId="6639A6C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4CC0331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&lt;Window.DataContext&gt;</w:t>
      </w:r>
    </w:p>
    <w:p w14:paraId="047459B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&lt;vm:MainViewModel/&gt;</w:t>
      </w:r>
    </w:p>
    <w:p w14:paraId="7EA3687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&lt;/Window.DataContext&gt;</w:t>
      </w:r>
    </w:p>
    <w:p w14:paraId="5DEBC85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397292E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&lt;Grid Margin="10"&gt;</w:t>
      </w:r>
    </w:p>
    <w:p w14:paraId="7B7A1F5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&lt;!-- </w:t>
      </w:r>
      <w:r w:rsidRPr="007A65C5">
        <w:rPr>
          <w:rFonts w:ascii="Consolas" w:hAnsi="Consolas"/>
          <w:sz w:val="20"/>
          <w:szCs w:val="20"/>
        </w:rPr>
        <w:t>Основной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контент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17128AF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&lt;Grid x:Name="MainContent" Visibility="Visible"&gt;</w:t>
      </w:r>
    </w:p>
    <w:p w14:paraId="3D698DD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&lt;Grid.RowDefinitions&gt;</w:t>
      </w:r>
    </w:p>
    <w:p w14:paraId="1572DA0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&lt;RowDefinition Height="Auto"/&gt;</w:t>
      </w:r>
    </w:p>
    <w:p w14:paraId="72231A7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&lt;RowDefinition Height="Auto"/&gt;</w:t>
      </w:r>
    </w:p>
    <w:p w14:paraId="47BBB5A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&lt;RowDefinition Height="*"/&gt;</w:t>
      </w:r>
    </w:p>
    <w:p w14:paraId="0734A0E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&lt;/Grid.RowDefinitions&gt;</w:t>
      </w:r>
    </w:p>
    <w:p w14:paraId="090DCAF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712F06D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&lt;Grid Grid.Row="0" Margin="0,0,0,10"&gt;</w:t>
      </w:r>
    </w:p>
    <w:p w14:paraId="3425718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&lt;Grid.ColumnDefinitions&gt;</w:t>
      </w:r>
    </w:p>
    <w:p w14:paraId="1B80BCE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&lt;ColumnDefinition Width="450"/&gt;</w:t>
      </w:r>
    </w:p>
    <w:p w14:paraId="34DADB1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&lt;ColumnDefinition Width="250"/&gt;</w:t>
      </w:r>
    </w:p>
    <w:p w14:paraId="4B146CB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&lt;/Grid.ColumnDefinitions&gt;</w:t>
      </w:r>
    </w:p>
    <w:p w14:paraId="699B23A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7FB4D8C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&lt;!-- </w:t>
      </w:r>
      <w:r w:rsidRPr="007A65C5">
        <w:rPr>
          <w:rFonts w:ascii="Consolas" w:hAnsi="Consolas"/>
          <w:sz w:val="20"/>
          <w:szCs w:val="20"/>
        </w:rPr>
        <w:t>Левая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панель</w:t>
      </w:r>
      <w:r w:rsidRPr="007A65C5">
        <w:rPr>
          <w:rFonts w:ascii="Consolas" w:hAnsi="Consolas"/>
          <w:sz w:val="20"/>
          <w:szCs w:val="20"/>
          <w:lang w:val="en-US"/>
        </w:rPr>
        <w:t xml:space="preserve">: </w:t>
      </w:r>
      <w:r w:rsidRPr="007A65C5">
        <w:rPr>
          <w:rFonts w:ascii="Consolas" w:hAnsi="Consolas"/>
          <w:sz w:val="20"/>
          <w:szCs w:val="20"/>
        </w:rPr>
        <w:t>Баланс</w:t>
      </w:r>
      <w:r w:rsidRPr="007A65C5">
        <w:rPr>
          <w:rFonts w:ascii="Consolas" w:hAnsi="Consolas"/>
          <w:sz w:val="20"/>
          <w:szCs w:val="20"/>
          <w:lang w:val="en-US"/>
        </w:rPr>
        <w:t xml:space="preserve"> + </w:t>
      </w:r>
      <w:r w:rsidRPr="007A65C5">
        <w:rPr>
          <w:rFonts w:ascii="Consolas" w:hAnsi="Consolas"/>
          <w:sz w:val="20"/>
          <w:szCs w:val="20"/>
        </w:rPr>
        <w:t>Доходы</w:t>
      </w:r>
      <w:r w:rsidRPr="007A65C5">
        <w:rPr>
          <w:rFonts w:ascii="Consolas" w:hAnsi="Consolas"/>
          <w:sz w:val="20"/>
          <w:szCs w:val="20"/>
          <w:lang w:val="en-US"/>
        </w:rPr>
        <w:t>/</w:t>
      </w:r>
      <w:r w:rsidRPr="007A65C5">
        <w:rPr>
          <w:rFonts w:ascii="Consolas" w:hAnsi="Consolas"/>
          <w:sz w:val="20"/>
          <w:szCs w:val="20"/>
        </w:rPr>
        <w:t>Расходы</w:t>
      </w:r>
      <w:r w:rsidRPr="007A65C5">
        <w:rPr>
          <w:rFonts w:ascii="Consolas" w:hAnsi="Consolas"/>
          <w:sz w:val="20"/>
          <w:szCs w:val="20"/>
          <w:lang w:val="en-US"/>
        </w:rPr>
        <w:t xml:space="preserve"> + </w:t>
      </w:r>
      <w:r w:rsidRPr="007A65C5">
        <w:rPr>
          <w:rFonts w:ascii="Consolas" w:hAnsi="Consolas"/>
          <w:sz w:val="20"/>
          <w:szCs w:val="20"/>
        </w:rPr>
        <w:t>Кнопки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57EDFD5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&lt;StackPanel Grid.Column="0" HorizontalAlignment="Left"&gt;</w:t>
      </w:r>
    </w:p>
    <w:p w14:paraId="601D274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&lt;!-- </w:t>
      </w:r>
      <w:r w:rsidRPr="007A65C5">
        <w:rPr>
          <w:rFonts w:ascii="Consolas" w:hAnsi="Consolas"/>
          <w:sz w:val="20"/>
          <w:szCs w:val="20"/>
        </w:rPr>
        <w:t>Баланс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5977E65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&lt;Border Background="#FFEEEEEE" Padding="20" CornerRadius="5" Margin="10,0,10,10" Cursor="Hand"</w:t>
      </w:r>
    </w:p>
    <w:p w14:paraId="67CC8FD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MouseLeftButtonUp="Balance_Click"&gt;</w:t>
      </w:r>
    </w:p>
    <w:p w14:paraId="2DB7FF9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&lt;StackPanel&gt;</w:t>
      </w:r>
    </w:p>
    <w:p w14:paraId="06D4B8F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&lt;TextBlock Text="</w:t>
      </w:r>
      <w:r w:rsidRPr="007A65C5">
        <w:rPr>
          <w:rFonts w:ascii="Consolas" w:hAnsi="Consolas"/>
          <w:sz w:val="20"/>
          <w:szCs w:val="20"/>
        </w:rPr>
        <w:t>Баланс</w:t>
      </w:r>
      <w:r w:rsidRPr="007A65C5">
        <w:rPr>
          <w:rFonts w:ascii="Consolas" w:hAnsi="Consolas"/>
          <w:sz w:val="20"/>
          <w:szCs w:val="20"/>
          <w:lang w:val="en-US"/>
        </w:rPr>
        <w:t>" FontSize="18" FontWeight="Bold" HorizontalAlignment="Center"/&gt;</w:t>
      </w:r>
    </w:p>
    <w:p w14:paraId="29C9B52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&lt;TextBlock Text="{Binding TotalBalance, Converter={StaticResource AmountWithSpaceConverter}}" FontSize="24" FontWeight="Bold" Foreground="Black" HorizontalAlignment="Center"/&gt;</w:t>
      </w:r>
    </w:p>
    <w:p w14:paraId="3A375A9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&lt;/StackPanel&gt;</w:t>
      </w:r>
    </w:p>
    <w:p w14:paraId="789ACF8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&lt;/Border&gt;</w:t>
      </w:r>
    </w:p>
    <w:p w14:paraId="66197B1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7A93E89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&lt;!-- </w:t>
      </w:r>
      <w:r w:rsidRPr="007A65C5">
        <w:rPr>
          <w:rFonts w:ascii="Consolas" w:hAnsi="Consolas"/>
          <w:sz w:val="20"/>
          <w:szCs w:val="20"/>
        </w:rPr>
        <w:t>Доходы</w:t>
      </w:r>
      <w:r w:rsidRPr="007A65C5">
        <w:rPr>
          <w:rFonts w:ascii="Consolas" w:hAnsi="Consolas"/>
          <w:sz w:val="20"/>
          <w:szCs w:val="20"/>
          <w:lang w:val="en-US"/>
        </w:rPr>
        <w:t>/</w:t>
      </w:r>
      <w:r w:rsidRPr="007A65C5">
        <w:rPr>
          <w:rFonts w:ascii="Consolas" w:hAnsi="Consolas"/>
          <w:sz w:val="20"/>
          <w:szCs w:val="20"/>
        </w:rPr>
        <w:t>Расходы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174F9EE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&lt;StackPanel Orientation="Horizontal" HorizontalAlignment="Center" Margin="0,0,0,10"&gt;</w:t>
      </w:r>
    </w:p>
    <w:p w14:paraId="64901C6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&lt;Border Background="#FFEEEEEE" Padding="20" Margin="10" CornerRadius="5" Width="200" Cursor="Hand"</w:t>
      </w:r>
    </w:p>
    <w:p w14:paraId="079E410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MouseLeftButtonUp="Expenses_Click"&gt;</w:t>
      </w:r>
    </w:p>
    <w:p w14:paraId="5D31B0C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&lt;StackPanel&gt;</w:t>
      </w:r>
    </w:p>
    <w:p w14:paraId="565809E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&lt;TextBlock FontSize="12" FontWeight="Normal" Foreground="Gray"&gt;</w:t>
      </w:r>
    </w:p>
    <w:p w14:paraId="0A80B89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&lt;Run Text="</w:t>
      </w:r>
      <w:r w:rsidRPr="007A65C5">
        <w:rPr>
          <w:rFonts w:ascii="Consolas" w:hAnsi="Consolas"/>
          <w:sz w:val="20"/>
          <w:szCs w:val="20"/>
        </w:rPr>
        <w:t>Расходы</w:t>
      </w:r>
      <w:r w:rsidRPr="007A65C5">
        <w:rPr>
          <w:rFonts w:ascii="Consolas" w:hAnsi="Consolas"/>
          <w:sz w:val="20"/>
          <w:szCs w:val="20"/>
          <w:lang w:val="en-US"/>
        </w:rPr>
        <w:t>" FontSize="18" FontWeight="Bold" Foreground="Black"/&gt;</w:t>
      </w:r>
    </w:p>
    <w:p w14:paraId="0735376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&lt;Run Text=" ("/&gt;</w:t>
      </w:r>
    </w:p>
    <w:p w14:paraId="1F9AD15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&lt;Run Text="{Binding CurrentMonthName, Mode=OneWay}"/&gt;</w:t>
      </w:r>
    </w:p>
    <w:p w14:paraId="115CF00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&lt;Run Text=")"/&gt;</w:t>
      </w:r>
    </w:p>
    <w:p w14:paraId="35715A6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&lt;/TextBlock&gt;</w:t>
      </w:r>
    </w:p>
    <w:p w14:paraId="58A689D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&lt;TextBlock Text="{Binding TotalExpensesCurrentMonth, Converter={StaticResource AmountWithSpaceConverter}}" FontSize="20" Foreground="Red"/&gt;</w:t>
      </w:r>
    </w:p>
    <w:p w14:paraId="08030E8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&lt;/StackPanel&gt;</w:t>
      </w:r>
    </w:p>
    <w:p w14:paraId="7851B39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&lt;/Border&gt;</w:t>
      </w:r>
    </w:p>
    <w:p w14:paraId="7164E5C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46CEF4D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&lt;Border Background="#FFEEEEEE" Padding="20" Margin="10" CornerRadius="5" Width="200" Cursor="Hand"</w:t>
      </w:r>
    </w:p>
    <w:p w14:paraId="0C94440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MouseLeftButtonUp="Income_Click"&gt;</w:t>
      </w:r>
    </w:p>
    <w:p w14:paraId="2F01E16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&lt;StackPanel&gt;</w:t>
      </w:r>
    </w:p>
    <w:p w14:paraId="7630529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        &lt;TextBlock FontSize="12" FontWeight="Normal" Foreground="Gray"&gt;</w:t>
      </w:r>
    </w:p>
    <w:p w14:paraId="36DCD9C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&lt;Run Text="</w:t>
      </w:r>
      <w:r w:rsidRPr="007A65C5">
        <w:rPr>
          <w:rFonts w:ascii="Consolas" w:hAnsi="Consolas"/>
          <w:sz w:val="20"/>
          <w:szCs w:val="20"/>
        </w:rPr>
        <w:t>Доходы</w:t>
      </w:r>
      <w:r w:rsidRPr="007A65C5">
        <w:rPr>
          <w:rFonts w:ascii="Consolas" w:hAnsi="Consolas"/>
          <w:sz w:val="20"/>
          <w:szCs w:val="20"/>
          <w:lang w:val="en-US"/>
        </w:rPr>
        <w:t>" FontSize="18" FontWeight="Bold" Foreground="Black"/&gt;</w:t>
      </w:r>
    </w:p>
    <w:p w14:paraId="519B4AE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&lt;Run Text=" ("/&gt;</w:t>
      </w:r>
    </w:p>
    <w:p w14:paraId="4D94A4A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&lt;Run Text="{Binding CurrentMonthName, Mode=OneWay}"/&gt;</w:t>
      </w:r>
    </w:p>
    <w:p w14:paraId="5A7D91B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&lt;Run Text=")"/&gt;</w:t>
      </w:r>
    </w:p>
    <w:p w14:paraId="1E4C7E7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&lt;/TextBlock&gt;</w:t>
      </w:r>
    </w:p>
    <w:p w14:paraId="779C524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&lt;TextBlock Text="{Binding TotalIncomeCurrentMonth, Converter={StaticResource AmountWithSpaceConverter}}" FontSize="20" Foreground="Green"/&gt;</w:t>
      </w:r>
    </w:p>
    <w:p w14:paraId="430E413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&lt;/StackPanel&gt;</w:t>
      </w:r>
    </w:p>
    <w:p w14:paraId="14E8D4E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&lt;/Border&gt;</w:t>
      </w:r>
    </w:p>
    <w:p w14:paraId="433BF69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&lt;/StackPanel&gt;</w:t>
      </w:r>
    </w:p>
    <w:p w14:paraId="6E7098F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70A8EA7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&lt;!-- </w:t>
      </w:r>
      <w:r w:rsidRPr="007A65C5">
        <w:rPr>
          <w:rFonts w:ascii="Consolas" w:hAnsi="Consolas"/>
          <w:sz w:val="20"/>
          <w:szCs w:val="20"/>
        </w:rPr>
        <w:t>Кнопки</w:t>
      </w:r>
      <w:r w:rsidRPr="007A65C5">
        <w:rPr>
          <w:rFonts w:ascii="Consolas" w:hAnsi="Consolas"/>
          <w:sz w:val="20"/>
          <w:szCs w:val="20"/>
          <w:lang w:val="en-US"/>
        </w:rPr>
        <w:t xml:space="preserve"> CRUD --&gt;</w:t>
      </w:r>
    </w:p>
    <w:p w14:paraId="1B387E1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&lt;Grid Margin="5,0,5,0"&gt;</w:t>
      </w:r>
    </w:p>
    <w:p w14:paraId="61496F7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&lt;Grid.ColumnDefinitions&gt;</w:t>
      </w:r>
    </w:p>
    <w:p w14:paraId="594572B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&lt;ColumnDefinition Width="*"/&gt;</w:t>
      </w:r>
    </w:p>
    <w:p w14:paraId="584F559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&lt;ColumnDefinition Width="*"/&gt;</w:t>
      </w:r>
    </w:p>
    <w:p w14:paraId="76942E2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&lt;ColumnDefinition Width="*"/&gt;</w:t>
      </w:r>
    </w:p>
    <w:p w14:paraId="2DBC021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&lt;/Grid.ColumnDefinitions&gt;</w:t>
      </w:r>
    </w:p>
    <w:p w14:paraId="20A7DC9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&lt;Button Grid.Column="0" Content="</w:t>
      </w:r>
      <w:r w:rsidRPr="007A65C5">
        <w:rPr>
          <w:rFonts w:ascii="Consolas" w:hAnsi="Consolas"/>
          <w:sz w:val="20"/>
          <w:szCs w:val="20"/>
        </w:rPr>
        <w:t>Добавить</w:t>
      </w:r>
      <w:r w:rsidRPr="007A65C5">
        <w:rPr>
          <w:rFonts w:ascii="Consolas" w:hAnsi="Consolas"/>
          <w:sz w:val="20"/>
          <w:szCs w:val="20"/>
          <w:lang w:val="en-US"/>
        </w:rPr>
        <w:t>" Margin="5" Command="{Binding AddTransactionCommand}" HorizontalAlignment="Stretch"/&gt;</w:t>
      </w:r>
    </w:p>
    <w:p w14:paraId="62C5FF8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&lt;Button Grid.Column="1" Content="</w:t>
      </w:r>
      <w:r w:rsidRPr="007A65C5">
        <w:rPr>
          <w:rFonts w:ascii="Consolas" w:hAnsi="Consolas"/>
          <w:sz w:val="20"/>
          <w:szCs w:val="20"/>
        </w:rPr>
        <w:t>Изменить</w:t>
      </w:r>
      <w:r w:rsidRPr="007A65C5">
        <w:rPr>
          <w:rFonts w:ascii="Consolas" w:hAnsi="Consolas"/>
          <w:sz w:val="20"/>
          <w:szCs w:val="20"/>
          <w:lang w:val="en-US"/>
        </w:rPr>
        <w:t xml:space="preserve">" Margin="5" Command="{Binding EditTransactionCommand}" CommandParameter="{Binding SelectedTransaction}" </w:t>
      </w:r>
    </w:p>
    <w:p w14:paraId="60E85E6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IsEnabled="{Binding SelectedTransaction, Converter={StaticResource NullToBoolConverter}}" HorizontalAlignment="Stretch"/&gt;</w:t>
      </w:r>
    </w:p>
    <w:p w14:paraId="4D7B053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&lt;Button Grid.Column="2" Content="</w:t>
      </w:r>
      <w:r w:rsidRPr="007A65C5">
        <w:rPr>
          <w:rFonts w:ascii="Consolas" w:hAnsi="Consolas"/>
          <w:sz w:val="20"/>
          <w:szCs w:val="20"/>
        </w:rPr>
        <w:t>Удалить</w:t>
      </w:r>
      <w:r w:rsidRPr="007A65C5">
        <w:rPr>
          <w:rFonts w:ascii="Consolas" w:hAnsi="Consolas"/>
          <w:sz w:val="20"/>
          <w:szCs w:val="20"/>
          <w:lang w:val="en-US"/>
        </w:rPr>
        <w:t xml:space="preserve">" Margin="5" Command="{Binding DeleteTransactionCommand}" CommandParameter="{Binding SelectedTransaction}" </w:t>
      </w:r>
    </w:p>
    <w:p w14:paraId="0382E5D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IsEnabled="{Binding SelectedTransaction, Converter={StaticResource NullToBoolConverter}}" HorizontalAlignment="Stretch"/&gt;</w:t>
      </w:r>
    </w:p>
    <w:p w14:paraId="4FB950E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7A65C5">
        <w:rPr>
          <w:rFonts w:ascii="Consolas" w:hAnsi="Consolas"/>
          <w:sz w:val="20"/>
          <w:szCs w:val="20"/>
        </w:rPr>
        <w:t>&lt;/Grid&gt;</w:t>
      </w:r>
    </w:p>
    <w:p w14:paraId="1361DDA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&lt;/StackPanel&gt;</w:t>
      </w:r>
    </w:p>
    <w:p w14:paraId="2C801AF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</w:p>
    <w:p w14:paraId="499664E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&lt;!-- Правая панель: круговая диаграмма --&gt;</w:t>
      </w:r>
    </w:p>
    <w:p w14:paraId="29A97AC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     </w:t>
      </w:r>
      <w:r w:rsidRPr="007A65C5">
        <w:rPr>
          <w:rFonts w:ascii="Consolas" w:hAnsi="Consolas"/>
          <w:sz w:val="20"/>
          <w:szCs w:val="20"/>
          <w:lang w:val="en-US"/>
        </w:rPr>
        <w:t>&lt;StackPanel Grid.Column="1" HorizontalAlignment="Stretch"&gt;</w:t>
      </w:r>
    </w:p>
    <w:p w14:paraId="65D74EF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&lt;lvc:PieChart Series="{Binding PieSeries}" LegendLocation="None" Margin="0,0,0,20" Height="206" /&gt;</w:t>
      </w:r>
    </w:p>
    <w:p w14:paraId="0FFC9E6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&lt;!-- </w:t>
      </w:r>
      <w:r w:rsidRPr="007A65C5">
        <w:rPr>
          <w:rFonts w:ascii="Consolas" w:hAnsi="Consolas"/>
          <w:sz w:val="20"/>
          <w:szCs w:val="20"/>
        </w:rPr>
        <w:t>Кнопки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69551B3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&lt;Grid Margin="5,0,5,0"&gt;</w:t>
      </w:r>
    </w:p>
    <w:p w14:paraId="0101483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&lt;Grid.ColumnDefinitions&gt;</w:t>
      </w:r>
    </w:p>
    <w:p w14:paraId="293B89B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&lt;ColumnDefinition Width="*"/&gt;</w:t>
      </w:r>
    </w:p>
    <w:p w14:paraId="6C20273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&lt;ColumnDefinition Width="*"/&gt;</w:t>
      </w:r>
    </w:p>
    <w:p w14:paraId="288D9BF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&lt;/Grid.ColumnDefinitions&gt;</w:t>
      </w:r>
    </w:p>
    <w:p w14:paraId="5BA47A3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&lt;Button Grid.Column="0" Content="</w:t>
      </w:r>
      <w:r w:rsidRPr="007A65C5">
        <w:rPr>
          <w:rFonts w:ascii="Consolas" w:hAnsi="Consolas"/>
          <w:sz w:val="20"/>
          <w:szCs w:val="20"/>
        </w:rPr>
        <w:t>Категории</w:t>
      </w:r>
      <w:r w:rsidRPr="007A65C5">
        <w:rPr>
          <w:rFonts w:ascii="Consolas" w:hAnsi="Consolas"/>
          <w:sz w:val="20"/>
          <w:szCs w:val="20"/>
          <w:lang w:val="en-US"/>
        </w:rPr>
        <w:t>" Margin="5" Command="{Binding OpenCategoryCommand}" HorizontalAlignment="Stretch"/&gt;</w:t>
      </w:r>
    </w:p>
    <w:p w14:paraId="4FF2628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&lt;Button Grid.Column="1" Content="</w:t>
      </w:r>
      <w:r w:rsidRPr="007A65C5">
        <w:rPr>
          <w:rFonts w:ascii="Consolas" w:hAnsi="Consolas"/>
          <w:sz w:val="20"/>
          <w:szCs w:val="20"/>
        </w:rPr>
        <w:t>Счета</w:t>
      </w:r>
      <w:r w:rsidRPr="007A65C5">
        <w:rPr>
          <w:rFonts w:ascii="Consolas" w:hAnsi="Consolas"/>
          <w:sz w:val="20"/>
          <w:szCs w:val="20"/>
          <w:lang w:val="en-US"/>
        </w:rPr>
        <w:t>" Margin="5" Command="{Binding OpenAccountCommand}" HorizontalAlignment="Stretch"/&gt;</w:t>
      </w:r>
    </w:p>
    <w:p w14:paraId="20B9E1B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</w:t>
      </w:r>
      <w:r w:rsidRPr="007A65C5">
        <w:rPr>
          <w:rFonts w:ascii="Consolas" w:hAnsi="Consolas"/>
          <w:sz w:val="20"/>
          <w:szCs w:val="20"/>
        </w:rPr>
        <w:t>&lt;/Grid&gt;</w:t>
      </w:r>
    </w:p>
    <w:p w14:paraId="161587D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&lt;/StackPanel&gt;</w:t>
      </w:r>
    </w:p>
    <w:p w14:paraId="530A2DA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&lt;/Grid&gt;</w:t>
      </w:r>
    </w:p>
    <w:p w14:paraId="48876AD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</w:p>
    <w:p w14:paraId="0E1A92E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&lt;!-- История операций --&gt;</w:t>
      </w:r>
    </w:p>
    <w:p w14:paraId="2C823E6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&lt;TextBlock Grid.Row="1"</w:t>
      </w:r>
    </w:p>
    <w:p w14:paraId="1BA0956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Text="История операций:"</w:t>
      </w:r>
    </w:p>
    <w:p w14:paraId="7A90CC7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</w:t>
      </w:r>
      <w:r w:rsidRPr="007A65C5">
        <w:rPr>
          <w:rFonts w:ascii="Consolas" w:hAnsi="Consolas"/>
          <w:sz w:val="20"/>
          <w:szCs w:val="20"/>
          <w:lang w:val="en-US"/>
        </w:rPr>
        <w:t>FontSize="18"</w:t>
      </w:r>
    </w:p>
    <w:p w14:paraId="2001AE1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FontWeight="Bold"</w:t>
      </w:r>
    </w:p>
    <w:p w14:paraId="7B80FB6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Margin="10,0,0,0"/&gt;</w:t>
      </w:r>
    </w:p>
    <w:p w14:paraId="1E3A789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 xml:space="preserve">            &lt;ScrollViewer HorizontalAlignment="Left" Grid.Row="2" VerticalScrollBarVisibility="Auto" Width="680"&gt;</w:t>
      </w:r>
    </w:p>
    <w:p w14:paraId="4430F33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&lt;ListBox HorizontalAlignment="Left" Width="640" ItemsSource="{Binding Source={StaticResource GroupedTransactions}}" </w:t>
      </w:r>
    </w:p>
    <w:p w14:paraId="24EFBEA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SelectedItem="{Binding SelectedTransaction}" BorderThickness="0"&gt;</w:t>
      </w:r>
    </w:p>
    <w:p w14:paraId="1C71EA8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594013E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&lt;!-- </w:t>
      </w:r>
      <w:r w:rsidRPr="007A65C5">
        <w:rPr>
          <w:rFonts w:ascii="Consolas" w:hAnsi="Consolas"/>
          <w:sz w:val="20"/>
          <w:szCs w:val="20"/>
        </w:rPr>
        <w:t>Шаблон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группы</w:t>
      </w:r>
      <w:r w:rsidRPr="007A65C5">
        <w:rPr>
          <w:rFonts w:ascii="Consolas" w:hAnsi="Consolas"/>
          <w:sz w:val="20"/>
          <w:szCs w:val="20"/>
          <w:lang w:val="en-US"/>
        </w:rPr>
        <w:t xml:space="preserve"> (</w:t>
      </w:r>
      <w:r w:rsidRPr="007A65C5">
        <w:rPr>
          <w:rFonts w:ascii="Consolas" w:hAnsi="Consolas"/>
          <w:sz w:val="20"/>
          <w:szCs w:val="20"/>
        </w:rPr>
        <w:t>заголовок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датой</w:t>
      </w:r>
      <w:r w:rsidRPr="007A65C5">
        <w:rPr>
          <w:rFonts w:ascii="Consolas" w:hAnsi="Consolas"/>
          <w:sz w:val="20"/>
          <w:szCs w:val="20"/>
          <w:lang w:val="en-US"/>
        </w:rPr>
        <w:t>) --&gt;</w:t>
      </w:r>
    </w:p>
    <w:p w14:paraId="0A48D90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&lt;ListBox.GroupStyle&gt;</w:t>
      </w:r>
    </w:p>
    <w:p w14:paraId="27BB371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&lt;GroupStyle&gt;</w:t>
      </w:r>
    </w:p>
    <w:p w14:paraId="543D3AC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&lt;GroupStyle.HeaderTemplate&gt;</w:t>
      </w:r>
    </w:p>
    <w:p w14:paraId="4C03F04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&lt;DataTemplate&gt;</w:t>
      </w:r>
    </w:p>
    <w:p w14:paraId="4E26B34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&lt;TextBlock Text="{Binding Name, Converter={StaticResource DateLabelConverter}}"</w:t>
      </w:r>
    </w:p>
    <w:p w14:paraId="3DB8ADE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FontWeight="Bold"</w:t>
      </w:r>
    </w:p>
    <w:p w14:paraId="70F4E54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Margin="10 10 0 5"</w:t>
      </w:r>
    </w:p>
    <w:p w14:paraId="7E0C33D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Opacity="{Binding Name, Converter={StaticResource FutureOpacityConverter}}"/&gt;</w:t>
      </w:r>
    </w:p>
    <w:p w14:paraId="352D027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&lt;/DataTemplate&gt;</w:t>
      </w:r>
    </w:p>
    <w:p w14:paraId="1AC5515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&lt;/GroupStyle.HeaderTemplate&gt;</w:t>
      </w:r>
    </w:p>
    <w:p w14:paraId="1ECE984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&lt;/GroupStyle&gt;</w:t>
      </w:r>
    </w:p>
    <w:p w14:paraId="76B59B0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&lt;/ListBox.GroupStyle&gt;</w:t>
      </w:r>
    </w:p>
    <w:p w14:paraId="300A8D8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FE4504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&lt;!-- </w:t>
      </w:r>
      <w:r w:rsidRPr="007A65C5">
        <w:rPr>
          <w:rFonts w:ascii="Consolas" w:hAnsi="Consolas"/>
          <w:sz w:val="20"/>
          <w:szCs w:val="20"/>
        </w:rPr>
        <w:t>Шаблон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одной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операции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14E8A4A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&lt;ListBox.ItemTemplate&gt;</w:t>
      </w:r>
    </w:p>
    <w:p w14:paraId="3C00C9D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&lt;DataTemplate&gt;</w:t>
      </w:r>
    </w:p>
    <w:p w14:paraId="054B578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&lt;Border Background="#FFF5F5F5" CornerRadius="5"</w:t>
      </w:r>
    </w:p>
    <w:p w14:paraId="3668BE0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Padding="10" Margin="0,0,0,0"</w:t>
      </w:r>
    </w:p>
    <w:p w14:paraId="6B4E643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BorderBrush="#FFCCCCCC" BorderThickness="1"</w:t>
      </w:r>
    </w:p>
    <w:p w14:paraId="3968484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Opacity="{Binding Date, Converter={StaticResource FutureOpacityConverter}}"&gt;</w:t>
      </w:r>
    </w:p>
    <w:p w14:paraId="70A8EC8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&lt;Grid&gt;</w:t>
      </w:r>
    </w:p>
    <w:p w14:paraId="1B8808F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&lt;Grid.ColumnDefinitions&gt;</w:t>
      </w:r>
    </w:p>
    <w:p w14:paraId="4CCC852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&lt;ColumnDefinition Width="150"/&gt;</w:t>
      </w:r>
    </w:p>
    <w:p w14:paraId="5D1C32E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&lt;ColumnDefinition Width="100"/&gt;</w:t>
      </w:r>
    </w:p>
    <w:p w14:paraId="1DDABC8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&lt;ColumnDefinition Width="150"/&gt;</w:t>
      </w:r>
    </w:p>
    <w:p w14:paraId="6B7FB91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&lt;ColumnDefinition Width="200"/&gt;</w:t>
      </w:r>
    </w:p>
    <w:p w14:paraId="1DEBD78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</w:t>
      </w:r>
      <w:r w:rsidRPr="007A65C5">
        <w:rPr>
          <w:rFonts w:ascii="Consolas" w:hAnsi="Consolas"/>
          <w:sz w:val="20"/>
          <w:szCs w:val="20"/>
        </w:rPr>
        <w:t>&lt;/Grid.ColumnDefinitions&gt;</w:t>
      </w:r>
    </w:p>
    <w:p w14:paraId="7BB951B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</w:p>
    <w:p w14:paraId="0F804E8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        &lt;!-- Название и категория --&gt;</w:t>
      </w:r>
    </w:p>
    <w:p w14:paraId="4851F08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        </w:t>
      </w:r>
      <w:r w:rsidRPr="007A65C5">
        <w:rPr>
          <w:rFonts w:ascii="Consolas" w:hAnsi="Consolas"/>
          <w:sz w:val="20"/>
          <w:szCs w:val="20"/>
          <w:lang w:val="en-US"/>
        </w:rPr>
        <w:t>&lt;StackPanel Grid.Column="0" Orientation="Vertical"&gt;</w:t>
      </w:r>
    </w:p>
    <w:p w14:paraId="0A864B0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&lt;TextBlock Text="{Binding Name}" FontWeight="Bold"/&gt;</w:t>
      </w:r>
    </w:p>
    <w:p w14:paraId="5CFA3F4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&lt;TextBlock Text="{Binding Category.Name}" FontStyle="Italic" FontSize="12" Foreground="{Binding Category.Color, Converter={StaticResource StringToBrushConverter}}"/&gt;</w:t>
      </w:r>
    </w:p>
    <w:p w14:paraId="0759CBC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&lt;/StackPanel&gt;</w:t>
      </w:r>
    </w:p>
    <w:p w14:paraId="1AEA597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2B78215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&lt;!-- </w:t>
      </w:r>
      <w:r w:rsidRPr="007A65C5">
        <w:rPr>
          <w:rFonts w:ascii="Consolas" w:hAnsi="Consolas"/>
          <w:sz w:val="20"/>
          <w:szCs w:val="20"/>
        </w:rPr>
        <w:t>СУММА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3AA32BD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&lt;TextBlock Grid.Column="1" VerticalAlignment="Center"  HorizontalAlignment="Right" Margin="0,0,5,0"&gt;</w:t>
      </w:r>
    </w:p>
    <w:p w14:paraId="20D6BEC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&lt;TextBlock.Style&gt;</w:t>
      </w:r>
    </w:p>
    <w:p w14:paraId="696113E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&lt;Style TargetType="TextBlock"&gt;</w:t>
      </w:r>
    </w:p>
    <w:p w14:paraId="4C44A52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&lt;Setter Property="Foreground" Value="Black"/&gt;</w:t>
      </w:r>
    </w:p>
    <w:p w14:paraId="0080EA7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&lt;Setter Property="Text" Value="{Binding Amount, Converter={StaticResource AmountWithSpaceConverter}}"/&gt;</w:t>
      </w:r>
    </w:p>
    <w:p w14:paraId="6CB09A0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&lt;Style.Triggers&gt;</w:t>
      </w:r>
    </w:p>
    <w:p w14:paraId="4E119F2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&lt;!-- </w:t>
      </w:r>
      <w:r w:rsidRPr="007A65C5">
        <w:rPr>
          <w:rFonts w:ascii="Consolas" w:hAnsi="Consolas"/>
          <w:sz w:val="20"/>
          <w:szCs w:val="20"/>
        </w:rPr>
        <w:t>Доход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1512E7B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&lt;DataTrigger Binding="{Binding Type}" Value="Income"&gt;</w:t>
      </w:r>
    </w:p>
    <w:p w14:paraId="114F534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                                &lt;Setter Property="Foreground" Value="Green"/&gt;</w:t>
      </w:r>
    </w:p>
    <w:p w14:paraId="2B3BC7A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&lt;Setter Property="Text"&gt;</w:t>
      </w:r>
    </w:p>
    <w:p w14:paraId="2F67363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&lt;Setter.Value&gt;</w:t>
      </w:r>
    </w:p>
    <w:p w14:paraId="2597F96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&lt;MultiBinding StringFormat="+ {0}"&gt;</w:t>
      </w:r>
    </w:p>
    <w:p w14:paraId="5247D64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&lt;Binding Path="Amount" Converter="{StaticResource AmountWithSpaceConverter}"/&gt;</w:t>
      </w:r>
    </w:p>
    <w:p w14:paraId="28F5722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&lt;/MultiBinding&gt;</w:t>
      </w:r>
    </w:p>
    <w:p w14:paraId="6B286F9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&lt;/Setter.Value&gt;</w:t>
      </w:r>
    </w:p>
    <w:p w14:paraId="094E13F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&lt;/Setter&gt;</w:t>
      </w:r>
    </w:p>
    <w:p w14:paraId="13613E1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&lt;/DataTrigger&gt;</w:t>
      </w:r>
    </w:p>
    <w:p w14:paraId="149854F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32FF982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&lt;!-- </w:t>
      </w:r>
      <w:r w:rsidRPr="007A65C5">
        <w:rPr>
          <w:rFonts w:ascii="Consolas" w:hAnsi="Consolas"/>
          <w:sz w:val="20"/>
          <w:szCs w:val="20"/>
        </w:rPr>
        <w:t>Расход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127D4B5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&lt;DataTrigger Binding="{Binding Type}" Value="Expense"&gt;</w:t>
      </w:r>
    </w:p>
    <w:p w14:paraId="6BC0186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&lt;Setter Property="Foreground" Value="Red"/&gt;</w:t>
      </w:r>
    </w:p>
    <w:p w14:paraId="4375126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&lt;Setter Property="Text"&gt;</w:t>
      </w:r>
    </w:p>
    <w:p w14:paraId="7D50550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&lt;Setter.Value&gt;</w:t>
      </w:r>
    </w:p>
    <w:p w14:paraId="0DDAFCA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&lt;MultiBinding StringFormat="- {0}"&gt;</w:t>
      </w:r>
    </w:p>
    <w:p w14:paraId="251B907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&lt;Binding Path="Amount" Converter="{StaticResource AmountWithSpaceConverter}"/&gt;</w:t>
      </w:r>
    </w:p>
    <w:p w14:paraId="2D824AD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&lt;/MultiBinding&gt;</w:t>
      </w:r>
    </w:p>
    <w:p w14:paraId="7A7D447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&lt;/Setter.Value&gt;</w:t>
      </w:r>
    </w:p>
    <w:p w14:paraId="32B84B7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&lt;/Setter&gt;</w:t>
      </w:r>
    </w:p>
    <w:p w14:paraId="633403F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&lt;/DataTrigger&gt;</w:t>
      </w:r>
    </w:p>
    <w:p w14:paraId="5D88547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&lt;/Style.Triggers&gt;</w:t>
      </w:r>
    </w:p>
    <w:p w14:paraId="521C8B1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&lt;/Style&gt;</w:t>
      </w:r>
    </w:p>
    <w:p w14:paraId="2C106D2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&lt;/TextBlock.Style&gt;</w:t>
      </w:r>
    </w:p>
    <w:p w14:paraId="0D38912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&lt;/TextBlock&gt;</w:t>
      </w:r>
    </w:p>
    <w:p w14:paraId="4E24E45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7859151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&lt;!-- </w:t>
      </w:r>
      <w:r w:rsidRPr="007A65C5">
        <w:rPr>
          <w:rFonts w:ascii="Consolas" w:hAnsi="Consolas"/>
          <w:sz w:val="20"/>
          <w:szCs w:val="20"/>
        </w:rPr>
        <w:t>Имя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счета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0C8B806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&lt;TextBlock Text="{Binding Account.Name}" Grid.Column="2" VerticalAlignment="Center" HorizontalAlignment="Left" Margin="5,0,0,0"/&gt;</w:t>
      </w:r>
    </w:p>
    <w:p w14:paraId="5ECACAB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&lt;!-- </w:t>
      </w:r>
      <w:r w:rsidRPr="007A65C5">
        <w:rPr>
          <w:rFonts w:ascii="Consolas" w:hAnsi="Consolas"/>
          <w:sz w:val="20"/>
          <w:szCs w:val="20"/>
        </w:rPr>
        <w:t>Примечание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24CF7E4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&lt;TextBlock Text="{Binding Note}" Grid.Column="3" VerticalAlignment="Center" HorizontalAlignment="Left"/&gt;</w:t>
      </w:r>
    </w:p>
    <w:p w14:paraId="472C8C0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&lt;/Grid&gt;</w:t>
      </w:r>
    </w:p>
    <w:p w14:paraId="1304329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&lt;/Border&gt;</w:t>
      </w:r>
    </w:p>
    <w:p w14:paraId="2315D37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&lt;/DataTemplate&gt;</w:t>
      </w:r>
    </w:p>
    <w:p w14:paraId="175DC1A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&lt;/ListBox.ItemTemplate&gt;</w:t>
      </w:r>
    </w:p>
    <w:p w14:paraId="02DA626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7A65C5">
        <w:rPr>
          <w:rFonts w:ascii="Consolas" w:hAnsi="Consolas"/>
          <w:sz w:val="20"/>
          <w:szCs w:val="20"/>
        </w:rPr>
        <w:t>&lt;/ListBox&gt;</w:t>
      </w:r>
    </w:p>
    <w:p w14:paraId="0EFE019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&lt;/ScrollViewer&gt;</w:t>
      </w:r>
    </w:p>
    <w:p w14:paraId="4190584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&lt;/Grid&gt;</w:t>
      </w:r>
    </w:p>
    <w:p w14:paraId="5997526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</w:p>
    <w:p w14:paraId="1D41964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&lt;!-- Детальная страница баланса --&gt;</w:t>
      </w:r>
    </w:p>
    <w:p w14:paraId="78301A7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</w:t>
      </w:r>
      <w:r w:rsidRPr="007A65C5">
        <w:rPr>
          <w:rFonts w:ascii="Consolas" w:hAnsi="Consolas"/>
          <w:sz w:val="20"/>
          <w:szCs w:val="20"/>
          <w:lang w:val="en-US"/>
        </w:rPr>
        <w:t>&lt;Grid x:Name="BalanceDetail" Visibility="Collapsed"&gt;</w:t>
      </w:r>
    </w:p>
    <w:p w14:paraId="6873D87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&lt;!-- </w:t>
      </w:r>
      <w:r w:rsidRPr="007A65C5">
        <w:rPr>
          <w:rFonts w:ascii="Consolas" w:hAnsi="Consolas"/>
          <w:sz w:val="20"/>
          <w:szCs w:val="20"/>
        </w:rPr>
        <w:t>Кнопка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назад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3F441EA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&lt;Button Content="← </w:t>
      </w:r>
      <w:r w:rsidRPr="007A65C5">
        <w:rPr>
          <w:rFonts w:ascii="Consolas" w:hAnsi="Consolas"/>
          <w:sz w:val="20"/>
          <w:szCs w:val="20"/>
        </w:rPr>
        <w:t>Назад</w:t>
      </w:r>
      <w:r w:rsidRPr="007A65C5">
        <w:rPr>
          <w:rFonts w:ascii="Consolas" w:hAnsi="Consolas"/>
          <w:sz w:val="20"/>
          <w:szCs w:val="20"/>
          <w:lang w:val="en-US"/>
        </w:rPr>
        <w:t>"</w:t>
      </w:r>
    </w:p>
    <w:p w14:paraId="3359BDB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HorizontalAlignment="Left"</w:t>
      </w:r>
    </w:p>
    <w:p w14:paraId="14CF304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VerticalAlignment="Top"</w:t>
      </w:r>
    </w:p>
    <w:p w14:paraId="6B7AF83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Margin="10,0,0,0"</w:t>
      </w:r>
    </w:p>
    <w:p w14:paraId="6792391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Padding="5"</w:t>
      </w:r>
    </w:p>
    <w:p w14:paraId="6FA4133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Click="BackButton_Click"/&gt;</w:t>
      </w:r>
    </w:p>
    <w:p w14:paraId="0482479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&lt;TextBlock Text="{Binding TotalBalance, Converter={StaticResource AmountWithSpaceConverter}}" VerticalAlignment="Top"</w:t>
      </w:r>
    </w:p>
    <w:p w14:paraId="1500B28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HorizontalAlignment="Left"</w:t>
      </w:r>
    </w:p>
    <w:p w14:paraId="56CE0D5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Margin="90,5,0,0"</w:t>
      </w:r>
    </w:p>
    <w:p w14:paraId="39E24E5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>FontSize="18"</w:t>
      </w:r>
    </w:p>
    <w:p w14:paraId="39E559D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FontWeight="Bold"/&gt;</w:t>
      </w:r>
    </w:p>
    <w:p w14:paraId="2EB48A5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&lt;StackPanel Orientation="Horizontal" Margin="445,5,0,0" VerticalAlignment="Top"&gt;</w:t>
      </w:r>
    </w:p>
    <w:p w14:paraId="5F2AE68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&lt;TextBlock Text="</w:t>
      </w:r>
      <w:r w:rsidRPr="007A65C5">
        <w:rPr>
          <w:rFonts w:ascii="Consolas" w:hAnsi="Consolas"/>
          <w:sz w:val="20"/>
          <w:szCs w:val="20"/>
        </w:rPr>
        <w:t>Период</w:t>
      </w:r>
      <w:r w:rsidRPr="007A65C5">
        <w:rPr>
          <w:rFonts w:ascii="Consolas" w:hAnsi="Consolas"/>
          <w:sz w:val="20"/>
          <w:szCs w:val="20"/>
          <w:lang w:val="en-US"/>
        </w:rPr>
        <w:t>:" FontSize="18" FontWeight="Bold" VerticalAlignment="Top"/&gt;</w:t>
      </w:r>
    </w:p>
    <w:p w14:paraId="0BDB474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&lt;ComboBox Width="120" Margin="25,0,0,0" </w:t>
      </w:r>
    </w:p>
    <w:p w14:paraId="764A2E0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ItemsSource="{Binding PeriodBalanceOptions}" </w:t>
      </w:r>
    </w:p>
    <w:p w14:paraId="16D4CE7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SelectedItem="{Binding SelectedPeriodBalance, Mode=TwoWay}"/&gt;</w:t>
      </w:r>
    </w:p>
    <w:p w14:paraId="7D0056F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&lt;/StackPanel&gt;</w:t>
      </w:r>
    </w:p>
    <w:p w14:paraId="1114DEA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68AE8B0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&lt;ScrollViewer VerticalScrollBarVisibility="Auto" HorizontalScrollBarVisibility="Disabled" Margin="0,30,0,0"&gt;</w:t>
      </w:r>
    </w:p>
    <w:p w14:paraId="0B17732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</w:t>
      </w:r>
      <w:r w:rsidRPr="007A65C5">
        <w:rPr>
          <w:rFonts w:ascii="Consolas" w:hAnsi="Consolas"/>
          <w:sz w:val="20"/>
          <w:szCs w:val="20"/>
        </w:rPr>
        <w:t>&lt;Grid&gt;</w:t>
      </w:r>
    </w:p>
    <w:p w14:paraId="1DA8F46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&lt;StackPanel Margin="10,0,10,10"&gt;</w:t>
      </w:r>
    </w:p>
    <w:p w14:paraId="75B4384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&lt;!-- График изменения общего баланса --&gt;</w:t>
      </w:r>
    </w:p>
    <w:p w14:paraId="1DE0E6F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</w:t>
      </w:r>
      <w:r w:rsidRPr="007A65C5">
        <w:rPr>
          <w:rFonts w:ascii="Consolas" w:hAnsi="Consolas"/>
          <w:sz w:val="20"/>
          <w:szCs w:val="20"/>
          <w:lang w:val="en-US"/>
        </w:rPr>
        <w:t>&lt;StackPanel Orientation="Horizontal" Margin="0,10,0,5" VerticalAlignment="Center"&gt;</w:t>
      </w:r>
    </w:p>
    <w:p w14:paraId="5809A1D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&lt;TextBlock Text="</w:t>
      </w:r>
      <w:r w:rsidRPr="007A65C5">
        <w:rPr>
          <w:rFonts w:ascii="Consolas" w:hAnsi="Consolas"/>
          <w:sz w:val="20"/>
          <w:szCs w:val="20"/>
        </w:rPr>
        <w:t>Баланс</w:t>
      </w:r>
      <w:r w:rsidRPr="007A65C5">
        <w:rPr>
          <w:rFonts w:ascii="Consolas" w:hAnsi="Consolas"/>
          <w:sz w:val="20"/>
          <w:szCs w:val="20"/>
          <w:lang w:val="en-US"/>
        </w:rPr>
        <w:t>:" FontSize="18" FontWeight="Bold" VerticalAlignment="Center"/&gt;</w:t>
      </w:r>
    </w:p>
    <w:p w14:paraId="0491B41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&lt;ComboBox Width="120" Margin="467,0,0,0" </w:t>
      </w:r>
    </w:p>
    <w:p w14:paraId="64B6455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ItemsSource="{Binding PeriodOptions}" </w:t>
      </w:r>
    </w:p>
    <w:p w14:paraId="3F8F384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SelectedItem="{Binding SelectedPeriod, Mode=TwoWay}"/&gt;</w:t>
      </w:r>
    </w:p>
    <w:p w14:paraId="746DF60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&lt;/StackPanel&gt;</w:t>
      </w:r>
    </w:p>
    <w:p w14:paraId="3984FB6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&lt;lvc:CartesianChart Series="{Binding TotalBalanceSeries}" LegendLocation="None" Height="250"&gt;</w:t>
      </w:r>
    </w:p>
    <w:p w14:paraId="3DAE997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&lt;lvc:CartesianChart.AxisX&gt;</w:t>
      </w:r>
    </w:p>
    <w:p w14:paraId="6E42DA7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&lt;lvc:Axis Title="</w:t>
      </w:r>
      <w:r w:rsidRPr="007A65C5">
        <w:rPr>
          <w:rFonts w:ascii="Consolas" w:hAnsi="Consolas"/>
          <w:sz w:val="20"/>
          <w:szCs w:val="20"/>
        </w:rPr>
        <w:t>Дата</w:t>
      </w:r>
      <w:r w:rsidRPr="007A65C5">
        <w:rPr>
          <w:rFonts w:ascii="Consolas" w:hAnsi="Consolas"/>
          <w:sz w:val="20"/>
          <w:szCs w:val="20"/>
          <w:lang w:val="en-US"/>
        </w:rPr>
        <w:t>" Labels="{Binding TotalBalanceLabels}" /&gt;</w:t>
      </w:r>
    </w:p>
    <w:p w14:paraId="15C354A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&lt;/lvc:CartesianChart.AxisX&gt;</w:t>
      </w:r>
    </w:p>
    <w:p w14:paraId="019373A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&lt;lvc:CartesianChart.AxisY&gt;</w:t>
      </w:r>
    </w:p>
    <w:p w14:paraId="10C846C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&lt;lvc:Axis Title="</w:t>
      </w:r>
      <w:r w:rsidRPr="007A65C5">
        <w:rPr>
          <w:rFonts w:ascii="Consolas" w:hAnsi="Consolas"/>
          <w:sz w:val="20"/>
          <w:szCs w:val="20"/>
        </w:rPr>
        <w:t>Баланс</w:t>
      </w:r>
      <w:r w:rsidRPr="007A65C5">
        <w:rPr>
          <w:rFonts w:ascii="Consolas" w:hAnsi="Consolas"/>
          <w:sz w:val="20"/>
          <w:szCs w:val="20"/>
          <w:lang w:val="en-US"/>
        </w:rPr>
        <w:t>" LabelFormatter="{Binding AmountFormatter}" /&gt;</w:t>
      </w:r>
    </w:p>
    <w:p w14:paraId="6E4FFED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&lt;/lvc:CartesianChart.AxisY&gt;</w:t>
      </w:r>
    </w:p>
    <w:p w14:paraId="0DF1169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&lt;/lvc:CartesianChart&gt;</w:t>
      </w:r>
    </w:p>
    <w:p w14:paraId="74FCD78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22E6329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&lt;!-- </w:t>
      </w:r>
      <w:r w:rsidRPr="007A65C5">
        <w:rPr>
          <w:rFonts w:ascii="Consolas" w:hAnsi="Consolas"/>
          <w:sz w:val="20"/>
          <w:szCs w:val="20"/>
        </w:rPr>
        <w:t>Остальные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графики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7430643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&lt;Grid Margin="0,20,0,0"&gt;</w:t>
      </w:r>
    </w:p>
    <w:p w14:paraId="7F8147C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&lt;Grid.RowDefinitions&gt;</w:t>
      </w:r>
    </w:p>
    <w:p w14:paraId="1DAB875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5873092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503368D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5F4934F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1681475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&lt;/Grid.RowDefinitions&gt;</w:t>
      </w:r>
    </w:p>
    <w:p w14:paraId="789B82A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&lt;Grid.ColumnDefinitions&gt;</w:t>
      </w:r>
    </w:p>
    <w:p w14:paraId="00EFAED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&lt;ColumnDefinition Width="*" /&gt;</w:t>
      </w:r>
    </w:p>
    <w:p w14:paraId="061318E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&lt;ColumnDefinition Width="*" /&gt;</w:t>
      </w:r>
    </w:p>
    <w:p w14:paraId="25AEB1C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&lt;/Grid.ColumnDefinitions&gt;</w:t>
      </w:r>
    </w:p>
    <w:p w14:paraId="39E7FC0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3BD022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&lt;TextBlock Grid.Column="0" Grid.Row="1" Margin="5,0,0,0" Text="</w:t>
      </w:r>
      <w:r w:rsidRPr="007A65C5">
        <w:rPr>
          <w:rFonts w:ascii="Consolas" w:hAnsi="Consolas"/>
          <w:sz w:val="20"/>
          <w:szCs w:val="20"/>
        </w:rPr>
        <w:t>Доходы</w:t>
      </w:r>
      <w:r w:rsidRPr="007A65C5">
        <w:rPr>
          <w:rFonts w:ascii="Consolas" w:hAnsi="Consolas"/>
          <w:sz w:val="20"/>
          <w:szCs w:val="20"/>
          <w:lang w:val="en-US"/>
        </w:rPr>
        <w:t>/</w:t>
      </w:r>
      <w:r w:rsidRPr="007A65C5">
        <w:rPr>
          <w:rFonts w:ascii="Consolas" w:hAnsi="Consolas"/>
          <w:sz w:val="20"/>
          <w:szCs w:val="20"/>
        </w:rPr>
        <w:t>Расходы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по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счетам</w:t>
      </w:r>
      <w:r w:rsidRPr="007A65C5">
        <w:rPr>
          <w:rFonts w:ascii="Consolas" w:hAnsi="Consolas"/>
          <w:sz w:val="20"/>
          <w:szCs w:val="20"/>
          <w:lang w:val="en-US"/>
        </w:rPr>
        <w:t>:" FontSize="18" FontWeight="Bold" VerticalAlignment="Center"/&gt;</w:t>
      </w:r>
    </w:p>
    <w:p w14:paraId="5507A32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&lt;ComboBox Grid.Column="1" Grid.Row="1" Width="120" Margin="170,0,0,0" ItemsSource="{Binding AccountOptions}" SelectedItem="{Binding SelectedAccounts, Mode=TwoWay}"/&gt;</w:t>
      </w:r>
    </w:p>
    <w:p w14:paraId="2109D52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&lt;TextBlock Grid.Column="0" Grid.Row="2" Margin="5,5,0,0" Text="</w:t>
      </w:r>
      <w:r w:rsidRPr="007A65C5">
        <w:rPr>
          <w:rFonts w:ascii="Consolas" w:hAnsi="Consolas"/>
          <w:sz w:val="20"/>
          <w:szCs w:val="20"/>
        </w:rPr>
        <w:t>По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категориям</w:t>
      </w:r>
      <w:r w:rsidRPr="007A65C5">
        <w:rPr>
          <w:rFonts w:ascii="Consolas" w:hAnsi="Consolas"/>
          <w:sz w:val="20"/>
          <w:szCs w:val="20"/>
          <w:lang w:val="en-US"/>
        </w:rPr>
        <w:t>:" FontSize="15" VerticalAlignment="Center"/&gt;</w:t>
      </w:r>
    </w:p>
    <w:p w14:paraId="1141DF9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&lt;ComboBox Grid.Column="1" Grid.Row="2"</w:t>
      </w:r>
    </w:p>
    <w:p w14:paraId="272AF80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Width="120"</w:t>
      </w:r>
    </w:p>
    <w:p w14:paraId="3679CE0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Margin="170,5,0,0"</w:t>
      </w:r>
    </w:p>
    <w:p w14:paraId="79E2BAA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IsEditable="True"</w:t>
      </w:r>
    </w:p>
    <w:p w14:paraId="0A20D65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 xml:space="preserve">          IsTextSearchEnabled="False"</w:t>
      </w:r>
    </w:p>
    <w:p w14:paraId="28CBB0B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StaysOpenOnEdit="True"</w:t>
      </w:r>
    </w:p>
    <w:p w14:paraId="2947C9B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Text="{Binding SelectedCategoriesText, Mode=TwoWay, UpdateSourceTrigger=PropertyChanged}"</w:t>
      </w:r>
    </w:p>
    <w:p w14:paraId="4211DB1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SelectedItem="{Binding Dummy, Mode=TwoWay}"</w:t>
      </w:r>
    </w:p>
    <w:p w14:paraId="420E5C3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ItemsSource="{Binding CategoryOptions}"&gt;</w:t>
      </w:r>
    </w:p>
    <w:p w14:paraId="3BF39A0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&lt;ComboBox.ItemTemplate&gt;</w:t>
      </w:r>
    </w:p>
    <w:p w14:paraId="0B69747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&lt;DataTemplate&gt;</w:t>
      </w:r>
    </w:p>
    <w:p w14:paraId="67A58BE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&lt;CheckBox Content="{Binding Name}"</w:t>
      </w:r>
    </w:p>
    <w:p w14:paraId="54F4661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IsChecked="{Binding IsSelected, Mode=TwoWay}"</w:t>
      </w:r>
    </w:p>
    <w:p w14:paraId="3EFC9BE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Padding="4"/&gt;</w:t>
      </w:r>
    </w:p>
    <w:p w14:paraId="7BF4CA5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&lt;/DataTemplate&gt;</w:t>
      </w:r>
    </w:p>
    <w:p w14:paraId="7902A5D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&lt;/ComboBox.ItemTemplate&gt;</w:t>
      </w:r>
    </w:p>
    <w:p w14:paraId="75A14B9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47DF123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&lt;ComboBox.Style&gt;</w:t>
      </w:r>
    </w:p>
    <w:p w14:paraId="53CAA0C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&lt;Style TargetType="ComboBox"&gt;</w:t>
      </w:r>
    </w:p>
    <w:p w14:paraId="1F8688C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&lt;Setter Property="IsDropDownOpen" Value="{Binding IsCategoryDropdownOpen, Mode=TwoWay}"/&gt;</w:t>
      </w:r>
    </w:p>
    <w:p w14:paraId="0739DA4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</w:t>
      </w:r>
      <w:r w:rsidRPr="007A65C5">
        <w:rPr>
          <w:rFonts w:ascii="Consolas" w:hAnsi="Consolas"/>
          <w:sz w:val="20"/>
          <w:szCs w:val="20"/>
        </w:rPr>
        <w:t>&lt;/Style&gt;</w:t>
      </w:r>
    </w:p>
    <w:p w14:paraId="517811D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    &lt;/ComboBox.Style&gt;</w:t>
      </w:r>
    </w:p>
    <w:p w14:paraId="065221F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&lt;/ComboBox&gt;</w:t>
      </w:r>
    </w:p>
    <w:p w14:paraId="17EE53B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</w:p>
    <w:p w14:paraId="2D0EF39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&lt;!-- Баланс по расходам/доходам --&gt;</w:t>
      </w:r>
    </w:p>
    <w:p w14:paraId="31A3CCB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</w:t>
      </w:r>
      <w:r w:rsidRPr="007A65C5">
        <w:rPr>
          <w:rFonts w:ascii="Consolas" w:hAnsi="Consolas"/>
          <w:sz w:val="20"/>
          <w:szCs w:val="20"/>
          <w:lang w:val="en-US"/>
        </w:rPr>
        <w:t>&lt;StackPanel Grid.Column="0" Grid.Row="3" Margin="5,0,5,0"&gt;</w:t>
      </w:r>
    </w:p>
    <w:p w14:paraId="73F1285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&lt;lvc:PieChart Series="{Binding IncomeExpenseSeries}" LegendLocation="Bottom" Height="250"/&gt;</w:t>
      </w:r>
    </w:p>
    <w:p w14:paraId="05A4D99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&lt;/StackPanel&gt;</w:t>
      </w:r>
    </w:p>
    <w:p w14:paraId="203B21E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78FBA4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&lt;!-- </w:t>
      </w:r>
      <w:r w:rsidRPr="007A65C5">
        <w:rPr>
          <w:rFonts w:ascii="Consolas" w:hAnsi="Consolas"/>
          <w:sz w:val="20"/>
          <w:szCs w:val="20"/>
        </w:rPr>
        <w:t>Линейная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диаграмма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7FE96A0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&lt;StackPanel Grid.Column="0" Grid.Row="0" Margin="5,0,5,0"&gt;</w:t>
      </w:r>
    </w:p>
    <w:p w14:paraId="3895E95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&lt;TextBlock Text="</w:t>
      </w:r>
      <w:r w:rsidRPr="007A65C5">
        <w:rPr>
          <w:rFonts w:ascii="Consolas" w:hAnsi="Consolas"/>
          <w:sz w:val="20"/>
          <w:szCs w:val="20"/>
        </w:rPr>
        <w:t>Баланс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по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счетам</w:t>
      </w:r>
      <w:r w:rsidRPr="007A65C5">
        <w:rPr>
          <w:rFonts w:ascii="Consolas" w:hAnsi="Consolas"/>
          <w:sz w:val="20"/>
          <w:szCs w:val="20"/>
          <w:lang w:val="en-US"/>
        </w:rPr>
        <w:t>:" FontSize="18" FontWeight="Bold" Margin="0,0,0,5"/&gt;</w:t>
      </w:r>
    </w:p>
    <w:p w14:paraId="6A254AB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&lt;lvc:CartesianChart Series="{Binding AccountBalanceLineSeries}" LegendLocation="Top" Height="250"&gt;</w:t>
      </w:r>
    </w:p>
    <w:p w14:paraId="33AFB9A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&lt;lvc:CartesianChart.AxisX&gt;</w:t>
      </w:r>
    </w:p>
    <w:p w14:paraId="7772027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&lt;lvc:Axis Title="</w:t>
      </w:r>
      <w:r w:rsidRPr="007A65C5">
        <w:rPr>
          <w:rFonts w:ascii="Consolas" w:hAnsi="Consolas"/>
          <w:sz w:val="20"/>
          <w:szCs w:val="20"/>
        </w:rPr>
        <w:t>Дата</w:t>
      </w:r>
      <w:r w:rsidRPr="007A65C5">
        <w:rPr>
          <w:rFonts w:ascii="Consolas" w:hAnsi="Consolas"/>
          <w:sz w:val="20"/>
          <w:szCs w:val="20"/>
          <w:lang w:val="en-US"/>
        </w:rPr>
        <w:t>" Labels="{Binding AccountLabels}" /&gt;</w:t>
      </w:r>
    </w:p>
    <w:p w14:paraId="6BD5CEB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&lt;/lvc:CartesianChart.AxisX&gt;</w:t>
      </w:r>
    </w:p>
    <w:p w14:paraId="046959B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&lt;lvc:CartesianChart.AxisY&gt;</w:t>
      </w:r>
    </w:p>
    <w:p w14:paraId="58A3A3B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&lt;lvc:Axis Title="</w:t>
      </w:r>
      <w:r w:rsidRPr="007A65C5">
        <w:rPr>
          <w:rFonts w:ascii="Consolas" w:hAnsi="Consolas"/>
          <w:sz w:val="20"/>
          <w:szCs w:val="20"/>
        </w:rPr>
        <w:t>Баланс</w:t>
      </w:r>
      <w:r w:rsidRPr="007A65C5">
        <w:rPr>
          <w:rFonts w:ascii="Consolas" w:hAnsi="Consolas"/>
          <w:sz w:val="20"/>
          <w:szCs w:val="20"/>
          <w:lang w:val="en-US"/>
        </w:rPr>
        <w:t>" LabelFormatter="{Binding AmountFormatter}" /&gt;</w:t>
      </w:r>
    </w:p>
    <w:p w14:paraId="18CC5BF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&lt;/lvc:CartesianChart.AxisY&gt;</w:t>
      </w:r>
    </w:p>
    <w:p w14:paraId="72F15E0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&lt;/lvc:CartesianChart&gt;</w:t>
      </w:r>
    </w:p>
    <w:p w14:paraId="30B06AE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&lt;/StackPanel&gt;</w:t>
      </w:r>
    </w:p>
    <w:p w14:paraId="7B0253F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235C3D7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&lt;!-- </w:t>
      </w:r>
      <w:r w:rsidRPr="007A65C5">
        <w:rPr>
          <w:rFonts w:ascii="Consolas" w:hAnsi="Consolas"/>
          <w:sz w:val="20"/>
          <w:szCs w:val="20"/>
        </w:rPr>
        <w:t>Баланс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по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счетам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24ADE4B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&lt;StackPanel Grid.Column="1" Grid.Row="0" Margin="5,0,5,0"&gt;</w:t>
      </w:r>
    </w:p>
    <w:p w14:paraId="3E2BA04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&lt;TextBlock Text="" FontSize="18" FontWeight="Bold" Margin="0,0,0,5"/&gt;</w:t>
      </w:r>
    </w:p>
    <w:p w14:paraId="2AB0002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&lt;lvc:PieChart Series="{Binding AccountBalancePieSeries}" LegendLocation="Top" Height="225"/&gt;</w:t>
      </w:r>
    </w:p>
    <w:p w14:paraId="3D01F15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r w:rsidRPr="007A65C5">
        <w:rPr>
          <w:rFonts w:ascii="Consolas" w:hAnsi="Consolas"/>
          <w:sz w:val="20"/>
          <w:szCs w:val="20"/>
        </w:rPr>
        <w:t>&lt;/StackPanel&gt;</w:t>
      </w:r>
    </w:p>
    <w:p w14:paraId="0E9574E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&lt;!-- Баланс по счетам и категориям--&gt;</w:t>
      </w:r>
    </w:p>
    <w:p w14:paraId="16B2558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</w:t>
      </w:r>
      <w:r w:rsidRPr="007A65C5">
        <w:rPr>
          <w:rFonts w:ascii="Consolas" w:hAnsi="Consolas"/>
          <w:sz w:val="20"/>
          <w:szCs w:val="20"/>
          <w:lang w:val="en-US"/>
        </w:rPr>
        <w:t>&lt;StackPanel Grid.Column="1" Grid.Row="3" Margin="5,0,5,0"&gt;</w:t>
      </w:r>
    </w:p>
    <w:p w14:paraId="5288CC5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&lt;lvc:PieChart Series="{Binding CategorySeries}" LegendLocation="Bottom" Height="250"/&gt;</w:t>
      </w:r>
    </w:p>
    <w:p w14:paraId="65137EA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&lt;/StackPanel&gt;</w:t>
      </w:r>
    </w:p>
    <w:p w14:paraId="37EE486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&lt;/Grid&gt;</w:t>
      </w:r>
    </w:p>
    <w:p w14:paraId="4B5C3D5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&lt;/StackPanel&gt;</w:t>
      </w:r>
    </w:p>
    <w:p w14:paraId="2CA9BC4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&lt;/Grid&gt;</w:t>
      </w:r>
    </w:p>
    <w:p w14:paraId="06A88D7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&lt;/ScrollViewer&gt;</w:t>
      </w:r>
    </w:p>
    <w:p w14:paraId="0B47E56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&lt;/Grid&gt;</w:t>
      </w:r>
    </w:p>
    <w:p w14:paraId="603750D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452628F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&lt;!-- </w:t>
      </w:r>
      <w:r w:rsidRPr="007A65C5">
        <w:rPr>
          <w:rFonts w:ascii="Consolas" w:hAnsi="Consolas"/>
          <w:sz w:val="20"/>
          <w:szCs w:val="20"/>
        </w:rPr>
        <w:t>Детальная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страница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расхода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63FD8CA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&lt;Grid x:Name="ExpensesDetail" Visibility="Collapsed"&gt;</w:t>
      </w:r>
    </w:p>
    <w:p w14:paraId="1109BA1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3D359D0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&lt;!-- </w:t>
      </w:r>
      <w:r w:rsidRPr="007A65C5">
        <w:rPr>
          <w:rFonts w:ascii="Consolas" w:hAnsi="Consolas"/>
          <w:sz w:val="20"/>
          <w:szCs w:val="20"/>
        </w:rPr>
        <w:t>Кнопка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назад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4CD64C7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&lt;Button Content="← </w:t>
      </w:r>
      <w:r w:rsidRPr="007A65C5">
        <w:rPr>
          <w:rFonts w:ascii="Consolas" w:hAnsi="Consolas"/>
          <w:sz w:val="20"/>
          <w:szCs w:val="20"/>
        </w:rPr>
        <w:t>Назад</w:t>
      </w:r>
      <w:r w:rsidRPr="007A65C5">
        <w:rPr>
          <w:rFonts w:ascii="Consolas" w:hAnsi="Consolas"/>
          <w:sz w:val="20"/>
          <w:szCs w:val="20"/>
          <w:lang w:val="en-US"/>
        </w:rPr>
        <w:t>"</w:t>
      </w:r>
    </w:p>
    <w:p w14:paraId="543F73A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HorizontalAlignment="Left"</w:t>
      </w:r>
    </w:p>
    <w:p w14:paraId="2144970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VerticalAlignment="Top"</w:t>
      </w:r>
    </w:p>
    <w:p w14:paraId="5F62945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Margin="10,0,0,0"</w:t>
      </w:r>
    </w:p>
    <w:p w14:paraId="63E20BF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Padding="5"</w:t>
      </w:r>
    </w:p>
    <w:p w14:paraId="71F3248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Click="BackButton_Click"/&gt;</w:t>
      </w:r>
    </w:p>
    <w:p w14:paraId="17CD48A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3969010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&lt;!-- </w:t>
      </w:r>
      <w:r w:rsidRPr="007A65C5">
        <w:rPr>
          <w:rFonts w:ascii="Consolas" w:hAnsi="Consolas"/>
          <w:sz w:val="20"/>
          <w:szCs w:val="20"/>
        </w:rPr>
        <w:t>Общая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сумма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расходов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0C58C1D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&lt;TextBlock Text="{Binding TotalExpenses, Converter={StaticResource AmountWithSpaceConverter}}"</w:t>
      </w:r>
    </w:p>
    <w:p w14:paraId="4410D7E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VerticalAlignment="Top"</w:t>
      </w:r>
    </w:p>
    <w:p w14:paraId="5536A1D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HorizontalAlignment="Left"</w:t>
      </w:r>
    </w:p>
    <w:p w14:paraId="2BEC6DE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Margin="90,5,0,0"</w:t>
      </w:r>
    </w:p>
    <w:p w14:paraId="28422AB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FontSize="18"</w:t>
      </w:r>
    </w:p>
    <w:p w14:paraId="0D6D6D8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FontWeight="Bold"/&gt;</w:t>
      </w:r>
    </w:p>
    <w:p w14:paraId="3A0E71C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572F0A6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&lt;StackPanel Orientation="Horizontal" Margin="445,5,0,0" VerticalAlignment="Top"&gt;</w:t>
      </w:r>
    </w:p>
    <w:p w14:paraId="42AECC9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&lt;TextBlock Text="</w:t>
      </w:r>
      <w:r w:rsidRPr="007A65C5">
        <w:rPr>
          <w:rFonts w:ascii="Consolas" w:hAnsi="Consolas"/>
          <w:sz w:val="20"/>
          <w:szCs w:val="20"/>
        </w:rPr>
        <w:t>Период</w:t>
      </w:r>
      <w:r w:rsidRPr="007A65C5">
        <w:rPr>
          <w:rFonts w:ascii="Consolas" w:hAnsi="Consolas"/>
          <w:sz w:val="20"/>
          <w:szCs w:val="20"/>
          <w:lang w:val="en-US"/>
        </w:rPr>
        <w:t>:" FontSize="18" FontWeight="Bold" VerticalAlignment="Top"/&gt;</w:t>
      </w:r>
    </w:p>
    <w:p w14:paraId="46EC698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&lt;ComboBox Width="120" Margin="25,0,0,0" </w:t>
      </w:r>
    </w:p>
    <w:p w14:paraId="7699D06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ItemsSource="{Binding PeriodBalanceOptions}" </w:t>
      </w:r>
    </w:p>
    <w:p w14:paraId="05DD40F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SelectedItem="{Binding SelectedPeriodBalance, Mode=TwoWay}"/&gt;</w:t>
      </w:r>
    </w:p>
    <w:p w14:paraId="1411D7B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&lt;/StackPanel&gt;</w:t>
      </w:r>
    </w:p>
    <w:p w14:paraId="0B8E343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69770C6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&lt;ScrollViewer VerticalScrollBarVisibility="Auto"</w:t>
      </w:r>
    </w:p>
    <w:p w14:paraId="1723E27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HorizontalScrollBarVisibility="Disabled"</w:t>
      </w:r>
    </w:p>
    <w:p w14:paraId="56B41CF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</w:t>
      </w:r>
      <w:r w:rsidRPr="007A65C5">
        <w:rPr>
          <w:rFonts w:ascii="Consolas" w:hAnsi="Consolas"/>
          <w:sz w:val="20"/>
          <w:szCs w:val="20"/>
        </w:rPr>
        <w:t>Margin="0,30,0,0"&gt;</w:t>
      </w:r>
    </w:p>
    <w:p w14:paraId="56C8F85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&lt;Grid&gt;</w:t>
      </w:r>
    </w:p>
    <w:p w14:paraId="76ECFB8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&lt;StackPanel Margin="10,0,10,10"&gt;</w:t>
      </w:r>
    </w:p>
    <w:p w14:paraId="7C7B1C0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</w:p>
    <w:p w14:paraId="19EFF1A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&lt;!-- График общей суммы расходов по времени --&gt;</w:t>
      </w:r>
    </w:p>
    <w:p w14:paraId="251709F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</w:t>
      </w:r>
      <w:r w:rsidRPr="007A65C5">
        <w:rPr>
          <w:rFonts w:ascii="Consolas" w:hAnsi="Consolas"/>
          <w:sz w:val="20"/>
          <w:szCs w:val="20"/>
          <w:lang w:val="en-US"/>
        </w:rPr>
        <w:t>&lt;StackPanel Orientation="Horizontal" Margin="0,10,0,5" VerticalAlignment="Center"&gt;</w:t>
      </w:r>
    </w:p>
    <w:p w14:paraId="7FE5D7D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&lt;TextBlock Text="</w:t>
      </w:r>
      <w:r w:rsidRPr="007A65C5">
        <w:rPr>
          <w:rFonts w:ascii="Consolas" w:hAnsi="Consolas"/>
          <w:sz w:val="20"/>
          <w:szCs w:val="20"/>
        </w:rPr>
        <w:t>Расходы</w:t>
      </w:r>
      <w:r w:rsidRPr="007A65C5">
        <w:rPr>
          <w:rFonts w:ascii="Consolas" w:hAnsi="Consolas"/>
          <w:sz w:val="20"/>
          <w:szCs w:val="20"/>
          <w:lang w:val="en-US"/>
        </w:rPr>
        <w:t xml:space="preserve">:" </w:t>
      </w:r>
    </w:p>
    <w:p w14:paraId="2F972DA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FontSize="18"</w:t>
      </w:r>
    </w:p>
    <w:p w14:paraId="55BF169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FontWeight="Bold"</w:t>
      </w:r>
    </w:p>
    <w:p w14:paraId="1ED27E2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VerticalAlignment="Center"/&gt;</w:t>
      </w:r>
    </w:p>
    <w:p w14:paraId="0C3EECE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&lt;ComboBox Width="120"</w:t>
      </w:r>
    </w:p>
    <w:p w14:paraId="6512ECA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Margin="453,0,0,0"</w:t>
      </w:r>
    </w:p>
    <w:p w14:paraId="220D85E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ItemsSource="{Binding PeriodOptions}"</w:t>
      </w:r>
    </w:p>
    <w:p w14:paraId="7BD5DFF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SelectedItem="{Binding SelectedPeriod, Mode=TwoWay}"/&gt;</w:t>
      </w:r>
    </w:p>
    <w:p w14:paraId="56FD7DF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&lt;/StackPanel&gt;</w:t>
      </w:r>
    </w:p>
    <w:p w14:paraId="55D63CF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6EE314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&lt;lvc:CartesianChart Series="{Binding TotalExpenseSeries}"</w:t>
      </w:r>
    </w:p>
    <w:p w14:paraId="4AE4CD8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LegendLocation="None"</w:t>
      </w:r>
    </w:p>
    <w:p w14:paraId="46AC927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Height="250"&gt;</w:t>
      </w:r>
    </w:p>
    <w:p w14:paraId="657CFAA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&lt;lvc:CartesianChart.AxisX&gt;</w:t>
      </w:r>
    </w:p>
    <w:p w14:paraId="06A90E2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&lt;lvc:Axis Title="</w:t>
      </w:r>
      <w:r w:rsidRPr="007A65C5">
        <w:rPr>
          <w:rFonts w:ascii="Consolas" w:hAnsi="Consolas"/>
          <w:sz w:val="20"/>
          <w:szCs w:val="20"/>
        </w:rPr>
        <w:t>Дата</w:t>
      </w:r>
      <w:r w:rsidRPr="007A65C5">
        <w:rPr>
          <w:rFonts w:ascii="Consolas" w:hAnsi="Consolas"/>
          <w:sz w:val="20"/>
          <w:szCs w:val="20"/>
          <w:lang w:val="en-US"/>
        </w:rPr>
        <w:t>" Labels="{Binding TotalExpenseLabels}" /&gt;</w:t>
      </w:r>
    </w:p>
    <w:p w14:paraId="1E9078B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&lt;/lvc:CartesianChart.AxisX&gt;</w:t>
      </w:r>
    </w:p>
    <w:p w14:paraId="27748F3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    &lt;lvc:CartesianChart.AxisY&gt;</w:t>
      </w:r>
    </w:p>
    <w:p w14:paraId="3DA7701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&lt;lvc:Axis Title="</w:t>
      </w:r>
      <w:r w:rsidRPr="007A65C5">
        <w:rPr>
          <w:rFonts w:ascii="Consolas" w:hAnsi="Consolas"/>
          <w:sz w:val="20"/>
          <w:szCs w:val="20"/>
        </w:rPr>
        <w:t>Расходы</w:t>
      </w:r>
      <w:r w:rsidRPr="007A65C5">
        <w:rPr>
          <w:rFonts w:ascii="Consolas" w:hAnsi="Consolas"/>
          <w:sz w:val="20"/>
          <w:szCs w:val="20"/>
          <w:lang w:val="en-US"/>
        </w:rPr>
        <w:t>" LabelFormatter="{Binding AmountFormatter}" /&gt;</w:t>
      </w:r>
    </w:p>
    <w:p w14:paraId="5B853D1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&lt;/lvc:CartesianChart.AxisY&gt;</w:t>
      </w:r>
    </w:p>
    <w:p w14:paraId="218651E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&lt;/lvc:CartesianChart&gt;</w:t>
      </w:r>
    </w:p>
    <w:p w14:paraId="390213D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FC00D0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25C08AE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&lt;!-- </w:t>
      </w:r>
      <w:r w:rsidRPr="007A65C5">
        <w:rPr>
          <w:rFonts w:ascii="Consolas" w:hAnsi="Consolas"/>
          <w:sz w:val="20"/>
          <w:szCs w:val="20"/>
        </w:rPr>
        <w:t>Остальные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графики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669E879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&lt;Grid Margin="0,20,0,0"&gt;</w:t>
      </w:r>
    </w:p>
    <w:p w14:paraId="6AC41EA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&lt;Grid.RowDefinitions&gt;</w:t>
      </w:r>
    </w:p>
    <w:p w14:paraId="00D9612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2E71300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474D012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7031C40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403AA2D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&lt;/Grid.RowDefinitions&gt;</w:t>
      </w:r>
    </w:p>
    <w:p w14:paraId="248567C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2CEAD8B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&lt;Grid.ColumnDefinitions&gt;</w:t>
      </w:r>
    </w:p>
    <w:p w14:paraId="4888D0C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&lt;ColumnDefinition Width="*" /&gt;</w:t>
      </w:r>
    </w:p>
    <w:p w14:paraId="43BD41A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&lt;ColumnDefinition Width="*" /&gt;</w:t>
      </w:r>
    </w:p>
    <w:p w14:paraId="4E8C465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&lt;/Grid.ColumnDefinitions&gt;</w:t>
      </w:r>
    </w:p>
    <w:p w14:paraId="7674151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5E59A26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&lt;TextBlock Grid.Column="0" Grid.Row="1" Margin="5,0,0,0" Text="</w:t>
      </w:r>
      <w:r w:rsidRPr="007A65C5">
        <w:rPr>
          <w:rFonts w:ascii="Consolas" w:hAnsi="Consolas"/>
          <w:sz w:val="20"/>
          <w:szCs w:val="20"/>
        </w:rPr>
        <w:t>Расходы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по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счетам</w:t>
      </w:r>
      <w:r w:rsidRPr="007A65C5">
        <w:rPr>
          <w:rFonts w:ascii="Consolas" w:hAnsi="Consolas"/>
          <w:sz w:val="20"/>
          <w:szCs w:val="20"/>
          <w:lang w:val="en-US"/>
        </w:rPr>
        <w:t>:" FontSize="18" FontWeight="Bold" VerticalAlignment="Center"/&gt;</w:t>
      </w:r>
    </w:p>
    <w:p w14:paraId="2FB8A9F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&lt;ComboBox Grid.Column="1" Grid.Row="1" Width="120" Margin="170,0,0,0" ItemsSource="{Binding AccountOptions}" SelectedItem="{Binding SelectedAccounts, Mode=TwoWay}"/&gt;</w:t>
      </w:r>
    </w:p>
    <w:p w14:paraId="5A5DC41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&lt;TextBlock Grid.Column="0" Grid.Row="2" Margin="5,5,0,0" Text="</w:t>
      </w:r>
      <w:r w:rsidRPr="007A65C5">
        <w:rPr>
          <w:rFonts w:ascii="Consolas" w:hAnsi="Consolas"/>
          <w:sz w:val="20"/>
          <w:szCs w:val="20"/>
        </w:rPr>
        <w:t>По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категориям</w:t>
      </w:r>
      <w:r w:rsidRPr="007A65C5">
        <w:rPr>
          <w:rFonts w:ascii="Consolas" w:hAnsi="Consolas"/>
          <w:sz w:val="20"/>
          <w:szCs w:val="20"/>
          <w:lang w:val="en-US"/>
        </w:rPr>
        <w:t>:" FontSize="15" VerticalAlignment="Center"/&gt;</w:t>
      </w:r>
    </w:p>
    <w:p w14:paraId="5A39AD1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&lt;ComboBox Grid.Column="1" Grid.Row="2"</w:t>
      </w:r>
    </w:p>
    <w:p w14:paraId="71B2C87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Width="120"</w:t>
      </w:r>
    </w:p>
    <w:p w14:paraId="72C1470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Margin="170,5,0,0"</w:t>
      </w:r>
    </w:p>
    <w:p w14:paraId="7BCEFAF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IsEditable="True"</w:t>
      </w:r>
    </w:p>
    <w:p w14:paraId="4E7E8F5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IsTextSearchEnabled="False"</w:t>
      </w:r>
    </w:p>
    <w:p w14:paraId="684E3D6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StaysOpenOnEdit="True"</w:t>
      </w:r>
    </w:p>
    <w:p w14:paraId="1C96336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Text="{Binding SelectedCategoriesText, Mode=TwoWay, UpdateSourceTrigger=PropertyChanged}"</w:t>
      </w:r>
    </w:p>
    <w:p w14:paraId="493E6C2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SelectedItem="{Binding Dummy, Mode=TwoWay}"</w:t>
      </w:r>
    </w:p>
    <w:p w14:paraId="7AC7F26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ItemsSource="{Binding CategoryOptions}"&gt;</w:t>
      </w:r>
    </w:p>
    <w:p w14:paraId="63AC2CC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&lt;ComboBox.ItemTemplate&gt;</w:t>
      </w:r>
    </w:p>
    <w:p w14:paraId="5F3E4E1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&lt;DataTemplate&gt;</w:t>
      </w:r>
    </w:p>
    <w:p w14:paraId="7445CD7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&lt;CheckBox Content="{Binding Name}"</w:t>
      </w:r>
    </w:p>
    <w:p w14:paraId="34E878F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IsChecked="{Binding IsSelected, Mode=TwoWay}"</w:t>
      </w:r>
    </w:p>
    <w:p w14:paraId="5576809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Padding="4"/&gt;</w:t>
      </w:r>
    </w:p>
    <w:p w14:paraId="3E30E6C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&lt;/DataTemplate&gt;</w:t>
      </w:r>
    </w:p>
    <w:p w14:paraId="7512D8D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&lt;/ComboBox.ItemTemplate&gt;</w:t>
      </w:r>
    </w:p>
    <w:p w14:paraId="6F152A1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9FD5FF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&lt;ComboBox.Style&gt;</w:t>
      </w:r>
    </w:p>
    <w:p w14:paraId="28587BC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&lt;Style TargetType="ComboBox"&gt;</w:t>
      </w:r>
    </w:p>
    <w:p w14:paraId="659229D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&lt;Setter Property="IsDropDownOpen" Value="{Binding IsCategoryDropdownOpen, Mode=TwoWay}"/&gt;</w:t>
      </w:r>
    </w:p>
    <w:p w14:paraId="335CB43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&lt;/Style&gt;</w:t>
      </w:r>
    </w:p>
    <w:p w14:paraId="067A6CE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&lt;/ComboBox.Style&gt;</w:t>
      </w:r>
    </w:p>
    <w:p w14:paraId="21B0F2B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&lt;/ComboBox&gt;</w:t>
      </w:r>
    </w:p>
    <w:p w14:paraId="1C5B7E8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7D115E5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&lt;!-- </w:t>
      </w:r>
      <w:r w:rsidRPr="007A65C5">
        <w:rPr>
          <w:rFonts w:ascii="Consolas" w:hAnsi="Consolas"/>
          <w:sz w:val="20"/>
          <w:szCs w:val="20"/>
        </w:rPr>
        <w:t>Баланс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по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счетам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1E5D78B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&lt;StackPanel Grid.Column="0" Grid.Row="3" Margin="5,15,5,0"&gt;</w:t>
      </w:r>
    </w:p>
    <w:p w14:paraId="02ECCC0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&lt;lvc:PieChart Series="{Binding AccountExpensePieSeries}" LegendLocation="Bottom" Height="225"/&gt;</w:t>
      </w:r>
    </w:p>
    <w:p w14:paraId="515C610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r w:rsidRPr="007A65C5">
        <w:rPr>
          <w:rFonts w:ascii="Consolas" w:hAnsi="Consolas"/>
          <w:sz w:val="20"/>
          <w:szCs w:val="20"/>
        </w:rPr>
        <w:t>&lt;/StackPanel&gt;</w:t>
      </w:r>
    </w:p>
    <w:p w14:paraId="6002B7E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lastRenderedPageBreak/>
        <w:t xml:space="preserve">                            &lt;!-- Баланс по счетам и категориям--&gt;</w:t>
      </w:r>
    </w:p>
    <w:p w14:paraId="635748B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</w:t>
      </w:r>
      <w:r w:rsidRPr="007A65C5">
        <w:rPr>
          <w:rFonts w:ascii="Consolas" w:hAnsi="Consolas"/>
          <w:sz w:val="20"/>
          <w:szCs w:val="20"/>
          <w:lang w:val="en-US"/>
        </w:rPr>
        <w:t>&lt;StackPanel Grid.Column="1" Grid.Row="3" Margin="5,15,5,0"&gt;</w:t>
      </w:r>
    </w:p>
    <w:p w14:paraId="268DFFE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&lt;lvc:PieChart Series="{Binding ExpenseCategorySeries}" LegendLocation="Bottom" Height="250"/&gt;</w:t>
      </w:r>
    </w:p>
    <w:p w14:paraId="309F362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&lt;/StackPanel&gt;</w:t>
      </w:r>
    </w:p>
    <w:p w14:paraId="66EE66D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&lt;/Grid&gt;</w:t>
      </w:r>
    </w:p>
    <w:p w14:paraId="62EB2D2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&lt;!-- </w:t>
      </w:r>
      <w:r w:rsidRPr="007A65C5">
        <w:rPr>
          <w:rFonts w:ascii="Consolas" w:hAnsi="Consolas"/>
          <w:sz w:val="20"/>
          <w:szCs w:val="20"/>
        </w:rPr>
        <w:t>История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операций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7330FB99" w14:textId="77777777" w:rsidR="007A65C5" w:rsidRPr="003D00EE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</w:t>
      </w:r>
      <w:r w:rsidRPr="003D00EE">
        <w:rPr>
          <w:rFonts w:ascii="Consolas" w:hAnsi="Consolas"/>
          <w:sz w:val="20"/>
          <w:szCs w:val="20"/>
          <w:lang w:val="en-US"/>
        </w:rPr>
        <w:t>&lt;</w:t>
      </w:r>
      <w:r w:rsidRPr="007A65C5">
        <w:rPr>
          <w:rFonts w:ascii="Consolas" w:hAnsi="Consolas"/>
          <w:sz w:val="20"/>
          <w:szCs w:val="20"/>
          <w:lang w:val="en-US"/>
        </w:rPr>
        <w:t>TextBlock</w:t>
      </w:r>
      <w:r w:rsidRPr="003D00EE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  <w:lang w:val="en-US"/>
        </w:rPr>
        <w:t>Grid</w:t>
      </w:r>
      <w:r w:rsidRPr="003D00EE">
        <w:rPr>
          <w:rFonts w:ascii="Consolas" w:hAnsi="Consolas"/>
          <w:sz w:val="20"/>
          <w:szCs w:val="20"/>
          <w:lang w:val="en-US"/>
        </w:rPr>
        <w:t>.</w:t>
      </w:r>
      <w:r w:rsidRPr="007A65C5">
        <w:rPr>
          <w:rFonts w:ascii="Consolas" w:hAnsi="Consolas"/>
          <w:sz w:val="20"/>
          <w:szCs w:val="20"/>
          <w:lang w:val="en-US"/>
        </w:rPr>
        <w:t>Row</w:t>
      </w:r>
      <w:r w:rsidRPr="003D00EE">
        <w:rPr>
          <w:rFonts w:ascii="Consolas" w:hAnsi="Consolas"/>
          <w:sz w:val="20"/>
          <w:szCs w:val="20"/>
          <w:lang w:val="en-US"/>
        </w:rPr>
        <w:t>="1"</w:t>
      </w:r>
    </w:p>
    <w:p w14:paraId="39311E22" w14:textId="77777777" w:rsidR="007A65C5" w:rsidRPr="003D00EE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Text</w:t>
      </w:r>
      <w:r w:rsidRPr="003D00EE">
        <w:rPr>
          <w:rFonts w:ascii="Consolas" w:hAnsi="Consolas"/>
          <w:sz w:val="20"/>
          <w:szCs w:val="20"/>
          <w:lang w:val="en-US"/>
        </w:rPr>
        <w:t>="</w:t>
      </w:r>
      <w:r w:rsidRPr="007A65C5">
        <w:rPr>
          <w:rFonts w:ascii="Consolas" w:hAnsi="Consolas"/>
          <w:sz w:val="20"/>
          <w:szCs w:val="20"/>
        </w:rPr>
        <w:t>История</w:t>
      </w:r>
      <w:r w:rsidRPr="003D00EE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расходов</w:t>
      </w:r>
      <w:r w:rsidRPr="003D00EE">
        <w:rPr>
          <w:rFonts w:ascii="Consolas" w:hAnsi="Consolas"/>
          <w:sz w:val="20"/>
          <w:szCs w:val="20"/>
          <w:lang w:val="en-US"/>
        </w:rPr>
        <w:t>:"</w:t>
      </w:r>
    </w:p>
    <w:p w14:paraId="2C5DDA7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FontSize="18"</w:t>
      </w:r>
    </w:p>
    <w:p w14:paraId="2791DD9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FontWeight="Bold"</w:t>
      </w:r>
    </w:p>
    <w:p w14:paraId="21EEE11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Margin="10,0,0,0"/&gt;</w:t>
      </w:r>
    </w:p>
    <w:p w14:paraId="643D22A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&lt;ScrollViewer HorizontalAlignment="Left" Grid.Row="2" VerticalScrollBarVisibility="Auto" Width="680"&gt;</w:t>
      </w:r>
    </w:p>
    <w:p w14:paraId="1866C2C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&lt;ListBox HorizontalAlignment="Left" Width="640" ItemsSource="{Binding Source={StaticResource GroupedExpenseTransactions}}" </w:t>
      </w:r>
    </w:p>
    <w:p w14:paraId="394AED9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SelectedItem="{Binding SelectedTransaction}" BorderThickness="0"&gt;</w:t>
      </w:r>
    </w:p>
    <w:p w14:paraId="0A8879A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30B04C1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&lt;!-- </w:t>
      </w:r>
      <w:r w:rsidRPr="007A65C5">
        <w:rPr>
          <w:rFonts w:ascii="Consolas" w:hAnsi="Consolas"/>
          <w:sz w:val="20"/>
          <w:szCs w:val="20"/>
        </w:rPr>
        <w:t>Шаблон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группы</w:t>
      </w:r>
      <w:r w:rsidRPr="007A65C5">
        <w:rPr>
          <w:rFonts w:ascii="Consolas" w:hAnsi="Consolas"/>
          <w:sz w:val="20"/>
          <w:szCs w:val="20"/>
          <w:lang w:val="en-US"/>
        </w:rPr>
        <w:t xml:space="preserve"> (</w:t>
      </w:r>
      <w:r w:rsidRPr="007A65C5">
        <w:rPr>
          <w:rFonts w:ascii="Consolas" w:hAnsi="Consolas"/>
          <w:sz w:val="20"/>
          <w:szCs w:val="20"/>
        </w:rPr>
        <w:t>заголовок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датой</w:t>
      </w:r>
      <w:r w:rsidRPr="007A65C5">
        <w:rPr>
          <w:rFonts w:ascii="Consolas" w:hAnsi="Consolas"/>
          <w:sz w:val="20"/>
          <w:szCs w:val="20"/>
          <w:lang w:val="en-US"/>
        </w:rPr>
        <w:t>) --&gt;</w:t>
      </w:r>
    </w:p>
    <w:p w14:paraId="7665012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&lt;ListBox.GroupStyle&gt;</w:t>
      </w:r>
    </w:p>
    <w:p w14:paraId="1BEAF2D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&lt;GroupStyle&gt;</w:t>
      </w:r>
    </w:p>
    <w:p w14:paraId="1F73E81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&lt;GroupStyle.HeaderTemplate&gt;</w:t>
      </w:r>
    </w:p>
    <w:p w14:paraId="3C9CACF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&lt;DataTemplate&gt;</w:t>
      </w:r>
    </w:p>
    <w:p w14:paraId="61A3CF4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&lt;TextBlock Text="{Binding Name, Converter={StaticResource DateLabelConverter}}"</w:t>
      </w:r>
    </w:p>
    <w:p w14:paraId="6452B67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FontWeight="Bold"</w:t>
      </w:r>
    </w:p>
    <w:p w14:paraId="542E185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Margin="10 10 0 5"</w:t>
      </w:r>
    </w:p>
    <w:p w14:paraId="0768B52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Opacity="{Binding Name, Converter={StaticResource FutureOpacityConverter}}"/&gt;</w:t>
      </w:r>
    </w:p>
    <w:p w14:paraId="56FA29B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&lt;/DataTemplate&gt;</w:t>
      </w:r>
    </w:p>
    <w:p w14:paraId="561FA3E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&lt;/GroupStyle.HeaderTemplate&gt;</w:t>
      </w:r>
    </w:p>
    <w:p w14:paraId="16DECA6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&lt;/GroupStyle&gt;</w:t>
      </w:r>
    </w:p>
    <w:p w14:paraId="7C06A45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&lt;/ListBox.GroupStyle&gt;</w:t>
      </w:r>
    </w:p>
    <w:p w14:paraId="25DB3A7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665E4B6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&lt;!-- </w:t>
      </w:r>
      <w:r w:rsidRPr="007A65C5">
        <w:rPr>
          <w:rFonts w:ascii="Consolas" w:hAnsi="Consolas"/>
          <w:sz w:val="20"/>
          <w:szCs w:val="20"/>
        </w:rPr>
        <w:t>Шаблон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одной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операции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4A80AC4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&lt;ListBox.ItemTemplate&gt;</w:t>
      </w:r>
    </w:p>
    <w:p w14:paraId="455D05A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&lt;DataTemplate&gt;</w:t>
      </w:r>
    </w:p>
    <w:p w14:paraId="1CAF329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&lt;Border Background="#FFF5F5F5" CornerRadius="5"</w:t>
      </w:r>
    </w:p>
    <w:p w14:paraId="08355B1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Padding="10" Margin="0,0,0,0"</w:t>
      </w:r>
    </w:p>
    <w:p w14:paraId="01F3979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BorderBrush="#FFCCCCCC" BorderThickness="1"</w:t>
      </w:r>
    </w:p>
    <w:p w14:paraId="790A108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Opacity="{Binding Date, Converter={StaticResource FutureOpacityConverter}}"&gt;</w:t>
      </w:r>
    </w:p>
    <w:p w14:paraId="1228109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&lt;Grid&gt;</w:t>
      </w:r>
    </w:p>
    <w:p w14:paraId="2612293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&lt;Grid.ColumnDefinitions&gt;</w:t>
      </w:r>
    </w:p>
    <w:p w14:paraId="21C4A03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&lt;ColumnDefinition Width="150"/&gt;</w:t>
      </w:r>
    </w:p>
    <w:p w14:paraId="0F441BE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&lt;ColumnDefinition Width="100"/&gt;</w:t>
      </w:r>
    </w:p>
    <w:p w14:paraId="42EF3B4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&lt;ColumnDefinition Width="150"/&gt;</w:t>
      </w:r>
    </w:p>
    <w:p w14:paraId="6EC285E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&lt;ColumnDefinition Width="200"/&gt;</w:t>
      </w:r>
    </w:p>
    <w:p w14:paraId="37990BE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</w:t>
      </w:r>
      <w:r w:rsidRPr="007A65C5">
        <w:rPr>
          <w:rFonts w:ascii="Consolas" w:hAnsi="Consolas"/>
          <w:sz w:val="20"/>
          <w:szCs w:val="20"/>
        </w:rPr>
        <w:t>&lt;/Grid.ColumnDefinitions&gt;</w:t>
      </w:r>
    </w:p>
    <w:p w14:paraId="056B3E5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</w:p>
    <w:p w14:paraId="7E44699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                    &lt;!-- Название и категория --&gt;</w:t>
      </w:r>
    </w:p>
    <w:p w14:paraId="2194F1E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                    </w:t>
      </w:r>
      <w:r w:rsidRPr="007A65C5">
        <w:rPr>
          <w:rFonts w:ascii="Consolas" w:hAnsi="Consolas"/>
          <w:sz w:val="20"/>
          <w:szCs w:val="20"/>
          <w:lang w:val="en-US"/>
        </w:rPr>
        <w:t>&lt;StackPanel Grid.Column="0" Orientation="Vertical"&gt;</w:t>
      </w:r>
    </w:p>
    <w:p w14:paraId="6A11B9A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&lt;TextBlock Text="{Binding Name}" FontWeight="Bold"/&gt;</w:t>
      </w:r>
    </w:p>
    <w:p w14:paraId="450B5FF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&lt;TextBlock Text="{Binding Category.Name}" FontStyle="Italic" FontSize="12" Foreground="{Binding Category.Color, Converter={StaticResource StringToBrushConverter}}"/&gt;</w:t>
      </w:r>
    </w:p>
    <w:p w14:paraId="606D074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&lt;/StackPanel&gt;</w:t>
      </w:r>
    </w:p>
    <w:p w14:paraId="51BC2CD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3B121BD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&lt;!-- </w:t>
      </w:r>
      <w:r w:rsidRPr="007A65C5">
        <w:rPr>
          <w:rFonts w:ascii="Consolas" w:hAnsi="Consolas"/>
          <w:sz w:val="20"/>
          <w:szCs w:val="20"/>
        </w:rPr>
        <w:t>СУММА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40C2BCC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&lt;TextBlock Grid.Column="1" VerticalAlignment="Center"  HorizontalAlignment="Right" Margin="0,0,5,0"&gt;</w:t>
      </w:r>
    </w:p>
    <w:p w14:paraId="09D0140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&lt;TextBlock.Style&gt;</w:t>
      </w:r>
    </w:p>
    <w:p w14:paraId="0E9E0BB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&lt;Style TargetType="TextBlock"&gt;</w:t>
      </w:r>
    </w:p>
    <w:p w14:paraId="60335E6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&lt;Setter Property="Foreground" Value="Black"/&gt;</w:t>
      </w:r>
    </w:p>
    <w:p w14:paraId="2DB8FB0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&lt;Setter Property="Text" Value="{Binding Amount, Converter={StaticResource AmountWithSpaceConverter}}"/&gt;</w:t>
      </w:r>
    </w:p>
    <w:p w14:paraId="2C83B13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&lt;Style.Triggers&gt;</w:t>
      </w:r>
    </w:p>
    <w:p w14:paraId="5333154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&lt;!-- </w:t>
      </w:r>
      <w:r w:rsidRPr="007A65C5">
        <w:rPr>
          <w:rFonts w:ascii="Consolas" w:hAnsi="Consolas"/>
          <w:sz w:val="20"/>
          <w:szCs w:val="20"/>
        </w:rPr>
        <w:t>Доход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69C40D6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&lt;DataTrigger Binding="{Binding Type}" Value="Income"&gt;</w:t>
      </w:r>
    </w:p>
    <w:p w14:paraId="2142DC4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&lt;Setter Property="Foreground" Value="Green"/&gt;</w:t>
      </w:r>
    </w:p>
    <w:p w14:paraId="1D09113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&lt;Setter Property="Text"&gt;</w:t>
      </w:r>
    </w:p>
    <w:p w14:paraId="7FE6562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&lt;Setter.Value&gt;</w:t>
      </w:r>
    </w:p>
    <w:p w14:paraId="4283001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&lt;MultiBinding StringFormat="+ {0}"&gt;</w:t>
      </w:r>
    </w:p>
    <w:p w14:paraId="36A72C9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    &lt;Binding Path="Amount" Converter="{StaticResource AmountWithSpaceConverter}"/&gt;</w:t>
      </w:r>
    </w:p>
    <w:p w14:paraId="4665E26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&lt;/MultiBinding&gt;</w:t>
      </w:r>
    </w:p>
    <w:p w14:paraId="4DABBC4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&lt;/Setter.Value&gt;</w:t>
      </w:r>
    </w:p>
    <w:p w14:paraId="5062930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&lt;/Setter&gt;</w:t>
      </w:r>
    </w:p>
    <w:p w14:paraId="70AE9BC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&lt;/DataTrigger&gt;</w:t>
      </w:r>
    </w:p>
    <w:p w14:paraId="759BECC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79D757F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&lt;!-- </w:t>
      </w:r>
      <w:r w:rsidRPr="007A65C5">
        <w:rPr>
          <w:rFonts w:ascii="Consolas" w:hAnsi="Consolas"/>
          <w:sz w:val="20"/>
          <w:szCs w:val="20"/>
        </w:rPr>
        <w:t>Расход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5555CE0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&lt;DataTrigger Binding="{Binding Type}" Value="Expense"&gt;</w:t>
      </w:r>
    </w:p>
    <w:p w14:paraId="57CDF12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&lt;Setter Property="Foreground" Value="Red"/&gt;</w:t>
      </w:r>
    </w:p>
    <w:p w14:paraId="12A8723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&lt;Setter Property="Text"&gt;</w:t>
      </w:r>
    </w:p>
    <w:p w14:paraId="633302D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&lt;Setter.Value&gt;</w:t>
      </w:r>
    </w:p>
    <w:p w14:paraId="3701084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&lt;MultiBinding StringFormat="- {0}"&gt;</w:t>
      </w:r>
    </w:p>
    <w:p w14:paraId="3DA6CC7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    &lt;Binding Path="Amount" Converter="{StaticResource AmountWithSpaceConverter}"/&gt;</w:t>
      </w:r>
    </w:p>
    <w:p w14:paraId="42FF51D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&lt;/MultiBinding&gt;</w:t>
      </w:r>
    </w:p>
    <w:p w14:paraId="57F47A8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&lt;/Setter.Value&gt;</w:t>
      </w:r>
    </w:p>
    <w:p w14:paraId="590E694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&lt;/Setter&gt;</w:t>
      </w:r>
    </w:p>
    <w:p w14:paraId="18EADFB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&lt;/DataTrigger&gt;</w:t>
      </w:r>
    </w:p>
    <w:p w14:paraId="0595CF3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&lt;/Style.Triggers&gt;</w:t>
      </w:r>
    </w:p>
    <w:p w14:paraId="5F3B595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&lt;/Style&gt;</w:t>
      </w:r>
    </w:p>
    <w:p w14:paraId="02DFD2E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&lt;/TextBlock.Style&gt;</w:t>
      </w:r>
    </w:p>
    <w:p w14:paraId="5FA9948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&lt;/TextBlock&gt;</w:t>
      </w:r>
    </w:p>
    <w:p w14:paraId="07B4890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33FA2EB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&lt;!-- </w:t>
      </w:r>
      <w:r w:rsidRPr="007A65C5">
        <w:rPr>
          <w:rFonts w:ascii="Consolas" w:hAnsi="Consolas"/>
          <w:sz w:val="20"/>
          <w:szCs w:val="20"/>
        </w:rPr>
        <w:t>Имя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счета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1FDF9D9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&lt;TextBlock Text="{Binding Account.Name}" Grid.Column="2" VerticalAlignment="Center" HorizontalAlignment="Left" Margin="5,0,0,0"/&gt;</w:t>
      </w:r>
    </w:p>
    <w:p w14:paraId="60AC912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&lt;!-- </w:t>
      </w:r>
      <w:r w:rsidRPr="007A65C5">
        <w:rPr>
          <w:rFonts w:ascii="Consolas" w:hAnsi="Consolas"/>
          <w:sz w:val="20"/>
          <w:szCs w:val="20"/>
        </w:rPr>
        <w:t>Примечание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574957F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                        &lt;TextBlock Text="{Binding Note}" Grid.Column="3" VerticalAlignment="Center" HorizontalAlignment="Left"/&gt;</w:t>
      </w:r>
    </w:p>
    <w:p w14:paraId="33C06D8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&lt;/Grid&gt;</w:t>
      </w:r>
    </w:p>
    <w:p w14:paraId="7837BDB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&lt;/Border&gt;</w:t>
      </w:r>
    </w:p>
    <w:p w14:paraId="0D76339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&lt;/DataTemplate&gt;</w:t>
      </w:r>
    </w:p>
    <w:p w14:paraId="0AA598C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&lt;/ListBox.ItemTemplate&gt;</w:t>
      </w:r>
    </w:p>
    <w:p w14:paraId="0DE3906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&lt;/ListBox&gt;</w:t>
      </w:r>
    </w:p>
    <w:p w14:paraId="6E2734B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&lt;/ScrollViewer&gt;</w:t>
      </w:r>
    </w:p>
    <w:p w14:paraId="711DB83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&lt;/StackPanel&gt;</w:t>
      </w:r>
    </w:p>
    <w:p w14:paraId="1C30826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&lt;/Grid&gt;</w:t>
      </w:r>
    </w:p>
    <w:p w14:paraId="0C0859D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&lt;/ScrollViewer&gt;</w:t>
      </w:r>
    </w:p>
    <w:p w14:paraId="376BDA4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&lt;/Grid&gt;</w:t>
      </w:r>
    </w:p>
    <w:p w14:paraId="3FA0FC8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1E05A09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&lt;!-- </w:t>
      </w:r>
      <w:r w:rsidRPr="007A65C5">
        <w:rPr>
          <w:rFonts w:ascii="Consolas" w:hAnsi="Consolas"/>
          <w:sz w:val="20"/>
          <w:szCs w:val="20"/>
        </w:rPr>
        <w:t>Детальная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страница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дохода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58EF766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&lt;Grid x:Name="IncomeDetail" Visibility="Collapsed"&gt;</w:t>
      </w:r>
    </w:p>
    <w:p w14:paraId="759D752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&lt;!-- </w:t>
      </w:r>
      <w:r w:rsidRPr="007A65C5">
        <w:rPr>
          <w:rFonts w:ascii="Consolas" w:hAnsi="Consolas"/>
          <w:sz w:val="20"/>
          <w:szCs w:val="20"/>
        </w:rPr>
        <w:t>Кнопка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назад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34A4340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&lt;Button Content="← </w:t>
      </w:r>
      <w:r w:rsidRPr="007A65C5">
        <w:rPr>
          <w:rFonts w:ascii="Consolas" w:hAnsi="Consolas"/>
          <w:sz w:val="20"/>
          <w:szCs w:val="20"/>
        </w:rPr>
        <w:t>Назад</w:t>
      </w:r>
      <w:r w:rsidRPr="007A65C5">
        <w:rPr>
          <w:rFonts w:ascii="Consolas" w:hAnsi="Consolas"/>
          <w:sz w:val="20"/>
          <w:szCs w:val="20"/>
          <w:lang w:val="en-US"/>
        </w:rPr>
        <w:t>"</w:t>
      </w:r>
    </w:p>
    <w:p w14:paraId="1A6DE3A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HorizontalAlignment="Left"</w:t>
      </w:r>
    </w:p>
    <w:p w14:paraId="04C3BDC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VerticalAlignment="Top"</w:t>
      </w:r>
    </w:p>
    <w:p w14:paraId="6454975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Margin="10,0,0,0"</w:t>
      </w:r>
    </w:p>
    <w:p w14:paraId="1C3FD8B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Padding="5"</w:t>
      </w:r>
    </w:p>
    <w:p w14:paraId="586925E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Click="BackButton_Click"/&gt;</w:t>
      </w:r>
    </w:p>
    <w:p w14:paraId="54E0688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40162FA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&lt;!-- </w:t>
      </w:r>
      <w:r w:rsidRPr="007A65C5">
        <w:rPr>
          <w:rFonts w:ascii="Consolas" w:hAnsi="Consolas"/>
          <w:sz w:val="20"/>
          <w:szCs w:val="20"/>
        </w:rPr>
        <w:t>Общая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сумма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доходов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2E2EC6C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&lt;TextBlock Text="{Binding TotalIncome, Converter={StaticResource AmountWithSpaceConverter}}"</w:t>
      </w:r>
    </w:p>
    <w:p w14:paraId="538C811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VerticalAlignment="Top"</w:t>
      </w:r>
    </w:p>
    <w:p w14:paraId="5041C73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HorizontalAlignment="Left"</w:t>
      </w:r>
    </w:p>
    <w:p w14:paraId="0684841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Margin="90,5,0,0"</w:t>
      </w:r>
    </w:p>
    <w:p w14:paraId="24CC2A8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FontSize="18"</w:t>
      </w:r>
    </w:p>
    <w:p w14:paraId="4788D53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FontWeight="Bold"/&gt;</w:t>
      </w:r>
    </w:p>
    <w:p w14:paraId="676853B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286101F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&lt;StackPanel Orientation="Horizontal" Margin="445,5,0,0" VerticalAlignment="Top"&gt;</w:t>
      </w:r>
    </w:p>
    <w:p w14:paraId="2C95B3E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&lt;TextBlock Text="</w:t>
      </w:r>
      <w:r w:rsidRPr="007A65C5">
        <w:rPr>
          <w:rFonts w:ascii="Consolas" w:hAnsi="Consolas"/>
          <w:sz w:val="20"/>
          <w:szCs w:val="20"/>
        </w:rPr>
        <w:t>Период</w:t>
      </w:r>
      <w:r w:rsidRPr="007A65C5">
        <w:rPr>
          <w:rFonts w:ascii="Consolas" w:hAnsi="Consolas"/>
          <w:sz w:val="20"/>
          <w:szCs w:val="20"/>
          <w:lang w:val="en-US"/>
        </w:rPr>
        <w:t>:" FontSize="18" FontWeight="Bold" VerticalAlignment="Top"/&gt;</w:t>
      </w:r>
    </w:p>
    <w:p w14:paraId="0622935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&lt;ComboBox Width="120" Margin="25,0,0,0" </w:t>
      </w:r>
    </w:p>
    <w:p w14:paraId="777B007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ItemsSource="{Binding PeriodBalanceOptions}" </w:t>
      </w:r>
    </w:p>
    <w:p w14:paraId="44CEA8B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SelectedItem="{Binding SelectedPeriodBalance, Mode=TwoWay}"/&gt;</w:t>
      </w:r>
    </w:p>
    <w:p w14:paraId="472BE85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&lt;/StackPanel&gt;</w:t>
      </w:r>
    </w:p>
    <w:p w14:paraId="7A7E679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5E58047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&lt;ScrollViewer VerticalScrollBarVisibility="Auto"</w:t>
      </w:r>
    </w:p>
    <w:p w14:paraId="71AFF42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HorizontalScrollBarVisibility="Disabled"</w:t>
      </w:r>
    </w:p>
    <w:p w14:paraId="0636CC2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</w:t>
      </w:r>
      <w:r w:rsidRPr="007A65C5">
        <w:rPr>
          <w:rFonts w:ascii="Consolas" w:hAnsi="Consolas"/>
          <w:sz w:val="20"/>
          <w:szCs w:val="20"/>
        </w:rPr>
        <w:t>Margin="0,30,0,0"&gt;</w:t>
      </w:r>
    </w:p>
    <w:p w14:paraId="7F43707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&lt;Grid&gt;</w:t>
      </w:r>
    </w:p>
    <w:p w14:paraId="593DDC0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&lt;StackPanel Margin="10,0,10,10"&gt;</w:t>
      </w:r>
    </w:p>
    <w:p w14:paraId="352E898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</w:p>
    <w:p w14:paraId="555FC8F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&lt;!-- График общей суммы доходов по времени --&gt;</w:t>
      </w:r>
    </w:p>
    <w:p w14:paraId="56AE081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</w:t>
      </w:r>
      <w:r w:rsidRPr="007A65C5">
        <w:rPr>
          <w:rFonts w:ascii="Consolas" w:hAnsi="Consolas"/>
          <w:sz w:val="20"/>
          <w:szCs w:val="20"/>
          <w:lang w:val="en-US"/>
        </w:rPr>
        <w:t>&lt;StackPanel Orientation="Horizontal" Margin="0,10,0,5" VerticalAlignment="Center"&gt;</w:t>
      </w:r>
    </w:p>
    <w:p w14:paraId="6D79626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&lt;TextBlock Text="</w:t>
      </w:r>
      <w:r w:rsidRPr="007A65C5">
        <w:rPr>
          <w:rFonts w:ascii="Consolas" w:hAnsi="Consolas"/>
          <w:sz w:val="20"/>
          <w:szCs w:val="20"/>
        </w:rPr>
        <w:t>Доходы</w:t>
      </w:r>
      <w:r w:rsidRPr="007A65C5">
        <w:rPr>
          <w:rFonts w:ascii="Consolas" w:hAnsi="Consolas"/>
          <w:sz w:val="20"/>
          <w:szCs w:val="20"/>
          <w:lang w:val="en-US"/>
        </w:rPr>
        <w:t xml:space="preserve">:" </w:t>
      </w:r>
    </w:p>
    <w:p w14:paraId="64C1C40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FontSize="18"</w:t>
      </w:r>
    </w:p>
    <w:p w14:paraId="788AA8B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FontWeight="Bold"</w:t>
      </w:r>
    </w:p>
    <w:p w14:paraId="7A787D8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VerticalAlignment="Center"/&gt;</w:t>
      </w:r>
    </w:p>
    <w:p w14:paraId="7B75863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&lt;ComboBox Width="120"</w:t>
      </w:r>
    </w:p>
    <w:p w14:paraId="66AB509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Margin="457,0,0,0"</w:t>
      </w:r>
    </w:p>
    <w:p w14:paraId="553F6B8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ItemsSource="{Binding PeriodOptions}"</w:t>
      </w:r>
    </w:p>
    <w:p w14:paraId="7D0CD62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SelectedItem="{Binding SelectedPeriod, Mode=TwoWay}"/&gt;</w:t>
      </w:r>
    </w:p>
    <w:p w14:paraId="707FCA1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&lt;/StackPanel&gt;</w:t>
      </w:r>
    </w:p>
    <w:p w14:paraId="7179ACC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63E70E7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&lt;lvc:CartesianChart Series="{Binding TotalIncomeSeries}"</w:t>
      </w:r>
    </w:p>
    <w:p w14:paraId="3222A48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            LegendLocation="None"</w:t>
      </w:r>
    </w:p>
    <w:p w14:paraId="760F8D5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Height="250"&gt;</w:t>
      </w:r>
    </w:p>
    <w:p w14:paraId="4DAE0D7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&lt;lvc:CartesianChart.AxisX&gt;</w:t>
      </w:r>
    </w:p>
    <w:p w14:paraId="29472D0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&lt;lvc:Axis Title="</w:t>
      </w:r>
      <w:r w:rsidRPr="007A65C5">
        <w:rPr>
          <w:rFonts w:ascii="Consolas" w:hAnsi="Consolas"/>
          <w:sz w:val="20"/>
          <w:szCs w:val="20"/>
        </w:rPr>
        <w:t>Дата</w:t>
      </w:r>
      <w:r w:rsidRPr="007A65C5">
        <w:rPr>
          <w:rFonts w:ascii="Consolas" w:hAnsi="Consolas"/>
          <w:sz w:val="20"/>
          <w:szCs w:val="20"/>
          <w:lang w:val="en-US"/>
        </w:rPr>
        <w:t>" Labels="{Binding TotalIncomeLabels}" /&gt;</w:t>
      </w:r>
    </w:p>
    <w:p w14:paraId="2A97321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&lt;/lvc:CartesianChart.AxisX&gt;</w:t>
      </w:r>
    </w:p>
    <w:p w14:paraId="056A9B2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&lt;lvc:CartesianChart.AxisY&gt;</w:t>
      </w:r>
    </w:p>
    <w:p w14:paraId="65CF742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&lt;lvc:Axis Title="</w:t>
      </w:r>
      <w:r w:rsidRPr="007A65C5">
        <w:rPr>
          <w:rFonts w:ascii="Consolas" w:hAnsi="Consolas"/>
          <w:sz w:val="20"/>
          <w:szCs w:val="20"/>
        </w:rPr>
        <w:t>Доходы</w:t>
      </w:r>
      <w:r w:rsidRPr="007A65C5">
        <w:rPr>
          <w:rFonts w:ascii="Consolas" w:hAnsi="Consolas"/>
          <w:sz w:val="20"/>
          <w:szCs w:val="20"/>
          <w:lang w:val="en-US"/>
        </w:rPr>
        <w:t>" LabelFormatter="{Binding AmountFormatter}" /&gt;</w:t>
      </w:r>
    </w:p>
    <w:p w14:paraId="62A8949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&lt;/lvc:CartesianChart.AxisY&gt;</w:t>
      </w:r>
    </w:p>
    <w:p w14:paraId="785A936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&lt;/lvc:CartesianChart&gt;</w:t>
      </w:r>
    </w:p>
    <w:p w14:paraId="45D5584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24A8FD8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0213EEE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&lt;!-- </w:t>
      </w:r>
      <w:r w:rsidRPr="007A65C5">
        <w:rPr>
          <w:rFonts w:ascii="Consolas" w:hAnsi="Consolas"/>
          <w:sz w:val="20"/>
          <w:szCs w:val="20"/>
        </w:rPr>
        <w:t>Остальные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графики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51C1D8B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&lt;Grid Margin="0,20,0,0"&gt;</w:t>
      </w:r>
    </w:p>
    <w:p w14:paraId="14A4679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&lt;Grid.RowDefinitions&gt;</w:t>
      </w:r>
    </w:p>
    <w:p w14:paraId="0226B45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21E0649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387EB9B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70A6697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&lt;RowDefinition Height="Auto"/&gt;</w:t>
      </w:r>
    </w:p>
    <w:p w14:paraId="3B28832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&lt;/Grid.RowDefinitions&gt;</w:t>
      </w:r>
    </w:p>
    <w:p w14:paraId="1C3C13F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47D67EF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&lt;Grid.ColumnDefinitions&gt;</w:t>
      </w:r>
    </w:p>
    <w:p w14:paraId="0AD17ED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&lt;ColumnDefinition Width="*" /&gt;</w:t>
      </w:r>
    </w:p>
    <w:p w14:paraId="21FC691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&lt;ColumnDefinition Width="*" /&gt;</w:t>
      </w:r>
    </w:p>
    <w:p w14:paraId="6B58161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&lt;/Grid.ColumnDefinitions&gt;</w:t>
      </w:r>
    </w:p>
    <w:p w14:paraId="2D53FA1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09AE5C3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&lt;TextBlock Grid.Column="0" Grid.Row="1" Margin="5,0,0,0" Text="</w:t>
      </w:r>
      <w:r w:rsidRPr="007A65C5">
        <w:rPr>
          <w:rFonts w:ascii="Consolas" w:hAnsi="Consolas"/>
          <w:sz w:val="20"/>
          <w:szCs w:val="20"/>
        </w:rPr>
        <w:t>Доходы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по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счетам</w:t>
      </w:r>
      <w:r w:rsidRPr="007A65C5">
        <w:rPr>
          <w:rFonts w:ascii="Consolas" w:hAnsi="Consolas"/>
          <w:sz w:val="20"/>
          <w:szCs w:val="20"/>
          <w:lang w:val="en-US"/>
        </w:rPr>
        <w:t>:" FontSize="18" FontWeight="Bold" VerticalAlignment="Center"/&gt;</w:t>
      </w:r>
    </w:p>
    <w:p w14:paraId="01154AC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&lt;ComboBox Grid.Column="1" Grid.Row="1" Width="120" Margin="170,0,0,0" ItemsSource="{Binding AccountOptions}" SelectedItem="{Binding SelectedAccounts, Mode=TwoWay}"/&gt;</w:t>
      </w:r>
    </w:p>
    <w:p w14:paraId="28E1A99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&lt;TextBlock Grid.Column="0" Grid.Row="2" Margin="5,5,0,0" Text="</w:t>
      </w:r>
      <w:r w:rsidRPr="007A65C5">
        <w:rPr>
          <w:rFonts w:ascii="Consolas" w:hAnsi="Consolas"/>
          <w:sz w:val="20"/>
          <w:szCs w:val="20"/>
        </w:rPr>
        <w:t>По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категориям</w:t>
      </w:r>
      <w:r w:rsidRPr="007A65C5">
        <w:rPr>
          <w:rFonts w:ascii="Consolas" w:hAnsi="Consolas"/>
          <w:sz w:val="20"/>
          <w:szCs w:val="20"/>
          <w:lang w:val="en-US"/>
        </w:rPr>
        <w:t>:" FontSize="15" VerticalAlignment="Center"/&gt;</w:t>
      </w:r>
    </w:p>
    <w:p w14:paraId="74344A7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&lt;ComboBox Grid.Column="1" Grid.Row="2"</w:t>
      </w:r>
    </w:p>
    <w:p w14:paraId="1519B48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Width="120"</w:t>
      </w:r>
    </w:p>
    <w:p w14:paraId="1630441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Margin="170,5,0,0"</w:t>
      </w:r>
    </w:p>
    <w:p w14:paraId="54B0E90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IsEditable="True"</w:t>
      </w:r>
    </w:p>
    <w:p w14:paraId="21E917C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IsTextSearchEnabled="False"</w:t>
      </w:r>
    </w:p>
    <w:p w14:paraId="0642CDE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StaysOpenOnEdit="True"</w:t>
      </w:r>
    </w:p>
    <w:p w14:paraId="4BE27DE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Text="{Binding SelectedCategoriesText, Mode=TwoWay, UpdateSourceTrigger=PropertyChanged}"</w:t>
      </w:r>
    </w:p>
    <w:p w14:paraId="4B05A08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SelectedItem="{Binding Dummy, Mode=TwoWay}"</w:t>
      </w:r>
    </w:p>
    <w:p w14:paraId="31EB193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ItemsSource="{Binding CategoryOptions}"&gt;</w:t>
      </w:r>
    </w:p>
    <w:p w14:paraId="2332BD6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&lt;ComboBox.ItemTemplate&gt;</w:t>
      </w:r>
    </w:p>
    <w:p w14:paraId="6C98E64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&lt;DataTemplate&gt;</w:t>
      </w:r>
    </w:p>
    <w:p w14:paraId="40C6B45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&lt;CheckBox Content="{Binding Name}"</w:t>
      </w:r>
    </w:p>
    <w:p w14:paraId="22014E5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IsChecked="{Binding IsSelected, Mode=TwoWay}"</w:t>
      </w:r>
    </w:p>
    <w:p w14:paraId="2727263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Padding="4"/&gt;</w:t>
      </w:r>
    </w:p>
    <w:p w14:paraId="23F0DD5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&lt;/DataTemplate&gt;</w:t>
      </w:r>
    </w:p>
    <w:p w14:paraId="6A67837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&lt;/ComboBox.ItemTemplate&gt;</w:t>
      </w:r>
    </w:p>
    <w:p w14:paraId="202BE6B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4F3EDCF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&lt;ComboBox.Style&gt;</w:t>
      </w:r>
    </w:p>
    <w:p w14:paraId="39AEB09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&lt;Style TargetType="ComboBox"&gt;</w:t>
      </w:r>
    </w:p>
    <w:p w14:paraId="7DB95CA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&lt;Setter Property="IsDropDownOpen" Value="{Binding IsCategoryDropdownOpen, Mode=TwoWay}"/&gt;</w:t>
      </w:r>
    </w:p>
    <w:p w14:paraId="4B25788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&lt;/Style&gt;</w:t>
      </w:r>
    </w:p>
    <w:p w14:paraId="778D632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&lt;/ComboBox.Style&gt;</w:t>
      </w:r>
    </w:p>
    <w:p w14:paraId="0621AB0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&lt;/ComboBox&gt;</w:t>
      </w:r>
    </w:p>
    <w:p w14:paraId="54AB200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43F9A43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&lt;!-- </w:t>
      </w:r>
      <w:r w:rsidRPr="007A65C5">
        <w:rPr>
          <w:rFonts w:ascii="Consolas" w:hAnsi="Consolas"/>
          <w:sz w:val="20"/>
          <w:szCs w:val="20"/>
        </w:rPr>
        <w:t>Баланс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по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счетам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5B1E61E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    &lt;StackPanel Grid.Column="0" Grid.Row="3" Margin="5,15,5,0"&gt;</w:t>
      </w:r>
    </w:p>
    <w:p w14:paraId="379E6EB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&lt;lvc:PieChart Series="{Binding AccountIncomePieSeries}" LegendLocation="Bottom" Height="225"/&gt;</w:t>
      </w:r>
    </w:p>
    <w:p w14:paraId="5409A11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</w:t>
      </w:r>
      <w:r w:rsidRPr="007A65C5">
        <w:rPr>
          <w:rFonts w:ascii="Consolas" w:hAnsi="Consolas"/>
          <w:sz w:val="20"/>
          <w:szCs w:val="20"/>
        </w:rPr>
        <w:t>&lt;/StackPanel&gt;</w:t>
      </w:r>
    </w:p>
    <w:p w14:paraId="1074F36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&lt;!-- Баланс по счетам и категориям--&gt;</w:t>
      </w:r>
    </w:p>
    <w:p w14:paraId="71AB65C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</w:t>
      </w:r>
      <w:r w:rsidRPr="007A65C5">
        <w:rPr>
          <w:rFonts w:ascii="Consolas" w:hAnsi="Consolas"/>
          <w:sz w:val="20"/>
          <w:szCs w:val="20"/>
          <w:lang w:val="en-US"/>
        </w:rPr>
        <w:t>&lt;StackPanel Grid.Column="1" Grid.Row="3" Margin="5,15,5,0"&gt;</w:t>
      </w:r>
    </w:p>
    <w:p w14:paraId="576D551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&lt;lvc:PieChart Series="{Binding IncomeCategorySeries}" LegendLocation="Bottom" Height="250"/&gt;</w:t>
      </w:r>
    </w:p>
    <w:p w14:paraId="1865671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&lt;/StackPanel&gt;</w:t>
      </w:r>
    </w:p>
    <w:p w14:paraId="05307EC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&lt;/Grid&gt;</w:t>
      </w:r>
    </w:p>
    <w:p w14:paraId="307C4C3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&lt;!-- </w:t>
      </w:r>
      <w:r w:rsidRPr="007A65C5">
        <w:rPr>
          <w:rFonts w:ascii="Consolas" w:hAnsi="Consolas"/>
          <w:sz w:val="20"/>
          <w:szCs w:val="20"/>
        </w:rPr>
        <w:t>История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операций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2B84D577" w14:textId="77777777" w:rsidR="007A65C5" w:rsidRPr="003D00EE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</w:t>
      </w:r>
      <w:r w:rsidRPr="003D00EE">
        <w:rPr>
          <w:rFonts w:ascii="Consolas" w:hAnsi="Consolas"/>
          <w:sz w:val="20"/>
          <w:szCs w:val="20"/>
          <w:lang w:val="en-US"/>
        </w:rPr>
        <w:t>&lt;</w:t>
      </w:r>
      <w:r w:rsidRPr="007A65C5">
        <w:rPr>
          <w:rFonts w:ascii="Consolas" w:hAnsi="Consolas"/>
          <w:sz w:val="20"/>
          <w:szCs w:val="20"/>
          <w:lang w:val="en-US"/>
        </w:rPr>
        <w:t>TextBlock</w:t>
      </w:r>
      <w:r w:rsidRPr="003D00EE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  <w:lang w:val="en-US"/>
        </w:rPr>
        <w:t>Grid</w:t>
      </w:r>
      <w:r w:rsidRPr="003D00EE">
        <w:rPr>
          <w:rFonts w:ascii="Consolas" w:hAnsi="Consolas"/>
          <w:sz w:val="20"/>
          <w:szCs w:val="20"/>
          <w:lang w:val="en-US"/>
        </w:rPr>
        <w:t>.</w:t>
      </w:r>
      <w:r w:rsidRPr="007A65C5">
        <w:rPr>
          <w:rFonts w:ascii="Consolas" w:hAnsi="Consolas"/>
          <w:sz w:val="20"/>
          <w:szCs w:val="20"/>
          <w:lang w:val="en-US"/>
        </w:rPr>
        <w:t>Row</w:t>
      </w:r>
      <w:r w:rsidRPr="003D00EE">
        <w:rPr>
          <w:rFonts w:ascii="Consolas" w:hAnsi="Consolas"/>
          <w:sz w:val="20"/>
          <w:szCs w:val="20"/>
          <w:lang w:val="en-US"/>
        </w:rPr>
        <w:t>="1"</w:t>
      </w:r>
    </w:p>
    <w:p w14:paraId="21FDF6E5" w14:textId="77777777" w:rsidR="007A65C5" w:rsidRPr="003D00EE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Text</w:t>
      </w:r>
      <w:r w:rsidRPr="003D00EE">
        <w:rPr>
          <w:rFonts w:ascii="Consolas" w:hAnsi="Consolas"/>
          <w:sz w:val="20"/>
          <w:szCs w:val="20"/>
          <w:lang w:val="en-US"/>
        </w:rPr>
        <w:t>="</w:t>
      </w:r>
      <w:r w:rsidRPr="007A65C5">
        <w:rPr>
          <w:rFonts w:ascii="Consolas" w:hAnsi="Consolas"/>
          <w:sz w:val="20"/>
          <w:szCs w:val="20"/>
        </w:rPr>
        <w:t>История</w:t>
      </w:r>
      <w:r w:rsidRPr="003D00EE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доходов</w:t>
      </w:r>
      <w:r w:rsidRPr="003D00EE">
        <w:rPr>
          <w:rFonts w:ascii="Consolas" w:hAnsi="Consolas"/>
          <w:sz w:val="20"/>
          <w:szCs w:val="20"/>
          <w:lang w:val="en-US"/>
        </w:rPr>
        <w:t>:"</w:t>
      </w:r>
    </w:p>
    <w:p w14:paraId="26F57FA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FontSize="18"</w:t>
      </w:r>
    </w:p>
    <w:p w14:paraId="332F79B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FontWeight="Bold"</w:t>
      </w:r>
    </w:p>
    <w:p w14:paraId="3F5E57D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>Margin="10,0,0,0"/&gt;</w:t>
      </w:r>
    </w:p>
    <w:p w14:paraId="215BFF6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&lt;ScrollViewer HorizontalAlignment="Left" Grid.Row="2" VerticalScrollBarVisibility="Auto" Width="680"&gt;</w:t>
      </w:r>
    </w:p>
    <w:p w14:paraId="61623D1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&lt;ListBox HorizontalAlignment="Left" Width="640" ItemsSource="{Binding Source={StaticResource GroupedIncomeTransactions}}" </w:t>
      </w:r>
    </w:p>
    <w:p w14:paraId="10CF061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SelectedItem="{Binding SelectedTransaction}" BorderThickness="0"&gt;</w:t>
      </w:r>
    </w:p>
    <w:p w14:paraId="712A16B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76B673A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&lt;!-- </w:t>
      </w:r>
      <w:r w:rsidRPr="007A65C5">
        <w:rPr>
          <w:rFonts w:ascii="Consolas" w:hAnsi="Consolas"/>
          <w:sz w:val="20"/>
          <w:szCs w:val="20"/>
        </w:rPr>
        <w:t>Шаблон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группы</w:t>
      </w:r>
      <w:r w:rsidRPr="007A65C5">
        <w:rPr>
          <w:rFonts w:ascii="Consolas" w:hAnsi="Consolas"/>
          <w:sz w:val="20"/>
          <w:szCs w:val="20"/>
          <w:lang w:val="en-US"/>
        </w:rPr>
        <w:t xml:space="preserve"> (</w:t>
      </w:r>
      <w:r w:rsidRPr="007A65C5">
        <w:rPr>
          <w:rFonts w:ascii="Consolas" w:hAnsi="Consolas"/>
          <w:sz w:val="20"/>
          <w:szCs w:val="20"/>
        </w:rPr>
        <w:t>заголовок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датой</w:t>
      </w:r>
      <w:r w:rsidRPr="007A65C5">
        <w:rPr>
          <w:rFonts w:ascii="Consolas" w:hAnsi="Consolas"/>
          <w:sz w:val="20"/>
          <w:szCs w:val="20"/>
          <w:lang w:val="en-US"/>
        </w:rPr>
        <w:t>) --&gt;</w:t>
      </w:r>
    </w:p>
    <w:p w14:paraId="50807DC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&lt;ListBox.GroupStyle&gt;</w:t>
      </w:r>
    </w:p>
    <w:p w14:paraId="6C67061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&lt;GroupStyle&gt;</w:t>
      </w:r>
    </w:p>
    <w:p w14:paraId="4761EB1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&lt;GroupStyle.HeaderTemplate&gt;</w:t>
      </w:r>
    </w:p>
    <w:p w14:paraId="12857F1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&lt;DataTemplate&gt;</w:t>
      </w:r>
    </w:p>
    <w:p w14:paraId="2669811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&lt;TextBlock Text="{Binding Name, Converter={StaticResource DateLabelConverter}}"</w:t>
      </w:r>
    </w:p>
    <w:p w14:paraId="388AA3E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FontWeight="Bold"</w:t>
      </w:r>
    </w:p>
    <w:p w14:paraId="39BFA10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Margin="10 10 0 5"</w:t>
      </w:r>
    </w:p>
    <w:p w14:paraId="0790580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Opacity="{Binding Name, Converter={StaticResource FutureOpacityConverter}}"/&gt;</w:t>
      </w:r>
    </w:p>
    <w:p w14:paraId="478E45B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&lt;/DataTemplate&gt;</w:t>
      </w:r>
    </w:p>
    <w:p w14:paraId="381514E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&lt;/GroupStyle.HeaderTemplate&gt;</w:t>
      </w:r>
    </w:p>
    <w:p w14:paraId="1BD0E90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&lt;/GroupStyle&gt;</w:t>
      </w:r>
    </w:p>
    <w:p w14:paraId="38892B2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&lt;/ListBox.GroupStyle&gt;</w:t>
      </w:r>
    </w:p>
    <w:p w14:paraId="01486C8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527935B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&lt;!-- </w:t>
      </w:r>
      <w:r w:rsidRPr="007A65C5">
        <w:rPr>
          <w:rFonts w:ascii="Consolas" w:hAnsi="Consolas"/>
          <w:sz w:val="20"/>
          <w:szCs w:val="20"/>
        </w:rPr>
        <w:t>Шаблон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одной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операции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0F0E74D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&lt;ListBox.ItemTemplate&gt;</w:t>
      </w:r>
    </w:p>
    <w:p w14:paraId="38A431D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&lt;DataTemplate&gt;</w:t>
      </w:r>
    </w:p>
    <w:p w14:paraId="0E19F77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&lt;Border Background="#FFF5F5F5" CornerRadius="5"</w:t>
      </w:r>
    </w:p>
    <w:p w14:paraId="1537D76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Padding="10" Margin="0,0,0,0"</w:t>
      </w:r>
    </w:p>
    <w:p w14:paraId="1A4EE98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BorderBrush="#FFCCCCCC" BorderThickness="1"</w:t>
      </w:r>
    </w:p>
    <w:p w14:paraId="60619D7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Opacity="{Binding Date, Converter={StaticResource FutureOpacityConverter}}"&gt;</w:t>
      </w:r>
    </w:p>
    <w:p w14:paraId="1BE375C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&lt;Grid&gt;</w:t>
      </w:r>
    </w:p>
    <w:p w14:paraId="002A94C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&lt;Grid.ColumnDefinitions&gt;</w:t>
      </w:r>
    </w:p>
    <w:p w14:paraId="7C99B02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&lt;ColumnDefinition Width="150"/&gt;</w:t>
      </w:r>
    </w:p>
    <w:p w14:paraId="2F08255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&lt;ColumnDefinition Width="100"/&gt;</w:t>
      </w:r>
    </w:p>
    <w:p w14:paraId="668E041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&lt;ColumnDefinition Width="150"/&gt;</w:t>
      </w:r>
    </w:p>
    <w:p w14:paraId="713F3BF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&lt;ColumnDefinition Width="200"/&gt;</w:t>
      </w:r>
    </w:p>
    <w:p w14:paraId="21EB941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</w:t>
      </w:r>
      <w:r w:rsidRPr="007A65C5">
        <w:rPr>
          <w:rFonts w:ascii="Consolas" w:hAnsi="Consolas"/>
          <w:sz w:val="20"/>
          <w:szCs w:val="20"/>
        </w:rPr>
        <w:t>&lt;/Grid.ColumnDefinitions&gt;</w:t>
      </w:r>
    </w:p>
    <w:p w14:paraId="659D4D2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</w:p>
    <w:p w14:paraId="5EA6F69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                    &lt;!-- Название и категория --&gt;</w:t>
      </w:r>
    </w:p>
    <w:p w14:paraId="464DE12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</w:rPr>
        <w:t xml:space="preserve">                                                </w:t>
      </w:r>
      <w:r w:rsidRPr="007A65C5">
        <w:rPr>
          <w:rFonts w:ascii="Consolas" w:hAnsi="Consolas"/>
          <w:sz w:val="20"/>
          <w:szCs w:val="20"/>
          <w:lang w:val="en-US"/>
        </w:rPr>
        <w:t>&lt;StackPanel Grid.Column="0" Orientation="Vertical"&gt;</w:t>
      </w:r>
    </w:p>
    <w:p w14:paraId="34C2A1A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lastRenderedPageBreak/>
        <w:t xml:space="preserve">                                                    &lt;TextBlock Text="{Binding Name}" FontWeight="Bold"/&gt;</w:t>
      </w:r>
    </w:p>
    <w:p w14:paraId="29BF73E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&lt;TextBlock Text="{Binding Category.Name}" FontStyle="Italic" FontSize="12" Foreground="{Binding Category.Color, Converter={StaticResource StringToBrushConverter}}"/&gt;</w:t>
      </w:r>
    </w:p>
    <w:p w14:paraId="30CD692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&lt;/StackPanel&gt;</w:t>
      </w:r>
    </w:p>
    <w:p w14:paraId="53473AD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6EA9C6E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&lt;!-- </w:t>
      </w:r>
      <w:r w:rsidRPr="007A65C5">
        <w:rPr>
          <w:rFonts w:ascii="Consolas" w:hAnsi="Consolas"/>
          <w:sz w:val="20"/>
          <w:szCs w:val="20"/>
        </w:rPr>
        <w:t>СУММА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0240D34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&lt;TextBlock Grid.Column="1" VerticalAlignment="Center"  HorizontalAlignment="Right" Margin="0,0,5,0"&gt;</w:t>
      </w:r>
    </w:p>
    <w:p w14:paraId="0BF7182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&lt;TextBlock.Style&gt;</w:t>
      </w:r>
    </w:p>
    <w:p w14:paraId="2166483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&lt;Style TargetType="TextBlock"&gt;</w:t>
      </w:r>
    </w:p>
    <w:p w14:paraId="6BED51B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&lt;Setter Property="Foreground" Value="Black"/&gt;</w:t>
      </w:r>
    </w:p>
    <w:p w14:paraId="0A64D21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&lt;Setter Property="Text" Value="{Binding Amount, Converter={StaticResource AmountWithSpaceConverter}}"/&gt;</w:t>
      </w:r>
    </w:p>
    <w:p w14:paraId="58DC1D6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&lt;Style.Triggers&gt;</w:t>
      </w:r>
    </w:p>
    <w:p w14:paraId="0F611E5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&lt;!-- </w:t>
      </w:r>
      <w:r w:rsidRPr="007A65C5">
        <w:rPr>
          <w:rFonts w:ascii="Consolas" w:hAnsi="Consolas"/>
          <w:sz w:val="20"/>
          <w:szCs w:val="20"/>
        </w:rPr>
        <w:t>Доход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1BD49C6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&lt;DataTrigger Binding="{Binding Type}" Value="Income"&gt;</w:t>
      </w:r>
    </w:p>
    <w:p w14:paraId="468033B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&lt;Setter Property="Foreground" Value="Green"/&gt;</w:t>
      </w:r>
    </w:p>
    <w:p w14:paraId="3F4CE4B3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&lt;Setter Property="Text"&gt;</w:t>
      </w:r>
    </w:p>
    <w:p w14:paraId="03EE6C1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&lt;Setter.Value&gt;</w:t>
      </w:r>
    </w:p>
    <w:p w14:paraId="6CB65A24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&lt;MultiBinding StringFormat="+ {0}"&gt;</w:t>
      </w:r>
    </w:p>
    <w:p w14:paraId="2AAD0D7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    &lt;Binding Path="Amount" Converter="{StaticResource AmountWithSpaceConverter}"/&gt;</w:t>
      </w:r>
    </w:p>
    <w:p w14:paraId="4BEA67C5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&lt;/MultiBinding&gt;</w:t>
      </w:r>
    </w:p>
    <w:p w14:paraId="7A9BCCB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&lt;/Setter.Value&gt;</w:t>
      </w:r>
    </w:p>
    <w:p w14:paraId="4609E57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&lt;/Setter&gt;</w:t>
      </w:r>
    </w:p>
    <w:p w14:paraId="04B4133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&lt;/DataTrigger&gt;</w:t>
      </w:r>
    </w:p>
    <w:p w14:paraId="0B5205C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64B4E3E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&lt;!-- </w:t>
      </w:r>
      <w:r w:rsidRPr="007A65C5">
        <w:rPr>
          <w:rFonts w:ascii="Consolas" w:hAnsi="Consolas"/>
          <w:sz w:val="20"/>
          <w:szCs w:val="20"/>
        </w:rPr>
        <w:t>Расход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0A99219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&lt;DataTrigger Binding="{Binding Type}" Value="Expense"&gt;</w:t>
      </w:r>
    </w:p>
    <w:p w14:paraId="2FAA688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&lt;Setter Property="Foreground" Value="Red"/&gt;</w:t>
      </w:r>
    </w:p>
    <w:p w14:paraId="377A137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&lt;Setter Property="Text"&gt;</w:t>
      </w:r>
    </w:p>
    <w:p w14:paraId="614963B7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&lt;Setter.Value&gt;</w:t>
      </w:r>
    </w:p>
    <w:p w14:paraId="5783591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&lt;MultiBinding StringFormat="- {0}"&gt;</w:t>
      </w:r>
    </w:p>
    <w:p w14:paraId="64FEB47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    &lt;Binding Path="Amount" Converter="{StaticResource AmountWithSpaceConverter}"/&gt;</w:t>
      </w:r>
    </w:p>
    <w:p w14:paraId="1A5EB1B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    &lt;/MultiBinding&gt;</w:t>
      </w:r>
    </w:p>
    <w:p w14:paraId="3DD3B96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    &lt;/Setter.Value&gt;</w:t>
      </w:r>
    </w:p>
    <w:p w14:paraId="7E7D7A8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    &lt;/Setter&gt;</w:t>
      </w:r>
    </w:p>
    <w:p w14:paraId="2ED2E836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    &lt;/DataTrigger&gt;</w:t>
      </w:r>
    </w:p>
    <w:p w14:paraId="6C231EA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    &lt;/Style.Triggers&gt;</w:t>
      </w:r>
    </w:p>
    <w:p w14:paraId="1A5AFD7A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    &lt;/Style&gt;</w:t>
      </w:r>
    </w:p>
    <w:p w14:paraId="2FBAF5E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    &lt;/TextBlock.Style&gt;</w:t>
      </w:r>
    </w:p>
    <w:p w14:paraId="32779A4C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&lt;/TextBlock&gt;</w:t>
      </w:r>
    </w:p>
    <w:p w14:paraId="31671C1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</w:p>
    <w:p w14:paraId="5BAE81D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&lt;!-- </w:t>
      </w:r>
      <w:r w:rsidRPr="007A65C5">
        <w:rPr>
          <w:rFonts w:ascii="Consolas" w:hAnsi="Consolas"/>
          <w:sz w:val="20"/>
          <w:szCs w:val="20"/>
        </w:rPr>
        <w:t>Имя</w:t>
      </w:r>
      <w:r w:rsidRPr="007A65C5">
        <w:rPr>
          <w:rFonts w:ascii="Consolas" w:hAnsi="Consolas"/>
          <w:sz w:val="20"/>
          <w:szCs w:val="20"/>
          <w:lang w:val="en-US"/>
        </w:rPr>
        <w:t xml:space="preserve"> </w:t>
      </w:r>
      <w:r w:rsidRPr="007A65C5">
        <w:rPr>
          <w:rFonts w:ascii="Consolas" w:hAnsi="Consolas"/>
          <w:sz w:val="20"/>
          <w:szCs w:val="20"/>
        </w:rPr>
        <w:t>счета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50B6FD60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&lt;TextBlock Text="{Binding Account.Name}" Grid.Column="2" VerticalAlignment="Center" HorizontalAlignment="Left" Margin="5,0,0,0"/&gt;</w:t>
      </w:r>
    </w:p>
    <w:p w14:paraId="17232C89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&lt;!-- </w:t>
      </w:r>
      <w:r w:rsidRPr="007A65C5">
        <w:rPr>
          <w:rFonts w:ascii="Consolas" w:hAnsi="Consolas"/>
          <w:sz w:val="20"/>
          <w:szCs w:val="20"/>
        </w:rPr>
        <w:t>Примечание</w:t>
      </w:r>
      <w:r w:rsidRPr="007A65C5">
        <w:rPr>
          <w:rFonts w:ascii="Consolas" w:hAnsi="Consolas"/>
          <w:sz w:val="20"/>
          <w:szCs w:val="20"/>
          <w:lang w:val="en-US"/>
        </w:rPr>
        <w:t xml:space="preserve"> --&gt;</w:t>
      </w:r>
    </w:p>
    <w:p w14:paraId="3B70436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    &lt;TextBlock Text="{Binding Note}" Grid.Column="3" VerticalAlignment="Center" HorizontalAlignment="Left"/&gt;</w:t>
      </w:r>
    </w:p>
    <w:p w14:paraId="5CD5E89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    &lt;/Grid&gt;</w:t>
      </w:r>
    </w:p>
    <w:p w14:paraId="154972A1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    &lt;/Border&gt;</w:t>
      </w:r>
    </w:p>
    <w:p w14:paraId="3DBF48AE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    &lt;/DataTemplate&gt;</w:t>
      </w:r>
    </w:p>
    <w:p w14:paraId="6E540BE8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    &lt;/ListBox.ItemTemplate&gt;</w:t>
      </w:r>
    </w:p>
    <w:p w14:paraId="2959B52D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    &lt;/ListBox&gt;</w:t>
      </w:r>
    </w:p>
    <w:p w14:paraId="7188366B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    &lt;/ScrollViewer&gt;</w:t>
      </w:r>
    </w:p>
    <w:p w14:paraId="119C941F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    &lt;/StackPanel&gt;</w:t>
      </w:r>
    </w:p>
    <w:p w14:paraId="3EEB167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    &lt;/Grid&gt;</w:t>
      </w:r>
    </w:p>
    <w:p w14:paraId="5BC8DB32" w14:textId="77777777" w:rsidR="007A65C5" w:rsidRPr="007A65C5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    &lt;/ScrollViewer&gt;</w:t>
      </w:r>
    </w:p>
    <w:p w14:paraId="438DE774" w14:textId="77777777" w:rsidR="007A65C5" w:rsidRPr="00086604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7A65C5">
        <w:rPr>
          <w:rFonts w:ascii="Consolas" w:hAnsi="Consolas"/>
          <w:sz w:val="20"/>
          <w:szCs w:val="20"/>
          <w:lang w:val="en-US"/>
        </w:rPr>
        <w:t xml:space="preserve">        </w:t>
      </w:r>
      <w:r w:rsidRPr="00086604">
        <w:rPr>
          <w:rFonts w:ascii="Consolas" w:hAnsi="Consolas"/>
          <w:sz w:val="20"/>
          <w:szCs w:val="20"/>
          <w:lang w:val="en-US"/>
        </w:rPr>
        <w:t>&lt;/Grid&gt;</w:t>
      </w:r>
    </w:p>
    <w:p w14:paraId="35F52243" w14:textId="77777777" w:rsidR="007A65C5" w:rsidRPr="00086604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86604">
        <w:rPr>
          <w:rFonts w:ascii="Consolas" w:hAnsi="Consolas"/>
          <w:sz w:val="20"/>
          <w:szCs w:val="20"/>
          <w:lang w:val="en-US"/>
        </w:rPr>
        <w:t xml:space="preserve">    &lt;/Grid&gt;</w:t>
      </w:r>
    </w:p>
    <w:p w14:paraId="226804D2" w14:textId="007AC933" w:rsidR="007A65C5" w:rsidRPr="00086604" w:rsidRDefault="007A65C5" w:rsidP="007A65C5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86604">
        <w:rPr>
          <w:rFonts w:ascii="Consolas" w:hAnsi="Consolas"/>
          <w:sz w:val="20"/>
          <w:szCs w:val="20"/>
          <w:lang w:val="en-US"/>
        </w:rPr>
        <w:t>&lt;/Window&gt;</w:t>
      </w:r>
    </w:p>
    <w:p w14:paraId="0185633A" w14:textId="410F25E2" w:rsidR="002B602D" w:rsidRPr="00E87513" w:rsidRDefault="00C530CB" w:rsidP="002B602D">
      <w:pPr>
        <w:pStyle w:val="10"/>
        <w:spacing w:before="120" w:after="120"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i/>
        </w:rPr>
        <w:t>Листинг</w:t>
      </w:r>
      <w:r w:rsidRPr="00E87513">
        <w:rPr>
          <w:i/>
          <w:lang w:val="en-US"/>
        </w:rPr>
        <w:t xml:space="preserve"> </w:t>
      </w:r>
      <w:r>
        <w:rPr>
          <w:i/>
        </w:rPr>
        <w:t>А</w:t>
      </w:r>
      <w:r w:rsidRPr="00E87513">
        <w:rPr>
          <w:i/>
          <w:lang w:val="en-US"/>
        </w:rPr>
        <w:t>.2</w:t>
      </w:r>
      <w:r w:rsidR="002B602D" w:rsidRPr="00E87513">
        <w:rPr>
          <w:i/>
          <w:lang w:val="en-US"/>
        </w:rPr>
        <w:t xml:space="preserve"> — </w:t>
      </w:r>
      <w:r w:rsidR="002B602D" w:rsidRPr="007A65C5">
        <w:rPr>
          <w:i/>
        </w:rPr>
        <w:t>Код</w:t>
      </w:r>
      <w:r w:rsidR="002B602D" w:rsidRPr="00E87513">
        <w:rPr>
          <w:i/>
          <w:lang w:val="en-US"/>
        </w:rPr>
        <w:t xml:space="preserve"> </w:t>
      </w:r>
      <w:r w:rsidR="002B602D" w:rsidRPr="007A65C5">
        <w:rPr>
          <w:i/>
        </w:rPr>
        <w:t>окна</w:t>
      </w:r>
      <w:r w:rsidR="002B602D" w:rsidRPr="00E87513">
        <w:rPr>
          <w:i/>
          <w:lang w:val="en-US"/>
        </w:rPr>
        <w:t xml:space="preserve"> </w:t>
      </w:r>
      <w:r w:rsidR="00E87513" w:rsidRPr="00E87513">
        <w:rPr>
          <w:i/>
          <w:lang w:val="en-US"/>
        </w:rPr>
        <w:t>ManageCategoriesWindow</w:t>
      </w:r>
      <w:r w:rsidR="002B602D" w:rsidRPr="00E87513">
        <w:rPr>
          <w:i/>
          <w:lang w:val="en-US"/>
        </w:rPr>
        <w:t>.xaml</w:t>
      </w:r>
    </w:p>
    <w:p w14:paraId="2A7512BA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>&lt;Window x:Class="MyFinance.Views.ManageCategoriesWindow"</w:t>
      </w:r>
    </w:p>
    <w:p w14:paraId="685C2F07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xmlns="http://schemas.microsoft.com/winfx/2006/xaml/presentation"</w:t>
      </w:r>
    </w:p>
    <w:p w14:paraId="338507FE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xmlns:x="http://schemas.microsoft.com/winfx/2006/xaml"</w:t>
      </w:r>
    </w:p>
    <w:p w14:paraId="11907D0F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xmlns:local="clr-namespace:MyFinance.Converters"</w:t>
      </w:r>
    </w:p>
    <w:p w14:paraId="6F1A5D7F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xmlns:vm="clr-namespace:MyFinance.ViewModels"</w:t>
      </w:r>
    </w:p>
    <w:p w14:paraId="6181C20D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Title="</w:t>
      </w:r>
      <w:r w:rsidRPr="00C530CB">
        <w:rPr>
          <w:rFonts w:ascii="Consolas" w:hAnsi="Consolas" w:cs="Cascadia Mono"/>
          <w:sz w:val="20"/>
          <w:szCs w:val="20"/>
          <w:highlight w:val="white"/>
        </w:rPr>
        <w:t>Категории</w:t>
      </w: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>" Height="450" Width="450" ResizeMode="NoResize" Icon="/Views/image.ico"&gt;</w:t>
      </w:r>
    </w:p>
    <w:p w14:paraId="49FE62BC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F1EA35C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&lt;Window.Resources&gt;</w:t>
      </w:r>
    </w:p>
    <w:p w14:paraId="156DCAD4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&lt;local:StringToBrushConverter x:Key="StringToBrushConverter"/&gt;</w:t>
      </w:r>
    </w:p>
    <w:p w14:paraId="300AE8A7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&lt;local:NullToBoolConverter x:Key="NullToBoolConverter"/&gt;</w:t>
      </w:r>
    </w:p>
    <w:p w14:paraId="2D8C2D01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&lt;/Window.Resources&gt;</w:t>
      </w:r>
    </w:p>
    <w:p w14:paraId="75A74D23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E472663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&lt;Window.DataContext&gt;</w:t>
      </w:r>
    </w:p>
    <w:p w14:paraId="7A986260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&lt;vm:ManageCategoriesViewModel/&gt;</w:t>
      </w:r>
    </w:p>
    <w:p w14:paraId="430308D7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&lt;/Window.DataContext&gt;</w:t>
      </w:r>
    </w:p>
    <w:p w14:paraId="667705A2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F1FF668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&lt;Grid Margin="10"&gt;</w:t>
      </w:r>
    </w:p>
    <w:p w14:paraId="083CFCD4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&lt;Grid.ColumnDefinitions&gt;</w:t>
      </w:r>
    </w:p>
    <w:p w14:paraId="26BC0D09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&lt;ColumnDefinition Width="*"/&gt;</w:t>
      </w:r>
    </w:p>
    <w:p w14:paraId="174CD8B4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&lt;ColumnDefinition Width="*"/&gt;</w:t>
      </w:r>
    </w:p>
    <w:p w14:paraId="7A224156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&lt;/Grid.ColumnDefinitions&gt;</w:t>
      </w:r>
    </w:p>
    <w:p w14:paraId="0F31792E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&lt;Grid.RowDefinitions&gt;</w:t>
      </w:r>
    </w:p>
    <w:p w14:paraId="780293C7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15EC30BB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&lt;RowDefinition/&gt;</w:t>
      </w:r>
    </w:p>
    <w:p w14:paraId="21163E17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&lt;/Grid.RowDefinitions&gt;</w:t>
      </w:r>
    </w:p>
    <w:p w14:paraId="6D58CF1F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30EBF24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C530CB">
        <w:rPr>
          <w:rFonts w:ascii="Consolas" w:hAnsi="Consolas" w:cs="Cascadia Mono"/>
          <w:sz w:val="20"/>
          <w:szCs w:val="20"/>
          <w:highlight w:val="white"/>
        </w:rPr>
        <w:t>Кнопки</w:t>
      </w: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67C78AB0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&lt;StackPanel Orientation="Horizontal" Margin="0 0 0 10" Grid.ColumnSpan="2"&gt;</w:t>
      </w:r>
    </w:p>
    <w:p w14:paraId="6D206E22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&lt;Button Content="</w:t>
      </w:r>
      <w:r w:rsidRPr="00C530CB">
        <w:rPr>
          <w:rFonts w:ascii="Consolas" w:hAnsi="Consolas" w:cs="Cascadia Mono"/>
          <w:sz w:val="20"/>
          <w:szCs w:val="20"/>
          <w:highlight w:val="white"/>
        </w:rPr>
        <w:t>Добавить</w:t>
      </w: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>" Width="120" Margin="0 0 10 0"</w:t>
      </w:r>
    </w:p>
    <w:p w14:paraId="102E0A49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Command="{Binding AddCategoryCommand}"/&gt;</w:t>
      </w:r>
    </w:p>
    <w:p w14:paraId="514D56C7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F06FC58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&lt;Button Content="</w:t>
      </w:r>
      <w:r w:rsidRPr="00C530CB">
        <w:rPr>
          <w:rFonts w:ascii="Consolas" w:hAnsi="Consolas" w:cs="Cascadia Mono"/>
          <w:sz w:val="20"/>
          <w:szCs w:val="20"/>
          <w:highlight w:val="white"/>
        </w:rPr>
        <w:t>Удалить</w:t>
      </w: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>" Width="120"</w:t>
      </w:r>
    </w:p>
    <w:p w14:paraId="6A0B6C98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Command="{Binding DeleteCategoryCommand}"</w:t>
      </w:r>
    </w:p>
    <w:p w14:paraId="5351FF00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IsEnabled="{Binding SelectedCategory, Converter={StaticResource NullToBoolConverter}}"/&gt;</w:t>
      </w:r>
    </w:p>
    <w:p w14:paraId="0BB07F8A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&lt;/StackPanel&gt;</w:t>
      </w:r>
    </w:p>
    <w:p w14:paraId="0D199120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8E130BF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C530CB">
        <w:rPr>
          <w:rFonts w:ascii="Consolas" w:hAnsi="Consolas" w:cs="Cascadia Mono"/>
          <w:sz w:val="20"/>
          <w:szCs w:val="20"/>
          <w:highlight w:val="white"/>
        </w:rPr>
        <w:t>Список</w:t>
      </w: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C530CB">
        <w:rPr>
          <w:rFonts w:ascii="Consolas" w:hAnsi="Consolas" w:cs="Cascadia Mono"/>
          <w:sz w:val="20"/>
          <w:szCs w:val="20"/>
          <w:highlight w:val="white"/>
        </w:rPr>
        <w:t>категорий</w:t>
      </w: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6217EB19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&lt;ListBox Grid.Row="1"</w:t>
      </w:r>
    </w:p>
    <w:p w14:paraId="4AA30482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ItemsSource="{Binding Categories}"</w:t>
      </w:r>
    </w:p>
    <w:p w14:paraId="6AF0D4AD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SelectedItem="{Binding SelectedCategory}"</w:t>
      </w:r>
    </w:p>
    <w:p w14:paraId="341BEECE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Grid.ColumnSpan="2"&gt;</w:t>
      </w:r>
    </w:p>
    <w:p w14:paraId="2EA5155A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&lt;ListBox.ItemsPanel&gt;</w:t>
      </w:r>
    </w:p>
    <w:p w14:paraId="0E30E03C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&lt;ItemsPanelTemplate&gt;</w:t>
      </w:r>
    </w:p>
    <w:p w14:paraId="04171CAA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&lt;UniformGrid Columns="2" /&gt;</w:t>
      </w:r>
    </w:p>
    <w:p w14:paraId="05B36873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&lt;/ItemsPanelTemplate&gt;</w:t>
      </w:r>
    </w:p>
    <w:p w14:paraId="4EBAAA37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&lt;/ListBox.ItemsPanel&gt;</w:t>
      </w:r>
    </w:p>
    <w:p w14:paraId="6A20E0C9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&lt;ListBox.ItemTemplate&gt;</w:t>
      </w:r>
    </w:p>
    <w:p w14:paraId="0A5C72F0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&lt;DataTemplate&gt;</w:t>
      </w:r>
    </w:p>
    <w:p w14:paraId="17B21497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&lt;StackPanel Orientation="Horizontal" Margin="5"&gt;</w:t>
      </w:r>
    </w:p>
    <w:p w14:paraId="25CCAF90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&lt;Rectangle Width="16" Height="16"</w:t>
      </w:r>
    </w:p>
    <w:p w14:paraId="3877DE76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   Fill="{Binding Color, Converter={StaticResource StringToBrushConverter}}"</w:t>
      </w:r>
    </w:p>
    <w:p w14:paraId="699E22B7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   Margin="0 0 8 0"/&gt;</w:t>
      </w:r>
    </w:p>
    <w:p w14:paraId="72A6BC1D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&lt;TextBlock Text="{Binding Name}" FontSize="14"/&gt;</w:t>
      </w:r>
    </w:p>
    <w:p w14:paraId="018BAB7C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&lt;/StackPanel&gt;</w:t>
      </w:r>
    </w:p>
    <w:p w14:paraId="663E6CC4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&lt;/DataTemplate&gt;</w:t>
      </w:r>
    </w:p>
    <w:p w14:paraId="03DF884E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&lt;/ListBox.ItemTemplate&gt;</w:t>
      </w:r>
    </w:p>
    <w:p w14:paraId="317CC2E5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&lt;/ListBox&gt;</w:t>
      </w:r>
    </w:p>
    <w:p w14:paraId="1A4DABA0" w14:textId="77777777" w:rsidR="00C530CB" w:rsidRPr="00C530CB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0BDEA33" w14:textId="77777777" w:rsidR="00C530CB" w:rsidRPr="00086604" w:rsidRDefault="00C530CB" w:rsidP="00C530CB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530CB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&lt;/Grid&gt;</w:t>
      </w:r>
    </w:p>
    <w:p w14:paraId="138421C8" w14:textId="7BC26897" w:rsidR="00BC3959" w:rsidRPr="00086604" w:rsidRDefault="00C530CB" w:rsidP="00C530CB">
      <w:pPr>
        <w:pStyle w:val="1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&lt;/Window&gt;</w:t>
      </w:r>
    </w:p>
    <w:p w14:paraId="6C336EAD" w14:textId="65595BCE" w:rsidR="00E87513" w:rsidRPr="00E87513" w:rsidRDefault="00E87513" w:rsidP="00E87513">
      <w:pPr>
        <w:pStyle w:val="10"/>
        <w:spacing w:before="120" w:after="120"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i/>
        </w:rPr>
        <w:t>Листинг</w:t>
      </w:r>
      <w:r w:rsidRPr="00E87513">
        <w:rPr>
          <w:i/>
          <w:lang w:val="en-US"/>
        </w:rPr>
        <w:t xml:space="preserve"> </w:t>
      </w:r>
      <w:r>
        <w:rPr>
          <w:i/>
        </w:rPr>
        <w:t>А</w:t>
      </w:r>
      <w:r w:rsidRPr="00E87513">
        <w:rPr>
          <w:i/>
          <w:lang w:val="en-US"/>
        </w:rPr>
        <w:t xml:space="preserve">.3 — </w:t>
      </w:r>
      <w:r w:rsidRPr="007A65C5">
        <w:rPr>
          <w:i/>
        </w:rPr>
        <w:t>Код</w:t>
      </w:r>
      <w:r w:rsidRPr="00E87513">
        <w:rPr>
          <w:i/>
          <w:lang w:val="en-US"/>
        </w:rPr>
        <w:t xml:space="preserve"> </w:t>
      </w:r>
      <w:r w:rsidRPr="007A65C5">
        <w:rPr>
          <w:i/>
        </w:rPr>
        <w:t>окна</w:t>
      </w:r>
      <w:r w:rsidRPr="00E87513">
        <w:rPr>
          <w:i/>
          <w:lang w:val="en-US"/>
        </w:rPr>
        <w:t xml:space="preserve"> ManageAccountsWindow.xaml</w:t>
      </w:r>
    </w:p>
    <w:p w14:paraId="6275170E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&lt;Window x:Class="MyFinance.Views.ManageAccountsWindow"</w:t>
      </w:r>
    </w:p>
    <w:p w14:paraId="41026501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xmlns="http://schemas.microsoft.com/winfx/2006/xaml/presentation"</w:t>
      </w:r>
    </w:p>
    <w:p w14:paraId="13E9A6F1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xmlns:x="http://schemas.microsoft.com/winfx/2006/xaml"</w:t>
      </w:r>
    </w:p>
    <w:p w14:paraId="05B61B49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xmlns:d="http://schemas.microsoft.com/expression/blend/2008"</w:t>
      </w:r>
    </w:p>
    <w:p w14:paraId="364167AF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xmlns:vm="clr-namespace:MyFinance.ViewModels"</w:t>
      </w:r>
    </w:p>
    <w:p w14:paraId="063365D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xmlns:mc="http://schemas.openxmlformats.org/markup-compatibility/2006"</w:t>
      </w:r>
    </w:p>
    <w:p w14:paraId="7CD6A498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xmlns:local="clr-namespace:MyFinance.Converters"</w:t>
      </w:r>
    </w:p>
    <w:p w14:paraId="517563F6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mc:Ignorable="d"</w:t>
      </w:r>
    </w:p>
    <w:p w14:paraId="1F88C13E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Title="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Управление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счетами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" Height="300" Width="290" ResizeMode="NoResize" HorizontalAlignment="Right" Icon="/Views/image.ico"&gt;</w:t>
      </w:r>
    </w:p>
    <w:p w14:paraId="5C6A1813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D2A85B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&lt;Window.Resources&gt;</w:t>
      </w:r>
    </w:p>
    <w:p w14:paraId="13589E24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&lt;local:NullToBoolConverter x:Key="NullToBoolConverter"/&gt;</w:t>
      </w:r>
    </w:p>
    <w:p w14:paraId="49B78AD8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&lt;local:AmountWithSpaceConverter x:Key="AmountWithSpaceConverter"/&gt;</w:t>
      </w:r>
    </w:p>
    <w:p w14:paraId="21564A0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&lt;/Window.Resources&gt;</w:t>
      </w:r>
    </w:p>
    <w:p w14:paraId="06639670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58F05A1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&lt;Window.DataContext&gt;</w:t>
      </w:r>
    </w:p>
    <w:p w14:paraId="4AD7BB24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&lt;vm:ManageAccountsViewModel/&gt;</w:t>
      </w:r>
    </w:p>
    <w:p w14:paraId="5133431F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&lt;/Window.DataContext&gt;</w:t>
      </w:r>
    </w:p>
    <w:p w14:paraId="36A2DD72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1162872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&lt;Grid Margin="10"&gt;</w:t>
      </w:r>
    </w:p>
    <w:p w14:paraId="6A1A6292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&lt;Grid.ColumnDefinitions&gt;</w:t>
      </w:r>
    </w:p>
    <w:p w14:paraId="11446DF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&lt;ColumnDefinition Width="*"/&gt;</w:t>
      </w:r>
    </w:p>
    <w:p w14:paraId="093C021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&lt;ColumnDefinition Width="*"/&gt;</w:t>
      </w:r>
    </w:p>
    <w:p w14:paraId="5E28DFE8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&lt;/Grid.ColumnDefinitions&gt;</w:t>
      </w:r>
    </w:p>
    <w:p w14:paraId="61229FE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&lt;Grid.RowDefinitions&gt;</w:t>
      </w:r>
    </w:p>
    <w:p w14:paraId="085DF602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17B352F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&lt;RowDefinition/&gt;</w:t>
      </w:r>
    </w:p>
    <w:p w14:paraId="558295F6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&lt;/Grid.RowDefinitions&gt;</w:t>
      </w:r>
    </w:p>
    <w:p w14:paraId="0DBFDC1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46BB434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Кнопки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02ECF1CE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&lt;StackPanel Orientation="Horizontal" Margin="0 0 0 10" Grid.ColumnSpan="2"&gt;</w:t>
      </w:r>
    </w:p>
    <w:p w14:paraId="5705272E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&lt;Button Content="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Добавить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" Width="120" Margin="0 0 10 0" Command="{Binding AddAccountCommand}" Height="19.96"/&gt;</w:t>
      </w:r>
    </w:p>
    <w:p w14:paraId="7BBCE42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    &lt;Button Content="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Удалить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" Width="120" Command="{Binding DeleteAccountCommand}" </w:t>
      </w:r>
    </w:p>
    <w:p w14:paraId="1889B836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IsEnabled="{Binding SelectedAccount, Converter={StaticResource NullToBoolConverter}}" Height="19.96"/&gt;</w:t>
      </w:r>
    </w:p>
    <w:p w14:paraId="766CB5D2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&lt;/StackPanel&gt;</w:t>
      </w:r>
    </w:p>
    <w:p w14:paraId="4388410F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D34BB62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Список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счетов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4B057DC3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&lt;ListBox Grid.Row="1"</w:t>
      </w:r>
    </w:p>
    <w:p w14:paraId="2CB66F8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ItemsSource="{Binding Accounts}"</w:t>
      </w:r>
    </w:p>
    <w:p w14:paraId="6DE1E8D5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SelectedItem="{Binding SelectedAccount}"</w:t>
      </w:r>
    </w:p>
    <w:p w14:paraId="0EAE1C35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Grid.ColumnSpan="2"&gt;</w:t>
      </w:r>
    </w:p>
    <w:p w14:paraId="487CD53A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&lt;ListBox.ItemsPanel&gt;</w:t>
      </w:r>
    </w:p>
    <w:p w14:paraId="780CDFD8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&lt;ItemsPanelTemplate&gt;</w:t>
      </w:r>
    </w:p>
    <w:p w14:paraId="20F45024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&lt;UniformGrid Columns="2" /&gt;</w:t>
      </w:r>
    </w:p>
    <w:p w14:paraId="57B3337E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&lt;/ItemsPanelTemplate&gt;</w:t>
      </w:r>
    </w:p>
    <w:p w14:paraId="10CB4E61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&lt;/ListBox.ItemsPanel&gt;</w:t>
      </w:r>
    </w:p>
    <w:p w14:paraId="628A9E6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&lt;ListBox.ItemTemplate&gt;</w:t>
      </w:r>
    </w:p>
    <w:p w14:paraId="7AEBB3F9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&lt;DataTemplate&gt;</w:t>
      </w:r>
    </w:p>
    <w:p w14:paraId="3F646080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&lt;Border Background="#FFF5F5F5" Padding="10" Margin="5" CornerRadius="5" BorderBrush="#FFCCCCCC" BorderThickness="1"&gt;</w:t>
      </w:r>
    </w:p>
    <w:p w14:paraId="08D6F0E2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&lt;StackPanel Orientation="Vertical"&gt;</w:t>
      </w:r>
    </w:p>
    <w:p w14:paraId="38E3D489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    &lt;TextBlock Text="{Binding Name}" FontWeight="Bold" FontSize="14" HorizontalAlignment="Center"/&gt;</w:t>
      </w:r>
    </w:p>
    <w:p w14:paraId="175D5BB9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    &lt;TextBlock Text="{Binding Balance, Converter={StaticResource AmountWithSpaceConverter}}" FontSize="12" Foreground="Black" HorizontalAlignment="Center"/&gt;</w:t>
      </w:r>
    </w:p>
    <w:p w14:paraId="73947469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&lt;/StackPanel&gt;</w:t>
      </w:r>
    </w:p>
    <w:p w14:paraId="2142E6C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&lt;/Border&gt;</w:t>
      </w:r>
    </w:p>
    <w:p w14:paraId="1E9CBCF6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&lt;/DataTemplate&gt;</w:t>
      </w:r>
    </w:p>
    <w:p w14:paraId="7E09DA38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&lt;/ListBox.ItemTemplate&gt;</w:t>
      </w:r>
    </w:p>
    <w:p w14:paraId="5B0580AA" w14:textId="77777777" w:rsidR="00E87513" w:rsidRPr="00086604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&lt;/ListBox&gt;</w:t>
      </w:r>
    </w:p>
    <w:p w14:paraId="7D25F05E" w14:textId="77777777" w:rsidR="00E87513" w:rsidRPr="00086604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&lt;/Grid&gt;</w:t>
      </w:r>
    </w:p>
    <w:p w14:paraId="5FFEF4B0" w14:textId="284BA2E4" w:rsidR="00E87513" w:rsidRPr="00086604" w:rsidRDefault="00E87513" w:rsidP="00E87513">
      <w:pPr>
        <w:pStyle w:val="1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&lt;/Window&gt;</w:t>
      </w:r>
    </w:p>
    <w:p w14:paraId="4114BA03" w14:textId="7D0A99BA" w:rsidR="00E87513" w:rsidRPr="00086604" w:rsidRDefault="00E87513" w:rsidP="00E87513">
      <w:pPr>
        <w:pStyle w:val="10"/>
        <w:spacing w:before="120" w:after="120"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i/>
        </w:rPr>
        <w:t>Листинг</w:t>
      </w:r>
      <w:r w:rsidRPr="00086604">
        <w:rPr>
          <w:i/>
          <w:lang w:val="en-US"/>
        </w:rPr>
        <w:t xml:space="preserve"> </w:t>
      </w:r>
      <w:r>
        <w:rPr>
          <w:i/>
        </w:rPr>
        <w:t>А</w:t>
      </w:r>
      <w:r w:rsidRPr="00086604">
        <w:rPr>
          <w:i/>
          <w:lang w:val="en-US"/>
        </w:rPr>
        <w:t xml:space="preserve">.4 — </w:t>
      </w:r>
      <w:r w:rsidRPr="007A65C5">
        <w:rPr>
          <w:i/>
        </w:rPr>
        <w:t>Код</w:t>
      </w:r>
      <w:r w:rsidRPr="00086604">
        <w:rPr>
          <w:i/>
          <w:lang w:val="en-US"/>
        </w:rPr>
        <w:t xml:space="preserve"> </w:t>
      </w:r>
      <w:r w:rsidRPr="007A65C5">
        <w:rPr>
          <w:i/>
        </w:rPr>
        <w:t>окна</w:t>
      </w:r>
      <w:r w:rsidRPr="00086604">
        <w:rPr>
          <w:i/>
          <w:lang w:val="en-US"/>
        </w:rPr>
        <w:t xml:space="preserve"> </w:t>
      </w:r>
      <w:r w:rsidRPr="00E87513">
        <w:rPr>
          <w:i/>
          <w:lang w:val="en-US"/>
        </w:rPr>
        <w:t>AddTransactionWindow</w:t>
      </w:r>
      <w:r w:rsidRPr="00086604">
        <w:rPr>
          <w:i/>
          <w:lang w:val="en-US"/>
        </w:rPr>
        <w:t>.</w:t>
      </w:r>
      <w:r w:rsidRPr="00E87513">
        <w:rPr>
          <w:i/>
          <w:lang w:val="en-US"/>
        </w:rPr>
        <w:t>xaml</w:t>
      </w:r>
    </w:p>
    <w:p w14:paraId="55ECEABA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&lt;Window x:Class="MyFinance.Views.AddTransactionWindow"</w:t>
      </w:r>
    </w:p>
    <w:p w14:paraId="7CF5B32A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xmlns="http://schemas.microsoft.com/winfx/2006/xaml/presentation"</w:t>
      </w:r>
    </w:p>
    <w:p w14:paraId="78E74B0A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xmlns:x="http://schemas.microsoft.com/winfx/2006/xaml"</w:t>
      </w:r>
    </w:p>
    <w:p w14:paraId="5C36B75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Title="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Добавить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транзакцию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" Height="360" Width="410" WindowStartupLocation="CenterOwner" ResizeMode="NoResize" Icon="/Views/image.ico"&gt;</w:t>
      </w:r>
    </w:p>
    <w:p w14:paraId="3A24766C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&lt;Grid Margin="10"&gt;</w:t>
      </w:r>
    </w:p>
    <w:p w14:paraId="23DFE3B4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&lt;Grid.RowDefinitions&gt;</w:t>
      </w:r>
    </w:p>
    <w:p w14:paraId="5F2F3B64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320664B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Тип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3A527DD9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09B2BE9C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Название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294712CE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26A9422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Категория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465B996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4319BA79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Счёт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4D137F8F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0011755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Дата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38CFE6D2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1AD6DA10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Сумма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3F785BC6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07658B1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Комментарий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5D964BE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Height="*"/&gt;</w:t>
      </w:r>
    </w:p>
    <w:p w14:paraId="69EB70A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Заполнитель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084DA14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25317FEE" w14:textId="77777777" w:rsidR="00E87513" w:rsidRPr="003D00EE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</w:t>
      </w:r>
      <w:r w:rsidRPr="003D00EE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Кнопки</w:t>
      </w:r>
      <w:r w:rsidRPr="003D00EE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7705A473" w14:textId="77777777" w:rsidR="00E87513" w:rsidRPr="00086604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3D00EE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&lt;/Grid.RowDefinitions&gt;</w:t>
      </w:r>
    </w:p>
    <w:p w14:paraId="2E82CB8F" w14:textId="77777777" w:rsidR="00E87513" w:rsidRPr="00086604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AC8097C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&lt;Grid.ColumnDefinitions&gt;</w:t>
      </w:r>
    </w:p>
    <w:p w14:paraId="1720C06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&lt;ColumnDefinition Width="120"/&gt;</w:t>
      </w:r>
    </w:p>
    <w:p w14:paraId="5E81E7B0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&lt;ColumnDefinition Width="*"/&gt;</w:t>
      </w:r>
    </w:p>
    <w:p w14:paraId="38A23496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&lt;/Grid.ColumnDefinitions&gt;</w:t>
      </w:r>
    </w:p>
    <w:p w14:paraId="41C83CA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9CC9F0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Тип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79FE8644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&lt;TextBlock Text="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Тип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:" Grid.Row="0" Grid.Column="0" VerticalAlignment="Center" Margin="0,5"/&gt;</w:t>
      </w:r>
    </w:p>
    <w:p w14:paraId="3471E906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&lt;ComboBox x:Name="TypeComboBox" Grid.Row="0" Grid.Column="1" Margin="0,5" SelectionChanged="TypeComboBox_SelectionChanged"&gt;</w:t>
      </w:r>
    </w:p>
    <w:p w14:paraId="11054AA6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&lt;ComboBoxItem Content="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Доход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" /&gt;</w:t>
      </w:r>
    </w:p>
    <w:p w14:paraId="130D7004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&lt;ComboBoxItem Content="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Расход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"/&gt;</w:t>
      </w:r>
    </w:p>
    <w:p w14:paraId="058EF54A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&lt;/ComboBox&gt;</w:t>
      </w:r>
    </w:p>
    <w:p w14:paraId="5864D553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F58A8E5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Название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77542790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&lt;TextBlock Text="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Название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:" Grid.Row="1" Grid.Column="0" VerticalAlignment="Center" Margin="0,5"/&gt;</w:t>
      </w:r>
    </w:p>
    <w:p w14:paraId="727EBF5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&lt;TextBox x:Name="NameTextBox" Grid.Row="1" Grid.Column="1" Margin="0,5"/&gt;</w:t>
      </w:r>
    </w:p>
    <w:p w14:paraId="03803CF6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9AF6BA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Категория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09C2C28A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&lt;TextBlock Text="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Категория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:" Grid.Row="2" Grid.Column="0" VerticalAlignment="Center" Margin="0,5"/&gt;</w:t>
      </w:r>
    </w:p>
    <w:p w14:paraId="0FADD0D2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A30D3F8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&lt;ComboBox x:Name="CategoryComboBox" Grid.Row="2" Grid.Column="1" Margin="0,5" </w:t>
      </w:r>
    </w:p>
    <w:p w14:paraId="5E40961A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SelectionChanged="CategoryComboBox_SelectionChanged"</w:t>
      </w:r>
    </w:p>
    <w:p w14:paraId="6ECB4872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DisplayMemberPath="Name" SelectedValuePath="Id"/&gt;</w:t>
      </w:r>
    </w:p>
    <w:p w14:paraId="07A737E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51931FA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Счёт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229F041C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&lt;TextBlock Text="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Счёт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:" Grid.Row="3" Grid.Column="0" VerticalAlignment="Center" Margin="0,5"/&gt;</w:t>
      </w:r>
    </w:p>
    <w:p w14:paraId="496D7A2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&lt;ComboBox x:Name="AccountComboBox" Grid.Row="3" Grid.Column="1" Margin="0,5"</w:t>
      </w:r>
    </w:p>
    <w:p w14:paraId="07F48EDA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DisplayMemberPath="Name" SelectedValuePath="Id"/&gt;</w:t>
      </w:r>
    </w:p>
    <w:p w14:paraId="4C1902C2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68BA3D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Дата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6619675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&lt;TextBlock Text="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Дата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и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время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:" Grid.Row="4" Grid.Column="0" VerticalAlignment="Center" Margin="0,5"/&gt;</w:t>
      </w:r>
    </w:p>
    <w:p w14:paraId="779F4927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&lt;StackPanel Orientation="Horizontal" Grid.Row="4" Grid.Column="1" Margin="0,5"&gt;</w:t>
      </w:r>
    </w:p>
    <w:p w14:paraId="34C64C5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&lt;DatePicker x:Name="DatePicker" Width="129"/&gt;</w:t>
      </w:r>
    </w:p>
    <w:p w14:paraId="366C548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&lt;TextBox x:Name="TimeTextBox" TextAlignment="Center" Width="125" VerticalContentAlignment="Center" /&gt;</w:t>
      </w:r>
    </w:p>
    <w:p w14:paraId="74F41A48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&lt;/StackPanel&gt;</w:t>
      </w:r>
    </w:p>
    <w:p w14:paraId="53A1286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898C991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Сумма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4879B610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&lt;TextBlock Text="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Сумма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:" Grid.Row="5" Grid.Column="0" VerticalAlignment="Center" Margin="0,5"/&gt;</w:t>
      </w:r>
    </w:p>
    <w:p w14:paraId="004A5D5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&lt;TextBox x:Name="AmountTextBox" Grid.Row="5" Grid.Column="1" Margin="0,5"/&gt;</w:t>
      </w:r>
    </w:p>
    <w:p w14:paraId="3FEC21DC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0DBB86F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Комментарий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683F556F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&lt;TextBlock Text="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Комментарий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:" Grid.Row="6" Grid.Column="0" VerticalAlignment="Top" Margin="0,5"/&gt;</w:t>
      </w:r>
    </w:p>
    <w:p w14:paraId="60BD7EBB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&lt;TextBox x:Name="NoteTextBox" Grid.Row="6" Grid.Column="1" Height="60" AcceptsReturn="True" Margin="0,5"/&gt;</w:t>
      </w:r>
    </w:p>
    <w:p w14:paraId="60B3ABF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7DA03DE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Кнопки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31D33843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&lt;StackPanel Orientation="Horizontal" Grid.Row="8" Grid.ColumnSpan="2" HorizontalAlignment="Right" Margin="0,10,0,0"&gt;</w:t>
      </w:r>
    </w:p>
    <w:p w14:paraId="0F22294D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&lt;Button Content="OK" Width="80" Margin="5" Click="OkButton_Click"/&gt;</w:t>
      </w:r>
    </w:p>
    <w:p w14:paraId="2C9722F9" w14:textId="77777777" w:rsidR="00E87513" w:rsidRPr="00E87513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&lt;Button Content="</w:t>
      </w:r>
      <w:r w:rsidRPr="00E87513">
        <w:rPr>
          <w:rFonts w:ascii="Consolas" w:hAnsi="Consolas" w:cs="Cascadia Mono"/>
          <w:sz w:val="20"/>
          <w:szCs w:val="20"/>
          <w:highlight w:val="white"/>
        </w:rPr>
        <w:t>Отмена</w:t>
      </w: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t>" Width="80" Margin="5" Click="CancelButton_Click"/&gt;</w:t>
      </w:r>
    </w:p>
    <w:p w14:paraId="3D25868B" w14:textId="77777777" w:rsidR="00E87513" w:rsidRPr="00086604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E87513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&lt;/StackPanel&gt;</w:t>
      </w:r>
    </w:p>
    <w:p w14:paraId="63A76566" w14:textId="77777777" w:rsidR="00E87513" w:rsidRPr="00086604" w:rsidRDefault="00E87513" w:rsidP="00E8751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&lt;/Grid&gt;</w:t>
      </w:r>
    </w:p>
    <w:p w14:paraId="78B4BE4C" w14:textId="7BA36FE4" w:rsidR="00E87513" w:rsidRPr="00086604" w:rsidRDefault="00E87513" w:rsidP="00E87513">
      <w:pPr>
        <w:pStyle w:val="1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&lt;/Window&gt;</w:t>
      </w:r>
    </w:p>
    <w:p w14:paraId="1BA2ABFA" w14:textId="4C08755C" w:rsidR="00F910BC" w:rsidRPr="00086604" w:rsidRDefault="00F910BC" w:rsidP="00F910BC">
      <w:pPr>
        <w:pStyle w:val="10"/>
        <w:spacing w:before="120" w:after="120"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i/>
        </w:rPr>
        <w:t>Листинг</w:t>
      </w:r>
      <w:r w:rsidRPr="00086604">
        <w:rPr>
          <w:i/>
          <w:lang w:val="en-US"/>
        </w:rPr>
        <w:t xml:space="preserve"> </w:t>
      </w:r>
      <w:r>
        <w:rPr>
          <w:i/>
        </w:rPr>
        <w:t>А</w:t>
      </w:r>
      <w:r w:rsidRPr="00086604">
        <w:rPr>
          <w:i/>
          <w:lang w:val="en-US"/>
        </w:rPr>
        <w:t xml:space="preserve">.5 — </w:t>
      </w:r>
      <w:r w:rsidRPr="007A65C5">
        <w:rPr>
          <w:i/>
        </w:rPr>
        <w:t>Код</w:t>
      </w:r>
      <w:r w:rsidRPr="00086604">
        <w:rPr>
          <w:i/>
          <w:lang w:val="en-US"/>
        </w:rPr>
        <w:t xml:space="preserve"> </w:t>
      </w:r>
      <w:r w:rsidRPr="007A65C5">
        <w:rPr>
          <w:i/>
        </w:rPr>
        <w:t>окна</w:t>
      </w:r>
      <w:r w:rsidRPr="00086604">
        <w:rPr>
          <w:i/>
          <w:lang w:val="en-US"/>
        </w:rPr>
        <w:t xml:space="preserve"> </w:t>
      </w:r>
      <w:r w:rsidRPr="00F910BC">
        <w:rPr>
          <w:i/>
          <w:lang w:val="en-US"/>
        </w:rPr>
        <w:t>AddCategoryWindow</w:t>
      </w:r>
      <w:r w:rsidRPr="00086604">
        <w:rPr>
          <w:i/>
          <w:lang w:val="en-US"/>
        </w:rPr>
        <w:t>.</w:t>
      </w:r>
      <w:r w:rsidRPr="00E87513">
        <w:rPr>
          <w:i/>
          <w:lang w:val="en-US"/>
        </w:rPr>
        <w:t>xaml</w:t>
      </w:r>
    </w:p>
    <w:p w14:paraId="553C1BC4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>&lt;Window x:Class="MyFinance.Views.AddCategoryWindow"</w:t>
      </w:r>
    </w:p>
    <w:p w14:paraId="7E0210F5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xmlns="http://schemas.microsoft.com/winfx/2006/xaml/presentation"</w:t>
      </w:r>
    </w:p>
    <w:p w14:paraId="30517048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xmlns:x="http://schemas.microsoft.com/winfx/2006/xaml"</w:t>
      </w:r>
    </w:p>
    <w:p w14:paraId="3F4D3593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xmlns:xctk="http://schemas.xceed.com/wpf/xaml/toolkit"</w:t>
      </w:r>
    </w:p>
    <w:p w14:paraId="100D23D1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Title="</w:t>
      </w:r>
      <w:r w:rsidRPr="00F910BC">
        <w:rPr>
          <w:rFonts w:ascii="Consolas" w:hAnsi="Consolas" w:cs="Cascadia Mono"/>
          <w:sz w:val="20"/>
          <w:szCs w:val="20"/>
          <w:highlight w:val="white"/>
        </w:rPr>
        <w:t>Добавить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F910BC">
        <w:rPr>
          <w:rFonts w:ascii="Consolas" w:hAnsi="Consolas" w:cs="Cascadia Mono"/>
          <w:sz w:val="20"/>
          <w:szCs w:val="20"/>
          <w:highlight w:val="white"/>
        </w:rPr>
        <w:t>категорию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>" Height="240" Width="210" ResizeMode="NoResize" Icon="/Views/image.ico"&gt;</w:t>
      </w:r>
    </w:p>
    <w:p w14:paraId="6323D37A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074E541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&lt;Grid Margin="10"&gt;</w:t>
      </w:r>
    </w:p>
    <w:p w14:paraId="4F8BEB12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&lt;Grid.RowDefinitions&gt;</w:t>
      </w:r>
    </w:p>
    <w:p w14:paraId="45C5E024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53348D4F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221DED70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712A9E14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0AFF4E8B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&lt;/Grid.RowDefinitions&gt;</w:t>
      </w:r>
    </w:p>
    <w:p w14:paraId="7F74E5E9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2A51D6C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F910BC">
        <w:rPr>
          <w:rFonts w:ascii="Consolas" w:hAnsi="Consolas" w:cs="Cascadia Mono"/>
          <w:sz w:val="20"/>
          <w:szCs w:val="20"/>
          <w:highlight w:val="white"/>
        </w:rPr>
        <w:t>Имя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536682CA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&lt;StackPanel&gt;</w:t>
      </w:r>
    </w:p>
    <w:p w14:paraId="1EB44EF6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&lt;TextBlock Text="</w:t>
      </w:r>
      <w:r w:rsidRPr="00F910BC">
        <w:rPr>
          <w:rFonts w:ascii="Consolas" w:hAnsi="Consolas" w:cs="Cascadia Mono"/>
          <w:sz w:val="20"/>
          <w:szCs w:val="20"/>
          <w:highlight w:val="white"/>
        </w:rPr>
        <w:t>Название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>" Margin="0 0 0 3"/&gt;</w:t>
      </w:r>
    </w:p>
    <w:p w14:paraId="0645E31A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&lt;TextBox x:Name="NameBox"/&gt;</w:t>
      </w:r>
    </w:p>
    <w:p w14:paraId="4226049B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&lt;/StackPanel&gt;</w:t>
      </w:r>
    </w:p>
    <w:p w14:paraId="478B95EF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103D3AE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F910BC">
        <w:rPr>
          <w:rFonts w:ascii="Consolas" w:hAnsi="Consolas" w:cs="Cascadia Mono"/>
          <w:sz w:val="20"/>
          <w:szCs w:val="20"/>
          <w:highlight w:val="white"/>
        </w:rPr>
        <w:t>Тип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1ADC9C98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&lt;StackPanel Grid.Row="1" Margin="0 10 0 0"&gt;</w:t>
      </w:r>
    </w:p>
    <w:p w14:paraId="1C7039A7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&lt;TextBlock Text="</w:t>
      </w:r>
      <w:r w:rsidRPr="00F910BC">
        <w:rPr>
          <w:rFonts w:ascii="Consolas" w:hAnsi="Consolas" w:cs="Cascadia Mono"/>
          <w:sz w:val="20"/>
          <w:szCs w:val="20"/>
          <w:highlight w:val="white"/>
        </w:rPr>
        <w:t>Тип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>" Margin="0 0 0 3"/&gt;</w:t>
      </w:r>
    </w:p>
    <w:p w14:paraId="18608B9F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&lt;ComboBox x:Name="TypeBox" SelectedIndex="0"&gt;</w:t>
      </w:r>
    </w:p>
    <w:p w14:paraId="4AD8FEF8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&lt;ComboBoxItem Content="</w:t>
      </w:r>
      <w:r w:rsidRPr="00F910BC">
        <w:rPr>
          <w:rFonts w:ascii="Consolas" w:hAnsi="Consolas" w:cs="Cascadia Mono"/>
          <w:sz w:val="20"/>
          <w:szCs w:val="20"/>
          <w:highlight w:val="white"/>
        </w:rPr>
        <w:t>Расход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>"/&gt;</w:t>
      </w:r>
    </w:p>
    <w:p w14:paraId="01BA5061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&lt;ComboBoxItem Content="</w:t>
      </w:r>
      <w:r w:rsidRPr="00F910BC">
        <w:rPr>
          <w:rFonts w:ascii="Consolas" w:hAnsi="Consolas" w:cs="Cascadia Mono"/>
          <w:sz w:val="20"/>
          <w:szCs w:val="20"/>
          <w:highlight w:val="white"/>
        </w:rPr>
        <w:t>Доход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>"/&gt;</w:t>
      </w:r>
    </w:p>
    <w:p w14:paraId="63AA5C5F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&lt;/ComboBox&gt;</w:t>
      </w:r>
    </w:p>
    <w:p w14:paraId="19A69F21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&lt;/StackPanel&gt;</w:t>
      </w:r>
    </w:p>
    <w:p w14:paraId="28336DB6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804A5D9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F910BC">
        <w:rPr>
          <w:rFonts w:ascii="Consolas" w:hAnsi="Consolas" w:cs="Cascadia Mono"/>
          <w:sz w:val="20"/>
          <w:szCs w:val="20"/>
          <w:highlight w:val="white"/>
        </w:rPr>
        <w:t>Палитра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455B61A7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&lt;StackPanel Grid.Row="2" Margin="0 10 0 0"&gt;</w:t>
      </w:r>
    </w:p>
    <w:p w14:paraId="5DBE2C1E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&lt;TextBlock Text="</w:t>
      </w:r>
      <w:r w:rsidRPr="00F910BC">
        <w:rPr>
          <w:rFonts w:ascii="Consolas" w:hAnsi="Consolas" w:cs="Cascadia Mono"/>
          <w:sz w:val="20"/>
          <w:szCs w:val="20"/>
          <w:highlight w:val="white"/>
        </w:rPr>
        <w:t>Цвет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F910BC">
        <w:rPr>
          <w:rFonts w:ascii="Consolas" w:hAnsi="Consolas" w:cs="Cascadia Mono"/>
          <w:sz w:val="20"/>
          <w:szCs w:val="20"/>
          <w:highlight w:val="white"/>
        </w:rPr>
        <w:t>категории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>" Margin="0 0 0 3"/&gt;</w:t>
      </w:r>
    </w:p>
    <w:p w14:paraId="63AF5CAE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&lt;xctk:ColorPicker x:Name="ColorPicker" SelectedColor="DarkGoldenrod" /&gt;</w:t>
      </w:r>
    </w:p>
    <w:p w14:paraId="59835A9F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&lt;/StackPanel&gt;</w:t>
      </w:r>
    </w:p>
    <w:p w14:paraId="1F3876AE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42DC0C9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F910BC">
        <w:rPr>
          <w:rFonts w:ascii="Consolas" w:hAnsi="Consolas" w:cs="Cascadia Mono"/>
          <w:sz w:val="20"/>
          <w:szCs w:val="20"/>
          <w:highlight w:val="white"/>
        </w:rPr>
        <w:t>Кнопки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7A49B51C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&lt;StackPanel Grid.Row="3" Orientation="Horizontal" HorizontalAlignment="Right" Margin="0 15 0 0"&gt;</w:t>
      </w:r>
    </w:p>
    <w:p w14:paraId="78B5E80F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&lt;Button Content="</w:t>
      </w:r>
      <w:r w:rsidRPr="00F910BC">
        <w:rPr>
          <w:rFonts w:ascii="Consolas" w:hAnsi="Consolas" w:cs="Cascadia Mono"/>
          <w:sz w:val="20"/>
          <w:szCs w:val="20"/>
          <w:highlight w:val="white"/>
        </w:rPr>
        <w:t>Ок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>" Width="80" Margin="0 0 10 0" Click="Ok_Click"/&gt;</w:t>
      </w:r>
    </w:p>
    <w:p w14:paraId="75946F12" w14:textId="77777777" w:rsidR="00F910BC" w:rsidRPr="00F910BC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&lt;Button Content="</w:t>
      </w:r>
      <w:r w:rsidRPr="00F910BC">
        <w:rPr>
          <w:rFonts w:ascii="Consolas" w:hAnsi="Consolas" w:cs="Cascadia Mono"/>
          <w:sz w:val="20"/>
          <w:szCs w:val="20"/>
          <w:highlight w:val="white"/>
        </w:rPr>
        <w:t>Отмена</w:t>
      </w: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>" Width="80" Click="Cancel_Click"/&gt;</w:t>
      </w:r>
    </w:p>
    <w:p w14:paraId="5A760DD5" w14:textId="77777777" w:rsidR="00F910BC" w:rsidRPr="00086604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910BC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&lt;/StackPanel&gt;</w:t>
      </w:r>
    </w:p>
    <w:p w14:paraId="7DFD8DCD" w14:textId="77777777" w:rsidR="00F910BC" w:rsidRPr="00086604" w:rsidRDefault="00F910BC" w:rsidP="00F910BC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&lt;/Grid&gt;</w:t>
      </w:r>
    </w:p>
    <w:p w14:paraId="48087C3B" w14:textId="349D13FE" w:rsidR="00F910BC" w:rsidRPr="00086604" w:rsidRDefault="00F910BC" w:rsidP="00F910BC">
      <w:pPr>
        <w:pStyle w:val="1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&lt;/Window&gt;</w:t>
      </w:r>
    </w:p>
    <w:p w14:paraId="31483D93" w14:textId="3383A734" w:rsidR="00F910BC" w:rsidRPr="00086604" w:rsidRDefault="00F910BC" w:rsidP="00F910BC">
      <w:pPr>
        <w:pStyle w:val="10"/>
        <w:spacing w:before="120" w:after="120"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>
        <w:rPr>
          <w:i/>
        </w:rPr>
        <w:t>Листинг</w:t>
      </w:r>
      <w:r w:rsidRPr="00086604">
        <w:rPr>
          <w:i/>
          <w:lang w:val="en-US"/>
        </w:rPr>
        <w:t xml:space="preserve"> </w:t>
      </w:r>
      <w:r>
        <w:rPr>
          <w:i/>
        </w:rPr>
        <w:t>А</w:t>
      </w:r>
      <w:r w:rsidRPr="00086604">
        <w:rPr>
          <w:i/>
          <w:lang w:val="en-US"/>
        </w:rPr>
        <w:t xml:space="preserve">.6 — </w:t>
      </w:r>
      <w:r w:rsidRPr="007A65C5">
        <w:rPr>
          <w:i/>
        </w:rPr>
        <w:t>Код</w:t>
      </w:r>
      <w:r w:rsidRPr="00086604">
        <w:rPr>
          <w:i/>
          <w:lang w:val="en-US"/>
        </w:rPr>
        <w:t xml:space="preserve"> </w:t>
      </w:r>
      <w:r w:rsidRPr="007A65C5">
        <w:rPr>
          <w:i/>
        </w:rPr>
        <w:t>окна</w:t>
      </w:r>
      <w:r w:rsidRPr="00086604">
        <w:rPr>
          <w:i/>
          <w:lang w:val="en-US"/>
        </w:rPr>
        <w:t xml:space="preserve"> </w:t>
      </w:r>
      <w:r w:rsidRPr="00F910BC">
        <w:rPr>
          <w:i/>
          <w:lang w:val="en-US"/>
        </w:rPr>
        <w:t>AddAccountWindow</w:t>
      </w:r>
      <w:r w:rsidRPr="00086604">
        <w:rPr>
          <w:i/>
          <w:lang w:val="en-US"/>
        </w:rPr>
        <w:t>.</w:t>
      </w:r>
      <w:r w:rsidRPr="00E87513">
        <w:rPr>
          <w:i/>
          <w:lang w:val="en-US"/>
        </w:rPr>
        <w:t>xaml</w:t>
      </w:r>
    </w:p>
    <w:p w14:paraId="2FA44C3C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>&lt;Window x:Class="MyFinance.Views.AddAccountWindow"</w:t>
      </w:r>
    </w:p>
    <w:p w14:paraId="4D0D76EF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xmlns="http://schemas.microsoft.com/winfx/2006/xaml/presentation"</w:t>
      </w:r>
    </w:p>
    <w:p w14:paraId="18988033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xmlns:x="http://schemas.microsoft.com/winfx/2006/xaml"</w:t>
      </w:r>
    </w:p>
    <w:p w14:paraId="2D7AE20C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xmlns:xctk="http://schemas.xceed.com/wpf/xaml/toolkit"</w:t>
      </w:r>
    </w:p>
    <w:p w14:paraId="5E3E9EB4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Title="</w:t>
      </w:r>
      <w:r w:rsidRPr="00461643">
        <w:rPr>
          <w:rFonts w:ascii="Consolas" w:hAnsi="Consolas" w:cs="Cascadia Mono"/>
          <w:sz w:val="20"/>
          <w:szCs w:val="20"/>
          <w:highlight w:val="white"/>
        </w:rPr>
        <w:t>Добавить</w:t>
      </w: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461643">
        <w:rPr>
          <w:rFonts w:ascii="Consolas" w:hAnsi="Consolas" w:cs="Cascadia Mono"/>
          <w:sz w:val="20"/>
          <w:szCs w:val="20"/>
          <w:highlight w:val="white"/>
        </w:rPr>
        <w:t>счёт</w:t>
      </w: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>" Height="150" Width="207" ResizeMode="NoResize" Icon="/Views/image.ico"&gt;</w:t>
      </w:r>
    </w:p>
    <w:p w14:paraId="235B5003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11936CB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&lt;Grid Margin="10"&gt;</w:t>
      </w:r>
    </w:p>
    <w:p w14:paraId="3F57C9F6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&lt;Grid.RowDefinitions&gt;</w:t>
      </w:r>
    </w:p>
    <w:p w14:paraId="25EBAF66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    &lt;RowDefinition Height="Auto"/&gt;</w:t>
      </w:r>
    </w:p>
    <w:p w14:paraId="5DB49081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73188465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0E9C073D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&lt;RowDefinition Height="Auto"/&gt;</w:t>
      </w:r>
    </w:p>
    <w:p w14:paraId="12CE5C0C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&lt;/Grid.RowDefinitions&gt;</w:t>
      </w:r>
    </w:p>
    <w:p w14:paraId="11ADE445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71AEF7A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461643">
        <w:rPr>
          <w:rFonts w:ascii="Consolas" w:hAnsi="Consolas" w:cs="Cascadia Mono"/>
          <w:sz w:val="20"/>
          <w:szCs w:val="20"/>
          <w:highlight w:val="white"/>
        </w:rPr>
        <w:t>Имя</w:t>
      </w: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3F61EEF1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&lt;StackPanel&gt;</w:t>
      </w:r>
    </w:p>
    <w:p w14:paraId="2B18624D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&lt;TextBlock Text="</w:t>
      </w:r>
      <w:r w:rsidRPr="00461643">
        <w:rPr>
          <w:rFonts w:ascii="Consolas" w:hAnsi="Consolas" w:cs="Cascadia Mono"/>
          <w:sz w:val="20"/>
          <w:szCs w:val="20"/>
          <w:highlight w:val="white"/>
        </w:rPr>
        <w:t>Название</w:t>
      </w: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>" Margin="0 0 0 3"/&gt;</w:t>
      </w:r>
    </w:p>
    <w:p w14:paraId="617FFA23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&lt;TextBox x:Name="NameBox"/&gt;</w:t>
      </w:r>
    </w:p>
    <w:p w14:paraId="05AC0C93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&lt;/StackPanel&gt;</w:t>
      </w:r>
    </w:p>
    <w:p w14:paraId="346B208B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CCC56BB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&lt;!-- </w:t>
      </w:r>
      <w:r w:rsidRPr="00461643">
        <w:rPr>
          <w:rFonts w:ascii="Consolas" w:hAnsi="Consolas" w:cs="Cascadia Mono"/>
          <w:sz w:val="20"/>
          <w:szCs w:val="20"/>
          <w:highlight w:val="white"/>
        </w:rPr>
        <w:t>Кнопки</w:t>
      </w: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--&gt;</w:t>
      </w:r>
    </w:p>
    <w:p w14:paraId="1627FC6F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&lt;StackPanel Grid.Row="3" Orientation="Horizontal" HorizontalAlignment="Right" Margin="0 25 0 0"&gt;</w:t>
      </w:r>
    </w:p>
    <w:p w14:paraId="170BE028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&lt;Button Content="</w:t>
      </w:r>
      <w:r w:rsidRPr="00461643">
        <w:rPr>
          <w:rFonts w:ascii="Consolas" w:hAnsi="Consolas" w:cs="Cascadia Mono"/>
          <w:sz w:val="20"/>
          <w:szCs w:val="20"/>
          <w:highlight w:val="white"/>
        </w:rPr>
        <w:t>Ок</w:t>
      </w: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>" Width="80" Margin="0 0 10 0" Click="Ok_Click"/&gt;</w:t>
      </w:r>
    </w:p>
    <w:p w14:paraId="3DA309FD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&lt;Button Content="</w:t>
      </w:r>
      <w:r w:rsidRPr="00461643">
        <w:rPr>
          <w:rFonts w:ascii="Consolas" w:hAnsi="Consolas" w:cs="Cascadia Mono"/>
          <w:sz w:val="20"/>
          <w:szCs w:val="20"/>
          <w:highlight w:val="white"/>
        </w:rPr>
        <w:t>Отмена</w:t>
      </w: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>" Width="80" Click="Cancel_Click"/&gt;</w:t>
      </w:r>
    </w:p>
    <w:p w14:paraId="32C3163D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461643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461643">
        <w:rPr>
          <w:rFonts w:ascii="Consolas" w:hAnsi="Consolas" w:cs="Cascadia Mono"/>
          <w:sz w:val="20"/>
          <w:szCs w:val="20"/>
          <w:highlight w:val="white"/>
        </w:rPr>
        <w:t>&lt;/StackPanel&gt;</w:t>
      </w:r>
    </w:p>
    <w:p w14:paraId="0138E826" w14:textId="77777777" w:rsidR="00461643" w:rsidRPr="00461643" w:rsidRDefault="00461643" w:rsidP="00461643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461643">
        <w:rPr>
          <w:rFonts w:ascii="Consolas" w:hAnsi="Consolas" w:cs="Cascadia Mono"/>
          <w:sz w:val="20"/>
          <w:szCs w:val="20"/>
          <w:highlight w:val="white"/>
        </w:rPr>
        <w:t xml:space="preserve">    &lt;/Grid&gt;</w:t>
      </w:r>
    </w:p>
    <w:p w14:paraId="0914BA43" w14:textId="21FC727F" w:rsidR="00F910BC" w:rsidRDefault="00461643" w:rsidP="00461643">
      <w:pPr>
        <w:pStyle w:val="1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</w:rPr>
      </w:pPr>
      <w:r w:rsidRPr="00461643">
        <w:rPr>
          <w:rFonts w:ascii="Consolas" w:hAnsi="Consolas" w:cs="Cascadia Mono"/>
          <w:sz w:val="20"/>
          <w:szCs w:val="20"/>
          <w:highlight w:val="white"/>
        </w:rPr>
        <w:t>&lt;/Window&gt;</w:t>
      </w:r>
    </w:p>
    <w:p w14:paraId="06877E94" w14:textId="7A58A984" w:rsidR="00130477" w:rsidRDefault="00130477" w:rsidP="00130477">
      <w:pPr>
        <w:pStyle w:val="12"/>
        <w:spacing w:after="240"/>
        <w:jc w:val="center"/>
        <w:rPr>
          <w:caps w:val="0"/>
        </w:rPr>
      </w:pPr>
      <w:bookmarkStart w:id="25" w:name="_Toc216034110"/>
      <w:r w:rsidRPr="00187BDD">
        <w:rPr>
          <w:caps w:val="0"/>
        </w:rPr>
        <w:lastRenderedPageBreak/>
        <w:t>Приложение</w:t>
      </w:r>
      <w:r>
        <w:t xml:space="preserve"> Б</w:t>
      </w:r>
      <w:r w:rsidRPr="00187BDD">
        <w:br/>
      </w:r>
      <w:r>
        <w:rPr>
          <w:b w:val="0"/>
          <w:caps w:val="0"/>
        </w:rPr>
        <w:t>Листинг модулей</w:t>
      </w:r>
      <w:r w:rsidRPr="00187BDD">
        <w:rPr>
          <w:b w:val="0"/>
          <w:caps w:val="0"/>
        </w:rPr>
        <w:t xml:space="preserve"> приложения</w:t>
      </w:r>
      <w:bookmarkEnd w:id="25"/>
    </w:p>
    <w:p w14:paraId="6CC1393E" w14:textId="492E13C1" w:rsidR="00130477" w:rsidRPr="00086604" w:rsidRDefault="00130477" w:rsidP="00446349">
      <w:pPr>
        <w:pStyle w:val="10"/>
        <w:spacing w:before="120" w:after="120" w:line="240" w:lineRule="auto"/>
        <w:ind w:firstLine="0"/>
        <w:jc w:val="left"/>
        <w:rPr>
          <w:i/>
          <w:lang w:val="en-US"/>
        </w:rPr>
      </w:pPr>
      <w:r>
        <w:rPr>
          <w:i/>
        </w:rPr>
        <w:t>Листинг</w:t>
      </w:r>
      <w:r w:rsidRPr="00086604">
        <w:rPr>
          <w:i/>
          <w:lang w:val="en-US"/>
        </w:rPr>
        <w:t xml:space="preserve"> </w:t>
      </w:r>
      <w:r>
        <w:rPr>
          <w:i/>
        </w:rPr>
        <w:t>Б</w:t>
      </w:r>
      <w:r w:rsidRPr="00086604">
        <w:rPr>
          <w:i/>
          <w:lang w:val="en-US"/>
        </w:rPr>
        <w:t xml:space="preserve">.1 — </w:t>
      </w:r>
      <w:r w:rsidRPr="007A65C5">
        <w:rPr>
          <w:i/>
        </w:rPr>
        <w:t>Код</w:t>
      </w:r>
      <w:r w:rsidRPr="00086604">
        <w:rPr>
          <w:i/>
          <w:lang w:val="en-US"/>
        </w:rPr>
        <w:t xml:space="preserve"> </w:t>
      </w:r>
      <w:r w:rsidR="00446349" w:rsidRPr="00086604">
        <w:rPr>
          <w:i/>
          <w:lang w:val="en-US"/>
        </w:rPr>
        <w:t>Account.cs</w:t>
      </w:r>
    </w:p>
    <w:p w14:paraId="58ACB2A6" w14:textId="77777777" w:rsidR="00446349" w:rsidRPr="00446349" w:rsidRDefault="00446349" w:rsidP="0044634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46349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MyFinance.Models</w:t>
      </w:r>
    </w:p>
    <w:p w14:paraId="744E73F3" w14:textId="77777777" w:rsidR="00446349" w:rsidRPr="00446349" w:rsidRDefault="00446349" w:rsidP="0044634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46349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00C335D4" w14:textId="77777777" w:rsidR="00446349" w:rsidRPr="00446349" w:rsidRDefault="00446349" w:rsidP="0044634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4634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class Account</w:t>
      </w:r>
    </w:p>
    <w:p w14:paraId="5BF4C5EE" w14:textId="77777777" w:rsidR="00446349" w:rsidRPr="00446349" w:rsidRDefault="00446349" w:rsidP="0044634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4634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85A12FA" w14:textId="77777777" w:rsidR="00446349" w:rsidRPr="00446349" w:rsidRDefault="00446349" w:rsidP="0044634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4634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int Id { get; set; }</w:t>
      </w:r>
    </w:p>
    <w:p w14:paraId="1296EC1F" w14:textId="77777777" w:rsidR="00446349" w:rsidRPr="00446349" w:rsidRDefault="00446349" w:rsidP="0044634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4634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string Name { get; set; } = "";</w:t>
      </w:r>
    </w:p>
    <w:p w14:paraId="42ED18EF" w14:textId="77777777" w:rsidR="00446349" w:rsidRPr="00446349" w:rsidRDefault="00446349" w:rsidP="0044634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4634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decimal Balance { get; set; }</w:t>
      </w:r>
    </w:p>
    <w:p w14:paraId="1CE26118" w14:textId="77777777" w:rsidR="00446349" w:rsidRPr="00446349" w:rsidRDefault="00446349" w:rsidP="0044634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4634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ICollection&lt;Transaction&gt; Transactions { get; set; }</w:t>
      </w:r>
    </w:p>
    <w:p w14:paraId="33B38826" w14:textId="77777777" w:rsidR="00446349" w:rsidRPr="00086604" w:rsidRDefault="00446349" w:rsidP="0044634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44634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07B8B9D8" w14:textId="49CB2B4E" w:rsidR="00446349" w:rsidRPr="00086604" w:rsidRDefault="00446349" w:rsidP="00446349">
      <w:pPr>
        <w:pStyle w:val="1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54FE5CAE" w14:textId="77A84ED2" w:rsidR="008E351F" w:rsidRPr="008E351F" w:rsidRDefault="008E351F" w:rsidP="008E351F">
      <w:pPr>
        <w:pStyle w:val="10"/>
        <w:spacing w:before="120" w:after="120" w:line="240" w:lineRule="auto"/>
        <w:ind w:firstLine="0"/>
        <w:jc w:val="left"/>
        <w:rPr>
          <w:i/>
          <w:lang w:val="en-US"/>
        </w:rPr>
      </w:pPr>
      <w:r>
        <w:rPr>
          <w:i/>
        </w:rPr>
        <w:t>Листинг</w:t>
      </w:r>
      <w:r w:rsidRPr="008E351F">
        <w:rPr>
          <w:i/>
          <w:lang w:val="en-US"/>
        </w:rPr>
        <w:t xml:space="preserve"> </w:t>
      </w:r>
      <w:r>
        <w:rPr>
          <w:i/>
        </w:rPr>
        <w:t>Б</w:t>
      </w:r>
      <w:r w:rsidRPr="008E351F">
        <w:rPr>
          <w:i/>
          <w:lang w:val="en-US"/>
        </w:rPr>
        <w:t>.</w:t>
      </w:r>
      <w:r>
        <w:rPr>
          <w:i/>
          <w:lang w:val="en-US"/>
        </w:rPr>
        <w:t>2</w:t>
      </w:r>
      <w:r w:rsidRPr="008E351F">
        <w:rPr>
          <w:i/>
          <w:lang w:val="en-US"/>
        </w:rPr>
        <w:t xml:space="preserve"> — </w:t>
      </w:r>
      <w:r w:rsidRPr="007A65C5">
        <w:rPr>
          <w:i/>
        </w:rPr>
        <w:t>Код</w:t>
      </w:r>
      <w:r w:rsidRPr="008E351F">
        <w:rPr>
          <w:i/>
          <w:lang w:val="en-US"/>
        </w:rPr>
        <w:t xml:space="preserve"> Category.cs</w:t>
      </w:r>
    </w:p>
    <w:p w14:paraId="276C6A5F" w14:textId="77777777" w:rsidR="008E351F" w:rsidRPr="008E351F" w:rsidRDefault="008E351F" w:rsidP="008E351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8E351F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MyFinance.Models</w:t>
      </w:r>
    </w:p>
    <w:p w14:paraId="053993DC" w14:textId="77777777" w:rsidR="008E351F" w:rsidRPr="008E351F" w:rsidRDefault="008E351F" w:rsidP="008E351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8E351F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0CEA0E21" w14:textId="77777777" w:rsidR="008E351F" w:rsidRPr="008E351F" w:rsidRDefault="008E351F" w:rsidP="008E351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8E351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class Category</w:t>
      </w:r>
    </w:p>
    <w:p w14:paraId="0A2CCC1A" w14:textId="77777777" w:rsidR="008E351F" w:rsidRPr="008E351F" w:rsidRDefault="008E351F" w:rsidP="008E351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8E351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39EB930" w14:textId="77777777" w:rsidR="008E351F" w:rsidRPr="008E351F" w:rsidRDefault="008E351F" w:rsidP="008E351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8E351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int Id { get; set; }</w:t>
      </w:r>
    </w:p>
    <w:p w14:paraId="2B336C09" w14:textId="77777777" w:rsidR="008E351F" w:rsidRPr="008E351F" w:rsidRDefault="008E351F" w:rsidP="008E351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8E351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string Name { get; set; } = "";</w:t>
      </w:r>
    </w:p>
    <w:p w14:paraId="6EC46A03" w14:textId="77777777" w:rsidR="008E351F" w:rsidRPr="008E351F" w:rsidRDefault="008E351F" w:rsidP="008E351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8E351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string Type { get; set; }</w:t>
      </w:r>
    </w:p>
    <w:p w14:paraId="0023DFA4" w14:textId="77777777" w:rsidR="008E351F" w:rsidRPr="008E351F" w:rsidRDefault="008E351F" w:rsidP="008E351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8E351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string Color { get; set; } = "#FFCCCCCC";</w:t>
      </w:r>
    </w:p>
    <w:p w14:paraId="7B475571" w14:textId="77777777" w:rsidR="008E351F" w:rsidRPr="008E351F" w:rsidRDefault="008E351F" w:rsidP="008E351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8E351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ICollection&lt;Transaction&gt; Transactions { get; set; }</w:t>
      </w:r>
    </w:p>
    <w:p w14:paraId="7AA5B919" w14:textId="77777777" w:rsidR="008E351F" w:rsidRPr="00086604" w:rsidRDefault="008E351F" w:rsidP="008E351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8E351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12493577" w14:textId="42BAF5A2" w:rsidR="008E351F" w:rsidRPr="00086604" w:rsidRDefault="008E351F" w:rsidP="008E351F">
      <w:pPr>
        <w:pStyle w:val="10"/>
        <w:spacing w:line="240" w:lineRule="auto"/>
        <w:ind w:firstLine="0"/>
        <w:jc w:val="left"/>
        <w:rPr>
          <w:rFonts w:ascii="Consolas" w:hAnsi="Consolas"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6E739039" w14:textId="01170168" w:rsidR="008E351F" w:rsidRDefault="008E351F" w:rsidP="008E351F">
      <w:pPr>
        <w:pStyle w:val="10"/>
        <w:spacing w:before="120" w:after="120" w:line="240" w:lineRule="auto"/>
        <w:ind w:firstLine="0"/>
        <w:jc w:val="left"/>
        <w:rPr>
          <w:i/>
          <w:lang w:val="en-US"/>
        </w:rPr>
      </w:pPr>
      <w:r>
        <w:rPr>
          <w:i/>
        </w:rPr>
        <w:t>Листинг</w:t>
      </w:r>
      <w:r w:rsidRPr="00151931">
        <w:rPr>
          <w:i/>
          <w:lang w:val="en-US"/>
        </w:rPr>
        <w:t xml:space="preserve"> </w:t>
      </w:r>
      <w:r>
        <w:rPr>
          <w:i/>
        </w:rPr>
        <w:t>Б</w:t>
      </w:r>
      <w:r w:rsidRPr="00151931">
        <w:rPr>
          <w:i/>
          <w:lang w:val="en-US"/>
        </w:rPr>
        <w:t>.</w:t>
      </w:r>
      <w:r>
        <w:rPr>
          <w:i/>
          <w:lang w:val="en-US"/>
        </w:rPr>
        <w:t>3</w:t>
      </w:r>
      <w:r w:rsidRPr="00151931">
        <w:rPr>
          <w:i/>
          <w:lang w:val="en-US"/>
        </w:rPr>
        <w:t xml:space="preserve"> — </w:t>
      </w:r>
      <w:r w:rsidRPr="007A65C5">
        <w:rPr>
          <w:i/>
        </w:rPr>
        <w:t>Код</w:t>
      </w:r>
      <w:r w:rsidRPr="00151931">
        <w:rPr>
          <w:i/>
          <w:lang w:val="en-US"/>
        </w:rPr>
        <w:t xml:space="preserve"> </w:t>
      </w:r>
      <w:r w:rsidR="00151931" w:rsidRPr="00151931">
        <w:rPr>
          <w:i/>
          <w:lang w:val="en-US"/>
        </w:rPr>
        <w:t>Transaction</w:t>
      </w:r>
      <w:r w:rsidRPr="00151931">
        <w:rPr>
          <w:i/>
          <w:lang w:val="en-US"/>
        </w:rPr>
        <w:t>.</w:t>
      </w:r>
      <w:r w:rsidRPr="008E351F">
        <w:rPr>
          <w:i/>
          <w:lang w:val="en-US"/>
        </w:rPr>
        <w:t>cs</w:t>
      </w:r>
    </w:p>
    <w:p w14:paraId="431CE1D2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MyFinance.Models</w:t>
      </w:r>
    </w:p>
    <w:p w14:paraId="46101293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71A570B5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class Transaction</w:t>
      </w:r>
    </w:p>
    <w:p w14:paraId="72E1D1C0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C38B8A5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int Id { get; set; }</w:t>
      </w:r>
    </w:p>
    <w:p w14:paraId="07108290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string Type { get; set; }</w:t>
      </w:r>
    </w:p>
    <w:p w14:paraId="1F6D8204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string Name { get; set; } = "";</w:t>
      </w:r>
    </w:p>
    <w:p w14:paraId="472193AB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decimal Amount { get; set; }</w:t>
      </w:r>
    </w:p>
    <w:p w14:paraId="6E2AD425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string Note { get; set; }</w:t>
      </w:r>
    </w:p>
    <w:p w14:paraId="7C198527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DateTime Date { get; set; }</w:t>
      </w:r>
    </w:p>
    <w:p w14:paraId="7A1610CA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B8F1DAE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int CategoryId { get; set; }</w:t>
      </w:r>
    </w:p>
    <w:p w14:paraId="7C725F45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Category Category { get; set; }</w:t>
      </w:r>
    </w:p>
    <w:p w14:paraId="4ABDC9B6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DF01777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int AccountId { get; set; }</w:t>
      </w:r>
    </w:p>
    <w:p w14:paraId="2EC133F5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Account Account { get; set; }</w:t>
      </w:r>
    </w:p>
    <w:p w14:paraId="44F2FE11" w14:textId="77777777" w:rsidR="00151931" w:rsidRPr="00151931" w:rsidRDefault="00151931" w:rsidP="0015193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A9DAAD3" w14:textId="574D677B" w:rsidR="00151931" w:rsidRDefault="00151931" w:rsidP="00151931">
      <w:pPr>
        <w:pStyle w:val="1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lang w:val="en-US"/>
        </w:rPr>
      </w:pPr>
      <w:r w:rsidRPr="00151931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4F87D11E" w14:textId="4B6A86E7" w:rsidR="00151931" w:rsidRDefault="00151931" w:rsidP="002A7E80">
      <w:pPr>
        <w:pStyle w:val="10"/>
        <w:spacing w:before="120" w:after="120" w:line="240" w:lineRule="auto"/>
        <w:ind w:firstLine="0"/>
        <w:jc w:val="left"/>
        <w:rPr>
          <w:i/>
          <w:lang w:val="en-US"/>
        </w:rPr>
      </w:pPr>
      <w:r>
        <w:rPr>
          <w:i/>
        </w:rPr>
        <w:t>Листинг</w:t>
      </w:r>
      <w:r w:rsidRPr="002A7E80">
        <w:rPr>
          <w:i/>
          <w:lang w:val="en-US"/>
        </w:rPr>
        <w:t xml:space="preserve"> </w:t>
      </w:r>
      <w:r>
        <w:rPr>
          <w:i/>
        </w:rPr>
        <w:t>Б</w:t>
      </w:r>
      <w:r w:rsidRPr="002A7E80">
        <w:rPr>
          <w:i/>
          <w:lang w:val="en-US"/>
        </w:rPr>
        <w:t>.</w:t>
      </w:r>
      <w:r w:rsidR="002A7E80">
        <w:rPr>
          <w:i/>
          <w:lang w:val="en-US"/>
        </w:rPr>
        <w:t>4</w:t>
      </w:r>
      <w:r w:rsidRPr="002A7E80">
        <w:rPr>
          <w:i/>
          <w:lang w:val="en-US"/>
        </w:rPr>
        <w:t xml:space="preserve"> — </w:t>
      </w:r>
      <w:r w:rsidRPr="007A65C5">
        <w:rPr>
          <w:i/>
        </w:rPr>
        <w:t>Код</w:t>
      </w:r>
      <w:r w:rsidRPr="002A7E80">
        <w:rPr>
          <w:i/>
          <w:lang w:val="en-US"/>
        </w:rPr>
        <w:t xml:space="preserve"> </w:t>
      </w:r>
      <w:r w:rsidR="002A7E80" w:rsidRPr="002A7E80">
        <w:rPr>
          <w:i/>
          <w:lang w:val="en-US"/>
        </w:rPr>
        <w:t>AmountWithSpaceConverter</w:t>
      </w:r>
      <w:r w:rsidRPr="002A7E80">
        <w:rPr>
          <w:i/>
          <w:lang w:val="en-US"/>
        </w:rPr>
        <w:t>.</w:t>
      </w:r>
      <w:r w:rsidRPr="008E351F">
        <w:rPr>
          <w:i/>
          <w:lang w:val="en-US"/>
        </w:rPr>
        <w:t>cs</w:t>
      </w:r>
    </w:p>
    <w:p w14:paraId="0C3BCBD3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>using System.Globalization;</w:t>
      </w:r>
    </w:p>
    <w:p w14:paraId="6D0719D1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System.Windows.Data;</w:t>
      </w:r>
    </w:p>
    <w:p w14:paraId="447661A9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C8D5841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MyFinance.Converters</w:t>
      </w:r>
    </w:p>
    <w:p w14:paraId="257F7082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250BFC3A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class AmountWithSpaceConverter : IValueConverter</w:t>
      </w:r>
    </w:p>
    <w:p w14:paraId="57D7FE1B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43C4520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public object Convert(object value, Type targetType, object parameter, CultureInfo culture)</w:t>
      </w:r>
    </w:p>
    <w:p w14:paraId="6734A501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69AB0308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(value is decimal dec)</w:t>
      </w:r>
    </w:p>
    <w:p w14:paraId="60A04AC8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 string.Format(new CultureInfo("ru-RU"), "{0:N2} ₽", dec);</w:t>
      </w:r>
    </w:p>
    <w:p w14:paraId="0061C4AF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(value is double dbl)</w:t>
      </w:r>
    </w:p>
    <w:p w14:paraId="41C321E0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 string.Format(new CultureInfo("ru-RU"), "{0:N2} ₽", dbl);</w:t>
      </w:r>
    </w:p>
    <w:p w14:paraId="75F75FF8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return value;</w:t>
      </w:r>
    </w:p>
    <w:p w14:paraId="2E29B444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10F56242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0C73161" w14:textId="77777777" w:rsidR="002A7E80" w:rsidRPr="002A7E80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object ConvertBack(object value, Type targetType, object parameter, CultureInfo culture)</w:t>
      </w:r>
    </w:p>
    <w:p w14:paraId="64BE20F1" w14:textId="77777777" w:rsidR="002A7E80" w:rsidRPr="00086604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A7E8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6D029B0F" w14:textId="77777777" w:rsidR="002A7E80" w:rsidRPr="00086604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throw new NotImplementedException();</w:t>
      </w:r>
    </w:p>
    <w:p w14:paraId="180382AA" w14:textId="77777777" w:rsidR="002A7E80" w:rsidRPr="00086604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59B8831B" w14:textId="77777777" w:rsidR="002A7E80" w:rsidRPr="00086604" w:rsidRDefault="002A7E80" w:rsidP="002A7E8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50C62143" w14:textId="3AB0A992" w:rsidR="002A7E80" w:rsidRPr="00086604" w:rsidRDefault="002A7E80" w:rsidP="002A7E80">
      <w:pPr>
        <w:pStyle w:val="1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26661A56" w14:textId="0D01C3D0" w:rsidR="00D23619" w:rsidRDefault="00D23619" w:rsidP="00D23619">
      <w:pPr>
        <w:pStyle w:val="10"/>
        <w:spacing w:before="120" w:after="120" w:line="240" w:lineRule="auto"/>
        <w:ind w:firstLine="0"/>
        <w:jc w:val="left"/>
        <w:rPr>
          <w:i/>
          <w:lang w:val="en-US"/>
        </w:rPr>
      </w:pPr>
      <w:r>
        <w:rPr>
          <w:i/>
        </w:rPr>
        <w:t>Листинг</w:t>
      </w:r>
      <w:r w:rsidRPr="00D23619">
        <w:rPr>
          <w:i/>
          <w:lang w:val="en-US"/>
        </w:rPr>
        <w:t xml:space="preserve"> </w:t>
      </w:r>
      <w:r>
        <w:rPr>
          <w:i/>
        </w:rPr>
        <w:t>Б</w:t>
      </w:r>
      <w:r w:rsidRPr="00D23619">
        <w:rPr>
          <w:i/>
          <w:lang w:val="en-US"/>
        </w:rPr>
        <w:t>.</w:t>
      </w:r>
      <w:r>
        <w:rPr>
          <w:i/>
          <w:lang w:val="en-US"/>
        </w:rPr>
        <w:t>5</w:t>
      </w:r>
      <w:r w:rsidRPr="00D23619">
        <w:rPr>
          <w:i/>
          <w:lang w:val="en-US"/>
        </w:rPr>
        <w:t xml:space="preserve"> — </w:t>
      </w:r>
      <w:r w:rsidRPr="007A65C5">
        <w:rPr>
          <w:i/>
        </w:rPr>
        <w:t>Код</w:t>
      </w:r>
      <w:r w:rsidRPr="00D23619">
        <w:rPr>
          <w:i/>
          <w:lang w:val="en-US"/>
        </w:rPr>
        <w:t xml:space="preserve"> DateLabelConverter.</w:t>
      </w:r>
      <w:r w:rsidRPr="008E351F">
        <w:rPr>
          <w:i/>
          <w:lang w:val="en-US"/>
        </w:rPr>
        <w:t>cs</w:t>
      </w:r>
    </w:p>
    <w:p w14:paraId="404A0E97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>using System.Globalization;</w:t>
      </w:r>
    </w:p>
    <w:p w14:paraId="741E8740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System.Windows.Data;</w:t>
      </w:r>
    </w:p>
    <w:p w14:paraId="52379EA1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ACD7469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MyFinance.Converters</w:t>
      </w:r>
    </w:p>
    <w:p w14:paraId="76F7A586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15960D87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class DateLabelConverter : IValueConverter</w:t>
      </w:r>
    </w:p>
    <w:p w14:paraId="3891B3A8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48A6160A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object Convert(object value, Type targetType, object parameter, CultureInfo culture)</w:t>
      </w:r>
    </w:p>
    <w:p w14:paraId="26A84797" w14:textId="77777777" w:rsidR="00D23619" w:rsidRPr="00086604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20CF2A0C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(value is not DateTime date)</w:t>
      </w:r>
    </w:p>
    <w:p w14:paraId="468CDF0F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 value;</w:t>
      </w:r>
    </w:p>
    <w:p w14:paraId="25560DFB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1630D41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today = DateTime.Today;</w:t>
      </w:r>
    </w:p>
    <w:p w14:paraId="000063DD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yesterday = today.AddDays(-1);</w:t>
      </w:r>
    </w:p>
    <w:p w14:paraId="2A03C278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D483D60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dateOnly = date.Date;</w:t>
      </w:r>
    </w:p>
    <w:p w14:paraId="076773F4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ru = new CultureInfo("ru-RU");</w:t>
      </w:r>
    </w:p>
    <w:p w14:paraId="26D816A8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AE9FBA7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(dateOnly == today)</w:t>
      </w:r>
    </w:p>
    <w:p w14:paraId="0D682098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 "</w:t>
      </w:r>
      <w:r w:rsidRPr="00D23619">
        <w:rPr>
          <w:rFonts w:ascii="Consolas" w:hAnsi="Consolas" w:cs="Cascadia Mono"/>
          <w:sz w:val="20"/>
          <w:szCs w:val="20"/>
          <w:highlight w:val="white"/>
        </w:rPr>
        <w:t>Сегодня</w:t>
      </w: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>";</w:t>
      </w:r>
    </w:p>
    <w:p w14:paraId="6EB72269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2B00305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(dateOnly == yesterday)</w:t>
      </w:r>
    </w:p>
    <w:p w14:paraId="35708772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 "</w:t>
      </w:r>
      <w:r w:rsidRPr="00D23619">
        <w:rPr>
          <w:rFonts w:ascii="Consolas" w:hAnsi="Consolas" w:cs="Cascadia Mono"/>
          <w:sz w:val="20"/>
          <w:szCs w:val="20"/>
          <w:highlight w:val="white"/>
        </w:rPr>
        <w:t>Вчера</w:t>
      </w: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>";</w:t>
      </w:r>
    </w:p>
    <w:p w14:paraId="3908F5D6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7CBDFEC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string format = dateOnly.Year != today.Year</w:t>
      </w:r>
    </w:p>
    <w:p w14:paraId="535A17A8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? "MMMM yyyy"</w:t>
      </w:r>
    </w:p>
    <w:p w14:paraId="424A6757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: "d MMMM";</w:t>
      </w:r>
    </w:p>
    <w:p w14:paraId="3B6B503E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EF239FC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string text = dateOnly.ToString(format, ru);</w:t>
      </w:r>
    </w:p>
    <w:p w14:paraId="4DA73BC2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text = CapitalizeFirstLetter(text);</w:t>
      </w:r>
    </w:p>
    <w:p w14:paraId="23AC58B2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return text;</w:t>
      </w:r>
    </w:p>
    <w:p w14:paraId="25D368A0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3A61924D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C365516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string CapitalizeFirstLetter(string input)</w:t>
      </w:r>
    </w:p>
    <w:p w14:paraId="5B6B00E9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330ED545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(string.IsNullOrEmpty(input))</w:t>
      </w:r>
    </w:p>
    <w:p w14:paraId="5B187DC0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 input;</w:t>
      </w:r>
    </w:p>
    <w:p w14:paraId="559D05BE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3F21F72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for (int i = 0; i &lt; input.Length; i++)</w:t>
      </w:r>
    </w:p>
    <w:p w14:paraId="7AAD0E95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5C1576D8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if (char.IsLetter(input[i]))</w:t>
      </w:r>
    </w:p>
    <w:p w14:paraId="3E7D1B1B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        {</w:t>
      </w:r>
    </w:p>
    <w:p w14:paraId="60859E18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return input[..i] + char.ToUpper(input[i]) + input[(i + 1)..];</w:t>
      </w:r>
    </w:p>
    <w:p w14:paraId="010EDCE8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}</w:t>
      </w:r>
    </w:p>
    <w:p w14:paraId="323D701F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7A0325CF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5CE65A7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return input;</w:t>
      </w:r>
    </w:p>
    <w:p w14:paraId="3A1EAC08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45BA8C1E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09E333E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object ConvertBack(object value, Type targetType, object parameter, CultureInfo culture)</w:t>
      </w:r>
    </w:p>
    <w:p w14:paraId="70208AEA" w14:textId="77777777" w:rsidR="00D23619" w:rsidRPr="00086604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2B7E3875" w14:textId="77777777" w:rsidR="00D23619" w:rsidRPr="00086604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throw new NotImplementedException();</w:t>
      </w:r>
    </w:p>
    <w:p w14:paraId="2448A750" w14:textId="77777777" w:rsidR="00D23619" w:rsidRPr="00086604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1247747E" w14:textId="77777777" w:rsidR="00D23619" w:rsidRPr="00086604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7C1B584" w14:textId="32B674E9" w:rsidR="00D23619" w:rsidRPr="00086604" w:rsidRDefault="00D23619" w:rsidP="00D23619">
      <w:pPr>
        <w:pStyle w:val="10"/>
        <w:spacing w:line="240" w:lineRule="auto"/>
        <w:ind w:firstLine="0"/>
        <w:jc w:val="left"/>
        <w:rPr>
          <w:rFonts w:ascii="Consolas" w:hAnsi="Consolas" w:cs="Cascadia Mono"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1CAFCFC2" w14:textId="3429DBAD" w:rsidR="00D23619" w:rsidRPr="00D23619" w:rsidRDefault="00D23619" w:rsidP="00D23619">
      <w:pPr>
        <w:pStyle w:val="10"/>
        <w:spacing w:before="120" w:after="120" w:line="240" w:lineRule="auto"/>
        <w:ind w:firstLine="0"/>
        <w:jc w:val="left"/>
        <w:rPr>
          <w:rFonts w:ascii="Consolas" w:hAnsi="Consolas"/>
          <w:i/>
          <w:sz w:val="20"/>
          <w:szCs w:val="20"/>
          <w:lang w:val="en-US"/>
        </w:rPr>
      </w:pPr>
      <w:r>
        <w:rPr>
          <w:i/>
        </w:rPr>
        <w:t>Листинг</w:t>
      </w:r>
      <w:r w:rsidRPr="00D23619">
        <w:rPr>
          <w:i/>
          <w:lang w:val="en-US"/>
        </w:rPr>
        <w:t xml:space="preserve"> </w:t>
      </w:r>
      <w:r>
        <w:rPr>
          <w:i/>
        </w:rPr>
        <w:t>Б</w:t>
      </w:r>
      <w:r w:rsidRPr="00D23619">
        <w:rPr>
          <w:i/>
          <w:lang w:val="en-US"/>
        </w:rPr>
        <w:t>.</w:t>
      </w:r>
      <w:r>
        <w:rPr>
          <w:i/>
          <w:lang w:val="en-US"/>
        </w:rPr>
        <w:t>6</w:t>
      </w:r>
      <w:r w:rsidRPr="00D23619">
        <w:rPr>
          <w:i/>
          <w:lang w:val="en-US"/>
        </w:rPr>
        <w:t xml:space="preserve"> — </w:t>
      </w:r>
      <w:r w:rsidRPr="007A65C5">
        <w:rPr>
          <w:i/>
        </w:rPr>
        <w:t>Код</w:t>
      </w:r>
      <w:r w:rsidRPr="00D23619">
        <w:rPr>
          <w:i/>
          <w:lang w:val="en-US"/>
        </w:rPr>
        <w:t xml:space="preserve"> DateOnlyConverter.</w:t>
      </w:r>
      <w:r w:rsidRPr="008E351F">
        <w:rPr>
          <w:i/>
          <w:lang w:val="en-US"/>
        </w:rPr>
        <w:t>cs</w:t>
      </w:r>
    </w:p>
    <w:p w14:paraId="7C715B99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>using System.Globalization;</w:t>
      </w:r>
    </w:p>
    <w:p w14:paraId="23D3E496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System.Windows.Data;</w:t>
      </w:r>
    </w:p>
    <w:p w14:paraId="12F50677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D05D101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MyFinance.Converters</w:t>
      </w:r>
    </w:p>
    <w:p w14:paraId="43300208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23CAD19D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class DateOnlyConverter : IValueConverter</w:t>
      </w:r>
    </w:p>
    <w:p w14:paraId="36D82C4F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E2895FD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object Convert(object value, Type targetType, object parameter, CultureInfo culture)</w:t>
      </w:r>
    </w:p>
    <w:p w14:paraId="160EC2BC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4F516623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(value is DateTime dt)</w:t>
      </w:r>
    </w:p>
    <w:p w14:paraId="00C81D44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</w:t>
      </w:r>
      <w:r w:rsidRPr="00D23619">
        <w:rPr>
          <w:rFonts w:ascii="Consolas" w:hAnsi="Consolas" w:cs="Cascadia Mono"/>
          <w:sz w:val="20"/>
          <w:szCs w:val="20"/>
          <w:highlight w:val="white"/>
        </w:rPr>
        <w:t>return dt.Date; // только дата, без времени</w:t>
      </w:r>
    </w:p>
    <w:p w14:paraId="1817774C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>return value;</w:t>
      </w:r>
    </w:p>
    <w:p w14:paraId="57485DED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0E481EBC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FCFD4FB" w14:textId="77777777" w:rsidR="00D23619" w:rsidRPr="00D23619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object ConvertBack(object value, Type targetType, object parameter, CultureInfo culture)</w:t>
      </w:r>
    </w:p>
    <w:p w14:paraId="632A9459" w14:textId="77777777" w:rsidR="00D23619" w:rsidRPr="00086604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D23619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7389FB36" w14:textId="77777777" w:rsidR="00D23619" w:rsidRPr="00086604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throw new NotImplementedException();</w:t>
      </w:r>
    </w:p>
    <w:p w14:paraId="0F774181" w14:textId="77777777" w:rsidR="00D23619" w:rsidRPr="00086604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6D18A124" w14:textId="77777777" w:rsidR="00D23619" w:rsidRPr="00086604" w:rsidRDefault="00D23619" w:rsidP="00D23619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65C0C9C" w14:textId="77777777" w:rsidR="00C019A0" w:rsidRPr="00086604" w:rsidRDefault="00D23619" w:rsidP="00D23619">
      <w:pPr>
        <w:spacing w:after="0" w:line="240" w:lineRule="auto"/>
        <w:rPr>
          <w:rFonts w:ascii="Consolas" w:hAnsi="Consolas" w:cs="Cascadia Mono"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263C8972" w14:textId="77777777" w:rsidR="00C019A0" w:rsidRDefault="00C019A0" w:rsidP="00C019A0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C019A0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19A0">
        <w:rPr>
          <w:rFonts w:ascii="Times New Roman" w:hAnsi="Times New Roman" w:cs="Times New Roman"/>
          <w:i/>
          <w:sz w:val="28"/>
          <w:szCs w:val="28"/>
        </w:rPr>
        <w:t>Б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7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— </w:t>
      </w:r>
      <w:r w:rsidRPr="00C019A0">
        <w:rPr>
          <w:rFonts w:ascii="Times New Roman" w:hAnsi="Times New Roman" w:cs="Times New Roman"/>
          <w:i/>
          <w:sz w:val="28"/>
          <w:szCs w:val="28"/>
        </w:rPr>
        <w:t>Код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 xml:space="preserve"> NullToBoolConverter.cs</w:t>
      </w:r>
      <w:r w:rsidR="00D23619" w:rsidRPr="00C019A0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1FA8ECBF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>using System;</w:t>
      </w:r>
    </w:p>
    <w:p w14:paraId="2E8F1EC0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>using System.Globalization;</w:t>
      </w:r>
    </w:p>
    <w:p w14:paraId="439B6A8A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System.Windows.Data;</w:t>
      </w:r>
    </w:p>
    <w:p w14:paraId="3C531237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9EE98E7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MyFinance.Converters</w:t>
      </w:r>
    </w:p>
    <w:p w14:paraId="316CB65A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329C6BC5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class NullToBoolConverter : IValueConverter</w:t>
      </w:r>
    </w:p>
    <w:p w14:paraId="35DF2C93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4DBDCC3B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object Convert(object value, Type targetType, object parameter, CultureInfo culture)</w:t>
      </w:r>
    </w:p>
    <w:p w14:paraId="0550E28E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0B102360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return value != null;</w:t>
      </w:r>
    </w:p>
    <w:p w14:paraId="0529DFC9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327AE78E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011FBA4" w14:textId="77777777" w:rsidR="00C019A0" w:rsidRPr="00C019A0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object ConvertBack(object value, Type targetType, object parameter, CultureInfo culture)</w:t>
      </w:r>
    </w:p>
    <w:p w14:paraId="3CEFA03D" w14:textId="77777777" w:rsidR="00C019A0" w:rsidRPr="00086604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C019A0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4FE31FF2" w14:textId="77777777" w:rsidR="00C019A0" w:rsidRPr="00086604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throw new NotImplementedException();</w:t>
      </w:r>
    </w:p>
    <w:p w14:paraId="574D744F" w14:textId="77777777" w:rsidR="00C019A0" w:rsidRPr="00086604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5173DC08" w14:textId="77777777" w:rsidR="00C019A0" w:rsidRPr="00086604" w:rsidRDefault="00C019A0" w:rsidP="00C019A0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}</w:t>
      </w:r>
    </w:p>
    <w:p w14:paraId="406F7371" w14:textId="77777777" w:rsidR="00C019A0" w:rsidRPr="00086604" w:rsidRDefault="00C019A0" w:rsidP="00C019A0">
      <w:pPr>
        <w:spacing w:after="0" w:line="240" w:lineRule="auto"/>
        <w:rPr>
          <w:rFonts w:ascii="Consolas" w:hAnsi="Consolas" w:cs="Cascadia Mono"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0FD3281D" w14:textId="77777777" w:rsidR="001864DF" w:rsidRPr="001864DF" w:rsidRDefault="00C019A0" w:rsidP="00C019A0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C019A0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1864D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19A0">
        <w:rPr>
          <w:rFonts w:ascii="Times New Roman" w:hAnsi="Times New Roman" w:cs="Times New Roman"/>
          <w:i/>
          <w:sz w:val="28"/>
          <w:szCs w:val="28"/>
        </w:rPr>
        <w:t>Б</w:t>
      </w:r>
      <w:r w:rsidRPr="001864DF">
        <w:rPr>
          <w:rFonts w:ascii="Times New Roman" w:hAnsi="Times New Roman" w:cs="Times New Roman"/>
          <w:i/>
          <w:sz w:val="28"/>
          <w:szCs w:val="28"/>
          <w:lang w:val="en-US"/>
        </w:rPr>
        <w:t xml:space="preserve">.8 — </w:t>
      </w:r>
      <w:r w:rsidRPr="00C019A0">
        <w:rPr>
          <w:rFonts w:ascii="Times New Roman" w:hAnsi="Times New Roman" w:cs="Times New Roman"/>
          <w:i/>
          <w:sz w:val="28"/>
          <w:szCs w:val="28"/>
        </w:rPr>
        <w:t>Код</w:t>
      </w:r>
      <w:r w:rsidRPr="001864DF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1864DF" w:rsidRPr="001864DF">
        <w:rPr>
          <w:rFonts w:ascii="Times New Roman" w:hAnsi="Times New Roman" w:cs="Times New Roman"/>
          <w:i/>
          <w:sz w:val="28"/>
          <w:szCs w:val="28"/>
          <w:lang w:val="en-US"/>
        </w:rPr>
        <w:t>StringToBrushConverter</w:t>
      </w:r>
      <w:r w:rsidRPr="001864DF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>cs</w:t>
      </w:r>
      <w:r w:rsidRPr="001864DF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37829544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>using System.Globalization;</w:t>
      </w:r>
    </w:p>
    <w:p w14:paraId="27A52014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System.Windows.Data;</w:t>
      </w:r>
    </w:p>
    <w:p w14:paraId="04CC78F5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System.Windows.Media;</w:t>
      </w:r>
    </w:p>
    <w:p w14:paraId="334912BD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560BE4B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MyFinance.Converters</w:t>
      </w:r>
    </w:p>
    <w:p w14:paraId="3B7110B9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7B9B5C00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class StringToBrushConverter : IValueConverter</w:t>
      </w:r>
    </w:p>
    <w:p w14:paraId="12256131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3F0E4B93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object Convert(object value, Type targetType, object parameter, CultureInfo culture)</w:t>
      </w:r>
    </w:p>
    <w:p w14:paraId="227617C7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277AEAD0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(value is string s &amp;&amp; !string.IsNullOrWhiteSpace(s))</w:t>
      </w:r>
    </w:p>
    <w:p w14:paraId="318EE5E9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5216E5E6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try</w:t>
      </w:r>
    </w:p>
    <w:p w14:paraId="537E829E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{</w:t>
      </w:r>
    </w:p>
    <w:p w14:paraId="3765CDFA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return (SolidColorBrush)(new BrushConverter().ConvertFromString(s));</w:t>
      </w:r>
    </w:p>
    <w:p w14:paraId="579BBCD8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}</w:t>
      </w:r>
    </w:p>
    <w:p w14:paraId="0CA8A02F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catch { }</w:t>
      </w:r>
    </w:p>
    <w:p w14:paraId="3C15EC43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3015A13B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return Brushes.Black;</w:t>
      </w:r>
    </w:p>
    <w:p w14:paraId="48D71492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7E3D1175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7D3AF57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object ConvertBack(object value, Type targetType, object parameter, CultureInfo culture)</w:t>
      </w:r>
    </w:p>
    <w:p w14:paraId="5EFA5D91" w14:textId="77777777" w:rsidR="001864DF" w:rsidRPr="00086604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45E47006" w14:textId="77777777" w:rsidR="001864DF" w:rsidRPr="00086604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throw new NotImplementedException();</w:t>
      </w:r>
    </w:p>
    <w:p w14:paraId="67AA62AE" w14:textId="77777777" w:rsidR="001864DF" w:rsidRPr="00086604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0E989883" w14:textId="77777777" w:rsidR="001864DF" w:rsidRPr="00086604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3989C82D" w14:textId="77777777" w:rsidR="001864DF" w:rsidRPr="00086604" w:rsidRDefault="001864DF" w:rsidP="001864DF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  <w:r w:rsidRPr="00086604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6D26AD47" w14:textId="77777777" w:rsidR="001864DF" w:rsidRPr="00086604" w:rsidRDefault="001864DF" w:rsidP="001864DF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C019A0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08660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19A0">
        <w:rPr>
          <w:rFonts w:ascii="Times New Roman" w:hAnsi="Times New Roman" w:cs="Times New Roman"/>
          <w:i/>
          <w:sz w:val="28"/>
          <w:szCs w:val="28"/>
        </w:rPr>
        <w:t>Б</w:t>
      </w:r>
      <w:r w:rsidRPr="00086604">
        <w:rPr>
          <w:rFonts w:ascii="Times New Roman" w:hAnsi="Times New Roman" w:cs="Times New Roman"/>
          <w:i/>
          <w:sz w:val="28"/>
          <w:szCs w:val="28"/>
          <w:lang w:val="en-US"/>
        </w:rPr>
        <w:t xml:space="preserve">.9 — </w:t>
      </w:r>
      <w:r w:rsidRPr="00C019A0">
        <w:rPr>
          <w:rFonts w:ascii="Times New Roman" w:hAnsi="Times New Roman" w:cs="Times New Roman"/>
          <w:i/>
          <w:sz w:val="28"/>
          <w:szCs w:val="28"/>
        </w:rPr>
        <w:t>Код</w:t>
      </w:r>
      <w:r w:rsidRPr="0008660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1864DF">
        <w:rPr>
          <w:rFonts w:ascii="Times New Roman" w:hAnsi="Times New Roman" w:cs="Times New Roman"/>
          <w:i/>
          <w:sz w:val="28"/>
          <w:szCs w:val="28"/>
          <w:lang w:val="en-US"/>
        </w:rPr>
        <w:t>AppDbContext</w:t>
      </w:r>
      <w:r w:rsidRPr="0008660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>cs</w:t>
      </w:r>
      <w:r w:rsidRPr="00086604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33C9FFD3" w14:textId="77777777" w:rsidR="001864DF" w:rsidRPr="00086604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using Microsoft.EntityFrameworkCore;</w:t>
      </w:r>
    </w:p>
    <w:p w14:paraId="67680622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>using MyFinance.Models;</w:t>
      </w:r>
    </w:p>
    <w:p w14:paraId="1CC0474E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>using System.IO;</w:t>
      </w:r>
    </w:p>
    <w:p w14:paraId="177C45F8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594EB47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MyFinance.Services</w:t>
      </w:r>
    </w:p>
    <w:p w14:paraId="0D12AE68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20B97452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class AppDbContext : DbContext</w:t>
      </w:r>
    </w:p>
    <w:p w14:paraId="05B02B89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282CDA8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DbSet&lt;Transaction&gt; Transactions { get; set; }</w:t>
      </w:r>
    </w:p>
    <w:p w14:paraId="7F188A48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DbSet&lt;Account&gt; Accounts { get; set; }</w:t>
      </w:r>
    </w:p>
    <w:p w14:paraId="6B7DEDB4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DbSet&lt;Category&gt; Categories { get; set; }</w:t>
      </w:r>
    </w:p>
    <w:p w14:paraId="591514D7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8CD5F17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protected override void OnConfiguring(DbContextOptionsBuilder optionsBuilder)</w:t>
      </w:r>
    </w:p>
    <w:p w14:paraId="19C5A6D0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4E9D288B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folder = Path.Combine(AppDomain.CurrentDomain.BaseDirectory, "Data");</w:t>
      </w:r>
    </w:p>
    <w:p w14:paraId="7E293210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(!Directory.Exists(folder))</w:t>
      </w:r>
    </w:p>
    <w:p w14:paraId="0D727A4A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Directory.CreateDirectory(folder);</w:t>
      </w:r>
    </w:p>
    <w:p w14:paraId="7BCA20B3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4557F99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dbPath = Path.Combine(folder, "finance.db");</w:t>
      </w:r>
    </w:p>
    <w:p w14:paraId="2F0CBAC5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optionsBuilder.UseSqlite($"Data Source={dbPath}");</w:t>
      </w:r>
    </w:p>
    <w:p w14:paraId="1665D529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5BAF4535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DFEEEBF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protected override void OnModelCreating(ModelBuilder modelBuilder)</w:t>
      </w:r>
    </w:p>
    <w:p w14:paraId="681A1630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4BD21291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    base.OnModelCreating(modelBuilder);</w:t>
      </w:r>
    </w:p>
    <w:p w14:paraId="551F2A6D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7AB8B10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modelBuilder.Entity&lt;Transaction&gt;()</w:t>
      </w:r>
    </w:p>
    <w:p w14:paraId="7B02BB20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.HasOne(t =&gt; t.Account)</w:t>
      </w:r>
    </w:p>
    <w:p w14:paraId="32D1C46B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.WithMany(a =&gt; a.Transactions)</w:t>
      </w:r>
    </w:p>
    <w:p w14:paraId="34691836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.HasForeignKey(t =&gt; t.AccountId)</w:t>
      </w:r>
    </w:p>
    <w:p w14:paraId="3ED29334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.OnDelete(DeleteBehavior.Cascade);</w:t>
      </w:r>
    </w:p>
    <w:p w14:paraId="2F660596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7F12135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modelBuilder.Entity&lt;Transaction&gt;()</w:t>
      </w:r>
    </w:p>
    <w:p w14:paraId="7893E6A9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.HasOne(t =&gt; t.Category)</w:t>
      </w:r>
    </w:p>
    <w:p w14:paraId="5D04DDB3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.WithMany(c =&gt; c.Transactions)</w:t>
      </w:r>
    </w:p>
    <w:p w14:paraId="1EBA030E" w14:textId="77777777" w:rsidR="001864DF" w:rsidRPr="001864DF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.HasForeignKey(t =&gt; t.CategoryId)</w:t>
      </w:r>
    </w:p>
    <w:p w14:paraId="6114008F" w14:textId="77777777" w:rsidR="001864DF" w:rsidRPr="00086604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864D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.OnDelete(DeleteBehavior.Cascade);</w:t>
      </w:r>
    </w:p>
    <w:p w14:paraId="57664AEF" w14:textId="77777777" w:rsidR="001864DF" w:rsidRPr="00086604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0A559CA0" w14:textId="77777777" w:rsidR="001864DF" w:rsidRPr="00086604" w:rsidRDefault="001864DF" w:rsidP="001864D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F960169" w14:textId="77777777" w:rsidR="00211F34" w:rsidRDefault="001864DF" w:rsidP="001864DF">
      <w:pPr>
        <w:spacing w:after="0" w:line="240" w:lineRule="auto"/>
        <w:rPr>
          <w:rFonts w:ascii="Consolas" w:eastAsia="Times New Roman" w:hAnsi="Consolas" w:cs="Times New Roman"/>
          <w:b/>
          <w:i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  <w:r w:rsidRPr="001864DF">
        <w:rPr>
          <w:rFonts w:ascii="Consolas" w:eastAsia="Times New Roman" w:hAnsi="Consolas" w:cs="Times New Roman"/>
          <w:b/>
          <w:i/>
          <w:sz w:val="20"/>
          <w:szCs w:val="20"/>
          <w:lang w:val="en-US"/>
        </w:rPr>
        <w:t xml:space="preserve"> </w:t>
      </w:r>
    </w:p>
    <w:p w14:paraId="7AF99744" w14:textId="77777777" w:rsidR="00211F34" w:rsidRDefault="00211F34" w:rsidP="00211F34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C019A0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19A0">
        <w:rPr>
          <w:rFonts w:ascii="Times New Roman" w:hAnsi="Times New Roman" w:cs="Times New Roman"/>
          <w:i/>
          <w:sz w:val="28"/>
          <w:szCs w:val="28"/>
        </w:rPr>
        <w:t>Б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10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— </w:t>
      </w:r>
      <w:r w:rsidRPr="00C019A0">
        <w:rPr>
          <w:rFonts w:ascii="Times New Roman" w:hAnsi="Times New Roman" w:cs="Times New Roman"/>
          <w:i/>
          <w:sz w:val="28"/>
          <w:szCs w:val="28"/>
        </w:rPr>
        <w:t>Код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CategorySelectItem.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>cs</w:t>
      </w:r>
      <w:r w:rsidRPr="001864DF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79A70689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>using System.ComponentModel;</w:t>
      </w:r>
    </w:p>
    <w:p w14:paraId="17B29CE0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A38EE74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MyFinance.ViewModels</w:t>
      </w:r>
    </w:p>
    <w:p w14:paraId="3520B102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42335D89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class CategorySelectItem : INotifyPropertyChanged</w:t>
      </w:r>
    </w:p>
    <w:p w14:paraId="4798395F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35DDBADE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string Name { get; set; }</w:t>
      </w:r>
    </w:p>
    <w:p w14:paraId="1656A9D2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5BDA898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bool _isSelected;</w:t>
      </w:r>
    </w:p>
    <w:p w14:paraId="27F997C0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bool IsSelected</w:t>
      </w:r>
    </w:p>
    <w:p w14:paraId="2D3F73FF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7651CFE8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get =&gt; _isSelected;</w:t>
      </w:r>
    </w:p>
    <w:p w14:paraId="3BA1E20E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set</w:t>
      </w:r>
    </w:p>
    <w:p w14:paraId="4C6A06C8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1A92FC60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if (_isSelected == value)</w:t>
      </w:r>
    </w:p>
    <w:p w14:paraId="13E8C0ED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return;</w:t>
      </w:r>
    </w:p>
    <w:p w14:paraId="633DF39A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AB73AED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_isSelected = value;</w:t>
      </w:r>
    </w:p>
    <w:p w14:paraId="425C8A16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PropertyChanged?.Invoke(this, new PropertyChangedEventArgs(nameof(IsSelected)));</w:t>
      </w:r>
    </w:p>
    <w:p w14:paraId="732A4EB9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91AFC27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</w:t>
      </w:r>
      <w:r w:rsidRPr="00211F34">
        <w:rPr>
          <w:rFonts w:ascii="Consolas" w:hAnsi="Consolas" w:cs="Cascadia Mono"/>
          <w:sz w:val="20"/>
          <w:szCs w:val="20"/>
          <w:highlight w:val="white"/>
        </w:rPr>
        <w:t>// вызываем обновление графиков</w:t>
      </w:r>
    </w:p>
    <w:p w14:paraId="5B484234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211F34">
        <w:rPr>
          <w:rFonts w:ascii="Consolas" w:hAnsi="Consolas" w:cs="Cascadia Mono"/>
          <w:sz w:val="20"/>
          <w:szCs w:val="20"/>
          <w:highlight w:val="white"/>
        </w:rPr>
        <w:t xml:space="preserve">                CategoryChanged?.Invoke();</w:t>
      </w:r>
    </w:p>
    <w:p w14:paraId="7E209D27" w14:textId="77777777" w:rsidR="00211F34" w:rsidRPr="003D00EE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211F34"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 w:rsidRPr="003D00EE"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4439E052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3D00EE">
        <w:rPr>
          <w:rFonts w:ascii="Consolas" w:hAnsi="Consolas" w:cs="Cascadia Mono"/>
          <w:sz w:val="20"/>
          <w:szCs w:val="20"/>
          <w:highlight w:val="white"/>
        </w:rPr>
        <w:t xml:space="preserve">        </w:t>
      </w: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7B5F8D11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BB3B8DE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// </w:t>
      </w:r>
      <w:r w:rsidRPr="00211F34">
        <w:rPr>
          <w:rFonts w:ascii="Consolas" w:hAnsi="Consolas" w:cs="Cascadia Mono"/>
          <w:sz w:val="20"/>
          <w:szCs w:val="20"/>
          <w:highlight w:val="white"/>
        </w:rPr>
        <w:t>статический</w:t>
      </w: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callback </w:t>
      </w:r>
      <w:r w:rsidRPr="00211F34">
        <w:rPr>
          <w:rFonts w:ascii="Consolas" w:hAnsi="Consolas" w:cs="Cascadia Mono"/>
          <w:sz w:val="20"/>
          <w:szCs w:val="20"/>
          <w:highlight w:val="white"/>
        </w:rPr>
        <w:t>для</w:t>
      </w: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ViewModel</w:t>
      </w:r>
    </w:p>
    <w:p w14:paraId="58C7E182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static Action CategoryChanged;</w:t>
      </w:r>
    </w:p>
    <w:p w14:paraId="07230F4C" w14:textId="77777777" w:rsidR="00211F34" w:rsidRPr="00211F3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70E8CA1" w14:textId="77777777" w:rsidR="00211F34" w:rsidRPr="0008660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11F3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public event PropertyChangedEventHandler PropertyChanged;</w:t>
      </w:r>
    </w:p>
    <w:p w14:paraId="3435FB45" w14:textId="77777777" w:rsidR="00211F34" w:rsidRPr="00086604" w:rsidRDefault="00211F34" w:rsidP="00211F3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442C12E1" w14:textId="77777777" w:rsidR="00211F34" w:rsidRPr="00211F34" w:rsidRDefault="00211F34" w:rsidP="00211F34">
      <w:pPr>
        <w:spacing w:after="0" w:line="240" w:lineRule="auto"/>
        <w:rPr>
          <w:rFonts w:ascii="Consolas" w:eastAsia="Times New Roman" w:hAnsi="Consolas" w:cs="Times New Roman"/>
          <w:b/>
          <w:i/>
          <w:sz w:val="20"/>
          <w:szCs w:val="20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  <w:r w:rsidRPr="00211F34">
        <w:rPr>
          <w:rFonts w:ascii="Consolas" w:eastAsia="Times New Roman" w:hAnsi="Consolas" w:cs="Times New Roman"/>
          <w:b/>
          <w:i/>
          <w:sz w:val="20"/>
          <w:szCs w:val="20"/>
          <w:lang w:val="en-US"/>
        </w:rPr>
        <w:t xml:space="preserve"> </w:t>
      </w:r>
    </w:p>
    <w:p w14:paraId="6E827D4F" w14:textId="77777777" w:rsidR="00557826" w:rsidRDefault="00211F34" w:rsidP="00211F34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C019A0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19A0">
        <w:rPr>
          <w:rFonts w:ascii="Times New Roman" w:hAnsi="Times New Roman" w:cs="Times New Roman"/>
          <w:i/>
          <w:sz w:val="28"/>
          <w:szCs w:val="28"/>
        </w:rPr>
        <w:t>Б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11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— </w:t>
      </w:r>
      <w:r w:rsidRPr="00C019A0">
        <w:rPr>
          <w:rFonts w:ascii="Times New Roman" w:hAnsi="Times New Roman" w:cs="Times New Roman"/>
          <w:i/>
          <w:sz w:val="28"/>
          <w:szCs w:val="28"/>
        </w:rPr>
        <w:t>Код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MainViewModel.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>cs</w:t>
      </w:r>
      <w:r w:rsidRPr="001864DF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2F91A65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CommunityToolkit.Mvvm.ComponentModel;</w:t>
      </w:r>
    </w:p>
    <w:p w14:paraId="01A72DB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CommunityToolkit.Mvvm.Input;</w:t>
      </w:r>
    </w:p>
    <w:p w14:paraId="0590FA8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LiveCharts;</w:t>
      </w:r>
    </w:p>
    <w:p w14:paraId="25E8DAD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LiveCharts.Wpf;</w:t>
      </w:r>
    </w:p>
    <w:p w14:paraId="7120A42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Microsoft.EntityFrameworkCore;</w:t>
      </w:r>
    </w:p>
    <w:p w14:paraId="0C47887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MyFinance.Models;</w:t>
      </w:r>
    </w:p>
    <w:p w14:paraId="2F4AEFF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MyFinance.Services;</w:t>
      </w:r>
    </w:p>
    <w:p w14:paraId="68E462B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MyFinance.Views;</w:t>
      </w:r>
    </w:p>
    <w:p w14:paraId="1CAC091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>using System.Collections.ObjectModel;</w:t>
      </w:r>
    </w:p>
    <w:p w14:paraId="0EE5351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System.ComponentModel;</w:t>
      </w:r>
    </w:p>
    <w:p w14:paraId="0A333BC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System.Globalization;</w:t>
      </w:r>
    </w:p>
    <w:p w14:paraId="6A891B8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System.Security.Principal;</w:t>
      </w:r>
    </w:p>
    <w:p w14:paraId="28F1186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System.Windows;</w:t>
      </w:r>
    </w:p>
    <w:p w14:paraId="4441060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System.Windows.Data;</w:t>
      </w:r>
    </w:p>
    <w:p w14:paraId="0D90E44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using System.Windows.Media;</w:t>
      </w:r>
    </w:p>
    <w:p w14:paraId="0A92584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B525A0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namespace MyFinance.ViewModels</w:t>
      </w:r>
    </w:p>
    <w:p w14:paraId="11540F5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{</w:t>
      </w:r>
    </w:p>
    <w:p w14:paraId="60DD45C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public partial class MainViewModel : ObservableObject</w:t>
      </w:r>
    </w:p>
    <w:p w14:paraId="23CC01C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{</w:t>
      </w:r>
    </w:p>
    <w:p w14:paraId="646DC2A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#region Fields</w:t>
      </w:r>
    </w:p>
    <w:p w14:paraId="61D16ED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readonly AppDbContext _db;</w:t>
      </w:r>
    </w:p>
    <w:p w14:paraId="3A94FBD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08EAF5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[ObservableProperty] private decimal _totalIncome;</w:t>
      </w:r>
    </w:p>
    <w:p w14:paraId="7CE8771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[ObservableProperty] private decimal _totalExpenses;</w:t>
      </w:r>
    </w:p>
    <w:p w14:paraId="7D2D7DD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[ObservableProperty] private decimal _totalBalance;</w:t>
      </w:r>
    </w:p>
    <w:p w14:paraId="5541168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D0A94F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[ObservableProperty] private Transaction _selectedTransaction;</w:t>
      </w:r>
    </w:p>
    <w:p w14:paraId="5A01594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0CA4C8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string _selectedCategoriesText = "Категории";</w:t>
      </w:r>
    </w:p>
    <w:p w14:paraId="6BE60A0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[ObservableProperty] private string _selectedPeriod = "По дням";</w:t>
      </w:r>
    </w:p>
    <w:p w14:paraId="731B1FC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[ObservableProperty] private string _selectedPeriodBalance = "Месяц";</w:t>
      </w:r>
    </w:p>
    <w:p w14:paraId="729F296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[ObservableProperty] private string _selectedAccounts = "Все";</w:t>
      </w:r>
    </w:p>
    <w:p w14:paraId="5F05187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189177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PieSeries { get; set; }</w:t>
      </w:r>
    </w:p>
    <w:p w14:paraId="63557EC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1ED76A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TotalBalanceSeries { get; set; } = new();</w:t>
      </w:r>
    </w:p>
    <w:p w14:paraId="6DECCC4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TotalExpenseSeries { get; set; } = new();</w:t>
      </w:r>
    </w:p>
    <w:p w14:paraId="3065150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TotalIncomeSeries { get; set; } = new();</w:t>
      </w:r>
    </w:p>
    <w:p w14:paraId="30E3D28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F0F847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IncomeExpenseSeries { get; set; } = new();</w:t>
      </w:r>
    </w:p>
    <w:p w14:paraId="0159AEC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892270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CategorySeries { get; set; } = new();</w:t>
      </w:r>
    </w:p>
    <w:p w14:paraId="49F066F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ExpenseCategorySeries { get; set; } = new();</w:t>
      </w:r>
    </w:p>
    <w:p w14:paraId="26AA660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IncomeCategorySeries { get; set; } = new();</w:t>
      </w:r>
    </w:p>
    <w:p w14:paraId="7219B82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FBB335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AccountBalancePieSeries { get; set; } = new();</w:t>
      </w:r>
    </w:p>
    <w:p w14:paraId="2BAD9C3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AccountExpensePieSeries { get; set; } = new();</w:t>
      </w:r>
    </w:p>
    <w:p w14:paraId="3E4E133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AccountIncomePieSeries { get; set; } = new();</w:t>
      </w:r>
    </w:p>
    <w:p w14:paraId="5443F1C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D9F667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SeriesCollection AccountBalanceLineSeries { get; set; } = new();</w:t>
      </w:r>
    </w:p>
    <w:p w14:paraId="772AB0C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BCCC26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ObservableCollection&lt;Transaction&gt; Transactions { get; set; } = new();</w:t>
      </w:r>
    </w:p>
    <w:p w14:paraId="394B741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ObservableCollection&lt;Transaction&gt; ExpenseTransactions { get; set; } = new();</w:t>
      </w:r>
    </w:p>
    <w:p w14:paraId="1EB15B7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ObservableCollection&lt;Transaction&gt; IncomeTransactions { get; set; } = new();</w:t>
      </w:r>
    </w:p>
    <w:p w14:paraId="150DC3A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C17FA6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ObservableCollection&lt;CategorySelectItem&gt; CategoryOptions { get; set; } = new ObservableCollection&lt;CategorySelectItem&gt;();</w:t>
      </w:r>
    </w:p>
    <w:p w14:paraId="4EEEB46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ObservableCollection&lt;string&gt; AccountOptions { get; set; } = new ();</w:t>
      </w:r>
    </w:p>
    <w:p w14:paraId="368BFC4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35B263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ObservableCollection&lt;string&gt; TotalBalanceLabels { get; set; } = new();</w:t>
      </w:r>
    </w:p>
    <w:p w14:paraId="4AD5B25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ObservableCollection&lt;string&gt; TotalExpenseLabels { get; set; } = new();</w:t>
      </w:r>
    </w:p>
    <w:p w14:paraId="0327B3D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ObservableCollection&lt;string&gt; TotalIncomeLabels { get; set; } = new();</w:t>
      </w:r>
    </w:p>
    <w:p w14:paraId="2529DDD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2318D6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ObservableCollection&lt;string&gt; AccountLabels { get; set; } = new();</w:t>
      </w:r>
    </w:p>
    <w:p w14:paraId="520A8DA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9E8DBF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public ObservableCollection&lt;string&gt; PeriodOptions { get; set; } = new ObservableCollection&lt;string&gt;</w:t>
      </w:r>
    </w:p>
    <w:p w14:paraId="754C6C1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557826">
        <w:rPr>
          <w:rFonts w:ascii="Consolas" w:eastAsia="Times New Roman" w:hAnsi="Consolas" w:cs="Times New Roman"/>
          <w:sz w:val="20"/>
          <w:szCs w:val="20"/>
        </w:rPr>
        <w:t>{</w:t>
      </w:r>
    </w:p>
    <w:p w14:paraId="0FDAF5C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57826">
        <w:rPr>
          <w:rFonts w:ascii="Consolas" w:eastAsia="Times New Roman" w:hAnsi="Consolas" w:cs="Times New Roman"/>
          <w:sz w:val="20"/>
          <w:szCs w:val="20"/>
        </w:rPr>
        <w:t xml:space="preserve">            "По дням", "По неделям", "По месяцам", "По годам"</w:t>
      </w:r>
    </w:p>
    <w:p w14:paraId="5E13F49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};</w:t>
      </w:r>
    </w:p>
    <w:p w14:paraId="3E9C07A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ObservableCollection&lt;string&gt; PeriodBalanceOptions { get; set; } = new ObservableCollection&lt;string&gt;</w:t>
      </w:r>
    </w:p>
    <w:p w14:paraId="02DE324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  <w:r w:rsidRPr="00557826">
        <w:rPr>
          <w:rFonts w:ascii="Consolas" w:eastAsia="Times New Roman" w:hAnsi="Consolas" w:cs="Times New Roman"/>
          <w:sz w:val="20"/>
          <w:szCs w:val="20"/>
        </w:rPr>
        <w:t>{</w:t>
      </w:r>
    </w:p>
    <w:p w14:paraId="213B0EB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57826">
        <w:rPr>
          <w:rFonts w:ascii="Consolas" w:eastAsia="Times New Roman" w:hAnsi="Consolas" w:cs="Times New Roman"/>
          <w:sz w:val="20"/>
          <w:szCs w:val="20"/>
        </w:rPr>
        <w:t xml:space="preserve">            "За всё время", "Неделя", "Месяц", "Год"</w:t>
      </w:r>
    </w:p>
    <w:p w14:paraId="71AFEB7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};</w:t>
      </w:r>
    </w:p>
    <w:p w14:paraId="04E9A13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1DB1C4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Func&lt;double, string&gt; AmountFormatter =&gt; val =&gt; val.ToString("N2");</w:t>
      </w:r>
    </w:p>
    <w:p w14:paraId="1DD9242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object Dummy { get; set; }</w:t>
      </w:r>
    </w:p>
    <w:p w14:paraId="2E4C4A1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bool IsCategoryDropdownOpen { get; set; }</w:t>
      </w:r>
    </w:p>
    <w:p w14:paraId="3FC2A24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string SelectedCategoriesText</w:t>
      </w:r>
    </w:p>
    <w:p w14:paraId="28D9574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34F67A4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get =&gt; _selectedCategoriesText;</w:t>
      </w:r>
    </w:p>
    <w:p w14:paraId="6EBD480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set</w:t>
      </w:r>
    </w:p>
    <w:p w14:paraId="6E80759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512C7EF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_selectedCategoriesText = value;</w:t>
      </w:r>
    </w:p>
    <w:p w14:paraId="330FCAD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OnPropertyChanged(nameof(SelectedCategoriesText));</w:t>
      </w:r>
    </w:p>
    <w:p w14:paraId="7FE525F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14ED833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76CFA7C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#endregion</w:t>
      </w:r>
    </w:p>
    <w:p w14:paraId="17644C1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DC8F80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MainViewModel()</w:t>
      </w:r>
    </w:p>
    <w:p w14:paraId="21E042A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3369719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_db = new AppDbContext();</w:t>
      </w:r>
    </w:p>
    <w:p w14:paraId="6F3833F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_db.Database.EnsureCreated();</w:t>
      </w:r>
    </w:p>
    <w:p w14:paraId="5A2E000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1C3745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LoadTransactions();</w:t>
      </w:r>
    </w:p>
    <w:p w14:paraId="3253141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CategorySelectItem.CategoryChanged = OnCategorySelectionChanged;</w:t>
      </w:r>
    </w:p>
    <w:p w14:paraId="38373C3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3A0E76E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7F4631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OnCategorySelectionChanged()</w:t>
      </w:r>
    </w:p>
    <w:p w14:paraId="558A6E2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3AAFBCB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RefreshHistory();</w:t>
      </w:r>
    </w:p>
    <w:p w14:paraId="02E83C7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2651FC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UpdateSelectedCategoriesText();</w:t>
      </w:r>
    </w:p>
    <w:p w14:paraId="1C8056F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UpdateIncomeExpenseDiagram();</w:t>
      </w:r>
    </w:p>
    <w:p w14:paraId="0294BAB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UpdateCategoryDiagram();</w:t>
      </w:r>
    </w:p>
    <w:p w14:paraId="1ECAC8E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UpdateExpenseCategoryDiagram();</w:t>
      </w:r>
    </w:p>
    <w:p w14:paraId="648B27E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UpdateAccountExpensePieDiagram();</w:t>
      </w:r>
    </w:p>
    <w:p w14:paraId="4985D64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UpdateIncomeCategoryDiagram();</w:t>
      </w:r>
    </w:p>
    <w:p w14:paraId="2E7A3F1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UpdateAccountIncomePieDiagram();</w:t>
      </w:r>
    </w:p>
    <w:p w14:paraId="22D2C19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0A59000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3635F1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void LoadTransactions()</w:t>
      </w:r>
    </w:p>
    <w:p w14:paraId="6643DEE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54CC27A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Transactions.Clear();</w:t>
      </w:r>
    </w:p>
    <w:p w14:paraId="371B022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ExpenseTransactions.Clear();</w:t>
      </w:r>
    </w:p>
    <w:p w14:paraId="222F222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IncomeTransactions.Clear();</w:t>
      </w:r>
    </w:p>
    <w:p w14:paraId="053E400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02A60A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transactions = _db.Transactions</w:t>
      </w:r>
    </w:p>
    <w:p w14:paraId="34CA8491" w14:textId="77777777" w:rsidR="00557826" w:rsidRPr="0074070A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</w:t>
      </w:r>
      <w:r w:rsidRPr="0074070A">
        <w:rPr>
          <w:rFonts w:ascii="Consolas" w:eastAsia="Times New Roman" w:hAnsi="Consolas" w:cs="Times New Roman"/>
          <w:sz w:val="20"/>
          <w:szCs w:val="20"/>
          <w:lang w:val="en-US"/>
        </w:rPr>
        <w:t>.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Include</w:t>
      </w:r>
      <w:r w:rsidRPr="0074070A">
        <w:rPr>
          <w:rFonts w:ascii="Consolas" w:eastAsia="Times New Roman" w:hAnsi="Consolas" w:cs="Times New Roman"/>
          <w:sz w:val="20"/>
          <w:szCs w:val="20"/>
          <w:lang w:val="en-US"/>
        </w:rPr>
        <w:t>(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t</w:t>
      </w:r>
      <w:r w:rsidRPr="0074070A">
        <w:rPr>
          <w:rFonts w:ascii="Consolas" w:eastAsia="Times New Roman" w:hAnsi="Consolas" w:cs="Times New Roman"/>
          <w:sz w:val="20"/>
          <w:szCs w:val="20"/>
          <w:lang w:val="en-US"/>
        </w:rPr>
        <w:t xml:space="preserve"> =&gt; 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t</w:t>
      </w:r>
      <w:r w:rsidRPr="0074070A">
        <w:rPr>
          <w:rFonts w:ascii="Consolas" w:eastAsia="Times New Roman" w:hAnsi="Consolas" w:cs="Times New Roman"/>
          <w:sz w:val="20"/>
          <w:szCs w:val="20"/>
          <w:lang w:val="en-US"/>
        </w:rPr>
        <w:t>.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Category</w:t>
      </w:r>
      <w:r w:rsidRPr="0074070A">
        <w:rPr>
          <w:rFonts w:ascii="Consolas" w:eastAsia="Times New Roman" w:hAnsi="Consolas" w:cs="Times New Roman"/>
          <w:sz w:val="20"/>
          <w:szCs w:val="20"/>
          <w:lang w:val="en-US"/>
        </w:rPr>
        <w:t xml:space="preserve">)   // </w:t>
      </w:r>
      <w:r w:rsidRPr="00557826">
        <w:rPr>
          <w:rFonts w:ascii="Consolas" w:eastAsia="Times New Roman" w:hAnsi="Consolas" w:cs="Times New Roman"/>
          <w:sz w:val="20"/>
          <w:szCs w:val="20"/>
        </w:rPr>
        <w:t>подтягиваем</w:t>
      </w:r>
      <w:r w:rsidRPr="0074070A">
        <w:rPr>
          <w:rFonts w:ascii="Consolas" w:eastAsia="Times New Roman" w:hAnsi="Consolas" w:cs="Times New Roman"/>
          <w:sz w:val="20"/>
          <w:szCs w:val="20"/>
          <w:lang w:val="en-US"/>
        </w:rPr>
        <w:t xml:space="preserve"> </w:t>
      </w:r>
      <w:r w:rsidRPr="00557826">
        <w:rPr>
          <w:rFonts w:ascii="Consolas" w:eastAsia="Times New Roman" w:hAnsi="Consolas" w:cs="Times New Roman"/>
          <w:sz w:val="20"/>
          <w:szCs w:val="20"/>
        </w:rPr>
        <w:t>категорию</w:t>
      </w:r>
    </w:p>
    <w:p w14:paraId="584C745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74070A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.Include(t =&gt; t.Account)    // подтягиваем счет</w:t>
      </w:r>
    </w:p>
    <w:p w14:paraId="0818C46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.OrderByDescending(t =&gt; t.Date)</w:t>
      </w:r>
    </w:p>
    <w:p w14:paraId="3933EBE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.ToList();</w:t>
      </w:r>
    </w:p>
    <w:p w14:paraId="17EEBFA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D3A903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tx in transactions)</w:t>
      </w:r>
    </w:p>
    <w:p w14:paraId="0ABAF96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41FDB39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    Transactions.Add(tx);</w:t>
      </w:r>
    </w:p>
    <w:p w14:paraId="3CDF67E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1A287D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if (tx.Type == "Expense")</w:t>
      </w:r>
    </w:p>
    <w:p w14:paraId="3341813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ExpenseTransactions.Add(tx);</w:t>
      </w:r>
    </w:p>
    <w:p w14:paraId="73080E5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else IncomeTransactions.Add(tx);</w:t>
      </w:r>
    </w:p>
    <w:p w14:paraId="171A681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6B17D70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CA1FD5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AccountOptions.Clear();</w:t>
      </w:r>
    </w:p>
    <w:p w14:paraId="3D81CB8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AccountOptions.Add("Все");</w:t>
      </w:r>
    </w:p>
    <w:p w14:paraId="3768CAD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account in _db.Accounts.OrderBy(a =&gt; a.Name))</w:t>
      </w:r>
    </w:p>
    <w:p w14:paraId="4A3B403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5E1ABC0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AccountOptions.Add(account.Name);</w:t>
      </w:r>
    </w:p>
    <w:p w14:paraId="42ACD1D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7AFA981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AA8AD2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CategoryOptions.Clear();</w:t>
      </w:r>
    </w:p>
    <w:p w14:paraId="3407771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category in _db.Categories.OrderBy(a =&gt; a.Name))</w:t>
      </w:r>
    </w:p>
    <w:p w14:paraId="1D6FFFE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6CB8046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CategoryOptions.Add(new CategorySelectItem</w:t>
      </w:r>
    </w:p>
    <w:p w14:paraId="6A8D969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54D7217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Name = category.Name,</w:t>
      </w:r>
    </w:p>
    <w:p w14:paraId="5C2B4FF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IsSelected = true</w:t>
      </w:r>
    </w:p>
    <w:p w14:paraId="04A83F2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});</w:t>
      </w:r>
    </w:p>
    <w:p w14:paraId="458B956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16EE9EC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B4D16E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UpdateTotals();</w:t>
      </w:r>
    </w:p>
    <w:p w14:paraId="377445A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UpdateBalanceDiagrams();</w:t>
      </w:r>
    </w:p>
    <w:p w14:paraId="02A0F82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UpdateExpenseDiagrams();</w:t>
      </w:r>
    </w:p>
    <w:p w14:paraId="745DAE6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UpdateIncomeDiagrams();</w:t>
      </w:r>
    </w:p>
    <w:p w14:paraId="48F7F63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6BAD7C4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984FFD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UpdateBalanceDiagrams()</w:t>
      </w:r>
    </w:p>
    <w:p w14:paraId="7E57AB5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04558A3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UpdateBalanceDiagram();</w:t>
      </w:r>
    </w:p>
    <w:p w14:paraId="60A436D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UpdateAccountBalanceDiagram();</w:t>
      </w:r>
    </w:p>
    <w:p w14:paraId="16D8042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UpdateAccountBalancePieDiagram();</w:t>
      </w:r>
    </w:p>
    <w:p w14:paraId="7823712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UpdateIncomeExpenseDiagram();</w:t>
      </w:r>
    </w:p>
    <w:p w14:paraId="02B7E49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UpdateCategoryDiagram();</w:t>
      </w:r>
    </w:p>
    <w:p w14:paraId="63C95A6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3E9D402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1B35E9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UpdateExpenseDiagrams()</w:t>
      </w:r>
    </w:p>
    <w:p w14:paraId="49402D0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3E0B660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UpdateExpenseDiagram();</w:t>
      </w:r>
    </w:p>
    <w:p w14:paraId="56557B7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UpdateAccountExpensePieDiagram();</w:t>
      </w:r>
    </w:p>
    <w:p w14:paraId="286DB60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UpdateExpenseCategoryDiagram();</w:t>
      </w:r>
    </w:p>
    <w:p w14:paraId="13EC2C4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666BEA3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5066B2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UpdateIncomeDiagrams()</w:t>
      </w:r>
    </w:p>
    <w:p w14:paraId="724958B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02DE0C8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UpdateIncomeDiagram();</w:t>
      </w:r>
    </w:p>
    <w:p w14:paraId="1B933DA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UpdateAccountIncomePieDiagram();</w:t>
      </w:r>
    </w:p>
    <w:p w14:paraId="7AB0383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UpdateIncomeCategoryDiagram();</w:t>
      </w:r>
    </w:p>
    <w:p w14:paraId="556A321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66112D9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C0FF13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UpdateTotals()</w:t>
      </w:r>
    </w:p>
    <w:p w14:paraId="4AA6D87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7DCB8AF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UpdateTotalIncome();</w:t>
      </w:r>
    </w:p>
    <w:p w14:paraId="049E62D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UpdateTotalExpenses();</w:t>
      </w:r>
    </w:p>
    <w:p w14:paraId="4B41E45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9E18D1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TotalBalance = _db.Accounts.Sum(a =&gt; a.Balance);</w:t>
      </w:r>
    </w:p>
    <w:p w14:paraId="1CEF4B2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3230B2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OnPropertyChanged(nameof(TotalIncomeCurrentMonth));</w:t>
      </w:r>
    </w:p>
    <w:p w14:paraId="126FDE4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OnPropertyChanged(nameof(TotalExpensesCurrentMonth));</w:t>
      </w:r>
    </w:p>
    <w:p w14:paraId="68AE9D4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DD4D76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UpdatePieSeries();</w:t>
      </w:r>
    </w:p>
    <w:p w14:paraId="39587B1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1277C23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762275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UpdateTotalExpenses()</w:t>
      </w:r>
    </w:p>
    <w:p w14:paraId="2B8C4EB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40B54E2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 = FilterByPeriod(ExpenseTransactions);</w:t>
      </w:r>
    </w:p>
    <w:p w14:paraId="0682F49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 = FilterByAccounts(filtered);</w:t>
      </w:r>
    </w:p>
    <w:p w14:paraId="68ED61C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 = FilterByCategories(filtered);</w:t>
      </w:r>
    </w:p>
    <w:p w14:paraId="75CDCA5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TotalExpenses = filtered.Sum(t =&gt; t.Amount);</w:t>
      </w:r>
    </w:p>
    <w:p w14:paraId="72D94A4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150315E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26C1AD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UpdateTotalIncome()</w:t>
      </w:r>
    </w:p>
    <w:p w14:paraId="784F188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0D6CCC2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 = FilterByPeriod(IncomeTransactions);</w:t>
      </w:r>
    </w:p>
    <w:p w14:paraId="21E00D2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 = FilterByAccounts(filtered);</w:t>
      </w:r>
    </w:p>
    <w:p w14:paraId="2B65014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 = FilterByCategories(filtered);</w:t>
      </w:r>
    </w:p>
    <w:p w14:paraId="5CEF13E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TotalIncome = filtered.Sum(t =&gt; t.Amount);</w:t>
      </w:r>
    </w:p>
    <w:p w14:paraId="5ADA67B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07C9D48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4EB6BA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68EB8D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UpdatePieSeries()</w:t>
      </w:r>
    </w:p>
    <w:p w14:paraId="1C57018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50E1781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PieSeries = new SeriesCollection</w:t>
      </w:r>
    </w:p>
    <w:p w14:paraId="74C82BF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{</w:t>
      </w:r>
    </w:p>
    <w:p w14:paraId="3E4AC1D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new PieSeries</w:t>
      </w:r>
    </w:p>
    <w:p w14:paraId="54FB811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4F933DD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Title = "Доходы",</w:t>
      </w:r>
    </w:p>
    <w:p w14:paraId="5EB86B0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Values = new ChartValues&lt;double&gt; { (double)TotalIncomeCurrentMonth },</w:t>
      </w:r>
    </w:p>
    <w:p w14:paraId="63EF948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PushOut = 0,</w:t>
      </w:r>
    </w:p>
    <w:p w14:paraId="79230CA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Fill = new RadialGradientBrush(</w:t>
      </w:r>
    </w:p>
    <w:p w14:paraId="50AA948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Color.FromRgb(144,238,144), // светлый</w:t>
      </w:r>
    </w:p>
    <w:p w14:paraId="3B0FE75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Color.FromRgb(0,128,0))     // тёмный</w:t>
      </w:r>
    </w:p>
    <w:p w14:paraId="6C29C8B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 GradientOrigin = new System.Windows.Point(0.3,0.3), Center = new System.Windows.Point(0.5,0.5), RadiusX=0.7, RadiusY=0.7 },</w:t>
      </w:r>
    </w:p>
    <w:p w14:paraId="1A0620D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Stroke = Brushes.DarkGreen,</w:t>
      </w:r>
    </w:p>
    <w:p w14:paraId="7825FA5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StrokeThickness = 1</w:t>
      </w:r>
    </w:p>
    <w:p w14:paraId="6402DF6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},</w:t>
      </w:r>
    </w:p>
    <w:p w14:paraId="5D4285C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new PieSeries</w:t>
      </w:r>
    </w:p>
    <w:p w14:paraId="5C12348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4176CD3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Title = "Расходы",</w:t>
      </w:r>
    </w:p>
    <w:p w14:paraId="05AC194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Values = new ChartValues&lt;double&gt; { (double)TotalExpensesCurrentMonth },</w:t>
      </w:r>
    </w:p>
    <w:p w14:paraId="36520E7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PushOut = 0,</w:t>
      </w:r>
    </w:p>
    <w:p w14:paraId="050186A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Fill = new RadialGradientBrush(</w:t>
      </w:r>
    </w:p>
    <w:p w14:paraId="2697A0F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Color.FromRgb(255,160,122),</w:t>
      </w:r>
    </w:p>
    <w:p w14:paraId="2206031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Color.FromRgb(178,34,34))</w:t>
      </w:r>
    </w:p>
    <w:p w14:paraId="5BB12C0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 GradientOrigin = new System.Windows.Point(0.3,0.3), Center = new System.Windows.Point(0.5,0.5), RadiusX=0.7, RadiusY=0.7 },</w:t>
      </w:r>
    </w:p>
    <w:p w14:paraId="36F3A60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Stroke = Brushes.DarkRed,</w:t>
      </w:r>
    </w:p>
    <w:p w14:paraId="3C34E99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StrokeThickness = 1,</w:t>
      </w:r>
    </w:p>
    <w:p w14:paraId="54F2A65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Effect = new System.Windows.Media.Effects.DropShadowEffect</w:t>
      </w:r>
    </w:p>
    <w:p w14:paraId="7BE438E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7D69272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Color = Colors.Gray,</w:t>
      </w:r>
    </w:p>
    <w:p w14:paraId="460FE69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BlurRadius = 8,</w:t>
      </w:r>
    </w:p>
    <w:p w14:paraId="6B0E56E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Direction = 320,</w:t>
      </w:r>
    </w:p>
    <w:p w14:paraId="20295F5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ShadowDepth = 3</w:t>
      </w:r>
    </w:p>
    <w:p w14:paraId="6E3AA0A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5A314A8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3004272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};</w:t>
      </w:r>
    </w:p>
    <w:p w14:paraId="2A5FF44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OnPropertyChanged(nameof(PieSeries));</w:t>
      </w:r>
    </w:p>
    <w:p w14:paraId="3E2AA56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}</w:t>
      </w:r>
    </w:p>
    <w:p w14:paraId="05182BF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B5AC05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392039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UpdateIncomeDiagram()</w:t>
      </w:r>
    </w:p>
    <w:p w14:paraId="03A0182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2FCBBD1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TotalIncomeSeries.Clear();</w:t>
      </w:r>
    </w:p>
    <w:p w14:paraId="362270F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TotalIncomeLabels.Clear();</w:t>
      </w:r>
    </w:p>
    <w:p w14:paraId="6254FB3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1354E8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filteredTransactions = FilterByPeriod(Transactions).ToList();</w:t>
      </w:r>
    </w:p>
    <w:p w14:paraId="2511A48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(!filteredTransactions.Any()) return;</w:t>
      </w:r>
    </w:p>
    <w:p w14:paraId="30E2681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8C06DB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DateTime startDate = filteredTransactions.Where(t =&gt; t.Type == "Income").Min(t =&gt; t.Date).Date;</w:t>
      </w:r>
    </w:p>
    <w:p w14:paraId="093E994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DateTime endDate = DateTime.Now;</w:t>
      </w:r>
    </w:p>
    <w:p w14:paraId="418B9D8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427F2C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decimal runningBalance = 0;</w:t>
      </w:r>
    </w:p>
    <w:p w14:paraId="2B98A95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AA600B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values = new ChartValues&lt;double&gt;();</w:t>
      </w:r>
    </w:p>
    <w:p w14:paraId="6D75711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D7FB98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switch (SelectedPeriod)</w:t>
      </w:r>
    </w:p>
    <w:p w14:paraId="37FD186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039F0A2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case "По дням":</w:t>
      </w:r>
    </w:p>
    <w:p w14:paraId="0754697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dailySums = filteredTransactions</w:t>
      </w:r>
    </w:p>
    <w:p w14:paraId="4C5F773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t.Date.Date)</w:t>
      </w:r>
    </w:p>
    <w:p w14:paraId="056C4EA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.ToDictionary(g =&gt; g.Key, g =&gt; g.Sum(t =&gt; t.Type == "Income" ? t.Amount : 0));</w:t>
      </w:r>
    </w:p>
    <w:p w14:paraId="2712D4F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881796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(var date = startDate; date &lt;= endDate; date = date.AddDays(1))</w:t>
      </w:r>
    </w:p>
    <w:p w14:paraId="3A1A29B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18BE78F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(dailySums.ContainsKey(date))</w:t>
      </w:r>
    </w:p>
    <w:p w14:paraId="5E346E4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= dailySums[date];</w:t>
      </w:r>
    </w:p>
    <w:p w14:paraId="1C76A67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else runningBalance = 0;</w:t>
      </w:r>
    </w:p>
    <w:p w14:paraId="0EDD819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2C2686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values.Add((double)runningBalance);</w:t>
      </w:r>
    </w:p>
    <w:p w14:paraId="572D429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TotalIncomeLabels.Add(date.ToString("dd.MM"));</w:t>
      </w:r>
    </w:p>
    <w:p w14:paraId="7E6073A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}</w:t>
      </w:r>
    </w:p>
    <w:p w14:paraId="5541642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break;</w:t>
      </w:r>
    </w:p>
    <w:p w14:paraId="48ABCC2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1C4303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case "По неделям":</w:t>
      </w:r>
    </w:p>
    <w:p w14:paraId="5E7B6AD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calendar = CultureInfo.CurrentCulture.Calendar;</w:t>
      </w:r>
    </w:p>
    <w:p w14:paraId="3FBF0D1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weeklySums = filteredTransactions</w:t>
      </w:r>
    </w:p>
    <w:p w14:paraId="1F66A27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calendar.GetWeekOfYear(t.Date, CalendarWeekRule.FirstDay, DayOfWeek.Monday))</w:t>
      </w:r>
    </w:p>
    <w:p w14:paraId="3F73B16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.OrderBy(g =&gt; g.Key)</w:t>
      </w:r>
    </w:p>
    <w:p w14:paraId="5468C3A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.ToDictionary(g =&gt; g.Key, g =&gt; g.Sum(t =&gt; t.Type == "Income" ? t.Amount : 0));</w:t>
      </w:r>
    </w:p>
    <w:p w14:paraId="5225FF2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6BB860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int startWeek = calendar.GetWeekOfYear(startDate, CalendarWeekRule.FirstDay, DayOfWeek.Monday);</w:t>
      </w:r>
    </w:p>
    <w:p w14:paraId="331210E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int endWeek = calendar.GetWeekOfYear(endDate, CalendarWeekRule.FirstDay, DayOfWeek.Monday);</w:t>
      </w:r>
    </w:p>
    <w:p w14:paraId="571FAE5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56FDE1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(int week = startWeek; week &lt;= endWeek; week++)</w:t>
      </w:r>
    </w:p>
    <w:p w14:paraId="5FA8628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59D8182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(weeklySums.ContainsKey(week))</w:t>
      </w:r>
    </w:p>
    <w:p w14:paraId="522269F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= weeklySums[week];</w:t>
      </w:r>
    </w:p>
    <w:p w14:paraId="0D487A4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else runningBalance = 0;</w:t>
      </w:r>
    </w:p>
    <w:p w14:paraId="3088DE0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DBB58C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values.Add((double)runningBalance);</w:t>
      </w:r>
    </w:p>
    <w:p w14:paraId="6749FC7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TotalIncomeLabels.Add("Неделя " + week);</w:t>
      </w:r>
    </w:p>
    <w:p w14:paraId="1C67858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        }</w:t>
      </w:r>
    </w:p>
    <w:p w14:paraId="4A7B32A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break;</w:t>
      </w:r>
    </w:p>
    <w:p w14:paraId="73535F5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07CDC8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case "По месяцам":</w:t>
      </w:r>
    </w:p>
    <w:p w14:paraId="3124035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monthlySums = filteredTransactions</w:t>
      </w:r>
    </w:p>
    <w:p w14:paraId="4DA0656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new { t.Date.Year, t.Date.Month })</w:t>
      </w:r>
    </w:p>
    <w:p w14:paraId="1D5F5A5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.OrderBy(g =&gt; g.Key.Year).ThenBy(g =&gt; g.Key.Month)</w:t>
      </w:r>
    </w:p>
    <w:p w14:paraId="6E18A1D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.ToDictionary(g =&gt; g.Key, g =&gt; g.Sum(t =&gt; t.Type == "Income" ? t.Amount : 0));</w:t>
      </w:r>
    </w:p>
    <w:p w14:paraId="42060C8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D1B52E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(var date = new DateTime(startDate.Year, startDate.Month, 1);</w:t>
      </w:r>
    </w:p>
    <w:p w14:paraId="1C48938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date &lt;= new DateTime(endDate.Year, endDate.Month, 1);</w:t>
      </w:r>
    </w:p>
    <w:p w14:paraId="274F943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date = date.AddMonths(1))</w:t>
      </w:r>
    </w:p>
    <w:p w14:paraId="32F56EA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0CA2B56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var key = new { date.Year, date.Month };</w:t>
      </w:r>
    </w:p>
    <w:p w14:paraId="5915840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(monthlySums.ContainsKey(key))</w:t>
      </w:r>
    </w:p>
    <w:p w14:paraId="29781F4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= monthlySums[key];</w:t>
      </w:r>
    </w:p>
    <w:p w14:paraId="0054828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else runningBalance = 0;</w:t>
      </w:r>
    </w:p>
    <w:p w14:paraId="451FE3B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3707EB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values.Add((double)runningBalance);</w:t>
      </w:r>
    </w:p>
    <w:p w14:paraId="3DB9E50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TotalIncomeLabels.Add(date.ToString("MM.yyyy"));</w:t>
      </w:r>
    </w:p>
    <w:p w14:paraId="1F953B4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}</w:t>
      </w:r>
    </w:p>
    <w:p w14:paraId="3B10E46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break;</w:t>
      </w:r>
    </w:p>
    <w:p w14:paraId="1217C8D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580D6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case "По годам":</w:t>
      </w:r>
    </w:p>
    <w:p w14:paraId="2AB1795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yearlySums = filteredTransactions</w:t>
      </w:r>
    </w:p>
    <w:p w14:paraId="7587CE3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t.Date.Year)</w:t>
      </w:r>
    </w:p>
    <w:p w14:paraId="75FF4A9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.OrderBy(g =&gt; g.Key)</w:t>
      </w:r>
    </w:p>
    <w:p w14:paraId="5DDD02E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.ToDictionary(g =&gt; g.Key, g =&gt; g.Sum(t =&gt; t.Type == "Income" ? t.Amount : 0));</w:t>
      </w:r>
    </w:p>
    <w:p w14:paraId="02C6455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B5F15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(int year = startDate.Year; year &lt;= endDate.Year; year++)</w:t>
      </w:r>
    </w:p>
    <w:p w14:paraId="59C8320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7035252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(yearlySums.ContainsKey(year))</w:t>
      </w:r>
    </w:p>
    <w:p w14:paraId="41DF578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= yearlySums[year];</w:t>
      </w:r>
    </w:p>
    <w:p w14:paraId="302DDAB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else runningBalance = 0;</w:t>
      </w:r>
    </w:p>
    <w:p w14:paraId="6A2D78C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D8018C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values.Add((double)runningBalance);</w:t>
      </w:r>
    </w:p>
    <w:p w14:paraId="66436EF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TotalIncomeLabels.Add(year.ToString());</w:t>
      </w:r>
    </w:p>
    <w:p w14:paraId="44060B4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}</w:t>
      </w:r>
    </w:p>
    <w:p w14:paraId="36EB3FB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break;</w:t>
      </w:r>
    </w:p>
    <w:p w14:paraId="79F82DA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40FCB8F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A5085E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TotalIncomeSeries.Add(new ColumnSeries</w:t>
      </w:r>
    </w:p>
    <w:p w14:paraId="3E2E45F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103ED40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Title = "Доходы",</w:t>
      </w:r>
    </w:p>
    <w:p w14:paraId="555996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Values = values,</w:t>
      </w:r>
    </w:p>
    <w:p w14:paraId="68EF3A3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ColumnPadding = 0,</w:t>
      </w:r>
    </w:p>
    <w:p w14:paraId="3C990CA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MaxColumnWidth = 20</w:t>
      </w:r>
    </w:p>
    <w:p w14:paraId="5688014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});</w:t>
      </w:r>
    </w:p>
    <w:p w14:paraId="3AA5854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AF73DD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OnPropertyChanged(nameof(TotalIncomeLabels));</w:t>
      </w:r>
    </w:p>
    <w:p w14:paraId="7A0BAE9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OnPropertyChanged(nameof(TotalIncomeSeries));</w:t>
      </w:r>
    </w:p>
    <w:p w14:paraId="2D3639F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145A817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</w:p>
    <w:p w14:paraId="6F265A3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UpdateAccountIncomePieDiagram()</w:t>
      </w:r>
    </w:p>
    <w:p w14:paraId="2D5F1C7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34D2BA4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AccountIncomePieSeries.Clear();</w:t>
      </w:r>
    </w:p>
    <w:p w14:paraId="1341C5A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D47B16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filteredTransactions = FilterByPeriod(IncomeTransactions);</w:t>
      </w:r>
    </w:p>
    <w:p w14:paraId="226D25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filteredTransactions = FilterByAccounts(filteredTransactions);</w:t>
      </w:r>
    </w:p>
    <w:p w14:paraId="5044164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filteredTransactions = FilterByCategories(filteredTransactions);</w:t>
      </w:r>
    </w:p>
    <w:p w14:paraId="5F17BB3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(!filteredTransactions.Any()) return;</w:t>
      </w:r>
    </w:p>
    <w:p w14:paraId="2C7739B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4EE663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accounts = _db.Accounts.ToList();</w:t>
      </w:r>
    </w:p>
    <w:p w14:paraId="78D531E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5E8AC4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acc in accounts)</w:t>
      </w:r>
    </w:p>
    <w:p w14:paraId="6A2725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7AD647F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var income = filteredTransactions</w:t>
      </w:r>
    </w:p>
    <w:p w14:paraId="0993858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.Where(t =&gt; t.AccountId == acc.Id)</w:t>
      </w:r>
    </w:p>
    <w:p w14:paraId="7B75774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.Sum(t =&gt; t.Amount);</w:t>
      </w:r>
    </w:p>
    <w:p w14:paraId="646EFC8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0DB619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if (income &lt;= 0) continue;</w:t>
      </w:r>
    </w:p>
    <w:p w14:paraId="4B3C032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851971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AccountIncomePieSeries.Add(new PieSeries</w:t>
      </w:r>
    </w:p>
    <w:p w14:paraId="4D1EB98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2EC05E4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Title = $"{acc.Name} - {income:N0} ₽",</w:t>
      </w:r>
    </w:p>
    <w:p w14:paraId="24ED119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Values = new ChartValues&lt;double&gt; { (double)income },</w:t>
      </w:r>
    </w:p>
    <w:p w14:paraId="35C8EB9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LabelPoint = cp =&gt; $"{cp.Participation:P0}",</w:t>
      </w:r>
    </w:p>
    <w:p w14:paraId="7802742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DataLabels = true</w:t>
      </w:r>
    </w:p>
    <w:p w14:paraId="112F629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});</w:t>
      </w:r>
    </w:p>
    <w:p w14:paraId="61E569D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391AE93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8711FE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OnPropertyChanged(nameof(AccountIncomePieSeries));</w:t>
      </w:r>
    </w:p>
    <w:p w14:paraId="06E264C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3640B0B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</w:t>
      </w:r>
    </w:p>
    <w:p w14:paraId="6AC7F31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UpdateIncomeCategoryDiagram()</w:t>
      </w:r>
    </w:p>
    <w:p w14:paraId="13C64D7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3996B56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IncomeCategorySeries.Clear();</w:t>
      </w:r>
    </w:p>
    <w:p w14:paraId="65BA353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3976D8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filteredTransactions = FilterByPeriod(IncomeTransactions);</w:t>
      </w:r>
    </w:p>
    <w:p w14:paraId="5352580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filteredTransactions = FilterByAccounts(filteredTransactions);</w:t>
      </w:r>
    </w:p>
    <w:p w14:paraId="1908831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filteredTransactions = FilterByCategories(filteredTransactions);</w:t>
      </w:r>
    </w:p>
    <w:p w14:paraId="76994B0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(!filteredTransactions.Any()) return;</w:t>
      </w:r>
    </w:p>
    <w:p w14:paraId="71DFAD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D0FC14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incomeGroups = filteredTransactions</w:t>
      </w:r>
    </w:p>
    <w:p w14:paraId="50764FB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.GroupBy(t =&gt; t.Category)</w:t>
      </w:r>
    </w:p>
    <w:p w14:paraId="65DC8BD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.ToList();</w:t>
      </w:r>
    </w:p>
    <w:p w14:paraId="58EDED6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AB9860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group in incomeGroups)</w:t>
      </w:r>
    </w:p>
    <w:p w14:paraId="7A5671F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615EBA8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var category = group.Key;</w:t>
      </w:r>
    </w:p>
    <w:p w14:paraId="0A2727C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IncomeCategorySeries.Add(new PieSeries</w:t>
      </w:r>
    </w:p>
    <w:p w14:paraId="1B2D1F5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2D17E24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Title = $"{category?.Name ?? "Без категории"} - {group.Sum(t =&gt; t.Amount):N0} ₽",</w:t>
      </w:r>
    </w:p>
    <w:p w14:paraId="084FEAC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Values = new ChartValues&lt;decimal&gt; { group.Sum(t =&gt; t.Amount) },</w:t>
      </w:r>
    </w:p>
    <w:p w14:paraId="7CEE7DE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DataLabels = true,</w:t>
      </w:r>
    </w:p>
    <w:p w14:paraId="645FF34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LabelPoint = cp =&gt; $"{cp.Participation:P0}",</w:t>
      </w:r>
    </w:p>
    <w:p w14:paraId="5005FE2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Fill = category != null ? (SolidColorBrush)(new BrushConverter().ConvertFromString(category.Color)) : Brushes.Green</w:t>
      </w:r>
    </w:p>
    <w:p w14:paraId="10F32F6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});</w:t>
      </w:r>
    </w:p>
    <w:p w14:paraId="5C6F309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30A8732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955F4D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OnPropertyChanged(nameof(IncomeCategorySeries));</w:t>
      </w:r>
    </w:p>
    <w:p w14:paraId="019E778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375C625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E3482F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F90EBE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UpdateExpenseDiagram()</w:t>
      </w:r>
    </w:p>
    <w:p w14:paraId="25B6391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5AB9B25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TotalExpenseSeries.Clear();</w:t>
      </w:r>
    </w:p>
    <w:p w14:paraId="20FAFB1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TotalExpenseLabels.Clear();</w:t>
      </w:r>
    </w:p>
    <w:p w14:paraId="57803CA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DA3F0E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filteredTransactions = FilterByPeriod(Transactions).ToList();</w:t>
      </w:r>
    </w:p>
    <w:p w14:paraId="455E32D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(!filteredTransactions.Any()) return;</w:t>
      </w:r>
    </w:p>
    <w:p w14:paraId="49D09F3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378132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DateTime startDate = filteredTransactions.Where(t =&gt; t.Type != "Income").Min(t =&gt; t.Date).Date;</w:t>
      </w:r>
    </w:p>
    <w:p w14:paraId="1082F49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DateTime endDate = DateTime.Now;</w:t>
      </w:r>
    </w:p>
    <w:p w14:paraId="0AEF0F2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024A55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decimal runningBalance = 0;</w:t>
      </w:r>
    </w:p>
    <w:p w14:paraId="68E76BC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11E3FC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values = new ChartValues&lt;double&gt;();</w:t>
      </w:r>
    </w:p>
    <w:p w14:paraId="5080AB2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331C68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switch (SelectedPeriod)</w:t>
      </w:r>
    </w:p>
    <w:p w14:paraId="579B574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7D703E6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case "По дням":</w:t>
      </w:r>
    </w:p>
    <w:p w14:paraId="56168F5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dailySums = filteredTransactions</w:t>
      </w:r>
    </w:p>
    <w:p w14:paraId="3A85F71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t.Date.Date)</w:t>
      </w:r>
    </w:p>
    <w:p w14:paraId="4065ECB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.ToDictionary(g =&gt; g.Key, g =&gt; g.Sum(t =&gt; t.Type != "Income" ? t.Amount : 0));</w:t>
      </w:r>
    </w:p>
    <w:p w14:paraId="21366EB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042143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(var date = startDate; date &lt;= endDate; date = date.AddDays(1))</w:t>
      </w:r>
    </w:p>
    <w:p w14:paraId="420F0CA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566527C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(dailySums.ContainsKey(date))</w:t>
      </w:r>
    </w:p>
    <w:p w14:paraId="01B2DCB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= dailySums[date];</w:t>
      </w:r>
    </w:p>
    <w:p w14:paraId="45CA753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else runningBalance = 0;</w:t>
      </w:r>
    </w:p>
    <w:p w14:paraId="030031F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98A109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values.Add((double)runningBalance);</w:t>
      </w:r>
    </w:p>
    <w:p w14:paraId="00AC849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TotalExpenseLabels.Add(date.ToString("dd.MM"));</w:t>
      </w:r>
    </w:p>
    <w:p w14:paraId="7566B99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}</w:t>
      </w:r>
    </w:p>
    <w:p w14:paraId="00EACCE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break;</w:t>
      </w:r>
    </w:p>
    <w:p w14:paraId="4AC42A8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29FC6F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case "По неделям":</w:t>
      </w:r>
    </w:p>
    <w:p w14:paraId="26A011A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calendar = CultureInfo.CurrentCulture.Calendar;</w:t>
      </w:r>
    </w:p>
    <w:p w14:paraId="65D2D29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weeklySums = filteredTransactions</w:t>
      </w:r>
    </w:p>
    <w:p w14:paraId="63E4F1C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calendar.GetWeekOfYear(t.Date, CalendarWeekRule.FirstDay, DayOfWeek.Monday))</w:t>
      </w:r>
    </w:p>
    <w:p w14:paraId="611BFE6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.OrderBy(g =&gt; g.Key)</w:t>
      </w:r>
    </w:p>
    <w:p w14:paraId="09FB046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.ToDictionary(g =&gt; g.Key, g =&gt; g.Sum(t =&gt; t.Type != "Income" ? t.Amount : 0));</w:t>
      </w:r>
    </w:p>
    <w:p w14:paraId="7DE5384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DAD4A4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int startWeek = calendar.GetWeekOfYear(startDate, CalendarWeekRule.FirstDay, DayOfWeek.Monday);</w:t>
      </w:r>
    </w:p>
    <w:p w14:paraId="5C08102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int endWeek = calendar.GetWeekOfYear(endDate, CalendarWeekRule.FirstDay, DayOfWeek.Monday);</w:t>
      </w:r>
    </w:p>
    <w:p w14:paraId="3C60EAD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D1DC37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(int week = startWeek; week &lt;= endWeek; week++)</w:t>
      </w:r>
    </w:p>
    <w:p w14:paraId="29E0C77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2F51A15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(weeklySums.ContainsKey(week))</w:t>
      </w:r>
    </w:p>
    <w:p w14:paraId="69A6358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= weeklySums[week];</w:t>
      </w:r>
    </w:p>
    <w:p w14:paraId="28616AF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else runningBalance = 0;</w:t>
      </w:r>
    </w:p>
    <w:p w14:paraId="3C51728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BA374F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values.Add((double)runningBalance);</w:t>
      </w:r>
    </w:p>
    <w:p w14:paraId="68CC06D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TotalExpenseLabels.Add("Неделя " + week);</w:t>
      </w:r>
    </w:p>
    <w:p w14:paraId="762F6CC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}</w:t>
      </w:r>
    </w:p>
    <w:p w14:paraId="146BEB4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break;</w:t>
      </w:r>
    </w:p>
    <w:p w14:paraId="0B2CC68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FC7E49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case "По месяцам":</w:t>
      </w:r>
    </w:p>
    <w:p w14:paraId="4298F7E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monthlySums = filteredTransactions</w:t>
      </w:r>
    </w:p>
    <w:p w14:paraId="016C2A1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new { t.Date.Year, t.Date.Month })</w:t>
      </w:r>
    </w:p>
    <w:p w14:paraId="2D97C33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.OrderBy(g =&gt; g.Key.Year).ThenBy(g =&gt; g.Key.Month)</w:t>
      </w:r>
    </w:p>
    <w:p w14:paraId="322A0A4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            .ToDictionary(g =&gt; g.Key, g =&gt; g.Sum(t =&gt; t.Type != "Income" ? t.Amount : 0));</w:t>
      </w:r>
    </w:p>
    <w:p w14:paraId="11D9023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D371E4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(var date = new DateTime(startDate.Year, startDate.Month, 1);</w:t>
      </w:r>
    </w:p>
    <w:p w14:paraId="5691A2F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date &lt;= new DateTime(endDate.Year, endDate.Month, 1);</w:t>
      </w:r>
    </w:p>
    <w:p w14:paraId="2C26723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date = date.AddMonths(1))</w:t>
      </w:r>
    </w:p>
    <w:p w14:paraId="59F88B8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2F0ED62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var key = new { date.Year, date.Month };</w:t>
      </w:r>
    </w:p>
    <w:p w14:paraId="673A4A8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(monthlySums.ContainsKey(key))</w:t>
      </w:r>
    </w:p>
    <w:p w14:paraId="424A8F1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= monthlySums[key];</w:t>
      </w:r>
    </w:p>
    <w:p w14:paraId="415F271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else runningBalance = 0;</w:t>
      </w:r>
    </w:p>
    <w:p w14:paraId="7A6C564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935E9D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values.Add((double)runningBalance);</w:t>
      </w:r>
    </w:p>
    <w:p w14:paraId="145871B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TotalExpenseLabels.Add(date.ToString("MM.yyyy"));</w:t>
      </w:r>
    </w:p>
    <w:p w14:paraId="200F2B1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}</w:t>
      </w:r>
    </w:p>
    <w:p w14:paraId="00F4A7E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break;</w:t>
      </w:r>
    </w:p>
    <w:p w14:paraId="44DA62F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913AF5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case "По годам":</w:t>
      </w:r>
    </w:p>
    <w:p w14:paraId="533998F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yearlySums = filteredTransactions</w:t>
      </w:r>
    </w:p>
    <w:p w14:paraId="63ADC35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t.Date.Year)</w:t>
      </w:r>
    </w:p>
    <w:p w14:paraId="1C2D019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.OrderBy(g =&gt; g.Key)</w:t>
      </w:r>
    </w:p>
    <w:p w14:paraId="05A2847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.ToDictionary(g =&gt; g.Key, g =&gt; g.Sum(t =&gt; t.Type != "Income" ? t.Amount : 0));</w:t>
      </w:r>
    </w:p>
    <w:p w14:paraId="46C0090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026C51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(int year = startDate.Year; year &lt;= endDate.Year; year++)</w:t>
      </w:r>
    </w:p>
    <w:p w14:paraId="7A6470C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7A485A1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(yearlySums.ContainsKey(year))</w:t>
      </w:r>
    </w:p>
    <w:p w14:paraId="44B3FFB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= yearlySums[year];</w:t>
      </w:r>
    </w:p>
    <w:p w14:paraId="4866CD1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else runningBalance = 0;</w:t>
      </w:r>
    </w:p>
    <w:p w14:paraId="2AD7375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D71BBE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values.Add((double)runningBalance);</w:t>
      </w:r>
    </w:p>
    <w:p w14:paraId="2F41429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TotalExpenseLabels.Add(year.ToString());</w:t>
      </w:r>
    </w:p>
    <w:p w14:paraId="75A54A6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}</w:t>
      </w:r>
    </w:p>
    <w:p w14:paraId="6123B17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break;</w:t>
      </w:r>
    </w:p>
    <w:p w14:paraId="315D46F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6277D51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A375E2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TotalExpenseSeries.Add(new ColumnSeries</w:t>
      </w:r>
    </w:p>
    <w:p w14:paraId="2924B75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009B74E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Title = "Расходы",</w:t>
      </w:r>
    </w:p>
    <w:p w14:paraId="66DFAC8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Values = values,</w:t>
      </w:r>
    </w:p>
    <w:p w14:paraId="2DE9F01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ColumnPadding = 0,</w:t>
      </w:r>
    </w:p>
    <w:p w14:paraId="02AC60C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MaxColumnWidth = 20</w:t>
      </w:r>
    </w:p>
    <w:p w14:paraId="2A094B2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});</w:t>
      </w:r>
    </w:p>
    <w:p w14:paraId="4195962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2AE255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OnPropertyChanged(nameof(TotalExpenseLabels));</w:t>
      </w:r>
    </w:p>
    <w:p w14:paraId="0DDC60C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OnPropertyChanged(nameof(TotalExpenseSeries));</w:t>
      </w:r>
    </w:p>
    <w:p w14:paraId="5A78FBF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6E673ED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9E2D7F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UpdateAccountExpensePieDiagram()</w:t>
      </w:r>
    </w:p>
    <w:p w14:paraId="5E82C23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5961A26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AccountExpensePieSeries.Clear();</w:t>
      </w:r>
    </w:p>
    <w:p w14:paraId="119F3A6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48F7E9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filteredTransactions = FilterByPeriod(ExpenseTransactions);</w:t>
      </w:r>
    </w:p>
    <w:p w14:paraId="2FF8618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filteredTransactions = FilterByAccounts(filteredTransactions);</w:t>
      </w:r>
    </w:p>
    <w:p w14:paraId="66C1C5B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filteredTransactions = FilterByCategories(filteredTransactions);</w:t>
      </w:r>
    </w:p>
    <w:p w14:paraId="32C9EEB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(!filteredTransactions.Any()) return;</w:t>
      </w:r>
    </w:p>
    <w:p w14:paraId="07D8C7E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27939A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accounts = _db.Accounts.ToList();</w:t>
      </w:r>
    </w:p>
    <w:p w14:paraId="1FA50AD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99CBD4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acc in accounts)</w:t>
      </w:r>
    </w:p>
    <w:p w14:paraId="2D16465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4A94CFD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    var expense = filteredTransactions</w:t>
      </w:r>
    </w:p>
    <w:p w14:paraId="49F573D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.Where(t =&gt; t.AccountId == acc.Id)</w:t>
      </w:r>
    </w:p>
    <w:p w14:paraId="6869128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.Sum(t =&gt; t.Amount);</w:t>
      </w:r>
    </w:p>
    <w:p w14:paraId="21F8E40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4513E6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if (expense &lt;= 0) continue;</w:t>
      </w:r>
    </w:p>
    <w:p w14:paraId="1BD3EF6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C94112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AccountExpensePieSeries.Add(new PieSeries</w:t>
      </w:r>
    </w:p>
    <w:p w14:paraId="476374C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4D843EE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Title = $"{acc.Name} - {expense:N0} ₽",</w:t>
      </w:r>
    </w:p>
    <w:p w14:paraId="656CFAE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Values = new ChartValues&lt;double&gt; { (double)expense },</w:t>
      </w:r>
    </w:p>
    <w:p w14:paraId="20E16BF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LabelPoint = cp =&gt; $"{cp.Participation:P0}",</w:t>
      </w:r>
    </w:p>
    <w:p w14:paraId="02F7E7F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DataLabels = true</w:t>
      </w:r>
    </w:p>
    <w:p w14:paraId="7B8A53D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});</w:t>
      </w:r>
    </w:p>
    <w:p w14:paraId="04BEE43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2A4576E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5F072B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OnPropertyChanged(nameof(AccountExpensePieSeries));</w:t>
      </w:r>
    </w:p>
    <w:p w14:paraId="346D795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66D42A6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UpdateExpenseCategoryDiagram()</w:t>
      </w:r>
    </w:p>
    <w:p w14:paraId="746AEB8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44D9C85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ExpenseCategorySeries.Clear();</w:t>
      </w:r>
    </w:p>
    <w:p w14:paraId="71E8BEF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8F2535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filteredTransactions = FilterByPeriod(ExpenseTransactions);</w:t>
      </w:r>
    </w:p>
    <w:p w14:paraId="5373C2D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filteredTransactions = FilterByAccounts(filteredTransactions);</w:t>
      </w:r>
    </w:p>
    <w:p w14:paraId="1B0584B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filteredTransactions = FilterByCategories(filteredTransactions);</w:t>
      </w:r>
    </w:p>
    <w:p w14:paraId="3DC17AE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(!filteredTransactions.Any()) return;</w:t>
      </w:r>
    </w:p>
    <w:p w14:paraId="4294FDF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8E06F0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expenseGroups = filteredTransactions</w:t>
      </w:r>
    </w:p>
    <w:p w14:paraId="050F7DF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.GroupBy(t =&gt; t.Category)</w:t>
      </w:r>
    </w:p>
    <w:p w14:paraId="3E6119B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.ToList();</w:t>
      </w:r>
    </w:p>
    <w:p w14:paraId="2E24744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78D5F6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group in expenseGroups)</w:t>
      </w:r>
    </w:p>
    <w:p w14:paraId="159187D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0B1567B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var category = group.Key;</w:t>
      </w:r>
    </w:p>
    <w:p w14:paraId="4F39008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ExpenseCategorySeries.Add(new PieSeries</w:t>
      </w:r>
    </w:p>
    <w:p w14:paraId="58D5BFC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1B2A86B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Title = $"{category?.Name ?? "Без категории"} - {group.Sum(t =&gt; t.Amount):N0} ₽",</w:t>
      </w:r>
    </w:p>
    <w:p w14:paraId="497DE88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LabelPoint = cp =&gt; $"{cp.Participation:P0}",</w:t>
      </w:r>
    </w:p>
    <w:p w14:paraId="7E4E4DA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Values = new ChartValues&lt;decimal&gt; { group.Sum(t =&gt; t.Amount) },</w:t>
      </w:r>
    </w:p>
    <w:p w14:paraId="1D06960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DataLabels = true,</w:t>
      </w:r>
    </w:p>
    <w:p w14:paraId="20B65C9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Fill = category != null ? (SolidColorBrush)(new BrushConverter().ConvertFromString(category.Color)) : Brushes.Red</w:t>
      </w:r>
    </w:p>
    <w:p w14:paraId="0F0AE2B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});</w:t>
      </w:r>
    </w:p>
    <w:p w14:paraId="2FA8B33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75EF2C6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388325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OnPropertyChanged(nameof(ExpenseCategorySeries));</w:t>
      </w:r>
    </w:p>
    <w:p w14:paraId="4AFFAD8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4DB145B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4CBB13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559F52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UpdateBalanceDiagram()</w:t>
      </w:r>
    </w:p>
    <w:p w14:paraId="571F9EA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73166EA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TotalBalanceSeries.Clear();</w:t>
      </w:r>
    </w:p>
    <w:p w14:paraId="3EA0759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TotalBalanceLabels.Clear();</w:t>
      </w:r>
    </w:p>
    <w:p w14:paraId="2CCB98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9A5D89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filteredTransactions = FilterByPeriod(Transactions).ToList();</w:t>
      </w:r>
    </w:p>
    <w:p w14:paraId="0A71EE6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(!filteredTransactions.Any()) return;</w:t>
      </w:r>
    </w:p>
    <w:p w14:paraId="4FD3699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C878C7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DateTime startDate = filteredTransactions.Min(t =&gt; t.Date).Date;</w:t>
      </w:r>
    </w:p>
    <w:p w14:paraId="7724A8A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DateTime endDate = DateTime.Now;</w:t>
      </w:r>
    </w:p>
    <w:p w14:paraId="5467704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F4B2AA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1AF76B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decimal initialBalance = Transactions</w:t>
      </w:r>
    </w:p>
    <w:p w14:paraId="63696F7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.Where(t =&gt; t.Date &lt; startDate)</w:t>
      </w:r>
    </w:p>
    <w:p w14:paraId="5EE527A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.Sum(t =&gt; t.Type == "Income" ? t.Amount : -t.Amount);</w:t>
      </w:r>
    </w:p>
    <w:p w14:paraId="182F173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199B7B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decimal runningBalance = initialBalance;</w:t>
      </w:r>
    </w:p>
    <w:p w14:paraId="612A16E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6BCE4C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values = new ChartValues&lt;double&gt;();</w:t>
      </w:r>
    </w:p>
    <w:p w14:paraId="37A13F6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009D9C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switch (SelectedPeriod)</w:t>
      </w:r>
    </w:p>
    <w:p w14:paraId="54F3E00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2AE69D1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case "По дням":</w:t>
      </w:r>
    </w:p>
    <w:p w14:paraId="6C24B9A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dailySums = filteredTransactions</w:t>
      </w:r>
    </w:p>
    <w:p w14:paraId="57F2BD5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t.Date.Date)</w:t>
      </w:r>
    </w:p>
    <w:p w14:paraId="1655A64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.ToDictionary(g =&gt; g.Key, g =&gt; g.Sum(t =&gt; t.Type == "Income" ? t.Amount : -t.Amount));</w:t>
      </w:r>
    </w:p>
    <w:p w14:paraId="6ED8505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B904C4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(var date = startDate; date &lt;= endDate; date = date.AddDays(1))</w:t>
      </w:r>
    </w:p>
    <w:p w14:paraId="69CA9B0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1CA9482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(dailySums.ContainsKey(date))</w:t>
      </w:r>
    </w:p>
    <w:p w14:paraId="25421BB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+= dailySums[date];</w:t>
      </w:r>
    </w:p>
    <w:p w14:paraId="742E3EF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D32F48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values.Add((double)runningBalance);</w:t>
      </w:r>
    </w:p>
    <w:p w14:paraId="16DCCF9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TotalBalanceLabels.Add(date.ToString("dd.MM"));</w:t>
      </w:r>
    </w:p>
    <w:p w14:paraId="3015A6A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</w:t>
      </w:r>
      <w:r w:rsidRPr="00557826">
        <w:rPr>
          <w:rFonts w:ascii="Consolas" w:eastAsia="Times New Roman" w:hAnsi="Consolas" w:cs="Times New Roman"/>
          <w:sz w:val="20"/>
          <w:szCs w:val="20"/>
        </w:rPr>
        <w:t>}</w:t>
      </w:r>
    </w:p>
    <w:p w14:paraId="49A8499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57826">
        <w:rPr>
          <w:rFonts w:ascii="Consolas" w:eastAsia="Times New Roman" w:hAnsi="Consolas" w:cs="Times New Roman"/>
          <w:sz w:val="20"/>
          <w:szCs w:val="20"/>
        </w:rPr>
        <w:t xml:space="preserve">                    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break</w:t>
      </w:r>
      <w:r w:rsidRPr="00557826">
        <w:rPr>
          <w:rFonts w:ascii="Consolas" w:eastAsia="Times New Roman" w:hAnsi="Consolas" w:cs="Times New Roman"/>
          <w:sz w:val="20"/>
          <w:szCs w:val="20"/>
        </w:rPr>
        <w:t>;</w:t>
      </w:r>
    </w:p>
    <w:p w14:paraId="581BDA4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F92C1D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57826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case</w:t>
      </w:r>
      <w:r w:rsidRPr="00557826">
        <w:rPr>
          <w:rFonts w:ascii="Consolas" w:eastAsia="Times New Roman" w:hAnsi="Consolas" w:cs="Times New Roman"/>
          <w:sz w:val="20"/>
          <w:szCs w:val="20"/>
        </w:rPr>
        <w:t xml:space="preserve"> "По неделям":</w:t>
      </w:r>
    </w:p>
    <w:p w14:paraId="7C24523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57826">
        <w:rPr>
          <w:rFonts w:ascii="Consolas" w:eastAsia="Times New Roman" w:hAnsi="Consolas" w:cs="Times New Roman"/>
          <w:sz w:val="20"/>
          <w:szCs w:val="20"/>
        </w:rPr>
        <w:t xml:space="preserve">                    // получаем номер недели для каждой транзакции</w:t>
      </w:r>
    </w:p>
    <w:p w14:paraId="1871F4E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</w:rPr>
        <w:t xml:space="preserve">                    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var calendar = CultureInfo.CurrentCulture.Calendar;</w:t>
      </w:r>
    </w:p>
    <w:p w14:paraId="66CCDFF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weeklySums = filteredTransactions</w:t>
      </w:r>
    </w:p>
    <w:p w14:paraId="5CB8DA5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calendar.GetWeekOfYear(t.Date, CalendarWeekRule.FirstDay, DayOfWeek.Monday))</w:t>
      </w:r>
    </w:p>
    <w:p w14:paraId="3A9D7D7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.OrderBy(g =&gt; g.Key)</w:t>
      </w:r>
    </w:p>
    <w:p w14:paraId="46E2549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.ToDictionary(g =&gt; g.Key, g =&gt; g.Sum(t =&gt; t.Type == "Income" ? t.Amount : -t.Amount));</w:t>
      </w:r>
    </w:p>
    <w:p w14:paraId="73D3AD9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AB8904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int startWeek = calendar.GetWeekOfYear(startDate, CalendarWeekRule.FirstDay, DayOfWeek.Monday);</w:t>
      </w:r>
    </w:p>
    <w:p w14:paraId="358362E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int endWeek = calendar.GetWeekOfYear(endDate, CalendarWeekRule.FirstDay, DayOfWeek.Monday);</w:t>
      </w:r>
    </w:p>
    <w:p w14:paraId="0C7749B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75296C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(int week = startWeek; week &lt;= endWeek; week++)</w:t>
      </w:r>
    </w:p>
    <w:p w14:paraId="166EAF0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2F3D608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(weeklySums.ContainsKey(week))</w:t>
      </w:r>
    </w:p>
    <w:p w14:paraId="60AC213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+= weeklySums[week];</w:t>
      </w:r>
    </w:p>
    <w:p w14:paraId="4682E11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603273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values.Add((double)runningBalance);</w:t>
      </w:r>
    </w:p>
    <w:p w14:paraId="6203873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TotalBalanceLabels.Add("Неделя " + week);</w:t>
      </w:r>
    </w:p>
    <w:p w14:paraId="3C6687C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}</w:t>
      </w:r>
    </w:p>
    <w:p w14:paraId="44744F8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break;</w:t>
      </w:r>
    </w:p>
    <w:p w14:paraId="3D1C1DF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AB6C62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case "По месяцам":</w:t>
      </w:r>
    </w:p>
    <w:p w14:paraId="50DD9BB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monthlySums = filteredTransactions</w:t>
      </w:r>
    </w:p>
    <w:p w14:paraId="60AAAC2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new { t.Date.Year, t.Date.Month })</w:t>
      </w:r>
    </w:p>
    <w:p w14:paraId="0E9ACEE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.OrderBy(g =&gt; g.Key.Year).ThenBy(g =&gt; g.Key.Month)</w:t>
      </w:r>
    </w:p>
    <w:p w14:paraId="6401188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.ToDictionary(g =&gt; g.Key, g =&gt; g.Sum(t =&gt; t.Type == "Income" ? t.Amount : -t.Amount));</w:t>
      </w:r>
    </w:p>
    <w:p w14:paraId="19163F3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583205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(var date = new DateTime(startDate.Year, startDate.Month, 1);</w:t>
      </w:r>
    </w:p>
    <w:p w14:paraId="127C151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date &lt;= new DateTime(endDate.Year, endDate.Month, 1);</w:t>
      </w:r>
    </w:p>
    <w:p w14:paraId="3D415C9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             date = date.AddMonths(1))</w:t>
      </w:r>
    </w:p>
    <w:p w14:paraId="0F89A27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2E29622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var key = new { date.Year, date.Month };</w:t>
      </w:r>
    </w:p>
    <w:p w14:paraId="04A7463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(monthlySums.ContainsKey(key))</w:t>
      </w:r>
    </w:p>
    <w:p w14:paraId="203E645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+= monthlySums[key];</w:t>
      </w:r>
    </w:p>
    <w:p w14:paraId="149CDAD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085280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values.Add((double)runningBalance);</w:t>
      </w:r>
    </w:p>
    <w:p w14:paraId="6F5D62E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TotalBalanceLabels.Add(date.ToString("MM.yyyy"));</w:t>
      </w:r>
    </w:p>
    <w:p w14:paraId="6CA8AB0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}</w:t>
      </w:r>
    </w:p>
    <w:p w14:paraId="1DB748A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break;</w:t>
      </w:r>
    </w:p>
    <w:p w14:paraId="1B69E47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86D6D0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case "По годам":</w:t>
      </w:r>
    </w:p>
    <w:p w14:paraId="28FBDB2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yearlySums = filteredTransactions</w:t>
      </w:r>
    </w:p>
    <w:p w14:paraId="6112BFC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.GroupBy(t =&gt; t.Date.Year)</w:t>
      </w:r>
    </w:p>
    <w:p w14:paraId="27533A7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.OrderBy(g =&gt; g.Key)</w:t>
      </w:r>
    </w:p>
    <w:p w14:paraId="3EF78C0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.ToDictionary(g =&gt; g.Key, g =&gt; g.Sum(t =&gt; t.Type == "Income" ? t.Amount : -t.Amount));</w:t>
      </w:r>
    </w:p>
    <w:p w14:paraId="39C4A2D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7A8F7D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 (int year = startDate.Year; year &lt;= endDate.Year; year++)</w:t>
      </w:r>
    </w:p>
    <w:p w14:paraId="3837C63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{</w:t>
      </w:r>
    </w:p>
    <w:p w14:paraId="4EBD370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if (yearlySums.ContainsKey(year))</w:t>
      </w:r>
    </w:p>
    <w:p w14:paraId="4BF3EC3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    runningBalance += yearlySums[year];</w:t>
      </w:r>
    </w:p>
    <w:p w14:paraId="67B9E56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1A3729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values.Add((double)runningBalance);</w:t>
      </w:r>
    </w:p>
    <w:p w14:paraId="566F1B1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TotalBalanceLabels.Add(year.ToString());</w:t>
      </w:r>
    </w:p>
    <w:p w14:paraId="7F6E0E5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}</w:t>
      </w:r>
    </w:p>
    <w:p w14:paraId="3C296ED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break;</w:t>
      </w:r>
    </w:p>
    <w:p w14:paraId="1C8EB19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293F7BC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37CEC5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TotalBalanceSeries.Add(new ColumnSeries</w:t>
      </w:r>
    </w:p>
    <w:p w14:paraId="6A83BE6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5B2BD4A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Title = "Баланс",</w:t>
      </w:r>
    </w:p>
    <w:p w14:paraId="3B8ABC3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Values = values,</w:t>
      </w:r>
    </w:p>
    <w:p w14:paraId="5463CC9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ColumnPadding = 0,</w:t>
      </w:r>
    </w:p>
    <w:p w14:paraId="13ABCC2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MaxColumnWidth = 20</w:t>
      </w:r>
    </w:p>
    <w:p w14:paraId="40C439E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});</w:t>
      </w:r>
    </w:p>
    <w:p w14:paraId="42EE3A2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83A690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OnPropertyChanged(nameof(TotalBalanceLabels));</w:t>
      </w:r>
    </w:p>
    <w:p w14:paraId="03DAF5A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OnPropertyChanged(nameof(TotalBalanceSeries));</w:t>
      </w:r>
    </w:p>
    <w:p w14:paraId="020DBFB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647F7E2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A16A4D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UpdateIncomeExpenseDiagram()</w:t>
      </w:r>
    </w:p>
    <w:p w14:paraId="21BF79D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49B218D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IncomeExpenseSeries.Clear();</w:t>
      </w:r>
    </w:p>
    <w:p w14:paraId="507044A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E0786B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filteredTransactions = FilterByPeriod(Transactions);</w:t>
      </w:r>
    </w:p>
    <w:p w14:paraId="01C94EC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filteredTransactions = FilterByAccounts(filteredTransactions);</w:t>
      </w:r>
    </w:p>
    <w:p w14:paraId="22E0698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filteredTransactions = FilterByCategories(filteredTransactions);</w:t>
      </w:r>
    </w:p>
    <w:p w14:paraId="163D718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(!filteredTransactions.Any()) return;</w:t>
      </w:r>
    </w:p>
    <w:p w14:paraId="4E3A3BB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B10A66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decimal totalIncome = filteredTransactions.Where(t =&gt; t.Type == "Income").Sum(t =&gt; t.Amount);</w:t>
      </w:r>
    </w:p>
    <w:p w14:paraId="38CBB01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decimal totalExpense = filteredTransactions.Where(t =&gt; t.Type == "Expense").Sum(t =&gt; t.Amount);</w:t>
      </w:r>
    </w:p>
    <w:p w14:paraId="792FBF9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7D6F90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IncomeExpenseSeries.Add(new PieSeries</w:t>
      </w:r>
    </w:p>
    <w:p w14:paraId="4D1B3E5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2933FC3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Title = $"Доходы - {totalIncome:N0} ₽",</w:t>
      </w:r>
    </w:p>
    <w:p w14:paraId="4A602EB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Values = new ChartValues&lt;decimal&gt; { totalIncome },</w:t>
      </w:r>
    </w:p>
    <w:p w14:paraId="66EDD13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DataLabels = true,</w:t>
      </w:r>
    </w:p>
    <w:p w14:paraId="4C7F180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Fill = Brushes.Green,</w:t>
      </w:r>
    </w:p>
    <w:p w14:paraId="42CA56A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    LabelPoint = cp =&gt; $"{cp.Participation:P0}"</w:t>
      </w:r>
    </w:p>
    <w:p w14:paraId="676A494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});</w:t>
      </w:r>
    </w:p>
    <w:p w14:paraId="738962F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8A6461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IncomeExpenseSeries.Add(new PieSeries</w:t>
      </w:r>
    </w:p>
    <w:p w14:paraId="1DDCC32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3937189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Title = $"Расходы - {totalExpense:N0} ₽",</w:t>
      </w:r>
    </w:p>
    <w:p w14:paraId="11B8256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Values = new ChartValues&lt;decimal&gt; { totalExpense },</w:t>
      </w:r>
    </w:p>
    <w:p w14:paraId="607F257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DataLabels = true,</w:t>
      </w:r>
    </w:p>
    <w:p w14:paraId="08CC88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Fill = Brushes.Red,</w:t>
      </w:r>
    </w:p>
    <w:p w14:paraId="299D09D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LabelPoint = cp =&gt; $"{cp.Participation:P0}"</w:t>
      </w:r>
    </w:p>
    <w:p w14:paraId="088F3C3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});</w:t>
      </w:r>
    </w:p>
    <w:p w14:paraId="7A0521C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1ECCFE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OnPropertyChanged(nameof(IncomeExpenseSeries));</w:t>
      </w:r>
    </w:p>
    <w:p w14:paraId="64F125F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1249518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1C9DD7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UpdateAccountBalancePieDiagram()</w:t>
      </w:r>
    </w:p>
    <w:p w14:paraId="58412EB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57AAD7B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AccountBalancePieSeries.Clear();</w:t>
      </w:r>
    </w:p>
    <w:p w14:paraId="50222CC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A1D531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accounts = _db.Accounts.ToList();</w:t>
      </w:r>
    </w:p>
    <w:p w14:paraId="620A8AE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97F941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acc in accounts)</w:t>
      </w:r>
    </w:p>
    <w:p w14:paraId="3E6002F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045F108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AccountBalancePieSeries.Add(new PieSeries</w:t>
      </w:r>
    </w:p>
    <w:p w14:paraId="4E08FCF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49DDF40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Title = $"{acc.Name} - {acc.Balance:N0} ₽",</w:t>
      </w:r>
    </w:p>
    <w:p w14:paraId="62E7E8B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Values = new ChartValues&lt;double&gt; { (double)acc.Balance },</w:t>
      </w:r>
    </w:p>
    <w:p w14:paraId="75D7A07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LabelPoint = cp =&gt; $"{cp.Participation:P0}",</w:t>
      </w:r>
    </w:p>
    <w:p w14:paraId="6C33522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DataLabels = true</w:t>
      </w:r>
    </w:p>
    <w:p w14:paraId="07E3EEC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});</w:t>
      </w:r>
    </w:p>
    <w:p w14:paraId="4E4CE45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76E0F4C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F1C982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OnPropertyChanged(nameof(AccountBalancePieSeries));</w:t>
      </w:r>
    </w:p>
    <w:p w14:paraId="770683E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4FFF56C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1B05DD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UpdateAccountBalanceDiagram()</w:t>
      </w:r>
    </w:p>
    <w:p w14:paraId="360DDE1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4D0F283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AccountBalanceLineSeries.Clear();</w:t>
      </w:r>
    </w:p>
    <w:p w14:paraId="5987E2A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AccountLabels.Clear();</w:t>
      </w:r>
    </w:p>
    <w:p w14:paraId="4D103FB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3686DA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filteredTransactions = FilterByPeriod(Transactions).ToList();</w:t>
      </w:r>
    </w:p>
    <w:p w14:paraId="5842646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(!filteredTransactions.Any()) return;</w:t>
      </w:r>
    </w:p>
    <w:p w14:paraId="0613602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05C4E4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DateTime startDate = filteredTransactions.Min(t =&gt; t.Date).Date;</w:t>
      </w:r>
    </w:p>
    <w:p w14:paraId="60339D4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DateTime endDate = DateTime.Now.Date;</w:t>
      </w:r>
    </w:p>
    <w:p w14:paraId="3726BD4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4386E5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dates = Enumerable.Range(0, (endDate - startDate).Days + 1)</w:t>
      </w:r>
    </w:p>
    <w:p w14:paraId="63EDCAC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.Select(d =&gt; startDate.AddDays(d))</w:t>
      </w:r>
    </w:p>
    <w:p w14:paraId="3488556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.ToList();</w:t>
      </w:r>
    </w:p>
    <w:p w14:paraId="6D425EC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63C231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date in dates)</w:t>
      </w:r>
    </w:p>
    <w:p w14:paraId="6C1ACE7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AccountLabels.Add(date.ToString("dd.MM"));</w:t>
      </w:r>
    </w:p>
    <w:p w14:paraId="5B6EC1E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310C64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accounts = _db.Accounts.ToList();</w:t>
      </w:r>
    </w:p>
    <w:p w14:paraId="75928C9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227988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account in accounts)</w:t>
      </w:r>
    </w:p>
    <w:p w14:paraId="141344A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423D1A0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var values = new ChartValues&lt;double&gt;();</w:t>
      </w:r>
    </w:p>
    <w:p w14:paraId="3D1B445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A19D5B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decimal initialBalance = Transactions</w:t>
      </w:r>
    </w:p>
    <w:p w14:paraId="2C28769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.Where(t =&gt; t.AccountId == account.Id &amp;&amp; t.Date &lt; startDate)</w:t>
      </w:r>
    </w:p>
    <w:p w14:paraId="275B5A8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        .Sum(t =&gt; t.Type == "Income" ? t.Amount : -t.Amount);</w:t>
      </w:r>
    </w:p>
    <w:p w14:paraId="76AC995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682EC6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decimal runningBalance = initialBalance;</w:t>
      </w:r>
    </w:p>
    <w:p w14:paraId="77B410F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1FAF27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foreach (var date in dates)</w:t>
      </w:r>
    </w:p>
    <w:p w14:paraId="2334EEC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40B9854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var dailyTransactions = filteredTransactions</w:t>
      </w:r>
    </w:p>
    <w:p w14:paraId="283A38E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.Where(t =&gt; t.AccountId == account.Id &amp;&amp; t.Date.Date == date);</w:t>
      </w:r>
    </w:p>
    <w:p w14:paraId="5CA6B0E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1DDF28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foreach (var t in dailyTransactions)</w:t>
      </w:r>
    </w:p>
    <w:p w14:paraId="3AADDFA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runningBalance += t.Type == "Income" ? t.Amount : -t.Amount;</w:t>
      </w:r>
    </w:p>
    <w:p w14:paraId="3B694BB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18A20E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values.Add((double)runningBalance);</w:t>
      </w:r>
    </w:p>
    <w:p w14:paraId="3B1D99C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</w:t>
      </w:r>
    </w:p>
    <w:p w14:paraId="79A07EC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D2C167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AccountBalanceLineSeries.Add(new LineSeries</w:t>
      </w:r>
    </w:p>
    <w:p w14:paraId="3F67D23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0CF7634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Title = account.Name,</w:t>
      </w:r>
    </w:p>
    <w:p w14:paraId="09A8DE4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Values = values,</w:t>
      </w:r>
    </w:p>
    <w:p w14:paraId="2E64462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PointGeometrySize = 5</w:t>
      </w:r>
    </w:p>
    <w:p w14:paraId="57E4F3E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});</w:t>
      </w:r>
    </w:p>
    <w:p w14:paraId="056DD0A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60EAEB3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F4F691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OnPropertyChanged(nameof(AccountBalanceLineSeries));</w:t>
      </w:r>
    </w:p>
    <w:p w14:paraId="147E65D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OnPropertyChanged(nameof(AccountLabels));</w:t>
      </w:r>
    </w:p>
    <w:p w14:paraId="50162A4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7D607D3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9B1AE1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UpdateCategoryDiagram()</w:t>
      </w:r>
    </w:p>
    <w:p w14:paraId="307121F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7F2FF62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CategorySeries.Clear();</w:t>
      </w:r>
    </w:p>
    <w:p w14:paraId="6E046EE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B1F30E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filteredTransactions = FilterByPeriod(Transactions);</w:t>
      </w:r>
    </w:p>
    <w:p w14:paraId="36A4663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filteredTransactions = FilterByAccounts(filteredTransactions);</w:t>
      </w:r>
    </w:p>
    <w:p w14:paraId="5BF2F4D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filteredTransactions = FilterByCategories(filteredTransactions);</w:t>
      </w:r>
    </w:p>
    <w:p w14:paraId="12A7F5A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(!filteredTransactions.Any()) return;</w:t>
      </w:r>
    </w:p>
    <w:p w14:paraId="508728A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C2FA8F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// Доходы</w:t>
      </w:r>
    </w:p>
    <w:p w14:paraId="7B7125A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incomeGroups = filteredTransactions</w:t>
      </w:r>
    </w:p>
    <w:p w14:paraId="3EBF4F1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.Where(t =&gt; t.Type == "Income")</w:t>
      </w:r>
    </w:p>
    <w:p w14:paraId="4C49045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.GroupBy(t =&gt; t.Category)</w:t>
      </w:r>
    </w:p>
    <w:p w14:paraId="283823D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.ToList();</w:t>
      </w:r>
    </w:p>
    <w:p w14:paraId="0CC2FB3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F2B60B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group in incomeGroups)</w:t>
      </w:r>
    </w:p>
    <w:p w14:paraId="2E2A251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21DEEB8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var category = group.Key;</w:t>
      </w:r>
    </w:p>
    <w:p w14:paraId="7FFE8F0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CategorySeries.Add(new PieSeries</w:t>
      </w:r>
    </w:p>
    <w:p w14:paraId="63C107F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7F5B1FB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Title = $"{category?.Name ?? "Без категории"} - {group.Sum(t =&gt; t.Amount):N0} ₽",</w:t>
      </w:r>
    </w:p>
    <w:p w14:paraId="65DD786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Values = new ChartValues&lt;decimal&gt; { group.Sum(t =&gt; t.Amount) },</w:t>
      </w:r>
    </w:p>
    <w:p w14:paraId="7C6163E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DataLabels = true,</w:t>
      </w:r>
    </w:p>
    <w:p w14:paraId="3F43911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LabelPoint = cp =&gt; $"{cp.Participation:P0}",</w:t>
      </w:r>
    </w:p>
    <w:p w14:paraId="1E22852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Fill = category != null ? (SolidColorBrush)(new BrushConverter().ConvertFromString(category.Color)) : Brushes.Green</w:t>
      </w:r>
    </w:p>
    <w:p w14:paraId="2D5B534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});</w:t>
      </w:r>
    </w:p>
    <w:p w14:paraId="2395CAE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4495645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23763C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// Расходы</w:t>
      </w:r>
    </w:p>
    <w:p w14:paraId="11FC958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expenseGroups = filteredTransactions</w:t>
      </w:r>
    </w:p>
    <w:p w14:paraId="22011EA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.Where(t =&gt; t.Type == "Expense")</w:t>
      </w:r>
    </w:p>
    <w:p w14:paraId="2001D8D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    .GroupBy(t =&gt; t.Category)</w:t>
      </w:r>
    </w:p>
    <w:p w14:paraId="01E97B3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.ToList();</w:t>
      </w:r>
    </w:p>
    <w:p w14:paraId="7528BA2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67A6DD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foreach (var group in expenseGroups)</w:t>
      </w:r>
    </w:p>
    <w:p w14:paraId="11D3E13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0874B3B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var category = group.Key;</w:t>
      </w:r>
    </w:p>
    <w:p w14:paraId="001FED3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CategorySeries.Add(new PieSeries</w:t>
      </w:r>
    </w:p>
    <w:p w14:paraId="63DC407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13A27EF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Title = $"{category?.Name ?? "Без категории"} - {group.Sum(t =&gt; t.Amount):N0} ₽",</w:t>
      </w:r>
    </w:p>
    <w:p w14:paraId="5BEC6D4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LabelPoint = cp =&gt; $"{cp.Participation:P0}",</w:t>
      </w:r>
    </w:p>
    <w:p w14:paraId="1829A14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Values = new ChartValues&lt;decimal&gt; { group.Sum(t =&gt; t.Amount) },</w:t>
      </w:r>
    </w:p>
    <w:p w14:paraId="101BE74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DataLabels = true,</w:t>
      </w:r>
    </w:p>
    <w:p w14:paraId="198425C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Fill = category != null ? (SolidColorBrush)(new BrushConverter().ConvertFromString(category.Color)) : Brushes.Red</w:t>
      </w:r>
    </w:p>
    <w:p w14:paraId="7DAAD3E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});</w:t>
      </w:r>
    </w:p>
    <w:p w14:paraId="1D8F579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1F2061F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85B5BA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OnPropertyChanged(nameof(CategorySeries));</w:t>
      </w:r>
    </w:p>
    <w:p w14:paraId="23D9145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59EDA6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D1910A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UpdateSelectedCategoriesText()</w:t>
      </w:r>
    </w:p>
    <w:p w14:paraId="15A0D18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5593E3D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selected = CategoryOptions</w:t>
      </w:r>
    </w:p>
    <w:p w14:paraId="259986B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.Where(c =&gt; c.IsSelected)</w:t>
      </w:r>
    </w:p>
    <w:p w14:paraId="0DD2679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.Select(c =&gt; c.Name)</w:t>
      </w:r>
    </w:p>
    <w:p w14:paraId="5BDBB88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.ToList();</w:t>
      </w:r>
    </w:p>
    <w:p w14:paraId="1744171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A36E90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(selected.Count == 0)</w:t>
      </w:r>
    </w:p>
    <w:p w14:paraId="1797A92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SelectedCategoriesText = "Категории";</w:t>
      </w:r>
    </w:p>
    <w:p w14:paraId="3041530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else</w:t>
      </w:r>
    </w:p>
    <w:p w14:paraId="551AF1C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SelectedCategoriesText = string.Join(", ", selected);</w:t>
      </w:r>
    </w:p>
    <w:p w14:paraId="05BB69D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01D9310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43BC3E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3D711E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[RelayCommand]</w:t>
      </w:r>
    </w:p>
    <w:p w14:paraId="6CD73A2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AddTransaction()</w:t>
      </w:r>
    </w:p>
    <w:p w14:paraId="17DEDA4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5B69200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window = new Views.AddTransactionWindow();</w:t>
      </w:r>
    </w:p>
    <w:p w14:paraId="6AFE698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window.Owner = App.Current.MainWindow;</w:t>
      </w:r>
    </w:p>
    <w:p w14:paraId="3D23811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(window.ShowDialog() == true)</w:t>
      </w:r>
    </w:p>
    <w:p w14:paraId="161B29F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2B26AD5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var tx = window.NewTransaction;</w:t>
      </w:r>
    </w:p>
    <w:p w14:paraId="05D3F78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_db.Transactions.Add(tx);</w:t>
      </w:r>
    </w:p>
    <w:p w14:paraId="2FCC06F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133A3B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// обновление баланса</w:t>
      </w:r>
    </w:p>
    <w:p w14:paraId="751CA4F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var account = _db.Accounts.FirstOrDefault(a =&gt; a.Id == tx.AccountId);</w:t>
      </w:r>
    </w:p>
    <w:p w14:paraId="66F1200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if (tx.Type == "Income")</w:t>
      </w:r>
    </w:p>
    <w:p w14:paraId="4B674C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account.Balance += tx.Amount;</w:t>
      </w:r>
    </w:p>
    <w:p w14:paraId="54EE595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else</w:t>
      </w:r>
    </w:p>
    <w:p w14:paraId="56E610B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account.Balance -= tx.Amount;</w:t>
      </w:r>
    </w:p>
    <w:p w14:paraId="531CC3A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189CE5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_db.SaveChanges();</w:t>
      </w:r>
    </w:p>
    <w:p w14:paraId="6EBD5A5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LoadTransactions();</w:t>
      </w:r>
    </w:p>
    <w:p w14:paraId="7140603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4DB76A3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1072397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913454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3556D5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[RelayCommand]</w:t>
      </w:r>
    </w:p>
    <w:p w14:paraId="3F5167F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EditTransaction(Transaction transaction)</w:t>
      </w:r>
    </w:p>
    <w:p w14:paraId="310D7C9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6D727AB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if (transaction == null) return;</w:t>
      </w:r>
    </w:p>
    <w:p w14:paraId="5BDB671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B0FEE9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// Создаём окно и передаём существующую транзакцию</w:t>
      </w:r>
    </w:p>
    <w:p w14:paraId="7D41315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editWindow = new AddTransactionWindow(transaction); // нужно добавить конструктор с параметром</w:t>
      </w:r>
    </w:p>
    <w:p w14:paraId="490F5EB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editWindow.Title = "Редактировать транзакцию";</w:t>
      </w:r>
    </w:p>
    <w:p w14:paraId="6DB1EA5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D783DE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(editWindow.ShowDialog() == true)</w:t>
      </w:r>
    </w:p>
    <w:p w14:paraId="68ECDF5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</w:t>
      </w:r>
      <w:r w:rsidRPr="00557826">
        <w:rPr>
          <w:rFonts w:ascii="Consolas" w:eastAsia="Times New Roman" w:hAnsi="Consolas" w:cs="Times New Roman"/>
          <w:sz w:val="20"/>
          <w:szCs w:val="20"/>
        </w:rPr>
        <w:t>{</w:t>
      </w:r>
    </w:p>
    <w:p w14:paraId="62415E4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557826">
        <w:rPr>
          <w:rFonts w:ascii="Consolas" w:eastAsia="Times New Roman" w:hAnsi="Consolas" w:cs="Times New Roman"/>
          <w:sz w:val="20"/>
          <w:szCs w:val="20"/>
        </w:rPr>
        <w:t xml:space="preserve">                // Если пользователь нажал 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OK</w:t>
      </w:r>
      <w:r w:rsidRPr="00557826">
        <w:rPr>
          <w:rFonts w:ascii="Consolas" w:eastAsia="Times New Roman" w:hAnsi="Consolas" w:cs="Times New Roman"/>
          <w:sz w:val="20"/>
          <w:szCs w:val="20"/>
        </w:rPr>
        <w:t>, обновляем данные</w:t>
      </w:r>
    </w:p>
    <w:p w14:paraId="00C9C64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</w:rPr>
        <w:t xml:space="preserve">                </w:t>
      </w: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var updatedTransaction = editWindow.NewTransaction;</w:t>
      </w:r>
    </w:p>
    <w:p w14:paraId="57C90D8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719C00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// обновление баланса</w:t>
      </w:r>
    </w:p>
    <w:p w14:paraId="11E9924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var account = _db.Accounts.FirstOrDefault(a =&gt; a.Id == transaction.AccountId);</w:t>
      </w:r>
    </w:p>
    <w:p w14:paraId="489CB82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if (transaction.Type == "Income")</w:t>
      </w:r>
    </w:p>
    <w:p w14:paraId="3F51A9A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account.Balance -= transaction.Amount;</w:t>
      </w:r>
    </w:p>
    <w:p w14:paraId="3AE549D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else</w:t>
      </w:r>
    </w:p>
    <w:p w14:paraId="094DF04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account.Balance += transaction.Amount;</w:t>
      </w:r>
    </w:p>
    <w:p w14:paraId="0E08B33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ECFCE0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// Находим транзакцию в БД</w:t>
      </w:r>
    </w:p>
    <w:p w14:paraId="05207B6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var txInDb = _db.Transactions.FirstOrDefault(t =&gt; t.Id == transaction.Id);</w:t>
      </w:r>
    </w:p>
    <w:p w14:paraId="4A29E39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if (txInDb != null)</w:t>
      </w:r>
    </w:p>
    <w:p w14:paraId="440E2B1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6E990E5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txInDb.Type = updatedTransaction.Type;</w:t>
      </w:r>
    </w:p>
    <w:p w14:paraId="00C8F84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txInDb.Name = updatedTransaction.Name;</w:t>
      </w:r>
    </w:p>
    <w:p w14:paraId="38E9844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txInDb.CategoryId = updatedTransaction.CategoryId;</w:t>
      </w:r>
    </w:p>
    <w:p w14:paraId="7183578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txInDb.AccountId = updatedTransaction.AccountId;</w:t>
      </w:r>
    </w:p>
    <w:p w14:paraId="56C1B7E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txInDb.Amount = updatedTransaction.Amount;</w:t>
      </w:r>
    </w:p>
    <w:p w14:paraId="60B8D51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txInDb.Note = updatedTransaction.Note;</w:t>
      </w:r>
    </w:p>
    <w:p w14:paraId="2DD3815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txInDb.Date = updatedTransaction.Date;</w:t>
      </w:r>
    </w:p>
    <w:p w14:paraId="261694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</w:t>
      </w:r>
    </w:p>
    <w:p w14:paraId="4B4B791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97166F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// обновление баланса</w:t>
      </w:r>
    </w:p>
    <w:p w14:paraId="7E87ABA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if (updatedTransaction.Type == "Income")</w:t>
      </w:r>
    </w:p>
    <w:p w14:paraId="35D1200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account.Balance += updatedTransaction.Amount;</w:t>
      </w:r>
    </w:p>
    <w:p w14:paraId="32C677D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else</w:t>
      </w:r>
    </w:p>
    <w:p w14:paraId="02F0885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account.Balance -= updatedTransaction.Amount;</w:t>
      </w:r>
    </w:p>
    <w:p w14:paraId="60AC2B0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7FBA42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_db.SaveChanges();</w:t>
      </w:r>
    </w:p>
    <w:p w14:paraId="1BD6542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LoadTransactions();</w:t>
      </w:r>
    </w:p>
    <w:p w14:paraId="08661A2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5007264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3D54949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0D6198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[RelayCommand]</w:t>
      </w:r>
    </w:p>
    <w:p w14:paraId="609F6A9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DeleteTransaction(Transaction transaction)</w:t>
      </w:r>
    </w:p>
    <w:p w14:paraId="5EC86B5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49CA853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(transaction == null) return;</w:t>
      </w:r>
    </w:p>
    <w:p w14:paraId="7965EAB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5EB71B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// Найти сущность в контексте</w:t>
      </w:r>
    </w:p>
    <w:p w14:paraId="4476222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trackedTransaction = _db.Transactions.FirstOrDefault(t =&gt; t.Id == transaction.Id);</w:t>
      </w:r>
    </w:p>
    <w:p w14:paraId="0309974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(trackedTransaction == null) return; // уже удалена</w:t>
      </w:r>
    </w:p>
    <w:p w14:paraId="21FE29F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E9D673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// Найти счёт</w:t>
      </w:r>
    </w:p>
    <w:p w14:paraId="678C879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account = _db.Accounts.FirstOrDefault(a =&gt; a.Id == trackedTransaction.AccountId);</w:t>
      </w:r>
    </w:p>
    <w:p w14:paraId="153A559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(trackedTransaction.Type == "Income")</w:t>
      </w:r>
    </w:p>
    <w:p w14:paraId="79F2625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account.Balance -= trackedTransaction.Amount; // уменьшаем доход</w:t>
      </w:r>
    </w:p>
    <w:p w14:paraId="62B461D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else</w:t>
      </w:r>
    </w:p>
    <w:p w14:paraId="3D19C5F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        account.Balance += trackedTransaction.Amount; // возвращаем расход</w:t>
      </w:r>
    </w:p>
    <w:p w14:paraId="20CCD7F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D8712B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_db.Transactions.Remove(trackedTransaction);</w:t>
      </w:r>
    </w:p>
    <w:p w14:paraId="71E723A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_db.SaveChanges();</w:t>
      </w:r>
    </w:p>
    <w:p w14:paraId="4B5041B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LoadTransactions();</w:t>
      </w:r>
    </w:p>
    <w:p w14:paraId="60F7022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7F1A236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8CCF7B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[RelayCommand]</w:t>
      </w:r>
    </w:p>
    <w:p w14:paraId="5A48047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OpenCategory()</w:t>
      </w:r>
    </w:p>
    <w:p w14:paraId="17E0330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0F127FA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window = new Views.ManageCategoriesWindow();</w:t>
      </w:r>
    </w:p>
    <w:p w14:paraId="53B87AB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window.Owner = App.Current.MainWindow;</w:t>
      </w:r>
    </w:p>
    <w:p w14:paraId="6748B62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window.ShowDialog();</w:t>
      </w:r>
    </w:p>
    <w:p w14:paraId="6B805FF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36EF4FB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5D2F5F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[RelayCommand]</w:t>
      </w:r>
    </w:p>
    <w:p w14:paraId="59335C5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OpenAccount()</w:t>
      </w:r>
    </w:p>
    <w:p w14:paraId="226B9F9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15D595E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window = new Views.ManageAccountsWindow();</w:t>
      </w:r>
    </w:p>
    <w:p w14:paraId="3DE5A8E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window.Owner = App.Current.MainWindow;</w:t>
      </w:r>
    </w:p>
    <w:p w14:paraId="2E8D467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window.ShowDialog();</w:t>
      </w:r>
    </w:p>
    <w:p w14:paraId="7CD40A1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6D93A7D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49A9F4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decimal TotalIncomeCurrentMonth =&gt;</w:t>
      </w:r>
    </w:p>
    <w:p w14:paraId="4ADD14E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Transactions</w:t>
      </w:r>
    </w:p>
    <w:p w14:paraId="1E76A40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.Where(t =&gt; t.Type == "Income" &amp;&amp; t.Date.Month == DateTime.Now.Month &amp;&amp; t.Date.Year == DateTime.Now.Year)</w:t>
      </w:r>
    </w:p>
    <w:p w14:paraId="488055E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.Sum(t =&gt; t.Amount);</w:t>
      </w:r>
    </w:p>
    <w:p w14:paraId="7E6D185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A4BF17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decimal TotalExpensesCurrentMonth =&gt;</w:t>
      </w:r>
    </w:p>
    <w:p w14:paraId="0E7B21B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Transactions</w:t>
      </w:r>
    </w:p>
    <w:p w14:paraId="24C87DB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.Where(t =&gt; t.Type == "Expense" &amp;&amp; t.Date.Month == DateTime.Now.Month &amp;&amp; t.Date.Year == DateTime.Now.Year)</w:t>
      </w:r>
    </w:p>
    <w:p w14:paraId="3A8C677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.Sum(t =&gt; t.Amount);</w:t>
      </w:r>
    </w:p>
    <w:p w14:paraId="376B309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string CurrentMonthName =&gt; DateTime.Now.ToString("MMMM", new CultureInfo("ru-RU"));</w:t>
      </w:r>
    </w:p>
    <w:p w14:paraId="2633758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F2FCA9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IEnumerable&lt;string&gt; SelectedCategories =&gt;</w:t>
      </w:r>
    </w:p>
    <w:p w14:paraId="077C4FA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CategoryOptions</w:t>
      </w:r>
    </w:p>
    <w:p w14:paraId="4707E3F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.Where(c =&gt; c.IsSelected)</w:t>
      </w:r>
    </w:p>
    <w:p w14:paraId="14C0C2E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.Select(c =&gt; c.Name);</w:t>
      </w:r>
    </w:p>
    <w:p w14:paraId="4202321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949A20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IEnumerable&lt;Transaction&gt; FilterByPeriod(IEnumerable&lt;Transaction&gt; source)</w:t>
      </w:r>
    </w:p>
    <w:p w14:paraId="48DAE84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110DA29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now = DateTime.Now;</w:t>
      </w:r>
    </w:p>
    <w:p w14:paraId="5322660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9B1BE3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return SelectedPeriodBalance switch</w:t>
      </w:r>
    </w:p>
    <w:p w14:paraId="62DC08D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2E4D1D4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"Неделя" =&gt;</w:t>
      </w:r>
    </w:p>
    <w:p w14:paraId="5F6893C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source.Where(t =&gt; t.Date &gt;= GetMonday(now)</w:t>
      </w:r>
    </w:p>
    <w:p w14:paraId="49F9ACC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),</w:t>
      </w:r>
    </w:p>
    <w:p w14:paraId="0A6641B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FF2A5E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"Месяц" =&gt;</w:t>
      </w:r>
    </w:p>
    <w:p w14:paraId="6AD4364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source.Where(t =&gt;</w:t>
      </w:r>
    </w:p>
    <w:p w14:paraId="6A33696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t.Date.Year == now.Year &amp;&amp;</w:t>
      </w:r>
    </w:p>
    <w:p w14:paraId="515FA15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    t.Date.Month == now.Month</w:t>
      </w:r>
    </w:p>
    <w:p w14:paraId="5CBE137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),</w:t>
      </w:r>
    </w:p>
    <w:p w14:paraId="02FCF22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CE19D2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"Год" =&gt;</w:t>
      </w:r>
    </w:p>
    <w:p w14:paraId="3657A23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source.Where(t =&gt; t.Date.Year == now.Year),</w:t>
      </w:r>
    </w:p>
    <w:p w14:paraId="5AF7D54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0BECE5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_ =&gt; source</w:t>
      </w:r>
    </w:p>
    <w:p w14:paraId="62FE40C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};</w:t>
      </w:r>
    </w:p>
    <w:p w14:paraId="4F092C6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2DF83D4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753EE4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IEnumerable&lt;Transaction&gt; FilterByAccounts(IEnumerable&lt;Transaction&gt; source)</w:t>
      </w:r>
    </w:p>
    <w:p w14:paraId="59E86AE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44596B8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return SelectedAccounts == "Все"</w:t>
      </w:r>
    </w:p>
    <w:p w14:paraId="357F8E9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? source</w:t>
      </w:r>
    </w:p>
    <w:p w14:paraId="798ECBB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: source.Where(t =&gt; t.Account.Name == SelectedAccounts);</w:t>
      </w:r>
    </w:p>
    <w:p w14:paraId="762A0B8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460981E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5C858F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IEnumerable&lt;Transaction&gt; FilterByCategories(IEnumerable&lt;Transaction&gt; source)</w:t>
      </w:r>
    </w:p>
    <w:p w14:paraId="220B1AA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1F0B82B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return source.Where(t =&gt; SelectedCategories.ToList().Contains(t.Category.Name));</w:t>
      </w:r>
    </w:p>
    <w:p w14:paraId="17A289D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518EAB0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69445F5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DateTime GetMonday(DateTime date)</w:t>
      </w:r>
    </w:p>
    <w:p w14:paraId="7F0B96F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7AAAE78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int diff = (7 + (int)date.DayOfWeek - (int)DayOfWeek.Monday) % 7;</w:t>
      </w:r>
    </w:p>
    <w:p w14:paraId="09802A3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return date.Date.AddDays(-diff);</w:t>
      </w:r>
    </w:p>
    <w:p w14:paraId="14DF43B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54347F0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CF9B29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partial void OnSelectedPeriodBalanceChanged(string oldValue, string newValue)</w:t>
      </w:r>
    </w:p>
    <w:p w14:paraId="12461C0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26AE476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RefreshHistory();</w:t>
      </w:r>
    </w:p>
    <w:p w14:paraId="06F72FB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3EE306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UpdateBalanceDiagrams();</w:t>
      </w:r>
    </w:p>
    <w:p w14:paraId="73C3F71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UpdateExpenseDiagrams();</w:t>
      </w:r>
    </w:p>
    <w:p w14:paraId="3FEA5FF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UpdateIncomeDiagrams();</w:t>
      </w:r>
    </w:p>
    <w:p w14:paraId="1D6FFB9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6C12C10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partial void OnSelectedPeriodChanged(string oldValue, string newValue)</w:t>
      </w:r>
    </w:p>
    <w:p w14:paraId="268494E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4750DD3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UpdateBalanceDiagram();</w:t>
      </w:r>
    </w:p>
    <w:p w14:paraId="0442B65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UpdateExpenseDiagram();</w:t>
      </w:r>
    </w:p>
    <w:p w14:paraId="0E5AB02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UpdateIncomeDiagram();</w:t>
      </w:r>
    </w:p>
    <w:p w14:paraId="4825967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650B726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partial void OnSelectedAccountsChanged(string oldValue, string newValue)</w:t>
      </w:r>
    </w:p>
    <w:p w14:paraId="0330EBA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06CE3B4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RefreshHistory();</w:t>
      </w:r>
    </w:p>
    <w:p w14:paraId="30C47D5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D0A4B9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UpdateIncomeExpenseDiagram();</w:t>
      </w:r>
    </w:p>
    <w:p w14:paraId="0F01CEC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UpdateCategoryDiagram();</w:t>
      </w:r>
    </w:p>
    <w:p w14:paraId="5365B8E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UpdateExpenseCategoryDiagram();</w:t>
      </w:r>
    </w:p>
    <w:p w14:paraId="00723F6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UpdateIncomeCategoryDiagram();</w:t>
      </w:r>
    </w:p>
    <w:p w14:paraId="39F6CD4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UpdateAccountExpensePieDiagram();</w:t>
      </w:r>
    </w:p>
    <w:p w14:paraId="4C2CD5A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UpdateAccountIncomePieDiagram();</w:t>
      </w:r>
    </w:p>
    <w:p w14:paraId="6F0C94C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50B533F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5298880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private void RefreshHistory()</w:t>
      </w:r>
    </w:p>
    <w:p w14:paraId="40A7CFA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00D5583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UpdateTotalIncome();</w:t>
      </w:r>
    </w:p>
    <w:p w14:paraId="13A4F73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UpdateTotalExpenses();</w:t>
      </w:r>
    </w:p>
    <w:p w14:paraId="3AACC14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07FFDB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cvsExpose = (CollectionViewSource)Application.Current.MainWindow.FindResource("GroupedExpenseTransactions");</w:t>
      </w:r>
    </w:p>
    <w:p w14:paraId="19358F7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cvsExpose.View.Refresh();</w:t>
      </w:r>
    </w:p>
    <w:p w14:paraId="36CD288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798EFF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var cvsIncome = (CollectionViewSource)Application.Current.MainWindow.FindResource("GroupedIncomeTransactions");</w:t>
      </w:r>
    </w:p>
    <w:p w14:paraId="413B2C5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cvsIncome.View.Refresh();</w:t>
      </w:r>
    </w:p>
    <w:p w14:paraId="16214D2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16992CC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D56B75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bool ExpenseTransactionsFilter(object item)</w:t>
      </w:r>
    </w:p>
    <w:p w14:paraId="52C351A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2A213CF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(item is Transaction tx)</w:t>
      </w:r>
    </w:p>
    <w:p w14:paraId="582D289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577A5C8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bool categoryMatch =</w:t>
      </w:r>
    </w:p>
    <w:p w14:paraId="0C3B972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!SelectedCategories.Any() ||</w:t>
      </w:r>
    </w:p>
    <w:p w14:paraId="6523A32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SelectedCategories.Contains(tx.Category?.Name);</w:t>
      </w:r>
    </w:p>
    <w:p w14:paraId="2336775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B8D279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bool accountMatch =</w:t>
      </w:r>
    </w:p>
    <w:p w14:paraId="71347D4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SelectedAccounts == "Все" ||</w:t>
      </w:r>
    </w:p>
    <w:p w14:paraId="05B8150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tx.Account?.Name == SelectedAccounts;</w:t>
      </w:r>
    </w:p>
    <w:p w14:paraId="020C1CA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5B38AA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DateTime now = DateTime.Now.Date;</w:t>
      </w:r>
    </w:p>
    <w:p w14:paraId="73DB290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bool periodMatch = SelectedPeriodBalance switch</w:t>
      </w:r>
    </w:p>
    <w:p w14:paraId="39C19B6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5374931E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"Неделя" =&gt; tx.Date.Date &gt;= now.AddDays(-(int)now.DayOfWeek + 1),</w:t>
      </w:r>
    </w:p>
    <w:p w14:paraId="3A3CBCA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"Месяц" =&gt; tx.Date.Month == now.Month &amp;&amp; tx.Date.Year == now.Year,</w:t>
      </w:r>
    </w:p>
    <w:p w14:paraId="471EACA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"Год" =&gt; tx.Date.Year == now.Year,</w:t>
      </w:r>
    </w:p>
    <w:p w14:paraId="7ED1ABB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_ =&gt; true</w:t>
      </w:r>
    </w:p>
    <w:p w14:paraId="4CB6C9F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};</w:t>
      </w:r>
    </w:p>
    <w:p w14:paraId="1B6F64F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1B806BB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return categoryMatch &amp;&amp; accountMatch &amp;&amp; periodMatch;</w:t>
      </w:r>
    </w:p>
    <w:p w14:paraId="28AFF54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0160D94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7B7BDBF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return false;</w:t>
      </w:r>
    </w:p>
    <w:p w14:paraId="59B1AF6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}</w:t>
      </w:r>
    </w:p>
    <w:p w14:paraId="10A1E0C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2D39D3A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public bool IncomeTransactionsFilter(object item)</w:t>
      </w:r>
    </w:p>
    <w:p w14:paraId="1E7A0DA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{</w:t>
      </w:r>
    </w:p>
    <w:p w14:paraId="4B69B06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if (item is Transaction tx)</w:t>
      </w:r>
    </w:p>
    <w:p w14:paraId="30A1543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{</w:t>
      </w:r>
    </w:p>
    <w:p w14:paraId="38293C1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bool categoryMatch =</w:t>
      </w:r>
    </w:p>
    <w:p w14:paraId="20F32456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!SelectedCategories.Any() ||</w:t>
      </w:r>
    </w:p>
    <w:p w14:paraId="2AC5B2E3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SelectedCategories.Contains(tx.Category?.Name);</w:t>
      </w:r>
    </w:p>
    <w:p w14:paraId="7D6C786A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4554856D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bool accountMatch =</w:t>
      </w:r>
    </w:p>
    <w:p w14:paraId="568F777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SelectedAccounts == "Все" ||</w:t>
      </w:r>
    </w:p>
    <w:p w14:paraId="58E629E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tx.Account?.Name == SelectedAccounts;</w:t>
      </w:r>
    </w:p>
    <w:p w14:paraId="10E171EF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33DCA575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DateTime now = DateTime.Now.Date;</w:t>
      </w:r>
    </w:p>
    <w:p w14:paraId="32C445DB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bool periodMatch = SelectedPeriodBalance switch</w:t>
      </w:r>
    </w:p>
    <w:p w14:paraId="2EB8BFE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{</w:t>
      </w:r>
    </w:p>
    <w:p w14:paraId="00A780A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"Неделя" =&gt; tx.Date.Date &gt;= now.AddDays(-(int)now.DayOfWeek + 1),</w:t>
      </w:r>
    </w:p>
    <w:p w14:paraId="34FF37D2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"Месяц" =&gt; tx.Date.Month == now.Month &amp;&amp; tx.Date.Year == now.Year,</w:t>
      </w:r>
    </w:p>
    <w:p w14:paraId="3E0D532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"Год" =&gt; tx.Date.Year == now.Year,</w:t>
      </w:r>
    </w:p>
    <w:p w14:paraId="203ABDD1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    _ =&gt; true</w:t>
      </w:r>
    </w:p>
    <w:p w14:paraId="0890CC2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};</w:t>
      </w:r>
    </w:p>
    <w:p w14:paraId="35F4A3C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53ABD58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    return categoryMatch &amp;&amp; accountMatch &amp;&amp; periodMatch;</w:t>
      </w:r>
    </w:p>
    <w:p w14:paraId="397E7C1C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}</w:t>
      </w:r>
    </w:p>
    <w:p w14:paraId="446C1F47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</w:p>
    <w:p w14:paraId="02F8D039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        return false;</w:t>
      </w:r>
    </w:p>
    <w:p w14:paraId="1E58BDA0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lastRenderedPageBreak/>
        <w:t xml:space="preserve">        }</w:t>
      </w:r>
    </w:p>
    <w:p w14:paraId="4D6F6F54" w14:textId="77777777" w:rsidR="00557826" w:rsidRPr="00557826" w:rsidRDefault="00557826" w:rsidP="00557826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 xml:space="preserve">    }</w:t>
      </w:r>
    </w:p>
    <w:p w14:paraId="09B4EF3F" w14:textId="77777777" w:rsidR="00557826" w:rsidRDefault="00557826" w:rsidP="00557826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557826">
        <w:rPr>
          <w:rFonts w:ascii="Consolas" w:eastAsia="Times New Roman" w:hAnsi="Consolas" w:cs="Times New Roman"/>
          <w:sz w:val="20"/>
          <w:szCs w:val="20"/>
          <w:lang w:val="en-US"/>
        </w:rPr>
        <w:t>}</w:t>
      </w:r>
      <w:r w:rsidRPr="00557826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5A411CA9" w14:textId="77777777" w:rsidR="00F64794" w:rsidRDefault="00557826" w:rsidP="00557826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C019A0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19A0">
        <w:rPr>
          <w:rFonts w:ascii="Times New Roman" w:hAnsi="Times New Roman" w:cs="Times New Roman"/>
          <w:i/>
          <w:sz w:val="28"/>
          <w:szCs w:val="28"/>
        </w:rPr>
        <w:t>Б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12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— </w:t>
      </w:r>
      <w:r w:rsidRPr="00C019A0">
        <w:rPr>
          <w:rFonts w:ascii="Times New Roman" w:hAnsi="Times New Roman" w:cs="Times New Roman"/>
          <w:i/>
          <w:sz w:val="28"/>
          <w:szCs w:val="28"/>
        </w:rPr>
        <w:t>Код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F64794" w:rsidRPr="00F64794">
        <w:rPr>
          <w:rFonts w:ascii="Times New Roman" w:hAnsi="Times New Roman" w:cs="Times New Roman"/>
          <w:i/>
          <w:sz w:val="28"/>
          <w:szCs w:val="28"/>
          <w:lang w:val="en-US"/>
        </w:rPr>
        <w:t>ManageAccountsViewModel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>cs</w:t>
      </w:r>
      <w:r w:rsidRPr="001864DF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0D92A2CC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CommunityToolkit.Mvvm.ComponentModel;</w:t>
      </w:r>
    </w:p>
    <w:p w14:paraId="4D7C2FB2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CommunityToolkit.Mvvm.Input;</w:t>
      </w:r>
    </w:p>
    <w:p w14:paraId="303E935C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MyFinance.Models;</w:t>
      </w:r>
    </w:p>
    <w:p w14:paraId="6BA8062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MyFinance.Services;</w:t>
      </w:r>
    </w:p>
    <w:p w14:paraId="28006520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MyFinance.Views;</w:t>
      </w:r>
    </w:p>
    <w:p w14:paraId="32345292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System.Collections.ObjectModel;</w:t>
      </w:r>
    </w:p>
    <w:p w14:paraId="1C506BA1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43DC8FE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MyFinance.ViewModels</w:t>
      </w:r>
    </w:p>
    <w:p w14:paraId="61549961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058D07AB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partial class ManageAccountsViewModel : ObservableObject</w:t>
      </w:r>
    </w:p>
    <w:p w14:paraId="0E6BCE0B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8CC21D5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readonly AppDbContext _db = new AppDbContext();</w:t>
      </w:r>
    </w:p>
    <w:p w14:paraId="2A3ADE2B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F69DFC7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ObservableCollection&lt;Account&gt; Accounts { get; set; }</w:t>
      </w:r>
    </w:p>
    <w:p w14:paraId="0BBAAC10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367A254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[ObservableProperty]</w:t>
      </w:r>
    </w:p>
    <w:p w14:paraId="09CB330E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Account selectedAccount;</w:t>
      </w:r>
    </w:p>
    <w:p w14:paraId="53725EF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5B1795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ManageAccountsViewModel()</w:t>
      </w:r>
    </w:p>
    <w:p w14:paraId="64885851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5DB0FC3B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Accounts = new ObservableCollection&lt;Account&gt;(_db.Accounts.ToList());</w:t>
      </w:r>
    </w:p>
    <w:p w14:paraId="69C95758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6C28CB18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40448C8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[RelayCommand]</w:t>
      </w:r>
    </w:p>
    <w:p w14:paraId="6369249A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AddAccount()</w:t>
      </w:r>
    </w:p>
    <w:p w14:paraId="53AE2334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5A89540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win = new AddAccountWindow();</w:t>
      </w:r>
    </w:p>
    <w:p w14:paraId="6168D3ED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D9706F7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(win.ShowDialog() == true)</w:t>
      </w:r>
    </w:p>
    <w:p w14:paraId="75F2D95D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0089C85D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var newAcc = win.NewAccount;</w:t>
      </w:r>
    </w:p>
    <w:p w14:paraId="40D849C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4929D99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_db.Accounts.Add(newAcc);</w:t>
      </w:r>
    </w:p>
    <w:p w14:paraId="47B4E121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_db.SaveChanges();</w:t>
      </w:r>
    </w:p>
    <w:p w14:paraId="012D9412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C962B4A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Accounts.Add(newAcc);</w:t>
      </w:r>
    </w:p>
    <w:p w14:paraId="38078AEE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(App.Current.MainWindow.DataContext as MainViewModel)?.LoadTransactions();</w:t>
      </w:r>
    </w:p>
    <w:p w14:paraId="1469919F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31044D57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0D17CE8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55A2B2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F35DCB8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[RelayCommand]</w:t>
      </w:r>
    </w:p>
    <w:p w14:paraId="6061541C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DeleteAccount()</w:t>
      </w:r>
    </w:p>
    <w:p w14:paraId="10E4AB2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2F8625F2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(SelectedAccount == null) return;</w:t>
      </w:r>
    </w:p>
    <w:p w14:paraId="486A92A6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B88CD10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_db.Accounts.Remove(SelectedAccount);</w:t>
      </w:r>
    </w:p>
    <w:p w14:paraId="0A2FA1BA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_db.SaveChanges();</w:t>
      </w:r>
    </w:p>
    <w:p w14:paraId="605C17E9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80E4074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Accounts.Remove(SelectedAccount);</w:t>
      </w:r>
    </w:p>
    <w:p w14:paraId="65CB70D0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(App.Current.MainWindow.DataContext as MainViewModel)?.LoadTransactions();</w:t>
      </w:r>
    </w:p>
    <w:p w14:paraId="48B3D120" w14:textId="77777777" w:rsidR="00F64794" w:rsidRPr="0008660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356A923D" w14:textId="77777777" w:rsidR="00F64794" w:rsidRPr="0008660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1670E16" w14:textId="77777777" w:rsidR="00F64794" w:rsidRDefault="00F64794" w:rsidP="00F6479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  <w:r w:rsidRPr="00F64794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37E617E7" w14:textId="77777777" w:rsidR="00F64794" w:rsidRDefault="00F64794" w:rsidP="00F64794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C019A0">
        <w:rPr>
          <w:rFonts w:ascii="Times New Roman" w:hAnsi="Times New Roman" w:cs="Times New Roman"/>
          <w:i/>
          <w:sz w:val="28"/>
          <w:szCs w:val="28"/>
        </w:rPr>
        <w:lastRenderedPageBreak/>
        <w:t>Листинг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19A0">
        <w:rPr>
          <w:rFonts w:ascii="Times New Roman" w:hAnsi="Times New Roman" w:cs="Times New Roman"/>
          <w:i/>
          <w:sz w:val="28"/>
          <w:szCs w:val="28"/>
        </w:rPr>
        <w:t>Б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13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— </w:t>
      </w:r>
      <w:r w:rsidRPr="00C019A0">
        <w:rPr>
          <w:rFonts w:ascii="Times New Roman" w:hAnsi="Times New Roman" w:cs="Times New Roman"/>
          <w:i/>
          <w:sz w:val="28"/>
          <w:szCs w:val="28"/>
        </w:rPr>
        <w:t>Код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F64794">
        <w:rPr>
          <w:rFonts w:ascii="Times New Roman" w:hAnsi="Times New Roman" w:cs="Times New Roman"/>
          <w:i/>
          <w:sz w:val="28"/>
          <w:szCs w:val="28"/>
          <w:lang w:val="en-US"/>
        </w:rPr>
        <w:t>ManageCategoriesViewModel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>cs</w:t>
      </w:r>
      <w:r w:rsidRPr="001864DF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30EC4876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CommunityToolkit.Mvvm.ComponentModel;</w:t>
      </w:r>
    </w:p>
    <w:p w14:paraId="73A4B1D4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CommunityToolkit.Mvvm.Input;</w:t>
      </w:r>
    </w:p>
    <w:p w14:paraId="1046FF7D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MyFinance.Models;</w:t>
      </w:r>
    </w:p>
    <w:p w14:paraId="0EC4206D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MyFinance.Services;</w:t>
      </w:r>
    </w:p>
    <w:p w14:paraId="151CAA0D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MyFinance.Views;</w:t>
      </w:r>
    </w:p>
    <w:p w14:paraId="07B46DE6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using System.Collections.ObjectModel;</w:t>
      </w:r>
    </w:p>
    <w:p w14:paraId="2FE8B45F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D5C739C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MyFinance.ViewModels</w:t>
      </w:r>
    </w:p>
    <w:p w14:paraId="2ECBEC02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6029D560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partial class ManageCategoriesViewModel : ObservableObject</w:t>
      </w:r>
    </w:p>
    <w:p w14:paraId="3FEBBD1C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1C2B0F7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readonly AppDbContext _db = new AppDbContext();</w:t>
      </w:r>
    </w:p>
    <w:p w14:paraId="350BCCBF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0BA8D2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ObservableCollection&lt;Category&gt; Categories { get; set; }</w:t>
      </w:r>
    </w:p>
    <w:p w14:paraId="2FC531B6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B10DD39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[ObservableProperty]</w:t>
      </w:r>
    </w:p>
    <w:p w14:paraId="11039FD6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Category selectedCategory;</w:t>
      </w:r>
    </w:p>
    <w:p w14:paraId="53179D32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BF679CE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ManageCategoriesViewModel()</w:t>
      </w:r>
    </w:p>
    <w:p w14:paraId="49ABAA3A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59AE5D78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Categories = new ObservableCollection&lt;Category&gt;(_db.Categories.ToList());</w:t>
      </w:r>
    </w:p>
    <w:p w14:paraId="11449BBD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10175EA8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B9700F6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[RelayCommand]</w:t>
      </w:r>
    </w:p>
    <w:p w14:paraId="1B0CC479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AddCategory()</w:t>
      </w:r>
    </w:p>
    <w:p w14:paraId="53DA0709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6E4CBD22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win = new AddCategoryWindow();</w:t>
      </w:r>
    </w:p>
    <w:p w14:paraId="1100AB87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1C11C5A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(win.ShowDialog() == true)</w:t>
      </w:r>
    </w:p>
    <w:p w14:paraId="48699F62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171441A7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var newCat = win.NewCategory;</w:t>
      </w:r>
    </w:p>
    <w:p w14:paraId="7F276F58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6E76E58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_db.Categories.Add(newCat);</w:t>
      </w:r>
    </w:p>
    <w:p w14:paraId="1780E4B0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_db.SaveChanges();</w:t>
      </w:r>
    </w:p>
    <w:p w14:paraId="46D1E8B0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DD87CFA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Categories.Add(newCat);</w:t>
      </w:r>
    </w:p>
    <w:p w14:paraId="753F893D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2180E445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68C1EF5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3072F32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5AA8E84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[RelayCommand]</w:t>
      </w:r>
    </w:p>
    <w:p w14:paraId="2B2A59D0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DeleteCategory()</w:t>
      </w:r>
    </w:p>
    <w:p w14:paraId="12C43DC8" w14:textId="77777777" w:rsidR="00F64794" w:rsidRPr="003D00EE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3D00EE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0D82E47F" w14:textId="77777777" w:rsidR="00F64794" w:rsidRPr="003D00EE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3D00EE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(SelectedCategory == null) return;</w:t>
      </w:r>
    </w:p>
    <w:p w14:paraId="71849082" w14:textId="77777777" w:rsidR="00F64794" w:rsidRPr="003D00EE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5A8CA29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3D00EE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</w:t>
      </w:r>
      <w:r w:rsidRPr="00F64794">
        <w:rPr>
          <w:rFonts w:ascii="Consolas" w:hAnsi="Consolas" w:cs="Cascadia Mono"/>
          <w:sz w:val="20"/>
          <w:szCs w:val="20"/>
          <w:highlight w:val="white"/>
        </w:rPr>
        <w:t>// Получаем все транзакции с этой категорией</w:t>
      </w:r>
    </w:p>
    <w:p w14:paraId="37602EFB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>var relatedTransactions = _db.Transactions</w:t>
      </w:r>
    </w:p>
    <w:p w14:paraId="7FF733D6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.Where(t =&gt; t.CategoryId == SelectedCategory.Id)</w:t>
      </w:r>
    </w:p>
    <w:p w14:paraId="498CA515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.ToList();</w:t>
      </w:r>
    </w:p>
    <w:p w14:paraId="33A5F8B6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1432F0B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foreach (var tx in relatedTransactions)</w:t>
      </w:r>
    </w:p>
    <w:p w14:paraId="09707312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39FB2440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// </w:t>
      </w:r>
      <w:r w:rsidRPr="00F64794">
        <w:rPr>
          <w:rFonts w:ascii="Consolas" w:hAnsi="Consolas" w:cs="Cascadia Mono"/>
          <w:sz w:val="20"/>
          <w:szCs w:val="20"/>
          <w:highlight w:val="white"/>
        </w:rPr>
        <w:t>Корректируем</w:t>
      </w: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F64794">
        <w:rPr>
          <w:rFonts w:ascii="Consolas" w:hAnsi="Consolas" w:cs="Cascadia Mono"/>
          <w:sz w:val="20"/>
          <w:szCs w:val="20"/>
          <w:highlight w:val="white"/>
        </w:rPr>
        <w:t>баланс</w:t>
      </w: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F64794">
        <w:rPr>
          <w:rFonts w:ascii="Consolas" w:hAnsi="Consolas" w:cs="Cascadia Mono"/>
          <w:sz w:val="20"/>
          <w:szCs w:val="20"/>
          <w:highlight w:val="white"/>
        </w:rPr>
        <w:t>счёта</w:t>
      </w:r>
    </w:p>
    <w:p w14:paraId="72AA7EC1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var account = _db.Accounts.FirstOrDefault(a =&gt; a.Id == tx.AccountId);</w:t>
      </w:r>
    </w:p>
    <w:p w14:paraId="11CDAFFF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if (account != null)</w:t>
      </w:r>
    </w:p>
    <w:p w14:paraId="1AE5831C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{</w:t>
      </w:r>
    </w:p>
    <w:p w14:paraId="71E388DC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if (tx.Type == "Income")</w:t>
      </w:r>
    </w:p>
    <w:p w14:paraId="410648E6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account.Balance -= tx.Amount;</w:t>
      </w:r>
    </w:p>
    <w:p w14:paraId="29276577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else</w:t>
      </w:r>
    </w:p>
    <w:p w14:paraId="676C4BC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                account.Balance += tx.Amount;</w:t>
      </w:r>
    </w:p>
    <w:p w14:paraId="40A36742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}</w:t>
      </w:r>
    </w:p>
    <w:p w14:paraId="57BD2CA3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F664501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_db.Transactions.Remove(tx);</w:t>
      </w:r>
    </w:p>
    <w:p w14:paraId="6171FE65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6D394A05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9D9A025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_db.Categories.Remove(SelectedCategory);</w:t>
      </w:r>
    </w:p>
    <w:p w14:paraId="3CE18EDF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_db.SaveChanges();</w:t>
      </w:r>
    </w:p>
    <w:p w14:paraId="3432DC47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E394C6A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Categories.Remove(SelectedCategory);</w:t>
      </w:r>
    </w:p>
    <w:p w14:paraId="17352FF7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E7DC5B5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// </w:t>
      </w:r>
      <w:r w:rsidRPr="00F64794">
        <w:rPr>
          <w:rFonts w:ascii="Consolas" w:hAnsi="Consolas" w:cs="Cascadia Mono"/>
          <w:sz w:val="20"/>
          <w:szCs w:val="20"/>
          <w:highlight w:val="white"/>
        </w:rPr>
        <w:t>Обновляем</w:t>
      </w: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F64794">
        <w:rPr>
          <w:rFonts w:ascii="Consolas" w:hAnsi="Consolas" w:cs="Cascadia Mono"/>
          <w:sz w:val="20"/>
          <w:szCs w:val="20"/>
          <w:highlight w:val="white"/>
        </w:rPr>
        <w:t>главную</w:t>
      </w: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F64794">
        <w:rPr>
          <w:rFonts w:ascii="Consolas" w:hAnsi="Consolas" w:cs="Cascadia Mono"/>
          <w:sz w:val="20"/>
          <w:szCs w:val="20"/>
          <w:highlight w:val="white"/>
        </w:rPr>
        <w:t>страницу</w:t>
      </w:r>
    </w:p>
    <w:p w14:paraId="6A16ACAF" w14:textId="77777777" w:rsidR="00F64794" w:rsidRPr="00F6479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(App.Current.MainWindow.DataContext as MainViewModel)?.LoadTransactions();</w:t>
      </w:r>
    </w:p>
    <w:p w14:paraId="02EBA034" w14:textId="77777777" w:rsidR="00F64794" w:rsidRPr="0008660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F6479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246D8A36" w14:textId="77777777" w:rsidR="00F64794" w:rsidRPr="00086604" w:rsidRDefault="00F64794" w:rsidP="00F64794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FA2DDE5" w14:textId="77777777" w:rsidR="005F6911" w:rsidRDefault="00F64794" w:rsidP="00F64794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  <w:r w:rsidRPr="00F64794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7CB0D638" w14:textId="77777777" w:rsidR="005F6911" w:rsidRDefault="005F6911" w:rsidP="005F6911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C019A0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19A0">
        <w:rPr>
          <w:rFonts w:ascii="Times New Roman" w:hAnsi="Times New Roman" w:cs="Times New Roman"/>
          <w:i/>
          <w:sz w:val="28"/>
          <w:szCs w:val="28"/>
        </w:rPr>
        <w:t>Б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14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— </w:t>
      </w:r>
      <w:r w:rsidRPr="00C019A0">
        <w:rPr>
          <w:rFonts w:ascii="Times New Roman" w:hAnsi="Times New Roman" w:cs="Times New Roman"/>
          <w:i/>
          <w:sz w:val="28"/>
          <w:szCs w:val="28"/>
        </w:rPr>
        <w:t>Код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5F6911">
        <w:rPr>
          <w:rFonts w:ascii="Times New Roman" w:hAnsi="Times New Roman" w:cs="Times New Roman"/>
          <w:i/>
          <w:sz w:val="28"/>
          <w:szCs w:val="28"/>
          <w:lang w:val="en-US"/>
        </w:rPr>
        <w:t>AddAccountWindow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.xaml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>cs</w:t>
      </w:r>
      <w:r w:rsidRPr="001864DF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00649B7A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using MyFinance.Models;</w:t>
      </w:r>
    </w:p>
    <w:p w14:paraId="2EAD4E52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System.Windows;</w:t>
      </w:r>
    </w:p>
    <w:p w14:paraId="49A25FB4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53E624A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MyFinance.Views</w:t>
      </w:r>
    </w:p>
    <w:p w14:paraId="754DB248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40BD68AC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partial class AddAccountWindow : Window</w:t>
      </w:r>
    </w:p>
    <w:p w14:paraId="3D655358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33B2E08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Account NewAccount { get; private set; }</w:t>
      </w:r>
    </w:p>
    <w:p w14:paraId="4061EBA8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79A6486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AddAccountWindow()</w:t>
      </w:r>
    </w:p>
    <w:p w14:paraId="490F3003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66B1B9EE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InitializeComponent();</w:t>
      </w:r>
    </w:p>
    <w:p w14:paraId="4B36CD4E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106F0E1E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F7D5424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Ok_Click(object sender, RoutedEventArgs e)</w:t>
      </w:r>
    </w:p>
    <w:p w14:paraId="5611A83E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7E703114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(string.IsNullOrWhiteSpace(NameBox.Text))</w:t>
      </w:r>
    </w:p>
    <w:p w14:paraId="3117D550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</w:t>
      </w:r>
      <w:r w:rsidRPr="005F6911"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7A5F1A14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5F6911">
        <w:rPr>
          <w:rFonts w:ascii="Consolas" w:hAnsi="Consolas" w:cs="Cascadia Mono"/>
          <w:sz w:val="20"/>
          <w:szCs w:val="20"/>
          <w:highlight w:val="white"/>
        </w:rPr>
        <w:t xml:space="preserve">                MessageBox.Show("Введите название счёта");</w:t>
      </w:r>
    </w:p>
    <w:p w14:paraId="2D785E10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</w:rPr>
        <w:t xml:space="preserve">                </w:t>
      </w: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return;</w:t>
      </w:r>
    </w:p>
    <w:p w14:paraId="7DBD5BC2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64761A69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1E00E94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NewAccount = new Account</w:t>
      </w:r>
    </w:p>
    <w:p w14:paraId="2B9C14D7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1DD8441D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Name = NameBox.Text.Trim(),</w:t>
      </w:r>
    </w:p>
    <w:p w14:paraId="0CB9D55E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Balance = 0</w:t>
      </w:r>
    </w:p>
    <w:p w14:paraId="503B3FE7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};</w:t>
      </w:r>
    </w:p>
    <w:p w14:paraId="0C0F6912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63E9D72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true;</w:t>
      </w:r>
    </w:p>
    <w:p w14:paraId="6B2B0A4F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6D37681D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1A224A3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Cancel_Click(object sender, RoutedEventArgs e)</w:t>
      </w:r>
    </w:p>
    <w:p w14:paraId="44643DAF" w14:textId="77777777" w:rsidR="005F6911" w:rsidRPr="00086604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549F2C74" w14:textId="77777777" w:rsidR="005F6911" w:rsidRPr="00086604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false;</w:t>
      </w:r>
    </w:p>
    <w:p w14:paraId="79794730" w14:textId="77777777" w:rsidR="005F6911" w:rsidRPr="00086604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3CACEF9A" w14:textId="77777777" w:rsidR="005F6911" w:rsidRPr="00086604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211F54F5" w14:textId="77777777" w:rsidR="005F6911" w:rsidRDefault="005F6911" w:rsidP="005F691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  <w:r w:rsidRPr="005F6911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33063023" w14:textId="77777777" w:rsidR="005F6911" w:rsidRDefault="005F6911" w:rsidP="005F6911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C019A0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19A0">
        <w:rPr>
          <w:rFonts w:ascii="Times New Roman" w:hAnsi="Times New Roman" w:cs="Times New Roman"/>
          <w:i/>
          <w:sz w:val="28"/>
          <w:szCs w:val="28"/>
        </w:rPr>
        <w:t>Б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15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— </w:t>
      </w:r>
      <w:r w:rsidRPr="00C019A0">
        <w:rPr>
          <w:rFonts w:ascii="Times New Roman" w:hAnsi="Times New Roman" w:cs="Times New Roman"/>
          <w:i/>
          <w:sz w:val="28"/>
          <w:szCs w:val="28"/>
        </w:rPr>
        <w:t>Код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5F6911">
        <w:rPr>
          <w:rFonts w:ascii="Times New Roman" w:hAnsi="Times New Roman" w:cs="Times New Roman"/>
          <w:i/>
          <w:sz w:val="28"/>
          <w:szCs w:val="28"/>
          <w:lang w:val="en-US"/>
        </w:rPr>
        <w:t>AddCategoryWindow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.xaml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>cs</w:t>
      </w:r>
      <w:r w:rsidRPr="001864DF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44B53783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using MyFinance.Models;</w:t>
      </w:r>
    </w:p>
    <w:p w14:paraId="771F6E69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System.Windows;</w:t>
      </w:r>
    </w:p>
    <w:p w14:paraId="0BDB9979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>using System.Windows.Controls;</w:t>
      </w:r>
    </w:p>
    <w:p w14:paraId="029B7D05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System.Windows.Media;</w:t>
      </w:r>
    </w:p>
    <w:p w14:paraId="2217D5ED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776A5EB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MyFinance.Views</w:t>
      </w:r>
    </w:p>
    <w:p w14:paraId="6DC7D10E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25ABF821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partial class AddCategoryWindow : Window</w:t>
      </w:r>
    </w:p>
    <w:p w14:paraId="515ACF25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3C9B162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Category NewCategory { get; private set; }</w:t>
      </w:r>
    </w:p>
    <w:p w14:paraId="0BA6C882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866D6C8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AddCategoryWindow()</w:t>
      </w:r>
    </w:p>
    <w:p w14:paraId="3C4A68EF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0DA86E19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InitializeComponent();</w:t>
      </w:r>
    </w:p>
    <w:p w14:paraId="11945D52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03CCDB06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4FB2C8D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Ok_Click(object sender, RoutedEventArgs e)</w:t>
      </w:r>
    </w:p>
    <w:p w14:paraId="12E8FFFB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0FB10319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(string.IsNullOrWhiteSpace(NameBox.Text))</w:t>
      </w:r>
    </w:p>
    <w:p w14:paraId="14D0916E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</w:t>
      </w:r>
      <w:r w:rsidRPr="005F6911">
        <w:rPr>
          <w:rFonts w:ascii="Consolas" w:hAnsi="Consolas" w:cs="Cascadia Mono"/>
          <w:sz w:val="20"/>
          <w:szCs w:val="20"/>
          <w:highlight w:val="white"/>
        </w:rPr>
        <w:t>{</w:t>
      </w:r>
    </w:p>
    <w:p w14:paraId="2067D70B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5F6911">
        <w:rPr>
          <w:rFonts w:ascii="Consolas" w:hAnsi="Consolas" w:cs="Cascadia Mono"/>
          <w:sz w:val="20"/>
          <w:szCs w:val="20"/>
          <w:highlight w:val="white"/>
        </w:rPr>
        <w:t xml:space="preserve">                MessageBox.Show("Введите название категории");</w:t>
      </w:r>
    </w:p>
    <w:p w14:paraId="4AB18FAC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</w:rPr>
        <w:t xml:space="preserve">                </w:t>
      </w: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return;</w:t>
      </w:r>
    </w:p>
    <w:p w14:paraId="18E188B0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1F457B31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793C391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color = ColorPicker.SelectedColor ?? Colors.Black;</w:t>
      </w:r>
    </w:p>
    <w:p w14:paraId="0AC2776F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16C840F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NewCategory = new Category</w:t>
      </w:r>
    </w:p>
    <w:p w14:paraId="1B133022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4A2A456B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Name = NameBox.Text.Trim(),</w:t>
      </w:r>
    </w:p>
    <w:p w14:paraId="52B5F522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Type = ((ComboBoxItem)TypeBox.SelectedItem).Content.ToString() == "</w:t>
      </w:r>
      <w:r w:rsidRPr="005F6911">
        <w:rPr>
          <w:rFonts w:ascii="Consolas" w:hAnsi="Consolas" w:cs="Cascadia Mono"/>
          <w:sz w:val="20"/>
          <w:szCs w:val="20"/>
          <w:highlight w:val="white"/>
        </w:rPr>
        <w:t>Доход</w:t>
      </w: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>" ? "Income" : "Expense",</w:t>
      </w:r>
    </w:p>
    <w:p w14:paraId="2989FC55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Color = color.ToString()</w:t>
      </w:r>
    </w:p>
    <w:p w14:paraId="2DA220B2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};</w:t>
      </w:r>
    </w:p>
    <w:p w14:paraId="3FCD2202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B9E7C4C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true;</w:t>
      </w:r>
    </w:p>
    <w:p w14:paraId="4A1333B8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5DB3F7F4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C3C2AE0" w14:textId="77777777" w:rsidR="005F6911" w:rsidRPr="005F6911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Cancel_Click(object sender, RoutedEventArgs e)</w:t>
      </w:r>
    </w:p>
    <w:p w14:paraId="0B45A80C" w14:textId="77777777" w:rsidR="005F6911" w:rsidRPr="00086604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5F6911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0A4C9194" w14:textId="77777777" w:rsidR="005F6911" w:rsidRPr="00086604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false;</w:t>
      </w:r>
    </w:p>
    <w:p w14:paraId="36799D9A" w14:textId="77777777" w:rsidR="005F6911" w:rsidRPr="00086604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729FF7AE" w14:textId="77777777" w:rsidR="005F6911" w:rsidRPr="00086604" w:rsidRDefault="005F6911" w:rsidP="005F6911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41AB667B" w14:textId="77777777" w:rsidR="005F6911" w:rsidRDefault="005F6911" w:rsidP="005F6911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  <w:r w:rsidRPr="005F6911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710D3579" w14:textId="77777777" w:rsidR="002C6A4D" w:rsidRDefault="005F6911" w:rsidP="002C6A4D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C019A0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19A0">
        <w:rPr>
          <w:rFonts w:ascii="Times New Roman" w:hAnsi="Times New Roman" w:cs="Times New Roman"/>
          <w:i/>
          <w:sz w:val="28"/>
          <w:szCs w:val="28"/>
        </w:rPr>
        <w:t>Б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16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— </w:t>
      </w:r>
      <w:r w:rsidRPr="00C019A0">
        <w:rPr>
          <w:rFonts w:ascii="Times New Roman" w:hAnsi="Times New Roman" w:cs="Times New Roman"/>
          <w:i/>
          <w:sz w:val="28"/>
          <w:szCs w:val="28"/>
        </w:rPr>
        <w:t>Код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2C6A4D" w:rsidRPr="002C6A4D">
        <w:rPr>
          <w:rFonts w:ascii="Times New Roman" w:hAnsi="Times New Roman" w:cs="Times New Roman"/>
          <w:i/>
          <w:sz w:val="28"/>
          <w:szCs w:val="28"/>
          <w:lang w:val="en-US"/>
        </w:rPr>
        <w:t>AddTransactionWindow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.xaml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>cs</w:t>
      </w:r>
      <w:r w:rsidRPr="001864DF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13D2577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using MyFinance.Models;</w:t>
      </w:r>
    </w:p>
    <w:p w14:paraId="0772E01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using MyFinance.Services;</w:t>
      </w:r>
    </w:p>
    <w:p w14:paraId="5D0B234D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using System;</w:t>
      </w:r>
    </w:p>
    <w:p w14:paraId="0F56181E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System.Windows;</w:t>
      </w:r>
    </w:p>
    <w:p w14:paraId="74E7F3E3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System.Windows.Controls;</w:t>
      </w:r>
    </w:p>
    <w:p w14:paraId="01844620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A82FA70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MyFinance.Views</w:t>
      </w:r>
    </w:p>
    <w:p w14:paraId="1DCE791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1508944B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partial class AddTransactionWindow : Window</w:t>
      </w:r>
    </w:p>
    <w:p w14:paraId="052DBD6B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46C85FE1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readonly AppDbContext _db;</w:t>
      </w:r>
    </w:p>
    <w:p w14:paraId="10130273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451A2B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Transaction NewTransaction { get; private set; }</w:t>
      </w:r>
    </w:p>
    <w:p w14:paraId="0ADCDF8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678716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AddTransactionWindow(Transaction transaction)</w:t>
      </w:r>
    </w:p>
    <w:p w14:paraId="65A4103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620F72A9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InitializeComponent();</w:t>
      </w:r>
    </w:p>
    <w:p w14:paraId="05AEA553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8091229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    _db = new AppDbContext();</w:t>
      </w:r>
    </w:p>
    <w:p w14:paraId="2F0A5A6E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B3BF5E5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//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Заполняем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ComboBox</w:t>
      </w:r>
    </w:p>
    <w:p w14:paraId="0655140F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CategoryComboBox.ItemsSource = _db.Categories.ToList();</w:t>
      </w:r>
    </w:p>
    <w:p w14:paraId="08EF29F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AccountComboBox.ItemsSource = _db.Accounts.ToList();</w:t>
      </w:r>
    </w:p>
    <w:p w14:paraId="5A29AA2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B7116E0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// Устанавливаем значения из переданной транзакции</w:t>
      </w:r>
    </w:p>
    <w:p w14:paraId="0C874327" w14:textId="77777777" w:rsidR="002C6A4D" w:rsidRPr="0074070A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 w:rsidRPr="0074070A">
        <w:rPr>
          <w:rFonts w:ascii="Consolas" w:hAnsi="Consolas" w:cs="Cascadia Mono"/>
          <w:sz w:val="20"/>
          <w:szCs w:val="20"/>
          <w:highlight w:val="white"/>
          <w:lang w:val="en-US"/>
        </w:rPr>
        <w:t>NameTextBox.Text = transaction.Name;</w:t>
      </w:r>
    </w:p>
    <w:p w14:paraId="3C27F65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4070A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AmountTextBox.Text = transaction.Amount.ToString();</w:t>
      </w:r>
    </w:p>
    <w:p w14:paraId="6422A399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NoteTextBox.Text = transaction.Note;</w:t>
      </w:r>
    </w:p>
    <w:p w14:paraId="1FEB1AA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96AF62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TypeComboBox.SelectedItem = transaction.Type == "Income" ?</w:t>
      </w:r>
    </w:p>
    <w:p w14:paraId="3771FC7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TypeComboBox.Items.OfType&lt;ComboBoxItem&gt;().FirstOrDefault(i =&gt; (string)i.Content ==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Доход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") :</w:t>
      </w:r>
    </w:p>
    <w:p w14:paraId="2AEEB02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TypeComboBox.Items.OfType&lt;ComboBoxItem&gt;().FirstOrDefault(i =&gt; (string)i.Content ==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Расход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");</w:t>
      </w:r>
    </w:p>
    <w:p w14:paraId="21E8A2F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4C156B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CategoryComboBox.SelectedValue = transaction.CategoryId;</w:t>
      </w:r>
    </w:p>
    <w:p w14:paraId="38289B06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AccountComboBox.SelectedValue = transaction.AccountId;</w:t>
      </w:r>
    </w:p>
    <w:p w14:paraId="08D0086E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FE00FDF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DatePicker.Text = transaction.Date.ToString("dd.MM.yyyy");</w:t>
      </w:r>
    </w:p>
    <w:p w14:paraId="41CDA26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TimeTextBox.Text = transaction.Date.ToString("HH:mm:ss");</w:t>
      </w:r>
    </w:p>
    <w:p w14:paraId="08DCDCD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1C118C50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84088DD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AddTransactionWindow()</w:t>
      </w:r>
    </w:p>
    <w:p w14:paraId="0ECF8225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49C08295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InitializeComponent();</w:t>
      </w:r>
    </w:p>
    <w:p w14:paraId="795E705B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7095848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_db = new AppDbContext();</w:t>
      </w:r>
    </w:p>
    <w:p w14:paraId="7C8C9A7E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DatePicker.SelectedDate = DateTime.Now.Date;</w:t>
      </w:r>
    </w:p>
    <w:p w14:paraId="390FD9E5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TimeTextBox.Text = DateTime.Now.ToString("HH:mm:ss");</w:t>
      </w:r>
    </w:p>
    <w:p w14:paraId="3027056D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407FB4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// Заполняем ComboBox категории и счета из БД</w:t>
      </w:r>
    </w:p>
    <w:p w14:paraId="213F4349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</w:rPr>
        <w:t xml:space="preserve">            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CategoryComboBox.ItemsSource = _db.Categories.ToList();</w:t>
      </w:r>
    </w:p>
    <w:p w14:paraId="13050A5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AccountComboBox.ItemsSource = _db.Accounts.ToList();</w:t>
      </w:r>
    </w:p>
    <w:p w14:paraId="436B1FC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7FAFADA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1A6942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TypeComboBox_SelectionChanged(object sender, SelectionChangedEventArgs e)</w:t>
      </w:r>
    </w:p>
    <w:p w14:paraId="3E8E489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73840AC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string selectedType = (TypeComboBox.SelectedItem as ComboBoxItem)?.Content.ToString();</w:t>
      </w:r>
    </w:p>
    <w:p w14:paraId="2B9E04B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8273ED6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if (string.IsNullOrEmpty(selectedType))</w:t>
      </w:r>
    </w:p>
    <w:p w14:paraId="44A2829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2C6A4D">
        <w:rPr>
          <w:rFonts w:ascii="Consolas" w:hAnsi="Consolas" w:cs="Cascadia Mono"/>
          <w:sz w:val="20"/>
          <w:szCs w:val="20"/>
          <w:highlight w:val="white"/>
        </w:rPr>
        <w:t xml:space="preserve">            {</w:t>
      </w:r>
    </w:p>
    <w:p w14:paraId="2978B572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2C6A4D">
        <w:rPr>
          <w:rFonts w:ascii="Consolas" w:hAnsi="Consolas" w:cs="Cascadia Mono"/>
          <w:sz w:val="20"/>
          <w:szCs w:val="20"/>
          <w:highlight w:val="white"/>
        </w:rPr>
        <w:t xml:space="preserve">                // Тип не выбран — показываем все категории</w:t>
      </w:r>
    </w:p>
    <w:p w14:paraId="16D5A10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</w:rPr>
        <w:t xml:space="preserve">                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CategoryComboBox.ItemsSource = _db.Categories.ToList();</w:t>
      </w:r>
    </w:p>
    <w:p w14:paraId="1C8FF98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5A64F51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else</w:t>
      </w:r>
    </w:p>
    <w:p w14:paraId="6E1BDBB5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3DC892D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selectedType = selectedType ==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Доход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 ? "Income" : "Expense";</w:t>
      </w:r>
    </w:p>
    <w:p w14:paraId="52B6CF2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// Фильтруем категории по выбранному типу (Income/Expense)</w:t>
      </w:r>
    </w:p>
    <w:p w14:paraId="4A36AF3D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</w:rPr>
        <w:t xml:space="preserve">                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CategoryComboBox.ItemsSource = _db.Categories</w:t>
      </w:r>
    </w:p>
    <w:p w14:paraId="2EED9259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.Where(c =&gt; c.Type == selectedType)</w:t>
      </w:r>
    </w:p>
    <w:p w14:paraId="6B143C5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.ToList();</w:t>
      </w:r>
    </w:p>
    <w:p w14:paraId="025BD7E9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1876B45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CF0B43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CategoryComboBox.DisplayMemberPath = "Name";</w:t>
      </w:r>
    </w:p>
    <w:p w14:paraId="593E673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4A0A7C86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F580ED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private void CategoryComboBox_SelectionChanged(object sender, SelectionChangedEventArgs e)</w:t>
      </w:r>
    </w:p>
    <w:p w14:paraId="403D8EF1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14A188A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(CategoryComboBox.SelectedItem is Category selectedCategory)</w:t>
      </w:r>
    </w:p>
    <w:p w14:paraId="1404EF2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1C575548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string typeName = selectedCategory.Type == "Income" ?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Доход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 :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Расход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";</w:t>
      </w:r>
    </w:p>
    <w:p w14:paraId="5D6F61C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506F918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foreach (ComboBoxItem comboItem in TypeComboBox.Items)</w:t>
      </w:r>
    </w:p>
    <w:p w14:paraId="478ED37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{</w:t>
      </w:r>
    </w:p>
    <w:p w14:paraId="4D53CD48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if ((string)comboItem.Content == typeName)</w:t>
      </w:r>
    </w:p>
    <w:p w14:paraId="22F71475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{</w:t>
      </w:r>
    </w:p>
    <w:p w14:paraId="7BD8830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TypeComboBox.SelectedItem = comboItem;</w:t>
      </w:r>
    </w:p>
    <w:p w14:paraId="3C286C8E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    break;</w:t>
      </w:r>
    </w:p>
    <w:p w14:paraId="75D94D8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}</w:t>
      </w:r>
    </w:p>
    <w:p w14:paraId="2C808BB0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}</w:t>
      </w:r>
    </w:p>
    <w:p w14:paraId="5A7BAFC9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56138B7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46DAE93E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732B72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OkButton_Click(object sender, RoutedEventArgs e)</w:t>
      </w:r>
    </w:p>
    <w:p w14:paraId="4FA945E2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2BEACC7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(TypeComboBox.SelectedItem == null)</w:t>
      </w:r>
    </w:p>
    <w:p w14:paraId="69B2B12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0742AFF6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MessageBox.Show("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Выберите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тип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транзакции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Ошибка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MessageBoxButton.OK, MessageBoxImage.Error);</w:t>
      </w:r>
    </w:p>
    <w:p w14:paraId="246529D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return;</w:t>
      </w:r>
    </w:p>
    <w:p w14:paraId="5802DCCB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00DD40B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308BF0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(CategoryComboBox.SelectedItem == null)</w:t>
      </w:r>
    </w:p>
    <w:p w14:paraId="4195C790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2A15B7F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MessageBox.Show("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Выберите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категорию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Ошибка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MessageBoxButton.OK, MessageBoxImage.Error);</w:t>
      </w:r>
    </w:p>
    <w:p w14:paraId="1E3EE0E9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return;</w:t>
      </w:r>
    </w:p>
    <w:p w14:paraId="6D47193E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5BA04E1E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FE1B2A3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(AccountComboBox.SelectedItem == null)</w:t>
      </w:r>
    </w:p>
    <w:p w14:paraId="008ED39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0258CA96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MessageBox.Show("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Выберите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счёт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Ошибка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MessageBoxButton.OK, MessageBoxImage.Error);</w:t>
      </w:r>
    </w:p>
    <w:p w14:paraId="236097D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return;</w:t>
      </w:r>
    </w:p>
    <w:p w14:paraId="4BADCCAF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65924241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704B6B1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(!decimal.TryParse(AmountTextBox.Text, out var amount))</w:t>
      </w:r>
    </w:p>
    <w:p w14:paraId="4AE1808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480CF89D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MessageBox.Show("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Некорректная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сумма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Ошибка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MessageBoxButton.OK, MessageBoxImage.Error);</w:t>
      </w:r>
    </w:p>
    <w:p w14:paraId="34AA67A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return;</w:t>
      </w:r>
    </w:p>
    <w:p w14:paraId="0856D8C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06C7B1E6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600895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(amount &lt;= 0)</w:t>
      </w:r>
    </w:p>
    <w:p w14:paraId="4DA19EB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4C523FE6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MessageBox.Show("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Некорректная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сумма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Ошибка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MessageBoxButton.OK, MessageBoxImage.Error);</w:t>
      </w:r>
    </w:p>
    <w:p w14:paraId="0A6A3299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return;</w:t>
      </w:r>
    </w:p>
    <w:p w14:paraId="2723DB78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25A753CD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F46A4B5" w14:textId="77777777" w:rsidR="002C6A4D" w:rsidRPr="00086604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date = DatePicker.SelectedDate ??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DateTime.Now;</w:t>
      </w:r>
    </w:p>
    <w:p w14:paraId="7429874C" w14:textId="77777777" w:rsidR="002C6A4D" w:rsidRPr="00086604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8385CC0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int hours = 0, minutes = 0, seconds = 0;</w:t>
      </w:r>
    </w:p>
    <w:p w14:paraId="254B328E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(!string.IsNullOrEmpty(TimeTextBox.Text))</w:t>
      </w:r>
    </w:p>
    <w:p w14:paraId="50DF2E5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1D021873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        var timeParts = TimeTextBox.Text.Split(':');</w:t>
      </w:r>
    </w:p>
    <w:p w14:paraId="7470C0E0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if (timeParts.Length == 3)</w:t>
      </w:r>
    </w:p>
    <w:p w14:paraId="24A44E0F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{</w:t>
      </w:r>
    </w:p>
    <w:p w14:paraId="4E53528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int.TryParse(timeParts[0], out hours);</w:t>
      </w:r>
    </w:p>
    <w:p w14:paraId="6D916D37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int.TryParse(timeParts[1], out minutes);</w:t>
      </w:r>
    </w:p>
    <w:p w14:paraId="7F17B9F5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    int.TryParse(timeParts[2], out seconds);</w:t>
      </w:r>
    </w:p>
    <w:p w14:paraId="4C45EA42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}</w:t>
      </w:r>
    </w:p>
    <w:p w14:paraId="3138C25D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69854233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8498541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NewTransaction = new Transaction</w:t>
      </w:r>
    </w:p>
    <w:p w14:paraId="7789E993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00D299E0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Type = ((ComboBoxItem)TypeComboBox.SelectedItem).Content.ToString() ==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Доход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 ? "Income" : "Expense",</w:t>
      </w:r>
    </w:p>
    <w:p w14:paraId="2A65E863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Name = string.IsNullOrWhiteSpace(NameTextBox.Text) ?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Операция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 : NameTextBox.Text,</w:t>
      </w:r>
    </w:p>
    <w:p w14:paraId="2290F8C8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CategoryId = CategoryComboBox.SelectedValue != null ? (int)CategoryComboBox.SelectedValue : 0,</w:t>
      </w:r>
    </w:p>
    <w:p w14:paraId="2EA4D55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AccountId = AccountComboBox.SelectedValue != null ? (int)AccountComboBox.SelectedValue : 0,</w:t>
      </w:r>
    </w:p>
    <w:p w14:paraId="0498D059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Date = new DateTime(date.Year, date.Month, date.Day, hours, minutes, seconds),</w:t>
      </w:r>
    </w:p>
    <w:p w14:paraId="757D9379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Amount = amount,</w:t>
      </w:r>
    </w:p>
    <w:p w14:paraId="6D8F86C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Note = NoteTextBox.Text</w:t>
      </w:r>
    </w:p>
    <w:p w14:paraId="36332FAE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};</w:t>
      </w:r>
    </w:p>
    <w:p w14:paraId="64B8EB85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53027D5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account = _db.Accounts.FirstOrDefault(a =&gt; a.Id == NewTransaction.AccountId);</w:t>
      </w:r>
    </w:p>
    <w:p w14:paraId="4374DA0A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if (((ComboBoxItem)TypeComboBox.SelectedItem).Content.ToString() ==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Расход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 &amp;&amp; account.Balance &lt; amount)</w:t>
      </w:r>
    </w:p>
    <w:p w14:paraId="74DD8C4B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{</w:t>
      </w:r>
    </w:p>
    <w:p w14:paraId="725C1134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MessageBox.Show("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Недостаточно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средств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на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</w:t>
      </w:r>
      <w:r w:rsidRPr="002C6A4D">
        <w:rPr>
          <w:rFonts w:ascii="Consolas" w:hAnsi="Consolas" w:cs="Cascadia Mono"/>
          <w:sz w:val="20"/>
          <w:szCs w:val="20"/>
          <w:highlight w:val="white"/>
        </w:rPr>
        <w:t>счёте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"</w:t>
      </w:r>
      <w:r w:rsidRPr="002C6A4D">
        <w:rPr>
          <w:rFonts w:ascii="Consolas" w:hAnsi="Consolas" w:cs="Cascadia Mono"/>
          <w:sz w:val="20"/>
          <w:szCs w:val="20"/>
          <w:highlight w:val="white"/>
        </w:rPr>
        <w:t>Ошибка</w:t>
      </w: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>", MessageBoxButton.OK, MessageBoxImage.Error);</w:t>
      </w:r>
    </w:p>
    <w:p w14:paraId="510CF0C0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    return;</w:t>
      </w:r>
    </w:p>
    <w:p w14:paraId="787CCF23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}</w:t>
      </w:r>
    </w:p>
    <w:p w14:paraId="6723664D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4188A16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true;</w:t>
      </w:r>
    </w:p>
    <w:p w14:paraId="4C766055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745A7DC2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E97765C" w14:textId="77777777" w:rsidR="002C6A4D" w:rsidRPr="002C6A4D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CancelButton_Click(object sender, RoutedEventArgs e)</w:t>
      </w:r>
    </w:p>
    <w:p w14:paraId="23A47D11" w14:textId="77777777" w:rsidR="002C6A4D" w:rsidRPr="00086604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2C6A4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785EC040" w14:textId="77777777" w:rsidR="002C6A4D" w:rsidRPr="00086604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DialogResult = false;</w:t>
      </w:r>
    </w:p>
    <w:p w14:paraId="6602579A" w14:textId="77777777" w:rsidR="002C6A4D" w:rsidRPr="00086604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02E78EA2" w14:textId="77777777" w:rsidR="002C6A4D" w:rsidRPr="00086604" w:rsidRDefault="002C6A4D" w:rsidP="002C6A4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564D730F" w14:textId="77777777" w:rsidR="00DA0DD7" w:rsidRDefault="002C6A4D" w:rsidP="002C6A4D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  <w:r w:rsidRPr="002C6A4D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028B8C33" w14:textId="77777777" w:rsidR="00196C78" w:rsidRDefault="00DA0DD7" w:rsidP="00196C78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C019A0"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C019A0">
        <w:rPr>
          <w:rFonts w:ascii="Times New Roman" w:hAnsi="Times New Roman" w:cs="Times New Roman"/>
          <w:i/>
          <w:sz w:val="28"/>
          <w:szCs w:val="28"/>
        </w:rPr>
        <w:t>Б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17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— </w:t>
      </w:r>
      <w:r w:rsidRPr="00C019A0">
        <w:rPr>
          <w:rFonts w:ascii="Times New Roman" w:hAnsi="Times New Roman" w:cs="Times New Roman"/>
          <w:i/>
          <w:sz w:val="28"/>
          <w:szCs w:val="28"/>
        </w:rPr>
        <w:t>Код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DA0DD7">
        <w:rPr>
          <w:rFonts w:ascii="Times New Roman" w:hAnsi="Times New Roman" w:cs="Times New Roman"/>
          <w:i/>
          <w:sz w:val="28"/>
          <w:szCs w:val="28"/>
          <w:lang w:val="en-US"/>
        </w:rPr>
        <w:t>MainWindow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.xaml</w:t>
      </w:r>
      <w:r w:rsidRPr="00211F34">
        <w:rPr>
          <w:rFonts w:ascii="Times New Roman" w:hAnsi="Times New Roman" w:cs="Times New Roman"/>
          <w:i/>
          <w:sz w:val="28"/>
          <w:szCs w:val="28"/>
          <w:lang w:val="en-US"/>
        </w:rPr>
        <w:t>.</w:t>
      </w:r>
      <w:r w:rsidRPr="00C019A0">
        <w:rPr>
          <w:rFonts w:ascii="Times New Roman" w:hAnsi="Times New Roman" w:cs="Times New Roman"/>
          <w:i/>
          <w:sz w:val="28"/>
          <w:szCs w:val="28"/>
          <w:lang w:val="en-US"/>
        </w:rPr>
        <w:t>cs</w:t>
      </w:r>
      <w:r w:rsidRPr="001864DF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1080D88F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System.Windows;</w:t>
      </w:r>
    </w:p>
    <w:p w14:paraId="3A009CCC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System.Windows.Controls;</w:t>
      </w:r>
    </w:p>
    <w:p w14:paraId="448C1673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>using System.Windows.Data;</w:t>
      </w:r>
    </w:p>
    <w:p w14:paraId="4D461989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>using MyFinance.ViewModels;</w:t>
      </w:r>
    </w:p>
    <w:p w14:paraId="154E7BDB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EF2474A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>namespace MyFinance.Views</w:t>
      </w:r>
    </w:p>
    <w:p w14:paraId="2FA5CDB5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06D15AEB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partial class MainWindow : Window</w:t>
      </w:r>
    </w:p>
    <w:p w14:paraId="2899ABC2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A5F08C5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public MainWindow()</w:t>
      </w:r>
    </w:p>
    <w:p w14:paraId="1AE0387F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26E42C31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InitializeComponent();</w:t>
      </w:r>
    </w:p>
    <w:p w14:paraId="1A80154A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EBD8848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cvsExpense = (CollectionViewSource)FindResource("GroupedExpenseTransactions");</w:t>
      </w:r>
    </w:p>
    <w:p w14:paraId="0822082D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    cvsExpense.Filter += (s, e) =&gt; e.Accepted = ((MainViewModel)DataContext).ExpenseTransactionsFilter(e.Item);</w:t>
      </w:r>
    </w:p>
    <w:p w14:paraId="1CA06DE8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1A522AA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var cvsIncome = (CollectionViewSource)FindResource("GroupedIncomeTransactions");</w:t>
      </w:r>
    </w:p>
    <w:p w14:paraId="472FB53D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cvsIncome.Filter += (s, e) =&gt; e.Accepted = ((MainViewModel)DataContext).IncomeTransactionsFilter(e.Item);</w:t>
      </w:r>
    </w:p>
    <w:p w14:paraId="0C48CB11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5FA2FFD9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B3E1C46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Balance_Click(object sender, RoutedEventArgs e) =&gt; ShowDetail(BalanceDetail);</w:t>
      </w:r>
    </w:p>
    <w:p w14:paraId="68CF673E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Expenses_Click(object sender, RoutedEventArgs e) =&gt; ShowDetail(ExpensesDetail);</w:t>
      </w:r>
    </w:p>
    <w:p w14:paraId="77B8B01A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Income_Click(object sender, RoutedEventArgs e) =&gt; ShowDetail(IncomeDetail);</w:t>
      </w:r>
    </w:p>
    <w:p w14:paraId="0348DBF2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BackButton_Click(object sender, RoutedEventArgs e) =&gt; ShowDetail(MainContent);</w:t>
      </w:r>
    </w:p>
    <w:p w14:paraId="1D2A8831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3B778E7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private void ShowDetail(Grid detailGrid)</w:t>
      </w:r>
    </w:p>
    <w:p w14:paraId="30A5E9C5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6805F8B7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MainContent.Visibility = Visibility.Collapsed;</w:t>
      </w:r>
    </w:p>
    <w:p w14:paraId="48236FA1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BalanceDetail.Visibility = Visibility.Collapsed;</w:t>
      </w:r>
    </w:p>
    <w:p w14:paraId="127E4397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ExpensesDetail.Visibility = Visibility.Collapsed;</w:t>
      </w:r>
    </w:p>
    <w:p w14:paraId="10F3B201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IncomeDetail.Visibility = Visibility.Collapsed;</w:t>
      </w:r>
    </w:p>
    <w:p w14:paraId="7000820A" w14:textId="77777777" w:rsidR="00196C78" w:rsidRPr="00196C78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E89A3E1" w14:textId="77777777" w:rsidR="00196C78" w:rsidRPr="00086604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196C78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</w:t>
      </w: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detailGrid.Visibility = Visibility.Visible;</w:t>
      </w:r>
    </w:p>
    <w:p w14:paraId="6160DE74" w14:textId="77777777" w:rsidR="00196C78" w:rsidRPr="00086604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</w:t>
      </w:r>
    </w:p>
    <w:p w14:paraId="5C4301AC" w14:textId="77777777" w:rsidR="00196C78" w:rsidRPr="00086604" w:rsidRDefault="00196C78" w:rsidP="00196C78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7B253B9" w14:textId="77777777" w:rsidR="00D94920" w:rsidRDefault="00196C78" w:rsidP="00196C78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 w:rsidRPr="00086604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  <w:r w:rsidRPr="00196C78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52E7E44A" w14:textId="12A6ABFD" w:rsidR="00D94920" w:rsidRPr="00086604" w:rsidRDefault="00D94920" w:rsidP="00D94920">
      <w:pPr>
        <w:pStyle w:val="12"/>
        <w:spacing w:after="240"/>
        <w:jc w:val="center"/>
        <w:rPr>
          <w:caps w:val="0"/>
          <w:lang w:val="en-US"/>
        </w:rPr>
      </w:pPr>
      <w:bookmarkStart w:id="26" w:name="_Toc216034111"/>
      <w:r w:rsidRPr="00187BDD">
        <w:rPr>
          <w:caps w:val="0"/>
        </w:rPr>
        <w:lastRenderedPageBreak/>
        <w:t>Приложение</w:t>
      </w:r>
      <w:r w:rsidRPr="00086604">
        <w:rPr>
          <w:lang w:val="en-US"/>
        </w:rPr>
        <w:t xml:space="preserve"> </w:t>
      </w:r>
      <w:r>
        <w:t>В</w:t>
      </w:r>
      <w:r w:rsidRPr="00086604">
        <w:rPr>
          <w:lang w:val="en-US"/>
        </w:rPr>
        <w:br/>
      </w:r>
      <w:r w:rsidR="00264277">
        <w:rPr>
          <w:b w:val="0"/>
          <w:caps w:val="0"/>
        </w:rPr>
        <w:t>Листинг</w:t>
      </w:r>
      <w:r w:rsidR="00264277" w:rsidRPr="00086604">
        <w:rPr>
          <w:b w:val="0"/>
          <w:caps w:val="0"/>
          <w:lang w:val="en-US"/>
        </w:rPr>
        <w:t xml:space="preserve"> </w:t>
      </w:r>
      <w:r w:rsidR="00264277">
        <w:rPr>
          <w:b w:val="0"/>
          <w:caps w:val="0"/>
        </w:rPr>
        <w:t>модульных</w:t>
      </w:r>
      <w:r w:rsidR="00264277" w:rsidRPr="00086604">
        <w:rPr>
          <w:b w:val="0"/>
          <w:caps w:val="0"/>
          <w:lang w:val="en-US"/>
        </w:rPr>
        <w:t xml:space="preserve"> </w:t>
      </w:r>
      <w:r w:rsidR="00264277">
        <w:rPr>
          <w:b w:val="0"/>
          <w:caps w:val="0"/>
        </w:rPr>
        <w:t>тестов</w:t>
      </w:r>
      <w:r w:rsidRPr="00086604">
        <w:rPr>
          <w:b w:val="0"/>
          <w:caps w:val="0"/>
          <w:lang w:val="en-US"/>
        </w:rPr>
        <w:t xml:space="preserve"> </w:t>
      </w:r>
      <w:r w:rsidRPr="00187BDD">
        <w:rPr>
          <w:b w:val="0"/>
          <w:caps w:val="0"/>
        </w:rPr>
        <w:t>приложения</w:t>
      </w:r>
      <w:bookmarkEnd w:id="26"/>
    </w:p>
    <w:p w14:paraId="3E910811" w14:textId="56922B87" w:rsidR="00465C1B" w:rsidRPr="00AD38BD" w:rsidRDefault="00264277" w:rsidP="00264277">
      <w:pPr>
        <w:spacing w:before="120" w:after="120" w:line="240" w:lineRule="auto"/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AD38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="00D94920" w:rsidRPr="00AD38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.1 — </w:t>
      </w:r>
      <w:r w:rsidR="00532B65">
        <w:rPr>
          <w:rFonts w:ascii="Times New Roman" w:hAnsi="Times New Roman" w:cs="Times New Roman"/>
          <w:i/>
          <w:sz w:val="28"/>
          <w:szCs w:val="28"/>
        </w:rPr>
        <w:t>Класс</w:t>
      </w:r>
      <w:r w:rsidR="00532B65" w:rsidRPr="00AD38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ConvertersTests</w:t>
      </w:r>
      <w:r w:rsidR="00D94920" w:rsidRPr="00AD38BD">
        <w:rPr>
          <w:rFonts w:ascii="Times New Roman" w:eastAsia="Times New Roman" w:hAnsi="Times New Roman" w:cs="Times New Roman"/>
          <w:b/>
          <w:i/>
          <w:sz w:val="28"/>
          <w:szCs w:val="28"/>
          <w:lang w:val="en-US"/>
        </w:rPr>
        <w:t xml:space="preserve"> </w:t>
      </w:r>
    </w:p>
    <w:p w14:paraId="46D5EAF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>public class ConvertersTests</w:t>
      </w:r>
    </w:p>
    <w:p w14:paraId="17A5001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300263A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// AmountWithSpaceConverter</w:t>
      </w:r>
    </w:p>
    <w:p w14:paraId="66B6C97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D5B264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7CD95CE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AmountWithSpaceConverter_DecimalValue_ReturnsFormattedString()</w:t>
      </w:r>
    </w:p>
    <w:p w14:paraId="39CD9FD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07B106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AmountWithSpaceConverter();</w:t>
      </w:r>
    </w:p>
    <w:p w14:paraId="2C30B92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result = c.Convert(1234.5m, null, null, CultureInfo.InvariantCulture);</w:t>
      </w:r>
    </w:p>
    <w:p w14:paraId="643AD092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Assert.Equal("1 234,50 ₽", result);</w:t>
      </w:r>
    </w:p>
    <w:p w14:paraId="3F6069F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70CE55B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6BC1D2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69B77E2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AmountWithSpaceConverter_DoubleValue_ReturnsFormattedString()</w:t>
      </w:r>
    </w:p>
    <w:p w14:paraId="3F6F198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432F97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AmountWithSpaceConverter();</w:t>
      </w:r>
    </w:p>
    <w:p w14:paraId="5299A85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result = c.Convert(12.3, null, null, CultureInfo.InvariantCulture);</w:t>
      </w:r>
    </w:p>
    <w:p w14:paraId="6BDB13F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Assert.Equal("12,30 ₽", result);</w:t>
      </w:r>
    </w:p>
    <w:p w14:paraId="4E993A0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753F5F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B109D6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6773AF5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AmountWithSpaceConverter_UnsupportedType_ReturnsValueUnchanged()</w:t>
      </w:r>
    </w:p>
    <w:p w14:paraId="5C199F0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DF698E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AmountWithSpaceConverter();</w:t>
      </w:r>
    </w:p>
    <w:p w14:paraId="585482B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obj = new object();</w:t>
      </w:r>
    </w:p>
    <w:p w14:paraId="3D27E4E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Assert.Equal(obj, c.Convert(obj, null, null, null));</w:t>
      </w:r>
    </w:p>
    <w:p w14:paraId="3E842DE8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FE1F08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9D53D5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// DateLabelConverter</w:t>
      </w:r>
    </w:p>
    <w:p w14:paraId="149E10F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EFE751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52DF535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DateLabelConverter_Today_ReturnsToday()</w:t>
      </w:r>
    </w:p>
    <w:p w14:paraId="5C8C215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06E7FB6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DateLabelConverter();</w:t>
      </w:r>
    </w:p>
    <w:p w14:paraId="0CA51888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result = c.Convert(DateTime.Today, null, null, null);</w:t>
      </w:r>
    </w:p>
    <w:p w14:paraId="34AAD90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Assert.Equal("</w:t>
      </w:r>
      <w:r w:rsidRPr="00AD38BD">
        <w:rPr>
          <w:rFonts w:ascii="Consolas" w:hAnsi="Consolas" w:cs="Cascadia Mono"/>
          <w:sz w:val="20"/>
          <w:szCs w:val="20"/>
          <w:highlight w:val="white"/>
        </w:rPr>
        <w:t>Сегодня</w:t>
      </w: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>", result);</w:t>
      </w:r>
    </w:p>
    <w:p w14:paraId="195476D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585F469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A248CD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473CCAF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DateLabelConverter_Yesterday_ReturnsYesterday()</w:t>
      </w:r>
    </w:p>
    <w:p w14:paraId="0243F11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03844358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DateLabelConverter();</w:t>
      </w:r>
    </w:p>
    <w:p w14:paraId="0418277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result = c.Convert(DateTime.Today.AddDays(-1), null, null, null);</w:t>
      </w:r>
    </w:p>
    <w:p w14:paraId="2DAFD0C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Assert.Equal("</w:t>
      </w:r>
      <w:r w:rsidRPr="00AD38BD">
        <w:rPr>
          <w:rFonts w:ascii="Consolas" w:hAnsi="Consolas" w:cs="Cascadia Mono"/>
          <w:sz w:val="20"/>
          <w:szCs w:val="20"/>
          <w:highlight w:val="white"/>
        </w:rPr>
        <w:t>Вчера</w:t>
      </w: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>", result);</w:t>
      </w:r>
    </w:p>
    <w:p w14:paraId="4CEA105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4A825BB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6060BA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30F8A1D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DateLabelConverter_SameYearDate_ReturnsFormattedDayMonth()</w:t>
      </w:r>
    </w:p>
    <w:p w14:paraId="4D64743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1CC338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DateLabelConverter();</w:t>
      </w:r>
    </w:p>
    <w:p w14:paraId="31E1CD6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date = new DateTime(DateTime.Today.Year, 3, 5);</w:t>
      </w:r>
    </w:p>
    <w:p w14:paraId="3E92094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result = c.Convert(date, null, null, null);</w:t>
      </w:r>
    </w:p>
    <w:p w14:paraId="037B350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8AEED0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Assert.Equal("5 </w:t>
      </w:r>
      <w:r w:rsidRPr="00AD38BD">
        <w:rPr>
          <w:rFonts w:ascii="Consolas" w:hAnsi="Consolas" w:cs="Cascadia Mono"/>
          <w:sz w:val="20"/>
          <w:szCs w:val="20"/>
          <w:highlight w:val="white"/>
        </w:rPr>
        <w:t>Марта</w:t>
      </w: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>", result);</w:t>
      </w:r>
    </w:p>
    <w:p w14:paraId="59C8971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}</w:t>
      </w:r>
    </w:p>
    <w:p w14:paraId="7F59FE6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A81076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0306334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DateLabelConverter_OtherYearDate_ReturnsMonthYear()</w:t>
      </w:r>
    </w:p>
    <w:p w14:paraId="1FE995A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F1F6C0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DateLabelConverter();</w:t>
      </w:r>
    </w:p>
    <w:p w14:paraId="5381490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date = new DateTime(2020, 10, 1);</w:t>
      </w:r>
    </w:p>
    <w:p w14:paraId="21DA5EC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result = c.Convert(date, null, null, null);</w:t>
      </w:r>
    </w:p>
    <w:p w14:paraId="51724FE8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97054C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Assert.Equal("</w:t>
      </w:r>
      <w:r w:rsidRPr="00AD38BD">
        <w:rPr>
          <w:rFonts w:ascii="Consolas" w:hAnsi="Consolas" w:cs="Cascadia Mono"/>
          <w:sz w:val="20"/>
          <w:szCs w:val="20"/>
          <w:highlight w:val="white"/>
        </w:rPr>
        <w:t>Октябрь</w:t>
      </w: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2020", result);</w:t>
      </w:r>
    </w:p>
    <w:p w14:paraId="5571BD98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78365D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6E7632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// DateOnlyConverter</w:t>
      </w:r>
    </w:p>
    <w:p w14:paraId="05D33B1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38EA11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61C7EBD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DateOnlyConverter_DateTime_ReturnsDatePart()</w:t>
      </w:r>
    </w:p>
    <w:p w14:paraId="4DAF7F2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0AEED0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DateOnlyConverter();</w:t>
      </w:r>
    </w:p>
    <w:p w14:paraId="31C77C1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dt = new DateTime(2024, 5, 10, 22, 30, 0);</w:t>
      </w:r>
    </w:p>
    <w:p w14:paraId="4CF106D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5A0BA6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Assert.Equal(new DateTime(2024, 5, 10), c.Convert(dt, null, null, null));</w:t>
      </w:r>
    </w:p>
    <w:p w14:paraId="121AE54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2CDA4D3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DD176A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77C18A3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DateOnlyConverter_UnsupportedType_ReturnsValueUnchanged()</w:t>
      </w:r>
    </w:p>
    <w:p w14:paraId="56DFED2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79A6342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DateOnlyConverter();</w:t>
      </w:r>
    </w:p>
    <w:p w14:paraId="28DED69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obj = "text";</w:t>
      </w:r>
    </w:p>
    <w:p w14:paraId="07DBED4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Assert.Equal(obj, c.Convert(obj, null, null, null));</w:t>
      </w:r>
    </w:p>
    <w:p w14:paraId="1B2A5EA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437E572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0E16FB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// FutureOpacityConverter</w:t>
      </w:r>
    </w:p>
    <w:p w14:paraId="4388B54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EA0065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0C1F25E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FutureOpacityConverter_FutureDate_ReturnsReducedOpacity()</w:t>
      </w:r>
    </w:p>
    <w:p w14:paraId="21FCAAC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52FD10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FutureOpacityConverter();</w:t>
      </w:r>
    </w:p>
    <w:p w14:paraId="46720F38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future = DateTime.Now.AddDays(1);</w:t>
      </w:r>
    </w:p>
    <w:p w14:paraId="20BEBAE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015D8E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Assert.Equal(0.4, c.Convert(future, null, null, null));</w:t>
      </w:r>
    </w:p>
    <w:p w14:paraId="7130238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5ED123E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85A3D3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58EA3B18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FutureOpacityConverter_PastOrNow_ReturnsFullOpacity()</w:t>
      </w:r>
    </w:p>
    <w:p w14:paraId="2CE9EDB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550A7A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FutureOpacityConverter();</w:t>
      </w:r>
    </w:p>
    <w:p w14:paraId="223D3B7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past = DateTime.Now.AddDays(-1);</w:t>
      </w:r>
    </w:p>
    <w:p w14:paraId="221E1C3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82E4738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Assert.Equal(1.0, c.Convert(past, null, null, null));</w:t>
      </w:r>
    </w:p>
    <w:p w14:paraId="226F213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C5AD83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4263CA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// NullToBoolConverter</w:t>
      </w:r>
    </w:p>
    <w:p w14:paraId="29F2B29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EBAC48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3E11DE7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NullToBoolConverter_Null_ReturnsFalse()</w:t>
      </w:r>
    </w:p>
    <w:p w14:paraId="4E910F6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E09439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NullToBoolConverter();</w:t>
      </w:r>
    </w:p>
    <w:p w14:paraId="3472581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Assert.False((bool)c.Convert(null, null, null, null));</w:t>
      </w:r>
    </w:p>
    <w:p w14:paraId="21AA1D3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630471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523EAF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5DFAB72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public void NullToBoolConverter_NotNull_ReturnsTrue()</w:t>
      </w:r>
    </w:p>
    <w:p w14:paraId="7650A1A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0E55E7F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NullToBoolConverter();</w:t>
      </w:r>
    </w:p>
    <w:p w14:paraId="10B000F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Assert.True((bool)c.Convert("x", null, null, null));</w:t>
      </w:r>
    </w:p>
    <w:p w14:paraId="4B21B33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6E5E4C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C869A4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// StringToBrushConverter</w:t>
      </w:r>
    </w:p>
    <w:p w14:paraId="72D99CE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1649D6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2BF7A32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StringToBrushConverter_ValidColor_ReturnsBrush()</w:t>
      </w:r>
    </w:p>
    <w:p w14:paraId="563BF3F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50B969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StringToBrushConverter();</w:t>
      </w:r>
    </w:p>
    <w:p w14:paraId="389DC1E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result = c.Convert("#FF0000", null, null, null);</w:t>
      </w:r>
    </w:p>
    <w:p w14:paraId="17239B1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C01D71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Assert.IsType&lt;SolidColorBrush&gt;(result);</w:t>
      </w:r>
    </w:p>
    <w:p w14:paraId="7DA4578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24BDCFC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0D8A59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3255505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StringToBrushConverter_InvalidString_ReturnsBlackBrush()</w:t>
      </w:r>
    </w:p>
    <w:p w14:paraId="0DF82C8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04D18B8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StringToBrushConverter();</w:t>
      </w:r>
    </w:p>
    <w:p w14:paraId="75E30C1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result = c.Convert("???", null, null, null);</w:t>
      </w:r>
    </w:p>
    <w:p w14:paraId="2252C75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CB5FC1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Assert.Equal(Brushes.Black, result);</w:t>
      </w:r>
    </w:p>
    <w:p w14:paraId="4C94F3F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96137D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1A8AB9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6ECABFC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StringToBrushConverter_EmptyString_ReturnsBlackBrush()</w:t>
      </w:r>
    </w:p>
    <w:p w14:paraId="732D0B7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221EA988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 = new StringToBrushConverter();</w:t>
      </w:r>
    </w:p>
    <w:p w14:paraId="0D5A884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result = c.Convert("  ", null, null, null);</w:t>
      </w:r>
    </w:p>
    <w:p w14:paraId="652A8BF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C47845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Assert.Equal(Brushes.Black, result);</w:t>
      </w:r>
    </w:p>
    <w:p w14:paraId="4EAC53F2" w14:textId="77777777" w:rsidR="00AD38BD" w:rsidRPr="003D00EE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 w:rsidRPr="003D00EE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409CCE7B" w14:textId="1B0197B8" w:rsidR="00AD38BD" w:rsidRPr="003D00EE" w:rsidRDefault="00AD38BD" w:rsidP="00AD38BD">
      <w:pPr>
        <w:spacing w:after="0" w:line="240" w:lineRule="auto"/>
        <w:rPr>
          <w:rFonts w:ascii="Consolas" w:hAnsi="Consolas" w:cs="Cascadia Mono"/>
          <w:sz w:val="20"/>
          <w:szCs w:val="20"/>
          <w:lang w:val="en-US"/>
        </w:rPr>
      </w:pPr>
      <w:r w:rsidRPr="003D00EE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27262392" w14:textId="4BB39CD3" w:rsidR="00AD38BD" w:rsidRDefault="00AD38BD" w:rsidP="00AD38BD">
      <w:pPr>
        <w:spacing w:before="120" w:after="120"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AD38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2</w:t>
      </w:r>
      <w:r w:rsidRPr="00AD38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i/>
          <w:sz w:val="28"/>
          <w:szCs w:val="28"/>
        </w:rPr>
        <w:t>Класс</w:t>
      </w:r>
      <w:r w:rsidRPr="00AD38B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ManageViewModelsTests</w:t>
      </w:r>
    </w:p>
    <w:p w14:paraId="7119358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>public class ManageViewModelsTests</w:t>
      </w:r>
    </w:p>
    <w:p w14:paraId="6F2866C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7BFB79D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private AppDbContext CreateInMemoryDb()</w:t>
      </w:r>
    </w:p>
    <w:p w14:paraId="797E2B0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7846C55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options = new DbContextOptionsBuilder&lt;AppDbContext&gt;()</w:t>
      </w:r>
    </w:p>
    <w:p w14:paraId="4E0CEA2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.UseInMemoryDatabase(Guid.NewGuid().ToString())</w:t>
      </w:r>
    </w:p>
    <w:p w14:paraId="607EB9E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.Options;</w:t>
      </w:r>
    </w:p>
    <w:p w14:paraId="78AE721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75BA56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1E58AE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return new AppDbContext(options);</w:t>
      </w:r>
    </w:p>
    <w:p w14:paraId="0E0DBC7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4005173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E57C8C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// ManageAccountsViewModel</w:t>
      </w:r>
    </w:p>
    <w:p w14:paraId="28BF796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4A133D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474EADA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ManageAccountsViewModel_LoadsAccounts_OnInit()</w:t>
      </w:r>
    </w:p>
    <w:p w14:paraId="3067A9E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3ED76B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db = CreateInMemoryDb();</w:t>
      </w:r>
    </w:p>
    <w:p w14:paraId="17EFC04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db.Accounts.Add(new Account { Id = 1, Name = "Cash" });</w:t>
      </w:r>
    </w:p>
    <w:p w14:paraId="63B0BC1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db.SaveChanges();</w:t>
      </w:r>
    </w:p>
    <w:p w14:paraId="0E2D673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EDDC28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vm = new ManageAccountsViewModel(db);</w:t>
      </w:r>
    </w:p>
    <w:p w14:paraId="1C7BD60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5CEE4D2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Assert.Single(vm.Accounts);</w:t>
      </w:r>
    </w:p>
    <w:p w14:paraId="7D2D260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Assert.Equal("Cash", vm.Accounts[0].Name);</w:t>
      </w:r>
    </w:p>
    <w:p w14:paraId="4819B1C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1CC66FF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3C251E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50CD492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ManageAccountsViewModel_DeleteAccount_RemovesFromDbAndCollection()</w:t>
      </w:r>
    </w:p>
    <w:p w14:paraId="6E7C8AD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3AE7A8A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db = CreateInMemoryDb();</w:t>
      </w:r>
    </w:p>
    <w:p w14:paraId="643F132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acc = new Account { Id = 1, Name = "Card" };</w:t>
      </w:r>
    </w:p>
    <w:p w14:paraId="62CF516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db.Accounts.Add(acc);</w:t>
      </w:r>
    </w:p>
    <w:p w14:paraId="4672D52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db.SaveChanges();</w:t>
      </w:r>
    </w:p>
    <w:p w14:paraId="3E671E5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504CBA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vm = new ManageAccountsViewModel(db);</w:t>
      </w:r>
    </w:p>
    <w:p w14:paraId="74056E6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vm.SelectedAccount = acc;</w:t>
      </w:r>
    </w:p>
    <w:p w14:paraId="0F6A449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vm.DeleteAccountCommand.Execute(null);</w:t>
      </w:r>
    </w:p>
    <w:p w14:paraId="7AD6D5A2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1ECE943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Assert.Empty(db.Accounts.ToList());</w:t>
      </w:r>
    </w:p>
    <w:p w14:paraId="7618352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Assert.Empty(vm.Accounts);</w:t>
      </w:r>
    </w:p>
    <w:p w14:paraId="19BCF89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199421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F88937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// ManageCategoriesViewModel</w:t>
      </w:r>
    </w:p>
    <w:p w14:paraId="658F124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CBD1A8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3DAF02E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ManageCategoriesViewModel_LoadsCategories_OnInit()</w:t>
      </w:r>
    </w:p>
    <w:p w14:paraId="7E10618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579E4D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db = CreateInMemoryDb();</w:t>
      </w:r>
    </w:p>
    <w:p w14:paraId="404DB8F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db.Categories.Add(new Category { Id = 10, Name = "Food", Type = "Expense" });</w:t>
      </w:r>
    </w:p>
    <w:p w14:paraId="00BCDA6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db.SaveChanges();</w:t>
      </w:r>
    </w:p>
    <w:p w14:paraId="68138DF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13B045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vm = new ManageCategoriesViewModel(db);</w:t>
      </w:r>
    </w:p>
    <w:p w14:paraId="602181D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07E52C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Assert.Single(vm.Categories);</w:t>
      </w:r>
    </w:p>
    <w:p w14:paraId="093B191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Assert.Equal("Food", vm.Categories[0].Name);</w:t>
      </w:r>
    </w:p>
    <w:p w14:paraId="3B3ECEB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738E1B4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DB8BF6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2393487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ManageCategoriesViewModel_DeleteCategory_DeletesRelatedTransactions_AndUpdatesBalances()</w:t>
      </w:r>
    </w:p>
    <w:p w14:paraId="644F5DE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3D2905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db = CreateInMemoryDb();</w:t>
      </w:r>
    </w:p>
    <w:p w14:paraId="4FF7DAC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291E71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acc = new Account { Id = 1, Balance = 1000 };</w:t>
      </w:r>
    </w:p>
    <w:p w14:paraId="625AC6B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AD38BD">
        <w:rPr>
          <w:rFonts w:ascii="Consolas" w:hAnsi="Consolas" w:cs="Cascadia Mono"/>
          <w:sz w:val="20"/>
          <w:szCs w:val="20"/>
          <w:highlight w:val="white"/>
        </w:rPr>
        <w:t>db.Accounts.Add(acc);</w:t>
      </w:r>
    </w:p>
    <w:p w14:paraId="4F86AD1A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</w:p>
    <w:p w14:paraId="7CABAEFC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cat1 = new Category { Id = 5, Name = "First", Type = "Income" };</w:t>
      </w:r>
    </w:p>
    <w:p w14:paraId="6164F30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cat2 = new Category { Id = 6, Name = "Second", Type = "Expense" };</w:t>
      </w:r>
    </w:p>
    <w:p w14:paraId="78CB5822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db.Categories.Add(cat1);</w:t>
      </w:r>
    </w:p>
    <w:p w14:paraId="2C010A5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db.Categories.Add(cat2);</w:t>
      </w:r>
    </w:p>
    <w:p w14:paraId="3EF653F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B010D72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db.Transactions.Add(new Transaction</w:t>
      </w:r>
    </w:p>
    <w:p w14:paraId="426D7D8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7D7620FF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Id = 1,</w:t>
      </w:r>
    </w:p>
    <w:p w14:paraId="37DCDF3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AccountId = 1,</w:t>
      </w:r>
    </w:p>
    <w:p w14:paraId="2F6CB95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CategoryId = 5,</w:t>
      </w:r>
    </w:p>
    <w:p w14:paraId="79102A4E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Amount = 200,</w:t>
      </w:r>
    </w:p>
    <w:p w14:paraId="7C33E66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Type = "Income",</w:t>
      </w:r>
    </w:p>
    <w:p w14:paraId="6E1ABED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Note = ""</w:t>
      </w:r>
    </w:p>
    <w:p w14:paraId="1317BAE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});</w:t>
      </w:r>
    </w:p>
    <w:p w14:paraId="1069514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360278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db.Transactions.Add(new Transaction</w:t>
      </w:r>
    </w:p>
    <w:p w14:paraId="0ADA1163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{</w:t>
      </w:r>
    </w:p>
    <w:p w14:paraId="6AD9A92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    Id = 2,</w:t>
      </w:r>
    </w:p>
    <w:p w14:paraId="3B3C159D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AccountId = 1,</w:t>
      </w:r>
    </w:p>
    <w:p w14:paraId="0B16020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CategoryId = 6,</w:t>
      </w:r>
    </w:p>
    <w:p w14:paraId="66587FC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Amount = 50,</w:t>
      </w:r>
    </w:p>
    <w:p w14:paraId="6C2B398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Type = "Expense",</w:t>
      </w:r>
    </w:p>
    <w:p w14:paraId="514AE56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    Note = ""</w:t>
      </w:r>
    </w:p>
    <w:p w14:paraId="414EA57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});</w:t>
      </w:r>
    </w:p>
    <w:p w14:paraId="012E76F0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E958B3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db.SaveChanges();</w:t>
      </w:r>
    </w:p>
    <w:p w14:paraId="7A0A6F08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D52782B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vm = new ManageCategoriesViewModel(db);</w:t>
      </w:r>
    </w:p>
    <w:p w14:paraId="5FD909F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460752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vm.SelectedCategory = vm.Categories.First(c =&gt; c.Id == 5);</w:t>
      </w:r>
    </w:p>
    <w:p w14:paraId="237ABE32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vm.DeleteCategoryCommand.Execute(null);</w:t>
      </w:r>
    </w:p>
    <w:p w14:paraId="36DF4F05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FE737E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vm.SelectedCategory = vm.Categories.First(c =&gt; c.Id == 6);</w:t>
      </w:r>
    </w:p>
    <w:p w14:paraId="54585E87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vm.DeleteCategoryCommand.Execute(null);</w:t>
      </w:r>
    </w:p>
    <w:p w14:paraId="5D2F3111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767A32B6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Assert.Empty(db.Categories.ToList());</w:t>
      </w:r>
    </w:p>
    <w:p w14:paraId="48F872A4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Assert.Empty(db.Transactions.ToList());</w:t>
      </w:r>
    </w:p>
    <w:p w14:paraId="7E52E799" w14:textId="77777777" w:rsidR="00AD38BD" w:rsidRPr="00AD38BD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4D8BD99C" w14:textId="77777777" w:rsidR="00AD38BD" w:rsidRPr="003D00EE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AD38BD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</w:t>
      </w:r>
      <w:r w:rsidRPr="003D00EE">
        <w:rPr>
          <w:rFonts w:ascii="Consolas" w:hAnsi="Consolas" w:cs="Cascadia Mono"/>
          <w:sz w:val="20"/>
          <w:szCs w:val="20"/>
          <w:highlight w:val="white"/>
          <w:lang w:val="en-US"/>
        </w:rPr>
        <w:t>Assert.Equal(850, acc.Balance);</w:t>
      </w:r>
    </w:p>
    <w:p w14:paraId="0928076C" w14:textId="77777777" w:rsidR="00AD38BD" w:rsidRPr="003D00EE" w:rsidRDefault="00AD38BD" w:rsidP="00AD38BD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3D00EE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449420E5" w14:textId="080E60DF" w:rsidR="00AD38BD" w:rsidRPr="003D00EE" w:rsidRDefault="00AD38BD" w:rsidP="00AD38BD">
      <w:pPr>
        <w:spacing w:after="0" w:line="240" w:lineRule="auto"/>
        <w:rPr>
          <w:rFonts w:ascii="Consolas" w:hAnsi="Consolas" w:cs="Cascadia Mono"/>
          <w:sz w:val="20"/>
          <w:szCs w:val="20"/>
          <w:lang w:val="en-US"/>
        </w:rPr>
      </w:pPr>
      <w:r w:rsidRPr="003D00EE">
        <w:rPr>
          <w:rFonts w:ascii="Consolas" w:hAnsi="Consolas" w:cs="Cascadia Mono"/>
          <w:sz w:val="20"/>
          <w:szCs w:val="20"/>
          <w:highlight w:val="white"/>
          <w:lang w:val="en-US"/>
        </w:rPr>
        <w:t>}</w:t>
      </w:r>
    </w:p>
    <w:p w14:paraId="2AA6F9C5" w14:textId="74C08E6D" w:rsidR="007A25BF" w:rsidRDefault="007A25BF" w:rsidP="00F12A2E">
      <w:pPr>
        <w:spacing w:before="120" w:after="120" w:line="240" w:lineRule="auto"/>
        <w:rPr>
          <w:rFonts w:ascii="Times New Roman" w:hAnsi="Times New Roman" w:cs="Times New Roman"/>
          <w:i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sz w:val="28"/>
          <w:szCs w:val="28"/>
        </w:rPr>
        <w:t>Листинг</w:t>
      </w:r>
      <w:r w:rsidRPr="003D00E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В</w:t>
      </w:r>
      <w:r w:rsidRPr="003D00EE">
        <w:rPr>
          <w:rFonts w:ascii="Times New Roman" w:hAnsi="Times New Roman" w:cs="Times New Roman"/>
          <w:i/>
          <w:sz w:val="28"/>
          <w:szCs w:val="28"/>
          <w:lang w:val="en-US"/>
        </w:rPr>
        <w:t xml:space="preserve">.3 — </w:t>
      </w:r>
      <w:r>
        <w:rPr>
          <w:rFonts w:ascii="Times New Roman" w:hAnsi="Times New Roman" w:cs="Times New Roman"/>
          <w:i/>
          <w:sz w:val="28"/>
          <w:szCs w:val="28"/>
        </w:rPr>
        <w:t>Класс</w:t>
      </w:r>
      <w:r w:rsidRPr="003D00EE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7A25BF">
        <w:rPr>
          <w:rFonts w:ascii="Times New Roman" w:hAnsi="Times New Roman" w:cs="Times New Roman"/>
          <w:i/>
          <w:sz w:val="28"/>
          <w:szCs w:val="28"/>
          <w:lang w:val="en-US"/>
        </w:rPr>
        <w:t>MainViewModelTests</w:t>
      </w:r>
    </w:p>
    <w:p w14:paraId="2918A07A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>public class MainViewModelTests</w:t>
      </w:r>
    </w:p>
    <w:p w14:paraId="30D13520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>{</w:t>
      </w:r>
    </w:p>
    <w:p w14:paraId="64EFC711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5DB4CB17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GetMonday_ReturnsCorrectMonday()</w:t>
      </w:r>
    </w:p>
    <w:p w14:paraId="7BE00B1E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D176EF7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vm = new MainViewModel(true);</w:t>
      </w:r>
    </w:p>
    <w:p w14:paraId="6708D750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wednesday = new DateTime(2025, 12, 3); // </w:t>
      </w:r>
      <w:r w:rsidRPr="007A25BF">
        <w:rPr>
          <w:rFonts w:ascii="Consolas" w:hAnsi="Consolas" w:cs="Cascadia Mono"/>
          <w:sz w:val="20"/>
          <w:szCs w:val="20"/>
          <w:highlight w:val="white"/>
        </w:rPr>
        <w:t>среда</w:t>
      </w:r>
    </w:p>
    <w:p w14:paraId="5939133E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monday = vm.GetMonday(wednesday);</w:t>
      </w:r>
    </w:p>
    <w:p w14:paraId="7DA42309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Assert.Equal(new DateTime(2025, 12, 1), monday);</w:t>
      </w:r>
    </w:p>
    <w:p w14:paraId="1CE11798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0252D77F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F21DC3C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110AAD03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FilterByPeriod_MonthFilter_ReturnsOnlyCurrentMonth()</w:t>
      </w:r>
    </w:p>
    <w:p w14:paraId="619C13F2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3BB60C2C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vm = new MainViewModel(true);</w:t>
      </w:r>
    </w:p>
    <w:p w14:paraId="51FDC4FB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now = DateTime.Now;</w:t>
      </w:r>
    </w:p>
    <w:p w14:paraId="0F7AB897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vm.SelectedPeriodBalance = "</w:t>
      </w:r>
      <w:r w:rsidRPr="007A25BF">
        <w:rPr>
          <w:rFonts w:ascii="Consolas" w:hAnsi="Consolas" w:cs="Cascadia Mono"/>
          <w:sz w:val="20"/>
          <w:szCs w:val="20"/>
          <w:highlight w:val="white"/>
        </w:rPr>
        <w:t>Месяц</w:t>
      </w: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>";</w:t>
      </w:r>
    </w:p>
    <w:p w14:paraId="72081F71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CAB20CC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transactions = new List&lt;Transaction&gt;</w:t>
      </w:r>
    </w:p>
    <w:p w14:paraId="0C15F792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41C75E20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Transaction { Date = now.AddMonths(-1), Amount = 100 },</w:t>
      </w:r>
    </w:p>
    <w:p w14:paraId="1872D369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Transaction { Date = now, Amount = 200 }</w:t>
      </w:r>
    </w:p>
    <w:p w14:paraId="08251833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};</w:t>
      </w:r>
    </w:p>
    <w:p w14:paraId="121E00B9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240E626B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filtered = vm.FilterByPeriod(transactions).ToList();</w:t>
      </w:r>
    </w:p>
    <w:p w14:paraId="56E278F6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Assert.Single(filtered);</w:t>
      </w:r>
    </w:p>
    <w:p w14:paraId="49476A41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Assert.Equal(200, filtered[0].Amount);</w:t>
      </w:r>
    </w:p>
    <w:p w14:paraId="53C4273D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27223105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5BF48D5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765A002C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FilterByAccounts_FiltersCorrectly()</w:t>
      </w:r>
    </w:p>
    <w:p w14:paraId="75C58E4B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36F0CC42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vm = new MainViewModel(true);</w:t>
      </w:r>
    </w:p>
    <w:p w14:paraId="4ED8C0F0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vm.SelectedAccounts = "</w:t>
      </w:r>
      <w:r w:rsidRPr="007A25BF">
        <w:rPr>
          <w:rFonts w:ascii="Consolas" w:hAnsi="Consolas" w:cs="Cascadia Mono"/>
          <w:sz w:val="20"/>
          <w:szCs w:val="20"/>
          <w:highlight w:val="white"/>
        </w:rPr>
        <w:t>Счёт</w:t>
      </w: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>1";</w:t>
      </w:r>
    </w:p>
    <w:p w14:paraId="6C6EA388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B848B45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lastRenderedPageBreak/>
        <w:t xml:space="preserve">        var transactions = new List&lt;Transaction&gt;</w:t>
      </w:r>
    </w:p>
    <w:p w14:paraId="56DFC170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610CCAC4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Transaction { Account = new Account { Name = "</w:t>
      </w:r>
      <w:r w:rsidRPr="007A25BF">
        <w:rPr>
          <w:rFonts w:ascii="Consolas" w:hAnsi="Consolas" w:cs="Cascadia Mono"/>
          <w:sz w:val="20"/>
          <w:szCs w:val="20"/>
          <w:highlight w:val="white"/>
        </w:rPr>
        <w:t>Счёт</w:t>
      </w: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>1" } },</w:t>
      </w:r>
    </w:p>
    <w:p w14:paraId="42CB9C51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Transaction { Account = new Account { Name = "</w:t>
      </w:r>
      <w:r w:rsidRPr="007A25BF">
        <w:rPr>
          <w:rFonts w:ascii="Consolas" w:hAnsi="Consolas" w:cs="Cascadia Mono"/>
          <w:sz w:val="20"/>
          <w:szCs w:val="20"/>
          <w:highlight w:val="white"/>
        </w:rPr>
        <w:t>Счёт</w:t>
      </w: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>2" } }</w:t>
      </w:r>
    </w:p>
    <w:p w14:paraId="1838A479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};</w:t>
      </w:r>
    </w:p>
    <w:p w14:paraId="500A6FA7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3B6A2E43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filtered = vm.FilterByAccounts(transactions).ToList();</w:t>
      </w:r>
    </w:p>
    <w:p w14:paraId="737D9CF3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Assert.Single(filtered);</w:t>
      </w:r>
    </w:p>
    <w:p w14:paraId="34FB0399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Assert.Equal("</w:t>
      </w:r>
      <w:r w:rsidRPr="007A25BF">
        <w:rPr>
          <w:rFonts w:ascii="Consolas" w:hAnsi="Consolas" w:cs="Cascadia Mono"/>
          <w:sz w:val="20"/>
          <w:szCs w:val="20"/>
          <w:highlight w:val="white"/>
        </w:rPr>
        <w:t>Счёт</w:t>
      </w: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>1", filtered[0].Account.Name);</w:t>
      </w:r>
    </w:p>
    <w:p w14:paraId="1CC5DF06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</w:t>
      </w:r>
    </w:p>
    <w:p w14:paraId="6E09A5DE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032D3ACD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[Fact]</w:t>
      </w:r>
    </w:p>
    <w:p w14:paraId="79357567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public void FilterByCategories_FiltersCorrectly()</w:t>
      </w:r>
    </w:p>
    <w:p w14:paraId="12E5F3B3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1AC2C736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vm = new MainViewModel(true);</w:t>
      </w:r>
    </w:p>
    <w:p w14:paraId="3D612A66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vm.CategoryOptions.Add(new CategorySelectItem { Name = "Cat1", IsSelected = true });</w:t>
      </w:r>
    </w:p>
    <w:p w14:paraId="53A46558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64D0B616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transactions = new List&lt;Transaction&gt;</w:t>
      </w:r>
    </w:p>
    <w:p w14:paraId="35E65105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{</w:t>
      </w:r>
    </w:p>
    <w:p w14:paraId="5FBEFD4A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Transaction { Category = new Category { Name = "Cat1" } },</w:t>
      </w:r>
    </w:p>
    <w:p w14:paraId="3D07DCDF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new Transaction { Category = new Category { Name = "Cat2" } }</w:t>
      </w:r>
    </w:p>
    <w:p w14:paraId="71B11A72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};</w:t>
      </w:r>
    </w:p>
    <w:p w14:paraId="32507389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</w:p>
    <w:p w14:paraId="536D2CCE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var filtered = vm.FilterByCategories(transactions).ToList();</w:t>
      </w:r>
    </w:p>
    <w:p w14:paraId="1E5CB31B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Assert.Single(filtered);</w:t>
      </w:r>
    </w:p>
    <w:p w14:paraId="654FC53C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  <w:lang w:val="en-US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    Assert.Equal("Cat1", filtered[0].Category.Name);</w:t>
      </w:r>
    </w:p>
    <w:p w14:paraId="404E7201" w14:textId="77777777" w:rsidR="007A25BF" w:rsidRPr="007A25BF" w:rsidRDefault="007A25BF" w:rsidP="007A25BF">
      <w:pPr>
        <w:autoSpaceDE w:val="0"/>
        <w:autoSpaceDN w:val="0"/>
        <w:adjustRightInd w:val="0"/>
        <w:spacing w:after="0" w:line="240" w:lineRule="auto"/>
        <w:rPr>
          <w:rFonts w:ascii="Consolas" w:hAnsi="Consolas" w:cs="Cascadia Mono"/>
          <w:sz w:val="20"/>
          <w:szCs w:val="20"/>
          <w:highlight w:val="white"/>
        </w:rPr>
      </w:pPr>
      <w:r w:rsidRPr="007A25BF">
        <w:rPr>
          <w:rFonts w:ascii="Consolas" w:hAnsi="Consolas" w:cs="Cascadia Mono"/>
          <w:sz w:val="20"/>
          <w:szCs w:val="20"/>
          <w:highlight w:val="white"/>
          <w:lang w:val="en-US"/>
        </w:rPr>
        <w:t xml:space="preserve">    </w:t>
      </w:r>
      <w:r w:rsidRPr="007A25BF"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1A24DF54" w14:textId="1C7856B9" w:rsidR="007A25BF" w:rsidRPr="007A25BF" w:rsidRDefault="007A25BF" w:rsidP="007A25BF">
      <w:pPr>
        <w:spacing w:after="0" w:line="240" w:lineRule="auto"/>
        <w:rPr>
          <w:rFonts w:ascii="Consolas" w:eastAsia="Times New Roman" w:hAnsi="Consolas" w:cs="Times New Roman"/>
          <w:b/>
          <w:i/>
          <w:sz w:val="20"/>
          <w:szCs w:val="20"/>
        </w:rPr>
      </w:pPr>
      <w:r w:rsidRPr="007A25BF">
        <w:rPr>
          <w:rFonts w:ascii="Consolas" w:hAnsi="Consolas" w:cs="Cascadia Mono"/>
          <w:sz w:val="20"/>
          <w:szCs w:val="20"/>
          <w:highlight w:val="white"/>
        </w:rPr>
        <w:t>}</w:t>
      </w:r>
    </w:p>
    <w:p w14:paraId="78A711B8" w14:textId="2A9BEFD4" w:rsidR="00003FEC" w:rsidRPr="00C675B3" w:rsidRDefault="00676DE9" w:rsidP="00C675B3">
      <w:pPr>
        <w:pStyle w:val="12"/>
        <w:spacing w:after="240"/>
        <w:jc w:val="center"/>
        <w:rPr>
          <w:b w:val="0"/>
          <w:caps w:val="0"/>
        </w:rPr>
      </w:pPr>
      <w:bookmarkStart w:id="27" w:name="_Toc216034112"/>
      <w:r w:rsidRPr="00C675B3">
        <w:rPr>
          <w:caps w:val="0"/>
        </w:rPr>
        <w:lastRenderedPageBreak/>
        <w:t>Приложение Г</w:t>
      </w:r>
      <w:r w:rsidRPr="00C675B3">
        <w:rPr>
          <w:caps w:val="0"/>
        </w:rPr>
        <w:br/>
      </w:r>
      <w:r w:rsidRPr="00C675B3">
        <w:rPr>
          <w:b w:val="0"/>
          <w:caps w:val="0"/>
        </w:rPr>
        <w:t>Тестовые случаи приложения</w:t>
      </w:r>
      <w:bookmarkEnd w:id="27"/>
    </w:p>
    <w:p w14:paraId="6D59D577" w14:textId="08D11261" w:rsidR="00C000E1" w:rsidRPr="007269F5" w:rsidRDefault="00C000E1" w:rsidP="007A6830">
      <w:pPr>
        <w:pStyle w:val="af2"/>
        <w:keepNext/>
        <w:spacing w:before="240" w:after="240"/>
        <w:jc w:val="left"/>
      </w:pPr>
      <w:r>
        <w:t>Таблица</w:t>
      </w:r>
      <w:r w:rsidR="00656F24">
        <w:t xml:space="preserve"> Г.</w:t>
      </w:r>
      <w:fldSimple w:instr=" SEQ Таблица\Г \* ARABIC ">
        <w:r w:rsidR="00656F24">
          <w:rPr>
            <w:noProof/>
          </w:rPr>
          <w:t>1</w:t>
        </w:r>
      </w:fldSimple>
      <w:r w:rsidRPr="00E3758F">
        <w:t xml:space="preserve"> </w:t>
      </w:r>
      <w:r w:rsidRPr="00656F24">
        <w:t xml:space="preserve">– </w:t>
      </w:r>
      <w:r w:rsidR="007A6830">
        <w:t>Тестовый случай 2</w:t>
      </w:r>
    </w:p>
    <w:tbl>
      <w:tblPr>
        <w:tblStyle w:val="15"/>
        <w:tblW w:w="5000" w:type="pct"/>
        <w:tblLook w:val="04A0" w:firstRow="1" w:lastRow="0" w:firstColumn="1" w:lastColumn="0" w:noHBand="0" w:noVBand="1"/>
      </w:tblPr>
      <w:tblGrid>
        <w:gridCol w:w="3151"/>
        <w:gridCol w:w="6193"/>
      </w:tblGrid>
      <w:tr w:rsidR="00C000E1" w:rsidRPr="00226B8E" w14:paraId="51A5FAC7" w14:textId="77777777" w:rsidTr="007662BD">
        <w:trPr>
          <w:tblHeader/>
        </w:trPr>
        <w:tc>
          <w:tcPr>
            <w:tcW w:w="1686" w:type="pct"/>
          </w:tcPr>
          <w:p w14:paraId="2A5F1DEF" w14:textId="77777777" w:rsidR="00C000E1" w:rsidRPr="00532C19" w:rsidRDefault="00C000E1" w:rsidP="00766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Поле</w:t>
            </w:r>
          </w:p>
        </w:tc>
        <w:tc>
          <w:tcPr>
            <w:tcW w:w="3314" w:type="pct"/>
          </w:tcPr>
          <w:p w14:paraId="1E0C1C4A" w14:textId="77777777" w:rsidR="00C000E1" w:rsidRPr="00532C19" w:rsidRDefault="00C000E1" w:rsidP="00766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Описание</w:t>
            </w:r>
          </w:p>
        </w:tc>
      </w:tr>
      <w:tr w:rsidR="00C000E1" w:rsidRPr="00226B8E" w14:paraId="374D675C" w14:textId="77777777" w:rsidTr="007662BD">
        <w:tc>
          <w:tcPr>
            <w:tcW w:w="1686" w:type="pct"/>
          </w:tcPr>
          <w:p w14:paraId="67929176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Тестовый пример </w:t>
            </w:r>
            <w:r w:rsidRPr="00656F2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#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14" w:type="pct"/>
          </w:tcPr>
          <w:p w14:paraId="7CE34EA7" w14:textId="503B82ED" w:rsidR="00C000E1" w:rsidRPr="00656F24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ТС_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ДТ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7A683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</w:t>
            </w:r>
          </w:p>
        </w:tc>
      </w:tr>
      <w:tr w:rsidR="00C000E1" w:rsidRPr="00226B8E" w14:paraId="170D8A3D" w14:textId="77777777" w:rsidTr="007662BD">
        <w:tc>
          <w:tcPr>
            <w:tcW w:w="1686" w:type="pct"/>
          </w:tcPr>
          <w:p w14:paraId="2F8316A7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3314" w:type="pct"/>
          </w:tcPr>
          <w:p w14:paraId="5308E387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Высокий</w:t>
            </w:r>
          </w:p>
        </w:tc>
      </w:tr>
      <w:tr w:rsidR="00C000E1" w:rsidRPr="00226B8E" w14:paraId="7970A2A0" w14:textId="77777777" w:rsidTr="007662BD">
        <w:tc>
          <w:tcPr>
            <w:tcW w:w="1686" w:type="pct"/>
          </w:tcPr>
          <w:p w14:paraId="7D7CF19D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3314" w:type="pct"/>
          </w:tcPr>
          <w:p w14:paraId="3D4E21BA" w14:textId="1C78FC6C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Ввод суммы денег, </w:t>
            </w:r>
            <w:r w:rsidR="00E20EC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не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превышающей баланс счёта</w:t>
            </w:r>
          </w:p>
        </w:tc>
      </w:tr>
      <w:tr w:rsidR="00C000E1" w:rsidRPr="00226B8E" w14:paraId="21C0DDF0" w14:textId="77777777" w:rsidTr="007662BD">
        <w:tc>
          <w:tcPr>
            <w:tcW w:w="1686" w:type="pct"/>
          </w:tcPr>
          <w:p w14:paraId="711BCDF5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3314" w:type="pct"/>
          </w:tcPr>
          <w:p w14:paraId="52B91754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Проверка возможности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добавления транзакции</w:t>
            </w:r>
          </w:p>
        </w:tc>
      </w:tr>
      <w:tr w:rsidR="00C000E1" w:rsidRPr="00226B8E" w14:paraId="5F4C9D7E" w14:textId="77777777" w:rsidTr="007662BD">
        <w:tc>
          <w:tcPr>
            <w:tcW w:w="1686" w:type="pct"/>
          </w:tcPr>
          <w:p w14:paraId="7F0F13A7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3314" w:type="pct"/>
          </w:tcPr>
          <w:p w14:paraId="0071FB36" w14:textId="77777777" w:rsidR="00C000E1" w:rsidRPr="00A92FD1" w:rsidRDefault="00C000E1" w:rsidP="00E24113">
            <w:pPr>
              <w:pStyle w:val="a4"/>
              <w:widowControl w:val="0"/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«Добавить»</w:t>
            </w:r>
          </w:p>
          <w:p w14:paraId="2FBEFEBD" w14:textId="77777777" w:rsidR="00C000E1" w:rsidRPr="00A92FD1" w:rsidRDefault="00C000E1" w:rsidP="00E24113">
            <w:pPr>
              <w:pStyle w:val="a4"/>
              <w:widowControl w:val="0"/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Выбрать тип «Расход»</w:t>
            </w:r>
          </w:p>
          <w:p w14:paraId="4D3F7460" w14:textId="77777777" w:rsidR="00C000E1" w:rsidRPr="00A92FD1" w:rsidRDefault="00C000E1" w:rsidP="00E24113">
            <w:pPr>
              <w:pStyle w:val="a4"/>
              <w:widowControl w:val="0"/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Выбрать категорию «Образование»</w:t>
            </w:r>
          </w:p>
          <w:p w14:paraId="16605271" w14:textId="77777777" w:rsidR="00C000E1" w:rsidRPr="00A92FD1" w:rsidRDefault="00C000E1" w:rsidP="00E24113">
            <w:pPr>
              <w:pStyle w:val="a4"/>
              <w:widowControl w:val="0"/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Выбрать счёт «Карта»</w:t>
            </w:r>
          </w:p>
          <w:p w14:paraId="084786D4" w14:textId="5CECDDE7" w:rsidR="00C000E1" w:rsidRPr="00A92FD1" w:rsidRDefault="00C000E1" w:rsidP="00E24113">
            <w:pPr>
              <w:pStyle w:val="a4"/>
              <w:widowControl w:val="0"/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Ввести сумму </w:t>
            </w:r>
            <w:r w:rsidR="00E20EC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100</w:t>
            </w:r>
          </w:p>
          <w:p w14:paraId="3B0C3B52" w14:textId="77777777" w:rsidR="00C000E1" w:rsidRPr="00A92FD1" w:rsidRDefault="00C000E1" w:rsidP="00E24113">
            <w:pPr>
              <w:pStyle w:val="a4"/>
              <w:widowControl w:val="0"/>
              <w:numPr>
                <w:ilvl w:val="0"/>
                <w:numId w:val="32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«ОК»</w:t>
            </w:r>
          </w:p>
        </w:tc>
      </w:tr>
      <w:tr w:rsidR="00C000E1" w:rsidRPr="00226B8E" w14:paraId="61D6005D" w14:textId="77777777" w:rsidTr="007662BD">
        <w:tc>
          <w:tcPr>
            <w:tcW w:w="1686" w:type="pct"/>
          </w:tcPr>
          <w:p w14:paraId="1942C969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3314" w:type="pct"/>
          </w:tcPr>
          <w:p w14:paraId="3235846E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 –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Расход</w:t>
            </w:r>
          </w:p>
          <w:p w14:paraId="4A264E25" w14:textId="77777777" w:rsidR="00C000E1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Категория –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Образование</w:t>
            </w:r>
          </w:p>
          <w:p w14:paraId="3A90C7A5" w14:textId="77777777" w:rsidR="00C000E1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Счёт – Карта</w:t>
            </w:r>
          </w:p>
          <w:p w14:paraId="5F47D57D" w14:textId="7A1D8209" w:rsidR="00C000E1" w:rsidRPr="00532C19" w:rsidRDefault="00C000E1" w:rsidP="00E20EC8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Сумма – </w:t>
            </w:r>
            <w:r w:rsidR="00E20EC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100</w:t>
            </w:r>
          </w:p>
        </w:tc>
      </w:tr>
      <w:tr w:rsidR="00C000E1" w:rsidRPr="00226B8E" w14:paraId="1BBB563A" w14:textId="77777777" w:rsidTr="007662BD">
        <w:tc>
          <w:tcPr>
            <w:tcW w:w="1686" w:type="pct"/>
          </w:tcPr>
          <w:p w14:paraId="69D8D576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3314" w:type="pct"/>
          </w:tcPr>
          <w:p w14:paraId="3E81FC5D" w14:textId="20EE848B" w:rsidR="00C000E1" w:rsidRPr="00532C19" w:rsidRDefault="004D27C0" w:rsidP="002F3B9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Транзакция появляется в истории </w:t>
            </w:r>
            <w:r w:rsidR="002F3B9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операций</w:t>
            </w:r>
          </w:p>
        </w:tc>
      </w:tr>
      <w:tr w:rsidR="00C000E1" w:rsidRPr="00226B8E" w14:paraId="68FD696C" w14:textId="77777777" w:rsidTr="007662BD">
        <w:tc>
          <w:tcPr>
            <w:tcW w:w="1686" w:type="pct"/>
          </w:tcPr>
          <w:p w14:paraId="7CE7ABC2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3314" w:type="pct"/>
          </w:tcPr>
          <w:p w14:paraId="5EB5369F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Результат соответствует ожидаемому</w:t>
            </w:r>
          </w:p>
        </w:tc>
      </w:tr>
      <w:tr w:rsidR="00C000E1" w:rsidRPr="00226B8E" w14:paraId="6EC2B64E" w14:textId="77777777" w:rsidTr="007662BD">
        <w:tc>
          <w:tcPr>
            <w:tcW w:w="1686" w:type="pct"/>
          </w:tcPr>
          <w:p w14:paraId="5CC23125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3314" w:type="pct"/>
          </w:tcPr>
          <w:p w14:paraId="20E43B46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Зачёт</w:t>
            </w:r>
          </w:p>
        </w:tc>
      </w:tr>
      <w:tr w:rsidR="00C000E1" w:rsidRPr="00226B8E" w14:paraId="134427A2" w14:textId="77777777" w:rsidTr="007662BD">
        <w:tc>
          <w:tcPr>
            <w:tcW w:w="1686" w:type="pct"/>
          </w:tcPr>
          <w:p w14:paraId="3ED8D249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3314" w:type="pct"/>
          </w:tcPr>
          <w:p w14:paraId="1F080F6A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Приложение запущено</w:t>
            </w:r>
          </w:p>
        </w:tc>
      </w:tr>
      <w:tr w:rsidR="00C000E1" w:rsidRPr="00226B8E" w14:paraId="5A266B74" w14:textId="77777777" w:rsidTr="007662BD">
        <w:tc>
          <w:tcPr>
            <w:tcW w:w="1686" w:type="pct"/>
          </w:tcPr>
          <w:p w14:paraId="38B12853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3314" w:type="pct"/>
          </w:tcPr>
          <w:p w14:paraId="7F64D403" w14:textId="28329C05" w:rsidR="00C000E1" w:rsidRPr="00532C19" w:rsidRDefault="00C000E1" w:rsidP="008E343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Система </w:t>
            </w:r>
            <w:r w:rsidR="008E343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корректно отображает историю операций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C000E1" w:rsidRPr="00226B8E" w14:paraId="621E11EB" w14:textId="77777777" w:rsidTr="007662BD">
        <w:tc>
          <w:tcPr>
            <w:tcW w:w="1686" w:type="pct"/>
          </w:tcPr>
          <w:p w14:paraId="0EF51E6E" w14:textId="77777777" w:rsidR="00C000E1" w:rsidRPr="00532C19" w:rsidRDefault="00C000E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3314" w:type="pct"/>
          </w:tcPr>
          <w:p w14:paraId="6C9D1AE7" w14:textId="1B5149BA" w:rsidR="00C000E1" w:rsidRPr="00532C19" w:rsidRDefault="000F2C10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</w:p>
        </w:tc>
      </w:tr>
    </w:tbl>
    <w:p w14:paraId="301C3B00" w14:textId="730B2FF8" w:rsidR="007A6830" w:rsidRDefault="007A6830" w:rsidP="007A6830">
      <w:pPr>
        <w:pStyle w:val="af2"/>
        <w:keepNext/>
        <w:spacing w:before="480" w:after="240"/>
        <w:jc w:val="left"/>
      </w:pPr>
      <w:r>
        <w:t>Таблица Г.2 – Аннотация теста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672"/>
        <w:gridCol w:w="4672"/>
      </w:tblGrid>
      <w:tr w:rsidR="007A6830" w:rsidRPr="00586C56" w14:paraId="6A49ED1C" w14:textId="77777777" w:rsidTr="007662BD">
        <w:tc>
          <w:tcPr>
            <w:tcW w:w="2500" w:type="pct"/>
          </w:tcPr>
          <w:p w14:paraId="4610355C" w14:textId="77777777" w:rsidR="007A6830" w:rsidRPr="00947F58" w:rsidRDefault="007A6830" w:rsidP="007662BD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Поле</w:t>
            </w:r>
          </w:p>
        </w:tc>
        <w:tc>
          <w:tcPr>
            <w:tcW w:w="2500" w:type="pct"/>
          </w:tcPr>
          <w:p w14:paraId="76DBD366" w14:textId="77777777" w:rsidR="007A6830" w:rsidRPr="00947F58" w:rsidRDefault="007A6830" w:rsidP="007662BD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Описание</w:t>
            </w:r>
          </w:p>
        </w:tc>
      </w:tr>
      <w:tr w:rsidR="007A6830" w:rsidRPr="00586C56" w14:paraId="2F79BE44" w14:textId="77777777" w:rsidTr="007662BD">
        <w:tc>
          <w:tcPr>
            <w:tcW w:w="2500" w:type="pct"/>
          </w:tcPr>
          <w:p w14:paraId="311A2B28" w14:textId="77777777" w:rsidR="007A6830" w:rsidRPr="00947F58" w:rsidRDefault="007A6830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Название проекта</w:t>
            </w:r>
          </w:p>
        </w:tc>
        <w:tc>
          <w:tcPr>
            <w:tcW w:w="2500" w:type="pct"/>
          </w:tcPr>
          <w:p w14:paraId="53F66B28" w14:textId="59FA4778" w:rsidR="007A6830" w:rsidRPr="00947F58" w:rsidRDefault="007A6830" w:rsidP="007662BD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Изменение транзакции</w:t>
            </w:r>
          </w:p>
        </w:tc>
      </w:tr>
      <w:tr w:rsidR="007A6830" w:rsidRPr="00586C56" w14:paraId="2189DB30" w14:textId="77777777" w:rsidTr="007662BD">
        <w:tc>
          <w:tcPr>
            <w:tcW w:w="2500" w:type="pct"/>
          </w:tcPr>
          <w:p w14:paraId="6C84FD48" w14:textId="77777777" w:rsidR="007A6830" w:rsidRPr="00947F58" w:rsidRDefault="007A6830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Рабочая версия</w:t>
            </w:r>
          </w:p>
        </w:tc>
        <w:tc>
          <w:tcPr>
            <w:tcW w:w="2500" w:type="pct"/>
          </w:tcPr>
          <w:p w14:paraId="44F5B768" w14:textId="77777777" w:rsidR="007A6830" w:rsidRPr="00947F58" w:rsidRDefault="007A6830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1.0</w:t>
            </w:r>
          </w:p>
        </w:tc>
      </w:tr>
      <w:tr w:rsidR="007A6830" w:rsidRPr="00586C56" w14:paraId="6ACF7EEF" w14:textId="77777777" w:rsidTr="007662BD">
        <w:tc>
          <w:tcPr>
            <w:tcW w:w="2500" w:type="pct"/>
          </w:tcPr>
          <w:p w14:paraId="40AA8213" w14:textId="77777777" w:rsidR="007A6830" w:rsidRPr="00947F58" w:rsidRDefault="007A6830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Имя тестирующего</w:t>
            </w:r>
          </w:p>
        </w:tc>
        <w:tc>
          <w:tcPr>
            <w:tcW w:w="2500" w:type="pct"/>
          </w:tcPr>
          <w:p w14:paraId="684CF13C" w14:textId="77777777" w:rsidR="007A6830" w:rsidRPr="00947F58" w:rsidRDefault="007A6830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Нагов Артём Сергеевич</w:t>
            </w:r>
          </w:p>
        </w:tc>
      </w:tr>
      <w:tr w:rsidR="007A6830" w:rsidRPr="00586C56" w14:paraId="0ED761D4" w14:textId="77777777" w:rsidTr="007662BD">
        <w:tc>
          <w:tcPr>
            <w:tcW w:w="2500" w:type="pct"/>
          </w:tcPr>
          <w:p w14:paraId="3545857F" w14:textId="77777777" w:rsidR="007A6830" w:rsidRPr="00947F58" w:rsidRDefault="007A6830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Дата теста</w:t>
            </w:r>
          </w:p>
        </w:tc>
        <w:tc>
          <w:tcPr>
            <w:tcW w:w="2500" w:type="pct"/>
          </w:tcPr>
          <w:p w14:paraId="471F178D" w14:textId="77777777" w:rsidR="007A6830" w:rsidRPr="00947F58" w:rsidRDefault="007A6830" w:rsidP="007662BD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07.12</w:t>
            </w:r>
            <w:r w:rsidRPr="00947F58">
              <w:rPr>
                <w:bCs/>
                <w:lang w:eastAsia="ru-RU"/>
              </w:rPr>
              <w:t>.2025</w:t>
            </w:r>
          </w:p>
        </w:tc>
      </w:tr>
    </w:tbl>
    <w:p w14:paraId="7ECF6E0B" w14:textId="563C96BC" w:rsidR="00ED2C81" w:rsidRPr="007269F5" w:rsidRDefault="00ED2C81" w:rsidP="00ED2C81">
      <w:pPr>
        <w:pStyle w:val="af2"/>
        <w:keepNext/>
        <w:spacing w:before="480" w:after="240"/>
        <w:jc w:val="left"/>
      </w:pPr>
      <w:r>
        <w:t>Таблица Г.3</w:t>
      </w:r>
      <w:r w:rsidRPr="00E3758F">
        <w:t xml:space="preserve"> </w:t>
      </w:r>
      <w:r w:rsidRPr="00656F24">
        <w:t xml:space="preserve">– </w:t>
      </w:r>
      <w:r w:rsidR="008E343A">
        <w:t>Тестовый случай 3</w:t>
      </w:r>
    </w:p>
    <w:tbl>
      <w:tblPr>
        <w:tblStyle w:val="15"/>
        <w:tblW w:w="5000" w:type="pct"/>
        <w:tblLook w:val="04A0" w:firstRow="1" w:lastRow="0" w:firstColumn="1" w:lastColumn="0" w:noHBand="0" w:noVBand="1"/>
      </w:tblPr>
      <w:tblGrid>
        <w:gridCol w:w="3151"/>
        <w:gridCol w:w="6193"/>
      </w:tblGrid>
      <w:tr w:rsidR="00ED2C81" w:rsidRPr="00226B8E" w14:paraId="0E582AA2" w14:textId="77777777" w:rsidTr="007662BD">
        <w:trPr>
          <w:tblHeader/>
        </w:trPr>
        <w:tc>
          <w:tcPr>
            <w:tcW w:w="1686" w:type="pct"/>
          </w:tcPr>
          <w:p w14:paraId="76BD9647" w14:textId="77777777" w:rsidR="00ED2C81" w:rsidRPr="00532C19" w:rsidRDefault="00ED2C81" w:rsidP="00766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Поле</w:t>
            </w:r>
          </w:p>
        </w:tc>
        <w:tc>
          <w:tcPr>
            <w:tcW w:w="3314" w:type="pct"/>
          </w:tcPr>
          <w:p w14:paraId="623B0C6A" w14:textId="77777777" w:rsidR="00ED2C81" w:rsidRPr="00532C19" w:rsidRDefault="00ED2C81" w:rsidP="00766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Описание</w:t>
            </w:r>
          </w:p>
        </w:tc>
      </w:tr>
      <w:tr w:rsidR="00ED2C81" w:rsidRPr="00226B8E" w14:paraId="5302AED0" w14:textId="77777777" w:rsidTr="007662BD">
        <w:tc>
          <w:tcPr>
            <w:tcW w:w="1686" w:type="pct"/>
          </w:tcPr>
          <w:p w14:paraId="67684072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Тестовый пример </w:t>
            </w:r>
            <w:r w:rsidRPr="00656F2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#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14" w:type="pct"/>
          </w:tcPr>
          <w:p w14:paraId="257D4D14" w14:textId="0DF6BF9A" w:rsidR="00ED2C81" w:rsidRPr="00656F24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ТС_</w:t>
            </w:r>
            <w:r w:rsidR="00F35BC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F35BC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</w:tr>
      <w:tr w:rsidR="00ED2C81" w:rsidRPr="00226B8E" w14:paraId="0839DEA1" w14:textId="77777777" w:rsidTr="007662BD">
        <w:tc>
          <w:tcPr>
            <w:tcW w:w="1686" w:type="pct"/>
          </w:tcPr>
          <w:p w14:paraId="28F94465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3314" w:type="pct"/>
          </w:tcPr>
          <w:p w14:paraId="7DC1A091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Высокий</w:t>
            </w:r>
          </w:p>
        </w:tc>
      </w:tr>
      <w:tr w:rsidR="00ED2C81" w:rsidRPr="00226B8E" w14:paraId="38EF5E06" w14:textId="77777777" w:rsidTr="007662BD">
        <w:tc>
          <w:tcPr>
            <w:tcW w:w="1686" w:type="pct"/>
          </w:tcPr>
          <w:p w14:paraId="2F1E7505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3314" w:type="pct"/>
          </w:tcPr>
          <w:p w14:paraId="3E7C12F0" w14:textId="30675202" w:rsidR="00ED2C81" w:rsidRPr="00532C19" w:rsidRDefault="00263FB3" w:rsidP="00263FB3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Изменение</w:t>
            </w:r>
            <w:r w:rsidR="00ED2C8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суммы </w:t>
            </w:r>
            <w:r w:rsidR="004644B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существующей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транзакции</w:t>
            </w:r>
          </w:p>
        </w:tc>
      </w:tr>
      <w:tr w:rsidR="00ED2C81" w:rsidRPr="00226B8E" w14:paraId="50A902D9" w14:textId="77777777" w:rsidTr="007662BD">
        <w:tc>
          <w:tcPr>
            <w:tcW w:w="1686" w:type="pct"/>
          </w:tcPr>
          <w:p w14:paraId="51F6E80A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3314" w:type="pct"/>
          </w:tcPr>
          <w:p w14:paraId="0830BC00" w14:textId="6E54CDF2" w:rsidR="00ED2C81" w:rsidRPr="00532C19" w:rsidRDefault="00ED2C81" w:rsidP="00263FB3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Проверка возможности </w:t>
            </w:r>
            <w:r w:rsidR="00263F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изменение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транзакции</w:t>
            </w:r>
          </w:p>
        </w:tc>
      </w:tr>
      <w:tr w:rsidR="00ED2C81" w:rsidRPr="00226B8E" w14:paraId="306D4AF1" w14:textId="77777777" w:rsidTr="007662BD">
        <w:tc>
          <w:tcPr>
            <w:tcW w:w="1686" w:type="pct"/>
          </w:tcPr>
          <w:p w14:paraId="7EDF172B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3314" w:type="pct"/>
          </w:tcPr>
          <w:p w14:paraId="188E0C9B" w14:textId="35EFDEAD" w:rsidR="00263FB3" w:rsidRDefault="00263FB3" w:rsidP="001F6073">
            <w:pPr>
              <w:pStyle w:val="a4"/>
              <w:widowControl w:val="0"/>
              <w:numPr>
                <w:ilvl w:val="0"/>
                <w:numId w:val="33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Выбрать транзакцию</w:t>
            </w:r>
          </w:p>
          <w:p w14:paraId="4F88D2BE" w14:textId="62DD039F" w:rsidR="00ED2C81" w:rsidRPr="00A92FD1" w:rsidRDefault="00ED2C81" w:rsidP="001F6073">
            <w:pPr>
              <w:pStyle w:val="a4"/>
              <w:widowControl w:val="0"/>
              <w:numPr>
                <w:ilvl w:val="0"/>
                <w:numId w:val="33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 w:rsidR="00263F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Изменить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  <w:p w14:paraId="77878283" w14:textId="5396521C" w:rsidR="00ED2C81" w:rsidRPr="00A92FD1" w:rsidRDefault="00ED2C81" w:rsidP="001F6073">
            <w:pPr>
              <w:pStyle w:val="a4"/>
              <w:widowControl w:val="0"/>
              <w:numPr>
                <w:ilvl w:val="0"/>
                <w:numId w:val="33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Ввести сумму </w:t>
            </w:r>
            <w:r w:rsidR="00263F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200</w:t>
            </w:r>
          </w:p>
          <w:p w14:paraId="24A6DCB1" w14:textId="77777777" w:rsidR="00ED2C81" w:rsidRPr="00A92FD1" w:rsidRDefault="00ED2C81" w:rsidP="001F6073">
            <w:pPr>
              <w:pStyle w:val="a4"/>
              <w:widowControl w:val="0"/>
              <w:numPr>
                <w:ilvl w:val="0"/>
                <w:numId w:val="33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«ОК»</w:t>
            </w:r>
          </w:p>
        </w:tc>
      </w:tr>
      <w:tr w:rsidR="00ED2C81" w:rsidRPr="00226B8E" w14:paraId="4511057E" w14:textId="77777777" w:rsidTr="007662BD">
        <w:tc>
          <w:tcPr>
            <w:tcW w:w="1686" w:type="pct"/>
          </w:tcPr>
          <w:p w14:paraId="6BE0D4D1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3314" w:type="pct"/>
          </w:tcPr>
          <w:p w14:paraId="42D01DB8" w14:textId="76ECDBD5" w:rsidR="00ED2C81" w:rsidRPr="00532C19" w:rsidRDefault="00ED2C81" w:rsidP="00263FB3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Сумма – </w:t>
            </w:r>
            <w:r w:rsidR="00263FB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200</w:t>
            </w:r>
          </w:p>
        </w:tc>
      </w:tr>
      <w:tr w:rsidR="00ED2C81" w:rsidRPr="00226B8E" w14:paraId="5A95DACD" w14:textId="77777777" w:rsidTr="007662BD">
        <w:tc>
          <w:tcPr>
            <w:tcW w:w="1686" w:type="pct"/>
          </w:tcPr>
          <w:p w14:paraId="390C90F6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3314" w:type="pct"/>
          </w:tcPr>
          <w:p w14:paraId="3221ED35" w14:textId="6B1BD54F" w:rsidR="00ED2C81" w:rsidRPr="00532C19" w:rsidRDefault="002F3B9C" w:rsidP="002F3B9C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Транзакция изменяется в истории операций</w:t>
            </w:r>
          </w:p>
        </w:tc>
      </w:tr>
      <w:tr w:rsidR="00ED2C81" w:rsidRPr="00226B8E" w14:paraId="3C1E96ED" w14:textId="77777777" w:rsidTr="007662BD">
        <w:tc>
          <w:tcPr>
            <w:tcW w:w="1686" w:type="pct"/>
          </w:tcPr>
          <w:p w14:paraId="41F7CE6D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Фактический результат</w:t>
            </w:r>
          </w:p>
        </w:tc>
        <w:tc>
          <w:tcPr>
            <w:tcW w:w="3314" w:type="pct"/>
          </w:tcPr>
          <w:p w14:paraId="5AB71146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Результат соответствует ожидаемому</w:t>
            </w:r>
          </w:p>
        </w:tc>
      </w:tr>
      <w:tr w:rsidR="00ED2C81" w:rsidRPr="00226B8E" w14:paraId="5034BB96" w14:textId="77777777" w:rsidTr="007662BD">
        <w:tc>
          <w:tcPr>
            <w:tcW w:w="1686" w:type="pct"/>
          </w:tcPr>
          <w:p w14:paraId="7C90DC88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3314" w:type="pct"/>
          </w:tcPr>
          <w:p w14:paraId="5C6956D3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Зачёт</w:t>
            </w:r>
          </w:p>
        </w:tc>
      </w:tr>
      <w:tr w:rsidR="00ED2C81" w:rsidRPr="00226B8E" w14:paraId="47E689D9" w14:textId="77777777" w:rsidTr="007662BD">
        <w:tc>
          <w:tcPr>
            <w:tcW w:w="1686" w:type="pct"/>
          </w:tcPr>
          <w:p w14:paraId="120D48A7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3314" w:type="pct"/>
          </w:tcPr>
          <w:p w14:paraId="22A8FC5F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Приложение запущено</w:t>
            </w:r>
          </w:p>
        </w:tc>
      </w:tr>
      <w:tr w:rsidR="00ED2C81" w:rsidRPr="00226B8E" w14:paraId="3E384534" w14:textId="77777777" w:rsidTr="007662BD">
        <w:tc>
          <w:tcPr>
            <w:tcW w:w="1686" w:type="pct"/>
          </w:tcPr>
          <w:p w14:paraId="724332A7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3314" w:type="pct"/>
          </w:tcPr>
          <w:p w14:paraId="16FB354B" w14:textId="605234CC" w:rsidR="00ED2C81" w:rsidRPr="00532C19" w:rsidRDefault="008E343A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Система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корректно отображает историю операций</w:t>
            </w:r>
          </w:p>
        </w:tc>
      </w:tr>
      <w:tr w:rsidR="00ED2C81" w:rsidRPr="00226B8E" w14:paraId="751B30EE" w14:textId="77777777" w:rsidTr="007662BD">
        <w:tc>
          <w:tcPr>
            <w:tcW w:w="1686" w:type="pct"/>
          </w:tcPr>
          <w:p w14:paraId="0FC3B642" w14:textId="77777777" w:rsidR="00ED2C81" w:rsidRPr="00532C19" w:rsidRDefault="00ED2C81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3314" w:type="pct"/>
          </w:tcPr>
          <w:p w14:paraId="6233B7B3" w14:textId="76D74890" w:rsidR="00ED2C81" w:rsidRPr="00532C19" w:rsidRDefault="000F2C10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</w:p>
        </w:tc>
      </w:tr>
    </w:tbl>
    <w:p w14:paraId="6395980D" w14:textId="66B0314E" w:rsidR="00E37432" w:rsidRDefault="00E37432" w:rsidP="00E37432">
      <w:pPr>
        <w:pStyle w:val="af2"/>
        <w:keepNext/>
        <w:spacing w:before="480" w:after="240"/>
        <w:jc w:val="left"/>
      </w:pPr>
      <w:r>
        <w:t>Таблица Г.4 – Аннотация теста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672"/>
        <w:gridCol w:w="4672"/>
      </w:tblGrid>
      <w:tr w:rsidR="00E37432" w:rsidRPr="00586C56" w14:paraId="34851161" w14:textId="77777777" w:rsidTr="007662BD">
        <w:tc>
          <w:tcPr>
            <w:tcW w:w="2500" w:type="pct"/>
          </w:tcPr>
          <w:p w14:paraId="7CF71412" w14:textId="77777777" w:rsidR="00E37432" w:rsidRPr="00947F58" w:rsidRDefault="00E37432" w:rsidP="007662BD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Поле</w:t>
            </w:r>
          </w:p>
        </w:tc>
        <w:tc>
          <w:tcPr>
            <w:tcW w:w="2500" w:type="pct"/>
          </w:tcPr>
          <w:p w14:paraId="2DC9DF37" w14:textId="77777777" w:rsidR="00E37432" w:rsidRPr="00947F58" w:rsidRDefault="00E37432" w:rsidP="007662BD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Описание</w:t>
            </w:r>
          </w:p>
        </w:tc>
      </w:tr>
      <w:tr w:rsidR="00E37432" w:rsidRPr="00586C56" w14:paraId="2D41583B" w14:textId="77777777" w:rsidTr="007662BD">
        <w:tc>
          <w:tcPr>
            <w:tcW w:w="2500" w:type="pct"/>
          </w:tcPr>
          <w:p w14:paraId="6FF88C41" w14:textId="77777777" w:rsidR="00E37432" w:rsidRPr="00947F58" w:rsidRDefault="00E37432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Название проекта</w:t>
            </w:r>
          </w:p>
        </w:tc>
        <w:tc>
          <w:tcPr>
            <w:tcW w:w="2500" w:type="pct"/>
          </w:tcPr>
          <w:p w14:paraId="2D298789" w14:textId="1686A64A" w:rsidR="00E37432" w:rsidRPr="00947F58" w:rsidRDefault="00E37432" w:rsidP="007662BD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Удаление транзакции</w:t>
            </w:r>
          </w:p>
        </w:tc>
      </w:tr>
      <w:tr w:rsidR="00E37432" w:rsidRPr="00586C56" w14:paraId="28CD037F" w14:textId="77777777" w:rsidTr="007662BD">
        <w:tc>
          <w:tcPr>
            <w:tcW w:w="2500" w:type="pct"/>
          </w:tcPr>
          <w:p w14:paraId="3EE29185" w14:textId="77777777" w:rsidR="00E37432" w:rsidRPr="00947F58" w:rsidRDefault="00E37432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Рабочая версия</w:t>
            </w:r>
          </w:p>
        </w:tc>
        <w:tc>
          <w:tcPr>
            <w:tcW w:w="2500" w:type="pct"/>
          </w:tcPr>
          <w:p w14:paraId="14F57D1A" w14:textId="77777777" w:rsidR="00E37432" w:rsidRPr="00947F58" w:rsidRDefault="00E37432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1.0</w:t>
            </w:r>
          </w:p>
        </w:tc>
      </w:tr>
      <w:tr w:rsidR="00E37432" w:rsidRPr="00586C56" w14:paraId="36753978" w14:textId="77777777" w:rsidTr="007662BD">
        <w:tc>
          <w:tcPr>
            <w:tcW w:w="2500" w:type="pct"/>
          </w:tcPr>
          <w:p w14:paraId="5C0BE9B0" w14:textId="77777777" w:rsidR="00E37432" w:rsidRPr="00947F58" w:rsidRDefault="00E37432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Имя тестирующего</w:t>
            </w:r>
          </w:p>
        </w:tc>
        <w:tc>
          <w:tcPr>
            <w:tcW w:w="2500" w:type="pct"/>
          </w:tcPr>
          <w:p w14:paraId="5010FAE0" w14:textId="77777777" w:rsidR="00E37432" w:rsidRPr="00947F58" w:rsidRDefault="00E37432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Нагов Артём Сергеевич</w:t>
            </w:r>
          </w:p>
        </w:tc>
      </w:tr>
      <w:tr w:rsidR="00E37432" w:rsidRPr="00586C56" w14:paraId="61B7BB89" w14:textId="77777777" w:rsidTr="007662BD">
        <w:tc>
          <w:tcPr>
            <w:tcW w:w="2500" w:type="pct"/>
          </w:tcPr>
          <w:p w14:paraId="4A2A7F1E" w14:textId="77777777" w:rsidR="00E37432" w:rsidRPr="00947F58" w:rsidRDefault="00E37432" w:rsidP="007662BD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Дата теста</w:t>
            </w:r>
          </w:p>
        </w:tc>
        <w:tc>
          <w:tcPr>
            <w:tcW w:w="2500" w:type="pct"/>
          </w:tcPr>
          <w:p w14:paraId="5B5B8986" w14:textId="77777777" w:rsidR="00E37432" w:rsidRPr="00947F58" w:rsidRDefault="00E37432" w:rsidP="007662BD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07.12</w:t>
            </w:r>
            <w:r w:rsidRPr="00947F58">
              <w:rPr>
                <w:bCs/>
                <w:lang w:eastAsia="ru-RU"/>
              </w:rPr>
              <w:t>.2025</w:t>
            </w:r>
          </w:p>
        </w:tc>
      </w:tr>
    </w:tbl>
    <w:p w14:paraId="2365E455" w14:textId="74076028" w:rsidR="003043A9" w:rsidRPr="007269F5" w:rsidRDefault="003043A9" w:rsidP="003043A9">
      <w:pPr>
        <w:pStyle w:val="af2"/>
        <w:keepNext/>
        <w:spacing w:before="480" w:after="240"/>
        <w:jc w:val="left"/>
      </w:pPr>
      <w:r>
        <w:t>Таблица Г.</w:t>
      </w:r>
      <w:r w:rsidR="008E343A">
        <w:t>5</w:t>
      </w:r>
      <w:r w:rsidRPr="00E3758F">
        <w:t xml:space="preserve"> </w:t>
      </w:r>
      <w:r w:rsidRPr="00656F24">
        <w:t xml:space="preserve">– </w:t>
      </w:r>
      <w:r w:rsidR="008E343A">
        <w:t>Тестовый случай 4</w:t>
      </w:r>
    </w:p>
    <w:tbl>
      <w:tblPr>
        <w:tblStyle w:val="15"/>
        <w:tblW w:w="5000" w:type="pct"/>
        <w:tblLook w:val="04A0" w:firstRow="1" w:lastRow="0" w:firstColumn="1" w:lastColumn="0" w:noHBand="0" w:noVBand="1"/>
      </w:tblPr>
      <w:tblGrid>
        <w:gridCol w:w="3151"/>
        <w:gridCol w:w="6193"/>
      </w:tblGrid>
      <w:tr w:rsidR="003043A9" w:rsidRPr="00226B8E" w14:paraId="5037AACB" w14:textId="77777777" w:rsidTr="007662BD">
        <w:trPr>
          <w:tblHeader/>
        </w:trPr>
        <w:tc>
          <w:tcPr>
            <w:tcW w:w="1686" w:type="pct"/>
          </w:tcPr>
          <w:p w14:paraId="16F54A34" w14:textId="77777777" w:rsidR="003043A9" w:rsidRPr="00532C19" w:rsidRDefault="003043A9" w:rsidP="00766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Поле</w:t>
            </w:r>
          </w:p>
        </w:tc>
        <w:tc>
          <w:tcPr>
            <w:tcW w:w="3314" w:type="pct"/>
          </w:tcPr>
          <w:p w14:paraId="5B2C5EA4" w14:textId="77777777" w:rsidR="003043A9" w:rsidRPr="00532C19" w:rsidRDefault="003043A9" w:rsidP="007662BD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Описание</w:t>
            </w:r>
          </w:p>
        </w:tc>
      </w:tr>
      <w:tr w:rsidR="003043A9" w:rsidRPr="00226B8E" w14:paraId="5CA173F4" w14:textId="77777777" w:rsidTr="007662BD">
        <w:tc>
          <w:tcPr>
            <w:tcW w:w="1686" w:type="pct"/>
          </w:tcPr>
          <w:p w14:paraId="02A01933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Тестовый пример </w:t>
            </w:r>
            <w:r w:rsidRPr="00656F2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#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14" w:type="pct"/>
          </w:tcPr>
          <w:p w14:paraId="52F358C6" w14:textId="63906FAD" w:rsidR="003043A9" w:rsidRPr="00656F24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ТС_</w:t>
            </w:r>
            <w:r w:rsidR="001F607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 w:rsidR="001F607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</w:tr>
      <w:tr w:rsidR="003043A9" w:rsidRPr="00226B8E" w14:paraId="43598A52" w14:textId="77777777" w:rsidTr="007662BD">
        <w:tc>
          <w:tcPr>
            <w:tcW w:w="1686" w:type="pct"/>
          </w:tcPr>
          <w:p w14:paraId="38EA482F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3314" w:type="pct"/>
          </w:tcPr>
          <w:p w14:paraId="0EE0062C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Высокий</w:t>
            </w:r>
          </w:p>
        </w:tc>
      </w:tr>
      <w:tr w:rsidR="003043A9" w:rsidRPr="00226B8E" w14:paraId="18254888" w14:textId="77777777" w:rsidTr="007662BD">
        <w:tc>
          <w:tcPr>
            <w:tcW w:w="1686" w:type="pct"/>
          </w:tcPr>
          <w:p w14:paraId="5D1C3870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3314" w:type="pct"/>
          </w:tcPr>
          <w:p w14:paraId="1EAE19ED" w14:textId="6A3A8275" w:rsidR="003043A9" w:rsidRPr="00532C19" w:rsidRDefault="001F6073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Удаление</w:t>
            </w:r>
            <w:r w:rsidR="003043A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транзакции</w:t>
            </w:r>
          </w:p>
        </w:tc>
      </w:tr>
      <w:tr w:rsidR="003043A9" w:rsidRPr="00226B8E" w14:paraId="41CAA786" w14:textId="77777777" w:rsidTr="007662BD">
        <w:tc>
          <w:tcPr>
            <w:tcW w:w="1686" w:type="pct"/>
          </w:tcPr>
          <w:p w14:paraId="695C3C0E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3314" w:type="pct"/>
          </w:tcPr>
          <w:p w14:paraId="1278DD33" w14:textId="13E133A0" w:rsidR="003043A9" w:rsidRPr="00532C19" w:rsidRDefault="003043A9" w:rsidP="001F6073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Проверка возможности </w:t>
            </w:r>
            <w:r w:rsidR="001F607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удаления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транзакции</w:t>
            </w:r>
          </w:p>
        </w:tc>
      </w:tr>
      <w:tr w:rsidR="003043A9" w:rsidRPr="00226B8E" w14:paraId="00FFDEC9" w14:textId="77777777" w:rsidTr="007662BD">
        <w:tc>
          <w:tcPr>
            <w:tcW w:w="1686" w:type="pct"/>
          </w:tcPr>
          <w:p w14:paraId="168989C9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3314" w:type="pct"/>
          </w:tcPr>
          <w:p w14:paraId="3577B026" w14:textId="77777777" w:rsidR="003043A9" w:rsidRDefault="003043A9" w:rsidP="001F6073">
            <w:pPr>
              <w:pStyle w:val="a4"/>
              <w:widowControl w:val="0"/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Выбрать транзакцию</w:t>
            </w:r>
          </w:p>
          <w:p w14:paraId="5E9E7BCA" w14:textId="514102F2" w:rsidR="003043A9" w:rsidRPr="001F6073" w:rsidRDefault="003043A9" w:rsidP="001F6073">
            <w:pPr>
              <w:pStyle w:val="a4"/>
              <w:widowControl w:val="0"/>
              <w:numPr>
                <w:ilvl w:val="0"/>
                <w:numId w:val="34"/>
              </w:numPr>
              <w:autoSpaceDE w:val="0"/>
              <w:autoSpaceDN w:val="0"/>
              <w:spacing w:after="0" w:line="240" w:lineRule="auto"/>
              <w:ind w:left="0" w:firstLine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 w:rsidR="001F607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Удалить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3043A9" w:rsidRPr="00226B8E" w14:paraId="32251311" w14:textId="77777777" w:rsidTr="007662BD">
        <w:tc>
          <w:tcPr>
            <w:tcW w:w="1686" w:type="pct"/>
          </w:tcPr>
          <w:p w14:paraId="731275CC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3314" w:type="pct"/>
          </w:tcPr>
          <w:p w14:paraId="263DF678" w14:textId="5C6154A0" w:rsidR="003043A9" w:rsidRPr="00532C19" w:rsidRDefault="000F2C10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</w:p>
        </w:tc>
      </w:tr>
      <w:tr w:rsidR="003043A9" w:rsidRPr="00226B8E" w14:paraId="68CB9D2C" w14:textId="77777777" w:rsidTr="007662BD">
        <w:tc>
          <w:tcPr>
            <w:tcW w:w="1686" w:type="pct"/>
          </w:tcPr>
          <w:p w14:paraId="535932DD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3314" w:type="pct"/>
          </w:tcPr>
          <w:p w14:paraId="20013143" w14:textId="5F578761" w:rsidR="003043A9" w:rsidRPr="00532C19" w:rsidRDefault="0048598C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Транзакция удаляется из истории операций</w:t>
            </w:r>
          </w:p>
        </w:tc>
      </w:tr>
      <w:tr w:rsidR="003043A9" w:rsidRPr="00226B8E" w14:paraId="44E5FB5C" w14:textId="77777777" w:rsidTr="007662BD">
        <w:tc>
          <w:tcPr>
            <w:tcW w:w="1686" w:type="pct"/>
          </w:tcPr>
          <w:p w14:paraId="665985E9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3314" w:type="pct"/>
          </w:tcPr>
          <w:p w14:paraId="13732F30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Результат соответствует ожидаемому</w:t>
            </w:r>
          </w:p>
        </w:tc>
      </w:tr>
      <w:tr w:rsidR="003043A9" w:rsidRPr="00226B8E" w14:paraId="3DEE4C80" w14:textId="77777777" w:rsidTr="007662BD">
        <w:tc>
          <w:tcPr>
            <w:tcW w:w="1686" w:type="pct"/>
          </w:tcPr>
          <w:p w14:paraId="45E8D7BB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3314" w:type="pct"/>
          </w:tcPr>
          <w:p w14:paraId="10A8FC93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Зачёт</w:t>
            </w:r>
          </w:p>
        </w:tc>
      </w:tr>
      <w:tr w:rsidR="003043A9" w:rsidRPr="00226B8E" w14:paraId="2202E534" w14:textId="77777777" w:rsidTr="007662BD">
        <w:tc>
          <w:tcPr>
            <w:tcW w:w="1686" w:type="pct"/>
          </w:tcPr>
          <w:p w14:paraId="79F98DB5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3314" w:type="pct"/>
          </w:tcPr>
          <w:p w14:paraId="75BE5655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Приложение запущено</w:t>
            </w:r>
          </w:p>
        </w:tc>
      </w:tr>
      <w:tr w:rsidR="003043A9" w:rsidRPr="00226B8E" w14:paraId="6DEE79B1" w14:textId="77777777" w:rsidTr="007662BD">
        <w:tc>
          <w:tcPr>
            <w:tcW w:w="1686" w:type="pct"/>
          </w:tcPr>
          <w:p w14:paraId="641FCC23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3314" w:type="pct"/>
          </w:tcPr>
          <w:p w14:paraId="32E74929" w14:textId="553E5FA3" w:rsidR="003043A9" w:rsidRPr="00532C19" w:rsidRDefault="0048598C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Система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корректно отображает историю операций</w:t>
            </w:r>
          </w:p>
        </w:tc>
      </w:tr>
      <w:tr w:rsidR="003043A9" w:rsidRPr="00226B8E" w14:paraId="7CC2B32C" w14:textId="77777777" w:rsidTr="007662BD">
        <w:tc>
          <w:tcPr>
            <w:tcW w:w="1686" w:type="pct"/>
          </w:tcPr>
          <w:p w14:paraId="70BF664C" w14:textId="77777777" w:rsidR="003043A9" w:rsidRPr="00532C19" w:rsidRDefault="003043A9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3314" w:type="pct"/>
          </w:tcPr>
          <w:p w14:paraId="79C45A22" w14:textId="5EA67752" w:rsidR="003043A9" w:rsidRPr="00532C19" w:rsidRDefault="000F2C10" w:rsidP="007662B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</w:p>
        </w:tc>
      </w:tr>
    </w:tbl>
    <w:p w14:paraId="3962D28C" w14:textId="24E5080C" w:rsidR="003B775D" w:rsidRDefault="00FC15E1" w:rsidP="003B775D">
      <w:pPr>
        <w:pStyle w:val="af2"/>
        <w:keepNext/>
        <w:spacing w:before="480" w:after="240"/>
        <w:jc w:val="left"/>
      </w:pPr>
      <w:r>
        <w:t>Таблица Г.6</w:t>
      </w:r>
      <w:r w:rsidR="003B775D">
        <w:t xml:space="preserve"> – Аннотация теста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672"/>
        <w:gridCol w:w="4672"/>
      </w:tblGrid>
      <w:tr w:rsidR="003B775D" w:rsidRPr="00586C56" w14:paraId="6A1E8F92" w14:textId="77777777" w:rsidTr="0074070A">
        <w:tc>
          <w:tcPr>
            <w:tcW w:w="2500" w:type="pct"/>
          </w:tcPr>
          <w:p w14:paraId="1F3420A6" w14:textId="77777777" w:rsidR="003B775D" w:rsidRPr="00947F58" w:rsidRDefault="003B775D" w:rsidP="0074070A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Поле</w:t>
            </w:r>
          </w:p>
        </w:tc>
        <w:tc>
          <w:tcPr>
            <w:tcW w:w="2500" w:type="pct"/>
          </w:tcPr>
          <w:p w14:paraId="2DD54757" w14:textId="77777777" w:rsidR="003B775D" w:rsidRPr="00947F58" w:rsidRDefault="003B775D" w:rsidP="0074070A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Описание</w:t>
            </w:r>
          </w:p>
        </w:tc>
      </w:tr>
      <w:tr w:rsidR="003B775D" w:rsidRPr="00586C56" w14:paraId="3234A04A" w14:textId="77777777" w:rsidTr="0074070A">
        <w:tc>
          <w:tcPr>
            <w:tcW w:w="2500" w:type="pct"/>
          </w:tcPr>
          <w:p w14:paraId="3176D25F" w14:textId="77777777" w:rsidR="003B775D" w:rsidRPr="00947F58" w:rsidRDefault="003B775D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Название проекта</w:t>
            </w:r>
          </w:p>
        </w:tc>
        <w:tc>
          <w:tcPr>
            <w:tcW w:w="2500" w:type="pct"/>
          </w:tcPr>
          <w:p w14:paraId="3671436E" w14:textId="1A5C42BD" w:rsidR="003B775D" w:rsidRPr="00947F58" w:rsidRDefault="00FC15E1" w:rsidP="0074070A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Добавление категории</w:t>
            </w:r>
          </w:p>
        </w:tc>
      </w:tr>
      <w:tr w:rsidR="003B775D" w:rsidRPr="00586C56" w14:paraId="5A6371BE" w14:textId="77777777" w:rsidTr="0074070A">
        <w:tc>
          <w:tcPr>
            <w:tcW w:w="2500" w:type="pct"/>
          </w:tcPr>
          <w:p w14:paraId="27F5FBBE" w14:textId="77777777" w:rsidR="003B775D" w:rsidRPr="00947F58" w:rsidRDefault="003B775D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Рабочая версия</w:t>
            </w:r>
          </w:p>
        </w:tc>
        <w:tc>
          <w:tcPr>
            <w:tcW w:w="2500" w:type="pct"/>
          </w:tcPr>
          <w:p w14:paraId="22C77F18" w14:textId="77777777" w:rsidR="003B775D" w:rsidRPr="00947F58" w:rsidRDefault="003B775D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1.0</w:t>
            </w:r>
          </w:p>
        </w:tc>
      </w:tr>
      <w:tr w:rsidR="003B775D" w:rsidRPr="00586C56" w14:paraId="37561E79" w14:textId="77777777" w:rsidTr="0074070A">
        <w:tc>
          <w:tcPr>
            <w:tcW w:w="2500" w:type="pct"/>
          </w:tcPr>
          <w:p w14:paraId="340F5E71" w14:textId="77777777" w:rsidR="003B775D" w:rsidRPr="00947F58" w:rsidRDefault="003B775D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Имя тестирующего</w:t>
            </w:r>
          </w:p>
        </w:tc>
        <w:tc>
          <w:tcPr>
            <w:tcW w:w="2500" w:type="pct"/>
          </w:tcPr>
          <w:p w14:paraId="4CA6D56A" w14:textId="77777777" w:rsidR="003B775D" w:rsidRPr="00947F58" w:rsidRDefault="003B775D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Нагов Артём Сергеевич</w:t>
            </w:r>
          </w:p>
        </w:tc>
      </w:tr>
      <w:tr w:rsidR="003B775D" w:rsidRPr="00586C56" w14:paraId="3F9D0961" w14:textId="77777777" w:rsidTr="0074070A">
        <w:tc>
          <w:tcPr>
            <w:tcW w:w="2500" w:type="pct"/>
          </w:tcPr>
          <w:p w14:paraId="7DDBCF0F" w14:textId="77777777" w:rsidR="003B775D" w:rsidRPr="00947F58" w:rsidRDefault="003B775D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Дата теста</w:t>
            </w:r>
          </w:p>
        </w:tc>
        <w:tc>
          <w:tcPr>
            <w:tcW w:w="2500" w:type="pct"/>
          </w:tcPr>
          <w:p w14:paraId="74A3811C" w14:textId="77777777" w:rsidR="003B775D" w:rsidRPr="00947F58" w:rsidRDefault="003B775D" w:rsidP="0074070A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07.12</w:t>
            </w:r>
            <w:r w:rsidRPr="00947F58">
              <w:rPr>
                <w:bCs/>
                <w:lang w:eastAsia="ru-RU"/>
              </w:rPr>
              <w:t>.2025</w:t>
            </w:r>
          </w:p>
        </w:tc>
      </w:tr>
    </w:tbl>
    <w:p w14:paraId="067DB1F9" w14:textId="4B7AF1BD" w:rsidR="003B775D" w:rsidRPr="007269F5" w:rsidRDefault="003B775D" w:rsidP="003B775D">
      <w:pPr>
        <w:pStyle w:val="af2"/>
        <w:keepNext/>
        <w:spacing w:before="480" w:after="240"/>
        <w:jc w:val="left"/>
      </w:pPr>
      <w:r>
        <w:t>Таблица Г.</w:t>
      </w:r>
      <w:r w:rsidR="00FC15E1">
        <w:t>7</w:t>
      </w:r>
      <w:r w:rsidRPr="00E3758F">
        <w:t xml:space="preserve"> </w:t>
      </w:r>
      <w:r w:rsidRPr="00656F24">
        <w:t xml:space="preserve">– </w:t>
      </w:r>
      <w:r w:rsidR="00FC15E1">
        <w:t>Тестовый случай 5</w:t>
      </w:r>
    </w:p>
    <w:tbl>
      <w:tblPr>
        <w:tblStyle w:val="15"/>
        <w:tblW w:w="5000" w:type="pct"/>
        <w:tblLook w:val="04A0" w:firstRow="1" w:lastRow="0" w:firstColumn="1" w:lastColumn="0" w:noHBand="0" w:noVBand="1"/>
      </w:tblPr>
      <w:tblGrid>
        <w:gridCol w:w="3151"/>
        <w:gridCol w:w="6193"/>
      </w:tblGrid>
      <w:tr w:rsidR="003B775D" w:rsidRPr="00226B8E" w14:paraId="4DC67EC1" w14:textId="77777777" w:rsidTr="0074070A">
        <w:trPr>
          <w:tblHeader/>
        </w:trPr>
        <w:tc>
          <w:tcPr>
            <w:tcW w:w="1686" w:type="pct"/>
          </w:tcPr>
          <w:p w14:paraId="1F2147DE" w14:textId="77777777" w:rsidR="003B775D" w:rsidRPr="00532C19" w:rsidRDefault="003B775D" w:rsidP="0074070A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Поле</w:t>
            </w:r>
          </w:p>
        </w:tc>
        <w:tc>
          <w:tcPr>
            <w:tcW w:w="3314" w:type="pct"/>
          </w:tcPr>
          <w:p w14:paraId="5ACEE225" w14:textId="77777777" w:rsidR="003B775D" w:rsidRPr="00532C19" w:rsidRDefault="003B775D" w:rsidP="0074070A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Описание</w:t>
            </w:r>
          </w:p>
        </w:tc>
      </w:tr>
      <w:tr w:rsidR="003B775D" w:rsidRPr="00226B8E" w14:paraId="1FBFC697" w14:textId="77777777" w:rsidTr="0074070A">
        <w:tc>
          <w:tcPr>
            <w:tcW w:w="1686" w:type="pct"/>
          </w:tcPr>
          <w:p w14:paraId="52F99FBC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Тестовый пример </w:t>
            </w:r>
            <w:r w:rsidRPr="00656F2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#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14" w:type="pct"/>
          </w:tcPr>
          <w:p w14:paraId="4D71BF2C" w14:textId="79002BFD" w:rsidR="003B775D" w:rsidRPr="00656F24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ТС_</w:t>
            </w:r>
            <w:r w:rsidR="00FC15E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ДК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</w:tr>
      <w:tr w:rsidR="003B775D" w:rsidRPr="00226B8E" w14:paraId="2E76B532" w14:textId="77777777" w:rsidTr="0074070A">
        <w:tc>
          <w:tcPr>
            <w:tcW w:w="1686" w:type="pct"/>
          </w:tcPr>
          <w:p w14:paraId="1B324CE6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3314" w:type="pct"/>
          </w:tcPr>
          <w:p w14:paraId="73BCD650" w14:textId="2C4A34B3" w:rsidR="003B775D" w:rsidRPr="00532C19" w:rsidRDefault="00FC15E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Средний</w:t>
            </w:r>
          </w:p>
        </w:tc>
      </w:tr>
      <w:tr w:rsidR="003B775D" w:rsidRPr="00226B8E" w14:paraId="5B3F7749" w14:textId="77777777" w:rsidTr="0074070A">
        <w:tc>
          <w:tcPr>
            <w:tcW w:w="1686" w:type="pct"/>
          </w:tcPr>
          <w:p w14:paraId="1B121C01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3314" w:type="pct"/>
          </w:tcPr>
          <w:p w14:paraId="20C907DD" w14:textId="1496DB48" w:rsidR="003B775D" w:rsidRPr="00532C19" w:rsidRDefault="00FC15E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Добавление категории</w:t>
            </w:r>
          </w:p>
        </w:tc>
      </w:tr>
      <w:tr w:rsidR="003B775D" w:rsidRPr="00226B8E" w14:paraId="47224B30" w14:textId="77777777" w:rsidTr="0074070A">
        <w:tc>
          <w:tcPr>
            <w:tcW w:w="1686" w:type="pct"/>
          </w:tcPr>
          <w:p w14:paraId="2CD008BB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3314" w:type="pct"/>
          </w:tcPr>
          <w:p w14:paraId="43EBC646" w14:textId="14618850" w:rsidR="003B775D" w:rsidRPr="00532C19" w:rsidRDefault="003B775D" w:rsidP="00FC15E1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Проверка возможности </w:t>
            </w:r>
            <w:r w:rsidR="00FC15E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добавления категории</w:t>
            </w:r>
          </w:p>
        </w:tc>
      </w:tr>
      <w:tr w:rsidR="003B775D" w:rsidRPr="00226B8E" w14:paraId="4BF0152E" w14:textId="77777777" w:rsidTr="0074070A">
        <w:tc>
          <w:tcPr>
            <w:tcW w:w="1686" w:type="pct"/>
          </w:tcPr>
          <w:p w14:paraId="09AB4F86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Этапы теста</w:t>
            </w:r>
          </w:p>
        </w:tc>
        <w:tc>
          <w:tcPr>
            <w:tcW w:w="3314" w:type="pct"/>
          </w:tcPr>
          <w:p w14:paraId="1B5852C0" w14:textId="0C77CE01" w:rsidR="00FC15E1" w:rsidRDefault="00202F3E" w:rsidP="00DA46E1">
            <w:pPr>
              <w:pStyle w:val="a4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Категории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  <w:p w14:paraId="6B26BFA6" w14:textId="70D2B44F" w:rsidR="00202F3E" w:rsidRPr="00202F3E" w:rsidRDefault="00202F3E" w:rsidP="00DA46E1">
            <w:pPr>
              <w:pStyle w:val="a4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Добавить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  <w:p w14:paraId="0C168E6A" w14:textId="27FD2034" w:rsidR="003B775D" w:rsidRDefault="00202F3E" w:rsidP="00DA46E1">
            <w:pPr>
              <w:pStyle w:val="a4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Ввести название </w:t>
            </w:r>
            <w:r w:rsidR="009C724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Новая категория</w:t>
            </w:r>
          </w:p>
          <w:p w14:paraId="6D80C8EE" w14:textId="1D1643E0" w:rsidR="003D0BCA" w:rsidRDefault="003D0BCA" w:rsidP="00DA46E1">
            <w:pPr>
              <w:pStyle w:val="a4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Выбрать тип 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</w:t>
            </w:r>
            <w:r w:rsidRPr="003D0B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Доход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  <w:p w14:paraId="7A369794" w14:textId="50130824" w:rsidR="003D0BCA" w:rsidRDefault="003D0BCA" w:rsidP="00DA46E1">
            <w:pPr>
              <w:pStyle w:val="a4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Установить цвет </w:t>
            </w:r>
            <w:r w:rsidRPr="003D0B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#FF00FFFF</w:t>
            </w:r>
          </w:p>
          <w:p w14:paraId="58623DF7" w14:textId="158033B8" w:rsidR="003B775D" w:rsidRPr="001F6073" w:rsidRDefault="003B775D" w:rsidP="00DA46E1">
            <w:pPr>
              <w:pStyle w:val="a4"/>
              <w:widowControl w:val="0"/>
              <w:numPr>
                <w:ilvl w:val="0"/>
                <w:numId w:val="35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 w:rsidR="001D2A1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ОК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3B775D" w:rsidRPr="00226B8E" w14:paraId="1C7683FE" w14:textId="77777777" w:rsidTr="0074070A">
        <w:tc>
          <w:tcPr>
            <w:tcW w:w="1686" w:type="pct"/>
          </w:tcPr>
          <w:p w14:paraId="5469677E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3314" w:type="pct"/>
          </w:tcPr>
          <w:p w14:paraId="46D60CBB" w14:textId="58AB9C61" w:rsidR="003B775D" w:rsidRDefault="001D2A10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Название </w:t>
            </w:r>
            <w:r w:rsidR="003B775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="009C724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Новая котегория</w:t>
            </w:r>
          </w:p>
          <w:p w14:paraId="545B32E2" w14:textId="77777777" w:rsidR="001D2A10" w:rsidRDefault="001D2A10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Тип – </w:t>
            </w:r>
            <w:r w:rsidRPr="003D0BC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Доход</w:t>
            </w:r>
          </w:p>
          <w:p w14:paraId="6AB4282F" w14:textId="39C2F34D" w:rsidR="001D2A10" w:rsidRPr="00532C19" w:rsidRDefault="001D2A10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Цвет – </w:t>
            </w:r>
            <w:r w:rsidRPr="001D2A10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#FF00FFFF</w:t>
            </w:r>
          </w:p>
        </w:tc>
      </w:tr>
      <w:tr w:rsidR="003B775D" w:rsidRPr="00226B8E" w14:paraId="1E42AAA0" w14:textId="77777777" w:rsidTr="0074070A">
        <w:tc>
          <w:tcPr>
            <w:tcW w:w="1686" w:type="pct"/>
          </w:tcPr>
          <w:p w14:paraId="09B276DA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3314" w:type="pct"/>
          </w:tcPr>
          <w:p w14:paraId="1E8638ED" w14:textId="10FAA54B" w:rsidR="003B775D" w:rsidRPr="00532C19" w:rsidRDefault="00DA46E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Категория появляется в окне 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Категории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3B775D" w:rsidRPr="00226B8E" w14:paraId="4E6AFAD2" w14:textId="77777777" w:rsidTr="0074070A">
        <w:tc>
          <w:tcPr>
            <w:tcW w:w="1686" w:type="pct"/>
          </w:tcPr>
          <w:p w14:paraId="7E987D62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3314" w:type="pct"/>
          </w:tcPr>
          <w:p w14:paraId="3B0F20D2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Результат соответствует ожидаемому</w:t>
            </w:r>
          </w:p>
        </w:tc>
      </w:tr>
      <w:tr w:rsidR="003B775D" w:rsidRPr="00226B8E" w14:paraId="073515D8" w14:textId="77777777" w:rsidTr="0074070A">
        <w:tc>
          <w:tcPr>
            <w:tcW w:w="1686" w:type="pct"/>
          </w:tcPr>
          <w:p w14:paraId="79251EA8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3314" w:type="pct"/>
          </w:tcPr>
          <w:p w14:paraId="2016011A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Зачёт</w:t>
            </w:r>
          </w:p>
        </w:tc>
      </w:tr>
      <w:tr w:rsidR="003B775D" w:rsidRPr="00226B8E" w14:paraId="18D7DF97" w14:textId="77777777" w:rsidTr="0074070A">
        <w:tc>
          <w:tcPr>
            <w:tcW w:w="1686" w:type="pct"/>
          </w:tcPr>
          <w:p w14:paraId="1A93B951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3314" w:type="pct"/>
          </w:tcPr>
          <w:p w14:paraId="30391498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Приложение запущено</w:t>
            </w:r>
          </w:p>
        </w:tc>
      </w:tr>
      <w:tr w:rsidR="003B775D" w:rsidRPr="00226B8E" w14:paraId="0BF28E18" w14:textId="77777777" w:rsidTr="0074070A">
        <w:tc>
          <w:tcPr>
            <w:tcW w:w="1686" w:type="pct"/>
          </w:tcPr>
          <w:p w14:paraId="2CA96B90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3314" w:type="pct"/>
          </w:tcPr>
          <w:p w14:paraId="7A9046A1" w14:textId="706A664E" w:rsidR="003B775D" w:rsidRPr="00532C19" w:rsidRDefault="003B775D" w:rsidP="00DA46E1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Система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корректно отображает </w:t>
            </w:r>
            <w:r w:rsidR="00DA46E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категории</w:t>
            </w:r>
          </w:p>
        </w:tc>
      </w:tr>
      <w:tr w:rsidR="003B775D" w:rsidRPr="00226B8E" w14:paraId="4D2B357A" w14:textId="77777777" w:rsidTr="0074070A">
        <w:tc>
          <w:tcPr>
            <w:tcW w:w="1686" w:type="pct"/>
          </w:tcPr>
          <w:p w14:paraId="7341EF14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3314" w:type="pct"/>
          </w:tcPr>
          <w:p w14:paraId="437DD398" w14:textId="77777777" w:rsidR="003B775D" w:rsidRPr="00532C19" w:rsidRDefault="003B775D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</w:p>
        </w:tc>
      </w:tr>
    </w:tbl>
    <w:p w14:paraId="29DB7F70" w14:textId="3C6068C5" w:rsidR="00366BBA" w:rsidRDefault="00366BBA" w:rsidP="00366BBA">
      <w:pPr>
        <w:pStyle w:val="af2"/>
        <w:keepNext/>
        <w:spacing w:before="480" w:after="240"/>
        <w:jc w:val="left"/>
      </w:pPr>
      <w:r>
        <w:t>Таблица Г.8 – Аннотация теста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672"/>
        <w:gridCol w:w="4672"/>
      </w:tblGrid>
      <w:tr w:rsidR="00366BBA" w:rsidRPr="00586C56" w14:paraId="70623B20" w14:textId="77777777" w:rsidTr="00DB77B7">
        <w:tc>
          <w:tcPr>
            <w:tcW w:w="2500" w:type="pct"/>
          </w:tcPr>
          <w:p w14:paraId="64B4B903" w14:textId="77777777" w:rsidR="00366BBA" w:rsidRPr="00947F58" w:rsidRDefault="00366BBA" w:rsidP="0074070A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Поле</w:t>
            </w:r>
          </w:p>
        </w:tc>
        <w:tc>
          <w:tcPr>
            <w:tcW w:w="2500" w:type="pct"/>
          </w:tcPr>
          <w:p w14:paraId="042A9351" w14:textId="77777777" w:rsidR="00366BBA" w:rsidRPr="00947F58" w:rsidRDefault="00366BBA" w:rsidP="0074070A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Описание</w:t>
            </w:r>
          </w:p>
        </w:tc>
      </w:tr>
      <w:tr w:rsidR="00366BBA" w:rsidRPr="00586C56" w14:paraId="27D5317B" w14:textId="77777777" w:rsidTr="00DB77B7">
        <w:tc>
          <w:tcPr>
            <w:tcW w:w="2500" w:type="pct"/>
          </w:tcPr>
          <w:p w14:paraId="03833D61" w14:textId="77777777" w:rsidR="00366BBA" w:rsidRPr="00947F58" w:rsidRDefault="00366BBA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Название проекта</w:t>
            </w:r>
          </w:p>
        </w:tc>
        <w:tc>
          <w:tcPr>
            <w:tcW w:w="2500" w:type="pct"/>
          </w:tcPr>
          <w:p w14:paraId="5CD6645D" w14:textId="607CCFB7" w:rsidR="00366BBA" w:rsidRPr="00947F58" w:rsidRDefault="00366BBA" w:rsidP="0074070A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Удаление категории</w:t>
            </w:r>
          </w:p>
        </w:tc>
      </w:tr>
      <w:tr w:rsidR="00366BBA" w:rsidRPr="00586C56" w14:paraId="715AD575" w14:textId="77777777" w:rsidTr="00DB77B7">
        <w:tc>
          <w:tcPr>
            <w:tcW w:w="2500" w:type="pct"/>
          </w:tcPr>
          <w:p w14:paraId="38D81287" w14:textId="77777777" w:rsidR="00366BBA" w:rsidRPr="00947F58" w:rsidRDefault="00366BBA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Рабочая версия</w:t>
            </w:r>
          </w:p>
        </w:tc>
        <w:tc>
          <w:tcPr>
            <w:tcW w:w="2500" w:type="pct"/>
          </w:tcPr>
          <w:p w14:paraId="544B8C86" w14:textId="77777777" w:rsidR="00366BBA" w:rsidRPr="00947F58" w:rsidRDefault="00366BBA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1.0</w:t>
            </w:r>
          </w:p>
        </w:tc>
      </w:tr>
      <w:tr w:rsidR="00366BBA" w:rsidRPr="00586C56" w14:paraId="044FD5CE" w14:textId="77777777" w:rsidTr="00DB77B7">
        <w:tc>
          <w:tcPr>
            <w:tcW w:w="2500" w:type="pct"/>
          </w:tcPr>
          <w:p w14:paraId="44BBCF1B" w14:textId="77777777" w:rsidR="00366BBA" w:rsidRPr="00947F58" w:rsidRDefault="00366BBA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Имя тестирующего</w:t>
            </w:r>
          </w:p>
        </w:tc>
        <w:tc>
          <w:tcPr>
            <w:tcW w:w="2500" w:type="pct"/>
          </w:tcPr>
          <w:p w14:paraId="74052455" w14:textId="77777777" w:rsidR="00366BBA" w:rsidRPr="00947F58" w:rsidRDefault="00366BBA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Нагов Артём Сергеевич</w:t>
            </w:r>
          </w:p>
        </w:tc>
      </w:tr>
      <w:tr w:rsidR="00366BBA" w:rsidRPr="00586C56" w14:paraId="43B84991" w14:textId="77777777" w:rsidTr="00DB77B7">
        <w:tc>
          <w:tcPr>
            <w:tcW w:w="2500" w:type="pct"/>
          </w:tcPr>
          <w:p w14:paraId="05C9FC4F" w14:textId="77777777" w:rsidR="00366BBA" w:rsidRPr="00947F58" w:rsidRDefault="00366BBA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Дата теста</w:t>
            </w:r>
          </w:p>
        </w:tc>
        <w:tc>
          <w:tcPr>
            <w:tcW w:w="2500" w:type="pct"/>
          </w:tcPr>
          <w:p w14:paraId="30E10637" w14:textId="77777777" w:rsidR="00366BBA" w:rsidRPr="00947F58" w:rsidRDefault="00366BBA" w:rsidP="0074070A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07.12</w:t>
            </w:r>
            <w:r w:rsidRPr="00947F58">
              <w:rPr>
                <w:bCs/>
                <w:lang w:eastAsia="ru-RU"/>
              </w:rPr>
              <w:t>.2025</w:t>
            </w:r>
          </w:p>
        </w:tc>
      </w:tr>
    </w:tbl>
    <w:p w14:paraId="0FEB147F" w14:textId="7C81F970" w:rsidR="00366BBA" w:rsidRPr="007269F5" w:rsidRDefault="00366BBA" w:rsidP="00366BBA">
      <w:pPr>
        <w:pStyle w:val="af2"/>
        <w:keepNext/>
        <w:spacing w:before="480" w:after="240"/>
        <w:jc w:val="left"/>
      </w:pPr>
      <w:r>
        <w:t>Таблица Г.9</w:t>
      </w:r>
      <w:r w:rsidRPr="00E3758F">
        <w:t xml:space="preserve"> </w:t>
      </w:r>
      <w:r w:rsidRPr="00656F24">
        <w:t xml:space="preserve">– </w:t>
      </w:r>
      <w:r>
        <w:t>Тестовый случай 6</w:t>
      </w:r>
    </w:p>
    <w:tbl>
      <w:tblPr>
        <w:tblStyle w:val="15"/>
        <w:tblW w:w="5000" w:type="pct"/>
        <w:tblLook w:val="04A0" w:firstRow="1" w:lastRow="0" w:firstColumn="1" w:lastColumn="0" w:noHBand="0" w:noVBand="1"/>
      </w:tblPr>
      <w:tblGrid>
        <w:gridCol w:w="3151"/>
        <w:gridCol w:w="6193"/>
      </w:tblGrid>
      <w:tr w:rsidR="00366BBA" w:rsidRPr="00226B8E" w14:paraId="2C86DD98" w14:textId="77777777" w:rsidTr="00DB77B7">
        <w:trPr>
          <w:tblHeader/>
        </w:trPr>
        <w:tc>
          <w:tcPr>
            <w:tcW w:w="1686" w:type="pct"/>
          </w:tcPr>
          <w:p w14:paraId="487E174A" w14:textId="77777777" w:rsidR="00366BBA" w:rsidRPr="00532C19" w:rsidRDefault="00366BBA" w:rsidP="0074070A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Поле</w:t>
            </w:r>
          </w:p>
        </w:tc>
        <w:tc>
          <w:tcPr>
            <w:tcW w:w="3314" w:type="pct"/>
          </w:tcPr>
          <w:p w14:paraId="285052D7" w14:textId="77777777" w:rsidR="00366BBA" w:rsidRPr="00532C19" w:rsidRDefault="00366BBA" w:rsidP="0074070A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Описание</w:t>
            </w:r>
          </w:p>
        </w:tc>
      </w:tr>
      <w:tr w:rsidR="00366BBA" w:rsidRPr="00226B8E" w14:paraId="79A97BC9" w14:textId="77777777" w:rsidTr="00DB77B7">
        <w:tc>
          <w:tcPr>
            <w:tcW w:w="1686" w:type="pct"/>
          </w:tcPr>
          <w:p w14:paraId="4CEFE1BE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Тестовый пример </w:t>
            </w:r>
            <w:r w:rsidRPr="00656F2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#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14" w:type="pct"/>
          </w:tcPr>
          <w:p w14:paraId="29B4017A" w14:textId="5D18C80C" w:rsidR="00366BBA" w:rsidRPr="00656F24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ТС_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УК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</w:tr>
      <w:tr w:rsidR="00366BBA" w:rsidRPr="00226B8E" w14:paraId="48388639" w14:textId="77777777" w:rsidTr="00DB77B7">
        <w:tc>
          <w:tcPr>
            <w:tcW w:w="1686" w:type="pct"/>
          </w:tcPr>
          <w:p w14:paraId="75FEBF62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3314" w:type="pct"/>
          </w:tcPr>
          <w:p w14:paraId="49010C0F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Средний</w:t>
            </w:r>
          </w:p>
        </w:tc>
      </w:tr>
      <w:tr w:rsidR="00366BBA" w:rsidRPr="00226B8E" w14:paraId="684623DE" w14:textId="77777777" w:rsidTr="00DB77B7">
        <w:tc>
          <w:tcPr>
            <w:tcW w:w="1686" w:type="pct"/>
          </w:tcPr>
          <w:p w14:paraId="3B820C54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3314" w:type="pct"/>
          </w:tcPr>
          <w:p w14:paraId="071FC145" w14:textId="551F112A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Удаление категории</w:t>
            </w:r>
          </w:p>
        </w:tc>
      </w:tr>
      <w:tr w:rsidR="00366BBA" w:rsidRPr="00226B8E" w14:paraId="28663F62" w14:textId="77777777" w:rsidTr="00DB77B7">
        <w:tc>
          <w:tcPr>
            <w:tcW w:w="1686" w:type="pct"/>
          </w:tcPr>
          <w:p w14:paraId="65DAF781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3314" w:type="pct"/>
          </w:tcPr>
          <w:p w14:paraId="1C55F35F" w14:textId="6AC3183B" w:rsidR="00366BBA" w:rsidRPr="00532C19" w:rsidRDefault="00366BBA" w:rsidP="00366BB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Проверка возможности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удаление категории</w:t>
            </w:r>
          </w:p>
        </w:tc>
      </w:tr>
      <w:tr w:rsidR="00366BBA" w:rsidRPr="00226B8E" w14:paraId="46B89DCD" w14:textId="77777777" w:rsidTr="00DB77B7">
        <w:tc>
          <w:tcPr>
            <w:tcW w:w="1686" w:type="pct"/>
          </w:tcPr>
          <w:p w14:paraId="759A4B18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3314" w:type="pct"/>
          </w:tcPr>
          <w:p w14:paraId="3B3FD646" w14:textId="00D3CE3E" w:rsidR="00366BBA" w:rsidRDefault="00366BBA" w:rsidP="00366BBA">
            <w:pPr>
              <w:pStyle w:val="a4"/>
              <w:widowControl w:val="0"/>
              <w:numPr>
                <w:ilvl w:val="0"/>
                <w:numId w:val="36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Категории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  <w:p w14:paraId="589BD7F8" w14:textId="22437DBE" w:rsidR="00366BBA" w:rsidRDefault="00366BBA" w:rsidP="00366BBA">
            <w:pPr>
              <w:pStyle w:val="a4"/>
              <w:widowControl w:val="0"/>
              <w:numPr>
                <w:ilvl w:val="0"/>
                <w:numId w:val="36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Выбрать категорию</w:t>
            </w:r>
          </w:p>
          <w:p w14:paraId="164741EB" w14:textId="4468A0FC" w:rsidR="00366BBA" w:rsidRPr="00366BBA" w:rsidRDefault="00366BBA" w:rsidP="00366BBA">
            <w:pPr>
              <w:pStyle w:val="a4"/>
              <w:widowControl w:val="0"/>
              <w:numPr>
                <w:ilvl w:val="0"/>
                <w:numId w:val="36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Удалить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366BBA" w:rsidRPr="00226B8E" w14:paraId="257DA87D" w14:textId="77777777" w:rsidTr="00DB77B7">
        <w:tc>
          <w:tcPr>
            <w:tcW w:w="1686" w:type="pct"/>
          </w:tcPr>
          <w:p w14:paraId="338A9B9D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3314" w:type="pct"/>
          </w:tcPr>
          <w:p w14:paraId="715A04F9" w14:textId="52FF2736" w:rsidR="00366BBA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</w:p>
        </w:tc>
      </w:tr>
      <w:tr w:rsidR="00366BBA" w:rsidRPr="00226B8E" w14:paraId="6CC1B88D" w14:textId="77777777" w:rsidTr="00DB77B7">
        <w:tc>
          <w:tcPr>
            <w:tcW w:w="1686" w:type="pct"/>
          </w:tcPr>
          <w:p w14:paraId="60B589C4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3314" w:type="pct"/>
          </w:tcPr>
          <w:p w14:paraId="2F73138C" w14:textId="685E9BD5" w:rsidR="00366BBA" w:rsidRPr="00532C19" w:rsidRDefault="00366BBA" w:rsidP="00AE3B51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Категория </w:t>
            </w:r>
            <w:r w:rsidR="00AE3B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проподает из окна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Категории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366BBA" w:rsidRPr="00226B8E" w14:paraId="5E9D9594" w14:textId="77777777" w:rsidTr="00DB77B7">
        <w:tc>
          <w:tcPr>
            <w:tcW w:w="1686" w:type="pct"/>
          </w:tcPr>
          <w:p w14:paraId="5ED1D921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3314" w:type="pct"/>
          </w:tcPr>
          <w:p w14:paraId="3383B403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Результат соответствует ожидаемому</w:t>
            </w:r>
          </w:p>
        </w:tc>
      </w:tr>
      <w:tr w:rsidR="00366BBA" w:rsidRPr="00226B8E" w14:paraId="29D7463E" w14:textId="77777777" w:rsidTr="00DB77B7">
        <w:tc>
          <w:tcPr>
            <w:tcW w:w="1686" w:type="pct"/>
          </w:tcPr>
          <w:p w14:paraId="5E803B56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3314" w:type="pct"/>
          </w:tcPr>
          <w:p w14:paraId="787133A5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Зачёт</w:t>
            </w:r>
          </w:p>
        </w:tc>
      </w:tr>
      <w:tr w:rsidR="00366BBA" w:rsidRPr="00226B8E" w14:paraId="0E512101" w14:textId="77777777" w:rsidTr="00DB77B7">
        <w:tc>
          <w:tcPr>
            <w:tcW w:w="1686" w:type="pct"/>
          </w:tcPr>
          <w:p w14:paraId="42AE7165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3314" w:type="pct"/>
          </w:tcPr>
          <w:p w14:paraId="3941045C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Приложение запущено</w:t>
            </w:r>
          </w:p>
        </w:tc>
      </w:tr>
      <w:tr w:rsidR="00366BBA" w:rsidRPr="00226B8E" w14:paraId="74E8C244" w14:textId="77777777" w:rsidTr="00DB77B7">
        <w:tc>
          <w:tcPr>
            <w:tcW w:w="1686" w:type="pct"/>
          </w:tcPr>
          <w:p w14:paraId="596BE633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3314" w:type="pct"/>
          </w:tcPr>
          <w:p w14:paraId="1B6B0D45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Система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корректно отображает категории</w:t>
            </w:r>
          </w:p>
        </w:tc>
      </w:tr>
      <w:tr w:rsidR="00366BBA" w:rsidRPr="00226B8E" w14:paraId="6F0031BC" w14:textId="77777777" w:rsidTr="00DB77B7">
        <w:tc>
          <w:tcPr>
            <w:tcW w:w="1686" w:type="pct"/>
          </w:tcPr>
          <w:p w14:paraId="20719F5E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3314" w:type="pct"/>
          </w:tcPr>
          <w:p w14:paraId="41FBABF2" w14:textId="77777777" w:rsidR="00366BBA" w:rsidRPr="00532C19" w:rsidRDefault="00366BBA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</w:p>
        </w:tc>
      </w:tr>
    </w:tbl>
    <w:p w14:paraId="2B0A15D9" w14:textId="0B26567C" w:rsidR="00AE3B51" w:rsidRDefault="00AE3B51" w:rsidP="00AE3B51">
      <w:pPr>
        <w:pStyle w:val="af2"/>
        <w:keepNext/>
        <w:spacing w:before="480" w:after="240"/>
        <w:jc w:val="left"/>
      </w:pPr>
      <w:r>
        <w:t>Таблица Г.10 – Аннотация теста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672"/>
        <w:gridCol w:w="4672"/>
      </w:tblGrid>
      <w:tr w:rsidR="00AE3B51" w:rsidRPr="00586C56" w14:paraId="48511AC2" w14:textId="77777777" w:rsidTr="00DB77B7">
        <w:trPr>
          <w:tblHeader/>
        </w:trPr>
        <w:tc>
          <w:tcPr>
            <w:tcW w:w="2500" w:type="pct"/>
          </w:tcPr>
          <w:p w14:paraId="3CF4EF56" w14:textId="77777777" w:rsidR="00AE3B51" w:rsidRPr="00947F58" w:rsidRDefault="00AE3B51" w:rsidP="0074070A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Поле</w:t>
            </w:r>
          </w:p>
        </w:tc>
        <w:tc>
          <w:tcPr>
            <w:tcW w:w="2500" w:type="pct"/>
          </w:tcPr>
          <w:p w14:paraId="1B8E975A" w14:textId="77777777" w:rsidR="00AE3B51" w:rsidRPr="00947F58" w:rsidRDefault="00AE3B51" w:rsidP="0074070A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Описание</w:t>
            </w:r>
          </w:p>
        </w:tc>
      </w:tr>
      <w:tr w:rsidR="00AE3B51" w:rsidRPr="00586C56" w14:paraId="03C1FDA4" w14:textId="77777777" w:rsidTr="00DB77B7">
        <w:tc>
          <w:tcPr>
            <w:tcW w:w="2500" w:type="pct"/>
          </w:tcPr>
          <w:p w14:paraId="6A7C4DC1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Название проекта</w:t>
            </w:r>
          </w:p>
        </w:tc>
        <w:tc>
          <w:tcPr>
            <w:tcW w:w="2500" w:type="pct"/>
          </w:tcPr>
          <w:p w14:paraId="3DBFD7AE" w14:textId="5B3FD738" w:rsidR="00AE3B51" w:rsidRPr="00947F58" w:rsidRDefault="00AE3B51" w:rsidP="00AE3B51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Добавление счёта</w:t>
            </w:r>
          </w:p>
        </w:tc>
      </w:tr>
      <w:tr w:rsidR="00AE3B51" w:rsidRPr="00586C56" w14:paraId="7388FFAB" w14:textId="77777777" w:rsidTr="00DB77B7">
        <w:tc>
          <w:tcPr>
            <w:tcW w:w="2500" w:type="pct"/>
          </w:tcPr>
          <w:p w14:paraId="442C1E5F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Рабочая версия</w:t>
            </w:r>
          </w:p>
        </w:tc>
        <w:tc>
          <w:tcPr>
            <w:tcW w:w="2500" w:type="pct"/>
          </w:tcPr>
          <w:p w14:paraId="6B95F947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1.0</w:t>
            </w:r>
          </w:p>
        </w:tc>
      </w:tr>
      <w:tr w:rsidR="00AE3B51" w:rsidRPr="00586C56" w14:paraId="551655CE" w14:textId="77777777" w:rsidTr="00DB77B7">
        <w:tc>
          <w:tcPr>
            <w:tcW w:w="2500" w:type="pct"/>
          </w:tcPr>
          <w:p w14:paraId="69C52C18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lastRenderedPageBreak/>
              <w:t>Имя тестирующего</w:t>
            </w:r>
          </w:p>
        </w:tc>
        <w:tc>
          <w:tcPr>
            <w:tcW w:w="2500" w:type="pct"/>
          </w:tcPr>
          <w:p w14:paraId="4C3980FD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Нагов Артём Сергеевич</w:t>
            </w:r>
          </w:p>
        </w:tc>
      </w:tr>
      <w:tr w:rsidR="00AE3B51" w:rsidRPr="00586C56" w14:paraId="56A20F37" w14:textId="77777777" w:rsidTr="00DB77B7">
        <w:tc>
          <w:tcPr>
            <w:tcW w:w="2500" w:type="pct"/>
          </w:tcPr>
          <w:p w14:paraId="54E6AF41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Дата теста</w:t>
            </w:r>
          </w:p>
        </w:tc>
        <w:tc>
          <w:tcPr>
            <w:tcW w:w="2500" w:type="pct"/>
          </w:tcPr>
          <w:p w14:paraId="30DE2E46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07.12</w:t>
            </w:r>
            <w:r w:rsidRPr="00947F58">
              <w:rPr>
                <w:bCs/>
                <w:lang w:eastAsia="ru-RU"/>
              </w:rPr>
              <w:t>.2025</w:t>
            </w:r>
          </w:p>
        </w:tc>
      </w:tr>
    </w:tbl>
    <w:p w14:paraId="222E9E61" w14:textId="1782C1B2" w:rsidR="00AE3B51" w:rsidRPr="007269F5" w:rsidRDefault="009C724D" w:rsidP="00AE3B51">
      <w:pPr>
        <w:pStyle w:val="af2"/>
        <w:keepNext/>
        <w:spacing w:before="480" w:after="240"/>
        <w:jc w:val="left"/>
      </w:pPr>
      <w:r>
        <w:t>Таблица Г</w:t>
      </w:r>
      <w:r w:rsidR="00390CD9">
        <w:t>.</w:t>
      </w:r>
      <w:r>
        <w:t>11</w:t>
      </w:r>
      <w:r w:rsidR="00AE3B51" w:rsidRPr="00E3758F">
        <w:t xml:space="preserve"> </w:t>
      </w:r>
      <w:r w:rsidR="00AE3B51" w:rsidRPr="00656F24">
        <w:t xml:space="preserve">– </w:t>
      </w:r>
      <w:r>
        <w:t>Тестовый случай 7</w:t>
      </w:r>
    </w:p>
    <w:tbl>
      <w:tblPr>
        <w:tblStyle w:val="15"/>
        <w:tblW w:w="5000" w:type="pct"/>
        <w:tblLook w:val="04A0" w:firstRow="1" w:lastRow="0" w:firstColumn="1" w:lastColumn="0" w:noHBand="0" w:noVBand="1"/>
      </w:tblPr>
      <w:tblGrid>
        <w:gridCol w:w="3151"/>
        <w:gridCol w:w="6193"/>
      </w:tblGrid>
      <w:tr w:rsidR="00AE3B51" w:rsidRPr="00226B8E" w14:paraId="7D6DC6C5" w14:textId="77777777" w:rsidTr="00DB77B7">
        <w:trPr>
          <w:tblHeader/>
        </w:trPr>
        <w:tc>
          <w:tcPr>
            <w:tcW w:w="1686" w:type="pct"/>
          </w:tcPr>
          <w:p w14:paraId="717EAA34" w14:textId="77777777" w:rsidR="00AE3B51" w:rsidRPr="00532C19" w:rsidRDefault="00AE3B51" w:rsidP="0074070A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Поле</w:t>
            </w:r>
          </w:p>
        </w:tc>
        <w:tc>
          <w:tcPr>
            <w:tcW w:w="3314" w:type="pct"/>
          </w:tcPr>
          <w:p w14:paraId="23548B39" w14:textId="77777777" w:rsidR="00AE3B51" w:rsidRPr="00532C19" w:rsidRDefault="00AE3B51" w:rsidP="0074070A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Описание</w:t>
            </w:r>
          </w:p>
        </w:tc>
      </w:tr>
      <w:tr w:rsidR="00AE3B51" w:rsidRPr="00226B8E" w14:paraId="4D097F4A" w14:textId="77777777" w:rsidTr="00DB77B7">
        <w:tc>
          <w:tcPr>
            <w:tcW w:w="1686" w:type="pct"/>
          </w:tcPr>
          <w:p w14:paraId="776F7530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Тестовый пример </w:t>
            </w:r>
            <w:r w:rsidRPr="00656F2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#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14" w:type="pct"/>
          </w:tcPr>
          <w:p w14:paraId="09EFBBEF" w14:textId="4A1BB850" w:rsidR="00AE3B51" w:rsidRPr="00656F24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ТС_</w:t>
            </w:r>
            <w:r w:rsidR="009C724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ДС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</w:tr>
      <w:tr w:rsidR="00AE3B51" w:rsidRPr="00226B8E" w14:paraId="6D99C48C" w14:textId="77777777" w:rsidTr="00DB77B7">
        <w:tc>
          <w:tcPr>
            <w:tcW w:w="1686" w:type="pct"/>
          </w:tcPr>
          <w:p w14:paraId="00650DF5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3314" w:type="pct"/>
          </w:tcPr>
          <w:p w14:paraId="3FD51BD6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Средний</w:t>
            </w:r>
          </w:p>
        </w:tc>
      </w:tr>
      <w:tr w:rsidR="00AE3B51" w:rsidRPr="00226B8E" w14:paraId="44393E5B" w14:textId="77777777" w:rsidTr="00DB77B7">
        <w:tc>
          <w:tcPr>
            <w:tcW w:w="1686" w:type="pct"/>
          </w:tcPr>
          <w:p w14:paraId="3F1614FD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3314" w:type="pct"/>
          </w:tcPr>
          <w:p w14:paraId="4D2FF790" w14:textId="6790E2CD" w:rsidR="00AE3B51" w:rsidRPr="00532C19" w:rsidRDefault="00AE3B51" w:rsidP="009C724D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Добавление </w:t>
            </w:r>
            <w:r w:rsidR="009C724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счёта</w:t>
            </w:r>
          </w:p>
        </w:tc>
      </w:tr>
      <w:tr w:rsidR="00AE3B51" w:rsidRPr="00226B8E" w14:paraId="37F32ABF" w14:textId="77777777" w:rsidTr="00DB77B7">
        <w:tc>
          <w:tcPr>
            <w:tcW w:w="1686" w:type="pct"/>
          </w:tcPr>
          <w:p w14:paraId="631A0A3D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3314" w:type="pct"/>
          </w:tcPr>
          <w:p w14:paraId="7907B68D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Проверка возможности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добавления категории</w:t>
            </w:r>
          </w:p>
        </w:tc>
      </w:tr>
      <w:tr w:rsidR="00AE3B51" w:rsidRPr="00226B8E" w14:paraId="22568CB3" w14:textId="77777777" w:rsidTr="00DB77B7">
        <w:tc>
          <w:tcPr>
            <w:tcW w:w="1686" w:type="pct"/>
          </w:tcPr>
          <w:p w14:paraId="06BBAE0B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3314" w:type="pct"/>
          </w:tcPr>
          <w:p w14:paraId="69108880" w14:textId="717B300A" w:rsidR="00AE3B51" w:rsidRDefault="00AE3B51" w:rsidP="009C724D">
            <w:pPr>
              <w:pStyle w:val="a4"/>
              <w:widowControl w:val="0"/>
              <w:numPr>
                <w:ilvl w:val="0"/>
                <w:numId w:val="37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 w:rsidR="009C724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Счета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  <w:p w14:paraId="3A5192A8" w14:textId="77777777" w:rsidR="00AE3B51" w:rsidRPr="00202F3E" w:rsidRDefault="00AE3B51" w:rsidP="009C724D">
            <w:pPr>
              <w:pStyle w:val="a4"/>
              <w:widowControl w:val="0"/>
              <w:numPr>
                <w:ilvl w:val="0"/>
                <w:numId w:val="37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Добавить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  <w:p w14:paraId="6674100B" w14:textId="77777777" w:rsidR="00AE3B51" w:rsidRDefault="00AE3B51" w:rsidP="009C724D">
            <w:pPr>
              <w:pStyle w:val="a4"/>
              <w:widowControl w:val="0"/>
              <w:numPr>
                <w:ilvl w:val="0"/>
                <w:numId w:val="37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Ввести название Накопительный счёт</w:t>
            </w:r>
          </w:p>
          <w:p w14:paraId="3B2555BA" w14:textId="77777777" w:rsidR="00AE3B51" w:rsidRPr="001F6073" w:rsidRDefault="00AE3B51" w:rsidP="009C724D">
            <w:pPr>
              <w:pStyle w:val="a4"/>
              <w:widowControl w:val="0"/>
              <w:numPr>
                <w:ilvl w:val="0"/>
                <w:numId w:val="37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ОК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AE3B51" w:rsidRPr="00226B8E" w14:paraId="78BF0443" w14:textId="77777777" w:rsidTr="00DB77B7">
        <w:tc>
          <w:tcPr>
            <w:tcW w:w="1686" w:type="pct"/>
          </w:tcPr>
          <w:p w14:paraId="6D60777B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3314" w:type="pct"/>
          </w:tcPr>
          <w:p w14:paraId="1DD468A3" w14:textId="4D8A753C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Название – Накопительный счёт</w:t>
            </w:r>
          </w:p>
        </w:tc>
      </w:tr>
      <w:tr w:rsidR="00AE3B51" w:rsidRPr="00226B8E" w14:paraId="2B4E196B" w14:textId="77777777" w:rsidTr="00DB77B7">
        <w:tc>
          <w:tcPr>
            <w:tcW w:w="1686" w:type="pct"/>
          </w:tcPr>
          <w:p w14:paraId="53137061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3314" w:type="pct"/>
          </w:tcPr>
          <w:p w14:paraId="2BCB24C3" w14:textId="7B841AF1" w:rsidR="00AE3B51" w:rsidRPr="00532C19" w:rsidRDefault="00420199" w:rsidP="0042019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Счёт</w:t>
            </w:r>
            <w:r w:rsidR="00AE3B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появляется в окне </w:t>
            </w:r>
            <w:r w:rsidR="00AE3B51"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Счета</w:t>
            </w:r>
            <w:r w:rsidR="00AE3B51"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AE3B51" w:rsidRPr="00226B8E" w14:paraId="7E92791B" w14:textId="77777777" w:rsidTr="00DB77B7">
        <w:tc>
          <w:tcPr>
            <w:tcW w:w="1686" w:type="pct"/>
          </w:tcPr>
          <w:p w14:paraId="6E31E9C5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3314" w:type="pct"/>
          </w:tcPr>
          <w:p w14:paraId="0BE22AD9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Результат соответствует ожидаемому</w:t>
            </w:r>
          </w:p>
        </w:tc>
      </w:tr>
      <w:tr w:rsidR="00AE3B51" w:rsidRPr="00226B8E" w14:paraId="0CF513A5" w14:textId="77777777" w:rsidTr="00DB77B7">
        <w:tc>
          <w:tcPr>
            <w:tcW w:w="1686" w:type="pct"/>
          </w:tcPr>
          <w:p w14:paraId="543CFC70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3314" w:type="pct"/>
          </w:tcPr>
          <w:p w14:paraId="42AD49CD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Зачёт</w:t>
            </w:r>
          </w:p>
        </w:tc>
      </w:tr>
      <w:tr w:rsidR="00AE3B51" w:rsidRPr="00226B8E" w14:paraId="6681D63A" w14:textId="77777777" w:rsidTr="00DB77B7">
        <w:tc>
          <w:tcPr>
            <w:tcW w:w="1686" w:type="pct"/>
          </w:tcPr>
          <w:p w14:paraId="30FF5013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3314" w:type="pct"/>
          </w:tcPr>
          <w:p w14:paraId="4DAFA60B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Приложение запущено</w:t>
            </w:r>
          </w:p>
        </w:tc>
      </w:tr>
      <w:tr w:rsidR="00AE3B51" w:rsidRPr="00226B8E" w14:paraId="604A877D" w14:textId="77777777" w:rsidTr="00DB77B7">
        <w:tc>
          <w:tcPr>
            <w:tcW w:w="1686" w:type="pct"/>
          </w:tcPr>
          <w:p w14:paraId="1E044DEF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3314" w:type="pct"/>
          </w:tcPr>
          <w:p w14:paraId="262E7BA7" w14:textId="7AA0F242" w:rsidR="00AE3B51" w:rsidRPr="00532C19" w:rsidRDefault="00AE3B51" w:rsidP="0042019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Система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корректно отображает </w:t>
            </w:r>
            <w:r w:rsidR="004201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счета</w:t>
            </w:r>
          </w:p>
        </w:tc>
      </w:tr>
      <w:tr w:rsidR="00AE3B51" w:rsidRPr="00226B8E" w14:paraId="77001371" w14:textId="77777777" w:rsidTr="00DB77B7">
        <w:tc>
          <w:tcPr>
            <w:tcW w:w="1686" w:type="pct"/>
          </w:tcPr>
          <w:p w14:paraId="263CADBD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3314" w:type="pct"/>
          </w:tcPr>
          <w:p w14:paraId="00E1F1A6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</w:p>
        </w:tc>
      </w:tr>
    </w:tbl>
    <w:p w14:paraId="58F6C159" w14:textId="2BF074C6" w:rsidR="00AE3B51" w:rsidRDefault="00AE3B51" w:rsidP="00AE3B51">
      <w:pPr>
        <w:pStyle w:val="af2"/>
        <w:keepNext/>
        <w:spacing w:before="480" w:after="240"/>
        <w:jc w:val="left"/>
      </w:pPr>
      <w:r>
        <w:t>Таблица Г.</w:t>
      </w:r>
      <w:r w:rsidR="00420199">
        <w:t>12</w:t>
      </w:r>
      <w:r>
        <w:t xml:space="preserve"> – Аннотация теста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4672"/>
        <w:gridCol w:w="4672"/>
      </w:tblGrid>
      <w:tr w:rsidR="00AE3B51" w:rsidRPr="00586C56" w14:paraId="4C257D76" w14:textId="77777777" w:rsidTr="00DB77B7">
        <w:tc>
          <w:tcPr>
            <w:tcW w:w="2500" w:type="pct"/>
          </w:tcPr>
          <w:p w14:paraId="0D645CE9" w14:textId="77777777" w:rsidR="00AE3B51" w:rsidRPr="00947F58" w:rsidRDefault="00AE3B51" w:rsidP="0074070A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Поле</w:t>
            </w:r>
          </w:p>
        </w:tc>
        <w:tc>
          <w:tcPr>
            <w:tcW w:w="2500" w:type="pct"/>
          </w:tcPr>
          <w:p w14:paraId="5E4D077F" w14:textId="77777777" w:rsidR="00AE3B51" w:rsidRPr="00947F58" w:rsidRDefault="00AE3B51" w:rsidP="0074070A">
            <w:pPr>
              <w:jc w:val="center"/>
              <w:rPr>
                <w:b/>
                <w:lang w:eastAsia="ru-RU"/>
              </w:rPr>
            </w:pPr>
            <w:r w:rsidRPr="00947F58">
              <w:rPr>
                <w:b/>
                <w:lang w:eastAsia="ru-RU"/>
              </w:rPr>
              <w:t>Описание</w:t>
            </w:r>
          </w:p>
        </w:tc>
      </w:tr>
      <w:tr w:rsidR="00AE3B51" w:rsidRPr="00586C56" w14:paraId="6FAE9917" w14:textId="77777777" w:rsidTr="00DB77B7">
        <w:tc>
          <w:tcPr>
            <w:tcW w:w="2500" w:type="pct"/>
          </w:tcPr>
          <w:p w14:paraId="554AE80A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Название проекта</w:t>
            </w:r>
          </w:p>
        </w:tc>
        <w:tc>
          <w:tcPr>
            <w:tcW w:w="2500" w:type="pct"/>
          </w:tcPr>
          <w:p w14:paraId="35B4AF1C" w14:textId="48D8FC41" w:rsidR="00AE3B51" w:rsidRPr="00947F58" w:rsidRDefault="00AE3B51" w:rsidP="00420199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 xml:space="preserve">Удаление </w:t>
            </w:r>
            <w:r w:rsidR="00420199">
              <w:rPr>
                <w:bCs/>
                <w:lang w:eastAsia="ru-RU"/>
              </w:rPr>
              <w:t>счёта</w:t>
            </w:r>
          </w:p>
        </w:tc>
      </w:tr>
      <w:tr w:rsidR="00AE3B51" w:rsidRPr="00586C56" w14:paraId="1FBFCE83" w14:textId="77777777" w:rsidTr="00DB77B7">
        <w:tc>
          <w:tcPr>
            <w:tcW w:w="2500" w:type="pct"/>
          </w:tcPr>
          <w:p w14:paraId="1833F1FB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Рабочая версия</w:t>
            </w:r>
          </w:p>
        </w:tc>
        <w:tc>
          <w:tcPr>
            <w:tcW w:w="2500" w:type="pct"/>
          </w:tcPr>
          <w:p w14:paraId="1BD6EFF2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1.0</w:t>
            </w:r>
          </w:p>
        </w:tc>
      </w:tr>
      <w:tr w:rsidR="00AE3B51" w:rsidRPr="00586C56" w14:paraId="00DB8AB6" w14:textId="77777777" w:rsidTr="00DB77B7">
        <w:tc>
          <w:tcPr>
            <w:tcW w:w="2500" w:type="pct"/>
          </w:tcPr>
          <w:p w14:paraId="1C6248E4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Имя тестирующего</w:t>
            </w:r>
          </w:p>
        </w:tc>
        <w:tc>
          <w:tcPr>
            <w:tcW w:w="2500" w:type="pct"/>
          </w:tcPr>
          <w:p w14:paraId="01930961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Нагов Артём Сергеевич</w:t>
            </w:r>
          </w:p>
        </w:tc>
      </w:tr>
      <w:tr w:rsidR="00AE3B51" w:rsidRPr="00586C56" w14:paraId="632179A8" w14:textId="77777777" w:rsidTr="00DB77B7">
        <w:tc>
          <w:tcPr>
            <w:tcW w:w="2500" w:type="pct"/>
          </w:tcPr>
          <w:p w14:paraId="01650BA3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 w:rsidRPr="00947F58">
              <w:rPr>
                <w:bCs/>
                <w:lang w:eastAsia="ru-RU"/>
              </w:rPr>
              <w:t>Дата теста</w:t>
            </w:r>
          </w:p>
        </w:tc>
        <w:tc>
          <w:tcPr>
            <w:tcW w:w="2500" w:type="pct"/>
          </w:tcPr>
          <w:p w14:paraId="1C7C2EF0" w14:textId="77777777" w:rsidR="00AE3B51" w:rsidRPr="00947F58" w:rsidRDefault="00AE3B51" w:rsidP="0074070A">
            <w:pPr>
              <w:rPr>
                <w:bCs/>
                <w:lang w:eastAsia="ru-RU"/>
              </w:rPr>
            </w:pPr>
            <w:r>
              <w:rPr>
                <w:bCs/>
                <w:lang w:eastAsia="ru-RU"/>
              </w:rPr>
              <w:t>07.12</w:t>
            </w:r>
            <w:r w:rsidRPr="00947F58">
              <w:rPr>
                <w:bCs/>
                <w:lang w:eastAsia="ru-RU"/>
              </w:rPr>
              <w:t>.2025</w:t>
            </w:r>
          </w:p>
        </w:tc>
      </w:tr>
    </w:tbl>
    <w:p w14:paraId="164520C6" w14:textId="149622EA" w:rsidR="00AE3B51" w:rsidRPr="007269F5" w:rsidRDefault="00AE3B51" w:rsidP="00AE3B51">
      <w:pPr>
        <w:pStyle w:val="af2"/>
        <w:keepNext/>
        <w:spacing w:before="480" w:after="240"/>
        <w:jc w:val="left"/>
      </w:pPr>
      <w:r>
        <w:t>Таблица Г.</w:t>
      </w:r>
      <w:r w:rsidR="00420199">
        <w:t>13</w:t>
      </w:r>
      <w:r w:rsidRPr="00E3758F">
        <w:t xml:space="preserve"> </w:t>
      </w:r>
      <w:r w:rsidRPr="00656F24">
        <w:t xml:space="preserve">– </w:t>
      </w:r>
      <w:r w:rsidR="00420199">
        <w:t>Тестовый случай 7</w:t>
      </w:r>
    </w:p>
    <w:tbl>
      <w:tblPr>
        <w:tblStyle w:val="15"/>
        <w:tblW w:w="5000" w:type="pct"/>
        <w:tblLook w:val="04A0" w:firstRow="1" w:lastRow="0" w:firstColumn="1" w:lastColumn="0" w:noHBand="0" w:noVBand="1"/>
      </w:tblPr>
      <w:tblGrid>
        <w:gridCol w:w="3151"/>
        <w:gridCol w:w="6193"/>
      </w:tblGrid>
      <w:tr w:rsidR="00AE3B51" w:rsidRPr="00226B8E" w14:paraId="184675F3" w14:textId="77777777" w:rsidTr="00DB77B7">
        <w:trPr>
          <w:tblHeader/>
        </w:trPr>
        <w:tc>
          <w:tcPr>
            <w:tcW w:w="1686" w:type="pct"/>
          </w:tcPr>
          <w:p w14:paraId="75071BF3" w14:textId="77777777" w:rsidR="00AE3B51" w:rsidRPr="00532C19" w:rsidRDefault="00AE3B51" w:rsidP="0074070A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Поле</w:t>
            </w:r>
          </w:p>
        </w:tc>
        <w:tc>
          <w:tcPr>
            <w:tcW w:w="3314" w:type="pct"/>
          </w:tcPr>
          <w:p w14:paraId="2CC8392E" w14:textId="77777777" w:rsidR="00AE3B51" w:rsidRPr="00532C19" w:rsidRDefault="00AE3B51" w:rsidP="0074070A">
            <w:pPr>
              <w:widowControl w:val="0"/>
              <w:autoSpaceDE w:val="0"/>
              <w:autoSpaceDN w:val="0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/>
                <w:sz w:val="24"/>
                <w:szCs w:val="28"/>
                <w:lang w:eastAsia="ru-RU"/>
              </w:rPr>
              <w:t>Описание</w:t>
            </w:r>
          </w:p>
        </w:tc>
      </w:tr>
      <w:tr w:rsidR="00AE3B51" w:rsidRPr="00226B8E" w14:paraId="1C94ABD8" w14:textId="77777777" w:rsidTr="00DB77B7">
        <w:tc>
          <w:tcPr>
            <w:tcW w:w="1686" w:type="pct"/>
          </w:tcPr>
          <w:p w14:paraId="6227B5C1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Тестовый пример </w:t>
            </w:r>
            <w:r w:rsidRPr="00656F24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#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14" w:type="pct"/>
          </w:tcPr>
          <w:p w14:paraId="28749C15" w14:textId="2857B647" w:rsidR="00AE3B51" w:rsidRPr="00656F24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ТС_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</w:t>
            </w:r>
            <w:r w:rsidR="004201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</w:t>
            </w: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_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</w:t>
            </w:r>
          </w:p>
        </w:tc>
      </w:tr>
      <w:tr w:rsidR="00AE3B51" w:rsidRPr="00226B8E" w14:paraId="0F6FE5F6" w14:textId="77777777" w:rsidTr="00DB77B7">
        <w:tc>
          <w:tcPr>
            <w:tcW w:w="1686" w:type="pct"/>
          </w:tcPr>
          <w:p w14:paraId="0E914B9F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Приоритет тестирования</w:t>
            </w:r>
          </w:p>
        </w:tc>
        <w:tc>
          <w:tcPr>
            <w:tcW w:w="3314" w:type="pct"/>
          </w:tcPr>
          <w:p w14:paraId="770ED78B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Средний</w:t>
            </w:r>
          </w:p>
        </w:tc>
      </w:tr>
      <w:tr w:rsidR="00AE3B51" w:rsidRPr="00226B8E" w14:paraId="4CAF71A0" w14:textId="77777777" w:rsidTr="00DB77B7">
        <w:tc>
          <w:tcPr>
            <w:tcW w:w="1686" w:type="pct"/>
          </w:tcPr>
          <w:p w14:paraId="52D5C896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Название теста</w:t>
            </w:r>
          </w:p>
        </w:tc>
        <w:tc>
          <w:tcPr>
            <w:tcW w:w="3314" w:type="pct"/>
          </w:tcPr>
          <w:p w14:paraId="6E7D0180" w14:textId="6BF1A665" w:rsidR="00AE3B51" w:rsidRPr="00532C19" w:rsidRDefault="00AE3B51" w:rsidP="0042019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Удаление </w:t>
            </w:r>
            <w:r w:rsidR="004201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счёта</w:t>
            </w:r>
          </w:p>
        </w:tc>
      </w:tr>
      <w:tr w:rsidR="00AE3B51" w:rsidRPr="00226B8E" w14:paraId="02A4F973" w14:textId="77777777" w:rsidTr="00DB77B7">
        <w:tc>
          <w:tcPr>
            <w:tcW w:w="1686" w:type="pct"/>
          </w:tcPr>
          <w:p w14:paraId="01A6F726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Краткое изложение теста</w:t>
            </w:r>
          </w:p>
        </w:tc>
        <w:tc>
          <w:tcPr>
            <w:tcW w:w="3314" w:type="pct"/>
          </w:tcPr>
          <w:p w14:paraId="7D640F1E" w14:textId="0222E674" w:rsidR="00AE3B51" w:rsidRPr="00532C19" w:rsidRDefault="00AE3B51" w:rsidP="0042019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Проверка возможности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удаление </w:t>
            </w:r>
            <w:r w:rsidR="004201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счета</w:t>
            </w:r>
          </w:p>
        </w:tc>
      </w:tr>
      <w:tr w:rsidR="00AE3B51" w:rsidRPr="00226B8E" w14:paraId="12802E8A" w14:textId="77777777" w:rsidTr="00DB77B7">
        <w:tc>
          <w:tcPr>
            <w:tcW w:w="1686" w:type="pct"/>
          </w:tcPr>
          <w:p w14:paraId="0E02600F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Этапы теста</w:t>
            </w:r>
          </w:p>
        </w:tc>
        <w:tc>
          <w:tcPr>
            <w:tcW w:w="3314" w:type="pct"/>
          </w:tcPr>
          <w:p w14:paraId="0C2BEA88" w14:textId="012D906D" w:rsidR="00AE3B51" w:rsidRDefault="00AE3B51" w:rsidP="008C3FDA">
            <w:pPr>
              <w:pStyle w:val="a4"/>
              <w:widowControl w:val="0"/>
              <w:numPr>
                <w:ilvl w:val="0"/>
                <w:numId w:val="38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 w:rsidR="004201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Счета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  <w:p w14:paraId="0BD12E0A" w14:textId="0CDA3E0B" w:rsidR="00AE3B51" w:rsidRDefault="00AE3B51" w:rsidP="008C3FDA">
            <w:pPr>
              <w:pStyle w:val="a4"/>
              <w:widowControl w:val="0"/>
              <w:numPr>
                <w:ilvl w:val="0"/>
                <w:numId w:val="38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Выбрать </w:t>
            </w:r>
            <w:r w:rsidR="004201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счёт</w:t>
            </w:r>
          </w:p>
          <w:p w14:paraId="72DFE5CF" w14:textId="77777777" w:rsidR="00AE3B51" w:rsidRPr="00366BBA" w:rsidRDefault="00AE3B51" w:rsidP="008C3FDA">
            <w:pPr>
              <w:pStyle w:val="a4"/>
              <w:widowControl w:val="0"/>
              <w:numPr>
                <w:ilvl w:val="0"/>
                <w:numId w:val="38"/>
              </w:numPr>
              <w:autoSpaceDE w:val="0"/>
              <w:autoSpaceDN w:val="0"/>
              <w:spacing w:after="0" w:line="240" w:lineRule="auto"/>
              <w:ind w:left="0" w:firstLine="0"/>
              <w:contextualSpacing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Нажать кнопку «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Удалить</w:t>
            </w:r>
            <w:r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AE3B51" w:rsidRPr="00226B8E" w14:paraId="0A53B21B" w14:textId="77777777" w:rsidTr="00DB77B7">
        <w:tc>
          <w:tcPr>
            <w:tcW w:w="1686" w:type="pct"/>
          </w:tcPr>
          <w:p w14:paraId="5A860CD1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Тестовые данные</w:t>
            </w:r>
          </w:p>
        </w:tc>
        <w:tc>
          <w:tcPr>
            <w:tcW w:w="3314" w:type="pct"/>
          </w:tcPr>
          <w:p w14:paraId="63A69FF7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</w:p>
        </w:tc>
      </w:tr>
      <w:tr w:rsidR="00AE3B51" w:rsidRPr="00226B8E" w14:paraId="1358BDE7" w14:textId="77777777" w:rsidTr="00DB77B7">
        <w:tc>
          <w:tcPr>
            <w:tcW w:w="1686" w:type="pct"/>
          </w:tcPr>
          <w:p w14:paraId="47E47473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Ожидаемый результат</w:t>
            </w:r>
          </w:p>
        </w:tc>
        <w:tc>
          <w:tcPr>
            <w:tcW w:w="3314" w:type="pct"/>
          </w:tcPr>
          <w:p w14:paraId="225433ED" w14:textId="028B26CF" w:rsidR="00AE3B51" w:rsidRPr="00532C19" w:rsidRDefault="00420199" w:rsidP="0042019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Счёт</w:t>
            </w:r>
            <w:r w:rsidR="00AE3B5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проподает из окна </w:t>
            </w:r>
            <w:r w:rsidR="00AE3B51"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«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Счета</w:t>
            </w:r>
            <w:r w:rsidR="00AE3B51" w:rsidRPr="00A92FD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»</w:t>
            </w:r>
          </w:p>
        </w:tc>
      </w:tr>
      <w:tr w:rsidR="00AE3B51" w:rsidRPr="00226B8E" w14:paraId="6545FAA5" w14:textId="77777777" w:rsidTr="00DB77B7">
        <w:tc>
          <w:tcPr>
            <w:tcW w:w="1686" w:type="pct"/>
          </w:tcPr>
          <w:p w14:paraId="4E7A003D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Фактический результат</w:t>
            </w:r>
          </w:p>
        </w:tc>
        <w:tc>
          <w:tcPr>
            <w:tcW w:w="3314" w:type="pct"/>
          </w:tcPr>
          <w:p w14:paraId="3967FC47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Результат соответствует ожидаемому</w:t>
            </w:r>
          </w:p>
        </w:tc>
      </w:tr>
      <w:tr w:rsidR="00AE3B51" w:rsidRPr="00226B8E" w14:paraId="7CF95335" w14:textId="77777777" w:rsidTr="00DB77B7">
        <w:tc>
          <w:tcPr>
            <w:tcW w:w="1686" w:type="pct"/>
          </w:tcPr>
          <w:p w14:paraId="48AD7763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3314" w:type="pct"/>
          </w:tcPr>
          <w:p w14:paraId="41C9FCF0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Зачёт</w:t>
            </w:r>
          </w:p>
        </w:tc>
      </w:tr>
      <w:tr w:rsidR="00AE3B51" w:rsidRPr="00226B8E" w14:paraId="68745A0B" w14:textId="77777777" w:rsidTr="00DB77B7">
        <w:tc>
          <w:tcPr>
            <w:tcW w:w="1686" w:type="pct"/>
          </w:tcPr>
          <w:p w14:paraId="03FA1829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Предварительное условие</w:t>
            </w:r>
          </w:p>
        </w:tc>
        <w:tc>
          <w:tcPr>
            <w:tcW w:w="3314" w:type="pct"/>
          </w:tcPr>
          <w:p w14:paraId="2C7D92C5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Приложение запущено</w:t>
            </w:r>
          </w:p>
        </w:tc>
      </w:tr>
      <w:tr w:rsidR="00AE3B51" w:rsidRPr="00226B8E" w14:paraId="6F685110" w14:textId="77777777" w:rsidTr="00DB77B7">
        <w:tc>
          <w:tcPr>
            <w:tcW w:w="1686" w:type="pct"/>
          </w:tcPr>
          <w:p w14:paraId="52AF46F7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Постусловие</w:t>
            </w:r>
          </w:p>
        </w:tc>
        <w:tc>
          <w:tcPr>
            <w:tcW w:w="3314" w:type="pct"/>
          </w:tcPr>
          <w:p w14:paraId="29424BF2" w14:textId="412B3E30" w:rsidR="00AE3B51" w:rsidRPr="00532C19" w:rsidRDefault="00AE3B51" w:rsidP="00420199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Система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корректно отображает </w:t>
            </w:r>
            <w:r w:rsidR="0042019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счета</w:t>
            </w:r>
          </w:p>
        </w:tc>
      </w:tr>
      <w:tr w:rsidR="00AE3B51" w:rsidRPr="00226B8E" w14:paraId="0845B37C" w14:textId="77777777" w:rsidTr="00DB77B7">
        <w:tc>
          <w:tcPr>
            <w:tcW w:w="1686" w:type="pct"/>
          </w:tcPr>
          <w:p w14:paraId="0FFABDF7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532C1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Примечания/комментарии</w:t>
            </w:r>
          </w:p>
        </w:tc>
        <w:tc>
          <w:tcPr>
            <w:tcW w:w="3314" w:type="pct"/>
          </w:tcPr>
          <w:p w14:paraId="2156569E" w14:textId="77777777" w:rsidR="00AE3B51" w:rsidRPr="00532C19" w:rsidRDefault="00AE3B51" w:rsidP="0074070A">
            <w:pPr>
              <w:widowControl w:val="0"/>
              <w:autoSpaceDE w:val="0"/>
              <w:autoSpaceDN w:val="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–</w:t>
            </w:r>
          </w:p>
        </w:tc>
      </w:tr>
    </w:tbl>
    <w:p w14:paraId="26C4CE29" w14:textId="143E4EB6" w:rsidR="003B775D" w:rsidRPr="00D94920" w:rsidRDefault="003B775D" w:rsidP="003B775D">
      <w:pPr>
        <w:pStyle w:val="10"/>
        <w:ind w:firstLine="0"/>
        <w:sectPr w:rsidR="003B775D" w:rsidRPr="00D94920" w:rsidSect="005756C2">
          <w:footerReference w:type="default" r:id="rId24"/>
          <w:pgSz w:w="11906" w:h="16838"/>
          <w:pgMar w:top="1134" w:right="851" w:bottom="1134" w:left="1701" w:header="709" w:footer="709" w:gutter="0"/>
          <w:pgNumType w:start="5"/>
          <w:cols w:space="720"/>
        </w:sectPr>
      </w:pPr>
    </w:p>
    <w:p w14:paraId="4A25147E" w14:textId="77777777" w:rsidR="00633F89" w:rsidRDefault="00633F89" w:rsidP="00633F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АТТЕСТАЦИОННЫЙ ЛИСТ</w:t>
      </w:r>
    </w:p>
    <w:p w14:paraId="0B8FFAF8" w14:textId="77777777" w:rsidR="00633F89" w:rsidRDefault="00633F89" w:rsidP="00633F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ПО ПРОИЗВОДСТВЕННОЙ ПРАКТИКЕ (ПО ПРОФИЛЮ СПЕЦИАЛЬНОСТИ)</w:t>
      </w:r>
    </w:p>
    <w:p w14:paraId="2D9BC3BA" w14:textId="77777777" w:rsidR="00633F89" w:rsidRDefault="00633F89" w:rsidP="00633F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4BB082EC" w14:textId="77777777" w:rsidR="00633F89" w:rsidRDefault="00633F89" w:rsidP="00633F8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 профессиональному модулю ПМ </w:t>
      </w:r>
      <w:r w:rsidRPr="00892517">
        <w:rPr>
          <w:rFonts w:ascii="Times New Roman" w:eastAsia="Times New Roman" w:hAnsi="Times New Roman" w:cs="Times New Roman"/>
          <w:sz w:val="28"/>
          <w:szCs w:val="28"/>
        </w:rPr>
        <w:t>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- </w:t>
      </w:r>
      <w:r w:rsidRPr="00892517">
        <w:rPr>
          <w:rFonts w:ascii="Times New Roman" w:eastAsia="Times New Roman" w:hAnsi="Times New Roman" w:cs="Times New Roman"/>
          <w:sz w:val="28"/>
          <w:szCs w:val="28"/>
          <w:u w:val="single"/>
        </w:rPr>
        <w:t>Разработка модулей программного обеспечения для компьютерных систем</w:t>
      </w:r>
      <w:r w:rsidRPr="00FA3CAB">
        <w:rPr>
          <w:rFonts w:ascii="Times New Roman" w:eastAsia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D9B7518" w14:textId="77777777" w:rsidR="00633F89" w:rsidRDefault="00633F89" w:rsidP="00633F89">
      <w:pPr>
        <w:spacing w:after="0" w:line="240" w:lineRule="auto"/>
        <w:jc w:val="center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(код и наименование)</w:t>
      </w:r>
    </w:p>
    <w:p w14:paraId="5FE7FFFF" w14:textId="77777777" w:rsidR="00633F89" w:rsidRDefault="00633F89" w:rsidP="00633F8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Специальность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09.02.07   Информационные системы и программирование</w:t>
      </w:r>
    </w:p>
    <w:p w14:paraId="6254B127" w14:textId="77777777" w:rsidR="00633F89" w:rsidRDefault="00633F89" w:rsidP="00633F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661D0500" w14:textId="77777777" w:rsidR="00633F89" w:rsidRDefault="00633F89" w:rsidP="00633F89">
      <w:pPr>
        <w:spacing w:before="240"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Студент(ка</w:t>
      </w:r>
      <w:r w:rsidRPr="00892517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892517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4  курса  22290907/1094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>группы</w:t>
      </w:r>
    </w:p>
    <w:p w14:paraId="0255B70E" w14:textId="77777777" w:rsidR="00633F89" w:rsidRDefault="00633F89" w:rsidP="00633F8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D5C56B3" w14:textId="18C41FC9" w:rsidR="00633F89" w:rsidRDefault="00633F89" w:rsidP="00633F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</w:t>
      </w:r>
      <w:r w:rsidR="00A0598B">
        <w:rPr>
          <w:rFonts w:ascii="Times New Roman" w:eastAsia="Times New Roman" w:hAnsi="Times New Roman" w:cs="Times New Roman"/>
          <w:sz w:val="28"/>
          <w:szCs w:val="28"/>
          <w:u w:val="single"/>
        </w:rPr>
        <w:t>Нагов Артём Сергеевич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  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A76D6DD" w14:textId="77777777" w:rsidR="00633F89" w:rsidRDefault="00633F89" w:rsidP="00633F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(Фамилия, имя, отчество)</w:t>
      </w:r>
    </w:p>
    <w:p w14:paraId="4C1DB1DA" w14:textId="77777777" w:rsidR="00633F89" w:rsidRDefault="00633F89" w:rsidP="00633F89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2A3CE2AC" w14:textId="6BC41096" w:rsidR="00633F89" w:rsidRDefault="00633F89" w:rsidP="00633F8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Место прохождения  практики:</w:t>
      </w:r>
      <w:r>
        <w:rPr>
          <w:rFonts w:ascii="Times New Roman" w:eastAsia="Times New Roman" w:hAnsi="Times New Roman" w:cs="Times New Roman"/>
          <w:u w:val="single"/>
        </w:rPr>
        <w:t xml:space="preserve">   </w:t>
      </w:r>
      <w:r w:rsidR="0091318A" w:rsidRPr="0091318A">
        <w:rPr>
          <w:rFonts w:ascii="Times New Roman" w:eastAsia="Times New Roman" w:hAnsi="Times New Roman" w:cs="Times New Roman"/>
          <w:sz w:val="28"/>
          <w:szCs w:val="28"/>
          <w:u w:val="single"/>
        </w:rPr>
        <w:t>ИП Кораблёв Никита Андреевич, Санкт Петербург, Колокольная, 5</w:t>
      </w:r>
    </w:p>
    <w:p w14:paraId="7CD0983A" w14:textId="77777777" w:rsidR="00633F89" w:rsidRDefault="00633F89" w:rsidP="00633F89">
      <w:pPr>
        <w:spacing w:after="0" w:line="204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96CEEAA" w14:textId="77777777" w:rsidR="00633F89" w:rsidRDefault="00633F89" w:rsidP="00633F89">
      <w:pPr>
        <w:spacing w:after="0" w:line="204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130CEADE" w14:textId="77777777" w:rsidR="00633F89" w:rsidRPr="007D08B3" w:rsidRDefault="00633F89" w:rsidP="00633F89">
      <w:pPr>
        <w:spacing w:after="0" w:line="204" w:lineRule="auto"/>
        <w:jc w:val="center"/>
        <w:rPr>
          <w:rFonts w:ascii="Times New Roman" w:eastAsia="Times New Roman" w:hAnsi="Times New Roman" w:cs="Times New Roman"/>
        </w:rPr>
      </w:pPr>
    </w:p>
    <w:p w14:paraId="719B0AD5" w14:textId="77777777" w:rsidR="00633F89" w:rsidRDefault="00633F89" w:rsidP="00633F89">
      <w:pPr>
        <w:spacing w:after="24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Период прохождения практики</w:t>
      </w:r>
    </w:p>
    <w:p w14:paraId="63FB7275" w14:textId="77777777" w:rsidR="00633F89" w:rsidRDefault="00633F89" w:rsidP="00633F89">
      <w:pPr>
        <w:spacing w:after="0" w:line="204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 «17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ноября 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5 г. по «06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>декабря 2025</w:t>
      </w:r>
      <w:r w:rsidRPr="00BC2001">
        <w:rPr>
          <w:rFonts w:ascii="Times New Roman" w:eastAsia="Times New Roman" w:hAnsi="Times New Roman" w:cs="Times New Roman"/>
          <w:sz w:val="28"/>
          <w:szCs w:val="28"/>
        </w:rPr>
        <w:t xml:space="preserve"> г.</w:t>
      </w:r>
    </w:p>
    <w:p w14:paraId="4062CDB1" w14:textId="77777777" w:rsidR="00633F89" w:rsidRDefault="00633F89" w:rsidP="00633F89">
      <w:pPr>
        <w:spacing w:after="0" w:line="204" w:lineRule="auto"/>
        <w:rPr>
          <w:rFonts w:ascii="Times New Roman" w:eastAsia="Times New Roman" w:hAnsi="Times New Roman" w:cs="Times New Roman"/>
          <w:sz w:val="18"/>
          <w:szCs w:val="18"/>
        </w:rPr>
      </w:pPr>
    </w:p>
    <w:p w14:paraId="2979DB50" w14:textId="77777777" w:rsidR="00633F89" w:rsidRPr="007D08B3" w:rsidRDefault="00633F89" w:rsidP="00633F89">
      <w:pPr>
        <w:spacing w:after="0" w:line="204" w:lineRule="auto"/>
        <w:rPr>
          <w:rFonts w:ascii="Times New Roman" w:eastAsia="Times New Roman" w:hAnsi="Times New Roman" w:cs="Times New Roman"/>
        </w:rPr>
      </w:pPr>
    </w:p>
    <w:p w14:paraId="42DF6800" w14:textId="77777777" w:rsidR="00633F89" w:rsidRDefault="00633F89" w:rsidP="00633F89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Виды и качество выполнения работ</w:t>
      </w:r>
    </w:p>
    <w:tbl>
      <w:tblPr>
        <w:tblW w:w="94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11"/>
        <w:gridCol w:w="1900"/>
        <w:gridCol w:w="3054"/>
      </w:tblGrid>
      <w:tr w:rsidR="00633F89" w14:paraId="2A34413E" w14:textId="77777777" w:rsidTr="007A65C5">
        <w:trPr>
          <w:trHeight w:val="321"/>
        </w:trPr>
        <w:tc>
          <w:tcPr>
            <w:tcW w:w="4511" w:type="dxa"/>
          </w:tcPr>
          <w:p w14:paraId="0FA59CF9" w14:textId="77777777" w:rsidR="00633F89" w:rsidRDefault="00633F89" w:rsidP="007A65C5">
            <w:pPr>
              <w:tabs>
                <w:tab w:val="left" w:pos="555"/>
                <w:tab w:val="center" w:pos="2373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Виды выполненных работ обучающимся</w:t>
            </w:r>
          </w:p>
          <w:p w14:paraId="5F83AF2F" w14:textId="77777777" w:rsidR="00633F89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во время практики</w:t>
            </w:r>
          </w:p>
        </w:tc>
        <w:tc>
          <w:tcPr>
            <w:tcW w:w="1900" w:type="dxa"/>
          </w:tcPr>
          <w:p w14:paraId="59E476CA" w14:textId="77777777" w:rsidR="00633F89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Объем работ, час.</w:t>
            </w:r>
          </w:p>
        </w:tc>
        <w:tc>
          <w:tcPr>
            <w:tcW w:w="3054" w:type="dxa"/>
          </w:tcPr>
          <w:p w14:paraId="2CADFF9F" w14:textId="77777777" w:rsidR="00633F89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Качество выполнения работ (оценка по пятибалльной системе)</w:t>
            </w:r>
          </w:p>
        </w:tc>
      </w:tr>
      <w:tr w:rsidR="00633F89" w14:paraId="22EB9BDB" w14:textId="77777777" w:rsidTr="007A65C5">
        <w:trPr>
          <w:trHeight w:val="361"/>
        </w:trPr>
        <w:tc>
          <w:tcPr>
            <w:tcW w:w="4511" w:type="dxa"/>
            <w:vAlign w:val="center"/>
          </w:tcPr>
          <w:p w14:paraId="31B7B021" w14:textId="77777777" w:rsidR="00633F89" w:rsidRPr="00892517" w:rsidRDefault="00633F89" w:rsidP="007A65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25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Тема 1. </w:t>
            </w:r>
            <w:r w:rsidRPr="0089251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Постановка задачи</w:t>
            </w:r>
          </w:p>
        </w:tc>
        <w:tc>
          <w:tcPr>
            <w:tcW w:w="1900" w:type="dxa"/>
            <w:vAlign w:val="center"/>
          </w:tcPr>
          <w:p w14:paraId="6EECBC33" w14:textId="77777777" w:rsidR="00633F89" w:rsidRPr="00892517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3054" w:type="dxa"/>
            <w:vAlign w:val="center"/>
          </w:tcPr>
          <w:p w14:paraId="0AFCE50B" w14:textId="77777777" w:rsidR="00633F89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F89" w14:paraId="4CBA3817" w14:textId="77777777" w:rsidTr="007A65C5">
        <w:trPr>
          <w:trHeight w:val="532"/>
        </w:trPr>
        <w:tc>
          <w:tcPr>
            <w:tcW w:w="4511" w:type="dxa"/>
            <w:vAlign w:val="center"/>
          </w:tcPr>
          <w:p w14:paraId="43C6F7A0" w14:textId="77777777" w:rsidR="00633F89" w:rsidRDefault="00633F89" w:rsidP="007A65C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25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Тема 2.  </w:t>
            </w:r>
            <w:r w:rsidRPr="0089251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Проектирование программного продукта</w:t>
            </w:r>
          </w:p>
        </w:tc>
        <w:tc>
          <w:tcPr>
            <w:tcW w:w="1900" w:type="dxa"/>
            <w:vAlign w:val="center"/>
          </w:tcPr>
          <w:p w14:paraId="43169183" w14:textId="77777777" w:rsidR="00633F89" w:rsidRPr="00892517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24</w:t>
            </w:r>
          </w:p>
        </w:tc>
        <w:tc>
          <w:tcPr>
            <w:tcW w:w="3054" w:type="dxa"/>
            <w:vAlign w:val="center"/>
          </w:tcPr>
          <w:p w14:paraId="53D92701" w14:textId="77777777" w:rsidR="00633F89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F89" w14:paraId="0044339F" w14:textId="77777777" w:rsidTr="007A65C5">
        <w:trPr>
          <w:trHeight w:val="589"/>
        </w:trPr>
        <w:tc>
          <w:tcPr>
            <w:tcW w:w="4511" w:type="dxa"/>
            <w:vAlign w:val="center"/>
          </w:tcPr>
          <w:p w14:paraId="1F06A552" w14:textId="77777777" w:rsidR="00633F89" w:rsidRPr="00892517" w:rsidRDefault="00633F89" w:rsidP="007A65C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8925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Тема 3.</w:t>
            </w:r>
            <w:r w:rsidRPr="0089251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Конструирование пользовательского интерфейса</w:t>
            </w:r>
          </w:p>
        </w:tc>
        <w:tc>
          <w:tcPr>
            <w:tcW w:w="1900" w:type="dxa"/>
            <w:vAlign w:val="center"/>
          </w:tcPr>
          <w:p w14:paraId="5D0101E5" w14:textId="77777777" w:rsidR="00633F89" w:rsidRPr="00892517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3054" w:type="dxa"/>
            <w:vAlign w:val="center"/>
          </w:tcPr>
          <w:p w14:paraId="0AB2967F" w14:textId="77777777" w:rsidR="00633F89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F89" w14:paraId="753A1C86" w14:textId="77777777" w:rsidTr="007A65C5">
        <w:trPr>
          <w:trHeight w:val="589"/>
        </w:trPr>
        <w:tc>
          <w:tcPr>
            <w:tcW w:w="4511" w:type="dxa"/>
            <w:vAlign w:val="center"/>
          </w:tcPr>
          <w:p w14:paraId="537D180D" w14:textId="77777777" w:rsidR="00633F89" w:rsidRPr="00892517" w:rsidRDefault="00633F89" w:rsidP="007A65C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25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Тема 4.</w:t>
            </w:r>
            <w:r w:rsidRPr="0089251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Разработка и отладка модулей программного обеспечения</w:t>
            </w:r>
          </w:p>
        </w:tc>
        <w:tc>
          <w:tcPr>
            <w:tcW w:w="1900" w:type="dxa"/>
            <w:vAlign w:val="center"/>
          </w:tcPr>
          <w:p w14:paraId="01109AE5" w14:textId="77777777" w:rsidR="00633F89" w:rsidRPr="00892517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3054" w:type="dxa"/>
            <w:vAlign w:val="center"/>
          </w:tcPr>
          <w:p w14:paraId="751301D4" w14:textId="77777777" w:rsidR="00633F89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F89" w14:paraId="5149CFB1" w14:textId="77777777" w:rsidTr="007A65C5">
        <w:trPr>
          <w:trHeight w:val="589"/>
        </w:trPr>
        <w:tc>
          <w:tcPr>
            <w:tcW w:w="4511" w:type="dxa"/>
            <w:vAlign w:val="center"/>
          </w:tcPr>
          <w:p w14:paraId="51652575" w14:textId="77777777" w:rsidR="00633F89" w:rsidRPr="00892517" w:rsidRDefault="00633F89" w:rsidP="007A65C5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25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Тема 5.</w:t>
            </w:r>
            <w:r w:rsidRPr="0089251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Модульное тестирование</w:t>
            </w:r>
          </w:p>
        </w:tc>
        <w:tc>
          <w:tcPr>
            <w:tcW w:w="1900" w:type="dxa"/>
            <w:vAlign w:val="center"/>
          </w:tcPr>
          <w:p w14:paraId="305ADF2F" w14:textId="77777777" w:rsidR="00633F89" w:rsidRPr="00892517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3054" w:type="dxa"/>
            <w:vAlign w:val="center"/>
          </w:tcPr>
          <w:p w14:paraId="2930D435" w14:textId="77777777" w:rsidR="00633F89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33F89" w14:paraId="13EFC43F" w14:textId="77777777" w:rsidTr="007A65C5">
        <w:trPr>
          <w:trHeight w:val="589"/>
        </w:trPr>
        <w:tc>
          <w:tcPr>
            <w:tcW w:w="4511" w:type="dxa"/>
            <w:vAlign w:val="center"/>
          </w:tcPr>
          <w:p w14:paraId="17B19C5C" w14:textId="77777777" w:rsidR="00633F89" w:rsidRPr="00892517" w:rsidRDefault="00633F89" w:rsidP="007A65C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89251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Тема 6.</w:t>
            </w:r>
            <w:r w:rsidRPr="0089251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bookmarkStart w:id="28" w:name="_Hlk207561166"/>
            <w:r w:rsidRPr="0089251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Документирование и выпуск приложения</w:t>
            </w:r>
            <w:bookmarkEnd w:id="28"/>
          </w:p>
        </w:tc>
        <w:tc>
          <w:tcPr>
            <w:tcW w:w="1900" w:type="dxa"/>
            <w:vAlign w:val="center"/>
          </w:tcPr>
          <w:p w14:paraId="13C82DD9" w14:textId="77777777" w:rsidR="00633F89" w:rsidRPr="00892517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3054" w:type="dxa"/>
            <w:vAlign w:val="center"/>
          </w:tcPr>
          <w:p w14:paraId="019388B2" w14:textId="77777777" w:rsidR="00633F89" w:rsidRDefault="00633F89" w:rsidP="007A65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0486579" w14:textId="77777777" w:rsidR="00633F89" w:rsidRDefault="00633F89" w:rsidP="00633F89">
      <w:pPr>
        <w:spacing w:after="0"/>
        <w:jc w:val="both"/>
        <w:rPr>
          <w:rFonts w:ascii="Times New Roman" w:eastAsia="Times New Roman" w:hAnsi="Times New Roman" w:cs="Times New Roman"/>
          <w:b/>
          <w:sz w:val="16"/>
          <w:szCs w:val="16"/>
        </w:rPr>
      </w:pPr>
    </w:p>
    <w:p w14:paraId="2469CE54" w14:textId="77777777" w:rsidR="00633F89" w:rsidRDefault="00633F89" w:rsidP="00633F89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Характеристика учебной/профессиональной деятельности обучающегося во время учебной практики (по профилю специальности):</w:t>
      </w:r>
    </w:p>
    <w:p w14:paraId="0A1D3606" w14:textId="77777777" w:rsidR="00633F89" w:rsidRDefault="00633F89" w:rsidP="00633F89">
      <w:pPr>
        <w:spacing w:after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Общие и профессиональные компетенции, предусмотренные программой практики,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освоены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/ </w:t>
      </w:r>
      <w:r>
        <w:rPr>
          <w:rFonts w:ascii="Times New Roman" w:eastAsia="Times New Roman" w:hAnsi="Times New Roman" w:cs="Times New Roman"/>
          <w:sz w:val="28"/>
          <w:szCs w:val="28"/>
        </w:rPr>
        <w:t>не освоены.</w:t>
      </w:r>
    </w:p>
    <w:p w14:paraId="1DAE3EED" w14:textId="77777777" w:rsidR="00633F89" w:rsidRDefault="00633F89" w:rsidP="00633F89">
      <w:pPr>
        <w:spacing w:after="0" w:line="192" w:lineRule="auto"/>
        <w:ind w:right="4678"/>
        <w:jc w:val="center"/>
        <w:rPr>
          <w:rFonts w:ascii="Times New Roman" w:eastAsia="Times New Roman" w:hAnsi="Times New Roman" w:cs="Times New Roman"/>
          <w:vertAlign w:val="superscript"/>
        </w:rPr>
      </w:pPr>
      <w:r>
        <w:rPr>
          <w:rFonts w:ascii="Times New Roman" w:eastAsia="Times New Roman" w:hAnsi="Times New Roman" w:cs="Times New Roman"/>
          <w:vertAlign w:val="superscript"/>
        </w:rPr>
        <w:t>(нужное подчеркнуть)</w:t>
      </w:r>
    </w:p>
    <w:p w14:paraId="40B0CD29" w14:textId="77777777" w:rsidR="00633F89" w:rsidRDefault="00633F89" w:rsidP="00633F89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Итоговая оценка по практике _________________________________________</w:t>
      </w:r>
    </w:p>
    <w:p w14:paraId="59BB672C" w14:textId="77777777" w:rsidR="00633F89" w:rsidRDefault="00633F89" w:rsidP="00633F8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Коннова А.Е.  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___________________</w:t>
      </w:r>
    </w:p>
    <w:p w14:paraId="0571F58E" w14:textId="77777777" w:rsidR="00633F89" w:rsidRDefault="00633F89" w:rsidP="00633F89">
      <w:pPr>
        <w:spacing w:after="0" w:line="240" w:lineRule="auto"/>
        <w:ind w:left="283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(Ф.И.О.)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(подпись)</w:t>
      </w:r>
    </w:p>
    <w:p w14:paraId="7FE5F1A5" w14:textId="77777777" w:rsidR="00633F89" w:rsidRDefault="00633F89" w:rsidP="00633F8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D08B3">
        <w:rPr>
          <w:rFonts w:ascii="Times New Roman" w:eastAsia="Times New Roman" w:hAnsi="Times New Roman" w:cs="Times New Roman"/>
          <w:sz w:val="28"/>
          <w:szCs w:val="28"/>
        </w:rPr>
        <w:t>Дата</w:t>
      </w:r>
      <w:r w:rsidRPr="00AA684E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</w:rPr>
        <w:t>06</w:t>
      </w:r>
      <w:r w:rsidRPr="00AA684E">
        <w:rPr>
          <w:rFonts w:ascii="Times New Roman" w:eastAsia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декабря </w:t>
      </w:r>
      <w:r w:rsidRPr="00AA684E">
        <w:rPr>
          <w:rFonts w:ascii="Times New Roman" w:eastAsia="Times New Roman" w:hAnsi="Times New Roman" w:cs="Times New Roman"/>
          <w:sz w:val="28"/>
          <w:szCs w:val="28"/>
        </w:rPr>
        <w:t xml:space="preserve"> 2025 г.</w:t>
      </w:r>
      <w:r>
        <w:br w:type="page"/>
      </w:r>
    </w:p>
    <w:p w14:paraId="33743576" w14:textId="77777777" w:rsidR="00633F89" w:rsidRDefault="00633F89" w:rsidP="00633F8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ХАРАКТЕРИСТИКА</w:t>
      </w:r>
    </w:p>
    <w:p w14:paraId="0C33C6B6" w14:textId="77777777" w:rsidR="00633F89" w:rsidRDefault="00633F89" w:rsidP="00633F8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2517">
        <w:rPr>
          <w:rFonts w:ascii="Times New Roman" w:eastAsia="Times New Roman" w:hAnsi="Times New Roman" w:cs="Times New Roman"/>
          <w:sz w:val="24"/>
          <w:szCs w:val="24"/>
        </w:rPr>
        <w:t>Студента 4 курса 22290907/1094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группы очного отделения информационных технологий Института среднего профессионального образования «Санкт-Петербургского политехнического университета Петра Великого»</w:t>
      </w:r>
    </w:p>
    <w:p w14:paraId="395AFB99" w14:textId="77777777" w:rsidR="00633F89" w:rsidRDefault="00633F89" w:rsidP="00633F8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73015C" w14:textId="00F21818" w:rsidR="00633F89" w:rsidRDefault="00633F89" w:rsidP="005C4F7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282753">
        <w:rPr>
          <w:rFonts w:ascii="Times New Roman" w:eastAsia="Times New Roman" w:hAnsi="Times New Roman" w:cs="Times New Roman"/>
          <w:sz w:val="24"/>
          <w:szCs w:val="28"/>
          <w:u w:val="single"/>
        </w:rPr>
        <w:t>Нагов Артём Сергеевич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41080C06" w14:textId="77777777" w:rsidR="00633F89" w:rsidRDefault="00633F89" w:rsidP="00633F8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4"/>
          <w:szCs w:val="14"/>
        </w:rPr>
      </w:pPr>
      <w:r w:rsidRPr="000F5652">
        <w:rPr>
          <w:rFonts w:ascii="Times New Roman" w:eastAsia="Times New Roman" w:hAnsi="Times New Roman" w:cs="Times New Roman"/>
          <w:sz w:val="14"/>
          <w:szCs w:val="14"/>
        </w:rPr>
        <w:t>ФИО полностью</w:t>
      </w:r>
    </w:p>
    <w:p w14:paraId="6CC227B5" w14:textId="41FE808C" w:rsidR="00633F89" w:rsidRDefault="00633F89" w:rsidP="00633F89">
      <w:pPr>
        <w:spacing w:after="0" w:line="240" w:lineRule="auto"/>
        <w:ind w:right="-149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Студент </w:t>
      </w:r>
      <w:r w:rsidRPr="000F5652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282753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Нагов Артём </w:t>
      </w:r>
      <w:r w:rsidRPr="000F5652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проходил производственную практику в</w:t>
      </w:r>
    </w:p>
    <w:p w14:paraId="6F7A2950" w14:textId="77777777" w:rsidR="00633F89" w:rsidRDefault="00633F89" w:rsidP="00633F89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vertAlign w:val="superscript"/>
        </w:rPr>
      </w:pPr>
      <w:r>
        <w:rPr>
          <w:rFonts w:ascii="Times New Roman" w:eastAsia="Times New Roman" w:hAnsi="Times New Roman" w:cs="Times New Roman"/>
          <w:sz w:val="14"/>
          <w:szCs w:val="14"/>
        </w:rPr>
        <w:t xml:space="preserve">                                                                     </w:t>
      </w:r>
      <w:r>
        <w:rPr>
          <w:rFonts w:ascii="Times New Roman" w:eastAsia="Times New Roman" w:hAnsi="Times New Roman" w:cs="Times New Roman"/>
          <w:vertAlign w:val="superscript"/>
        </w:rPr>
        <w:t>ФИ полностью</w:t>
      </w:r>
    </w:p>
    <w:p w14:paraId="3C8FC4E5" w14:textId="19BB431D" w:rsidR="00633F89" w:rsidRDefault="00633F89" w:rsidP="00633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5896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282753" w:rsidRPr="00282753">
        <w:rPr>
          <w:rFonts w:ascii="Times New Roman" w:eastAsia="Times New Roman" w:hAnsi="Times New Roman" w:cs="Times New Roman"/>
          <w:sz w:val="24"/>
          <w:szCs w:val="24"/>
          <w:u w:val="single"/>
        </w:rPr>
        <w:t>ИП Кораблёв Никита Андреевич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814F25" w14:textId="77777777" w:rsidR="00633F89" w:rsidRPr="00325896" w:rsidRDefault="00633F89" w:rsidP="00633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ab/>
      </w:r>
      <w:r w:rsidRPr="0032589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Организация</w:t>
      </w:r>
    </w:p>
    <w:p w14:paraId="65C622FE" w14:textId="77777777" w:rsidR="00633F89" w:rsidRPr="00282753" w:rsidRDefault="00633F89" w:rsidP="00633F8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82753">
        <w:rPr>
          <w:rFonts w:ascii="Times New Roman" w:eastAsia="Times New Roman" w:hAnsi="Times New Roman" w:cs="Times New Roman"/>
          <w:sz w:val="24"/>
          <w:szCs w:val="24"/>
        </w:rPr>
        <w:t>Во время прохождения практики студент ознакомился с организацией работы</w:t>
      </w:r>
      <w:r w:rsidRPr="00282753">
        <w:t xml:space="preserve"> </w:t>
      </w:r>
      <w:r w:rsidRPr="00282753">
        <w:rPr>
          <w:rFonts w:ascii="Times New Roman" w:eastAsia="Times New Roman" w:hAnsi="Times New Roman" w:cs="Times New Roman"/>
          <w:sz w:val="24"/>
          <w:szCs w:val="24"/>
        </w:rPr>
        <w:t>компании, основными направлениями ее деятельности, структурой и функционалом отдела, в котором проходила практика. Он изучил процессы администрирования баз данных, работы с информационными системами и методики обеспечения их безопасности. Также студент принимал участие в разработке и тестировании программного обеспечения, анализе и оптимизации алгоритмов обработки данных, а также в документационном сопровождении проектов.</w:t>
      </w:r>
    </w:p>
    <w:p w14:paraId="7D39617B" w14:textId="77777777" w:rsidR="00633F89" w:rsidRPr="00282753" w:rsidRDefault="00633F89" w:rsidP="00633F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753">
        <w:rPr>
          <w:rFonts w:ascii="Times New Roman" w:eastAsia="Times New Roman" w:hAnsi="Times New Roman" w:cs="Times New Roman"/>
          <w:sz w:val="24"/>
          <w:szCs w:val="24"/>
        </w:rPr>
        <w:tab/>
        <w:t>В результате прохождения практики удалось закрепить следующие знания и умения:</w:t>
      </w:r>
    </w:p>
    <w:p w14:paraId="1D5DAB84" w14:textId="77777777" w:rsidR="00633F89" w:rsidRPr="00282753" w:rsidRDefault="00633F89" w:rsidP="00633F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753">
        <w:rPr>
          <w:rFonts w:ascii="Times New Roman" w:eastAsia="Times New Roman" w:hAnsi="Times New Roman" w:cs="Times New Roman"/>
          <w:sz w:val="24"/>
          <w:szCs w:val="24"/>
        </w:rPr>
        <w:tab/>
        <w:t>-</w:t>
      </w:r>
      <w:r w:rsidRPr="00282753">
        <w:t xml:space="preserve"> </w:t>
      </w:r>
      <w:r w:rsidRPr="00282753">
        <w:rPr>
          <w:rFonts w:ascii="Times New Roman" w:eastAsia="Times New Roman" w:hAnsi="Times New Roman" w:cs="Times New Roman"/>
          <w:sz w:val="24"/>
          <w:szCs w:val="24"/>
        </w:rPr>
        <w:t>навыки работы с системами управления базами данных (MS SQL Server);</w:t>
      </w:r>
    </w:p>
    <w:p w14:paraId="2D8995EF" w14:textId="77777777" w:rsidR="00633F89" w:rsidRPr="00282753" w:rsidRDefault="00633F89" w:rsidP="00633F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753">
        <w:rPr>
          <w:rFonts w:ascii="Times New Roman" w:eastAsia="Times New Roman" w:hAnsi="Times New Roman" w:cs="Times New Roman"/>
          <w:sz w:val="24"/>
          <w:szCs w:val="24"/>
        </w:rPr>
        <w:tab/>
        <w:t>- принципы проектирования и оптимизации баз данных;</w:t>
      </w:r>
    </w:p>
    <w:p w14:paraId="1249C765" w14:textId="77777777" w:rsidR="00633F89" w:rsidRPr="00282753" w:rsidRDefault="00633F89" w:rsidP="00633F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753">
        <w:rPr>
          <w:rFonts w:ascii="Times New Roman" w:eastAsia="Times New Roman" w:hAnsi="Times New Roman" w:cs="Times New Roman"/>
          <w:sz w:val="24"/>
          <w:szCs w:val="24"/>
        </w:rPr>
        <w:tab/>
        <w:t>-</w:t>
      </w:r>
      <w:r w:rsidRPr="00282753">
        <w:t xml:space="preserve"> </w:t>
      </w:r>
      <w:r w:rsidRPr="00282753">
        <w:rPr>
          <w:rFonts w:ascii="Times New Roman" w:eastAsia="Times New Roman" w:hAnsi="Times New Roman" w:cs="Times New Roman"/>
          <w:sz w:val="24"/>
          <w:szCs w:val="24"/>
        </w:rPr>
        <w:t>применение языков программирования и скриптов для автоматизации задач;</w:t>
      </w:r>
    </w:p>
    <w:p w14:paraId="337331CD" w14:textId="77777777" w:rsidR="00633F89" w:rsidRPr="00282753" w:rsidRDefault="00633F89" w:rsidP="00633F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2753">
        <w:rPr>
          <w:rFonts w:ascii="Times New Roman" w:eastAsia="Times New Roman" w:hAnsi="Times New Roman" w:cs="Times New Roman"/>
          <w:sz w:val="24"/>
          <w:szCs w:val="24"/>
        </w:rPr>
        <w:tab/>
        <w:t>- анализ и исправление ошибок в программном коде;</w:t>
      </w:r>
    </w:p>
    <w:p w14:paraId="654A6395" w14:textId="77777777" w:rsidR="00633F89" w:rsidRPr="00792847" w:rsidRDefault="00633F89" w:rsidP="00633F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282753">
        <w:rPr>
          <w:rFonts w:ascii="Times New Roman" w:eastAsia="Times New Roman" w:hAnsi="Times New Roman" w:cs="Times New Roman"/>
          <w:sz w:val="24"/>
          <w:szCs w:val="24"/>
        </w:rPr>
        <w:tab/>
        <w:t>- ведение технической документации.</w:t>
      </w:r>
    </w:p>
    <w:p w14:paraId="71DB2A5C" w14:textId="635923D8" w:rsidR="00633F89" w:rsidRPr="001E4765" w:rsidRDefault="00633F89" w:rsidP="00633F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4765">
        <w:rPr>
          <w:rFonts w:ascii="Times New Roman" w:eastAsia="Times New Roman" w:hAnsi="Times New Roman" w:cs="Times New Roman"/>
          <w:sz w:val="24"/>
          <w:szCs w:val="24"/>
        </w:rPr>
        <w:t xml:space="preserve">За время прохождения практики </w:t>
      </w:r>
      <w:r w:rsidRPr="001E4765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1E4765" w:rsidRPr="001E4765">
        <w:rPr>
          <w:rFonts w:ascii="Times New Roman" w:eastAsia="Times New Roman" w:hAnsi="Times New Roman" w:cs="Times New Roman"/>
          <w:sz w:val="24"/>
          <w:szCs w:val="24"/>
          <w:u w:val="single"/>
        </w:rPr>
        <w:t>Нагов</w:t>
      </w:r>
      <w:r w:rsidRPr="001E476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1E4765" w:rsidRPr="001E4765">
        <w:rPr>
          <w:rFonts w:ascii="Times New Roman" w:eastAsia="Times New Roman" w:hAnsi="Times New Roman" w:cs="Times New Roman"/>
          <w:sz w:val="24"/>
          <w:szCs w:val="24"/>
          <w:u w:val="single"/>
        </w:rPr>
        <w:t>Артём</w:t>
      </w:r>
      <w:r w:rsidRPr="001E4765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1E4765">
        <w:rPr>
          <w:rFonts w:ascii="Times New Roman" w:eastAsia="Times New Roman" w:hAnsi="Times New Roman" w:cs="Times New Roman"/>
          <w:sz w:val="24"/>
          <w:szCs w:val="24"/>
        </w:rPr>
        <w:t xml:space="preserve"> проявил себя как</w:t>
      </w:r>
    </w:p>
    <w:p w14:paraId="7FF50673" w14:textId="77777777" w:rsidR="00633F89" w:rsidRPr="001E4765" w:rsidRDefault="00633F89" w:rsidP="00633F8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E4765">
        <w:rPr>
          <w:rFonts w:ascii="Times New Roman" w:eastAsia="Times New Roman" w:hAnsi="Times New Roman" w:cs="Times New Roman"/>
          <w:vertAlign w:val="superscript"/>
        </w:rPr>
        <w:t xml:space="preserve">          ФИ полностью</w:t>
      </w:r>
    </w:p>
    <w:p w14:paraId="760573DE" w14:textId="77777777" w:rsidR="00633F89" w:rsidRPr="00792847" w:rsidRDefault="00633F89" w:rsidP="005C4F7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 w:rsidRPr="001E4765">
        <w:rPr>
          <w:rFonts w:ascii="Times New Roman" w:eastAsia="Times New Roman" w:hAnsi="Times New Roman" w:cs="Times New Roman"/>
          <w:sz w:val="24"/>
          <w:szCs w:val="24"/>
        </w:rPr>
        <w:t>ответственный и целеустремленный специалист. Он не только успешно справлялся со всеми порученными задачами, но и проявлял инициативу, стремясь глубже разобраться в рабочих процессах. Продемонстрировав уверенные теоретические знания и способность применять их на практике, он показал самостоятельность, внимательность к деталям и аналитический подход к решению поставленных задач. Практикант полностью выполнил программу практики, зарекомендовав себя как старательного и заинтересованного в профессиональном росте специалиста.</w:t>
      </w:r>
      <w:r w:rsidRPr="00792847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</w:t>
      </w:r>
    </w:p>
    <w:p w14:paraId="4A3B02DC" w14:textId="48312D5E" w:rsidR="00633F89" w:rsidRDefault="00633F89" w:rsidP="00633F89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E4765">
        <w:rPr>
          <w:rFonts w:ascii="Times New Roman" w:eastAsia="Times New Roman" w:hAnsi="Times New Roman" w:cs="Times New Roman"/>
          <w:sz w:val="24"/>
          <w:szCs w:val="24"/>
        </w:rPr>
        <w:t>По результатам производственной практики</w:t>
      </w:r>
      <w:r w:rsidRPr="001E476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1E4765" w:rsidRPr="001E4765">
        <w:rPr>
          <w:rFonts w:ascii="Times New Roman" w:eastAsia="Times New Roman" w:hAnsi="Times New Roman" w:cs="Times New Roman"/>
          <w:sz w:val="24"/>
          <w:szCs w:val="24"/>
          <w:u w:val="single"/>
        </w:rPr>
        <w:t>Нагов Артём Сергеевич</w:t>
      </w:r>
      <w:r w:rsidRPr="001E4765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Pr="001E4765">
        <w:rPr>
          <w:rFonts w:ascii="Times New Roman" w:eastAsia="Times New Roman" w:hAnsi="Times New Roman" w:cs="Times New Roman"/>
          <w:sz w:val="24"/>
          <w:szCs w:val="24"/>
        </w:rPr>
        <w:t>заслуживает оценки_____________.</w:t>
      </w:r>
    </w:p>
    <w:p w14:paraId="54E98B76" w14:textId="77777777" w:rsidR="00633F89" w:rsidRDefault="00633F89" w:rsidP="00633F89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Дата:_</w:t>
      </w:r>
      <w:r w:rsidRPr="00377868">
        <w:rPr>
          <w:rFonts w:ascii="Times New Roman" w:eastAsia="Times New Roman" w:hAnsi="Times New Roman" w:cs="Times New Roman"/>
          <w:sz w:val="24"/>
          <w:szCs w:val="24"/>
        </w:rPr>
        <w:t>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06.12.2025</w:t>
      </w:r>
      <w:r w:rsidRPr="00377868">
        <w:rPr>
          <w:rFonts w:ascii="Times New Roman" w:eastAsia="Times New Roman" w:hAnsi="Times New Roman" w:cs="Times New Roman"/>
          <w:sz w:val="24"/>
          <w:szCs w:val="24"/>
        </w:rPr>
        <w:t>_________</w:t>
      </w:r>
      <w:r>
        <w:rPr>
          <w:rFonts w:ascii="Times New Roman" w:eastAsia="Times New Roman" w:hAnsi="Times New Roman" w:cs="Times New Roman"/>
          <w:sz w:val="24"/>
          <w:szCs w:val="24"/>
        </w:rPr>
        <w:t>_</w:t>
      </w:r>
    </w:p>
    <w:p w14:paraId="1E980A08" w14:textId="77777777" w:rsidR="00633F89" w:rsidRDefault="00633F89" w:rsidP="00633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Руководитель практики с организации: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9C5986B" w14:textId="77777777" w:rsidR="00633F89" w:rsidRDefault="00633F89" w:rsidP="00633F89">
      <w:pPr>
        <w:spacing w:after="0" w:line="240" w:lineRule="auto"/>
        <w:ind w:left="4956" w:firstLine="707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подпись                                  ФИО руковод.</w:t>
      </w:r>
    </w:p>
    <w:p w14:paraId="263BE909" w14:textId="7122C51D" w:rsidR="006C1CC3" w:rsidRPr="00F82F17" w:rsidRDefault="00633F89" w:rsidP="00F82F17">
      <w:pPr>
        <w:spacing w:after="0" w:line="240" w:lineRule="auto"/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М.П.</w:t>
      </w:r>
    </w:p>
    <w:sectPr w:rsidR="006C1CC3" w:rsidRPr="00F82F17" w:rsidSect="005C4F74">
      <w:footerReference w:type="default" r:id="rId25"/>
      <w:pgSz w:w="11906" w:h="16838"/>
      <w:pgMar w:top="992" w:right="851" w:bottom="709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6FDC8C" w14:textId="77777777" w:rsidR="004E40D2" w:rsidRDefault="004E40D2" w:rsidP="00941A3A">
      <w:pPr>
        <w:spacing w:after="0" w:line="240" w:lineRule="auto"/>
      </w:pPr>
      <w:r>
        <w:separator/>
      </w:r>
    </w:p>
  </w:endnote>
  <w:endnote w:type="continuationSeparator" w:id="0">
    <w:p w14:paraId="2AE84CBC" w14:textId="77777777" w:rsidR="004E40D2" w:rsidRDefault="004E40D2" w:rsidP="00941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empus Sans ITC">
    <w:altName w:val="Gabriola"/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84481855"/>
      <w:docPartObj>
        <w:docPartGallery w:val="Page Numbers (Bottom of Page)"/>
        <w:docPartUnique/>
      </w:docPartObj>
    </w:sdtPr>
    <w:sdtEndPr/>
    <w:sdtContent>
      <w:p w14:paraId="6EAFAA28" w14:textId="0C904942" w:rsidR="0074070A" w:rsidRDefault="0074070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7B3F">
          <w:rPr>
            <w:noProof/>
          </w:rPr>
          <w:t>21</w:t>
        </w:r>
        <w:r>
          <w:fldChar w:fldCharType="end"/>
        </w:r>
      </w:p>
    </w:sdtContent>
  </w:sdt>
  <w:p w14:paraId="4B289381" w14:textId="77777777" w:rsidR="0074070A" w:rsidRDefault="0074070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66152A" w14:textId="1CF53603" w:rsidR="0074070A" w:rsidRDefault="0074070A" w:rsidP="00633F8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C642E8" w14:textId="77777777" w:rsidR="004E40D2" w:rsidRDefault="004E40D2" w:rsidP="00941A3A">
      <w:pPr>
        <w:spacing w:after="0" w:line="240" w:lineRule="auto"/>
      </w:pPr>
      <w:r>
        <w:separator/>
      </w:r>
    </w:p>
  </w:footnote>
  <w:footnote w:type="continuationSeparator" w:id="0">
    <w:p w14:paraId="6DAB32C2" w14:textId="77777777" w:rsidR="004E40D2" w:rsidRDefault="004E40D2" w:rsidP="00941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C6BCF14"/>
    <w:multiLevelType w:val="singleLevel"/>
    <w:tmpl w:val="8C6BCF14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2F9381C"/>
    <w:multiLevelType w:val="multilevel"/>
    <w:tmpl w:val="B600B4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040901B5"/>
    <w:multiLevelType w:val="hybridMultilevel"/>
    <w:tmpl w:val="6038DC50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663330F"/>
    <w:multiLevelType w:val="hybridMultilevel"/>
    <w:tmpl w:val="144623D6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7A04B7"/>
    <w:multiLevelType w:val="hybridMultilevel"/>
    <w:tmpl w:val="9E0A70B4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D6E650B"/>
    <w:multiLevelType w:val="hybridMultilevel"/>
    <w:tmpl w:val="51323FEE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E24D8D"/>
    <w:multiLevelType w:val="hybridMultilevel"/>
    <w:tmpl w:val="C1962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97DA1"/>
    <w:multiLevelType w:val="hybridMultilevel"/>
    <w:tmpl w:val="BB401D8C"/>
    <w:lvl w:ilvl="0" w:tplc="C5168EFE">
      <w:start w:val="1"/>
      <w:numFmt w:val="bullet"/>
      <w:lvlText w:val="–"/>
      <w:lvlJc w:val="left"/>
      <w:pPr>
        <w:ind w:left="720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B7316"/>
    <w:multiLevelType w:val="hybridMultilevel"/>
    <w:tmpl w:val="C1962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8366D"/>
    <w:multiLevelType w:val="hybridMultilevel"/>
    <w:tmpl w:val="99F27384"/>
    <w:lvl w:ilvl="0" w:tplc="04D26D28">
      <w:start w:val="1"/>
      <w:numFmt w:val="bullet"/>
      <w:pStyle w:val="4"/>
      <w:lvlText w:val="–"/>
      <w:lvlJc w:val="left"/>
      <w:pPr>
        <w:ind w:left="11355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113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0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28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135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142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149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56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6406" w:hanging="360"/>
      </w:pPr>
      <w:rPr>
        <w:rFonts w:ascii="Wingdings" w:hAnsi="Wingdings" w:hint="default"/>
      </w:rPr>
    </w:lvl>
  </w:abstractNum>
  <w:abstractNum w:abstractNumId="10" w15:restartNumberingAfterBreak="0">
    <w:nsid w:val="190E6302"/>
    <w:multiLevelType w:val="hybridMultilevel"/>
    <w:tmpl w:val="20D86D20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5B2282"/>
    <w:multiLevelType w:val="hybridMultilevel"/>
    <w:tmpl w:val="C1962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20B7F"/>
    <w:multiLevelType w:val="hybridMultilevel"/>
    <w:tmpl w:val="5D90F1D0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85A37EF"/>
    <w:multiLevelType w:val="hybridMultilevel"/>
    <w:tmpl w:val="C1962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6A679F"/>
    <w:multiLevelType w:val="hybridMultilevel"/>
    <w:tmpl w:val="350A39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AA7BF2"/>
    <w:multiLevelType w:val="hybridMultilevel"/>
    <w:tmpl w:val="C1962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0D23AF"/>
    <w:multiLevelType w:val="multilevel"/>
    <w:tmpl w:val="1B12D744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567"/>
      </w:pPr>
      <w:rPr>
        <w:rFonts w:ascii="Tempus Sans ITC" w:hAnsi="Tempus Sans ITC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376488"/>
    <w:multiLevelType w:val="multilevel"/>
    <w:tmpl w:val="DA080BCA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567"/>
      </w:pPr>
      <w:rPr>
        <w:rFonts w:ascii="Tempus Sans ITC" w:hAnsi="Tempus Sans ITC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F93266F"/>
    <w:multiLevelType w:val="hybridMultilevel"/>
    <w:tmpl w:val="4D8A0792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1510271"/>
    <w:multiLevelType w:val="hybridMultilevel"/>
    <w:tmpl w:val="A3F46B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963216"/>
    <w:multiLevelType w:val="hybridMultilevel"/>
    <w:tmpl w:val="84BA5DF0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2D40E86"/>
    <w:multiLevelType w:val="hybridMultilevel"/>
    <w:tmpl w:val="C1962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232F7"/>
    <w:multiLevelType w:val="multilevel"/>
    <w:tmpl w:val="83CE0BAA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567"/>
      </w:pPr>
      <w:rPr>
        <w:rFonts w:ascii="Tempus Sans ITC" w:hAnsi="Tempus Sans ITC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5C55F00"/>
    <w:multiLevelType w:val="hybridMultilevel"/>
    <w:tmpl w:val="C1962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D3D51"/>
    <w:multiLevelType w:val="hybridMultilevel"/>
    <w:tmpl w:val="C1962B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586F85"/>
    <w:multiLevelType w:val="multilevel"/>
    <w:tmpl w:val="1C2C38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5D7D18"/>
    <w:multiLevelType w:val="hybridMultilevel"/>
    <w:tmpl w:val="9B5A33D6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F844F68"/>
    <w:multiLevelType w:val="hybridMultilevel"/>
    <w:tmpl w:val="35CC6038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1311BEA"/>
    <w:multiLevelType w:val="hybridMultilevel"/>
    <w:tmpl w:val="4BF094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02F2D49"/>
    <w:multiLevelType w:val="multilevel"/>
    <w:tmpl w:val="EEF49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0F7671"/>
    <w:multiLevelType w:val="multilevel"/>
    <w:tmpl w:val="2F482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D351E8"/>
    <w:multiLevelType w:val="hybridMultilevel"/>
    <w:tmpl w:val="DA7C69A6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CC76983"/>
    <w:multiLevelType w:val="hybridMultilevel"/>
    <w:tmpl w:val="17C2B008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0F94C5E"/>
    <w:multiLevelType w:val="hybridMultilevel"/>
    <w:tmpl w:val="DF5EA0BC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33808AF"/>
    <w:multiLevelType w:val="multilevel"/>
    <w:tmpl w:val="B600B44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5" w15:restartNumberingAfterBreak="0">
    <w:nsid w:val="744F3D9F"/>
    <w:multiLevelType w:val="hybridMultilevel"/>
    <w:tmpl w:val="7CAAF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EF31F8"/>
    <w:multiLevelType w:val="hybridMultilevel"/>
    <w:tmpl w:val="6E4CB960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86103DD"/>
    <w:multiLevelType w:val="hybridMultilevel"/>
    <w:tmpl w:val="28F0F9D0"/>
    <w:lvl w:ilvl="0" w:tplc="C5168EFE">
      <w:start w:val="1"/>
      <w:numFmt w:val="bullet"/>
      <w:lvlText w:val="–"/>
      <w:lvlJc w:val="left"/>
      <w:pPr>
        <w:ind w:left="720" w:hanging="360"/>
      </w:pPr>
      <w:rPr>
        <w:rFonts w:ascii="Tempus Sans ITC" w:hAnsi="Tempus Sans ITC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9"/>
  </w:num>
  <w:num w:numId="3">
    <w:abstractNumId w:val="37"/>
  </w:num>
  <w:num w:numId="4">
    <w:abstractNumId w:val="7"/>
  </w:num>
  <w:num w:numId="5">
    <w:abstractNumId w:val="14"/>
  </w:num>
  <w:num w:numId="6">
    <w:abstractNumId w:val="1"/>
  </w:num>
  <w:num w:numId="7">
    <w:abstractNumId w:val="30"/>
  </w:num>
  <w:num w:numId="8">
    <w:abstractNumId w:val="28"/>
  </w:num>
  <w:num w:numId="9">
    <w:abstractNumId w:val="12"/>
  </w:num>
  <w:num w:numId="10">
    <w:abstractNumId w:val="9"/>
  </w:num>
  <w:num w:numId="11">
    <w:abstractNumId w:val="27"/>
  </w:num>
  <w:num w:numId="12">
    <w:abstractNumId w:val="10"/>
  </w:num>
  <w:num w:numId="13">
    <w:abstractNumId w:val="2"/>
  </w:num>
  <w:num w:numId="14">
    <w:abstractNumId w:val="29"/>
  </w:num>
  <w:num w:numId="15">
    <w:abstractNumId w:val="16"/>
  </w:num>
  <w:num w:numId="16">
    <w:abstractNumId w:val="18"/>
  </w:num>
  <w:num w:numId="17">
    <w:abstractNumId w:val="32"/>
  </w:num>
  <w:num w:numId="18">
    <w:abstractNumId w:val="3"/>
  </w:num>
  <w:num w:numId="19">
    <w:abstractNumId w:val="5"/>
  </w:num>
  <w:num w:numId="20">
    <w:abstractNumId w:val="36"/>
  </w:num>
  <w:num w:numId="21">
    <w:abstractNumId w:val="31"/>
  </w:num>
  <w:num w:numId="22">
    <w:abstractNumId w:val="20"/>
  </w:num>
  <w:num w:numId="23">
    <w:abstractNumId w:val="33"/>
  </w:num>
  <w:num w:numId="24">
    <w:abstractNumId w:val="34"/>
  </w:num>
  <w:num w:numId="25">
    <w:abstractNumId w:val="22"/>
  </w:num>
  <w:num w:numId="26">
    <w:abstractNumId w:val="17"/>
  </w:num>
  <w:num w:numId="27">
    <w:abstractNumId w:val="0"/>
  </w:num>
  <w:num w:numId="28">
    <w:abstractNumId w:val="4"/>
  </w:num>
  <w:num w:numId="29">
    <w:abstractNumId w:val="26"/>
  </w:num>
  <w:num w:numId="30">
    <w:abstractNumId w:val="35"/>
  </w:num>
  <w:num w:numId="31">
    <w:abstractNumId w:val="8"/>
  </w:num>
  <w:num w:numId="32">
    <w:abstractNumId w:val="21"/>
  </w:num>
  <w:num w:numId="33">
    <w:abstractNumId w:val="15"/>
  </w:num>
  <w:num w:numId="34">
    <w:abstractNumId w:val="13"/>
  </w:num>
  <w:num w:numId="35">
    <w:abstractNumId w:val="24"/>
  </w:num>
  <w:num w:numId="36">
    <w:abstractNumId w:val="6"/>
  </w:num>
  <w:num w:numId="37">
    <w:abstractNumId w:val="23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1CC3"/>
    <w:rsid w:val="00002505"/>
    <w:rsid w:val="00003FEC"/>
    <w:rsid w:val="00016426"/>
    <w:rsid w:val="0002308A"/>
    <w:rsid w:val="00046819"/>
    <w:rsid w:val="00053343"/>
    <w:rsid w:val="00053BED"/>
    <w:rsid w:val="000643BA"/>
    <w:rsid w:val="0007312E"/>
    <w:rsid w:val="00082089"/>
    <w:rsid w:val="000849F4"/>
    <w:rsid w:val="00086604"/>
    <w:rsid w:val="00086676"/>
    <w:rsid w:val="000868A9"/>
    <w:rsid w:val="000B34E2"/>
    <w:rsid w:val="000B4561"/>
    <w:rsid w:val="000B506C"/>
    <w:rsid w:val="000E040D"/>
    <w:rsid w:val="000E5603"/>
    <w:rsid w:val="000F2C10"/>
    <w:rsid w:val="000F5652"/>
    <w:rsid w:val="00101A4E"/>
    <w:rsid w:val="001121C6"/>
    <w:rsid w:val="00130477"/>
    <w:rsid w:val="00130696"/>
    <w:rsid w:val="00151931"/>
    <w:rsid w:val="00170D51"/>
    <w:rsid w:val="001864DF"/>
    <w:rsid w:val="00187BDD"/>
    <w:rsid w:val="00196C78"/>
    <w:rsid w:val="001A4639"/>
    <w:rsid w:val="001A7077"/>
    <w:rsid w:val="001B1C22"/>
    <w:rsid w:val="001B2A4E"/>
    <w:rsid w:val="001D1384"/>
    <w:rsid w:val="001D2A10"/>
    <w:rsid w:val="001D383C"/>
    <w:rsid w:val="001E304E"/>
    <w:rsid w:val="001E4765"/>
    <w:rsid w:val="001E4AC5"/>
    <w:rsid w:val="001F6073"/>
    <w:rsid w:val="00202F3E"/>
    <w:rsid w:val="00203046"/>
    <w:rsid w:val="00211F34"/>
    <w:rsid w:val="0022062A"/>
    <w:rsid w:val="00220E51"/>
    <w:rsid w:val="00224014"/>
    <w:rsid w:val="0024046A"/>
    <w:rsid w:val="00245E97"/>
    <w:rsid w:val="0025178B"/>
    <w:rsid w:val="00251806"/>
    <w:rsid w:val="00256BAB"/>
    <w:rsid w:val="00263FB3"/>
    <w:rsid w:val="00264277"/>
    <w:rsid w:val="00271814"/>
    <w:rsid w:val="00281461"/>
    <w:rsid w:val="00282753"/>
    <w:rsid w:val="0028399A"/>
    <w:rsid w:val="00292B76"/>
    <w:rsid w:val="00296A77"/>
    <w:rsid w:val="00297282"/>
    <w:rsid w:val="002A7E80"/>
    <w:rsid w:val="002B2010"/>
    <w:rsid w:val="002B3A78"/>
    <w:rsid w:val="002B602D"/>
    <w:rsid w:val="002C6A4D"/>
    <w:rsid w:val="002D460E"/>
    <w:rsid w:val="002D7A41"/>
    <w:rsid w:val="002E381D"/>
    <w:rsid w:val="002E6A0C"/>
    <w:rsid w:val="002F3B9C"/>
    <w:rsid w:val="003016D3"/>
    <w:rsid w:val="003043A9"/>
    <w:rsid w:val="00305615"/>
    <w:rsid w:val="00325896"/>
    <w:rsid w:val="00325AB3"/>
    <w:rsid w:val="00330EA2"/>
    <w:rsid w:val="00334EE6"/>
    <w:rsid w:val="003372E4"/>
    <w:rsid w:val="00340E23"/>
    <w:rsid w:val="00345C85"/>
    <w:rsid w:val="00363466"/>
    <w:rsid w:val="0036522F"/>
    <w:rsid w:val="00366BBA"/>
    <w:rsid w:val="00367EDE"/>
    <w:rsid w:val="003760AD"/>
    <w:rsid w:val="00377868"/>
    <w:rsid w:val="00382BE6"/>
    <w:rsid w:val="00386181"/>
    <w:rsid w:val="00390CD9"/>
    <w:rsid w:val="00392589"/>
    <w:rsid w:val="003954F9"/>
    <w:rsid w:val="003A1F18"/>
    <w:rsid w:val="003A38ED"/>
    <w:rsid w:val="003B5F0B"/>
    <w:rsid w:val="003B775D"/>
    <w:rsid w:val="003D00EE"/>
    <w:rsid w:val="003D0127"/>
    <w:rsid w:val="003D0BCA"/>
    <w:rsid w:val="003F0AD4"/>
    <w:rsid w:val="003F2446"/>
    <w:rsid w:val="003F2755"/>
    <w:rsid w:val="00412F54"/>
    <w:rsid w:val="004146F3"/>
    <w:rsid w:val="00420199"/>
    <w:rsid w:val="00422A0E"/>
    <w:rsid w:val="00423714"/>
    <w:rsid w:val="00427033"/>
    <w:rsid w:val="00432409"/>
    <w:rsid w:val="00435C95"/>
    <w:rsid w:val="00446349"/>
    <w:rsid w:val="00461643"/>
    <w:rsid w:val="004644B0"/>
    <w:rsid w:val="00464EDF"/>
    <w:rsid w:val="00465C1B"/>
    <w:rsid w:val="0047037F"/>
    <w:rsid w:val="00485959"/>
    <w:rsid w:val="0048598C"/>
    <w:rsid w:val="004917BA"/>
    <w:rsid w:val="004D27C0"/>
    <w:rsid w:val="004E40D2"/>
    <w:rsid w:val="004E70C3"/>
    <w:rsid w:val="00505CAE"/>
    <w:rsid w:val="00507E67"/>
    <w:rsid w:val="0051530E"/>
    <w:rsid w:val="00517232"/>
    <w:rsid w:val="00532B65"/>
    <w:rsid w:val="00532C19"/>
    <w:rsid w:val="00542C76"/>
    <w:rsid w:val="00557826"/>
    <w:rsid w:val="00572B79"/>
    <w:rsid w:val="005756C2"/>
    <w:rsid w:val="00576ADE"/>
    <w:rsid w:val="00592FF1"/>
    <w:rsid w:val="005A7B3F"/>
    <w:rsid w:val="005B26CD"/>
    <w:rsid w:val="005B74BB"/>
    <w:rsid w:val="005C4F74"/>
    <w:rsid w:val="005F6911"/>
    <w:rsid w:val="00603B59"/>
    <w:rsid w:val="0060606F"/>
    <w:rsid w:val="00612F84"/>
    <w:rsid w:val="00621DF9"/>
    <w:rsid w:val="00632894"/>
    <w:rsid w:val="00633F89"/>
    <w:rsid w:val="006400B2"/>
    <w:rsid w:val="00650A92"/>
    <w:rsid w:val="00656F24"/>
    <w:rsid w:val="00663BD5"/>
    <w:rsid w:val="00664ACE"/>
    <w:rsid w:val="00676DE9"/>
    <w:rsid w:val="00686EFB"/>
    <w:rsid w:val="00687CDC"/>
    <w:rsid w:val="0069008E"/>
    <w:rsid w:val="00690330"/>
    <w:rsid w:val="006904EE"/>
    <w:rsid w:val="00692ADC"/>
    <w:rsid w:val="006C1797"/>
    <w:rsid w:val="006C1CC3"/>
    <w:rsid w:val="006C65E0"/>
    <w:rsid w:val="006D14A6"/>
    <w:rsid w:val="006E133B"/>
    <w:rsid w:val="006E7D33"/>
    <w:rsid w:val="006F09E2"/>
    <w:rsid w:val="007063AE"/>
    <w:rsid w:val="007269F5"/>
    <w:rsid w:val="0074070A"/>
    <w:rsid w:val="00744828"/>
    <w:rsid w:val="0075489D"/>
    <w:rsid w:val="00754EC3"/>
    <w:rsid w:val="007662BD"/>
    <w:rsid w:val="00776E97"/>
    <w:rsid w:val="00777DA7"/>
    <w:rsid w:val="007820DB"/>
    <w:rsid w:val="00786023"/>
    <w:rsid w:val="00790A11"/>
    <w:rsid w:val="00792847"/>
    <w:rsid w:val="007A25BF"/>
    <w:rsid w:val="007A5B9A"/>
    <w:rsid w:val="007A65C5"/>
    <w:rsid w:val="007A6830"/>
    <w:rsid w:val="007A7665"/>
    <w:rsid w:val="007A783F"/>
    <w:rsid w:val="007B36C9"/>
    <w:rsid w:val="007B5378"/>
    <w:rsid w:val="007B788F"/>
    <w:rsid w:val="007C04C7"/>
    <w:rsid w:val="007D08B3"/>
    <w:rsid w:val="007E685F"/>
    <w:rsid w:val="007F0425"/>
    <w:rsid w:val="00813DAE"/>
    <w:rsid w:val="00832534"/>
    <w:rsid w:val="00846D2B"/>
    <w:rsid w:val="0087194B"/>
    <w:rsid w:val="00872B25"/>
    <w:rsid w:val="00892517"/>
    <w:rsid w:val="008A0756"/>
    <w:rsid w:val="008A08DE"/>
    <w:rsid w:val="008A4E23"/>
    <w:rsid w:val="008B3DAE"/>
    <w:rsid w:val="008B6486"/>
    <w:rsid w:val="008C3FDA"/>
    <w:rsid w:val="008E343A"/>
    <w:rsid w:val="008E351F"/>
    <w:rsid w:val="008F3DB6"/>
    <w:rsid w:val="00913140"/>
    <w:rsid w:val="0091318A"/>
    <w:rsid w:val="009139DA"/>
    <w:rsid w:val="00933827"/>
    <w:rsid w:val="0093453B"/>
    <w:rsid w:val="00935C9B"/>
    <w:rsid w:val="00941A3A"/>
    <w:rsid w:val="00947F58"/>
    <w:rsid w:val="00971EA2"/>
    <w:rsid w:val="0097299F"/>
    <w:rsid w:val="0097317D"/>
    <w:rsid w:val="00977AAD"/>
    <w:rsid w:val="00982721"/>
    <w:rsid w:val="00984F63"/>
    <w:rsid w:val="00992328"/>
    <w:rsid w:val="009A67E6"/>
    <w:rsid w:val="009B69E7"/>
    <w:rsid w:val="009C724D"/>
    <w:rsid w:val="009D59F2"/>
    <w:rsid w:val="009E5337"/>
    <w:rsid w:val="009F25B2"/>
    <w:rsid w:val="009F7E8D"/>
    <w:rsid w:val="00A0598B"/>
    <w:rsid w:val="00A07006"/>
    <w:rsid w:val="00A229B5"/>
    <w:rsid w:val="00A2530B"/>
    <w:rsid w:val="00A35A43"/>
    <w:rsid w:val="00A518EA"/>
    <w:rsid w:val="00A55180"/>
    <w:rsid w:val="00A573B2"/>
    <w:rsid w:val="00A6078C"/>
    <w:rsid w:val="00A72128"/>
    <w:rsid w:val="00A75C66"/>
    <w:rsid w:val="00A84594"/>
    <w:rsid w:val="00A92FD1"/>
    <w:rsid w:val="00AA3DCC"/>
    <w:rsid w:val="00AA418E"/>
    <w:rsid w:val="00AA684E"/>
    <w:rsid w:val="00AA6E2A"/>
    <w:rsid w:val="00AB1C20"/>
    <w:rsid w:val="00AD38BD"/>
    <w:rsid w:val="00AE3B51"/>
    <w:rsid w:val="00B05279"/>
    <w:rsid w:val="00B07809"/>
    <w:rsid w:val="00B15E20"/>
    <w:rsid w:val="00B1761D"/>
    <w:rsid w:val="00B17630"/>
    <w:rsid w:val="00B47F2F"/>
    <w:rsid w:val="00B86CE2"/>
    <w:rsid w:val="00B93367"/>
    <w:rsid w:val="00BA0BC5"/>
    <w:rsid w:val="00BA43F8"/>
    <w:rsid w:val="00BA69AF"/>
    <w:rsid w:val="00BB5600"/>
    <w:rsid w:val="00BC2001"/>
    <w:rsid w:val="00BC3959"/>
    <w:rsid w:val="00BD3250"/>
    <w:rsid w:val="00BE2240"/>
    <w:rsid w:val="00BE4BD9"/>
    <w:rsid w:val="00BF048F"/>
    <w:rsid w:val="00C000E1"/>
    <w:rsid w:val="00C019A0"/>
    <w:rsid w:val="00C10DF1"/>
    <w:rsid w:val="00C23705"/>
    <w:rsid w:val="00C43F5D"/>
    <w:rsid w:val="00C4657C"/>
    <w:rsid w:val="00C50C5C"/>
    <w:rsid w:val="00C530CB"/>
    <w:rsid w:val="00C64049"/>
    <w:rsid w:val="00C675B3"/>
    <w:rsid w:val="00C715A8"/>
    <w:rsid w:val="00C87630"/>
    <w:rsid w:val="00C91AF7"/>
    <w:rsid w:val="00C96FEC"/>
    <w:rsid w:val="00CB00ED"/>
    <w:rsid w:val="00CB56AE"/>
    <w:rsid w:val="00CD0AAF"/>
    <w:rsid w:val="00CF0F8C"/>
    <w:rsid w:val="00CF1007"/>
    <w:rsid w:val="00CF74A1"/>
    <w:rsid w:val="00D23619"/>
    <w:rsid w:val="00D25EAD"/>
    <w:rsid w:val="00D314B9"/>
    <w:rsid w:val="00D32C8D"/>
    <w:rsid w:val="00D424E3"/>
    <w:rsid w:val="00D431DC"/>
    <w:rsid w:val="00D432A7"/>
    <w:rsid w:val="00D50E20"/>
    <w:rsid w:val="00D664FD"/>
    <w:rsid w:val="00D7215D"/>
    <w:rsid w:val="00D82F90"/>
    <w:rsid w:val="00D905C6"/>
    <w:rsid w:val="00D94546"/>
    <w:rsid w:val="00D94920"/>
    <w:rsid w:val="00DA0DD7"/>
    <w:rsid w:val="00DA46E1"/>
    <w:rsid w:val="00DA5447"/>
    <w:rsid w:val="00DB77B7"/>
    <w:rsid w:val="00DE479B"/>
    <w:rsid w:val="00DF3BC8"/>
    <w:rsid w:val="00DF7BCC"/>
    <w:rsid w:val="00E123B7"/>
    <w:rsid w:val="00E155E7"/>
    <w:rsid w:val="00E15849"/>
    <w:rsid w:val="00E15CA6"/>
    <w:rsid w:val="00E20EC8"/>
    <w:rsid w:val="00E23B9E"/>
    <w:rsid w:val="00E24113"/>
    <w:rsid w:val="00E328C9"/>
    <w:rsid w:val="00E37432"/>
    <w:rsid w:val="00E3758F"/>
    <w:rsid w:val="00E4393B"/>
    <w:rsid w:val="00E473C3"/>
    <w:rsid w:val="00E5646D"/>
    <w:rsid w:val="00E851E3"/>
    <w:rsid w:val="00E85C55"/>
    <w:rsid w:val="00E87513"/>
    <w:rsid w:val="00E87E06"/>
    <w:rsid w:val="00EA44F3"/>
    <w:rsid w:val="00EB7F47"/>
    <w:rsid w:val="00ED2C81"/>
    <w:rsid w:val="00EE0A2E"/>
    <w:rsid w:val="00EE3E2E"/>
    <w:rsid w:val="00F039D0"/>
    <w:rsid w:val="00F12A2E"/>
    <w:rsid w:val="00F35BC0"/>
    <w:rsid w:val="00F40168"/>
    <w:rsid w:val="00F64794"/>
    <w:rsid w:val="00F70DC1"/>
    <w:rsid w:val="00F81FC9"/>
    <w:rsid w:val="00F82F17"/>
    <w:rsid w:val="00F8588B"/>
    <w:rsid w:val="00F910BC"/>
    <w:rsid w:val="00F94405"/>
    <w:rsid w:val="00FA079B"/>
    <w:rsid w:val="00FA3CAB"/>
    <w:rsid w:val="00FB28CE"/>
    <w:rsid w:val="00FC0832"/>
    <w:rsid w:val="00FC15E1"/>
    <w:rsid w:val="00FD5737"/>
    <w:rsid w:val="00FE28D4"/>
    <w:rsid w:val="00FE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13397F"/>
  <w15:docId w15:val="{DCAAAE24-1E29-4B99-9D0B-AAB5A09A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7432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0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08587D"/>
    <w:pPr>
      <w:spacing w:after="200" w:line="276" w:lineRule="auto"/>
      <w:ind w:left="720"/>
      <w:contextualSpacing/>
    </w:pPr>
    <w:rPr>
      <w:rFonts w:eastAsiaTheme="minorEastAsia"/>
    </w:rPr>
  </w:style>
  <w:style w:type="paragraph" w:styleId="a5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10">
    <w:name w:val="1"/>
    <w:basedOn w:val="a"/>
    <w:link w:val="11"/>
    <w:qFormat/>
    <w:rsid w:val="0097299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2">
    <w:name w:val="З1"/>
    <w:basedOn w:val="10"/>
    <w:link w:val="13"/>
    <w:qFormat/>
    <w:rsid w:val="00A07006"/>
    <w:pPr>
      <w:keepNext/>
      <w:pageBreakBefore/>
      <w:widowControl w:val="0"/>
      <w:spacing w:after="360"/>
      <w:ind w:firstLine="0"/>
      <w:outlineLvl w:val="0"/>
    </w:pPr>
    <w:rPr>
      <w:b/>
      <w:caps/>
    </w:rPr>
  </w:style>
  <w:style w:type="character" w:customStyle="1" w:styleId="11">
    <w:name w:val="1 Знак"/>
    <w:basedOn w:val="a0"/>
    <w:link w:val="10"/>
    <w:rsid w:val="0097299F"/>
    <w:rPr>
      <w:rFonts w:ascii="Times New Roman" w:eastAsia="Times New Roman" w:hAnsi="Times New Roman" w:cs="Times New Roman"/>
      <w:sz w:val="28"/>
      <w:szCs w:val="24"/>
    </w:rPr>
  </w:style>
  <w:style w:type="paragraph" w:styleId="a8">
    <w:name w:val="TOC Heading"/>
    <w:basedOn w:val="1"/>
    <w:next w:val="a"/>
    <w:uiPriority w:val="39"/>
    <w:unhideWhenUsed/>
    <w:qFormat/>
    <w:rsid w:val="00FB28CE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character" w:customStyle="1" w:styleId="13">
    <w:name w:val="З1 Знак"/>
    <w:basedOn w:val="11"/>
    <w:link w:val="12"/>
    <w:rsid w:val="00A07006"/>
    <w:rPr>
      <w:rFonts w:ascii="Times New Roman" w:eastAsia="Times New Roman" w:hAnsi="Times New Roman" w:cs="Times New Roman"/>
      <w:b/>
      <w:caps/>
      <w:sz w:val="28"/>
      <w:szCs w:val="24"/>
    </w:rPr>
  </w:style>
  <w:style w:type="paragraph" w:styleId="14">
    <w:name w:val="toc 1"/>
    <w:basedOn w:val="a"/>
    <w:next w:val="a"/>
    <w:autoRedefine/>
    <w:uiPriority w:val="39"/>
    <w:unhideWhenUsed/>
    <w:rsid w:val="00FB28CE"/>
    <w:pPr>
      <w:spacing w:after="100"/>
    </w:pPr>
  </w:style>
  <w:style w:type="character" w:styleId="a9">
    <w:name w:val="Hyperlink"/>
    <w:basedOn w:val="a0"/>
    <w:uiPriority w:val="99"/>
    <w:unhideWhenUsed/>
    <w:rsid w:val="00FB28CE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941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941A3A"/>
  </w:style>
  <w:style w:type="paragraph" w:styleId="ac">
    <w:name w:val="footer"/>
    <w:basedOn w:val="a"/>
    <w:link w:val="ad"/>
    <w:uiPriority w:val="99"/>
    <w:unhideWhenUsed/>
    <w:rsid w:val="00941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941A3A"/>
  </w:style>
  <w:style w:type="paragraph" w:customStyle="1" w:styleId="20">
    <w:name w:val="З2"/>
    <w:basedOn w:val="12"/>
    <w:link w:val="21"/>
    <w:qFormat/>
    <w:rsid w:val="000E040D"/>
    <w:pPr>
      <w:spacing w:after="240"/>
      <w:ind w:left="709"/>
      <w:jc w:val="left"/>
      <w:outlineLvl w:val="1"/>
    </w:pPr>
    <w:rPr>
      <w:caps w:val="0"/>
    </w:rPr>
  </w:style>
  <w:style w:type="character" w:customStyle="1" w:styleId="21">
    <w:name w:val="З2 Знак"/>
    <w:basedOn w:val="13"/>
    <w:link w:val="20"/>
    <w:rsid w:val="000E040D"/>
    <w:rPr>
      <w:rFonts w:ascii="Times New Roman" w:eastAsia="Times New Roman" w:hAnsi="Times New Roman" w:cs="Times New Roman"/>
      <w:b/>
      <w:caps w:val="0"/>
      <w:sz w:val="28"/>
      <w:szCs w:val="24"/>
    </w:rPr>
  </w:style>
  <w:style w:type="paragraph" w:customStyle="1" w:styleId="30">
    <w:name w:val="З3"/>
    <w:basedOn w:val="20"/>
    <w:link w:val="31"/>
    <w:qFormat/>
    <w:rsid w:val="00572B79"/>
    <w:pPr>
      <w:keepLines/>
      <w:pageBreakBefore w:val="0"/>
      <w:widowControl/>
      <w:spacing w:before="240"/>
      <w:outlineLvl w:val="2"/>
    </w:pPr>
  </w:style>
  <w:style w:type="paragraph" w:styleId="22">
    <w:name w:val="toc 2"/>
    <w:basedOn w:val="a"/>
    <w:next w:val="a"/>
    <w:autoRedefine/>
    <w:uiPriority w:val="39"/>
    <w:unhideWhenUsed/>
    <w:rsid w:val="00F039D0"/>
    <w:pPr>
      <w:tabs>
        <w:tab w:val="left" w:pos="660"/>
        <w:tab w:val="right" w:leader="dot" w:pos="9344"/>
      </w:tabs>
      <w:spacing w:after="0" w:line="360" w:lineRule="auto"/>
    </w:pPr>
  </w:style>
  <w:style w:type="character" w:customStyle="1" w:styleId="31">
    <w:name w:val="З3 Знак"/>
    <w:basedOn w:val="21"/>
    <w:link w:val="30"/>
    <w:rsid w:val="00572B79"/>
    <w:rPr>
      <w:rFonts w:ascii="Times New Roman" w:eastAsia="Times New Roman" w:hAnsi="Times New Roman" w:cs="Times New Roman"/>
      <w:b/>
      <w:caps w:val="0"/>
      <w:sz w:val="28"/>
      <w:szCs w:val="24"/>
    </w:rPr>
  </w:style>
  <w:style w:type="paragraph" w:styleId="32">
    <w:name w:val="toc 3"/>
    <w:basedOn w:val="a"/>
    <w:next w:val="a"/>
    <w:autoRedefine/>
    <w:uiPriority w:val="39"/>
    <w:unhideWhenUsed/>
    <w:rsid w:val="009F7E8D"/>
    <w:pPr>
      <w:spacing w:after="100"/>
      <w:ind w:left="440"/>
    </w:pPr>
  </w:style>
  <w:style w:type="paragraph" w:styleId="ae">
    <w:name w:val="Normal (Web)"/>
    <w:basedOn w:val="a"/>
    <w:uiPriority w:val="99"/>
    <w:unhideWhenUsed/>
    <w:rsid w:val="006C1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6C1797"/>
    <w:rPr>
      <w:b/>
      <w:bCs/>
    </w:rPr>
  </w:style>
  <w:style w:type="paragraph" w:customStyle="1" w:styleId="4">
    <w:name w:val="З4"/>
    <w:basedOn w:val="30"/>
    <w:link w:val="41"/>
    <w:rsid w:val="00687CDC"/>
    <w:pPr>
      <w:numPr>
        <w:numId w:val="10"/>
      </w:numPr>
      <w:ind w:left="709" w:firstLine="0"/>
      <w:outlineLvl w:val="3"/>
    </w:pPr>
    <w:rPr>
      <w:lang w:val="en-US"/>
    </w:rPr>
  </w:style>
  <w:style w:type="paragraph" w:customStyle="1" w:styleId="af0">
    <w:name w:val="ГГ"/>
    <w:basedOn w:val="30"/>
    <w:link w:val="af1"/>
    <w:qFormat/>
    <w:rsid w:val="00650A92"/>
    <w:pPr>
      <w:outlineLvl w:val="3"/>
    </w:pPr>
  </w:style>
  <w:style w:type="character" w:customStyle="1" w:styleId="41">
    <w:name w:val="З4 Знак"/>
    <w:basedOn w:val="11"/>
    <w:link w:val="4"/>
    <w:rsid w:val="00687CDC"/>
    <w:rPr>
      <w:rFonts w:ascii="Times New Roman" w:eastAsia="Times New Roman" w:hAnsi="Times New Roman" w:cs="Times New Roman"/>
      <w:b/>
      <w:sz w:val="28"/>
      <w:szCs w:val="24"/>
      <w:lang w:val="en-US"/>
    </w:rPr>
  </w:style>
  <w:style w:type="paragraph" w:styleId="af2">
    <w:name w:val="caption"/>
    <w:basedOn w:val="a"/>
    <w:next w:val="a"/>
    <w:uiPriority w:val="35"/>
    <w:unhideWhenUsed/>
    <w:qFormat/>
    <w:rsid w:val="00DF7BCC"/>
    <w:pPr>
      <w:spacing w:after="360" w:line="240" w:lineRule="auto"/>
      <w:jc w:val="center"/>
    </w:pPr>
    <w:rPr>
      <w:rFonts w:ascii="Times New Roman" w:hAnsi="Times New Roman"/>
      <w:iCs/>
      <w:sz w:val="28"/>
      <w:szCs w:val="18"/>
    </w:rPr>
  </w:style>
  <w:style w:type="character" w:customStyle="1" w:styleId="af1">
    <w:name w:val="ГГ Знак"/>
    <w:basedOn w:val="11"/>
    <w:link w:val="af0"/>
    <w:rsid w:val="00650A92"/>
    <w:rPr>
      <w:rFonts w:ascii="Times New Roman" w:eastAsia="Times New Roman" w:hAnsi="Times New Roman" w:cs="Times New Roman"/>
      <w:b/>
      <w:sz w:val="28"/>
      <w:szCs w:val="24"/>
    </w:rPr>
  </w:style>
  <w:style w:type="table" w:styleId="af3">
    <w:name w:val="Table Grid"/>
    <w:basedOn w:val="a1"/>
    <w:uiPriority w:val="39"/>
    <w:rsid w:val="002D7A41"/>
    <w:pPr>
      <w:spacing w:after="0" w:line="240" w:lineRule="auto"/>
    </w:pPr>
    <w:rPr>
      <w:rFonts w:ascii="Times New Roman" w:eastAsiaTheme="minorHAnsi" w:hAnsi="Times New Roman" w:cs="Times New Roman"/>
      <w:kern w:val="2"/>
      <w:sz w:val="24"/>
      <w:szCs w:val="24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"/>
    <w:basedOn w:val="a1"/>
    <w:next w:val="af3"/>
    <w:uiPriority w:val="39"/>
    <w:rsid w:val="002D7A4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3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06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package" Target="embeddings/_________Microsoft_Visio.vsdx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1nbqohd/z2SXirQDwyZqeXCg6w==">CgMxLjA4AHIhMTJ5X21BQVMxSkJfT0xlWTRaaXNhZzJOM1NZeldyeXNC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BA251E5-7A33-4434-9861-06831DEF78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94</Pages>
  <Words>24368</Words>
  <Characters>138903</Characters>
  <Application>Microsoft Office Word</Application>
  <DocSecurity>0</DocSecurity>
  <Lines>1157</Lines>
  <Paragraphs>325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Shitfrombitch</dc:creator>
  <cp:lastModifiedBy>Shitfrombitch</cp:lastModifiedBy>
  <cp:revision>2</cp:revision>
  <dcterms:created xsi:type="dcterms:W3CDTF">2025-12-07T18:16:00Z</dcterms:created>
  <dcterms:modified xsi:type="dcterms:W3CDTF">2025-12-07T18:16:00Z</dcterms:modified>
</cp:coreProperties>
</file>