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1EED0" w14:textId="5D474DA3" w:rsidR="000C3347" w:rsidRDefault="000C3347" w:rsidP="000C3347">
      <w:r>
        <w:t>Slides presenting</w:t>
      </w:r>
      <w:bookmarkStart w:id="0" w:name="_GoBack"/>
      <w:bookmarkEnd w:id="0"/>
    </w:p>
    <w:p w14:paraId="4A444D81" w14:textId="77777777" w:rsidR="000C3347" w:rsidRDefault="000C3347" w:rsidP="000C3347"/>
    <w:p w14:paraId="360855B8" w14:textId="17238F7C" w:rsidR="000C3347" w:rsidRPr="000C3347" w:rsidRDefault="000C3347" w:rsidP="000C3347">
      <w:r w:rsidRPr="000C3347">
        <w:t>Drew – 2, 14, 15, 16                           </w:t>
      </w:r>
    </w:p>
    <w:p w14:paraId="78CD32C8" w14:textId="77777777" w:rsidR="000C3347" w:rsidRPr="000C3347" w:rsidRDefault="000C3347" w:rsidP="000C3347">
      <w:r w:rsidRPr="000C3347">
        <w:t>Jared – 9,10, 19</w:t>
      </w:r>
    </w:p>
    <w:p w14:paraId="732212AC" w14:textId="77777777" w:rsidR="000C3347" w:rsidRPr="000C3347" w:rsidRDefault="000C3347" w:rsidP="000C3347">
      <w:r w:rsidRPr="000C3347">
        <w:t>Michael – 5, 11, 12</w:t>
      </w:r>
    </w:p>
    <w:p w14:paraId="7D333F9A" w14:textId="77777777" w:rsidR="000C3347" w:rsidRPr="000C3347" w:rsidRDefault="000C3347" w:rsidP="000C3347">
      <w:r w:rsidRPr="000C3347">
        <w:t>Stephen – 3,4,17,18</w:t>
      </w:r>
    </w:p>
    <w:p w14:paraId="321BDF2C" w14:textId="77777777" w:rsidR="000C3347" w:rsidRPr="000C3347" w:rsidRDefault="000C3347" w:rsidP="000C3347">
      <w:r w:rsidRPr="000C3347">
        <w:t>Ryan – 6,7,8, 13</w:t>
      </w:r>
    </w:p>
    <w:p w14:paraId="7373B2C0" w14:textId="77777777" w:rsidR="00A15815" w:rsidRDefault="000C3347"/>
    <w:sectPr w:rsidR="00A1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47"/>
    <w:rsid w:val="000C3347"/>
    <w:rsid w:val="00625091"/>
    <w:rsid w:val="00C4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6075"/>
  <w15:chartTrackingRefBased/>
  <w15:docId w15:val="{12E98121-CABA-400F-99A4-4759F211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3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5B3B3076A24A4FB38C346C24577C25" ma:contentTypeVersion="13" ma:contentTypeDescription="Create a new document." ma:contentTypeScope="" ma:versionID="1cf1cc1267861af2275f2325039ba11f">
  <xsd:schema xmlns:xsd="http://www.w3.org/2001/XMLSchema" xmlns:xs="http://www.w3.org/2001/XMLSchema" xmlns:p="http://schemas.microsoft.com/office/2006/metadata/properties" xmlns:ns3="198a0dcb-89da-44bf-9373-b9a3e59350c7" xmlns:ns4="4f1b40dc-a5b1-4b5b-b35c-3d25ce87044b" targetNamespace="http://schemas.microsoft.com/office/2006/metadata/properties" ma:root="true" ma:fieldsID="562101dfa2f40fd7db29cfdfc6966b78" ns3:_="" ns4:_="">
    <xsd:import namespace="198a0dcb-89da-44bf-9373-b9a3e59350c7"/>
    <xsd:import namespace="4f1b40dc-a5b1-4b5b-b35c-3d25ce8704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a0dcb-89da-44bf-9373-b9a3e5935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b40dc-a5b1-4b5b-b35c-3d25ce870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DDEE5F-04B1-41AC-8D58-402AB3FB14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8a0dcb-89da-44bf-9373-b9a3e59350c7"/>
    <ds:schemaRef ds:uri="4f1b40dc-a5b1-4b5b-b35c-3d25ce870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384153-76B5-4B3F-BD2B-AEF0B1E301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87B673-3F78-4A26-87AD-041D32EFD38D}">
  <ds:schemaRefs>
    <ds:schemaRef ds:uri="http://schemas.openxmlformats.org/package/2006/metadata/core-properties"/>
    <ds:schemaRef ds:uri="http://purl.org/dc/dcmitype/"/>
    <ds:schemaRef ds:uri="http://purl.org/dc/terms/"/>
    <ds:schemaRef ds:uri="http://www.w3.org/XML/1998/namespace"/>
    <ds:schemaRef ds:uri="198a0dcb-89da-44bf-9373-b9a3e59350c7"/>
    <ds:schemaRef ds:uri="http://schemas.microsoft.com/office/infopath/2007/PartnerControls"/>
    <ds:schemaRef ds:uri="http://schemas.microsoft.com/office/2006/documentManagement/types"/>
    <ds:schemaRef ds:uri="4f1b40dc-a5b1-4b5b-b35c-3d25ce87044b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Benker</dc:creator>
  <cp:keywords/>
  <dc:description/>
  <cp:lastModifiedBy>Michael J Benker</cp:lastModifiedBy>
  <cp:revision>1</cp:revision>
  <dcterms:created xsi:type="dcterms:W3CDTF">2020-04-27T19:44:00Z</dcterms:created>
  <dcterms:modified xsi:type="dcterms:W3CDTF">2020-04-27T19:44:00Z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0x010100E65B3B3076A24A4FB38C346C24577C25</vt:lpwstr>
  </property>
</Properties>
</file>