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2C0C" w14:textId="77777777" w:rsidR="00C06C03" w:rsidRPr="005B1916" w:rsidRDefault="00C60BDF" w:rsidP="005B040C">
      <w:pPr>
        <w:jc w:val="center"/>
        <w:rPr>
          <w:rFonts w:ascii="Aharoni" w:hAnsi="Aharoni" w:cs="Aharoni"/>
          <w:sz w:val="36"/>
          <w:szCs w:val="36"/>
        </w:rPr>
      </w:pPr>
      <w:r w:rsidRPr="005B1916">
        <w:rPr>
          <w:rFonts w:ascii="Aharoni" w:hAnsi="Aharoni" w:cs="Aharoni"/>
          <w:sz w:val="36"/>
          <w:szCs w:val="36"/>
        </w:rPr>
        <w:t xml:space="preserve">Teamskills </w:t>
      </w:r>
      <w:r w:rsidR="00032135" w:rsidRPr="005B1916">
        <w:rPr>
          <w:rFonts w:ascii="Aharoni" w:hAnsi="Aharoni" w:cs="Aharoni"/>
          <w:sz w:val="36"/>
          <w:szCs w:val="36"/>
        </w:rPr>
        <w:t xml:space="preserve">Technological Institute </w:t>
      </w:r>
      <w:r w:rsidR="00C06C03" w:rsidRPr="005B1916">
        <w:rPr>
          <w:rFonts w:ascii="Aharoni" w:hAnsi="Aharoni" w:cs="Aharoni"/>
          <w:sz w:val="36"/>
          <w:szCs w:val="36"/>
        </w:rPr>
        <w:t>Inc</w:t>
      </w:r>
    </w:p>
    <w:p w14:paraId="61E9A951" w14:textId="20F475F6" w:rsidR="00C06C03" w:rsidRPr="00744E96" w:rsidRDefault="00C06C03" w:rsidP="005B040C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 xml:space="preserve">Turning point lower batinguel </w:t>
      </w:r>
      <w:r w:rsidR="005B1916">
        <w:rPr>
          <w:rFonts w:ascii="Aharoni" w:hAnsi="Aharoni" w:cs="Aharoni"/>
          <w:sz w:val="28"/>
          <w:szCs w:val="28"/>
        </w:rPr>
        <w:t>Dumaguete City</w:t>
      </w:r>
    </w:p>
    <w:p w14:paraId="25C37224" w14:textId="5C1163E9" w:rsidR="00FC2F6D" w:rsidRDefault="00FC2F6D" w:rsidP="005B040C">
      <w:pPr>
        <w:jc w:val="center"/>
        <w:rPr>
          <w:rFonts w:ascii="Aharoni" w:hAnsi="Aharoni" w:cs="Aharoni"/>
        </w:rPr>
      </w:pPr>
    </w:p>
    <w:p w14:paraId="24D9DA19" w14:textId="77777777" w:rsidR="00FC2F6D" w:rsidRDefault="00FC2F6D" w:rsidP="005B040C">
      <w:pPr>
        <w:jc w:val="center"/>
        <w:rPr>
          <w:rFonts w:ascii="Aharoni" w:hAnsi="Aharoni" w:cs="Aharoni"/>
        </w:rPr>
      </w:pPr>
    </w:p>
    <w:p w14:paraId="6DAB8BD0" w14:textId="77777777" w:rsidR="00086A72" w:rsidRDefault="00086A72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7DD8BF1A" w14:textId="77777777" w:rsidR="00086A72" w:rsidRDefault="00086A72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4901A842" w14:textId="77777777" w:rsidR="00086A72" w:rsidRDefault="00086A72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3764227E" w14:textId="77777777" w:rsidR="00086A72" w:rsidRDefault="00086A72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73DB3D11" w14:textId="77777777" w:rsidR="00086A72" w:rsidRDefault="00086A72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4A7C27B3" w14:textId="65740BD3" w:rsidR="005B040C" w:rsidRPr="006866C4" w:rsidRDefault="005B040C" w:rsidP="00675AE0">
      <w:pPr>
        <w:jc w:val="center"/>
        <w:rPr>
          <w:rFonts w:ascii="Aharoni" w:hAnsi="Aharoni" w:cs="Aharoni"/>
          <w:sz w:val="56"/>
          <w:szCs w:val="56"/>
        </w:rPr>
      </w:pPr>
      <w:r w:rsidRPr="006866C4">
        <w:rPr>
          <w:rFonts w:ascii="Aharoni" w:hAnsi="Aharoni" w:cs="Aharoni" w:hint="cs"/>
          <w:sz w:val="56"/>
          <w:szCs w:val="56"/>
        </w:rPr>
        <w:t xml:space="preserve">RESEARCH </w:t>
      </w:r>
      <w:r w:rsidR="000B6030" w:rsidRPr="006866C4">
        <w:rPr>
          <w:rFonts w:ascii="Aharoni" w:hAnsi="Aharoni" w:cs="Aharoni"/>
          <w:sz w:val="56"/>
          <w:szCs w:val="56"/>
        </w:rPr>
        <w:t xml:space="preserve">ON THE </w:t>
      </w:r>
      <w:r w:rsidRPr="006866C4">
        <w:rPr>
          <w:rFonts w:ascii="Aharoni" w:hAnsi="Aharoni" w:cs="Aharoni"/>
          <w:sz w:val="56"/>
          <w:szCs w:val="56"/>
        </w:rPr>
        <w:t xml:space="preserve"> </w:t>
      </w:r>
      <w:r w:rsidRPr="006866C4">
        <w:rPr>
          <w:rFonts w:ascii="Aharoni" w:hAnsi="Aharoni" w:cs="Aharoni" w:hint="cs"/>
          <w:sz w:val="56"/>
          <w:szCs w:val="56"/>
        </w:rPr>
        <w:t>PINOY GAME “</w:t>
      </w:r>
      <w:r w:rsidR="00550D1A" w:rsidRPr="006866C4">
        <w:rPr>
          <w:rFonts w:ascii="Aharoni" w:hAnsi="Aharoni" w:cs="Aharoni" w:hint="cs"/>
          <w:sz w:val="56"/>
          <w:szCs w:val="56"/>
        </w:rPr>
        <w:t>KAYOKOK”</w:t>
      </w:r>
    </w:p>
    <w:p w14:paraId="2FF69D7B" w14:textId="23044CE1" w:rsidR="00880A51" w:rsidRPr="006866C4" w:rsidRDefault="00880A51" w:rsidP="00675AE0">
      <w:pPr>
        <w:jc w:val="center"/>
        <w:rPr>
          <w:rFonts w:ascii="Aharoni" w:hAnsi="Aharoni" w:cs="Aharoni"/>
          <w:sz w:val="56"/>
          <w:szCs w:val="56"/>
        </w:rPr>
      </w:pPr>
    </w:p>
    <w:p w14:paraId="77061B5E" w14:textId="4054D7DD" w:rsidR="00880A51" w:rsidRPr="006866C4" w:rsidRDefault="00880A51" w:rsidP="00675AE0">
      <w:pPr>
        <w:jc w:val="center"/>
        <w:rPr>
          <w:rFonts w:ascii="Aharoni" w:hAnsi="Aharoni" w:cs="Aharoni"/>
          <w:sz w:val="56"/>
          <w:szCs w:val="56"/>
        </w:rPr>
      </w:pPr>
    </w:p>
    <w:p w14:paraId="11EA16B9" w14:textId="5C767E16" w:rsidR="00880A51" w:rsidRDefault="00880A51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48D00BC0" w14:textId="705FA4F5" w:rsidR="00880A51" w:rsidRDefault="00880A51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20482D89" w14:textId="0C07B538" w:rsidR="00880A51" w:rsidRDefault="00880A51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1EBFCDA8" w14:textId="77777777" w:rsidR="00880A51" w:rsidRDefault="00880A51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265EB078" w14:textId="19A4B45A" w:rsidR="00675AE0" w:rsidRDefault="00675AE0" w:rsidP="00675AE0">
      <w:pPr>
        <w:jc w:val="center"/>
        <w:rPr>
          <w:rFonts w:ascii="Aharoni" w:hAnsi="Aharoni" w:cs="Aharoni"/>
          <w:sz w:val="36"/>
          <w:szCs w:val="36"/>
        </w:rPr>
      </w:pPr>
    </w:p>
    <w:p w14:paraId="0142AA1A" w14:textId="049A179E" w:rsidR="00675AE0" w:rsidRDefault="00675AE0" w:rsidP="00FD5A19">
      <w:pPr>
        <w:rPr>
          <w:rFonts w:cs="Aharoni"/>
          <w:sz w:val="24"/>
          <w:szCs w:val="24"/>
        </w:rPr>
      </w:pPr>
    </w:p>
    <w:p w14:paraId="0B7BE714" w14:textId="25F3B1CA" w:rsidR="004D686B" w:rsidRPr="00374450" w:rsidRDefault="00D25DA1" w:rsidP="00FD5A19">
      <w:pPr>
        <w:rPr>
          <w:rFonts w:cs="Aharoni"/>
          <w:sz w:val="24"/>
          <w:szCs w:val="24"/>
          <w:u w:val="single"/>
        </w:rPr>
      </w:pPr>
      <w:r w:rsidRPr="00015BF1">
        <w:rPr>
          <w:rFonts w:cs="Aharoni"/>
          <w:sz w:val="28"/>
          <w:szCs w:val="28"/>
          <w:u w:val="single"/>
        </w:rPr>
        <w:t xml:space="preserve">JUPITER M. </w:t>
      </w:r>
      <w:r w:rsidR="004D19EF" w:rsidRPr="00015BF1">
        <w:rPr>
          <w:rFonts w:cs="Aharoni"/>
          <w:sz w:val="28"/>
          <w:szCs w:val="28"/>
          <w:u w:val="single"/>
        </w:rPr>
        <w:t xml:space="preserve"> </w:t>
      </w:r>
      <w:r w:rsidR="0018028B" w:rsidRPr="00015BF1">
        <w:rPr>
          <w:rFonts w:cs="Aharoni"/>
          <w:sz w:val="28"/>
          <w:szCs w:val="28"/>
          <w:u w:val="single"/>
        </w:rPr>
        <w:t>ALBURO</w:t>
      </w:r>
      <w:r w:rsidR="0018028B" w:rsidRPr="00015BF1">
        <w:rPr>
          <w:rFonts w:cs="Aharoni"/>
          <w:sz w:val="28"/>
          <w:szCs w:val="28"/>
        </w:rPr>
        <w:t xml:space="preserve"> </w:t>
      </w:r>
      <w:r w:rsidR="0018028B" w:rsidRPr="00F54FC5">
        <w:rPr>
          <w:rFonts w:cs="Aharoni"/>
          <w:sz w:val="24"/>
          <w:szCs w:val="24"/>
        </w:rPr>
        <w:t xml:space="preserve">           </w:t>
      </w:r>
      <w:r w:rsidR="00841B2D" w:rsidRPr="00F54FC5">
        <w:rPr>
          <w:rFonts w:cs="Aharoni"/>
          <w:sz w:val="24"/>
          <w:szCs w:val="24"/>
        </w:rPr>
        <w:t xml:space="preserve">                                            </w:t>
      </w:r>
      <w:r w:rsidR="00F62D08" w:rsidRPr="00F54FC5">
        <w:rPr>
          <w:rFonts w:cs="Aharoni"/>
          <w:sz w:val="24"/>
          <w:szCs w:val="24"/>
        </w:rPr>
        <w:t xml:space="preserve">                    </w:t>
      </w:r>
      <w:r w:rsidR="007012F6" w:rsidRPr="00F54FC5">
        <w:rPr>
          <w:rFonts w:cs="Aharoni"/>
          <w:sz w:val="24"/>
          <w:szCs w:val="24"/>
        </w:rPr>
        <w:t xml:space="preserve">  </w:t>
      </w:r>
      <w:r w:rsidR="00F62D08" w:rsidRPr="00F54FC5">
        <w:rPr>
          <w:rFonts w:cs="Aharoni"/>
          <w:sz w:val="24"/>
          <w:szCs w:val="24"/>
        </w:rPr>
        <w:t xml:space="preserve"> </w:t>
      </w:r>
      <w:r w:rsidR="00F62D08" w:rsidRPr="007E6099">
        <w:rPr>
          <w:rFonts w:cs="Aharoni"/>
          <w:sz w:val="28"/>
          <w:szCs w:val="28"/>
          <w:u w:val="single"/>
        </w:rPr>
        <w:t xml:space="preserve"> DR. NICHOL </w:t>
      </w:r>
      <w:r w:rsidR="00E429B6" w:rsidRPr="007E6099">
        <w:rPr>
          <w:rFonts w:cs="Aharoni"/>
          <w:sz w:val="28"/>
          <w:szCs w:val="28"/>
          <w:u w:val="single"/>
        </w:rPr>
        <w:t>R.ELMAN</w:t>
      </w:r>
      <w:r w:rsidR="00E429B6" w:rsidRPr="00374450">
        <w:rPr>
          <w:rFonts w:cs="Aharoni"/>
          <w:sz w:val="24"/>
          <w:szCs w:val="24"/>
          <w:u w:val="single"/>
        </w:rPr>
        <w:t xml:space="preserve"> </w:t>
      </w:r>
    </w:p>
    <w:p w14:paraId="160E35D1" w14:textId="77777777" w:rsidR="00E429B6" w:rsidRPr="00F62D08" w:rsidRDefault="00E429B6" w:rsidP="00E429B6">
      <w:pPr>
        <w:jc w:val="right"/>
        <w:rPr>
          <w:rFonts w:cs="Aharoni"/>
          <w:sz w:val="24"/>
          <w:szCs w:val="24"/>
        </w:rPr>
      </w:pPr>
    </w:p>
    <w:p w14:paraId="6E831FAD" w14:textId="08090ABD" w:rsidR="00026F4D" w:rsidRPr="007E6099" w:rsidRDefault="005166F0" w:rsidP="00FD5A19">
      <w:pPr>
        <w:rPr>
          <w:rFonts w:cs="Aharoni"/>
          <w:b/>
          <w:bCs/>
          <w:sz w:val="24"/>
          <w:szCs w:val="24"/>
        </w:rPr>
      </w:pPr>
      <w:r>
        <w:rPr>
          <w:rFonts w:cs="Aharoni"/>
          <w:b/>
          <w:bCs/>
          <w:sz w:val="24"/>
          <w:szCs w:val="24"/>
        </w:rPr>
        <w:t xml:space="preserve">     </w:t>
      </w:r>
      <w:r w:rsidR="00CF2151">
        <w:rPr>
          <w:rFonts w:cs="Aharoni"/>
          <w:b/>
          <w:bCs/>
          <w:sz w:val="24"/>
          <w:szCs w:val="24"/>
        </w:rPr>
        <w:t>RESEARCHER</w:t>
      </w:r>
      <w:r w:rsidR="00EB6729" w:rsidRPr="007E6099">
        <w:rPr>
          <w:rFonts w:cs="Aharoni"/>
          <w:b/>
          <w:bCs/>
          <w:sz w:val="24"/>
          <w:szCs w:val="24"/>
        </w:rPr>
        <w:t xml:space="preserve">     </w:t>
      </w:r>
      <w:r w:rsidR="007012F6" w:rsidRPr="007E6099">
        <w:rPr>
          <w:rFonts w:cs="Aharoni"/>
          <w:b/>
          <w:bCs/>
          <w:sz w:val="24"/>
          <w:szCs w:val="24"/>
        </w:rPr>
        <w:t xml:space="preserve">  </w:t>
      </w:r>
      <w:r w:rsidR="006C3D31" w:rsidRPr="007E6099">
        <w:rPr>
          <w:rFonts w:cs="Aharoni"/>
          <w:b/>
          <w:bCs/>
          <w:sz w:val="24"/>
          <w:szCs w:val="24"/>
        </w:rPr>
        <w:t xml:space="preserve">                                                                              </w:t>
      </w:r>
      <w:r w:rsidR="00F73EBD" w:rsidRPr="007E6099">
        <w:rPr>
          <w:rFonts w:cs="Aharoni"/>
          <w:b/>
          <w:bCs/>
          <w:sz w:val="24"/>
          <w:szCs w:val="24"/>
        </w:rPr>
        <w:t xml:space="preserve">        </w:t>
      </w:r>
      <w:r w:rsidR="007E6099" w:rsidRPr="007E6099">
        <w:rPr>
          <w:rFonts w:cs="Aharoni"/>
          <w:b/>
          <w:bCs/>
          <w:sz w:val="24"/>
          <w:szCs w:val="24"/>
        </w:rPr>
        <w:t xml:space="preserve">       </w:t>
      </w:r>
      <w:r w:rsidR="00F73EBD" w:rsidRPr="007E6099">
        <w:rPr>
          <w:rFonts w:cs="Aharoni"/>
          <w:b/>
          <w:bCs/>
          <w:sz w:val="24"/>
          <w:szCs w:val="24"/>
        </w:rPr>
        <w:t xml:space="preserve">  </w:t>
      </w:r>
      <w:r w:rsidR="006C3D31" w:rsidRPr="007E6099">
        <w:rPr>
          <w:rFonts w:cs="Aharoni"/>
          <w:b/>
          <w:bCs/>
          <w:sz w:val="24"/>
          <w:szCs w:val="24"/>
        </w:rPr>
        <w:t xml:space="preserve"> </w:t>
      </w:r>
      <w:r w:rsidRPr="007E6099">
        <w:rPr>
          <w:rFonts w:cs="Aharoni"/>
          <w:b/>
          <w:bCs/>
          <w:sz w:val="24"/>
          <w:szCs w:val="24"/>
        </w:rPr>
        <w:t xml:space="preserve"> </w:t>
      </w:r>
      <w:r w:rsidR="006C3D31" w:rsidRPr="007E6099">
        <w:rPr>
          <w:rFonts w:cs="Aharoni"/>
          <w:b/>
          <w:bCs/>
          <w:sz w:val="24"/>
          <w:szCs w:val="24"/>
        </w:rPr>
        <w:t xml:space="preserve">INSTRUCTOR </w:t>
      </w:r>
    </w:p>
    <w:p w14:paraId="17C57DA0" w14:textId="67734BBD" w:rsidR="004D19EF" w:rsidRDefault="004D19EF" w:rsidP="00841B2D">
      <w:pPr>
        <w:jc w:val="right"/>
        <w:rPr>
          <w:rFonts w:cs="Aharoni"/>
          <w:sz w:val="24"/>
          <w:szCs w:val="24"/>
          <w:u w:val="single"/>
        </w:rPr>
      </w:pPr>
    </w:p>
    <w:p w14:paraId="4D2D8845" w14:textId="66D1AD82" w:rsidR="00087348" w:rsidRDefault="00087348" w:rsidP="00841B2D">
      <w:pPr>
        <w:jc w:val="right"/>
        <w:rPr>
          <w:rFonts w:cs="Aharoni"/>
          <w:sz w:val="24"/>
          <w:szCs w:val="24"/>
          <w:u w:val="single"/>
        </w:rPr>
      </w:pPr>
    </w:p>
    <w:p w14:paraId="14FA4A64" w14:textId="6104A2F6" w:rsidR="00087348" w:rsidRDefault="00087348" w:rsidP="00841B2D">
      <w:pPr>
        <w:jc w:val="right"/>
        <w:rPr>
          <w:rFonts w:cs="Aharoni"/>
          <w:sz w:val="24"/>
          <w:szCs w:val="24"/>
          <w:u w:val="single"/>
        </w:rPr>
      </w:pPr>
    </w:p>
    <w:p w14:paraId="09EC9FE5" w14:textId="55BED694" w:rsidR="00087348" w:rsidRPr="00733B2C" w:rsidRDefault="00087348" w:rsidP="00841B2D">
      <w:pPr>
        <w:jc w:val="right"/>
        <w:rPr>
          <w:rFonts w:cs="Aharoni"/>
          <w:sz w:val="24"/>
          <w:szCs w:val="24"/>
        </w:rPr>
      </w:pPr>
    </w:p>
    <w:p w14:paraId="153AC30F" w14:textId="0A59E162" w:rsidR="00087348" w:rsidRPr="00733B2C" w:rsidRDefault="00087348" w:rsidP="00841B2D">
      <w:pPr>
        <w:jc w:val="right"/>
        <w:rPr>
          <w:rFonts w:cs="Aharoni"/>
          <w:sz w:val="24"/>
          <w:szCs w:val="24"/>
        </w:rPr>
      </w:pPr>
    </w:p>
    <w:p w14:paraId="68DE7286" w14:textId="77777777" w:rsidR="00271A48" w:rsidRPr="00733B2C" w:rsidRDefault="00271A48" w:rsidP="00087348">
      <w:pPr>
        <w:rPr>
          <w:rFonts w:cs="Aharoni"/>
          <w:sz w:val="32"/>
          <w:szCs w:val="32"/>
        </w:rPr>
      </w:pPr>
      <w:r w:rsidRPr="00733B2C">
        <w:rPr>
          <w:rFonts w:cs="Aharoni"/>
          <w:sz w:val="32"/>
          <w:szCs w:val="32"/>
        </w:rPr>
        <w:t>INTRODUCTION</w:t>
      </w:r>
    </w:p>
    <w:p w14:paraId="38DC64A8" w14:textId="7A0E6309" w:rsidR="00271A48" w:rsidRPr="00733B2C" w:rsidRDefault="00271A48" w:rsidP="00087348">
      <w:pPr>
        <w:rPr>
          <w:rFonts w:cs="Aharoni"/>
          <w:sz w:val="24"/>
          <w:szCs w:val="24"/>
        </w:rPr>
      </w:pPr>
    </w:p>
    <w:p w14:paraId="14FA4097" w14:textId="6C42F69C" w:rsidR="00271A48" w:rsidRPr="00733B2C" w:rsidRDefault="00E92C22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Kani nga pagtoon ginahimi arin makakaplag ug </w:t>
      </w:r>
      <w:r w:rsidR="001A5925" w:rsidRPr="00733B2C">
        <w:rPr>
          <w:rFonts w:cs="Aharoni"/>
          <w:sz w:val="36"/>
          <w:szCs w:val="36"/>
        </w:rPr>
        <w:t xml:space="preserve">saktong tubag </w:t>
      </w:r>
      <w:r w:rsidR="003D4F25" w:rsidRPr="00733B2C">
        <w:rPr>
          <w:rFonts w:cs="Aharoni"/>
          <w:sz w:val="36"/>
          <w:szCs w:val="36"/>
        </w:rPr>
        <w:t xml:space="preserve">ug pamaagi sa pagdula sa kayokok sa mga kabataan karon. </w:t>
      </w:r>
    </w:p>
    <w:p w14:paraId="3528124B" w14:textId="5892C6EF" w:rsidR="00087348" w:rsidRPr="00733B2C" w:rsidRDefault="00D82FB0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Para usab mahibaloan </w:t>
      </w:r>
      <w:r w:rsidR="003D4085" w:rsidRPr="00733B2C">
        <w:rPr>
          <w:rFonts w:cs="Aharoni"/>
          <w:sz w:val="36"/>
          <w:szCs w:val="36"/>
        </w:rPr>
        <w:t xml:space="preserve">ug buhi paba sa pagka karon Ang dula nga </w:t>
      </w:r>
      <w:r w:rsidR="00D73985" w:rsidRPr="00733B2C">
        <w:rPr>
          <w:rFonts w:cs="Aharoni"/>
          <w:sz w:val="36"/>
          <w:szCs w:val="36"/>
        </w:rPr>
        <w:t>kayokok</w:t>
      </w:r>
      <w:r w:rsidR="003D4085" w:rsidRPr="00733B2C">
        <w:rPr>
          <w:rFonts w:cs="Aharoni"/>
          <w:sz w:val="36"/>
          <w:szCs w:val="36"/>
        </w:rPr>
        <w:t xml:space="preserve"> bisan paman taliwala sa nagkadaiya nga imbensiyon </w:t>
      </w:r>
      <w:r w:rsidR="00D73985" w:rsidRPr="00733B2C">
        <w:rPr>
          <w:rFonts w:cs="Aharoni"/>
          <w:sz w:val="36"/>
          <w:szCs w:val="36"/>
        </w:rPr>
        <w:t xml:space="preserve">sa teknolohiya, adunay mga nagkalain Laing online games nga pwede makahatg ug kalingawan sa mga Bata Kay kaniadto </w:t>
      </w:r>
      <w:r w:rsidR="008B0070" w:rsidRPr="00733B2C">
        <w:rPr>
          <w:rFonts w:cs="Aharoni"/>
          <w:sz w:val="36"/>
          <w:szCs w:val="36"/>
        </w:rPr>
        <w:t xml:space="preserve">nga wala pay saktong teknolohiya Ang dulang kayokok maoy usang dula sa kabataan </w:t>
      </w:r>
      <w:r w:rsidR="00E22ABA" w:rsidRPr="00733B2C">
        <w:rPr>
          <w:rFonts w:cs="Aharoni"/>
          <w:sz w:val="36"/>
          <w:szCs w:val="36"/>
        </w:rPr>
        <w:t xml:space="preserve">apan karon nga adunay nagkadaiyang online games </w:t>
      </w:r>
      <w:r w:rsidR="00663E28" w:rsidRPr="00733B2C">
        <w:rPr>
          <w:rFonts w:cs="Aharoni"/>
          <w:sz w:val="36"/>
          <w:szCs w:val="36"/>
        </w:rPr>
        <w:t xml:space="preserve">medyo nawala na Ang maong dula. Busa Kani nga pagtoon </w:t>
      </w:r>
      <w:r w:rsidR="00ED41CF" w:rsidRPr="00733B2C">
        <w:rPr>
          <w:rFonts w:cs="Aharoni"/>
          <w:sz w:val="36"/>
          <w:szCs w:val="36"/>
        </w:rPr>
        <w:t xml:space="preserve">gihimo para mahibaloan kung anaa pabay mga kabataan nga modula niini ug Aron usab </w:t>
      </w:r>
      <w:r w:rsidR="005E2E34" w:rsidRPr="00733B2C">
        <w:rPr>
          <w:rFonts w:cs="Aharoni"/>
          <w:sz w:val="36"/>
          <w:szCs w:val="36"/>
        </w:rPr>
        <w:t>mahibaloan ug unsa Ang pamaagi sa pagdula.</w:t>
      </w:r>
    </w:p>
    <w:p w14:paraId="11E6A1E2" w14:textId="57DD1385" w:rsidR="005E2E34" w:rsidRPr="00733B2C" w:rsidRDefault="005E2E34" w:rsidP="00087348">
      <w:pPr>
        <w:rPr>
          <w:rFonts w:cs="Aharoni"/>
          <w:sz w:val="36"/>
          <w:szCs w:val="36"/>
        </w:rPr>
      </w:pPr>
    </w:p>
    <w:p w14:paraId="5742CCE7" w14:textId="38BB8FDD" w:rsidR="005E2E34" w:rsidRPr="00733B2C" w:rsidRDefault="005E2E34" w:rsidP="00087348">
      <w:pPr>
        <w:rPr>
          <w:rFonts w:cs="Aharoni"/>
          <w:sz w:val="32"/>
          <w:szCs w:val="32"/>
        </w:rPr>
      </w:pPr>
    </w:p>
    <w:p w14:paraId="442D8D9A" w14:textId="77777777" w:rsidR="00C417BC" w:rsidRPr="00733B2C" w:rsidRDefault="00C417BC" w:rsidP="00087348">
      <w:pPr>
        <w:rPr>
          <w:rFonts w:cs="Aharoni"/>
          <w:sz w:val="32"/>
          <w:szCs w:val="32"/>
        </w:rPr>
      </w:pPr>
      <w:r w:rsidRPr="00733B2C">
        <w:rPr>
          <w:rFonts w:cs="Aharoni"/>
          <w:sz w:val="32"/>
          <w:szCs w:val="32"/>
        </w:rPr>
        <w:t>PURPOSE</w:t>
      </w:r>
    </w:p>
    <w:p w14:paraId="7298C2CF" w14:textId="03F01C51" w:rsidR="00C417BC" w:rsidRPr="00733B2C" w:rsidRDefault="00C417BC" w:rsidP="00087348">
      <w:pPr>
        <w:rPr>
          <w:rFonts w:cs="Aharoni"/>
          <w:sz w:val="32"/>
          <w:szCs w:val="32"/>
        </w:rPr>
      </w:pPr>
    </w:p>
    <w:p w14:paraId="2D7B0F7E" w14:textId="43425BAC" w:rsidR="00C417BC" w:rsidRPr="00733B2C" w:rsidRDefault="007C6AD2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Ang maong pagtoon gihimo Aron Ang maghatag ug kaalam sa mga kabataan nga wala pa kahibalo ug unsaon pagdula Ang maong dula.</w:t>
      </w:r>
      <w:r w:rsidR="00F43F84" w:rsidRPr="00733B2C">
        <w:rPr>
          <w:rFonts w:cs="Aharoni"/>
          <w:sz w:val="36"/>
          <w:szCs w:val="36"/>
        </w:rPr>
        <w:t xml:space="preserve"> Gihimo Kuni Aron paghatag ug kinabuhi sa dulang kayokok taliwala sa nagkadaiyang teknolohiya.</w:t>
      </w:r>
      <w:r w:rsidR="00004F99" w:rsidRPr="00733B2C">
        <w:rPr>
          <w:rFonts w:cs="Aharoni"/>
          <w:sz w:val="36"/>
          <w:szCs w:val="36"/>
        </w:rPr>
        <w:t xml:space="preserve">Aron usab </w:t>
      </w:r>
      <w:r w:rsidR="00004F99" w:rsidRPr="00733B2C">
        <w:rPr>
          <w:rFonts w:cs="Aharoni"/>
          <w:sz w:val="36"/>
          <w:szCs w:val="36"/>
        </w:rPr>
        <w:lastRenderedPageBreak/>
        <w:t xml:space="preserve">maghatag ug giya sa mga umalabot pang </w:t>
      </w:r>
      <w:r w:rsidR="00D60983" w:rsidRPr="00733B2C">
        <w:rPr>
          <w:rFonts w:cs="Aharoni"/>
          <w:sz w:val="36"/>
          <w:szCs w:val="36"/>
        </w:rPr>
        <w:t>henerasyon ug unta kini nga dula mapasa pa ug magpabiling buhi hangtod sa sunod nga henerasyon.</w:t>
      </w:r>
    </w:p>
    <w:p w14:paraId="63C3BAEF" w14:textId="66E760C7" w:rsidR="00A51ABF" w:rsidRPr="00733B2C" w:rsidRDefault="00A51ABF" w:rsidP="00087348">
      <w:pPr>
        <w:rPr>
          <w:rFonts w:cs="Aharoni"/>
          <w:sz w:val="36"/>
          <w:szCs w:val="36"/>
        </w:rPr>
      </w:pPr>
    </w:p>
    <w:p w14:paraId="28D471A5" w14:textId="77777777" w:rsidR="00A51ABF" w:rsidRPr="00733B2C" w:rsidRDefault="00A51ABF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MECHANICS</w:t>
      </w:r>
    </w:p>
    <w:p w14:paraId="79188787" w14:textId="3D1435E9" w:rsidR="00A51ABF" w:rsidRPr="00733B2C" w:rsidRDefault="00A51ABF" w:rsidP="00087348">
      <w:pPr>
        <w:rPr>
          <w:rFonts w:cs="Aharoni"/>
          <w:sz w:val="36"/>
          <w:szCs w:val="36"/>
        </w:rPr>
      </w:pPr>
    </w:p>
    <w:p w14:paraId="4B650CD3" w14:textId="356E1886" w:rsidR="00A51ABF" w:rsidRPr="00733B2C" w:rsidRDefault="009C67CE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Dlaon siya pinaagi sa duha ka grupo nga adunay </w:t>
      </w:r>
      <w:r w:rsidR="0076241C" w:rsidRPr="00733B2C">
        <w:rPr>
          <w:rFonts w:cs="Aharoni"/>
          <w:sz w:val="36"/>
          <w:szCs w:val="36"/>
        </w:rPr>
        <w:t xml:space="preserve">pareho nga gidaghanon sa </w:t>
      </w:r>
      <w:r w:rsidR="00A91022" w:rsidRPr="00733B2C">
        <w:rPr>
          <w:rFonts w:cs="Aharoni"/>
          <w:sz w:val="36"/>
          <w:szCs w:val="36"/>
        </w:rPr>
        <w:t>miyembro.Kinahanglan usab adunay linya Ang isig ka kilid sa maong dulaanan Aron deli molapas Ang mga nagdula. Ang molapas sa maong linya himoong baboy o priso.</w:t>
      </w:r>
    </w:p>
    <w:p w14:paraId="5BAFAC23" w14:textId="29E16446" w:rsidR="009C4D21" w:rsidRPr="00733B2C" w:rsidRDefault="009C4D21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Ang padaog sa maong dula kinahanglan Ang kontra wala nay miyembro nga nahabilin </w:t>
      </w:r>
      <w:r w:rsidR="00E847C3" w:rsidRPr="00733B2C">
        <w:rPr>
          <w:rFonts w:cs="Aharoni"/>
          <w:sz w:val="36"/>
          <w:szCs w:val="36"/>
        </w:rPr>
        <w:t>o Ang kontra gamay nalang nahabilin nga miyembro pag abot sa Oras.</w:t>
      </w:r>
      <w:r w:rsidR="003F525D" w:rsidRPr="00733B2C">
        <w:rPr>
          <w:rFonts w:cs="Aharoni"/>
          <w:sz w:val="36"/>
          <w:szCs w:val="36"/>
        </w:rPr>
        <w:t xml:space="preserve"> </w:t>
      </w:r>
      <w:r w:rsidR="001B403A" w:rsidRPr="00733B2C">
        <w:rPr>
          <w:rFonts w:cs="Aharoni"/>
          <w:sz w:val="36"/>
          <w:szCs w:val="36"/>
        </w:rPr>
        <w:t xml:space="preserve">Pwede pod luwason Ang kauban nga na baboy o napriso </w:t>
      </w:r>
      <w:r w:rsidR="00763258" w:rsidRPr="00733B2C">
        <w:rPr>
          <w:rFonts w:cs="Aharoni"/>
          <w:sz w:val="36"/>
          <w:szCs w:val="36"/>
        </w:rPr>
        <w:t>ug kinahanglan mahikapan Ang kamot niini.Mahimong madakpan Ang USA ka miyembro ug siya Ang pinaka una nga nigawas sa iyang balay.</w:t>
      </w:r>
    </w:p>
    <w:p w14:paraId="46D0A1FA" w14:textId="4CE2D7C6" w:rsidR="00763258" w:rsidRPr="00733B2C" w:rsidRDefault="00763258" w:rsidP="00087348">
      <w:pPr>
        <w:rPr>
          <w:rFonts w:cs="Aharoni"/>
          <w:sz w:val="36"/>
          <w:szCs w:val="36"/>
        </w:rPr>
      </w:pPr>
    </w:p>
    <w:p w14:paraId="4E71B5B0" w14:textId="77777777" w:rsidR="00763258" w:rsidRPr="00733B2C" w:rsidRDefault="00763258" w:rsidP="00087348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RULES AND REGULATIONS OF THE GAME</w:t>
      </w:r>
    </w:p>
    <w:p w14:paraId="232FBCA9" w14:textId="7A4DF41F" w:rsidR="00763258" w:rsidRPr="00733B2C" w:rsidRDefault="00763258" w:rsidP="00087348">
      <w:pPr>
        <w:rPr>
          <w:rFonts w:cs="Aharoni"/>
          <w:sz w:val="36"/>
          <w:szCs w:val="36"/>
        </w:rPr>
      </w:pPr>
    </w:p>
    <w:p w14:paraId="4D584718" w14:textId="77777777" w:rsidR="00C47054" w:rsidRPr="00733B2C" w:rsidRDefault="00A600C3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Dapat </w:t>
      </w:r>
      <w:r w:rsidR="00C47054" w:rsidRPr="00733B2C">
        <w:rPr>
          <w:rFonts w:cs="Aharoni"/>
          <w:sz w:val="36"/>
          <w:szCs w:val="36"/>
        </w:rPr>
        <w:t>walay mohikap sa private part</w:t>
      </w:r>
    </w:p>
    <w:p w14:paraId="78730A46" w14:textId="77777777" w:rsidR="00C47054" w:rsidRPr="00733B2C" w:rsidRDefault="00C47054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Ginadili Ang pagbuhi ug Dili maayong pinulangan sa mga kadula</w:t>
      </w:r>
    </w:p>
    <w:p w14:paraId="644E3B69" w14:textId="77777777" w:rsidR="009253E7" w:rsidRPr="00733B2C" w:rsidRDefault="009253E7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Ginadili Ang kusog nga paghikap</w:t>
      </w:r>
    </w:p>
    <w:p w14:paraId="6976B373" w14:textId="77777777" w:rsidR="002C49FA" w:rsidRPr="00733B2C" w:rsidRDefault="007D7E45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lastRenderedPageBreak/>
        <w:t xml:space="preserve">Pagsuot ug sapatos ug short </w:t>
      </w:r>
      <w:r w:rsidR="002C49FA" w:rsidRPr="00733B2C">
        <w:rPr>
          <w:rFonts w:cs="Aharoni"/>
          <w:sz w:val="36"/>
          <w:szCs w:val="36"/>
        </w:rPr>
        <w:t>kinahanglan usab sa maong dula</w:t>
      </w:r>
    </w:p>
    <w:p w14:paraId="09CF374B" w14:textId="4C3731A2" w:rsidR="002C49FA" w:rsidRPr="00733B2C" w:rsidRDefault="00F42943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 xml:space="preserve">Pagsuot ug sanina nga maoy uniporme </w:t>
      </w:r>
      <w:r w:rsidR="00F70E13" w:rsidRPr="00733B2C">
        <w:rPr>
          <w:rFonts w:cs="Aharoni"/>
          <w:sz w:val="36"/>
          <w:szCs w:val="36"/>
        </w:rPr>
        <w:t>sa USA ka grupo mas maayu.</w:t>
      </w:r>
    </w:p>
    <w:p w14:paraId="2F934CAD" w14:textId="77777777" w:rsidR="00F70E13" w:rsidRPr="00733B2C" w:rsidRDefault="00F70E13" w:rsidP="00A600C3">
      <w:pPr>
        <w:pStyle w:val="ListParagraph"/>
        <w:numPr>
          <w:ilvl w:val="0"/>
          <w:numId w:val="2"/>
        </w:num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Ang pagsunod sa rules and regulations maoy hinongdan nga madisqualify Ang USA ka team</w:t>
      </w:r>
    </w:p>
    <w:p w14:paraId="40F15BCB" w14:textId="398F70EC" w:rsidR="00F70E13" w:rsidRPr="00733B2C" w:rsidRDefault="00F70E13" w:rsidP="00F70E13">
      <w:pPr>
        <w:rPr>
          <w:rFonts w:cs="Aharoni"/>
          <w:sz w:val="36"/>
          <w:szCs w:val="36"/>
        </w:rPr>
      </w:pPr>
    </w:p>
    <w:p w14:paraId="4EEBCE19" w14:textId="474E700B" w:rsidR="00F70E13" w:rsidRPr="00733B2C" w:rsidRDefault="00F70E13" w:rsidP="00F70E13">
      <w:pPr>
        <w:rPr>
          <w:rFonts w:cs="Aharoni"/>
          <w:sz w:val="36"/>
          <w:szCs w:val="36"/>
        </w:rPr>
      </w:pPr>
    </w:p>
    <w:p w14:paraId="3B2C096A" w14:textId="77777777" w:rsidR="00732C4B" w:rsidRPr="00733B2C" w:rsidRDefault="00732C4B" w:rsidP="00F70E13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RESEARCH METHODOLOGY</w:t>
      </w:r>
    </w:p>
    <w:p w14:paraId="2371F117" w14:textId="1A0D8E7B" w:rsidR="00732C4B" w:rsidRPr="00733B2C" w:rsidRDefault="00732C4B" w:rsidP="00F70E13">
      <w:pPr>
        <w:rPr>
          <w:rFonts w:cs="Aharoni"/>
          <w:sz w:val="36"/>
          <w:szCs w:val="36"/>
        </w:rPr>
      </w:pPr>
    </w:p>
    <w:p w14:paraId="052E1777" w14:textId="05BCEBFC" w:rsidR="0088765A" w:rsidRPr="00733B2C" w:rsidRDefault="00EA7528" w:rsidP="00F70E13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Maghimo kog tulo ka open ended questions Aron ipagutana sa mga bata. Nag</w:t>
      </w:r>
      <w:r w:rsidR="00EC07DA" w:rsidRPr="00733B2C">
        <w:rPr>
          <w:rFonts w:cs="Aharoni"/>
          <w:sz w:val="36"/>
          <w:szCs w:val="36"/>
        </w:rPr>
        <w:t xml:space="preserve"> face to face </w:t>
      </w:r>
      <w:r w:rsidRPr="00733B2C">
        <w:rPr>
          <w:rFonts w:cs="Aharoni"/>
          <w:sz w:val="36"/>
          <w:szCs w:val="36"/>
        </w:rPr>
        <w:t>interview</w:t>
      </w:r>
      <w:r w:rsidR="00732C4B" w:rsidRPr="00733B2C">
        <w:rPr>
          <w:rFonts w:cs="Aharoni"/>
          <w:sz w:val="36"/>
          <w:szCs w:val="36"/>
        </w:rPr>
        <w:t xml:space="preserve"> kog Lima ka Bata </w:t>
      </w:r>
      <w:r w:rsidR="00C746D7" w:rsidRPr="00733B2C">
        <w:rPr>
          <w:rFonts w:cs="Aharoni"/>
          <w:sz w:val="36"/>
          <w:szCs w:val="36"/>
        </w:rPr>
        <w:t xml:space="preserve">nga naka dula na ug kayokok ug tagsa-tagsa ko silang </w:t>
      </w:r>
      <w:r w:rsidR="0088765A" w:rsidRPr="00733B2C">
        <w:rPr>
          <w:rFonts w:cs="Aharoni"/>
          <w:sz w:val="36"/>
          <w:szCs w:val="36"/>
        </w:rPr>
        <w:t xml:space="preserve">gipangutana sa mosunod nga </w:t>
      </w:r>
      <w:r w:rsidRPr="00733B2C">
        <w:rPr>
          <w:rFonts w:cs="Aharoni"/>
          <w:sz w:val="36"/>
          <w:szCs w:val="36"/>
        </w:rPr>
        <w:t>questions:</w:t>
      </w:r>
    </w:p>
    <w:p w14:paraId="69A4FA61" w14:textId="44DB04CC" w:rsidR="00EA7528" w:rsidRPr="00733B2C" w:rsidRDefault="006324DA" w:rsidP="00F70E13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1.Giunsa nimo pagkahibalo modula ug kayokok?</w:t>
      </w:r>
    </w:p>
    <w:p w14:paraId="2153E113" w14:textId="014D485B" w:rsidR="006324DA" w:rsidRPr="00733B2C" w:rsidRDefault="009C1EE7" w:rsidP="00F70E13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2.Unsaon nimo pagdula Ang kayokok?</w:t>
      </w:r>
    </w:p>
    <w:p w14:paraId="0CDD8F06" w14:textId="6AD58E64" w:rsidR="009C1EE7" w:rsidRPr="00733B2C" w:rsidRDefault="002D4F73" w:rsidP="00F70E13">
      <w:pPr>
        <w:rPr>
          <w:rFonts w:cs="Aharoni"/>
          <w:sz w:val="36"/>
          <w:szCs w:val="36"/>
        </w:rPr>
      </w:pPr>
      <w:r w:rsidRPr="00733B2C">
        <w:rPr>
          <w:rFonts w:cs="Aharoni"/>
          <w:sz w:val="36"/>
          <w:szCs w:val="36"/>
        </w:rPr>
        <w:t>3.Kinsay kauban nimo magdula?</w:t>
      </w:r>
    </w:p>
    <w:p w14:paraId="0E8AD1E0" w14:textId="653AC111" w:rsidR="005E2E34" w:rsidRPr="00733B2C" w:rsidRDefault="005E2E34" w:rsidP="00087348">
      <w:pPr>
        <w:rPr>
          <w:rFonts w:cs="Aharoni"/>
          <w:sz w:val="36"/>
          <w:szCs w:val="36"/>
        </w:rPr>
      </w:pPr>
    </w:p>
    <w:sectPr w:rsidR="005E2E34" w:rsidRPr="0073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2D1D"/>
    <w:multiLevelType w:val="hybridMultilevel"/>
    <w:tmpl w:val="D0FE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11C57"/>
    <w:multiLevelType w:val="hybridMultilevel"/>
    <w:tmpl w:val="E01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50678">
    <w:abstractNumId w:val="1"/>
  </w:num>
  <w:num w:numId="2" w16cid:durableId="193829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0C"/>
    <w:rsid w:val="00004F99"/>
    <w:rsid w:val="00015BF1"/>
    <w:rsid w:val="00026F4D"/>
    <w:rsid w:val="00032135"/>
    <w:rsid w:val="00086A72"/>
    <w:rsid w:val="00087348"/>
    <w:rsid w:val="0009031F"/>
    <w:rsid w:val="000B6030"/>
    <w:rsid w:val="0018028B"/>
    <w:rsid w:val="001A5925"/>
    <w:rsid w:val="001B403A"/>
    <w:rsid w:val="00271A48"/>
    <w:rsid w:val="002C49FA"/>
    <w:rsid w:val="002D2C17"/>
    <w:rsid w:val="002D4F73"/>
    <w:rsid w:val="002E7A49"/>
    <w:rsid w:val="003527AF"/>
    <w:rsid w:val="00374450"/>
    <w:rsid w:val="003D4085"/>
    <w:rsid w:val="003D4F25"/>
    <w:rsid w:val="003F525D"/>
    <w:rsid w:val="004220B7"/>
    <w:rsid w:val="004D19EF"/>
    <w:rsid w:val="004D686B"/>
    <w:rsid w:val="005166F0"/>
    <w:rsid w:val="00550D1A"/>
    <w:rsid w:val="005B040C"/>
    <w:rsid w:val="005B1916"/>
    <w:rsid w:val="005E2E34"/>
    <w:rsid w:val="006324DA"/>
    <w:rsid w:val="00663E28"/>
    <w:rsid w:val="00675AE0"/>
    <w:rsid w:val="006866C4"/>
    <w:rsid w:val="006C3D31"/>
    <w:rsid w:val="007012F6"/>
    <w:rsid w:val="00732C4B"/>
    <w:rsid w:val="00733B2C"/>
    <w:rsid w:val="00744E96"/>
    <w:rsid w:val="0076241C"/>
    <w:rsid w:val="00763258"/>
    <w:rsid w:val="007C6AD2"/>
    <w:rsid w:val="007D7E45"/>
    <w:rsid w:val="007E6099"/>
    <w:rsid w:val="00841B2D"/>
    <w:rsid w:val="00880A51"/>
    <w:rsid w:val="0088765A"/>
    <w:rsid w:val="008B0070"/>
    <w:rsid w:val="009253E7"/>
    <w:rsid w:val="009C1EE7"/>
    <w:rsid w:val="009C4D21"/>
    <w:rsid w:val="009C67CE"/>
    <w:rsid w:val="00A51ABF"/>
    <w:rsid w:val="00A600C3"/>
    <w:rsid w:val="00A91022"/>
    <w:rsid w:val="00AE02ED"/>
    <w:rsid w:val="00C06C03"/>
    <w:rsid w:val="00C417BC"/>
    <w:rsid w:val="00C47054"/>
    <w:rsid w:val="00C60BDF"/>
    <w:rsid w:val="00C746D7"/>
    <w:rsid w:val="00CF2151"/>
    <w:rsid w:val="00D25DA1"/>
    <w:rsid w:val="00D60983"/>
    <w:rsid w:val="00D73985"/>
    <w:rsid w:val="00D82FB0"/>
    <w:rsid w:val="00E22ABA"/>
    <w:rsid w:val="00E429B6"/>
    <w:rsid w:val="00E847C3"/>
    <w:rsid w:val="00E92C22"/>
    <w:rsid w:val="00EA1A14"/>
    <w:rsid w:val="00EA7528"/>
    <w:rsid w:val="00EB6729"/>
    <w:rsid w:val="00EC07DA"/>
    <w:rsid w:val="00ED41CF"/>
    <w:rsid w:val="00F42943"/>
    <w:rsid w:val="00F43F84"/>
    <w:rsid w:val="00F54FC5"/>
    <w:rsid w:val="00F62D08"/>
    <w:rsid w:val="00F70E13"/>
    <w:rsid w:val="00F73EBD"/>
    <w:rsid w:val="00FC2F6D"/>
    <w:rsid w:val="00F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D012"/>
  <w15:chartTrackingRefBased/>
  <w15:docId w15:val="{42EAA11F-230E-E140-8774-B2BD0A54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639510018954</dc:creator>
  <cp:keywords/>
  <dc:description/>
  <cp:lastModifiedBy>639510018954</cp:lastModifiedBy>
  <cp:revision>3</cp:revision>
  <dcterms:created xsi:type="dcterms:W3CDTF">2022-11-12T08:30:00Z</dcterms:created>
  <dcterms:modified xsi:type="dcterms:W3CDTF">2022-11-12T08:39:00Z</dcterms:modified>
</cp:coreProperties>
</file>