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1EF5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4A1E762A" wp14:editId="0DA8111D">
            <wp:extent cx="1209675" cy="855222"/>
            <wp:effectExtent l="0" t="0" r="0" b="0"/>
            <wp:docPr id="6" name="Рисунок 6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76B47ABC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D5876B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EB8D6E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41A581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1B2D002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3E2D28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FB2DA1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B663AF1" w14:textId="56DD6D1A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686063">
        <w:rPr>
          <w:color w:val="000000"/>
          <w:sz w:val="28"/>
          <w:szCs w:val="28"/>
        </w:rPr>
        <w:t>Математические основы теории управления</w:t>
      </w:r>
    </w:p>
    <w:p w14:paraId="3BEFF011" w14:textId="6FE5B724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1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4E19A0A7" w14:textId="16142855" w:rsid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>
        <w:t>«</w:t>
      </w:r>
      <w:r w:rsidRPr="00686063">
        <w:t xml:space="preserve">Основные характеристики подобных матриц: матричные инварианты и </w:t>
      </w:r>
      <w:proofErr w:type="spellStart"/>
      <w:r w:rsidRPr="00686063">
        <w:t>неинварианты»</w:t>
      </w:r>
      <w:proofErr w:type="spellEnd"/>
    </w:p>
    <w:p w14:paraId="78DEF158" w14:textId="72430B83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A058A2">
        <w:rPr>
          <w:u w:val="single"/>
        </w:rPr>
        <w:t>5</w:t>
      </w:r>
    </w:p>
    <w:p w14:paraId="1BDDA61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139BA91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EB709F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F0638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CC1A62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C10BEE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97954F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EBCD9B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DF97A2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36D106B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BFC33D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55D74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D5AABC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A7D577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59196C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D52E1C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4FAC8F0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29F88D96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F5C7F3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A8A5FD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98C822C" w14:textId="472A48B5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6E6A8023" w14:textId="3C3412E8" w:rsidR="00686063" w:rsidRPr="00F25345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Pr="00056E04">
        <w:rPr>
          <w:i/>
          <w:iCs/>
          <w:color w:val="000000"/>
          <w:sz w:val="28"/>
          <w:szCs w:val="28"/>
        </w:rPr>
        <w:t>Д.М.</w:t>
      </w:r>
      <w:proofErr w:type="gramEnd"/>
    </w:p>
    <w:p w14:paraId="06C2BAB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7782165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32686CE0" w14:textId="0D4B41A6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686063">
        <w:rPr>
          <w:i/>
          <w:iCs/>
          <w:color w:val="000000"/>
          <w:sz w:val="28"/>
          <w:szCs w:val="28"/>
        </w:rPr>
        <w:t>Дударенко </w:t>
      </w:r>
      <w:proofErr w:type="gramStart"/>
      <w:r w:rsidRPr="00686063">
        <w:rPr>
          <w:i/>
          <w:iCs/>
          <w:color w:val="000000"/>
          <w:sz w:val="28"/>
          <w:szCs w:val="28"/>
        </w:rPr>
        <w:t>Н</w:t>
      </w:r>
      <w:r>
        <w:rPr>
          <w:i/>
          <w:iCs/>
          <w:color w:val="000000"/>
          <w:sz w:val="28"/>
          <w:szCs w:val="28"/>
        </w:rPr>
        <w:t>.А.</w:t>
      </w:r>
      <w:proofErr w:type="gramEnd"/>
    </w:p>
    <w:p w14:paraId="6B25ACD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1F6450F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668277EE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235508E" w14:textId="698FEA23" w:rsidR="00686063" w:rsidRP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76772711" w14:textId="471E587B" w:rsidR="00F40145" w:rsidRPr="00686063" w:rsidRDefault="00F40145" w:rsidP="00686063">
      <w:pPr>
        <w:pStyle w:val="a3"/>
        <w:numPr>
          <w:ilvl w:val="0"/>
          <w:numId w:val="6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606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Цель работы: </w:t>
      </w:r>
    </w:p>
    <w:p w14:paraId="54229D87" w14:textId="77777777" w:rsidR="005B1CE6" w:rsidRDefault="00F40145" w:rsidP="00F40145">
      <w:pPr>
        <w:spacing w:after="120"/>
        <w:ind w:left="-567" w:right="-1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014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основных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 подобных матриц: </w:t>
      </w:r>
      <w:r w:rsidRPr="00F4014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ых инвариантов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неинвариантов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0222AD" w14:textId="72926746" w:rsidR="00F40145" w:rsidRPr="00686063" w:rsidRDefault="008D07C5" w:rsidP="00686063">
      <w:pPr>
        <w:pStyle w:val="a3"/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86063">
        <w:rPr>
          <w:rFonts w:ascii="Times New Roman" w:eastAsia="Times New Roman" w:hAnsi="Times New Roman" w:cs="Times New Roman"/>
          <w:b/>
          <w:sz w:val="32"/>
          <w:szCs w:val="28"/>
        </w:rPr>
        <w:t>Ход работы</w:t>
      </w:r>
    </w:p>
    <w:p w14:paraId="44666C1C" w14:textId="5D6DFEA6" w:rsidR="004D54E6" w:rsidRPr="004D54E6" w:rsidRDefault="004D54E6" w:rsidP="004D54E6">
      <w:pPr>
        <w:spacing w:after="24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Исследование матричных инвариантов подобных матриц</w:t>
      </w:r>
    </w:p>
    <w:p w14:paraId="2B1BDE66" w14:textId="5FA0249A" w:rsidR="008D07C5" w:rsidRPr="008D07C5" w:rsidRDefault="00F40145" w:rsidP="008D07C5">
      <w:pPr>
        <w:pStyle w:val="a3"/>
        <w:ind w:left="-567" w:firstLine="567"/>
        <w:rPr>
          <w:rFonts w:ascii="Times New Roman" w:eastAsiaTheme="minorEastAsia" w:hAnsi="Times New Roman" w:cs="Times New Roman"/>
          <w:sz w:val="28"/>
          <w:lang w:val="en-US"/>
        </w:rPr>
      </w:pPr>
      <w:r w:rsidRPr="00F40145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-5</m:t>
                  </m:r>
                </m:e>
              </m:mr>
            </m:m>
          </m:e>
        </m:d>
      </m:oMath>
      <w:r w:rsidRPr="00F40145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35C65653" w14:textId="77777777" w:rsidR="00F40145" w:rsidRPr="002E3C70" w:rsidRDefault="00F40145" w:rsidP="002E3C70">
      <w:pPr>
        <w:pStyle w:val="a3"/>
        <w:numPr>
          <w:ilvl w:val="0"/>
          <w:numId w:val="3"/>
        </w:numPr>
        <w:ind w:right="-143"/>
        <w:rPr>
          <w:rFonts w:ascii="Times New Roman" w:eastAsia="Times New Roman" w:hAnsi="Times New Roman" w:cs="Times New Roman"/>
          <w:sz w:val="28"/>
          <w:szCs w:val="28"/>
        </w:rPr>
      </w:pPr>
      <w:r w:rsidRPr="002E3C70">
        <w:rPr>
          <w:rFonts w:ascii="Times New Roman" w:eastAsia="Times New Roman" w:hAnsi="Times New Roman" w:cs="Times New Roman"/>
          <w:sz w:val="28"/>
          <w:szCs w:val="28"/>
        </w:rPr>
        <w:t xml:space="preserve">Найдем матрицу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∈A</m:t>
        </m:r>
      </m:oMath>
      <w:r w:rsidRPr="002E3C70">
        <w:rPr>
          <w:rFonts w:ascii="Times New Roman" w:eastAsia="Times New Roman" w:hAnsi="Times New Roman" w:cs="Times New Roman"/>
          <w:sz w:val="28"/>
          <w:szCs w:val="28"/>
        </w:rPr>
        <w:t xml:space="preserve">, для этого необходимо найти собственные числа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</w:p>
    <w:p w14:paraId="37FE1BB2" w14:textId="77777777" w:rsidR="00E95844" w:rsidRDefault="00E95844" w:rsidP="002B68FF">
      <w:pPr>
        <w:ind w:left="-1134" w:right="-568" w:firstLine="141"/>
        <w:rPr>
          <w:rFonts w:ascii="Cambria Math" w:eastAsia="Times New Roman" w:hAnsi="Cambria Math" w:cs="Times New Roman"/>
          <w:sz w:val="28"/>
          <w:szCs w:val="28"/>
          <w:oMath/>
        </w:rPr>
        <w:sectPr w:rsidR="00E95844" w:rsidSect="00686063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6DC8F249" w14:textId="17B28DFF" w:rsidR="008D07C5" w:rsidRPr="008D07C5" w:rsidRDefault="002B68FF" w:rsidP="002B68FF">
      <w:pPr>
        <w:ind w:left="-1134" w:right="-568" w:firstLine="141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A-λI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14:paraId="5ADAFED8" w14:textId="77777777" w:rsidR="008D07C5" w:rsidRPr="008D07C5" w:rsidRDefault="002B68FF" w:rsidP="002B68FF">
      <w:pPr>
        <w:ind w:left="-1134" w:right="-568" w:firstLine="141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14:paraId="14EA6DFF" w14:textId="552A8271" w:rsidR="00F40145" w:rsidRPr="002B68FF" w:rsidRDefault="002B68FF" w:rsidP="002B68FF">
      <w:pPr>
        <w:ind w:left="-1134" w:right="-568" w:firstLine="141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14:paraId="008A79D3" w14:textId="6F72F1AE" w:rsidR="009C6539" w:rsidRPr="009C6539" w:rsidRDefault="009D1E74" w:rsidP="002B68FF">
      <w:pPr>
        <w:ind w:left="-1134" w:right="-568" w:firstLine="141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λ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+15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14:paraId="7EE99D33" w14:textId="2CA80230" w:rsidR="002B68FF" w:rsidRPr="00E95844" w:rsidRDefault="009D1E74" w:rsidP="009C6539">
      <w:pPr>
        <w:ind w:right="-5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=-3</m:t>
        </m:r>
      </m:oMath>
      <w:r w:rsidR="008D07C5" w:rsidRPr="00E9584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;</w:t>
      </w:r>
      <w:r w:rsidR="008D07C5" w:rsidRPr="00E958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=-5</m:t>
        </m:r>
      </m:oMath>
    </w:p>
    <w:p w14:paraId="0AB29479" w14:textId="1AC11149" w:rsidR="00E95844" w:rsidRDefault="008D07C5" w:rsidP="00E95844">
      <w:pPr>
        <w:ind w:left="-1134" w:right="-568" w:firstLine="1134"/>
        <w:rPr>
          <w:rFonts w:ascii="Times New Roman" w:eastAsia="Times New Roman" w:hAnsi="Times New Roman" w:cs="Times New Roman"/>
          <w:sz w:val="28"/>
          <w:szCs w:val="28"/>
        </w:rPr>
        <w:sectPr w:rsidR="00E95844" w:rsidSect="00E958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+8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λ+15</m:t>
        </m:r>
      </m:oMath>
      <w:r w:rsidR="001A2FE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42197EE8" w14:textId="18FA1023" w:rsidR="002B68FF" w:rsidRDefault="002B68FF" w:rsidP="002B68FF">
      <w:pPr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  <w:r w:rsidRPr="002B68FF"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строим матрицу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∈A</m:t>
        </m:r>
      </m:oMath>
    </w:p>
    <w:p w14:paraId="67266398" w14:textId="263F7B33" w:rsidR="002B68FF" w:rsidRPr="002E3C70" w:rsidRDefault="009D1E74" w:rsidP="002E3C70">
      <w:pPr>
        <w:ind w:left="-567" w:right="-568"/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</m:oMath>
      </m:oMathPara>
    </w:p>
    <w:p w14:paraId="46C7ABD7" w14:textId="77777777" w:rsidR="002E3C70" w:rsidRDefault="002E3C70" w:rsidP="002E3C70">
      <w:pPr>
        <w:ind w:left="-567" w:right="-143"/>
        <w:rPr>
          <w:rFonts w:ascii="Times New Roman" w:eastAsia="Times New Roman" w:hAnsi="Times New Roman" w:cs="Times New Roman"/>
          <w:sz w:val="28"/>
          <w:szCs w:val="28"/>
        </w:rPr>
      </w:pPr>
      <w:r w:rsidRPr="00F40145">
        <w:rPr>
          <w:rFonts w:ascii="Times New Roman" w:eastAsia="Times New Roman" w:hAnsi="Times New Roman" w:cs="Times New Roman"/>
          <w:sz w:val="28"/>
          <w:szCs w:val="28"/>
        </w:rPr>
        <w:t xml:space="preserve">Найдем собственные числа матрицы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A5DDBE" w14:textId="77777777" w:rsidR="00E95844" w:rsidRDefault="00E95844" w:rsidP="002E3C70">
      <w:pPr>
        <w:ind w:left="-1134" w:right="-568" w:firstLine="141"/>
        <w:rPr>
          <w:rFonts w:ascii="Cambria Math" w:eastAsia="Times New Roman" w:hAnsi="Cambria Math" w:cs="Times New Roman"/>
          <w:sz w:val="28"/>
          <w:szCs w:val="28"/>
          <w:oMath/>
        </w:rPr>
        <w:sectPr w:rsidR="00E95844" w:rsidSect="00E958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9D5E11" w14:textId="7BC0CDD8" w:rsidR="00E95844" w:rsidRPr="00E95844" w:rsidRDefault="002E3C70" w:rsidP="002E3C70">
      <w:pPr>
        <w:ind w:left="-1134" w:right="-568" w:firstLine="14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-λI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8B4AB88" w14:textId="22BCD1BF" w:rsidR="00E95844" w:rsidRPr="00E95844" w:rsidRDefault="002E3C70" w:rsidP="002E3C70">
      <w:pPr>
        <w:ind w:left="-1134" w:right="-568" w:firstLine="14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-5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51826FA" w14:textId="17856F48" w:rsidR="002E3C70" w:rsidRPr="002E3C70" w:rsidRDefault="002E3C70" w:rsidP="002E3C70">
      <w:pPr>
        <w:ind w:left="-1134" w:right="-568" w:firstLine="141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-3-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-5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29A6C1B" w14:textId="77777777" w:rsidR="00E95844" w:rsidRPr="009C6539" w:rsidRDefault="00E95844" w:rsidP="00E95844">
      <w:pPr>
        <w:ind w:left="-1134" w:right="-568" w:firstLine="141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+8λ+15=0</m:t>
          </m:r>
        </m:oMath>
      </m:oMathPara>
    </w:p>
    <w:p w14:paraId="39321343" w14:textId="10691021" w:rsidR="00E95844" w:rsidRPr="00E95844" w:rsidRDefault="00E95844" w:rsidP="00E95844">
      <w:pPr>
        <w:ind w:right="-5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=-3</m:t>
        </m:r>
      </m:oMath>
      <w:r w:rsidRPr="00E9584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;</w:t>
      </w:r>
      <w:r w:rsidRPr="00E958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=-5</m:t>
        </m:r>
      </m:oMath>
    </w:p>
    <w:p w14:paraId="38BC2815" w14:textId="2DD23263" w:rsidR="001A2FEB" w:rsidRPr="001A2FEB" w:rsidRDefault="00E95844" w:rsidP="00E95844">
      <w:pPr>
        <w:ind w:left="-1134" w:right="-568" w:firstLine="1134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+8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λ+15</m:t>
        </m:r>
      </m:oMath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0FE06011" w14:textId="77777777" w:rsidR="00E95844" w:rsidRDefault="00E95844" w:rsidP="002E3C70">
      <w:pPr>
        <w:ind w:left="-567" w:right="-143"/>
        <w:rPr>
          <w:rFonts w:ascii="Times New Roman" w:eastAsia="Times New Roman" w:hAnsi="Times New Roman" w:cs="Times New Roman"/>
          <w:i/>
          <w:iCs/>
          <w:sz w:val="28"/>
          <w:szCs w:val="28"/>
        </w:rPr>
        <w:sectPr w:rsidR="00E95844" w:rsidSect="00E958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55A8AC4" w14:textId="2C3888AF" w:rsidR="002E3C70" w:rsidRPr="004D54E6" w:rsidRDefault="002E3C70" w:rsidP="002E3C70">
      <w:pPr>
        <w:ind w:left="-567" w:right="-143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 w:rsidRPr="004D54E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Собственные числа</w:t>
      </w:r>
      <w:r w:rsidR="001A2FEB" w:rsidRPr="004D54E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и характеристические полиномы</w:t>
      </w:r>
      <w:r w:rsidRPr="004D54E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матриц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u w:val="single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u w:val="single"/>
          </w:rPr>
          <m:t xml:space="preserve"> и A</m:t>
        </m:r>
      </m:oMath>
      <w:r w:rsidRPr="004D54E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совпадают.</w:t>
      </w:r>
    </w:p>
    <w:p w14:paraId="1D8A5294" w14:textId="6CA36A20" w:rsidR="002E3C70" w:rsidRPr="002E3C70" w:rsidRDefault="002E3C70" w:rsidP="002E3C70">
      <w:pPr>
        <w:pStyle w:val="a3"/>
        <w:numPr>
          <w:ilvl w:val="0"/>
          <w:numId w:val="3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след матриц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и 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74E1BC" w14:textId="77777777" w:rsidR="004D54E6" w:rsidRDefault="004D54E6" w:rsidP="002E3C70">
      <w:pPr>
        <w:ind w:left="-567" w:right="-568"/>
        <w:rPr>
          <w:rFonts w:ascii="Cambria Math" w:eastAsia="Times New Roman" w:hAnsi="Cambria Math" w:cs="Times New Roman"/>
          <w:sz w:val="28"/>
          <w:szCs w:val="28"/>
          <w:oMath/>
        </w:rPr>
        <w:sectPr w:rsidR="004D54E6" w:rsidSect="00E958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8EB548" w14:textId="707FFF5F" w:rsidR="002E3C70" w:rsidRPr="002E3C70" w:rsidRDefault="002E3C70" w:rsidP="002E3C70">
      <w:pPr>
        <w:ind w:left="-567" w:right="-568"/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trace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=trace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-3-5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-8</m:t>
          </m:r>
        </m:oMath>
      </m:oMathPara>
    </w:p>
    <w:p w14:paraId="23CD69DE" w14:textId="69A21BA5" w:rsidR="001A2FEB" w:rsidRPr="001A2FEB" w:rsidRDefault="002E3C70" w:rsidP="001A2FEB">
      <w:pPr>
        <w:ind w:left="-567" w:right="-568"/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trace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=trace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=-3</m:t>
          </m:r>
          <m:r>
            <w:rPr>
              <w:rFonts w:ascii="Cambria Math" w:hAnsi="Cambria Math" w:cs="Times New Roman"/>
              <w:sz w:val="28"/>
            </w:rPr>
            <m:t>-5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-8</m:t>
          </m:r>
        </m:oMath>
      </m:oMathPara>
    </w:p>
    <w:p w14:paraId="1A6333E8" w14:textId="4D8414B1" w:rsidR="001A2FEB" w:rsidRPr="004D54E6" w:rsidRDefault="001A2FEB" w:rsidP="002E3C70">
      <w:pPr>
        <w:ind w:left="-567" w:right="-568"/>
        <w:rPr>
          <w:rFonts w:ascii="Times New Roman" w:eastAsia="Times New Roman" w:hAnsi="Times New Roman" w:cs="Times New Roman"/>
          <w:i/>
          <w:iCs/>
          <w:sz w:val="28"/>
          <w:u w:val="single"/>
        </w:rPr>
      </w:pPr>
      <w:r w:rsidRPr="004D54E6">
        <w:rPr>
          <w:rFonts w:ascii="Times New Roman" w:eastAsia="Times New Roman" w:hAnsi="Times New Roman" w:cs="Times New Roman"/>
          <w:i/>
          <w:iCs/>
          <w:sz w:val="28"/>
          <w:u w:val="single"/>
        </w:rPr>
        <w:t xml:space="preserve">След матриц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u w:val="single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u w:val="single"/>
          </w:rPr>
          <m:t xml:space="preserve"> и A</m:t>
        </m:r>
      </m:oMath>
      <w:r w:rsidRPr="004D54E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совпадает.</w:t>
      </w:r>
    </w:p>
    <w:p w14:paraId="19BE396D" w14:textId="77777777" w:rsidR="004D54E6" w:rsidRDefault="004D54E6" w:rsidP="001A2FEB">
      <w:pPr>
        <w:pStyle w:val="a3"/>
        <w:numPr>
          <w:ilvl w:val="0"/>
          <w:numId w:val="3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  <w:sectPr w:rsidR="004D54E6" w:rsidSect="004D54E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CAFEFB" w14:textId="542B334D" w:rsidR="002E3C70" w:rsidRPr="001A2FEB" w:rsidRDefault="004D54E6" w:rsidP="001A2FEB">
      <w:pPr>
        <w:pStyle w:val="a3"/>
        <w:numPr>
          <w:ilvl w:val="0"/>
          <w:numId w:val="3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94263" wp14:editId="22E0E73D">
                <wp:simplePos x="0" y="0"/>
                <wp:positionH relativeFrom="column">
                  <wp:posOffset>2844165</wp:posOffset>
                </wp:positionH>
                <wp:positionV relativeFrom="paragraph">
                  <wp:posOffset>283845</wp:posOffset>
                </wp:positionV>
                <wp:extent cx="9525" cy="39052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979A8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2.35pt" to="224.7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A2FEB">
        <w:rPr>
          <w:rFonts w:ascii="Times New Roman" w:eastAsia="Times New Roman" w:hAnsi="Times New Roman" w:cs="Times New Roman"/>
          <w:sz w:val="28"/>
          <w:szCs w:val="28"/>
        </w:rPr>
        <w:t xml:space="preserve">Найдем определители матриц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и A</m:t>
        </m:r>
      </m:oMath>
      <w:r w:rsidR="001A2FE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8A1AAA" w14:textId="77777777" w:rsidR="00E95844" w:rsidRPr="004D54E6" w:rsidRDefault="00E95844" w:rsidP="001A2FEB">
      <w:pPr>
        <w:pStyle w:val="a3"/>
        <w:ind w:left="-207" w:right="-568"/>
        <w:rPr>
          <w:rFonts w:ascii="Cambria Math" w:eastAsia="Times New Roman" w:hAnsi="Cambria Math" w:cs="Times New Roman"/>
          <w:sz w:val="28"/>
          <w:szCs w:val="28"/>
          <w:oMath/>
        </w:rPr>
        <w:sectPr w:rsidR="00E95844" w:rsidRPr="004D54E6" w:rsidSect="00E958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A4C9C4" w14:textId="47FCD319" w:rsidR="001A2FEB" w:rsidRPr="001A2FEB" w:rsidRDefault="001A2FEB" w:rsidP="001A2FEB">
      <w:pPr>
        <w:pStyle w:val="a3"/>
        <w:ind w:left="-207" w:right="-568"/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15</m:t>
          </m:r>
        </m:oMath>
      </m:oMathPara>
    </w:p>
    <w:p w14:paraId="34DD0AF1" w14:textId="04013087" w:rsidR="001A2FEB" w:rsidRPr="001A2FEB" w:rsidRDefault="001A2FEB" w:rsidP="001A2FEB">
      <w:pPr>
        <w:pStyle w:val="a3"/>
        <w:ind w:left="-207" w:right="-568"/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=det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15</m:t>
          </m:r>
        </m:oMath>
      </m:oMathPara>
    </w:p>
    <w:p w14:paraId="7D118928" w14:textId="2913D2D2" w:rsidR="00E95844" w:rsidRPr="004D54E6" w:rsidRDefault="00E95844" w:rsidP="004D54E6">
      <w:pPr>
        <w:pStyle w:val="a3"/>
        <w:ind w:left="-207" w:right="-568" w:hanging="360"/>
        <w:rPr>
          <w:rFonts w:ascii="Times New Roman" w:eastAsia="Times New Roman" w:hAnsi="Times New Roman" w:cs="Times New Roman"/>
          <w:i/>
          <w:iCs/>
          <w:sz w:val="28"/>
          <w:u w:val="single"/>
        </w:rPr>
        <w:sectPr w:rsidR="00E95844" w:rsidRPr="004D54E6" w:rsidSect="00E958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="Times New Roman" w:hAnsi="Times New Roman" w:cs="Times New Roman"/>
          <w:i/>
          <w:iCs/>
          <w:sz w:val="28"/>
        </w:rPr>
        <w:t xml:space="preserve">   </w:t>
      </w:r>
      <w:r w:rsidRPr="004D54E6">
        <w:rPr>
          <w:rFonts w:ascii="Times New Roman" w:eastAsia="Times New Roman" w:hAnsi="Times New Roman" w:cs="Times New Roman"/>
          <w:i/>
          <w:iCs/>
          <w:sz w:val="28"/>
          <w:u w:val="single"/>
        </w:rPr>
        <w:t>О</w:t>
      </w:r>
      <w:r w:rsidR="001A2FEB" w:rsidRPr="004D54E6">
        <w:rPr>
          <w:rFonts w:ascii="Times New Roman" w:eastAsia="Times New Roman" w:hAnsi="Times New Roman" w:cs="Times New Roman"/>
          <w:i/>
          <w:iCs/>
          <w:sz w:val="28"/>
          <w:u w:val="single"/>
        </w:rPr>
        <w:t xml:space="preserve">пределители матриц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u w:val="single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u w:val="single"/>
          </w:rPr>
          <m:t xml:space="preserve"> и A</m:t>
        </m:r>
      </m:oMath>
      <w:r w:rsidR="009C6539" w:rsidRPr="004D54E6">
        <w:rPr>
          <w:rFonts w:ascii="Times New Roman" w:eastAsia="Times New Roman" w:hAnsi="Times New Roman" w:cs="Times New Roman"/>
          <w:i/>
          <w:iCs/>
          <w:sz w:val="28"/>
          <w:u w:val="single"/>
        </w:rPr>
        <w:t xml:space="preserve"> совпадают.</w:t>
      </w:r>
    </w:p>
    <w:p w14:paraId="67F74913" w14:textId="072DA4A2" w:rsidR="009C6539" w:rsidRPr="004D54E6" w:rsidRDefault="009C6539" w:rsidP="004D54E6">
      <w:pPr>
        <w:ind w:right="-568"/>
        <w:rPr>
          <w:rFonts w:ascii="Times New Roman" w:eastAsia="Times New Roman" w:hAnsi="Times New Roman" w:cs="Times New Roman"/>
          <w:sz w:val="28"/>
        </w:rPr>
      </w:pPr>
    </w:p>
    <w:p w14:paraId="14BB5F88" w14:textId="77777777" w:rsidR="009C6539" w:rsidRPr="009C6539" w:rsidRDefault="009C6539" w:rsidP="009C6539">
      <w:pPr>
        <w:pStyle w:val="a3"/>
        <w:numPr>
          <w:ilvl w:val="0"/>
          <w:numId w:val="3"/>
        </w:numPr>
        <w:ind w:right="-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Найдем ранг матрицы:</w:t>
      </w:r>
    </w:p>
    <w:p w14:paraId="734CA105" w14:textId="1E7F5520" w:rsidR="001A2FEB" w:rsidRDefault="004D54E6" w:rsidP="009C6539">
      <w:pPr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Т</w:t>
      </w:r>
      <w:r w:rsidRPr="004D54E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к.</w:t>
      </w:r>
      <w:r w:rsidR="009C6539">
        <w:rPr>
          <w:rFonts w:ascii="Times New Roman" w:eastAsia="Times New Roman" w:hAnsi="Times New Roman" w:cs="Times New Roman"/>
          <w:sz w:val="28"/>
        </w:rPr>
        <w:t xml:space="preserve"> матрицы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и A</m:t>
        </m:r>
      </m:oMath>
      <w:r w:rsidR="009C6539">
        <w:rPr>
          <w:rFonts w:ascii="Times New Roman" w:eastAsia="Times New Roman" w:hAnsi="Times New Roman" w:cs="Times New Roman"/>
          <w:sz w:val="28"/>
          <w:szCs w:val="28"/>
        </w:rPr>
        <w:t xml:space="preserve"> невырожденные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det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=det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≠0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9C6539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Rank</w:t>
      </w:r>
      <w:r w:rsidR="009C6539">
        <w:rPr>
          <w:rFonts w:ascii="Times New Roman" w:eastAsia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9C6539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4D5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6539">
        <w:rPr>
          <w:rFonts w:ascii="Times New Roman" w:eastAsia="Times New Roman" w:hAnsi="Times New Roman" w:cs="Times New Roman"/>
          <w:sz w:val="28"/>
          <w:szCs w:val="28"/>
        </w:rPr>
        <w:t>равен 2</w:t>
      </w:r>
    </w:p>
    <w:p w14:paraId="5DCA3AFF" w14:textId="6002375D" w:rsidR="009C6539" w:rsidRPr="009C6539" w:rsidRDefault="009C6539" w:rsidP="009C6539">
      <w:pPr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rang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</m:oMath>
      </m:oMathPara>
    </w:p>
    <w:p w14:paraId="32461DFB" w14:textId="7C38F258" w:rsidR="009C6539" w:rsidRPr="009C6539" w:rsidRDefault="009C6539" w:rsidP="009C6539">
      <w:pPr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rang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</m:oMath>
      </m:oMathPara>
    </w:p>
    <w:p w14:paraId="46F8FBC0" w14:textId="2BF6B437" w:rsidR="009C6539" w:rsidRPr="004D54E6" w:rsidRDefault="004D54E6" w:rsidP="009C6539">
      <w:pPr>
        <w:ind w:left="-567" w:right="-568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8"/>
          <w:u w:val="single"/>
          <w:lang w:val="en-US"/>
        </w:rPr>
        <w:t>Rank</w:t>
      </w:r>
      <w:r w:rsidR="009C6539" w:rsidRPr="004D54E6">
        <w:rPr>
          <w:rFonts w:ascii="Times New Roman" w:eastAsia="Times New Roman" w:hAnsi="Times New Roman" w:cs="Times New Roman"/>
          <w:i/>
          <w:iCs/>
          <w:sz w:val="28"/>
          <w:u w:val="single"/>
        </w:rPr>
        <w:t xml:space="preserve"> матриц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u w:val="single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u w:val="single"/>
          </w:rPr>
          <m:t xml:space="preserve"> и A</m:t>
        </m:r>
      </m:oMath>
      <w:r w:rsidR="009C6539" w:rsidRPr="004D54E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совпадает.</w:t>
      </w:r>
    </w:p>
    <w:p w14:paraId="58DEDF39" w14:textId="77777777" w:rsidR="00D632AD" w:rsidRDefault="00D632AD" w:rsidP="009C6539">
      <w:pPr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79266BD0" w14:textId="2E24DC2D" w:rsidR="004F1FC1" w:rsidRDefault="009C6539" w:rsidP="004D54E6">
      <w:pPr>
        <w:pStyle w:val="a3"/>
        <w:spacing w:after="24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Исследование матричных </w:t>
      </w:r>
      <w:proofErr w:type="spellStart"/>
      <w:r w:rsidR="00D632AD">
        <w:rPr>
          <w:rFonts w:ascii="Times New Roman" w:eastAsia="Times New Roman" w:hAnsi="Times New Roman" w:cs="Times New Roman"/>
          <w:b/>
          <w:sz w:val="32"/>
          <w:szCs w:val="28"/>
        </w:rPr>
        <w:t>не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инвариантов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подобных матриц</w:t>
      </w:r>
    </w:p>
    <w:p w14:paraId="52031029" w14:textId="77777777" w:rsidR="004F1FC1" w:rsidRPr="004F1FC1" w:rsidRDefault="004F1FC1" w:rsidP="004F1FC1">
      <w:pPr>
        <w:pStyle w:val="a3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4F1FC1">
        <w:rPr>
          <w:rFonts w:ascii="Times New Roman" w:eastAsia="Times New Roman" w:hAnsi="Times New Roman" w:cs="Times New Roman"/>
          <w:sz w:val="28"/>
          <w:szCs w:val="28"/>
        </w:rPr>
        <w:t xml:space="preserve">Найдем собственные </w:t>
      </w:r>
      <w:r>
        <w:rPr>
          <w:rFonts w:ascii="Times New Roman" w:eastAsia="Times New Roman" w:hAnsi="Times New Roman" w:cs="Times New Roman"/>
          <w:sz w:val="28"/>
          <w:szCs w:val="28"/>
        </w:rPr>
        <w:t>вектора</w:t>
      </w:r>
      <w:r w:rsidRPr="004F1FC1">
        <w:rPr>
          <w:rFonts w:ascii="Times New Roman" w:eastAsia="Times New Roman" w:hAnsi="Times New Roman" w:cs="Times New Roman"/>
          <w:sz w:val="28"/>
          <w:szCs w:val="28"/>
        </w:rPr>
        <w:t xml:space="preserve">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4F1F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8053D6" w14:textId="77777777" w:rsidR="00C821CB" w:rsidRDefault="00C821CB" w:rsidP="004F1FC1">
      <w:pPr>
        <w:pStyle w:val="a3"/>
        <w:ind w:left="-567" w:right="-568"/>
        <w:rPr>
          <w:rFonts w:ascii="Cambria Math" w:eastAsia="Times New Roman" w:hAnsi="Cambria Math" w:cs="Times New Roman"/>
          <w:sz w:val="28"/>
          <w:szCs w:val="28"/>
          <w:lang w:eastAsia="en-US"/>
          <w:oMath/>
        </w:rPr>
        <w:sectPr w:rsidR="00C821CB" w:rsidSect="00E958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A7E562" w14:textId="14F37947" w:rsidR="00BE067A" w:rsidRPr="00BE067A" w:rsidRDefault="009D1E74" w:rsidP="004F1FC1">
      <w:pPr>
        <w:pStyle w:val="a3"/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=-3: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A8FC9A3" w14:textId="5D5F2F7E" w:rsidR="009C6539" w:rsidRPr="00E00D32" w:rsidRDefault="009D1E74" w:rsidP="004F1FC1">
      <w:pPr>
        <w:pStyle w:val="a3"/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3BEE89EB" w14:textId="141F0D46" w:rsidR="00E00D32" w:rsidRPr="00C821CB" w:rsidRDefault="009D1E74" w:rsidP="00C821CB">
      <w:pPr>
        <w:pStyle w:val="a3"/>
        <w:ind w:left="-567" w:right="-568" w:firstLine="567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-3.5</m:t>
                  </m:r>
                </m:e>
              </m:mr>
            </m:m>
          </m:e>
        </m:d>
      </m:oMath>
      <w:r w:rsidR="00E00D32" w:rsidRPr="00E00D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3C384C" w14:textId="6E7A0542" w:rsidR="00C821CB" w:rsidRPr="00BE067A" w:rsidRDefault="00C821CB" w:rsidP="00C821CB">
      <w:pPr>
        <w:pStyle w:val="a3"/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=-3: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548802B" w14:textId="1669F1F5" w:rsidR="00C821CB" w:rsidRPr="00E00D32" w:rsidRDefault="00C821CB" w:rsidP="00C821CB">
      <w:pPr>
        <w:pStyle w:val="a3"/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54EEA36A" w14:textId="79AE8856" w:rsidR="00E00D32" w:rsidRPr="00C821CB" w:rsidRDefault="00C821CB" w:rsidP="00C821CB">
      <w:pPr>
        <w:pStyle w:val="a3"/>
        <w:ind w:left="-567" w:right="-568" w:firstLine="567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E00D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222702" w14:textId="77777777" w:rsidR="00C821CB" w:rsidRDefault="00C821CB" w:rsidP="00E00D32">
      <w:pPr>
        <w:pStyle w:val="a3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  <w:sectPr w:rsidR="00C821CB" w:rsidSect="00C821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1FFEE40" w14:textId="651D17AD" w:rsidR="00E00D32" w:rsidRPr="004F1FC1" w:rsidRDefault="00E00D32" w:rsidP="00E00D32">
      <w:pPr>
        <w:pStyle w:val="a3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4F1FC1">
        <w:rPr>
          <w:rFonts w:ascii="Times New Roman" w:eastAsia="Times New Roman" w:hAnsi="Times New Roman" w:cs="Times New Roman"/>
          <w:sz w:val="28"/>
          <w:szCs w:val="28"/>
        </w:rPr>
        <w:t xml:space="preserve">Найдем собственные </w:t>
      </w:r>
      <w:r>
        <w:rPr>
          <w:rFonts w:ascii="Times New Roman" w:eastAsia="Times New Roman" w:hAnsi="Times New Roman" w:cs="Times New Roman"/>
          <w:sz w:val="28"/>
          <w:szCs w:val="28"/>
        </w:rPr>
        <w:t>вектора</w:t>
      </w:r>
      <w:r w:rsidRPr="004F1FC1">
        <w:rPr>
          <w:rFonts w:ascii="Times New Roman" w:eastAsia="Times New Roman" w:hAnsi="Times New Roman" w:cs="Times New Roman"/>
          <w:sz w:val="28"/>
          <w:szCs w:val="28"/>
        </w:rPr>
        <w:t xml:space="preserve"> матрицы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</m:oMath>
      <w:r w:rsidRPr="004F1F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63F7CD" w14:textId="4A74E638" w:rsidR="00E00D32" w:rsidRPr="00E00D32" w:rsidRDefault="009D1E74" w:rsidP="00E00D32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=-3: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=-3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</m:oMath>
      <w:r w:rsidR="00C821CB" w:rsidRPr="00E00D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60368E" w14:textId="77777777" w:rsidR="00E00D32" w:rsidRDefault="00E00D32" w:rsidP="00E00D32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42C5AECE" w14:textId="42959CE0" w:rsidR="000C3E4A" w:rsidRPr="00C821CB" w:rsidRDefault="009D1E74" w:rsidP="00C821CB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-5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-5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  <w:r w:rsidR="00C821CB" w:rsidRPr="00E00D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FF113" w14:textId="77777777" w:rsidR="00E00D32" w:rsidRDefault="00E00D32" w:rsidP="00E00D32">
      <w:pPr>
        <w:pStyle w:val="a3"/>
        <w:numPr>
          <w:ilvl w:val="0"/>
          <w:numId w:val="5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нормы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4F1F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603062" w14:textId="750C2A76" w:rsidR="00E00D32" w:rsidRPr="000C3E4A" w:rsidRDefault="009D1E74" w:rsidP="00E00D32">
      <w:pPr>
        <w:ind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-3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7-5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</m:oMath>
      </m:oMathPara>
    </w:p>
    <w:p w14:paraId="0D2CE836" w14:textId="390C1BD1" w:rsidR="000C3E4A" w:rsidRPr="000C3E4A" w:rsidRDefault="009D1E74" w:rsidP="000C3E4A">
      <w:pPr>
        <w:ind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-3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0-5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4</m:t>
          </m:r>
        </m:oMath>
      </m:oMathPara>
    </w:p>
    <w:p w14:paraId="0ED51379" w14:textId="3C3FD7AA" w:rsidR="000C3E4A" w:rsidRPr="000C3E4A" w:rsidRDefault="009D1E74" w:rsidP="000C3E4A">
      <w:pPr>
        <w:ind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det⁡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A-λI)=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58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-35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-35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1304392" w14:textId="77777777" w:rsidR="00C72272" w:rsidRPr="00C72272" w:rsidRDefault="000C3E4A" w:rsidP="000C3E4A">
      <w:pPr>
        <w:ind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λ+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225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14:paraId="1F58B0BF" w14:textId="61E132D2" w:rsidR="000C3E4A" w:rsidRPr="00686063" w:rsidRDefault="009D1E74" w:rsidP="000C3E4A">
      <w:pPr>
        <w:ind w:right="-56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1, 2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=41.5±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5989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881542C" w14:textId="06E20F38" w:rsidR="000C3E4A" w:rsidRPr="00656A38" w:rsidRDefault="009D1E74" w:rsidP="000C3E4A">
      <w:pPr>
        <w:ind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max⁡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1, 2</m:t>
                      </m:r>
                    </m:sub>
                  </m:sSub>
                </m:e>
              </m:d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41.5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5989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8.95</m:t>
          </m:r>
        </m:oMath>
      </m:oMathPara>
    </w:p>
    <w:p w14:paraId="0486EC16" w14:textId="25D15A58" w:rsidR="000C3E4A" w:rsidRPr="00CD2F27" w:rsidRDefault="009D1E74" w:rsidP="00E00D32">
      <w:pPr>
        <w:ind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83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9.11</m:t>
          </m:r>
        </m:oMath>
      </m:oMathPara>
    </w:p>
    <w:p w14:paraId="471BC223" w14:textId="77777777" w:rsidR="00656A38" w:rsidRDefault="00656A38" w:rsidP="00656A38">
      <w:pPr>
        <w:pStyle w:val="a3"/>
        <w:numPr>
          <w:ilvl w:val="0"/>
          <w:numId w:val="5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нормы матрицы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</m:oMath>
      <w:r w:rsidRPr="004F1F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F390C2" w14:textId="35506253" w:rsidR="00656A38" w:rsidRPr="00656A38" w:rsidRDefault="009D1E74" w:rsidP="00656A38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-5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-3</m:t>
          </m:r>
        </m:oMath>
      </m:oMathPara>
    </w:p>
    <w:p w14:paraId="3105265D" w14:textId="048771C8" w:rsidR="00656A38" w:rsidRPr="00656A38" w:rsidRDefault="009D1E74" w:rsidP="00656A38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-5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-3</m:t>
          </m:r>
        </m:oMath>
      </m:oMathPara>
    </w:p>
    <w:p w14:paraId="2D9D86FE" w14:textId="7962B432" w:rsidR="00656A38" w:rsidRPr="00656A38" w:rsidRDefault="009D1E74" w:rsidP="00656A38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det⁡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-λI)=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9-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F508383" w14:textId="0740E844" w:rsidR="00656A38" w:rsidRPr="00656A38" w:rsidRDefault="00656A38" w:rsidP="00656A38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=9,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25</m:t>
          </m:r>
        </m:oMath>
      </m:oMathPara>
    </w:p>
    <w:p w14:paraId="1ED1E5C6" w14:textId="28A5F8A2" w:rsidR="00656A38" w:rsidRPr="00656A38" w:rsidRDefault="009D1E74" w:rsidP="00656A38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max⁡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1, 2</m:t>
                      </m:r>
                    </m:sub>
                  </m:sSub>
                </m:e>
              </m:d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25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5</m:t>
          </m:r>
        </m:oMath>
      </m:oMathPara>
    </w:p>
    <w:p w14:paraId="7568A4B5" w14:textId="7087611D" w:rsidR="00656A38" w:rsidRPr="00CD2F27" w:rsidRDefault="009D1E74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(-3)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(-5)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34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5.83</m:t>
          </m:r>
        </m:oMath>
      </m:oMathPara>
    </w:p>
    <w:p w14:paraId="4A83B468" w14:textId="77777777" w:rsidR="00CD2F27" w:rsidRPr="00CD2F27" w:rsidRDefault="00CD2F27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39ACCEFA" w14:textId="77777777" w:rsidR="00656A38" w:rsidRPr="00656A38" w:rsidRDefault="00656A38" w:rsidP="00656A38">
      <w:pPr>
        <w:pStyle w:val="a3"/>
        <w:numPr>
          <w:ilvl w:val="0"/>
          <w:numId w:val="5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числа сингулярности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4F1F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4A4279" w14:textId="77777777" w:rsidR="002855C6" w:rsidRDefault="002855C6" w:rsidP="00656A38">
      <w:pPr>
        <w:ind w:right="-568"/>
        <w:rPr>
          <w:rFonts w:ascii="Cambria Math" w:eastAsia="Times New Roman" w:hAnsi="Cambria Math" w:cs="Times New Roman"/>
          <w:sz w:val="28"/>
          <w:szCs w:val="28"/>
          <w:oMath/>
        </w:rPr>
        <w:sectPr w:rsidR="002855C6" w:rsidSect="00E958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D1474" w14:textId="5C6618DA" w:rsidR="00656A38" w:rsidRPr="00CD2F27" w:rsidRDefault="009D1E74" w:rsidP="00656A38">
      <w:pPr>
        <w:ind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41.5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5989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8.95</m:t>
          </m:r>
        </m:oMath>
      </m:oMathPara>
    </w:p>
    <w:p w14:paraId="0056727F" w14:textId="5923AEC2" w:rsidR="00CD2F27" w:rsidRPr="00686063" w:rsidRDefault="009D1E74" w:rsidP="00CD2F27">
      <w:pPr>
        <w:ind w:right="-5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41.5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5989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1.68</m:t>
          </m:r>
        </m:oMath>
      </m:oMathPara>
    </w:p>
    <w:p w14:paraId="2A59E3E5" w14:textId="77777777" w:rsidR="002855C6" w:rsidRDefault="002855C6" w:rsidP="00CD2F27">
      <w:pPr>
        <w:pStyle w:val="a3"/>
        <w:numPr>
          <w:ilvl w:val="0"/>
          <w:numId w:val="5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  <w:sectPr w:rsidR="002855C6" w:rsidSect="002855C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F732923" w14:textId="56E500BB" w:rsidR="00CD2F27" w:rsidRPr="00656A38" w:rsidRDefault="00CD2F27" w:rsidP="00CD2F27">
      <w:pPr>
        <w:pStyle w:val="a3"/>
        <w:numPr>
          <w:ilvl w:val="0"/>
          <w:numId w:val="5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числа сингулярности матрицы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</m:oMath>
      <w:r w:rsidRPr="004F1F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752D52" w14:textId="77777777" w:rsidR="002855C6" w:rsidRDefault="002855C6" w:rsidP="00CD2F27">
      <w:pPr>
        <w:ind w:right="-568"/>
        <w:rPr>
          <w:rFonts w:ascii="Cambria Math" w:eastAsia="Times New Roman" w:hAnsi="Cambria Math" w:cs="Times New Roman"/>
          <w:sz w:val="28"/>
          <w:szCs w:val="28"/>
          <w:oMath/>
        </w:rPr>
        <w:sectPr w:rsidR="002855C6" w:rsidSect="00E958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FDE3A1" w14:textId="5CBDA217" w:rsidR="00CD2F27" w:rsidRPr="00CD2F27" w:rsidRDefault="009D1E74" w:rsidP="00CD2F27">
      <w:pPr>
        <w:ind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</m:oMath>
      </m:oMathPara>
    </w:p>
    <w:p w14:paraId="5A127D5F" w14:textId="0E4135C0" w:rsidR="00CD2F27" w:rsidRPr="00CD2F27" w:rsidRDefault="009D1E74" w:rsidP="00CD2F27">
      <w:pPr>
        <w:ind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25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5</m:t>
          </m:r>
        </m:oMath>
      </m:oMathPara>
    </w:p>
    <w:p w14:paraId="350AEEB8" w14:textId="77777777" w:rsidR="002855C6" w:rsidRDefault="002855C6" w:rsidP="00CD2F27">
      <w:pPr>
        <w:pStyle w:val="a3"/>
        <w:numPr>
          <w:ilvl w:val="0"/>
          <w:numId w:val="5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  <w:sectPr w:rsidR="002855C6" w:rsidSect="002855C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260886C" w14:textId="4E58859E" w:rsidR="00CD2F27" w:rsidRDefault="00CD2F27" w:rsidP="00CD2F27">
      <w:pPr>
        <w:pStyle w:val="a3"/>
        <w:numPr>
          <w:ilvl w:val="0"/>
          <w:numId w:val="5"/>
        </w:numPr>
        <w:ind w:right="-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числа обусловленности матрицы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и A</m:t>
        </m:r>
      </m:oMath>
      <w:r w:rsidRPr="004F1F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0474F8" w14:textId="77777777" w:rsidR="002855C6" w:rsidRDefault="002855C6" w:rsidP="00CD2F27">
      <w:pPr>
        <w:pStyle w:val="a3"/>
        <w:ind w:left="-207" w:right="-568"/>
        <w:rPr>
          <w:rFonts w:ascii="Cambria Math" w:eastAsia="Times New Roman" w:hAnsi="Cambria Math" w:cs="Times New Roman"/>
          <w:sz w:val="28"/>
          <w:szCs w:val="28"/>
          <w:lang w:val="en-US"/>
          <w:oMath/>
        </w:rPr>
        <w:sectPr w:rsidR="002855C6" w:rsidSect="00E958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5E41B9" w14:textId="7FA4296E" w:rsidR="00CD2F27" w:rsidRPr="00CD2F27" w:rsidRDefault="00CD2F27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5.32</m:t>
          </m:r>
        </m:oMath>
      </m:oMathPara>
    </w:p>
    <w:p w14:paraId="670C094E" w14:textId="5762CE1B" w:rsidR="00CD2F27" w:rsidRPr="00686063" w:rsidRDefault="00CD2F27" w:rsidP="00CD2F27">
      <w:pPr>
        <w:pStyle w:val="a3"/>
        <w:ind w:left="-207" w:right="-5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1.67</m:t>
          </m:r>
        </m:oMath>
      </m:oMathPara>
    </w:p>
    <w:p w14:paraId="6DCEA611" w14:textId="77777777" w:rsidR="002855C6" w:rsidRDefault="002855C6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  <w:sectPr w:rsidR="002855C6" w:rsidSect="002855C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3CDF0E4" w14:textId="4C0819B2" w:rsidR="00CD2F27" w:rsidRDefault="00CD2F27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1E9F48D3" w14:textId="70CF9D31" w:rsidR="00DA4A2D" w:rsidRDefault="00DA4A2D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67CE64E6" w14:textId="7401AE62" w:rsidR="00890765" w:rsidRDefault="00890765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7F8BD5D7" w14:textId="32979D35" w:rsidR="00890765" w:rsidRDefault="00890765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7D76B6B8" w14:textId="4E4CA116" w:rsidR="00890765" w:rsidRDefault="00890765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6CCCA6BA" w14:textId="02251054" w:rsidR="00890765" w:rsidRDefault="00890765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62F02993" w14:textId="3277DC0D" w:rsidR="00890765" w:rsidRDefault="00890765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3B419B91" w14:textId="5EF9D008" w:rsidR="00890765" w:rsidRDefault="00890765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30AEB240" w14:textId="38F917F1" w:rsidR="00890765" w:rsidRDefault="00890765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47185875" w14:textId="0C066D87" w:rsidR="00890765" w:rsidRDefault="00890765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6DA49288" w14:textId="77777777" w:rsidR="00890765" w:rsidRPr="00CD2F27" w:rsidRDefault="00890765" w:rsidP="00CD2F27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5FB99301" w14:textId="77777777" w:rsidR="00CD2F27" w:rsidRPr="002855C6" w:rsidRDefault="000B63EF" w:rsidP="002855C6">
      <w:pPr>
        <w:ind w:left="-1276" w:right="-143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855C6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Отображения единичной сферы в эллипсоиды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28"/>
          </w:rPr>
          <m:t xml:space="preserve">y=Ax </m:t>
        </m:r>
      </m:oMath>
      <w:r w:rsidRPr="002855C6">
        <w:rPr>
          <w:rFonts w:ascii="Times New Roman" w:eastAsia="Times New Roman" w:hAnsi="Times New Roman" w:cs="Times New Roman"/>
          <w:b/>
          <w:sz w:val="32"/>
          <w:szCs w:val="28"/>
        </w:rPr>
        <w:t xml:space="preserve">для матриц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28"/>
              </w:rPr>
              <m:t>A</m:t>
            </m:r>
          </m:e>
        </m:acc>
      </m:oMath>
      <w:r w:rsidRPr="002855C6">
        <w:rPr>
          <w:rFonts w:ascii="Times New Roman" w:eastAsia="Times New Roman" w:hAnsi="Times New Roman" w:cs="Times New Roman"/>
          <w:b/>
          <w:sz w:val="32"/>
          <w:szCs w:val="28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28"/>
          </w:rPr>
          <m:t>A</m:t>
        </m:r>
      </m:oMath>
      <w:r w:rsidRPr="002855C6">
        <w:rPr>
          <w:rFonts w:ascii="Times New Roman" w:eastAsia="Times New Roman" w:hAnsi="Times New Roman" w:cs="Times New Roman"/>
          <w:b/>
          <w:sz w:val="32"/>
          <w:szCs w:val="28"/>
        </w:rPr>
        <w:t xml:space="preserve"> при различных углах наклона главных осей эллипсоида</w:t>
      </w:r>
    </w:p>
    <w:p w14:paraId="6D496AB9" w14:textId="5D9E1E08" w:rsidR="00DA4A2D" w:rsidRPr="000B63EF" w:rsidRDefault="00A4473A" w:rsidP="00DA4A2D">
      <w:pPr>
        <w:pStyle w:val="a3"/>
        <w:ind w:left="-567" w:right="-568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9E1D5E" wp14:editId="0891712A">
            <wp:simplePos x="0" y="0"/>
            <wp:positionH relativeFrom="page">
              <wp:align>center</wp:align>
            </wp:positionH>
            <wp:positionV relativeFrom="paragraph">
              <wp:posOffset>35560</wp:posOffset>
            </wp:positionV>
            <wp:extent cx="3933825" cy="3251427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51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0217C" w14:textId="15D31375" w:rsidR="00656A38" w:rsidRPr="00656A38" w:rsidRDefault="00656A38" w:rsidP="00CB6F64">
      <w:pPr>
        <w:ind w:right="-850" w:hanging="170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EF062A" w14:textId="77777777" w:rsidR="00A4473A" w:rsidRDefault="00A4473A" w:rsidP="00DA4A2D">
      <w:pPr>
        <w:ind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A5443" w14:textId="77777777" w:rsidR="00A4473A" w:rsidRDefault="00A4473A" w:rsidP="00DA4A2D">
      <w:pPr>
        <w:ind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0B86F" w14:textId="77777777" w:rsidR="00A4473A" w:rsidRDefault="00A4473A" w:rsidP="00DA4A2D">
      <w:pPr>
        <w:ind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9EB4D5" w14:textId="77777777" w:rsidR="00A4473A" w:rsidRDefault="00A4473A" w:rsidP="00DA4A2D">
      <w:pPr>
        <w:ind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631B8" w14:textId="77777777" w:rsidR="00A4473A" w:rsidRDefault="00A4473A" w:rsidP="00DA4A2D">
      <w:pPr>
        <w:ind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2D4414" w14:textId="77777777" w:rsidR="00A4473A" w:rsidRDefault="00A4473A" w:rsidP="00DA4A2D">
      <w:pPr>
        <w:ind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078435" w14:textId="77777777" w:rsidR="00A4473A" w:rsidRDefault="00A4473A" w:rsidP="00DA4A2D">
      <w:pPr>
        <w:ind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54391" w14:textId="77777777" w:rsidR="00A4473A" w:rsidRDefault="00A4473A" w:rsidP="00DA4A2D">
      <w:pPr>
        <w:ind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EE867A" w14:textId="77777777" w:rsidR="00A4473A" w:rsidRDefault="00A4473A" w:rsidP="00DA4A2D">
      <w:pPr>
        <w:ind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6169A4" w14:textId="76F7FCBD" w:rsidR="000C3E4A" w:rsidRPr="004B3A7A" w:rsidRDefault="004B3A7A" w:rsidP="00DA4A2D">
      <w:pPr>
        <w:ind w:right="85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33598F" wp14:editId="22A7D1D4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3267075" cy="273367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7C237C" wp14:editId="21F4B514">
            <wp:simplePos x="0" y="0"/>
            <wp:positionH relativeFrom="column">
              <wp:posOffset>-775335</wp:posOffset>
            </wp:positionH>
            <wp:positionV relativeFrom="paragraph">
              <wp:posOffset>300990</wp:posOffset>
            </wp:positionV>
            <wp:extent cx="3340735" cy="27717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A7A">
        <w:rPr>
          <w:rFonts w:ascii="Times New Roman" w:eastAsia="Times New Roman" w:hAnsi="Times New Roman" w:cs="Times New Roman"/>
          <w:i/>
          <w:iCs/>
          <w:sz w:val="24"/>
          <w:szCs w:val="24"/>
        </w:rPr>
        <w:t>р</w:t>
      </w:r>
      <w:r w:rsidR="00DA4A2D" w:rsidRPr="004B3A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ис.1 </w:t>
      </w:r>
      <w:r w:rsidR="00DA4A2D" w:rsidRPr="004B3A7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Эллипсоиды матриц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iCs/>
                <w:sz w:val="24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8"/>
          </w:rPr>
          <m:t xml:space="preserve"> и A</m:t>
        </m:r>
      </m:oMath>
      <w:r w:rsidR="00DA4A2D" w:rsidRPr="004B3A7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с углом наклона главных полуосей в 0 градусов.</w:t>
      </w:r>
    </w:p>
    <w:p w14:paraId="7183A7B3" w14:textId="4E6B2D25" w:rsidR="00DA4A2D" w:rsidRDefault="00DA4A2D" w:rsidP="00DA4A2D">
      <w:pPr>
        <w:ind w:right="-850" w:hanging="170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9BC639" w14:textId="4DB60FBC" w:rsidR="00DA4A2D" w:rsidRPr="004B3A7A" w:rsidRDefault="004B3A7A" w:rsidP="004B3A7A">
      <w:pPr>
        <w:ind w:right="566" w:hanging="284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4B3A7A">
        <w:rPr>
          <w:rFonts w:ascii="Times New Roman" w:eastAsia="Times New Roman" w:hAnsi="Times New Roman" w:cs="Times New Roman"/>
          <w:i/>
          <w:iCs/>
          <w:sz w:val="24"/>
          <w:szCs w:val="24"/>
        </w:rPr>
        <w:t>р</w:t>
      </w:r>
      <w:r w:rsidR="00DA4A2D" w:rsidRPr="004B3A7A">
        <w:rPr>
          <w:rFonts w:ascii="Times New Roman" w:eastAsia="Times New Roman" w:hAnsi="Times New Roman" w:cs="Times New Roman"/>
          <w:i/>
          <w:iCs/>
          <w:sz w:val="24"/>
          <w:szCs w:val="24"/>
        </w:rPr>
        <w:t>ис.2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-3</w:t>
      </w:r>
      <w:r w:rsidR="00DA4A2D" w:rsidRPr="004B3A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DA4A2D" w:rsidRPr="004B3A7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Эллипсоиды матрицы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8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8"/>
              </w:rPr>
              <m:t>A</m:t>
            </m:r>
          </m:e>
        </m:acc>
      </m:oMath>
      <w:r w:rsidR="00DA4A2D" w:rsidRPr="004B3A7A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A4A2D" w:rsidRPr="004B3A7A">
        <w:rPr>
          <w:rFonts w:ascii="Times New Roman" w:eastAsiaTheme="minorEastAsia" w:hAnsi="Times New Roman" w:cs="Times New Roman"/>
          <w:i/>
          <w:iCs/>
          <w:sz w:val="24"/>
          <w:szCs w:val="24"/>
        </w:rPr>
        <w:t>с углом наклона главных полуосей в 0, 45, 90 градусов</w:t>
      </w:r>
    </w:p>
    <w:p w14:paraId="1D103C25" w14:textId="00D868CB" w:rsidR="00DA4A2D" w:rsidRDefault="00DA4A2D" w:rsidP="00DA4A2D">
      <w:pPr>
        <w:ind w:right="566" w:hanging="284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2C4F141" w14:textId="786803EE" w:rsidR="004B3A7A" w:rsidRDefault="004B3A7A" w:rsidP="00DA4A2D">
      <w:pPr>
        <w:ind w:right="566" w:hanging="284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96BBFF1" w14:textId="45AF4B67" w:rsidR="004B3A7A" w:rsidRDefault="004B3A7A" w:rsidP="00DA4A2D">
      <w:pPr>
        <w:ind w:right="566" w:hanging="284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70EC99DD" w14:textId="3FD79F42" w:rsidR="004B3A7A" w:rsidRDefault="004B3A7A" w:rsidP="00DA4A2D">
      <w:pPr>
        <w:ind w:right="566" w:hanging="284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E057713" w14:textId="77777777" w:rsidR="004B3A7A" w:rsidRPr="004B3A7A" w:rsidRDefault="004B3A7A" w:rsidP="00DA4A2D">
      <w:pPr>
        <w:ind w:right="566" w:hanging="284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5827BAA" w14:textId="38982390" w:rsidR="00DA4A2D" w:rsidRDefault="00DA4A2D" w:rsidP="00A4473A">
      <w:pPr>
        <w:ind w:left="-567" w:right="-850"/>
        <w:jc w:val="center"/>
        <w:rPr>
          <w:rFonts w:ascii="Times New Roman" w:eastAsiaTheme="minorEastAsia" w:hAnsi="Times New Roman" w:cs="Times New Roman"/>
          <w:b/>
          <w:sz w:val="36"/>
        </w:rPr>
      </w:pPr>
      <w:r w:rsidRPr="00686063">
        <w:rPr>
          <w:rFonts w:ascii="Times New Roman" w:eastAsiaTheme="minorEastAsia" w:hAnsi="Times New Roman" w:cs="Times New Roman"/>
          <w:b/>
          <w:sz w:val="36"/>
        </w:rPr>
        <w:lastRenderedPageBreak/>
        <w:t>Результаты вычисления матричных характеристик в программной среде MATLAB</w:t>
      </w:r>
    </w:p>
    <w:p w14:paraId="76FC69BB" w14:textId="04F470FC" w:rsidR="00DA4A2D" w:rsidRDefault="00A4473A" w:rsidP="00A4473A">
      <w:pPr>
        <w:ind w:left="426" w:righ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634FD" wp14:editId="5D1B8CC6">
            <wp:extent cx="3942857" cy="5523809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EE2" w14:textId="3ED891C1" w:rsidR="00DB6B94" w:rsidRPr="004B3A7A" w:rsidRDefault="004B3A7A" w:rsidP="00DB6B94">
      <w:pPr>
        <w:ind w:right="-850" w:hanging="1701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4B3A7A">
        <w:rPr>
          <w:rFonts w:ascii="Times New Roman" w:eastAsia="Times New Roman" w:hAnsi="Times New Roman" w:cs="Times New Roman"/>
          <w:i/>
          <w:iCs/>
          <w:sz w:val="24"/>
          <w:szCs w:val="24"/>
        </w:rPr>
        <w:t>р</w:t>
      </w:r>
      <w:r w:rsidR="00DB6B94" w:rsidRPr="004B3A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ис.4 </w:t>
      </w:r>
      <w:r w:rsidRPr="004B3A7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Результаты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вычислений </w:t>
      </w:r>
      <w:r w:rsidR="00DB6B94" w:rsidRPr="004B3A7A">
        <w:rPr>
          <w:rFonts w:ascii="Times New Roman" w:eastAsiaTheme="minorEastAsia" w:hAnsi="Times New Roman" w:cs="Times New Roman"/>
          <w:i/>
          <w:iCs/>
          <w:sz w:val="24"/>
          <w:szCs w:val="24"/>
        </w:rPr>
        <w:t>MATLAB</w:t>
      </w:r>
    </w:p>
    <w:p w14:paraId="2D2068FF" w14:textId="77777777" w:rsidR="00DB6B94" w:rsidRDefault="00DB6B94" w:rsidP="00DB6B94">
      <w:pPr>
        <w:ind w:left="-567" w:right="-568" w:hanging="284"/>
        <w:rPr>
          <w:rFonts w:ascii="Times New Roman" w:eastAsia="Times New Roman" w:hAnsi="Times New Roman" w:cs="Times New Roman"/>
          <w:sz w:val="28"/>
          <w:szCs w:val="28"/>
        </w:rPr>
      </w:pPr>
    </w:p>
    <w:p w14:paraId="4F68D0C2" w14:textId="2699E3B1" w:rsidR="005B76AA" w:rsidRPr="00E00D32" w:rsidRDefault="004B3A7A" w:rsidP="00DB6B94">
      <w:pPr>
        <w:ind w:left="-567" w:right="-568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31D7F51" w14:textId="77777777" w:rsidR="009C6539" w:rsidRPr="004B3A7A" w:rsidRDefault="00DB6B94" w:rsidP="004B3A7A">
      <w:pPr>
        <w:pStyle w:val="a3"/>
        <w:numPr>
          <w:ilvl w:val="0"/>
          <w:numId w:val="6"/>
        </w:numPr>
        <w:ind w:right="-568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4B3A7A">
        <w:rPr>
          <w:rFonts w:ascii="Times New Roman" w:eastAsia="Times New Roman" w:hAnsi="Times New Roman" w:cs="Times New Roman"/>
          <w:b/>
          <w:sz w:val="32"/>
          <w:szCs w:val="28"/>
        </w:rPr>
        <w:t>Выводы</w:t>
      </w:r>
    </w:p>
    <w:p w14:paraId="1DA9FBED" w14:textId="2B46636A" w:rsidR="009C6539" w:rsidRPr="009C6539" w:rsidRDefault="005B76AA" w:rsidP="004B3A7A">
      <w:pPr>
        <w:ind w:left="-567" w:right="-1"/>
        <w:jc w:val="both"/>
        <w:rPr>
          <w:rFonts w:ascii="Times New Roman" w:eastAsia="Times New Roman" w:hAnsi="Times New Roman" w:cs="Times New Roman"/>
          <w:sz w:val="28"/>
        </w:rPr>
      </w:pPr>
      <w:r w:rsidRPr="005B76AA">
        <w:rPr>
          <w:rFonts w:ascii="Times New Roman" w:eastAsia="Times New Roman" w:hAnsi="Times New Roman" w:cs="Times New Roman"/>
          <w:sz w:val="28"/>
        </w:rPr>
        <w:t xml:space="preserve">В </w:t>
      </w:r>
      <w:r w:rsidR="004B3A7A">
        <w:rPr>
          <w:rFonts w:ascii="Times New Roman" w:eastAsia="Times New Roman" w:hAnsi="Times New Roman" w:cs="Times New Roman"/>
          <w:sz w:val="28"/>
        </w:rPr>
        <w:t>результате</w:t>
      </w:r>
      <w:r w:rsidRPr="005B76AA">
        <w:rPr>
          <w:rFonts w:ascii="Times New Roman" w:eastAsia="Times New Roman" w:hAnsi="Times New Roman" w:cs="Times New Roman"/>
          <w:sz w:val="28"/>
        </w:rPr>
        <w:t xml:space="preserve"> выполнения работы были проведены расчёты инвариантов и </w:t>
      </w:r>
      <w:proofErr w:type="spellStart"/>
      <w:r w:rsidRPr="005B76AA">
        <w:rPr>
          <w:rFonts w:ascii="Times New Roman" w:eastAsia="Times New Roman" w:hAnsi="Times New Roman" w:cs="Times New Roman"/>
          <w:sz w:val="28"/>
        </w:rPr>
        <w:t>неинвариантов</w:t>
      </w:r>
      <w:proofErr w:type="spellEnd"/>
      <w:r w:rsidRPr="005B76AA">
        <w:rPr>
          <w:rFonts w:ascii="Times New Roman" w:eastAsia="Times New Roman" w:hAnsi="Times New Roman" w:cs="Times New Roman"/>
          <w:sz w:val="28"/>
        </w:rPr>
        <w:t xml:space="preserve"> для двух подобных матриц. </w:t>
      </w:r>
      <w:r w:rsidR="004B3A7A">
        <w:rPr>
          <w:rFonts w:ascii="Times New Roman" w:eastAsia="Times New Roman" w:hAnsi="Times New Roman" w:cs="Times New Roman"/>
          <w:sz w:val="28"/>
        </w:rPr>
        <w:t>Помимо этого,</w:t>
      </w:r>
      <w:r w:rsidRPr="005B76AA">
        <w:rPr>
          <w:rFonts w:ascii="Times New Roman" w:eastAsia="Times New Roman" w:hAnsi="Times New Roman" w:cs="Times New Roman"/>
          <w:sz w:val="28"/>
        </w:rPr>
        <w:t xml:space="preserve"> было проведено моделирование отображения единичной сферы в эллипсоиды</w:t>
      </w:r>
      <w:r w:rsidRPr="005B76AA">
        <w:rPr>
          <w:rFonts w:ascii="Times New Roman" w:eastAsia="Times New Roman" w:hAnsi="Times New Roman" w:cs="Times New Roman"/>
          <w:sz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y=Ax</m:t>
        </m:r>
      </m:oMath>
      <w:r w:rsidRPr="005B76AA">
        <w:rPr>
          <w:rFonts w:ascii="Times New Roman" w:eastAsia="Times New Roman" w:hAnsi="Times New Roman" w:cs="Times New Roman"/>
          <w:sz w:val="24"/>
        </w:rPr>
        <w:t xml:space="preserve"> </w:t>
      </w:r>
      <w:r w:rsidRPr="005B76AA">
        <w:rPr>
          <w:rFonts w:ascii="Times New Roman" w:eastAsia="Times New Roman" w:hAnsi="Times New Roman" w:cs="Times New Roman"/>
          <w:sz w:val="28"/>
        </w:rPr>
        <w:t>для двух подобных матриц при различных углах наклона главных осей.</w:t>
      </w:r>
      <w:r w:rsidR="004B3A7A" w:rsidRPr="004B3A7A">
        <w:rPr>
          <w:rFonts w:ascii="Times New Roman" w:eastAsia="Times New Roman" w:hAnsi="Times New Roman" w:cs="Times New Roman"/>
          <w:sz w:val="28"/>
        </w:rPr>
        <w:t xml:space="preserve"> </w:t>
      </w:r>
      <w:r w:rsidR="004B3A7A">
        <w:rPr>
          <w:rFonts w:ascii="Times New Roman" w:eastAsia="Times New Roman" w:hAnsi="Times New Roman" w:cs="Times New Roman"/>
          <w:sz w:val="28"/>
        </w:rPr>
        <w:t>Результаты расчетов</w:t>
      </w:r>
      <w:r w:rsidR="004B3A7A" w:rsidRPr="005B76AA">
        <w:rPr>
          <w:rFonts w:ascii="Times New Roman" w:eastAsia="Times New Roman" w:hAnsi="Times New Roman" w:cs="Times New Roman"/>
          <w:sz w:val="28"/>
        </w:rPr>
        <w:t xml:space="preserve"> </w:t>
      </w:r>
      <w:r w:rsidR="004B3A7A">
        <w:rPr>
          <w:rFonts w:ascii="Times New Roman" w:eastAsia="Times New Roman" w:hAnsi="Times New Roman" w:cs="Times New Roman"/>
          <w:sz w:val="28"/>
        </w:rPr>
        <w:t xml:space="preserve">полностью совпали со значениями, полученными в среде </w:t>
      </w:r>
      <w:r w:rsidR="004B3A7A" w:rsidRPr="005B76AA">
        <w:rPr>
          <w:rFonts w:ascii="Times New Roman" w:eastAsia="Times New Roman" w:hAnsi="Times New Roman" w:cs="Times New Roman"/>
          <w:sz w:val="28"/>
        </w:rPr>
        <w:t>MATLAB</w:t>
      </w:r>
      <w:r w:rsidR="004B3A7A">
        <w:rPr>
          <w:rFonts w:ascii="Times New Roman" w:eastAsia="Times New Roman" w:hAnsi="Times New Roman" w:cs="Times New Roman"/>
          <w:sz w:val="28"/>
        </w:rPr>
        <w:t>.</w:t>
      </w:r>
    </w:p>
    <w:sectPr w:rsidR="009C6539" w:rsidRPr="009C6539" w:rsidSect="00E9584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31D"/>
    <w:multiLevelType w:val="hybridMultilevel"/>
    <w:tmpl w:val="767CD1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0496D8F"/>
    <w:multiLevelType w:val="hybridMultilevel"/>
    <w:tmpl w:val="00A29526"/>
    <w:lvl w:ilvl="0" w:tplc="AF84F0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ABB3FC0"/>
    <w:multiLevelType w:val="hybridMultilevel"/>
    <w:tmpl w:val="24F2D220"/>
    <w:lvl w:ilvl="0" w:tplc="C8B0AC6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B1C6D9F"/>
    <w:multiLevelType w:val="hybridMultilevel"/>
    <w:tmpl w:val="85D6FEA2"/>
    <w:lvl w:ilvl="0" w:tplc="2AF0BE5A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E5914CF"/>
    <w:multiLevelType w:val="hybridMultilevel"/>
    <w:tmpl w:val="BE068D8A"/>
    <w:lvl w:ilvl="0" w:tplc="83B07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A8B0C14"/>
    <w:multiLevelType w:val="hybridMultilevel"/>
    <w:tmpl w:val="3E7C8BEC"/>
    <w:lvl w:ilvl="0" w:tplc="7606615E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45"/>
    <w:rsid w:val="000B63EF"/>
    <w:rsid w:val="000C3E4A"/>
    <w:rsid w:val="001A2FEB"/>
    <w:rsid w:val="002855C6"/>
    <w:rsid w:val="002B68FF"/>
    <w:rsid w:val="002E3C70"/>
    <w:rsid w:val="004B3A7A"/>
    <w:rsid w:val="004D54E6"/>
    <w:rsid w:val="004F1FC1"/>
    <w:rsid w:val="005B1CE6"/>
    <w:rsid w:val="005B76AA"/>
    <w:rsid w:val="00656A38"/>
    <w:rsid w:val="00686063"/>
    <w:rsid w:val="00890765"/>
    <w:rsid w:val="008D07C5"/>
    <w:rsid w:val="009C6539"/>
    <w:rsid w:val="009D1E74"/>
    <w:rsid w:val="009D26A4"/>
    <w:rsid w:val="00A058A2"/>
    <w:rsid w:val="00A4473A"/>
    <w:rsid w:val="00AE35B8"/>
    <w:rsid w:val="00BE067A"/>
    <w:rsid w:val="00C72272"/>
    <w:rsid w:val="00C821CB"/>
    <w:rsid w:val="00CB6F64"/>
    <w:rsid w:val="00CD2F27"/>
    <w:rsid w:val="00D632AD"/>
    <w:rsid w:val="00DA4A2D"/>
    <w:rsid w:val="00DB4ED5"/>
    <w:rsid w:val="00DB6B94"/>
    <w:rsid w:val="00E00D32"/>
    <w:rsid w:val="00E95844"/>
    <w:rsid w:val="00F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5F00"/>
  <w15:chartTrackingRefBased/>
  <w15:docId w15:val="{C8E04513-3927-4D8E-89AC-2129F4C1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145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  <w:style w:type="character" w:styleId="a4">
    <w:name w:val="Placeholder Text"/>
    <w:basedOn w:val="a0"/>
    <w:uiPriority w:val="99"/>
    <w:semiHidden/>
    <w:rsid w:val="00F40145"/>
    <w:rPr>
      <w:color w:val="808080"/>
    </w:rPr>
  </w:style>
  <w:style w:type="paragraph" w:styleId="a5">
    <w:name w:val="Normal (Web)"/>
    <w:basedOn w:val="a"/>
    <w:uiPriority w:val="99"/>
    <w:unhideWhenUsed/>
    <w:rsid w:val="0068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Евстигнеев Дмитрий Максимович</cp:lastModifiedBy>
  <cp:revision>4</cp:revision>
  <cp:lastPrinted>2022-03-30T21:27:00Z</cp:lastPrinted>
  <dcterms:created xsi:type="dcterms:W3CDTF">2022-03-30T20:22:00Z</dcterms:created>
  <dcterms:modified xsi:type="dcterms:W3CDTF">2022-03-30T22:10:00Z</dcterms:modified>
</cp:coreProperties>
</file>