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795D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8D7CC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3CBA657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6B953EA" w14:textId="77777777"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4F898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B51CF1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C826019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0AD8882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5AAC96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D9BA34D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6D48C47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164853" w14:textId="77777777"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8E16B66" w14:textId="77777777"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AE1FA5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A4D2CEE" w14:textId="7E127DD0" w:rsidR="006400DC" w:rsidRPr="00C44A09" w:rsidRDefault="004339BF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47F05" w:rsidRPr="00547F05">
        <w:rPr>
          <w:rFonts w:ascii="Times New Roman" w:hAnsi="Times New Roman" w:cs="Times New Roman"/>
          <w:b/>
          <w:sz w:val="28"/>
          <w:szCs w:val="28"/>
        </w:rPr>
        <w:t>1</w:t>
      </w:r>
      <w:r w:rsidR="00C44A09" w:rsidRPr="00C44A09">
        <w:rPr>
          <w:rFonts w:ascii="Times New Roman" w:hAnsi="Times New Roman" w:cs="Times New Roman"/>
          <w:b/>
          <w:sz w:val="28"/>
          <w:szCs w:val="28"/>
        </w:rPr>
        <w:t>2</w:t>
      </w:r>
    </w:p>
    <w:p w14:paraId="40118814" w14:textId="77777777" w:rsidR="00C44A09" w:rsidRPr="00C44A09" w:rsidRDefault="006400DC" w:rsidP="00C44A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44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C44A09" w:rsidRPr="00C44A09">
        <w:rPr>
          <w:rFonts w:ascii="Times New Roman" w:hAnsi="Times New Roman" w:cs="Times New Roman"/>
          <w:sz w:val="28"/>
          <w:szCs w:val="44"/>
        </w:rPr>
        <w:t>Исследование стеганографического метода на основе</w:t>
      </w:r>
    </w:p>
    <w:p w14:paraId="1DC153B8" w14:textId="7B9E399C" w:rsidR="006400DC" w:rsidRPr="00146348" w:rsidRDefault="00C44A09" w:rsidP="00C44A0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44A09">
        <w:rPr>
          <w:rFonts w:ascii="Times New Roman" w:hAnsi="Times New Roman" w:cs="Times New Roman"/>
          <w:sz w:val="28"/>
          <w:szCs w:val="44"/>
        </w:rPr>
        <w:t>преобразования наименее значащих бит</w:t>
      </w:r>
      <w:r w:rsidR="006400DC" w:rsidRPr="00D525D9">
        <w:rPr>
          <w:rFonts w:ascii="Times New Roman" w:hAnsi="Times New Roman" w:cs="Times New Roman"/>
          <w:sz w:val="28"/>
          <w:szCs w:val="28"/>
        </w:rPr>
        <w:t>»</w:t>
      </w:r>
    </w:p>
    <w:p w14:paraId="1CB58899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B46056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497C7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6387815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F63A6D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D03EDC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AC4DDC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C0A62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A72033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8B331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F3509FF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0CD5E64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AB0BC1" w14:textId="77777777"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9EEB464" w14:textId="77777777"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8B52E5" w14:textId="77777777"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14:paraId="3CF7EA9E" w14:textId="77777777"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14:paraId="0DF0778F" w14:textId="61D082BD" w:rsidR="006400DC" w:rsidRPr="00B13855" w:rsidRDefault="00BF6D2D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Дырда Дмитрий Геннадьевич</w:t>
      </w:r>
    </w:p>
    <w:p w14:paraId="5D27595A" w14:textId="77777777"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499BB892" w14:textId="77777777"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7604A1F0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C5596B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0420A1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964BA9F" w14:textId="77777777"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584299" w14:textId="77777777"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4CFFC372" w14:textId="77777777"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6A62D6" w14:textId="094C1CAF" w:rsidR="00346951" w:rsidRDefault="00346951" w:rsidP="00983751">
      <w:pPr>
        <w:spacing w:after="0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83751" w:rsidRPr="00983751">
        <w:rPr>
          <w:rFonts w:ascii="Times New Roman" w:hAnsi="Times New Roman" w:cs="Times New Roman"/>
          <w:sz w:val="28"/>
          <w:szCs w:val="28"/>
        </w:rPr>
        <w:t>изучение стеганографического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</w:p>
    <w:p w14:paraId="7E5E649C" w14:textId="4478526E" w:rsidR="004339BF" w:rsidRDefault="00202A81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2A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F2771" wp14:editId="089E8FB4">
            <wp:extent cx="6152515" cy="347091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80E5" w14:textId="45FB9A52" w:rsidR="007D63FE" w:rsidRDefault="007D63FE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6AFB5" w14:textId="2A98BAEF" w:rsidR="00346951" w:rsidRDefault="004C3309" w:rsidP="007D05D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Функция </w:t>
      </w:r>
      <w:r w:rsidR="00A53431">
        <w:rPr>
          <w:rFonts w:ascii="Times New Roman" w:hAnsi="Times New Roman" w:cs="Times New Roman"/>
          <w:noProof/>
          <w:sz w:val="28"/>
          <w:szCs w:val="28"/>
        </w:rPr>
        <w:t>шифрования</w:t>
      </w:r>
      <w:r w:rsidRPr="009E595D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078F9C4" w14:textId="15E08142" w:rsidR="004C3309" w:rsidRDefault="00202A8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2A8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0CB6C6F" wp14:editId="770BC5A6">
            <wp:extent cx="4629796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5335" w14:textId="2A3DB598" w:rsidR="009E595D" w:rsidRDefault="00A5343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расшифрования</w:t>
      </w:r>
      <w:r w:rsidR="008B2064">
        <w:rPr>
          <w:rFonts w:ascii="Times New Roman" w:hAnsi="Times New Roman" w:cs="Times New Roman"/>
          <w:sz w:val="28"/>
          <w:szCs w:val="28"/>
        </w:rPr>
        <w:t>:</w:t>
      </w:r>
    </w:p>
    <w:p w14:paraId="3D9D2F59" w14:textId="626FBA7E" w:rsidR="008B2064" w:rsidRPr="008B2064" w:rsidRDefault="00202A8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02A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5262F7" wp14:editId="6E4AD2A9">
            <wp:extent cx="3506725" cy="513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65" cy="514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008" w14:textId="0EBBD9E2" w:rsidR="00FB72E8" w:rsidRDefault="00FB72E8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F75C8A" w14:textId="4E6F5B76" w:rsidR="00FB72E8" w:rsidRDefault="00FB72E8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21149443" w14:textId="6CF1EE95" w:rsidR="003C583C" w:rsidRDefault="00BF6D2D" w:rsidP="00BF6D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D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5AC371" wp14:editId="55B92310">
            <wp:extent cx="4419600" cy="26310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3446" cy="26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1AD9" w14:textId="77777777" w:rsidR="002A7E41" w:rsidRDefault="002A7E4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848A9" w14:textId="0A06CA09" w:rsidR="00202A81" w:rsidRDefault="00E11B25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Изображение до</w:t>
      </w:r>
      <w:r w:rsidR="002A7E41">
        <w:rPr>
          <w:rFonts w:ascii="Times New Roman" w:hAnsi="Times New Roman" w:cs="Times New Roman"/>
          <w:sz w:val="28"/>
          <w:szCs w:val="28"/>
        </w:rPr>
        <w:t xml:space="preserve"> шифрования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5078C9" w14:textId="041D718C" w:rsidR="00E11B25" w:rsidRDefault="00BF6D2D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6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9CC91" wp14:editId="107171C7">
            <wp:extent cx="3423285" cy="255460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2" t="1759"/>
                    <a:stretch/>
                  </pic:blipFill>
                  <pic:spPr bwMode="auto">
                    <a:xfrm>
                      <a:off x="0" y="0"/>
                      <a:ext cx="3423763" cy="255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B088" w14:textId="1295BE28" w:rsidR="002A7E41" w:rsidRDefault="002A7E41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после шифрования:</w:t>
      </w:r>
    </w:p>
    <w:p w14:paraId="591270CC" w14:textId="46B14118" w:rsidR="002A7E41" w:rsidRPr="00E11B25" w:rsidRDefault="00BF6D2D" w:rsidP="007D05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F6D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1AFE7A" wp14:editId="3BA1501C">
            <wp:extent cx="3423285" cy="255460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02" t="1759"/>
                    <a:stretch/>
                  </pic:blipFill>
                  <pic:spPr bwMode="auto">
                    <a:xfrm>
                      <a:off x="0" y="0"/>
                      <a:ext cx="3423763" cy="255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E41" w:rsidRPr="00E11B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B93"/>
    <w:rsid w:val="000433F8"/>
    <w:rsid w:val="00086F8E"/>
    <w:rsid w:val="001B7480"/>
    <w:rsid w:val="001F10BF"/>
    <w:rsid w:val="002024F6"/>
    <w:rsid w:val="00202A81"/>
    <w:rsid w:val="002047BF"/>
    <w:rsid w:val="002A7E41"/>
    <w:rsid w:val="00346951"/>
    <w:rsid w:val="00356BC2"/>
    <w:rsid w:val="003C583C"/>
    <w:rsid w:val="004339BF"/>
    <w:rsid w:val="004C3309"/>
    <w:rsid w:val="005032B7"/>
    <w:rsid w:val="0051052F"/>
    <w:rsid w:val="00547F05"/>
    <w:rsid w:val="005D17D2"/>
    <w:rsid w:val="00601D97"/>
    <w:rsid w:val="00634D3C"/>
    <w:rsid w:val="006400DC"/>
    <w:rsid w:val="0067075C"/>
    <w:rsid w:val="00715104"/>
    <w:rsid w:val="00735A5C"/>
    <w:rsid w:val="007D05D4"/>
    <w:rsid w:val="007D63FE"/>
    <w:rsid w:val="007E2D5A"/>
    <w:rsid w:val="008B2064"/>
    <w:rsid w:val="00983751"/>
    <w:rsid w:val="009C31F1"/>
    <w:rsid w:val="009E595D"/>
    <w:rsid w:val="00A53431"/>
    <w:rsid w:val="00A642B7"/>
    <w:rsid w:val="00B13855"/>
    <w:rsid w:val="00BF6D2D"/>
    <w:rsid w:val="00C44A09"/>
    <w:rsid w:val="00CA0B93"/>
    <w:rsid w:val="00CD53D3"/>
    <w:rsid w:val="00E11B25"/>
    <w:rsid w:val="00EB00F8"/>
    <w:rsid w:val="00FB72E8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08595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User</cp:lastModifiedBy>
  <cp:revision>39</cp:revision>
  <dcterms:created xsi:type="dcterms:W3CDTF">2020-03-16T06:00:00Z</dcterms:created>
  <dcterms:modified xsi:type="dcterms:W3CDTF">2020-06-10T15:26:00Z</dcterms:modified>
</cp:coreProperties>
</file>