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042B8F" w:rsidRDefault="00042B8F" w:rsidP="00042B8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042B8F" w:rsidRDefault="00042B8F" w:rsidP="00042B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042B8F" w:rsidRDefault="00042B8F" w:rsidP="00042B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042B8F" w:rsidRDefault="00042B8F" w:rsidP="00042B8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3671A9" w:rsidRDefault="00540023" w:rsidP="003671A9">
            <w:pPr>
              <w:ind w:left="34" w:right="600"/>
              <w:jc w:val="center"/>
              <w:rPr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063E49" w:rsidRPr="0008193F" w:rsidRDefault="00063E49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8D48BA" w:rsidRPr="00942954" w:rsidRDefault="008F1F3C" w:rsidP="00173EF3">
            <w:pPr>
              <w:ind w:left="34" w:right="600"/>
              <w:jc w:val="center"/>
              <w:rPr>
                <w:b/>
                <w:lang w:val="uk-UA"/>
              </w:rPr>
            </w:pPr>
            <w:r w:rsidRPr="004C73DD">
              <w:rPr>
                <w:b/>
                <w:lang w:val="uk-UA"/>
              </w:rPr>
              <w:t xml:space="preserve">Державна адміністрація залізничного </w:t>
            </w:r>
            <w:r>
              <w:rPr>
                <w:b/>
                <w:lang w:val="uk-UA"/>
              </w:rPr>
              <w:t xml:space="preserve">    </w:t>
            </w:r>
            <w:r w:rsidRPr="004C73DD">
              <w:rPr>
                <w:b/>
                <w:lang w:val="uk-UA"/>
              </w:rPr>
              <w:t>транспорту України</w:t>
            </w:r>
          </w:p>
          <w:p w:rsidR="008D48BA" w:rsidRPr="00173EF3" w:rsidRDefault="008D48BA" w:rsidP="00173EF3">
            <w:pPr>
              <w:ind w:left="34" w:right="600"/>
              <w:jc w:val="center"/>
              <w:rPr>
                <w:lang w:val="uk-UA"/>
              </w:rPr>
            </w:pPr>
            <w:r w:rsidRPr="00173EF3">
              <w:rPr>
                <w:lang w:val="uk-UA"/>
              </w:rPr>
              <w:t>вул. Тверська ,5</w:t>
            </w:r>
          </w:p>
          <w:p w:rsidR="008D48BA" w:rsidRPr="00173EF3" w:rsidRDefault="008D48BA" w:rsidP="00173EF3">
            <w:pPr>
              <w:ind w:left="34" w:right="600"/>
              <w:jc w:val="center"/>
              <w:rPr>
                <w:lang w:val="uk-UA"/>
              </w:rPr>
            </w:pPr>
            <w:r w:rsidRPr="00173EF3">
              <w:rPr>
                <w:lang w:val="uk-UA"/>
              </w:rPr>
              <w:t>м. Київ-150, МСП</w:t>
            </w:r>
          </w:p>
          <w:p w:rsidR="00540023" w:rsidRPr="008D48BA" w:rsidRDefault="008D48BA" w:rsidP="00173EF3">
            <w:pPr>
              <w:ind w:left="34" w:right="600"/>
              <w:jc w:val="center"/>
              <w:rPr>
                <w:rFonts w:eastAsia="Calibri"/>
                <w:color w:val="0F1419"/>
                <w:lang w:val="en-US" w:eastAsia="en-US"/>
              </w:rPr>
            </w:pPr>
            <w:r w:rsidRPr="00173EF3">
              <w:rPr>
                <w:lang w:val="uk-UA"/>
              </w:rPr>
              <w:t>03680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8D48BA" w:rsidRDefault="00540023" w:rsidP="00540023">
      <w:pPr>
        <w:rPr>
          <w:sz w:val="28"/>
          <w:szCs w:val="28"/>
          <w:lang w:val="en-US"/>
        </w:rPr>
      </w:pPr>
    </w:p>
    <w:sectPr w:rsidR="00540023" w:rsidRPr="008D48BA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42B8F"/>
    <w:rsid w:val="00063E49"/>
    <w:rsid w:val="0008193F"/>
    <w:rsid w:val="000950E6"/>
    <w:rsid w:val="0009771D"/>
    <w:rsid w:val="000C1510"/>
    <w:rsid w:val="000D613A"/>
    <w:rsid w:val="000F2E1B"/>
    <w:rsid w:val="001018CC"/>
    <w:rsid w:val="00112927"/>
    <w:rsid w:val="00122836"/>
    <w:rsid w:val="00123D1C"/>
    <w:rsid w:val="00124BE8"/>
    <w:rsid w:val="00130A7B"/>
    <w:rsid w:val="0016778D"/>
    <w:rsid w:val="00173EF3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4E58"/>
    <w:rsid w:val="002F7E0C"/>
    <w:rsid w:val="00313E40"/>
    <w:rsid w:val="003371B3"/>
    <w:rsid w:val="003671A9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CB4"/>
    <w:rsid w:val="005750FA"/>
    <w:rsid w:val="0058154B"/>
    <w:rsid w:val="005A2EFF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36978"/>
    <w:rsid w:val="0076171E"/>
    <w:rsid w:val="00776679"/>
    <w:rsid w:val="00792A98"/>
    <w:rsid w:val="007D3008"/>
    <w:rsid w:val="007F0032"/>
    <w:rsid w:val="007F5927"/>
    <w:rsid w:val="00811314"/>
    <w:rsid w:val="008270E2"/>
    <w:rsid w:val="00831FA6"/>
    <w:rsid w:val="008358C5"/>
    <w:rsid w:val="0085448A"/>
    <w:rsid w:val="008670A1"/>
    <w:rsid w:val="008969E3"/>
    <w:rsid w:val="008C70C9"/>
    <w:rsid w:val="008D48BA"/>
    <w:rsid w:val="008D7F59"/>
    <w:rsid w:val="008E30C2"/>
    <w:rsid w:val="008E7CF9"/>
    <w:rsid w:val="008F1F3C"/>
    <w:rsid w:val="008F507A"/>
    <w:rsid w:val="008F7423"/>
    <w:rsid w:val="00900738"/>
    <w:rsid w:val="00915E54"/>
    <w:rsid w:val="0092372E"/>
    <w:rsid w:val="00937F4D"/>
    <w:rsid w:val="00942954"/>
    <w:rsid w:val="0097475D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54BEB"/>
    <w:rsid w:val="00A771F8"/>
    <w:rsid w:val="00AA1CCA"/>
    <w:rsid w:val="00AA3414"/>
    <w:rsid w:val="00AB1D6C"/>
    <w:rsid w:val="00AD3591"/>
    <w:rsid w:val="00AD4436"/>
    <w:rsid w:val="00AF6B76"/>
    <w:rsid w:val="00AF7BE5"/>
    <w:rsid w:val="00B22847"/>
    <w:rsid w:val="00B5460F"/>
    <w:rsid w:val="00B5787B"/>
    <w:rsid w:val="00B67DB8"/>
    <w:rsid w:val="00B8065D"/>
    <w:rsid w:val="00B91787"/>
    <w:rsid w:val="00BA00E2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1255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B0699"/>
    <w:rsid w:val="00FB58AD"/>
    <w:rsid w:val="00FC6201"/>
    <w:rsid w:val="00FE7046"/>
    <w:rsid w:val="00FF2788"/>
    <w:rsid w:val="00FF5D7A"/>
    <w:rsid w:val="00FF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10</cp:revision>
  <cp:lastPrinted>2017-04-14T09:23:00Z</cp:lastPrinted>
  <dcterms:created xsi:type="dcterms:W3CDTF">2017-03-01T14:29:00Z</dcterms:created>
  <dcterms:modified xsi:type="dcterms:W3CDTF">2018-12-07T11:46:00Z</dcterms:modified>
</cp:coreProperties>
</file>