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4조 HR PROGRAM 화면정의서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팀원 : 백은혜, 변의성, 송진원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총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화면 개수 : 12개 + 공통사항(내비)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323.0708661417316" w:tblpY="0"/>
        <w:tblW w:w="77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0"/>
        <w:gridCol w:w="6195"/>
        <w:gridCol w:w="1155"/>
        <w:tblGridChange w:id="0">
          <w:tblGrid>
            <w:gridCol w:w="390"/>
            <w:gridCol w:w="6195"/>
            <w:gridCol w:w="115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로그인+ 근태조회창, 근태상세조회, 근태 수정창 + 공통사항(내비)</w:t>
            </w:r>
          </w:p>
        </w:tc>
        <w:tc>
          <w:tcPr/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  <w:shd w:fill="d9d2e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2e9" w:val="clear"/>
                <w:rtl w:val="0"/>
              </w:rPr>
              <w:t xml:space="preserve">백은혜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 + 사원조회창, 사원등록창, 사원 수정창</w:t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ead3" w:val="clear"/>
                <w:rtl w:val="0"/>
              </w:rPr>
              <w:t xml:space="preserve">송진원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공지게시판 , 상세페이지창, 수정창, 등록창</w:t>
            </w:r>
          </w:p>
        </w:tc>
        <w:tc>
          <w:tcPr/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  <w:shd w:fill="cfe2f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cfe2f3" w:val="clear"/>
                <w:rtl w:val="0"/>
              </w:rPr>
              <w:t xml:space="preserve">변의성</w:t>
            </w:r>
          </w:p>
        </w:tc>
      </w:tr>
    </w:tbl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>
          <w:b w:val="1"/>
          <w:sz w:val="52"/>
          <w:szCs w:val="5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52"/>
          <w:szCs w:val="52"/>
          <w:rtl w:val="0"/>
        </w:rPr>
        <w:t xml:space="preserve">목차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로그인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홈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사원조회창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사원등록창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sz w:val="34"/>
          <w:szCs w:val="34"/>
          <w:shd w:fill="d9ead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ead3" w:val="clear"/>
          <w:rtl w:val="0"/>
        </w:rPr>
        <w:t xml:space="preserve"> 사원수정창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근태조회창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근태상세조회창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  <w:rPr>
          <w:sz w:val="34"/>
          <w:szCs w:val="34"/>
          <w:shd w:fill="d9d2e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d9d2e9" w:val="clear"/>
          <w:rtl w:val="0"/>
        </w:rPr>
        <w:t xml:space="preserve"> 근태수정창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  <w:rPr>
          <w:sz w:val="34"/>
          <w:szCs w:val="34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 공지게시판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40" w:hanging="360"/>
        <w:rPr>
          <w:sz w:val="34"/>
          <w:szCs w:val="34"/>
          <w:u w:val="none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공지등록창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40" w:hanging="360"/>
        <w:rPr>
          <w:sz w:val="34"/>
          <w:szCs w:val="34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공지상세페이지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40" w:hanging="360"/>
        <w:rPr>
          <w:sz w:val="34"/>
          <w:szCs w:val="34"/>
          <w:shd w:fill="cfe2f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shd w:fill="cfe2f3" w:val="clear"/>
          <w:rtl w:val="0"/>
        </w:rPr>
        <w:t xml:space="preserve">공지수정창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4380"/>
        <w:gridCol w:w="1125"/>
        <w:gridCol w:w="4395"/>
        <w:tblGridChange w:id="0">
          <w:tblGrid>
            <w:gridCol w:w="1140"/>
            <w:gridCol w:w="4380"/>
            <w:gridCol w:w="1125"/>
            <w:gridCol w:w="4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Login, index)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(사원코드, 비밀번호)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실행 첫 화면</w:t>
            </w:r>
          </w:p>
        </w:tc>
      </w:tr>
    </w:tbl>
    <w:p w:rsidR="00000000" w:rsidDel="00000000" w:rsidP="00000000" w:rsidRDefault="00000000" w:rsidRPr="00000000" w14:paraId="0000003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9855"/>
        <w:tblGridChange w:id="0">
          <w:tblGrid>
            <w:gridCol w:w="1215"/>
            <w:gridCol w:w="9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사용자가 프로그램을 사용하기 위해 로그인하는 화면</w:t>
            </w:r>
          </w:p>
        </w:tc>
      </w:tr>
    </w:tbl>
    <w:p w:rsidR="00000000" w:rsidDel="00000000" w:rsidP="00000000" w:rsidRDefault="00000000" w:rsidRPr="00000000" w14:paraId="0000003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807563" cy="4113601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 b="0" l="7879" r="823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7563" cy="41136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1290"/>
        <w:gridCol w:w="1275"/>
        <w:gridCol w:w="5220"/>
        <w:gridCol w:w="2220"/>
        <w:tblGridChange w:id="0">
          <w:tblGrid>
            <w:gridCol w:w="1095"/>
            <w:gridCol w:w="1290"/>
            <w:gridCol w:w="1275"/>
            <w:gridCol w:w="522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사원코드와 비밀번호를 통해 관리자/일반 사용자로 구분된다.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사원코드와 비밀번호 불일치시 팝업창으로 오류를 전달한다. 일치는 로그인 성공으로 본다.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 성공시 홈화면으로 이동한다.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4275"/>
        <w:gridCol w:w="1080"/>
        <w:gridCol w:w="4575"/>
        <w:tblGridChange w:id="0">
          <w:tblGrid>
            <w:gridCol w:w="1110"/>
            <w:gridCol w:w="4275"/>
            <w:gridCol w:w="1080"/>
            <w:gridCol w:w="4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 조회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Attendance Search)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(부서 &amp; 사원명으로 검색)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 사원코드 클릭시 근태상세조회창으로 이동)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고정내비 → 근태 관리 버튼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9885"/>
        <w:tblGridChange w:id="0">
          <w:tblGrid>
            <w:gridCol w:w="1185"/>
            <w:gridCol w:w="9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관리자 권한을 가진 사용자가 전사원의 근태내역을 조회 및 검색하는 화면</w:t>
            </w:r>
          </w:p>
        </w:tc>
      </w:tr>
    </w:tbl>
    <w:p w:rsidR="00000000" w:rsidDel="00000000" w:rsidP="00000000" w:rsidRDefault="00000000" w:rsidRPr="00000000" w14:paraId="0000006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1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290"/>
        <w:gridCol w:w="2055"/>
        <w:gridCol w:w="4470"/>
        <w:gridCol w:w="2220"/>
        <w:tblGridChange w:id="0">
          <w:tblGrid>
            <w:gridCol w:w="1065"/>
            <w:gridCol w:w="1290"/>
            <w:gridCol w:w="2055"/>
            <w:gridCol w:w="447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rHeight w:val="67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근태 기록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검색은 [부서 OR 전체 OR 사원명] 으로 가능하다. 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[사원코드, 사원명, 근무, 출근, 출장, 외근, 휴가, 월차, 반차, 지각, 조퇴, 결근] 을 확인할 수 있다.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4.9218749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기록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before="0"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4350"/>
        <w:gridCol w:w="1080"/>
        <w:gridCol w:w="4440"/>
        <w:tblGridChange w:id="0">
          <w:tblGrid>
            <w:gridCol w:w="1170"/>
            <w:gridCol w:w="4350"/>
            <w:gridCol w:w="1080"/>
            <w:gridCol w:w="4440"/>
          </w:tblGrid>
        </w:tblGridChange>
      </w:tblGrid>
      <w:tr>
        <w:trPr>
          <w:cantSplit w:val="0"/>
          <w:trHeight w:val="647.95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근태상세조회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(</w:t>
            </w:r>
            <w:r w:rsidDel="00000000" w:rsidR="00000000" w:rsidRPr="00000000">
              <w:rPr>
                <w:color w:val="0d0d0d"/>
                <w:highlight w:val="white"/>
                <w:rtl w:val="0"/>
              </w:rPr>
              <w:t xml:space="preserve">Detailed Attendance Inquiry</w:t>
            </w:r>
            <w:r w:rsidDel="00000000" w:rsidR="00000000" w:rsidRPr="00000000">
              <w:rPr>
                <w:b w:val="1"/>
                <w:color w:val="0d0d0d"/>
                <w:sz w:val="18"/>
                <w:szCs w:val="18"/>
                <w:highlight w:val="whit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 등록버튼 클릭시 근태등록창으로 이동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수정버튼 클릭시 근태수정창으로 이동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근태조회 → 사원코드 클릭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9885"/>
        <w:tblGridChange w:id="0">
          <w:tblGrid>
            <w:gridCol w:w="1185"/>
            <w:gridCol w:w="98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관리자 권한을 가진 사용자가 해당 사원의 상세근태내역을 확인하는 화면</w:t>
            </w:r>
          </w:p>
        </w:tc>
      </w:tr>
    </w:tbl>
    <w:p w:rsidR="00000000" w:rsidDel="00000000" w:rsidP="00000000" w:rsidRDefault="00000000" w:rsidRPr="00000000" w14:paraId="0000008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79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1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20"/>
        <w:gridCol w:w="1680"/>
        <w:gridCol w:w="4800"/>
        <w:gridCol w:w="2220"/>
        <w:tblGridChange w:id="0">
          <w:tblGrid>
            <w:gridCol w:w="1080"/>
            <w:gridCol w:w="1320"/>
            <w:gridCol w:w="1680"/>
            <w:gridCol w:w="480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상세기록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개별 근태내역을 확인할 수 있다.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스크롤 기능( readOnly textarea 안에 table 생성)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개별 근태상태를 수정할 수 있다.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개별 근태상태를 등록할 수 있다.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[사원코드, 사원명, 근무, 출근, 출장, 외근, 휴가, 월차, 반차, 지각, 조퇴, 결근] 을 확인할 수 있다.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b w:val="1"/>
                <w:sz w:val="20"/>
                <w:szCs w:val="20"/>
                <w:shd w:fill="fff2cc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shd w:fill="fff2cc" w:val="clear"/>
                <w:rtl w:val="0"/>
              </w:rPr>
              <w:t xml:space="preserve">이 화면은 사용자 페이지에서도 개인의 근태 기록을 확인하는 화면과 같이 보여진다.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4230"/>
        <w:gridCol w:w="1215"/>
        <w:gridCol w:w="4470"/>
        <w:tblGridChange w:id="0">
          <w:tblGrid>
            <w:gridCol w:w="1125"/>
            <w:gridCol w:w="4230"/>
            <w:gridCol w:w="1215"/>
            <w:gridCol w:w="44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 수정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Attendance Modification)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(상태 수정)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근태상세조회 → 수정 버튼</w:t>
            </w:r>
          </w:p>
        </w:tc>
      </w:tr>
    </w:tbl>
    <w:p w:rsidR="00000000" w:rsidDel="00000000" w:rsidP="00000000" w:rsidRDefault="00000000" w:rsidRPr="00000000" w14:paraId="000000A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9870"/>
        <w:tblGridChange w:id="0">
          <w:tblGrid>
            <w:gridCol w:w="1200"/>
            <w:gridCol w:w="9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관리자 권한을 가진 사용자가 현시점으로 부터 과거의 날짜에 사원의 근태 상태를 수정하는 화면 </w:t>
            </w:r>
          </w:p>
        </w:tc>
      </w:tr>
    </w:tbl>
    <w:p w:rsidR="00000000" w:rsidDel="00000000" w:rsidP="00000000" w:rsidRDefault="00000000" w:rsidRPr="00000000" w14:paraId="000000B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3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95"/>
        <w:gridCol w:w="1545"/>
        <w:gridCol w:w="4860"/>
        <w:gridCol w:w="2220"/>
        <w:tblGridChange w:id="0">
          <w:tblGrid>
            <w:gridCol w:w="1080"/>
            <w:gridCol w:w="1395"/>
            <w:gridCol w:w="1545"/>
            <w:gridCol w:w="486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상태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[날짜, 사원코드, 사원명,</w:t>
              <w:tab/>
              <w:t xml:space="preserve">출근시간, 퇴근시간, 상태] 중  날짜, 사원코드, 사원명, 출근시간, 퇴근시간은 고정으로 readOnly 만 가능하며 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해당 날짜에 있는 상태를 수정하여 DB에 저장한다.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4410"/>
        <w:gridCol w:w="1080"/>
        <w:gridCol w:w="4440"/>
        <w:tblGridChange w:id="0">
          <w:tblGrid>
            <w:gridCol w:w="1110"/>
            <w:gridCol w:w="4410"/>
            <w:gridCol w:w="1080"/>
            <w:gridCol w:w="44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b w:val="1"/>
                <w:color w:val="44444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444447"/>
                <w:sz w:val="20"/>
                <w:szCs w:val="20"/>
                <w:highlight w:val="white"/>
                <w:rtl w:val="0"/>
              </w:rPr>
              <w:t xml:space="preserve">고정 내비게이션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color w:val="444447"/>
                <w:sz w:val="20"/>
                <w:szCs w:val="20"/>
                <w:highlight w:val="white"/>
                <w:rtl w:val="0"/>
              </w:rPr>
              <w:t xml:space="preserve">( Fixed Navigation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공통, 고정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로그인 창 외에 다른 창에서 항시 고정됨</w:t>
            </w:r>
          </w:p>
        </w:tc>
      </w:tr>
    </w:tbl>
    <w:p w:rsidR="00000000" w:rsidDel="00000000" w:rsidP="00000000" w:rsidRDefault="00000000" w:rsidRPr="00000000" w14:paraId="000000D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9795"/>
        <w:tblGridChange w:id="0">
          <w:tblGrid>
            <w:gridCol w:w="1275"/>
            <w:gridCol w:w="97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사용자가 이용할 메뉴들의 집합으로 좌측에 고정으로 배치되어있다.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모든 화면에 사용된다.</w:t>
            </w:r>
          </w:p>
        </w:tc>
      </w:tr>
    </w:tbl>
    <w:p w:rsidR="00000000" w:rsidDel="00000000" w:rsidP="00000000" w:rsidRDefault="00000000" w:rsidRPr="00000000" w14:paraId="000000D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9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20"/>
        <w:gridCol w:w="1590"/>
        <w:gridCol w:w="4890"/>
        <w:gridCol w:w="2220"/>
        <w:tblGridChange w:id="0">
          <w:tblGrid>
            <w:gridCol w:w="1080"/>
            <w:gridCol w:w="1320"/>
            <w:gridCol w:w="1590"/>
            <w:gridCol w:w="489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로그아웃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로그아웃 버튼 클릭 시 DB에서 로그인 시 일치했던 연결을 끊고 (세션 만료 처리) 로그인화면으로 연결한다.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모든 삭제 행동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로그아웃 시 로그아웃 여부를 한번 더 확인한다.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프로그램 마크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왼쪽 상단에 위치한 마크로 홈화면으로 이동한다.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70"/>
        <w:gridCol w:w="4050"/>
        <w:gridCol w:w="1155"/>
        <w:gridCol w:w="4365"/>
        <w:tblGridChange w:id="0">
          <w:tblGrid>
            <w:gridCol w:w="1470"/>
            <w:gridCol w:w="4050"/>
            <w:gridCol w:w="1155"/>
            <w:gridCol w:w="4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슬라이드쇼 움직임정지 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또는 클릭시 상세게시물로 이동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 -&gt; 홈화면, 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홈버튼 -&gt; 홈화면</w:t>
            </w:r>
          </w:p>
        </w:tc>
      </w:tr>
    </w:tbl>
    <w:p w:rsidR="00000000" w:rsidDel="00000000" w:rsidP="00000000" w:rsidRDefault="00000000" w:rsidRPr="00000000" w14:paraId="000000F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사용자가 로그인을 하면 맨 처음으로 보여지는 화면, 홈버튼을 누르면 보여지는 화면</w:t>
            </w:r>
          </w:p>
        </w:tc>
      </w:tr>
    </w:tbl>
    <w:p w:rsidR="00000000" w:rsidDel="00000000" w:rsidP="00000000" w:rsidRDefault="00000000" w:rsidRPr="00000000" w14:paraId="000000F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5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620"/>
        <w:gridCol w:w="2175"/>
        <w:gridCol w:w="4425"/>
        <w:gridCol w:w="1800"/>
        <w:tblGridChange w:id="0">
          <w:tblGrid>
            <w:gridCol w:w="1080"/>
            <w:gridCol w:w="1620"/>
            <w:gridCol w:w="2175"/>
            <w:gridCol w:w="4425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상세조회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슬라이드쇼에 있는 공지사항 클릭 시 해당 공지사항 상세게시물 페이지로 이동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 정지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슬라이드쇼에 아래 또는 옆에 있는 정지버튼 클릭 시 슬라이드쇼 정지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4485"/>
        <w:gridCol w:w="1275"/>
        <w:gridCol w:w="3630"/>
        <w:tblGridChange w:id="0">
          <w:tblGrid>
            <w:gridCol w:w="1650"/>
            <w:gridCol w:w="4485"/>
            <w:gridCol w:w="1275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사원정보조회화면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부서 &amp; 사원명으로 검색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 클릭시 사원상세정보창으로 이동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등록버튼 클릭시 사원정보등록창으로 이동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고정내비 → 사원 정보 버튼</w:t>
            </w:r>
          </w:p>
        </w:tc>
      </w:tr>
    </w:tbl>
    <w:p w:rsidR="00000000" w:rsidDel="00000000" w:rsidP="00000000" w:rsidRDefault="00000000" w:rsidRPr="00000000" w14:paraId="0000012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고정내비에 있는 사원정보버튼 클릭시 검색창과 간략한 사원정보들이 나열되어 보여지는 화면</w:t>
            </w:r>
          </w:p>
        </w:tc>
      </w:tr>
    </w:tbl>
    <w:p w:rsidR="00000000" w:rsidDel="00000000" w:rsidP="00000000" w:rsidRDefault="00000000" w:rsidRPr="00000000" w14:paraId="0000012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7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410"/>
        <w:gridCol w:w="1995"/>
        <w:gridCol w:w="5010"/>
        <w:gridCol w:w="1605"/>
        <w:tblGridChange w:id="0">
          <w:tblGrid>
            <w:gridCol w:w="1080"/>
            <w:gridCol w:w="1410"/>
            <w:gridCol w:w="1995"/>
            <w:gridCol w:w="5010"/>
            <w:gridCol w:w="1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전사원 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검색창에서 검색시 해당사원의 간략한 정보만 출력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상세정보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 클릭시 상세 정보가 나오는 화면 출력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4485"/>
        <w:gridCol w:w="2145"/>
        <w:gridCol w:w="2760"/>
        <w:tblGridChange w:id="0">
          <w:tblGrid>
            <w:gridCol w:w="1650"/>
            <w:gridCol w:w="4485"/>
            <w:gridCol w:w="2145"/>
            <w:gridCol w:w="2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신입사원정보등록화면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새로운 사원의 상세정보들을 입력하여 등록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사원조회창 -&gt; 등록버튼</w:t>
            </w:r>
          </w:p>
        </w:tc>
      </w:tr>
    </w:tbl>
    <w:p w:rsidR="00000000" w:rsidDel="00000000" w:rsidP="00000000" w:rsidRDefault="00000000" w:rsidRPr="00000000" w14:paraId="0000014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 사원의 상세정보들을 입력하고 등록할 수 있는 화면</w:t>
            </w:r>
          </w:p>
        </w:tc>
      </w:tr>
    </w:tbl>
    <w:p w:rsidR="00000000" w:rsidDel="00000000" w:rsidP="00000000" w:rsidRDefault="00000000" w:rsidRPr="00000000" w14:paraId="0000015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8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440"/>
        <w:gridCol w:w="2220"/>
        <w:gridCol w:w="4260"/>
        <w:gridCol w:w="2100"/>
        <w:tblGridChange w:id="0">
          <w:tblGrid>
            <w:gridCol w:w="1080"/>
            <w:gridCol w:w="1440"/>
            <w:gridCol w:w="2220"/>
            <w:gridCol w:w="4260"/>
            <w:gridCol w:w="2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신입사원 정보 등록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사원조회창에서 등록버튼을 누르면 신입사원의 정보를 등록가능한 화면출력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4815"/>
        <w:gridCol w:w="1095"/>
        <w:gridCol w:w="3480"/>
        <w:tblGridChange w:id="0">
          <w:tblGrid>
            <w:gridCol w:w="1650"/>
            <w:gridCol w:w="4815"/>
            <w:gridCol w:w="1095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사원상세정보확인 및 수정화면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출력(확인)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입력(수정) 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비어있는 사원정보를 채워넣거나 잘못된 정보를 수정할 수 있음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사원조회창 -&gt; 사원코드 클릭</w:t>
            </w:r>
          </w:p>
        </w:tc>
      </w:tr>
    </w:tbl>
    <w:p w:rsidR="00000000" w:rsidDel="00000000" w:rsidP="00000000" w:rsidRDefault="00000000" w:rsidRPr="00000000" w14:paraId="0000017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기존에 등록되있는 사원의 상세정보들을 확인가능하고, 입력 또는 수정할 수 있는 화면</w:t>
            </w:r>
          </w:p>
        </w:tc>
      </w:tr>
    </w:tbl>
    <w:p w:rsidR="00000000" w:rsidDel="00000000" w:rsidP="00000000" w:rsidRDefault="00000000" w:rsidRPr="00000000" w14:paraId="0000017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35"/>
        <w:gridCol w:w="2325"/>
        <w:gridCol w:w="4845"/>
        <w:gridCol w:w="1515"/>
        <w:tblGridChange w:id="0">
          <w:tblGrid>
            <w:gridCol w:w="1080"/>
            <w:gridCol w:w="1335"/>
            <w:gridCol w:w="2325"/>
            <w:gridCol w:w="4845"/>
            <w:gridCol w:w="1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수정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사원코드를 누르면 나타나는 화면에서 정보를 수정가능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삭제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사원코드를 누르면 나타나는 화면에서 정보를 삭제가능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760"/>
        <w:gridCol w:w="1185"/>
        <w:gridCol w:w="4335"/>
        <w:tblGridChange w:id="0">
          <w:tblGrid>
            <w:gridCol w:w="2760"/>
            <w:gridCol w:w="2760"/>
            <w:gridCol w:w="1185"/>
            <w:gridCol w:w="4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게시판 화면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sz w:val="4"/>
                <w:szCs w:val="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좌측 사이드 메뉴바에서 공지사항 버튼 클릭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좌측nav버튼으로 공지사항으로 들어오면 보이는 페이지</w:t>
            </w:r>
          </w:p>
        </w:tc>
      </w:tr>
    </w:tbl>
    <w:p w:rsidR="00000000" w:rsidDel="00000000" w:rsidP="00000000" w:rsidRDefault="00000000" w:rsidRPr="00000000" w14:paraId="0000019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12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1305"/>
        <w:gridCol w:w="1755"/>
        <w:gridCol w:w="4590"/>
        <w:gridCol w:w="2385"/>
        <w:tblGridChange w:id="0">
          <w:tblGrid>
            <w:gridCol w:w="1065"/>
            <w:gridCol w:w="1305"/>
            <w:gridCol w:w="1755"/>
            <w:gridCol w:w="4590"/>
            <w:gridCol w:w="23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공지사항조회에 필요한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카테고리 선택 드롭박스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드롭박스를 클릭하면 전체, 업무공지, 인사공지, 이벤트 및 문화활동 공지 중 한개 선택가능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default = 전체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검색어 입력 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찾고자하는 공지사항을 제목으로 검색하는 기능,(단어가 제목에 포함되어 있으면 검색가능)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default = 빈칸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입력한 텍스트로 검색 실행하는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검색어 입력 박스가 빈칸이면 alert 로 제목을 입력하세요 출력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게시글작성버튼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 작성 화면으로 넘어가는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사용자의 id같은거를 갖고가야하는지 모르겠음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제목클릭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제목클릭시 해당 상세게시물 페이지로 이동하는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해당 게시물의 db에 저장된 등록번호를 가지고 가야함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페이지네이션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한화면에 보이는 최대 게시물 개수 조정하는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추후 시간남으면 할것</w:t>
            </w:r>
          </w:p>
        </w:tc>
      </w:tr>
    </w:tbl>
    <w:p w:rsidR="00000000" w:rsidDel="00000000" w:rsidP="00000000" w:rsidRDefault="00000000" w:rsidRPr="00000000" w14:paraId="000001C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3870"/>
        <w:gridCol w:w="1095"/>
        <w:gridCol w:w="4920"/>
        <w:tblGridChange w:id="0">
          <w:tblGrid>
            <w:gridCol w:w="1155"/>
            <w:gridCol w:w="3870"/>
            <w:gridCol w:w="1095"/>
            <w:gridCol w:w="4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상세페이지창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 로그인 완료 화면에서 이미지 클릭시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2. 공지사항 홈화면에서 해당 게시물 제목 클릭시</w:t>
            </w:r>
          </w:p>
        </w:tc>
      </w:tr>
    </w:tbl>
    <w:p w:rsidR="00000000" w:rsidDel="00000000" w:rsidP="00000000" w:rsidRDefault="00000000" w:rsidRPr="00000000" w14:paraId="000001C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 1,2 에 따른 게시물의 상세내용을 화면에 보여주는 페이지</w:t>
            </w:r>
          </w:p>
        </w:tc>
      </w:tr>
    </w:tbl>
    <w:p w:rsidR="00000000" w:rsidDel="00000000" w:rsidP="00000000" w:rsidRDefault="00000000" w:rsidRPr="00000000" w14:paraId="000001D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10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2190"/>
        <w:gridCol w:w="1470"/>
        <w:gridCol w:w="4140"/>
        <w:gridCol w:w="2220"/>
        <w:tblGridChange w:id="0">
          <w:tblGrid>
            <w:gridCol w:w="1080"/>
            <w:gridCol w:w="2190"/>
            <w:gridCol w:w="1470"/>
            <w:gridCol w:w="414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수정하기버튼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 화면에나오는 게시물 내용을 가지고 수정화면으로 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 작성자랑 id가 같은지?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삭제하기버튼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게시물을 삭제하는 기능,db에서도 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삭제할 권한을 확인해야함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게시글불러오기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db에서 해당하는 게시물을 불러와서 화면에 보여줘야함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등록번호가 db에서 pk로 설정</w:t>
            </w:r>
          </w:p>
        </w:tc>
      </w:tr>
    </w:tbl>
    <w:p w:rsidR="00000000" w:rsidDel="00000000" w:rsidP="00000000" w:rsidRDefault="00000000" w:rsidRPr="00000000" w14:paraId="000001E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77"/>
        <w:gridCol w:w="2777"/>
        <w:gridCol w:w="2777"/>
        <w:gridCol w:w="2777"/>
        <w:tblGridChange w:id="0">
          <w:tblGrid>
            <w:gridCol w:w="2777"/>
            <w:gridCol w:w="2777"/>
            <w:gridCol w:w="2777"/>
            <w:gridCol w:w="27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수정창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상세게시물 페이지에서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수정버튼 클릭</w:t>
            </w:r>
          </w:p>
        </w:tc>
      </w:tr>
    </w:tbl>
    <w:p w:rsidR="00000000" w:rsidDel="00000000" w:rsidP="00000000" w:rsidRDefault="00000000" w:rsidRPr="00000000" w14:paraId="000001F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이미 작성된 게시물을 불러와서 수정가능한 화면에 보이고 수정을 할 수 있게 구현해야함</w:t>
            </w:r>
          </w:p>
        </w:tc>
      </w:tr>
    </w:tbl>
    <w:p w:rsidR="00000000" w:rsidDel="00000000" w:rsidP="00000000" w:rsidRDefault="00000000" w:rsidRPr="00000000" w14:paraId="000001F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4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1305"/>
        <w:gridCol w:w="1725"/>
        <w:gridCol w:w="4770"/>
        <w:gridCol w:w="2220"/>
        <w:tblGridChange w:id="0">
          <w:tblGrid>
            <w:gridCol w:w="1080"/>
            <w:gridCol w:w="1305"/>
            <w:gridCol w:w="1725"/>
            <w:gridCol w:w="4770"/>
            <w:gridCol w:w="2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가져온 게시물 내용을 수정할 수 있음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수정완료버튼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 내용을 수정한후 수정완료 버튼을 누르면 해당 내용으로 게시판db에 업데이트함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유효성체크는 이전 화면에서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취소버튼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수정을 취소하고 공지사항 홈 화면으로 이동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게시물내용수정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받아온 게시물 내용을 화면에 출력하고 수정 할 수 있어야 함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수정된 게시물 내용을 db에 저장해야함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해당 게시물등록번호를 넘겨받아서 게시물을 화면에 수정가능하게 출력</w:t>
            </w:r>
          </w:p>
        </w:tc>
      </w:tr>
    </w:tbl>
    <w:p w:rsidR="00000000" w:rsidDel="00000000" w:rsidP="00000000" w:rsidRDefault="00000000" w:rsidRPr="00000000" w14:paraId="000002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110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2415"/>
        <w:gridCol w:w="1410"/>
        <w:gridCol w:w="4455"/>
        <w:tblGridChange w:id="0">
          <w:tblGrid>
            <w:gridCol w:w="2760"/>
            <w:gridCol w:w="2415"/>
            <w:gridCol w:w="1410"/>
            <w:gridCol w:w="44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등록창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유형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메뉴 경로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 홈화면에서 게시물 작성 버튼 클릭</w:t>
            </w:r>
          </w:p>
        </w:tc>
      </w:tr>
    </w:tbl>
    <w:p w:rsidR="00000000" w:rsidDel="00000000" w:rsidP="00000000" w:rsidRDefault="00000000" w:rsidRPr="00000000" w14:paraId="0000021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110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9915"/>
        <w:tblGridChange w:id="0">
          <w:tblGrid>
            <w:gridCol w:w="1155"/>
            <w:gridCol w:w="99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공지사항게시판에 게시물을 작성하는 화면</w:t>
            </w:r>
          </w:p>
        </w:tc>
      </w:tr>
    </w:tbl>
    <w:p w:rsidR="00000000" w:rsidDel="00000000" w:rsidP="00000000" w:rsidRDefault="00000000" w:rsidRPr="00000000" w14:paraId="0000022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1110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8"/>
        <w:tblGridChange w:id="0">
          <w:tblGrid>
            <w:gridCol w:w="11108"/>
          </w:tblGrid>
        </w:tblGridChange>
      </w:tblGrid>
      <w:tr>
        <w:trPr>
          <w:cantSplit w:val="0"/>
          <w:trHeight w:val="67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6915150" cy="4914900"/>
                  <wp:effectExtent b="0" l="0" r="0" t="0"/>
                  <wp:docPr id="1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1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111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290"/>
        <w:gridCol w:w="1710"/>
        <w:gridCol w:w="4320"/>
        <w:gridCol w:w="2730"/>
        <w:tblGridChange w:id="0">
          <w:tblGrid>
            <w:gridCol w:w="1050"/>
            <w:gridCol w:w="1290"/>
            <w:gridCol w:w="1710"/>
            <w:gridCol w:w="4320"/>
            <w:gridCol w:w="27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기능번호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기능설명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유효성 체크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공지사항을 등록하고 db에 저장해야함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글 작성 권한을 가진자만 공지사항 작성 가능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글목록으로 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글 작성을 멈추고 다시 공지사항 홈 화면으로 이동하는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목록으로 기능은 다른공지사항 페이지에도 넣을수 있음. 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좌측nav에 버튼과 동일한 기능이라 넣을지 말지 생각해보기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작성완료버튼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[등록번호, 카테고리, 제목, 작성자, 작성일시]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0"/>
                <w:szCs w:val="20"/>
                <w:rtl w:val="0"/>
              </w:rPr>
              <w:t xml:space="preserve">필수입력 및 선택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등록번호 : db에서 자동생성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0"/>
                <w:szCs w:val="20"/>
                <w:rtl w:val="0"/>
              </w:rPr>
              <w:t xml:space="preserve">카테고리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: 1.업무공지 2.인사공지 3.이벤트 및 문화활동 중 드롭박스로 선택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0"/>
                <w:szCs w:val="20"/>
                <w:rtl w:val="0"/>
              </w:rPr>
              <w:t xml:space="preserve">제목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: 입력해야함 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작성자 : 자동으로 저장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작성일시 : 자동으로 생성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필수사항 체크 해야함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필수사항충족x시 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alert로 경고창 출력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필수사항 충족시에만 db에 저장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카테고리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드롭박스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업무공지, 인사공지, 이벤트 및 문화활동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중 1개 필수 선택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선택한 것에 따라 db에 저장되는 값도 달라야함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제목입력박스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제목을 입력하는 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내용입력박스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내용을 작성하는 박스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이미지 삽입기능여부도 정해봐야함</w:t>
            </w:r>
          </w:p>
        </w:tc>
      </w:tr>
    </w:tbl>
    <w:p w:rsidR="00000000" w:rsidDel="00000000" w:rsidP="00000000" w:rsidRDefault="00000000" w:rsidRPr="00000000" w14:paraId="000002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106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705"/>
        <w:gridCol w:w="1965"/>
        <w:gridCol w:w="3405"/>
        <w:gridCol w:w="360"/>
        <w:gridCol w:w="360"/>
        <w:gridCol w:w="2505"/>
        <w:tblGridChange w:id="0">
          <w:tblGrid>
            <w:gridCol w:w="1305"/>
            <w:gridCol w:w="705"/>
            <w:gridCol w:w="1965"/>
            <w:gridCol w:w="3405"/>
            <w:gridCol w:w="360"/>
            <w:gridCol w:w="360"/>
            <w:gridCol w:w="2505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ID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구분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명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 설명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중요도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담당자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비고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/ 사용자 여부에 따라 권한 부여를 달리하여야 한다.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로그아웃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로그아웃 시 로그인 화면으로 보여진다.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등록한 사원 정보 중 주민번호와 전화번호가 잘못 기입된 경우 해당 튜플은 삭제처리한다. (관리자 권한으로도 수정하지 못함.)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전사원 정보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조회 시 전사원 정보 내역이 보여야 한다.</w:t>
            </w:r>
          </w:p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검색 시 간략한 정보가 조회되어야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신입사원 정보 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신규정보 등록으로 사원코드는 부서 선택시 해당 부서의 마지막 사원 코드를 기준으로 +1 처리되어야 한다. </w:t>
              <w:br w:type="textWrapping"/>
              <w:t xml:space="preserve">사원코드는 기존의 값이 아닌 새로운 값으로 자동생성되어야 하며 퇴사자의 사원 코드에 영향을 받지 않아야 한다.</w:t>
              <w:br w:type="textWrapping"/>
              <w:t xml:space="preserve">등록시 관리자 유무 체크로 권한에 따른 제약을 설정할 수 있도록 연계한다.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상세정보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‘부서’ 또는 ‘사원명’으로 검색이 가능해야 한다.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정보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권한으로의 사원 정보 수정은 개인정보를 제외한 내역에서는 자유로워야 하며 변경 가능 또는 불가한 사항은 아래와 같다.  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*변경 가능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사원명, 부서, 직급, 입사일, 관리자 여부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*변경 불가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사원코드, 전화번호, 이메일, 주소, 계좌번호, 사진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필요하다면 모든권한을 가진 Master계정1개 만들기 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글에서 나오는 관리자 =&gt; 과장,부장 등 인사담당자를 의미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-관리자 권한여부는 바뀔 수 있기 때문에 사원의 입장에서 구현되어야 한다.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20"/>
                <w:szCs w:val="20"/>
                <w:shd w:fill="d9d9d9" w:val="clear"/>
                <w:rtl w:val="0"/>
              </w:rPr>
              <w:t xml:space="preserve">REQ-201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사용자 페이지 구현때 구현할 내용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마이페이지 정보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본인 정보를 수정할 수 있어야 한다. (개인 정보 수정)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 관리자도 사원으로 사용자 페이지의 특성과 같아야 하며 기능은 같게 한다. 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개인의 정보 수정에 있어 자유로워야 하며 변경 가능 또는 불가한 사항은 아래와 같다.</w:t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*변경 가능</w:t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전화번호, 이메일, 주소, 계좌번호, 사진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*변경 불가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사원코드, 사원명, 부서, 직급, 입사일, 관리자 여부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근태 기록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정보 조회 시 전사원 정보 내역이 보여야 한다.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검색 시 전체 정보가 조회되어야 한다.</w:t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[사원코드, 사원명, 근무, 출근, 출장, 외근, 휴가, 월차, 반차, 지각, 조퇴, 결근] 을 확인할 수 있어야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근무= 출장+외근+출근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휴가=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월차 + 반차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반차/2 = 월차 1일이 된다.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기록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‘부서’ 또는 ‘사원명’으로 검색이 가능해야 한다. 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동명이인이 있을 경우를 대비하여 조회 시 사원코드와 사원명을 확인할 수 있어야 한다.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월별 조회가 가능해야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개별 근태 상세기록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사원 코드를 통해 상세 내역 페이지로 이동한다. 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[날짜, 사원코드, 사원명, 출근시간, 퇴근시간, 상태]를 확인할 수 있어야 한다. 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상태는 9개로 표시한다.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(출근, 출장, 외근, 월차, 반차, 지각, 조퇴, 결근, NULL)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REQ-304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상태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근태 기록중 ‘상태’는 수정이 가능해야 한다. 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(출퇴근 시간이 등록된 경우 수정으로 본다.)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동일 기능 수행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 후 첫화면은 공지사항이 보여야 한다. </w:t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메뉴 클릭 시 목차로 확인된다. 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목차 내 공지사항 글 선택 또는 홈화면에서의 선택 시 상세 게시물을 확인할 수 있다. </w:t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검색 시 해당 키워드가 들어있는 제목을 가진 글이 조회된다.</w:t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게시물은 분류되어야 한다. </w:t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기본 구조로 최신글이 상단에 위치해야 한다. (내림차순 정렬)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/ 사용자 모두 같은 기능이 사용된다.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[등록번호, 카테고리, 제목, 작성자, 작성일시]</w:t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카테고리 (업무공지, 인사공지, 이벤트 및 문화활동 공지)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게시판화면에서 공지사항등록하기버튼으로 등록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관리자 권한으로 가능</w:t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최근 목록 기준 회의를 통해 조정 필요 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수정, 삭제는 상세 게시물 화면에서 구현해야 한다.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등록은 공지사항 게시판 화면에서 구현해야 한다.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수정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작성일시는 첫 등록일시와 수정일시가 표시되어야 하며</w:t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( 최근 목록 기준은 등록일시로 한다. 수정해도 등록번호는 바뀌지 않는다.)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수정하기를 누르면 내용이 수정가능하게 출력되어야 한다. </w:t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수정완료 버튼으로 수정하기.</w:t>
            </w:r>
          </w:p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REQ-404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공지사항 삭제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삭제 후 조회화면으로 이동되어야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 공지사항 상세조회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슬라이드쇼의 공지사항을 누르면 상세게시물로 바로 이동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REQ-406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 슬라이드쇼 정지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슬라이드쇼에 아래 또는 옆에 있는 정지버튼 클릭 시 슬라이드쇼 정지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모든 삭제 행동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삭제 시 확인 여부 묻기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‘삭제하시겠습니까?’ 팝업으로 예 또는 아니오.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프로그램 마크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홈화면으로 이동할 수 있는 버튼으로 활용될 수 있다.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REQ-902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목록 페이지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한 페이지에서 보일 목록의 개수 는 10개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20"/>
                <w:szCs w:val="20"/>
                <w:shd w:fill="d9d9d9" w:val="clear"/>
                <w:rtl w:val="0"/>
              </w:rPr>
              <w:t xml:space="preserve">REQ-202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모바일 명함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사용자 페이지 구현 시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d9d9d9" w:val="clear"/>
                <w:rtl w:val="0"/>
              </w:rPr>
              <w:t xml:space="preserve">시간이 된다면 진행</w:t>
            </w:r>
          </w:p>
        </w:tc>
      </w:tr>
    </w:tbl>
    <w:p w:rsidR="00000000" w:rsidDel="00000000" w:rsidP="00000000" w:rsidRDefault="00000000" w:rsidRPr="00000000" w14:paraId="000003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9" w:type="first"/>
      <w:pgSz w:h="15840" w:w="12240" w:orient="portrait"/>
      <w:pgMar w:bottom="566.9291338582677" w:top="566.9291338582677" w:left="566.9291338582677" w:right="566.9291338582677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jpg"/><Relationship Id="rId10" Type="http://schemas.openxmlformats.org/officeDocument/2006/relationships/image" Target="media/image2.jpg"/><Relationship Id="rId13" Type="http://schemas.openxmlformats.org/officeDocument/2006/relationships/image" Target="media/image4.jpg"/><Relationship Id="rId12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12.jpg"/><Relationship Id="rId14" Type="http://schemas.openxmlformats.org/officeDocument/2006/relationships/image" Target="media/image5.jpg"/><Relationship Id="rId17" Type="http://schemas.openxmlformats.org/officeDocument/2006/relationships/image" Target="media/image3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0.png"/><Relationship Id="rId18" Type="http://schemas.openxmlformats.org/officeDocument/2006/relationships/image" Target="media/image1.jpg"/><Relationship Id="rId7" Type="http://schemas.openxmlformats.org/officeDocument/2006/relationships/image" Target="media/image6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