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754C7" w14:textId="77777777" w:rsidR="0010552F" w:rsidRDefault="0010552F" w:rsidP="0010552F">
      <w:r>
        <w:t>Brandon:</w:t>
      </w:r>
    </w:p>
    <w:p w14:paraId="475C1CF3" w14:textId="77777777" w:rsidR="0010552F" w:rsidRDefault="0010552F" w:rsidP="0010552F">
      <w:r>
        <w:t>* 25+ initiations / responses</w:t>
      </w:r>
    </w:p>
    <w:p w14:paraId="33CF7B22" w14:textId="77777777" w:rsidR="0010552F" w:rsidRDefault="0010552F" w:rsidP="0010552F">
      <w:r>
        <w:t>* Basically perfect</w:t>
      </w:r>
    </w:p>
    <w:p w14:paraId="39B38D8F" w14:textId="77777777" w:rsidR="0010552F" w:rsidRDefault="0010552F" w:rsidP="0010552F">
      <w:r>
        <w:t>* Task 1, 2</w:t>
      </w:r>
    </w:p>
    <w:p w14:paraId="384A885B" w14:textId="77777777" w:rsidR="0010552F" w:rsidRDefault="0010552F" w:rsidP="0010552F">
      <w:r>
        <w:t xml:space="preserve">* Made sure </w:t>
      </w:r>
      <w:proofErr w:type="gramStart"/>
      <w:r>
        <w:t>1</w:t>
      </w:r>
      <w:proofErr w:type="gramEnd"/>
      <w:r>
        <w:t>, 2, and 3 matched</w:t>
      </w:r>
    </w:p>
    <w:p w14:paraId="1E5DE9FF" w14:textId="77777777" w:rsidR="0010552F" w:rsidRDefault="0010552F" w:rsidP="0010552F">
      <w:r>
        <w:t xml:space="preserve">* Edited compiled </w:t>
      </w:r>
    </w:p>
    <w:p w14:paraId="13E6946F" w14:textId="77777777" w:rsidR="0010552F" w:rsidRDefault="0010552F" w:rsidP="0010552F"/>
    <w:p w14:paraId="0FD93407" w14:textId="77777777" w:rsidR="0010552F" w:rsidRDefault="0010552F" w:rsidP="0010552F">
      <w:r>
        <w:t>Jesse:</w:t>
      </w:r>
    </w:p>
    <w:p w14:paraId="1AADB1E2" w14:textId="77777777" w:rsidR="0010552F" w:rsidRDefault="0010552F" w:rsidP="0010552F">
      <w:r>
        <w:t>* 20+ initiations / responses</w:t>
      </w:r>
    </w:p>
    <w:p w14:paraId="148DED91" w14:textId="77777777" w:rsidR="0010552F" w:rsidRDefault="0010552F" w:rsidP="0010552F">
      <w:r>
        <w:t xml:space="preserve">* Basically perfect </w:t>
      </w:r>
    </w:p>
    <w:p w14:paraId="23DF8B93" w14:textId="77777777" w:rsidR="0010552F" w:rsidRDefault="0010552F" w:rsidP="0010552F">
      <w:r>
        <w:t>* Management app, 3 UML diagrams (safe exiting, payment)</w:t>
      </w:r>
    </w:p>
    <w:p w14:paraId="51FA4D35" w14:textId="77777777" w:rsidR="00CA41DA" w:rsidRDefault="0010552F" w:rsidP="0010552F">
      <w:r>
        <w:t>* Compiled final</w:t>
      </w:r>
      <w:bookmarkStart w:id="0" w:name="_GoBack"/>
      <w:bookmarkEnd w:id="0"/>
    </w:p>
    <w:sectPr w:rsidR="00CA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2F"/>
    <w:rsid w:val="0010552F"/>
    <w:rsid w:val="00CA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2397"/>
  <w15:chartTrackingRefBased/>
  <w15:docId w15:val="{D211D565-8560-428A-A55D-C182D657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>Clemson University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2018-10-18T20:57:00Z</dcterms:created>
  <dcterms:modified xsi:type="dcterms:W3CDTF">2018-10-18T20:58:00Z</dcterms:modified>
</cp:coreProperties>
</file>